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Spec="inside"/>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5670"/>
      </w:tblGrid>
      <w:tr w:rsidR="007F035F" w:rsidRPr="00071B53" w14:paraId="67162B6A" w14:textId="77777777" w:rsidTr="005918B0">
        <w:tc>
          <w:tcPr>
            <w:tcW w:w="4680" w:type="dxa"/>
          </w:tcPr>
          <w:p w14:paraId="48EAAD5A" w14:textId="77777777" w:rsidR="007F035F" w:rsidRPr="00071B53" w:rsidRDefault="007F035F" w:rsidP="005918B0">
            <w:pPr>
              <w:spacing w:line="360" w:lineRule="auto"/>
              <w:rPr>
                <w:sz w:val="28"/>
                <w:szCs w:val="28"/>
              </w:rPr>
            </w:pPr>
            <w:bookmarkStart w:id="0" w:name="_GoBack"/>
            <w:bookmarkEnd w:id="0"/>
            <w:r w:rsidRPr="00071B53">
              <w:rPr>
                <w:sz w:val="28"/>
                <w:szCs w:val="28"/>
              </w:rPr>
              <w:t>Họ và tên……………………................</w:t>
            </w:r>
          </w:p>
          <w:p w14:paraId="6E092D6F" w14:textId="77777777" w:rsidR="007F035F" w:rsidRPr="00071B53" w:rsidRDefault="007F035F" w:rsidP="005918B0">
            <w:pPr>
              <w:spacing w:line="360" w:lineRule="auto"/>
              <w:rPr>
                <w:sz w:val="28"/>
                <w:szCs w:val="28"/>
              </w:rPr>
            </w:pPr>
            <w:r w:rsidRPr="00071B53">
              <w:rPr>
                <w:sz w:val="28"/>
                <w:szCs w:val="28"/>
              </w:rPr>
              <w:t>Lớp: 1…..</w:t>
            </w:r>
          </w:p>
        </w:tc>
        <w:tc>
          <w:tcPr>
            <w:tcW w:w="5670" w:type="dxa"/>
          </w:tcPr>
          <w:p w14:paraId="7120F00F" w14:textId="77777777" w:rsidR="007F035F" w:rsidRPr="00071B53" w:rsidRDefault="007F035F" w:rsidP="005918B0">
            <w:pPr>
              <w:spacing w:line="360" w:lineRule="auto"/>
              <w:rPr>
                <w:b/>
                <w:sz w:val="28"/>
                <w:szCs w:val="28"/>
                <w:lang w:val="it-IT"/>
              </w:rPr>
            </w:pPr>
            <w:r w:rsidRPr="00071B53">
              <w:rPr>
                <w:b/>
                <w:sz w:val="28"/>
                <w:szCs w:val="28"/>
                <w:lang w:val="it-IT"/>
              </w:rPr>
              <w:t xml:space="preserve">  PHIẾU BÀI TẬP </w:t>
            </w:r>
          </w:p>
          <w:p w14:paraId="17A66FA8" w14:textId="77777777" w:rsidR="007F035F" w:rsidRPr="00071B53" w:rsidRDefault="007F035F" w:rsidP="005918B0">
            <w:pPr>
              <w:spacing w:line="360" w:lineRule="auto"/>
              <w:rPr>
                <w:sz w:val="28"/>
                <w:szCs w:val="28"/>
                <w:lang w:val="it-IT"/>
              </w:rPr>
            </w:pPr>
            <w:r w:rsidRPr="00071B53">
              <w:rPr>
                <w:sz w:val="28"/>
                <w:szCs w:val="28"/>
                <w:lang w:val="it-IT"/>
              </w:rPr>
              <w:t xml:space="preserve">  Môn :  Tiếng Việt</w:t>
            </w:r>
          </w:p>
        </w:tc>
      </w:tr>
    </w:tbl>
    <w:p w14:paraId="5BE667CF" w14:textId="128D56F9" w:rsidR="007F035F" w:rsidRPr="00071B53" w:rsidRDefault="007F035F" w:rsidP="007F035F">
      <w:pPr>
        <w:rPr>
          <w:b/>
          <w:color w:val="FF0000"/>
          <w:sz w:val="28"/>
          <w:szCs w:val="28"/>
          <w:lang w:val="nl-NL"/>
        </w:rPr>
      </w:pPr>
      <w:r w:rsidRPr="00071B53">
        <w:rPr>
          <w:b/>
          <w:color w:val="FF0000"/>
          <w:sz w:val="28"/>
          <w:szCs w:val="28"/>
          <w:lang w:val="nl-NL"/>
        </w:rPr>
        <w:t>II. ĐỌC HIỂU( 4 điểm) </w:t>
      </w:r>
    </w:p>
    <w:p w14:paraId="3129447F" w14:textId="77777777" w:rsidR="007F035F" w:rsidRPr="00071B53" w:rsidRDefault="007F035F" w:rsidP="007F035F">
      <w:pPr>
        <w:pStyle w:val="NormalWeb"/>
        <w:shd w:val="clear" w:color="auto" w:fill="FFFFFF"/>
        <w:spacing w:before="0" w:beforeAutospacing="0" w:after="0" w:afterAutospacing="0"/>
        <w:rPr>
          <w:rFonts w:eastAsia="Calibri"/>
          <w:b/>
          <w:color w:val="FF0000"/>
          <w:sz w:val="28"/>
          <w:szCs w:val="28"/>
          <w:bdr w:val="none" w:sz="0" w:space="0" w:color="auto" w:frame="1"/>
          <w:lang w:val="nl-NL"/>
        </w:rPr>
      </w:pPr>
      <w:r w:rsidRPr="00071B53">
        <w:rPr>
          <w:rStyle w:val="Strong"/>
          <w:rFonts w:eastAsia="Calibri"/>
          <w:color w:val="FF0000"/>
          <w:sz w:val="28"/>
          <w:szCs w:val="28"/>
          <w:bdr w:val="none" w:sz="0" w:space="0" w:color="auto" w:frame="1"/>
          <w:lang w:val="nl-NL"/>
        </w:rPr>
        <w:t>Đọc thầm đoạn văn và trả lời câu hỏi</w:t>
      </w:r>
    </w:p>
    <w:p w14:paraId="34EB1419" w14:textId="77777777" w:rsidR="00F17C8C" w:rsidRPr="00BE22A5" w:rsidRDefault="00F17C8C" w:rsidP="00F17C8C">
      <w:pPr>
        <w:shd w:val="clear" w:color="auto" w:fill="FFFFFF"/>
        <w:spacing w:line="360" w:lineRule="auto"/>
        <w:jc w:val="center"/>
        <w:rPr>
          <w:sz w:val="28"/>
          <w:szCs w:val="28"/>
          <w:lang w:val="it-IT"/>
        </w:rPr>
      </w:pPr>
      <w:r w:rsidRPr="00BE22A5">
        <w:rPr>
          <w:b/>
          <w:bCs/>
          <w:sz w:val="28"/>
          <w:szCs w:val="28"/>
          <w:bdr w:val="none" w:sz="0" w:space="0" w:color="auto" w:frame="1"/>
          <w:lang w:val="it-IT"/>
        </w:rPr>
        <w:t>Quạ và đàn bồ câu</w:t>
      </w:r>
    </w:p>
    <w:p w14:paraId="396EC82B" w14:textId="77777777" w:rsidR="00F17C8C" w:rsidRPr="00BE22A5" w:rsidRDefault="00F17C8C" w:rsidP="00F17C8C">
      <w:pPr>
        <w:shd w:val="clear" w:color="auto" w:fill="FFFFFF"/>
        <w:spacing w:line="360" w:lineRule="auto"/>
        <w:rPr>
          <w:sz w:val="28"/>
          <w:szCs w:val="28"/>
          <w:lang w:val="it-IT"/>
        </w:rPr>
      </w:pPr>
      <w:r w:rsidRPr="00BE22A5">
        <w:rPr>
          <w:sz w:val="28"/>
          <w:szCs w:val="28"/>
          <w:lang w:val="it-IT"/>
        </w:rPr>
        <w:t xml:space="preserve">   Quạ thấy đàn bồ câu được nuôi ăn đầy đủ, nó bôi trắng lông mình rồi bay vào chuồng bồ câu. Đàn bồ câu thoạt đầu tưởng nó cũng là bồ câu như mọi con khác, thế là cho nó vào chuồng. Nhưng quạ quên khuấy và cất tiếng kêu theo lối quạ. Bấy giờ họ nhà bồ câu xúm vào mổ và đuổi nó đi. Quạ bay trở về với họ nhà quạ, nhưng họ nhà quạ sợ hãi nó bởi vì nó trắng toát và cũng đuổi cổ nó đi.</w:t>
      </w:r>
    </w:p>
    <w:p w14:paraId="6A01DF3A" w14:textId="620AFE61" w:rsidR="00F17C8C" w:rsidRPr="00BE22A5" w:rsidRDefault="00C63A81" w:rsidP="00F17C8C">
      <w:pPr>
        <w:spacing w:line="360" w:lineRule="auto"/>
        <w:rPr>
          <w:sz w:val="28"/>
          <w:szCs w:val="28"/>
          <w:lang w:val="it-IT"/>
        </w:rPr>
      </w:pPr>
      <w:r>
        <w:rPr>
          <w:b/>
          <w:sz w:val="28"/>
          <w:szCs w:val="28"/>
          <w:lang w:val="it-IT"/>
        </w:rPr>
        <w:t xml:space="preserve">     </w:t>
      </w:r>
      <w:r w:rsidR="00F17C8C" w:rsidRPr="00BE22A5">
        <w:rPr>
          <w:b/>
          <w:sz w:val="28"/>
          <w:szCs w:val="28"/>
          <w:lang w:val="it-IT"/>
        </w:rPr>
        <w:t>Dựa vào bài đọc</w:t>
      </w:r>
      <w:r w:rsidR="00F17C8C" w:rsidRPr="00BE22A5">
        <w:rPr>
          <w:sz w:val="28"/>
          <w:szCs w:val="28"/>
          <w:lang w:val="it-IT"/>
        </w:rPr>
        <w:t xml:space="preserve"> </w:t>
      </w:r>
      <w:r>
        <w:rPr>
          <w:b/>
          <w:sz w:val="28"/>
          <w:szCs w:val="28"/>
          <w:lang w:val="it-IT"/>
        </w:rPr>
        <w:t xml:space="preserve">Qụa và đàn bồ câu </w:t>
      </w:r>
      <w:r w:rsidR="00F17C8C" w:rsidRPr="00BE22A5">
        <w:rPr>
          <w:b/>
          <w:sz w:val="28"/>
          <w:szCs w:val="28"/>
          <w:lang w:val="it-IT"/>
        </w:rPr>
        <w:t>khoanh vào chữ cái trước ý đúng</w:t>
      </w:r>
      <w:r>
        <w:rPr>
          <w:b/>
          <w:sz w:val="28"/>
          <w:szCs w:val="28"/>
          <w:lang w:val="it-IT"/>
        </w:rPr>
        <w:t>.</w:t>
      </w:r>
      <w:r w:rsidR="00F17C8C" w:rsidRPr="00BE22A5">
        <w:rPr>
          <w:b/>
          <w:sz w:val="28"/>
          <w:szCs w:val="28"/>
          <w:lang w:val="it-IT"/>
        </w:rPr>
        <w:t xml:space="preserve"> </w:t>
      </w:r>
    </w:p>
    <w:p w14:paraId="64DDAA75" w14:textId="77777777" w:rsidR="00F17C8C" w:rsidRPr="00BE22A5" w:rsidRDefault="00F17C8C" w:rsidP="00F17C8C">
      <w:pPr>
        <w:shd w:val="clear" w:color="auto" w:fill="FFFFFF"/>
        <w:spacing w:line="360" w:lineRule="auto"/>
        <w:rPr>
          <w:sz w:val="28"/>
          <w:szCs w:val="28"/>
          <w:lang w:val="it-IT"/>
        </w:rPr>
      </w:pPr>
      <w:r w:rsidRPr="00BE22A5">
        <w:rPr>
          <w:b/>
          <w:bCs/>
          <w:sz w:val="28"/>
          <w:szCs w:val="28"/>
          <w:bdr w:val="none" w:sz="0" w:space="0" w:color="auto" w:frame="1"/>
          <w:lang w:val="it-IT"/>
        </w:rPr>
        <w:t>Câu 1: Quạ làm gì để được vào chuồng của bồ câu?</w:t>
      </w:r>
    </w:p>
    <w:p w14:paraId="4AA66F0C" w14:textId="69AAEB32" w:rsidR="00320C38" w:rsidRDefault="00F17C8C" w:rsidP="00F17C8C">
      <w:pPr>
        <w:shd w:val="clear" w:color="auto" w:fill="FFFFFF"/>
        <w:spacing w:line="360" w:lineRule="auto"/>
        <w:rPr>
          <w:sz w:val="28"/>
          <w:szCs w:val="28"/>
          <w:lang w:val="it-IT"/>
        </w:rPr>
      </w:pPr>
      <w:r w:rsidRPr="00BE22A5">
        <w:rPr>
          <w:sz w:val="28"/>
          <w:szCs w:val="28"/>
          <w:lang w:val="it-IT"/>
        </w:rPr>
        <w:t>A. Cho bồ câu đồ ăn</w:t>
      </w:r>
      <w:r w:rsidR="00320C38">
        <w:rPr>
          <w:sz w:val="28"/>
          <w:szCs w:val="28"/>
          <w:lang w:val="it-IT"/>
        </w:rPr>
        <w:t xml:space="preserve">                                 </w:t>
      </w:r>
      <w:r w:rsidRPr="00BE22A5">
        <w:rPr>
          <w:sz w:val="28"/>
          <w:szCs w:val="28"/>
          <w:lang w:val="it-IT"/>
        </w:rPr>
        <w:t>B. Bôi trắng lông mình</w:t>
      </w:r>
    </w:p>
    <w:p w14:paraId="044E7083" w14:textId="52544B4B" w:rsidR="00F17C8C" w:rsidRPr="00BE22A5" w:rsidRDefault="00F17C8C" w:rsidP="00F17C8C">
      <w:pPr>
        <w:shd w:val="clear" w:color="auto" w:fill="FFFFFF"/>
        <w:spacing w:line="360" w:lineRule="auto"/>
        <w:rPr>
          <w:sz w:val="28"/>
          <w:szCs w:val="28"/>
          <w:lang w:val="it-IT"/>
        </w:rPr>
      </w:pPr>
      <w:r w:rsidRPr="00BE22A5">
        <w:rPr>
          <w:sz w:val="28"/>
          <w:szCs w:val="28"/>
          <w:lang w:val="it-IT"/>
        </w:rPr>
        <w:t>C. Tự nhổ lông mình</w:t>
      </w:r>
      <w:r w:rsidR="00320C38">
        <w:rPr>
          <w:sz w:val="28"/>
          <w:szCs w:val="28"/>
          <w:lang w:val="it-IT"/>
        </w:rPr>
        <w:t xml:space="preserve">                                </w:t>
      </w:r>
      <w:r w:rsidRPr="00BE22A5">
        <w:rPr>
          <w:sz w:val="28"/>
          <w:szCs w:val="28"/>
          <w:lang w:val="it-IT"/>
        </w:rPr>
        <w:t>D. Bắt nạt bồ câu.</w:t>
      </w:r>
    </w:p>
    <w:p w14:paraId="503F0511" w14:textId="77777777" w:rsidR="00F17C8C" w:rsidRPr="00BE22A5" w:rsidRDefault="00F17C8C" w:rsidP="00F17C8C">
      <w:pPr>
        <w:shd w:val="clear" w:color="auto" w:fill="FFFFFF"/>
        <w:spacing w:line="360" w:lineRule="auto"/>
        <w:rPr>
          <w:sz w:val="28"/>
          <w:szCs w:val="28"/>
          <w:lang w:val="it-IT"/>
        </w:rPr>
      </w:pPr>
      <w:r w:rsidRPr="00BE22A5">
        <w:rPr>
          <w:b/>
          <w:bCs/>
          <w:sz w:val="28"/>
          <w:szCs w:val="28"/>
          <w:bdr w:val="none" w:sz="0" w:space="0" w:color="auto" w:frame="1"/>
          <w:lang w:val="it-IT"/>
        </w:rPr>
        <w:t>Câu 2. Khi phát hiện ra quạ, đàn bồ câu làm gì?</w:t>
      </w:r>
    </w:p>
    <w:p w14:paraId="7ABC1438" w14:textId="4BACBDB3" w:rsidR="00F17C8C" w:rsidRPr="00BE22A5" w:rsidRDefault="00F17C8C" w:rsidP="00F17C8C">
      <w:pPr>
        <w:shd w:val="clear" w:color="auto" w:fill="FFFFFF"/>
        <w:spacing w:line="360" w:lineRule="auto"/>
        <w:rPr>
          <w:sz w:val="28"/>
          <w:szCs w:val="28"/>
          <w:lang w:val="it-IT"/>
        </w:rPr>
      </w:pPr>
      <w:r w:rsidRPr="00BE22A5">
        <w:rPr>
          <w:sz w:val="28"/>
          <w:szCs w:val="28"/>
          <w:lang w:val="it-IT"/>
        </w:rPr>
        <w:t>A. Không quan tâm</w:t>
      </w:r>
      <w:r w:rsidR="00320C38">
        <w:rPr>
          <w:sz w:val="28"/>
          <w:szCs w:val="28"/>
          <w:lang w:val="it-IT"/>
        </w:rPr>
        <w:t xml:space="preserve">                                     </w:t>
      </w:r>
      <w:r w:rsidRPr="00BE22A5">
        <w:rPr>
          <w:sz w:val="28"/>
          <w:szCs w:val="28"/>
          <w:lang w:val="it-IT"/>
        </w:rPr>
        <w:t>B. Cho quạ sống cùng chuồng</w:t>
      </w:r>
    </w:p>
    <w:p w14:paraId="41714894" w14:textId="5AC57BCB" w:rsidR="00F17C8C" w:rsidRPr="00320C38" w:rsidRDefault="00F17C8C" w:rsidP="00F17C8C">
      <w:pPr>
        <w:shd w:val="clear" w:color="auto" w:fill="FFFFFF"/>
        <w:spacing w:line="360" w:lineRule="auto"/>
        <w:rPr>
          <w:sz w:val="28"/>
          <w:szCs w:val="28"/>
          <w:lang w:val="it-IT"/>
        </w:rPr>
      </w:pPr>
      <w:r w:rsidRPr="00BE22A5">
        <w:rPr>
          <w:sz w:val="28"/>
          <w:szCs w:val="28"/>
          <w:lang w:val="it-IT"/>
        </w:rPr>
        <w:t>C. Xúm vào mổ và đuổi nó đi</w:t>
      </w:r>
      <w:r w:rsidR="00320C38">
        <w:rPr>
          <w:sz w:val="28"/>
          <w:szCs w:val="28"/>
          <w:lang w:val="it-IT"/>
        </w:rPr>
        <w:t xml:space="preserve">                     </w:t>
      </w:r>
      <w:r w:rsidRPr="00852056">
        <w:rPr>
          <w:sz w:val="28"/>
          <w:szCs w:val="28"/>
          <w:lang w:val="it-IT"/>
        </w:rPr>
        <w:t>D. Cho quạ sống chung.</w:t>
      </w:r>
    </w:p>
    <w:p w14:paraId="31FA21BE" w14:textId="77777777" w:rsidR="00F17C8C" w:rsidRPr="00223C38" w:rsidRDefault="00F17C8C" w:rsidP="00F17C8C">
      <w:pPr>
        <w:shd w:val="clear" w:color="auto" w:fill="FFFFFF"/>
        <w:spacing w:line="360" w:lineRule="auto"/>
        <w:rPr>
          <w:sz w:val="28"/>
          <w:szCs w:val="28"/>
          <w:lang w:val="it-IT"/>
        </w:rPr>
      </w:pPr>
      <w:r w:rsidRPr="00223C38">
        <w:rPr>
          <w:b/>
          <w:bCs/>
          <w:sz w:val="28"/>
          <w:szCs w:val="28"/>
          <w:bdr w:val="none" w:sz="0" w:space="0" w:color="auto" w:frame="1"/>
          <w:lang w:val="it-IT"/>
        </w:rPr>
        <w:t>Câu 3: Vì sao họ nhà quạ cũng đuổi quạ đi?</w:t>
      </w:r>
    </w:p>
    <w:p w14:paraId="232BD6CD" w14:textId="60D7AD28" w:rsidR="00F17C8C" w:rsidRPr="00223C38" w:rsidRDefault="00F17C8C" w:rsidP="00F17C8C">
      <w:pPr>
        <w:shd w:val="clear" w:color="auto" w:fill="FFFFFF"/>
        <w:spacing w:line="360" w:lineRule="auto"/>
        <w:rPr>
          <w:sz w:val="28"/>
          <w:szCs w:val="28"/>
          <w:lang w:val="it-IT"/>
        </w:rPr>
      </w:pPr>
      <w:r w:rsidRPr="00223C38">
        <w:rPr>
          <w:sz w:val="28"/>
          <w:szCs w:val="28"/>
          <w:lang w:val="it-IT"/>
        </w:rPr>
        <w:t xml:space="preserve">A. Vì quạ </w:t>
      </w:r>
      <w:r w:rsidR="006E0C1D" w:rsidRPr="00223C38">
        <w:rPr>
          <w:sz w:val="28"/>
          <w:szCs w:val="28"/>
          <w:lang w:val="it-IT"/>
        </w:rPr>
        <w:t xml:space="preserve">có </w:t>
      </w:r>
      <w:r w:rsidRPr="00223C38">
        <w:rPr>
          <w:sz w:val="28"/>
          <w:szCs w:val="28"/>
          <w:lang w:val="it-IT"/>
        </w:rPr>
        <w:t>màu trắng toát</w:t>
      </w:r>
      <w:r w:rsidR="00852056" w:rsidRPr="00223C38">
        <w:rPr>
          <w:sz w:val="28"/>
          <w:szCs w:val="28"/>
          <w:lang w:val="it-IT"/>
        </w:rPr>
        <w:t xml:space="preserve">                              </w:t>
      </w:r>
      <w:r w:rsidRPr="00223C38">
        <w:rPr>
          <w:sz w:val="28"/>
          <w:szCs w:val="28"/>
          <w:lang w:val="it-IT"/>
        </w:rPr>
        <w:t>B. Vì quạ màu đen</w:t>
      </w:r>
    </w:p>
    <w:p w14:paraId="1560E5FB" w14:textId="4D1AB963" w:rsidR="00F17C8C" w:rsidRPr="00223C38" w:rsidRDefault="00852056" w:rsidP="00F17C8C">
      <w:pPr>
        <w:shd w:val="clear" w:color="auto" w:fill="FFFFFF"/>
        <w:spacing w:line="360" w:lineRule="auto"/>
        <w:rPr>
          <w:sz w:val="28"/>
          <w:szCs w:val="28"/>
          <w:lang w:val="it-IT"/>
        </w:rPr>
      </w:pPr>
      <w:r w:rsidRPr="00223C38">
        <w:rPr>
          <w:sz w:val="28"/>
          <w:szCs w:val="28"/>
          <w:lang w:val="it-IT"/>
        </w:rPr>
        <w:t xml:space="preserve">C. Vì quạ chưa ngoan                                   </w:t>
      </w:r>
      <w:r w:rsidR="006E0C1D" w:rsidRPr="00223C38">
        <w:rPr>
          <w:sz w:val="28"/>
          <w:szCs w:val="28"/>
          <w:lang w:val="it-IT"/>
        </w:rPr>
        <w:t xml:space="preserve">     </w:t>
      </w:r>
      <w:r w:rsidR="00F17C8C" w:rsidRPr="00223C38">
        <w:rPr>
          <w:sz w:val="28"/>
          <w:szCs w:val="28"/>
          <w:lang w:val="it-IT"/>
        </w:rPr>
        <w:t>D. Vì quạ hung dữ.</w:t>
      </w:r>
    </w:p>
    <w:p w14:paraId="1D4BA698" w14:textId="025361C2" w:rsidR="001A039F" w:rsidRPr="00223C38" w:rsidRDefault="00F17C8C" w:rsidP="00F17C8C">
      <w:pPr>
        <w:shd w:val="clear" w:color="auto" w:fill="FFFFFF"/>
        <w:spacing w:line="360" w:lineRule="auto"/>
        <w:rPr>
          <w:b/>
          <w:sz w:val="28"/>
          <w:szCs w:val="28"/>
          <w:shd w:val="clear" w:color="auto" w:fill="FFFFFF"/>
          <w:lang w:val="it-IT"/>
        </w:rPr>
      </w:pPr>
      <w:r w:rsidRPr="00223C38">
        <w:rPr>
          <w:b/>
          <w:bCs/>
          <w:sz w:val="28"/>
          <w:szCs w:val="28"/>
          <w:bdr w:val="none" w:sz="0" w:space="0" w:color="auto" w:frame="1"/>
          <w:shd w:val="clear" w:color="auto" w:fill="FFFFFF"/>
          <w:lang w:val="it-IT"/>
        </w:rPr>
        <w:t xml:space="preserve">Câu 4: </w:t>
      </w:r>
      <w:r w:rsidRPr="00223C38">
        <w:rPr>
          <w:b/>
          <w:sz w:val="28"/>
          <w:szCs w:val="28"/>
          <w:shd w:val="clear" w:color="auto" w:fill="FFFFFF"/>
          <w:lang w:val="it-IT"/>
        </w:rPr>
        <w:t> </w:t>
      </w:r>
      <w:r w:rsidR="000629F0" w:rsidRPr="00361C7C">
        <w:rPr>
          <w:b/>
          <w:sz w:val="28"/>
          <w:szCs w:val="28"/>
          <w:lang w:val="pt-BR" w:eastAsia="vi-VN"/>
        </w:rPr>
        <w:t xml:space="preserve">Em hãy viết một câu nói </w:t>
      </w:r>
      <w:r w:rsidR="000629F0">
        <w:rPr>
          <w:b/>
          <w:sz w:val="28"/>
          <w:szCs w:val="28"/>
          <w:lang w:val="pt-BR" w:eastAsia="vi-VN"/>
        </w:rPr>
        <w:t xml:space="preserve">về </w:t>
      </w:r>
      <w:r w:rsidR="000629F0" w:rsidRPr="00361C7C">
        <w:rPr>
          <w:b/>
          <w:sz w:val="28"/>
          <w:szCs w:val="28"/>
          <w:lang w:val="pt-BR" w:eastAsia="vi-VN"/>
        </w:rPr>
        <w:t xml:space="preserve">tình cảm của em đối với </w:t>
      </w:r>
      <w:r w:rsidR="00363CC2">
        <w:rPr>
          <w:b/>
          <w:sz w:val="28"/>
          <w:szCs w:val="28"/>
          <w:lang w:val="pt-BR" w:eastAsia="vi-VN"/>
        </w:rPr>
        <w:t>m</w:t>
      </w:r>
      <w:r w:rsidR="00C52657">
        <w:rPr>
          <w:b/>
          <w:sz w:val="28"/>
          <w:szCs w:val="28"/>
          <w:lang w:val="pt-BR" w:eastAsia="vi-VN"/>
        </w:rPr>
        <w:t>ẹ</w:t>
      </w:r>
      <w:r w:rsidR="000629F0" w:rsidRPr="00361C7C">
        <w:rPr>
          <w:b/>
          <w:sz w:val="28"/>
          <w:szCs w:val="28"/>
          <w:lang w:val="pt-BR" w:eastAsia="vi-VN"/>
        </w:rPr>
        <w:t xml:space="preserve"> của mình</w:t>
      </w:r>
    </w:p>
    <w:tbl>
      <w:tblPr>
        <w:tblW w:w="9659" w:type="dxa"/>
        <w:jc w:val="center"/>
        <w:tblLayout w:type="fixed"/>
        <w:tblCellMar>
          <w:left w:w="0" w:type="dxa"/>
          <w:right w:w="0" w:type="dxa"/>
        </w:tblCellMar>
        <w:tblLook w:val="04A0" w:firstRow="1" w:lastRow="0" w:firstColumn="1" w:lastColumn="0" w:noHBand="0" w:noVBand="1"/>
      </w:tblPr>
      <w:tblGrid>
        <w:gridCol w:w="238"/>
        <w:gridCol w:w="83"/>
        <w:gridCol w:w="161"/>
        <w:gridCol w:w="161"/>
        <w:gridCol w:w="161"/>
        <w:gridCol w:w="161"/>
        <w:gridCol w:w="161"/>
        <w:gridCol w:w="165"/>
        <w:gridCol w:w="157"/>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tblGrid>
      <w:tr w:rsidR="001A039F" w:rsidRPr="00C52657" w14:paraId="00175A24" w14:textId="77777777" w:rsidTr="0085768C">
        <w:trPr>
          <w:trHeight w:hRule="exact" w:val="150"/>
          <w:jc w:val="center"/>
        </w:trPr>
        <w:tc>
          <w:tcPr>
            <w:tcW w:w="238" w:type="dxa"/>
            <w:tcBorders>
              <w:top w:val="single" w:sz="2" w:space="0" w:color="auto"/>
              <w:left w:val="single" w:sz="2" w:space="0" w:color="auto"/>
              <w:bottom w:val="dotted" w:sz="4" w:space="0" w:color="666699"/>
              <w:right w:val="dotted" w:sz="4" w:space="0" w:color="666699"/>
            </w:tcBorders>
          </w:tcPr>
          <w:p w14:paraId="7A42E07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83" w:type="dxa"/>
            <w:tcBorders>
              <w:top w:val="single" w:sz="2" w:space="0" w:color="auto"/>
              <w:left w:val="dotted" w:sz="4" w:space="0" w:color="666699"/>
              <w:bottom w:val="dotted" w:sz="4" w:space="0" w:color="666699"/>
              <w:right w:val="dotted" w:sz="4" w:space="0" w:color="666699"/>
            </w:tcBorders>
          </w:tcPr>
          <w:p w14:paraId="72A95D5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66EAA0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3E7E674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124DBFC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BC20D3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E825A2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5" w:type="dxa"/>
            <w:tcBorders>
              <w:top w:val="single" w:sz="2" w:space="0" w:color="auto"/>
              <w:left w:val="dotted" w:sz="4" w:space="0" w:color="666699"/>
              <w:bottom w:val="dotted" w:sz="4" w:space="0" w:color="666699"/>
              <w:right w:val="single" w:sz="2" w:space="0" w:color="auto"/>
            </w:tcBorders>
          </w:tcPr>
          <w:p w14:paraId="19C9CCE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57" w:type="dxa"/>
            <w:tcBorders>
              <w:top w:val="single" w:sz="2" w:space="0" w:color="auto"/>
              <w:left w:val="single" w:sz="2" w:space="0" w:color="auto"/>
              <w:bottom w:val="dotted" w:sz="4" w:space="0" w:color="666699"/>
              <w:right w:val="dotted" w:sz="4" w:space="0" w:color="666699"/>
            </w:tcBorders>
          </w:tcPr>
          <w:p w14:paraId="6DC6BD6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7C5D833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A80C58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29279EF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700972E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358991E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79AE6B1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334EF89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77A4A62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02862CF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7076AAD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1385923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06462B4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CF8307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867487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5D54399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0332952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690A23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35AC799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34C183A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7EE36EE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7623B08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238D01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6893C51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07FDE3A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3213F3C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27D1A2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546013D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04E7081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E2EF98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B289F3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406FF62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224286A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D34FB7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49F66D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1239D7F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501F1AF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45A2F5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2D75D5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3B23F38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6D42224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1D29423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2DE757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3B4D8AF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28D8B75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1CFE526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3AB41E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3C0C45F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3DE5B32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3017D55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1D61089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2E940883" w14:textId="77777777" w:rsidR="001A039F" w:rsidRPr="00A9234C" w:rsidRDefault="001A039F" w:rsidP="0085768C">
            <w:pPr>
              <w:spacing w:line="360" w:lineRule="auto"/>
              <w:rPr>
                <w:rFonts w:asciiTheme="majorHAnsi" w:hAnsiTheme="majorHAnsi" w:cstheme="majorHAnsi"/>
                <w:color w:val="FF0000"/>
                <w:sz w:val="28"/>
                <w:szCs w:val="28"/>
                <w:lang w:val="vi-VN"/>
              </w:rPr>
            </w:pPr>
          </w:p>
        </w:tc>
      </w:tr>
      <w:tr w:rsidR="001A039F" w:rsidRPr="00C52657" w14:paraId="74F6F56C" w14:textId="77777777" w:rsidTr="0085768C">
        <w:trPr>
          <w:trHeight w:hRule="exact" w:val="150"/>
          <w:jc w:val="center"/>
        </w:trPr>
        <w:tc>
          <w:tcPr>
            <w:tcW w:w="238" w:type="dxa"/>
            <w:tcBorders>
              <w:top w:val="dotted" w:sz="4" w:space="0" w:color="666699"/>
              <w:left w:val="single" w:sz="2" w:space="0" w:color="auto"/>
              <w:bottom w:val="dotted" w:sz="4" w:space="0" w:color="666699"/>
              <w:right w:val="dotted" w:sz="4" w:space="0" w:color="666699"/>
            </w:tcBorders>
          </w:tcPr>
          <w:p w14:paraId="1AE9D4A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179089C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F03513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D50943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7752A98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93F0FB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34BA23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5" w:type="dxa"/>
            <w:tcBorders>
              <w:top w:val="dotted" w:sz="4" w:space="0" w:color="666699"/>
              <w:left w:val="dotted" w:sz="4" w:space="0" w:color="666699"/>
              <w:bottom w:val="dotted" w:sz="4" w:space="0" w:color="666699"/>
              <w:right w:val="single" w:sz="2" w:space="0" w:color="auto"/>
            </w:tcBorders>
          </w:tcPr>
          <w:p w14:paraId="479A3E8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57" w:type="dxa"/>
            <w:tcBorders>
              <w:top w:val="dotted" w:sz="4" w:space="0" w:color="666699"/>
              <w:left w:val="single" w:sz="2" w:space="0" w:color="auto"/>
              <w:bottom w:val="dotted" w:sz="4" w:space="0" w:color="666699"/>
              <w:right w:val="dotted" w:sz="4" w:space="0" w:color="666699"/>
            </w:tcBorders>
          </w:tcPr>
          <w:p w14:paraId="035D2C7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87EA06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CDC4F7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AE2072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C38A14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391142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FBE64A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7627F74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7646BAB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275901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325903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131A108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69F8EBA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D74382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E9A567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1F4764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A69D06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86D57D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5CE903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607F7D0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5EC305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10829D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138FC1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122BA49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F5540F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4A9377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AC1A8E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1278485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B7CA0A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72B049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85C3FB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0604488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6D5F848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46B802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B1FA3F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77E13D9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70509C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753C54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3C3BC9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7269C2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F40B5C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08B06B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08E39E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B504A6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32442CF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C7CB7E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7A7BBA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8D80D3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737F5B8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7E8445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49334F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3E62F251" w14:textId="77777777" w:rsidR="001A039F" w:rsidRPr="00A9234C" w:rsidRDefault="001A039F" w:rsidP="0085768C">
            <w:pPr>
              <w:spacing w:line="360" w:lineRule="auto"/>
              <w:rPr>
                <w:rFonts w:asciiTheme="majorHAnsi" w:hAnsiTheme="majorHAnsi" w:cstheme="majorHAnsi"/>
                <w:color w:val="FF0000"/>
                <w:sz w:val="28"/>
                <w:szCs w:val="28"/>
                <w:lang w:val="vi-VN"/>
              </w:rPr>
            </w:pPr>
          </w:p>
        </w:tc>
      </w:tr>
      <w:tr w:rsidR="001A039F" w:rsidRPr="00C52657" w14:paraId="0F2EA7FE" w14:textId="77777777" w:rsidTr="0085768C">
        <w:trPr>
          <w:trHeight w:hRule="exact" w:val="150"/>
          <w:jc w:val="center"/>
        </w:trPr>
        <w:tc>
          <w:tcPr>
            <w:tcW w:w="238" w:type="dxa"/>
            <w:tcBorders>
              <w:top w:val="dotted" w:sz="4" w:space="0" w:color="666699"/>
              <w:left w:val="single" w:sz="2" w:space="0" w:color="auto"/>
              <w:bottom w:val="dotted" w:sz="4" w:space="0" w:color="666699"/>
              <w:right w:val="dotted" w:sz="4" w:space="0" w:color="666699"/>
            </w:tcBorders>
          </w:tcPr>
          <w:p w14:paraId="413234E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3E2582A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012F61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3278E3D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62C9B47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F1D927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C880F5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5" w:type="dxa"/>
            <w:tcBorders>
              <w:top w:val="dotted" w:sz="4" w:space="0" w:color="666699"/>
              <w:left w:val="dotted" w:sz="4" w:space="0" w:color="666699"/>
              <w:bottom w:val="dotted" w:sz="4" w:space="0" w:color="666699"/>
              <w:right w:val="single" w:sz="2" w:space="0" w:color="auto"/>
            </w:tcBorders>
          </w:tcPr>
          <w:p w14:paraId="6AC1FE4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57" w:type="dxa"/>
            <w:tcBorders>
              <w:top w:val="dotted" w:sz="4" w:space="0" w:color="666699"/>
              <w:left w:val="single" w:sz="2" w:space="0" w:color="auto"/>
              <w:bottom w:val="dotted" w:sz="4" w:space="0" w:color="666699"/>
              <w:right w:val="dotted" w:sz="4" w:space="0" w:color="666699"/>
            </w:tcBorders>
          </w:tcPr>
          <w:p w14:paraId="2F45036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5A0217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B30C20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8903A5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601A230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5BF533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7E8F06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3E5B5D7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21D3AA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65F064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67FEEA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34F3BDA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5C0B8D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D7F066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D24E35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B32AFF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294658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207AFA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BE9873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68F3EBC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70A99CC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5F0ED9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6D8802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6AB9CD2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75015CB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04EADC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56C6D7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BB19DA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47FA7EC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FDDF04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057D42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34726F2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51DF6B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98FA1E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641F9D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0C19D94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6B0AF5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3445C5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096B85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3129BEF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98EC9E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5E4FB5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C8B65A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AC7916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45231A0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EAA5C0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89A52F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736C908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6F1BF5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34587D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D789E1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755BC89" w14:textId="77777777" w:rsidR="001A039F" w:rsidRPr="00A9234C" w:rsidRDefault="001A039F" w:rsidP="0085768C">
            <w:pPr>
              <w:spacing w:line="360" w:lineRule="auto"/>
              <w:rPr>
                <w:rFonts w:asciiTheme="majorHAnsi" w:hAnsiTheme="majorHAnsi" w:cstheme="majorHAnsi"/>
                <w:color w:val="FF0000"/>
                <w:sz w:val="28"/>
                <w:szCs w:val="28"/>
                <w:lang w:val="vi-VN"/>
              </w:rPr>
            </w:pPr>
          </w:p>
        </w:tc>
      </w:tr>
      <w:tr w:rsidR="001A039F" w:rsidRPr="00C52657" w14:paraId="3E5E6E98" w14:textId="77777777" w:rsidTr="0085768C">
        <w:trPr>
          <w:trHeight w:hRule="exact" w:val="150"/>
          <w:jc w:val="center"/>
        </w:trPr>
        <w:tc>
          <w:tcPr>
            <w:tcW w:w="238" w:type="dxa"/>
            <w:tcBorders>
              <w:top w:val="dotted" w:sz="4" w:space="0" w:color="666699"/>
              <w:left w:val="single" w:sz="2" w:space="0" w:color="auto"/>
              <w:bottom w:val="single" w:sz="2" w:space="0" w:color="auto"/>
              <w:right w:val="dotted" w:sz="4" w:space="0" w:color="666699"/>
            </w:tcBorders>
          </w:tcPr>
          <w:p w14:paraId="0BEF750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83" w:type="dxa"/>
            <w:tcBorders>
              <w:top w:val="dotted" w:sz="4" w:space="0" w:color="666699"/>
              <w:left w:val="dotted" w:sz="4" w:space="0" w:color="666699"/>
              <w:bottom w:val="single" w:sz="2" w:space="0" w:color="auto"/>
              <w:right w:val="dotted" w:sz="4" w:space="0" w:color="666699"/>
            </w:tcBorders>
          </w:tcPr>
          <w:p w14:paraId="7C6A028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09F1007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7DAAB67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1926845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5AEDAC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500C362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5" w:type="dxa"/>
            <w:tcBorders>
              <w:top w:val="dotted" w:sz="4" w:space="0" w:color="666699"/>
              <w:left w:val="dotted" w:sz="4" w:space="0" w:color="666699"/>
              <w:bottom w:val="single" w:sz="2" w:space="0" w:color="auto"/>
              <w:right w:val="single" w:sz="2" w:space="0" w:color="auto"/>
            </w:tcBorders>
          </w:tcPr>
          <w:p w14:paraId="7F87183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57" w:type="dxa"/>
            <w:tcBorders>
              <w:top w:val="dotted" w:sz="4" w:space="0" w:color="666699"/>
              <w:left w:val="single" w:sz="2" w:space="0" w:color="auto"/>
              <w:bottom w:val="single" w:sz="2" w:space="0" w:color="auto"/>
              <w:right w:val="dotted" w:sz="4" w:space="0" w:color="666699"/>
            </w:tcBorders>
          </w:tcPr>
          <w:p w14:paraId="7CB8D4D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59CA147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87F394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03C40BF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130ADF2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2320141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20AF9B4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0BE50CB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6D24E5F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B967A9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6E9A82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1CE3D97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6C19D3F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5E6682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63357DF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162DA37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6FE45A4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2667438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6296A30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47F92F9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3DA38AD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6127C4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E357FC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7574285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043DA30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BA2EC6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454D8A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060779D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67D9454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542B1E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AAF6B8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76BC922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3B409F6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930820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4F9C65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4D3B22D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70B387A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2675EA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2A69F1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0D32AD5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6C31D1D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E4B945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485F39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61DFC87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611A75C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F25AA3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2FECB2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33C5721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38B68FD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EB8B00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E46BC1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1AAB72C3" w14:textId="77777777" w:rsidR="001A039F" w:rsidRPr="00A9234C" w:rsidRDefault="001A039F" w:rsidP="0085768C">
            <w:pPr>
              <w:spacing w:line="360" w:lineRule="auto"/>
              <w:rPr>
                <w:rFonts w:asciiTheme="majorHAnsi" w:hAnsiTheme="majorHAnsi" w:cstheme="majorHAnsi"/>
                <w:color w:val="FF0000"/>
                <w:sz w:val="28"/>
                <w:szCs w:val="28"/>
                <w:lang w:val="vi-VN"/>
              </w:rPr>
            </w:pPr>
          </w:p>
        </w:tc>
      </w:tr>
      <w:tr w:rsidR="001A039F" w:rsidRPr="00C52657" w14:paraId="257E92CE" w14:textId="77777777" w:rsidTr="0085768C">
        <w:trPr>
          <w:trHeight w:hRule="exact" w:val="150"/>
          <w:jc w:val="center"/>
        </w:trPr>
        <w:tc>
          <w:tcPr>
            <w:tcW w:w="238" w:type="dxa"/>
            <w:tcBorders>
              <w:top w:val="single" w:sz="2" w:space="0" w:color="auto"/>
              <w:left w:val="single" w:sz="2" w:space="0" w:color="auto"/>
              <w:bottom w:val="dotted" w:sz="4" w:space="0" w:color="666699"/>
              <w:right w:val="dotted" w:sz="4" w:space="0" w:color="666699"/>
            </w:tcBorders>
          </w:tcPr>
          <w:p w14:paraId="47C5893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83" w:type="dxa"/>
            <w:tcBorders>
              <w:top w:val="single" w:sz="2" w:space="0" w:color="auto"/>
              <w:left w:val="dotted" w:sz="4" w:space="0" w:color="666699"/>
              <w:bottom w:val="dotted" w:sz="4" w:space="0" w:color="666699"/>
              <w:right w:val="dotted" w:sz="4" w:space="0" w:color="666699"/>
            </w:tcBorders>
          </w:tcPr>
          <w:p w14:paraId="002D240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ECCB4E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6E43F16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3F90161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15AB5F8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A7C46E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5" w:type="dxa"/>
            <w:tcBorders>
              <w:top w:val="single" w:sz="2" w:space="0" w:color="auto"/>
              <w:left w:val="dotted" w:sz="4" w:space="0" w:color="666699"/>
              <w:bottom w:val="dotted" w:sz="4" w:space="0" w:color="666699"/>
              <w:right w:val="single" w:sz="2" w:space="0" w:color="auto"/>
            </w:tcBorders>
          </w:tcPr>
          <w:p w14:paraId="3CB8369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57" w:type="dxa"/>
            <w:tcBorders>
              <w:top w:val="single" w:sz="2" w:space="0" w:color="auto"/>
              <w:left w:val="single" w:sz="2" w:space="0" w:color="auto"/>
              <w:bottom w:val="dotted" w:sz="4" w:space="0" w:color="666699"/>
              <w:right w:val="dotted" w:sz="4" w:space="0" w:color="666699"/>
            </w:tcBorders>
          </w:tcPr>
          <w:p w14:paraId="0212838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1B4C17D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13ACE5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580A1A5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16A28EA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75472B8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65CCC5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7118867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54EB610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4F6A65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558D63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1C1EB7B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617A1EF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50230B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013873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68362AC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0115100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014CBA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8D5FA8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23F99E4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3A39914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D877DA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1EC4B3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410EEEE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74F0C16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3396FC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D82F96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04A65D1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7D4D836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1B62C8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4D62BE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075F0AF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6435967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76D9B45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18E90D8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3FB9DC3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5842562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03F072D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3A722C9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4925AD8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457F7DA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704F09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38EF18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3DD3A62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7B98DF4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32BBB0B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5764BC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06468E4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5BCC0F7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3E7AC08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06396CB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640B6DC2" w14:textId="77777777" w:rsidR="001A039F" w:rsidRPr="00A9234C" w:rsidRDefault="001A039F" w:rsidP="0085768C">
            <w:pPr>
              <w:spacing w:line="360" w:lineRule="auto"/>
              <w:rPr>
                <w:rFonts w:asciiTheme="majorHAnsi" w:hAnsiTheme="majorHAnsi" w:cstheme="majorHAnsi"/>
                <w:color w:val="FF0000"/>
                <w:sz w:val="28"/>
                <w:szCs w:val="28"/>
                <w:lang w:val="vi-VN"/>
              </w:rPr>
            </w:pPr>
          </w:p>
        </w:tc>
      </w:tr>
      <w:tr w:rsidR="001A039F" w:rsidRPr="00C52657" w14:paraId="39A37E41" w14:textId="77777777" w:rsidTr="0085768C">
        <w:trPr>
          <w:trHeight w:hRule="exact" w:val="150"/>
          <w:jc w:val="center"/>
        </w:trPr>
        <w:tc>
          <w:tcPr>
            <w:tcW w:w="238" w:type="dxa"/>
            <w:tcBorders>
              <w:top w:val="dotted" w:sz="4" w:space="0" w:color="666699"/>
              <w:left w:val="single" w:sz="2" w:space="0" w:color="auto"/>
              <w:bottom w:val="dotted" w:sz="4" w:space="0" w:color="666699"/>
              <w:right w:val="dotted" w:sz="4" w:space="0" w:color="666699"/>
            </w:tcBorders>
          </w:tcPr>
          <w:p w14:paraId="03D2AED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44897AC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93882A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37FA2B3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359E82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B2BF8F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0FAB23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5" w:type="dxa"/>
            <w:tcBorders>
              <w:top w:val="dotted" w:sz="4" w:space="0" w:color="666699"/>
              <w:left w:val="dotted" w:sz="4" w:space="0" w:color="666699"/>
              <w:bottom w:val="dotted" w:sz="4" w:space="0" w:color="666699"/>
              <w:right w:val="single" w:sz="2" w:space="0" w:color="auto"/>
            </w:tcBorders>
          </w:tcPr>
          <w:p w14:paraId="0C9387F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57" w:type="dxa"/>
            <w:tcBorders>
              <w:top w:val="dotted" w:sz="4" w:space="0" w:color="666699"/>
              <w:left w:val="single" w:sz="2" w:space="0" w:color="auto"/>
              <w:bottom w:val="dotted" w:sz="4" w:space="0" w:color="666699"/>
              <w:right w:val="dotted" w:sz="4" w:space="0" w:color="666699"/>
            </w:tcBorders>
          </w:tcPr>
          <w:p w14:paraId="12D44AC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546712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A70382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E27904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3ED6D8A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3421E8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A99690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A5DDD9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E0A093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20FB73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FF513C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804556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494CBBA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FC8368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EE0EE1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761A339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663A9FF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216CA4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F5AC49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08346A5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DE12A5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222C43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ACE660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B2D9BB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FBAE47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FDC6DA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668264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491D7A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7A0BC5C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0B09EB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2C5D0E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79EB585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4A93DE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BB8A32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558000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C053BD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7FD5B5B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4A83A8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4DAA81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36E1ED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42A109D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702AB9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C7D5B5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70267EE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FE07EC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26B633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CC927A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C038EE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F8F291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227142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03D88C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13B59F0D" w14:textId="77777777" w:rsidR="001A039F" w:rsidRPr="00A9234C" w:rsidRDefault="001A039F" w:rsidP="0085768C">
            <w:pPr>
              <w:spacing w:line="360" w:lineRule="auto"/>
              <w:rPr>
                <w:rFonts w:asciiTheme="majorHAnsi" w:hAnsiTheme="majorHAnsi" w:cstheme="majorHAnsi"/>
                <w:color w:val="FF0000"/>
                <w:sz w:val="28"/>
                <w:szCs w:val="28"/>
                <w:lang w:val="vi-VN"/>
              </w:rPr>
            </w:pPr>
          </w:p>
        </w:tc>
      </w:tr>
      <w:tr w:rsidR="001A039F" w:rsidRPr="00C52657" w14:paraId="31651F6A" w14:textId="77777777" w:rsidTr="0085768C">
        <w:trPr>
          <w:trHeight w:hRule="exact" w:val="150"/>
          <w:jc w:val="center"/>
        </w:trPr>
        <w:tc>
          <w:tcPr>
            <w:tcW w:w="238" w:type="dxa"/>
            <w:tcBorders>
              <w:top w:val="dotted" w:sz="4" w:space="0" w:color="666699"/>
              <w:left w:val="single" w:sz="2" w:space="0" w:color="auto"/>
              <w:bottom w:val="dotted" w:sz="4" w:space="0" w:color="666699"/>
              <w:right w:val="dotted" w:sz="4" w:space="0" w:color="666699"/>
            </w:tcBorders>
          </w:tcPr>
          <w:p w14:paraId="502F56D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4324083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85B2A9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3C7D1D0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6CF3DE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787A9A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A835AF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5" w:type="dxa"/>
            <w:tcBorders>
              <w:top w:val="dotted" w:sz="4" w:space="0" w:color="666699"/>
              <w:left w:val="dotted" w:sz="4" w:space="0" w:color="666699"/>
              <w:bottom w:val="dotted" w:sz="4" w:space="0" w:color="666699"/>
              <w:right w:val="single" w:sz="2" w:space="0" w:color="auto"/>
            </w:tcBorders>
          </w:tcPr>
          <w:p w14:paraId="0C4632C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57" w:type="dxa"/>
            <w:tcBorders>
              <w:top w:val="dotted" w:sz="4" w:space="0" w:color="666699"/>
              <w:left w:val="single" w:sz="2" w:space="0" w:color="auto"/>
              <w:bottom w:val="dotted" w:sz="4" w:space="0" w:color="666699"/>
              <w:right w:val="dotted" w:sz="4" w:space="0" w:color="666699"/>
            </w:tcBorders>
          </w:tcPr>
          <w:p w14:paraId="7C164C0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E6FF65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84B732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718D748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ABB9B2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A3C382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3431C3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609E40F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322F65E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F641EE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F02B70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633331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353D07F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167C1E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485E08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1F047F2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A8FD3A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AB749E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49A124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5BBB4D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D15529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60DD3A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B7C957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57FB99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3000E11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CC8823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337E3F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3231B48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37E8710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B459B7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869463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9B6C7A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6416233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050DA4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8D1C61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2A8DEA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4371BFF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DDD919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82800B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71AF32E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693FE4D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33BC75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75AC19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FC0F8F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91D2B4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F10FD3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9CEB49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9F3ED7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DEA90F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AC7B17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9F0E1E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091623B9" w14:textId="77777777" w:rsidR="001A039F" w:rsidRPr="00A9234C" w:rsidRDefault="001A039F" w:rsidP="0085768C">
            <w:pPr>
              <w:spacing w:line="360" w:lineRule="auto"/>
              <w:rPr>
                <w:rFonts w:asciiTheme="majorHAnsi" w:hAnsiTheme="majorHAnsi" w:cstheme="majorHAnsi"/>
                <w:color w:val="FF0000"/>
                <w:sz w:val="28"/>
                <w:szCs w:val="28"/>
                <w:lang w:val="vi-VN"/>
              </w:rPr>
            </w:pPr>
          </w:p>
        </w:tc>
      </w:tr>
      <w:tr w:rsidR="001A039F" w:rsidRPr="00C52657" w14:paraId="3EFADCA7" w14:textId="77777777" w:rsidTr="0085768C">
        <w:trPr>
          <w:trHeight w:hRule="exact" w:val="150"/>
          <w:jc w:val="center"/>
        </w:trPr>
        <w:tc>
          <w:tcPr>
            <w:tcW w:w="238" w:type="dxa"/>
            <w:tcBorders>
              <w:top w:val="dotted" w:sz="4" w:space="0" w:color="666699"/>
              <w:left w:val="single" w:sz="2" w:space="0" w:color="auto"/>
              <w:bottom w:val="single" w:sz="2" w:space="0" w:color="auto"/>
              <w:right w:val="dotted" w:sz="4" w:space="0" w:color="666699"/>
            </w:tcBorders>
          </w:tcPr>
          <w:p w14:paraId="0F72E99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83" w:type="dxa"/>
            <w:tcBorders>
              <w:top w:val="dotted" w:sz="4" w:space="0" w:color="666699"/>
              <w:left w:val="dotted" w:sz="4" w:space="0" w:color="666699"/>
              <w:bottom w:val="single" w:sz="2" w:space="0" w:color="auto"/>
              <w:right w:val="dotted" w:sz="4" w:space="0" w:color="666699"/>
            </w:tcBorders>
          </w:tcPr>
          <w:p w14:paraId="4679308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246CA7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60D1E58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6F5F9C5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1FDEB8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5419B2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5" w:type="dxa"/>
            <w:tcBorders>
              <w:top w:val="dotted" w:sz="4" w:space="0" w:color="666699"/>
              <w:left w:val="dotted" w:sz="4" w:space="0" w:color="666699"/>
              <w:bottom w:val="single" w:sz="2" w:space="0" w:color="auto"/>
              <w:right w:val="single" w:sz="2" w:space="0" w:color="auto"/>
            </w:tcBorders>
          </w:tcPr>
          <w:p w14:paraId="00E9B30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57" w:type="dxa"/>
            <w:tcBorders>
              <w:top w:val="dotted" w:sz="4" w:space="0" w:color="666699"/>
              <w:left w:val="single" w:sz="2" w:space="0" w:color="auto"/>
              <w:bottom w:val="single" w:sz="2" w:space="0" w:color="auto"/>
              <w:right w:val="dotted" w:sz="4" w:space="0" w:color="666699"/>
            </w:tcBorders>
          </w:tcPr>
          <w:p w14:paraId="2085220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2E77394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2EDCB91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64B4645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777AC87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C6977D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52646B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1872F63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0D5CE79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02C46A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D9EFEC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57A12C8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5D350F6D"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579DBC2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5947680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236DA75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40B85D5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BE18BB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6B93B9B"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5B305A3C"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6902A11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24EABB6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5C246CA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7C68533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494E944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669AE29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5EF4D98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724931B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7D04D2A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D125212"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02E34AB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64B52D1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158F751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B8BEADE"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01BE15A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74505FD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4A795DE0"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2D132FB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541A7B6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16FD559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0FCA6C83"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63B1967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2EE6018A"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48D5C859"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4C73E788"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5862726"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56988F01"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35B30E07"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312DF544"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B26F98F"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140C435" w14:textId="77777777" w:rsidR="001A039F" w:rsidRPr="00A9234C" w:rsidRDefault="001A039F" w:rsidP="0085768C">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1CB3F641" w14:textId="77777777" w:rsidR="001A039F" w:rsidRPr="00A9234C" w:rsidRDefault="001A039F" w:rsidP="0085768C">
            <w:pPr>
              <w:spacing w:line="360" w:lineRule="auto"/>
              <w:rPr>
                <w:rFonts w:asciiTheme="majorHAnsi" w:hAnsiTheme="majorHAnsi" w:cstheme="majorHAnsi"/>
                <w:color w:val="FF0000"/>
                <w:sz w:val="28"/>
                <w:szCs w:val="28"/>
                <w:lang w:val="vi-VN"/>
              </w:rPr>
            </w:pPr>
          </w:p>
        </w:tc>
      </w:tr>
    </w:tbl>
    <w:p w14:paraId="62D8F722" w14:textId="77777777" w:rsidR="00D8278A" w:rsidRPr="00C8242D" w:rsidRDefault="00D8278A" w:rsidP="00F0372B">
      <w:pPr>
        <w:rPr>
          <w:b/>
          <w:color w:val="FF0000"/>
          <w:sz w:val="28"/>
          <w:szCs w:val="28"/>
          <w:lang w:val="vi-VN"/>
        </w:rPr>
      </w:pPr>
      <w:r w:rsidRPr="00C8242D">
        <w:rPr>
          <w:b/>
          <w:color w:val="FF0000"/>
          <w:sz w:val="28"/>
          <w:szCs w:val="28"/>
          <w:lang w:val="vi-VN"/>
        </w:rPr>
        <w:t>B. KIỂM TRA VIẾT (10 điểm)</w:t>
      </w:r>
    </w:p>
    <w:p w14:paraId="388DB9A1" w14:textId="77777777" w:rsidR="00D8278A" w:rsidRPr="00C8242D" w:rsidRDefault="00D8278A" w:rsidP="00D8278A">
      <w:pPr>
        <w:pStyle w:val="ListParagraph"/>
        <w:spacing w:after="0" w:line="240" w:lineRule="auto"/>
        <w:ind w:left="0"/>
        <w:rPr>
          <w:rFonts w:ascii="Times New Roman" w:hAnsi="Times New Roman" w:cs="Times New Roman"/>
          <w:b/>
          <w:color w:val="FF0000"/>
          <w:szCs w:val="28"/>
          <w:lang w:val="vi-VN"/>
        </w:rPr>
      </w:pPr>
      <w:r w:rsidRPr="00C8242D">
        <w:rPr>
          <w:rFonts w:ascii="Times New Roman" w:hAnsi="Times New Roman" w:cs="Times New Roman"/>
          <w:b/>
          <w:color w:val="FF0000"/>
          <w:szCs w:val="28"/>
          <w:lang w:val="vi-VN"/>
        </w:rPr>
        <w:t>I. Viết chính tả : (6 điểm)</w:t>
      </w:r>
    </w:p>
    <w:tbl>
      <w:tblPr>
        <w:tblpPr w:leftFromText="180" w:rightFromText="180" w:bottomFromText="200" w:vertAnchor="text" w:horzAnchor="margin" w:tblpXSpec="center" w:tblpY="212"/>
        <w:tblW w:w="9369" w:type="dxa"/>
        <w:tblCellMar>
          <w:left w:w="0" w:type="dxa"/>
          <w:right w:w="0" w:type="dxa"/>
        </w:tblCellMar>
        <w:tblLook w:val="0000" w:firstRow="0" w:lastRow="0" w:firstColumn="0" w:lastColumn="0" w:noHBand="0" w:noVBand="0"/>
      </w:tblPr>
      <w:tblGrid>
        <w:gridCol w:w="160"/>
        <w:gridCol w:w="160"/>
        <w:gridCol w:w="160"/>
        <w:gridCol w:w="160"/>
        <w:gridCol w:w="160"/>
        <w:gridCol w:w="160"/>
        <w:gridCol w:w="160"/>
        <w:gridCol w:w="160"/>
        <w:gridCol w:w="160"/>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0"/>
        <w:gridCol w:w="160"/>
        <w:gridCol w:w="160"/>
        <w:gridCol w:w="160"/>
        <w:gridCol w:w="160"/>
        <w:gridCol w:w="160"/>
        <w:gridCol w:w="160"/>
        <w:gridCol w:w="160"/>
        <w:gridCol w:w="160"/>
        <w:gridCol w:w="160"/>
        <w:gridCol w:w="144"/>
        <w:gridCol w:w="144"/>
        <w:gridCol w:w="144"/>
        <w:gridCol w:w="144"/>
        <w:gridCol w:w="144"/>
        <w:gridCol w:w="144"/>
        <w:gridCol w:w="144"/>
        <w:gridCol w:w="144"/>
        <w:gridCol w:w="144"/>
        <w:gridCol w:w="144"/>
        <w:gridCol w:w="144"/>
        <w:gridCol w:w="144"/>
        <w:gridCol w:w="144"/>
        <w:gridCol w:w="144"/>
        <w:gridCol w:w="144"/>
        <w:gridCol w:w="144"/>
      </w:tblGrid>
      <w:tr w:rsidR="00F17C8C" w:rsidRPr="00C52657" w14:paraId="23C08E14"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8A8B9BF"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BEA8E14"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059903A"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6FEB765"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4CE6B9F"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0362A4"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2EC0A09"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44A0104"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615D923"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F37CFA9"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B2645DB"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652DCFE"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3F4CE9F"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1A77525"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045B595"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D53BDE4"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0A8B1F9"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2C0936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0E35FF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DE4304A"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1D3FE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B296F0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F95232B"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772ECA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EEDC02C"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1F23B5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4DB4CE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C21FAA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99D67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EC5B8E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2531A69"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928F33A"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307E40A"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0C44A05"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587B5B"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E812E38"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CD70437"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FC9A526"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D15D53"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BF60DAD"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977552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2099E1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601CC5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E0806AF"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tcPr>
          <w:p w14:paraId="54F53786"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5E5FE24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1F779189"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4916F7E8"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11314F88"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2BC4DC7D"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3A4B7736"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7C29174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4F6DDAC6"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446EC6C1"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68CBB85F"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6A6D01AE"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72E6630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0B70DB55"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039B07C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6D85093E" w14:textId="77777777" w:rsidR="00F17C8C" w:rsidRPr="00D8278A" w:rsidRDefault="00F17C8C" w:rsidP="00D017F5">
            <w:pPr>
              <w:spacing w:line="360" w:lineRule="auto"/>
              <w:rPr>
                <w:lang w:val="vi-VN"/>
              </w:rPr>
            </w:pPr>
          </w:p>
        </w:tc>
      </w:tr>
      <w:tr w:rsidR="00F17C8C" w:rsidRPr="00C52657" w14:paraId="2B072612"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D17672A" w14:textId="77777777" w:rsidR="00F17C8C" w:rsidRPr="00D8278A" w:rsidRDefault="00F17C8C" w:rsidP="00D017F5">
            <w:pPr>
              <w:spacing w:line="360" w:lineRule="auto"/>
              <w:ind w:left="-130"/>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DD7E30"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D3EDFAA"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01749B7"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8739380"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EE5AD0"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1E9F5E"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CD4BD8E"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878B35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985311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5B98F2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AB4D94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7004F0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E4E8C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C40D3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D3AC8E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33AE17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E7B8D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8AAF58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19B468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EE02F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1F36CC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A0117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1CAC48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E2D8D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BA4BF5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4D384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750D8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894D90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57758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43AF0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69E7F3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983AC3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71784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B209A5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CCD747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0FAAF7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C290ED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E2C107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B7FCF7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145D65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3D0C4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0D6BA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1E8517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688A33F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8F8A6F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629D42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5DBBC8A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080CD61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F7E88D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453D74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7F76835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0099F54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D62854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79F8CE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7EEE0B7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0D39DE2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000C011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792AC6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00ED4F48" w14:textId="77777777" w:rsidR="00F17C8C" w:rsidRPr="00D8278A" w:rsidRDefault="00F17C8C" w:rsidP="00D017F5">
            <w:pPr>
              <w:spacing w:line="360" w:lineRule="auto"/>
              <w:rPr>
                <w:lang w:val="vi-VN"/>
              </w:rPr>
            </w:pPr>
          </w:p>
        </w:tc>
      </w:tr>
      <w:tr w:rsidR="00F17C8C" w:rsidRPr="00C52657" w14:paraId="7008205C"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4C4C3AC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770EF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86CE49"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3A4A036"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DA2FB5A"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0918D5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E79CF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7E8F1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C437FF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917CE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C707C2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258021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560ED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84350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7F460F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538130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33F020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3EBF5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3FF1F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5320D1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2BED1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34444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C2B5FD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7084FA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4E3F15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AF4BC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FA3CB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CF7761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7A531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BD30B4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65504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BC6972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CA2873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229479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ABDE5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07EA1A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0D486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9FA07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BDBB12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628CAD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F961A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23560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5A8EE2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CC598F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238B636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570339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C77056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6D176EC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370195C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2DB798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8D1735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2643189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77132AF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56495A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ECE29F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762CE40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3336130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C85C07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234D6B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701EFE21" w14:textId="77777777" w:rsidR="00F17C8C" w:rsidRPr="00D8278A" w:rsidRDefault="00F17C8C" w:rsidP="00D017F5">
            <w:pPr>
              <w:spacing w:line="360" w:lineRule="auto"/>
              <w:rPr>
                <w:lang w:val="vi-VN"/>
              </w:rPr>
            </w:pPr>
          </w:p>
        </w:tc>
      </w:tr>
      <w:tr w:rsidR="00F17C8C" w:rsidRPr="00C52657" w14:paraId="600939E4"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02CE6AA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DF2F10"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1D45D7"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0D2F7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EE279F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6EBAA0"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FFA4C2F"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049B2E4"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660AC9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5C92B6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935B3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D1E774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4D226F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2DEC0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5C3E27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6D4C67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BCF13D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38A03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167C6B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53EEE5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4A384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5CD56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72B3D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B69410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FEF824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66B3F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913E00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A8654B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E6BF69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DF2AE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7F023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D85E24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445E0B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7CB4F5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B045B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E6ED69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D2B54A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5B061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905C3D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D3742B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C0702A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FDA5E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D22B3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DD1B65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714C6EF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C49A0E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FAF313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0EFFB64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03010E4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A8D61A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CE835C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736442F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686B2EE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2F2BD3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551BF6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0C286C6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05D41FD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5D61BD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1F73C2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34CAB833" w14:textId="77777777" w:rsidR="00F17C8C" w:rsidRPr="00D8278A" w:rsidRDefault="00F17C8C" w:rsidP="00D017F5">
            <w:pPr>
              <w:spacing w:line="360" w:lineRule="auto"/>
              <w:rPr>
                <w:lang w:val="vi-VN"/>
              </w:rPr>
            </w:pPr>
          </w:p>
        </w:tc>
      </w:tr>
      <w:tr w:rsidR="00F17C8C" w:rsidRPr="00C52657" w14:paraId="4B6FFB93"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5CFED6F6"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789943A"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4084E63"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DB3F339"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86A195"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6F19CBC"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169656"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3924A5D"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3BCBFE"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70DB30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398FE24"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F5A5735"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7D08BEE"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6951715"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0A35093"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457105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B1A93AC"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5A024EC"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B539BE"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274F6DB"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C2EF851"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0F8FD3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B16ECE3"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98AAC5D"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80334D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0EF9C4"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F90AFFE"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CBC6A4E"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34713AB"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8CA5F1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AEB24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6F9F4C2"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E2F7B5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9B694F"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23D816"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9259C68"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2EE2882"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94DE30"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B1CC4E9"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9BAE095"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14687F9"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9DB3F1D"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110558"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706B139"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nil"/>
              <w:bottom w:val="dotted" w:sz="4" w:space="0" w:color="auto"/>
              <w:right w:val="dotted" w:sz="4" w:space="0" w:color="auto"/>
            </w:tcBorders>
          </w:tcPr>
          <w:p w14:paraId="46C9B0A6"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428A9B15"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5A6C591B"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single" w:sz="4" w:space="0" w:color="auto"/>
            </w:tcBorders>
          </w:tcPr>
          <w:p w14:paraId="09A350E8"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single" w:sz="4" w:space="0" w:color="auto"/>
              <w:bottom w:val="dotted" w:sz="4" w:space="0" w:color="auto"/>
              <w:right w:val="dotted" w:sz="4" w:space="0" w:color="auto"/>
            </w:tcBorders>
          </w:tcPr>
          <w:p w14:paraId="59637D91"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58D500BC"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7E8A1D0F"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single" w:sz="4" w:space="0" w:color="auto"/>
            </w:tcBorders>
          </w:tcPr>
          <w:p w14:paraId="1389D6D1"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single" w:sz="4" w:space="0" w:color="auto"/>
              <w:bottom w:val="dotted" w:sz="4" w:space="0" w:color="auto"/>
              <w:right w:val="dotted" w:sz="4" w:space="0" w:color="auto"/>
            </w:tcBorders>
          </w:tcPr>
          <w:p w14:paraId="2A02C7E6"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47BB9055"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019CD530"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single" w:sz="4" w:space="0" w:color="auto"/>
            </w:tcBorders>
          </w:tcPr>
          <w:p w14:paraId="78AB50C6"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single" w:sz="4" w:space="0" w:color="auto"/>
              <w:bottom w:val="dotted" w:sz="4" w:space="0" w:color="auto"/>
              <w:right w:val="dotted" w:sz="4" w:space="0" w:color="auto"/>
            </w:tcBorders>
          </w:tcPr>
          <w:p w14:paraId="5F46C0ED"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3864395C"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77F96286"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single" w:sz="4" w:space="0" w:color="auto"/>
            </w:tcBorders>
          </w:tcPr>
          <w:p w14:paraId="3545A24C" w14:textId="77777777" w:rsidR="00F17C8C" w:rsidRPr="00D8278A" w:rsidRDefault="00F17C8C" w:rsidP="00D017F5">
            <w:pPr>
              <w:spacing w:line="360" w:lineRule="auto"/>
              <w:rPr>
                <w:lang w:val="vi-VN"/>
              </w:rPr>
            </w:pPr>
          </w:p>
        </w:tc>
      </w:tr>
      <w:tr w:rsidR="00F17C8C" w:rsidRPr="00C52657" w14:paraId="7CA466D9"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2131890"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A1FDD7"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E93FD6B"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E6DC35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3EAE54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56A890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174F8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0527ED4"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D858D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1D60BE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943D5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1012B7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4EC277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B256B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EB5B8E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C83F4A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4E5A8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F2CF8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10E8A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BB253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9080A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A5862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318523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717164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BE2C6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9BB703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6CD02B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1EDEF4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0298D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AD722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010F0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6AB00C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949755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28249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0F6F9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03803E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FFAF39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608C1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7EA9E0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EBD464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3F47E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B61E7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1BC9CB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BD5FE1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2B82774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725AE7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0BA3BBE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236BE27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7CDA968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8CDFA4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107876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58E16B4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5ADE6BB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1D770A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1086A7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1AEA186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21B5E1F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9AB427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A2262E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3438A87C" w14:textId="77777777" w:rsidR="00F17C8C" w:rsidRPr="00D8278A" w:rsidRDefault="00F17C8C" w:rsidP="00D017F5">
            <w:pPr>
              <w:spacing w:line="360" w:lineRule="auto"/>
              <w:rPr>
                <w:lang w:val="vi-VN"/>
              </w:rPr>
            </w:pPr>
          </w:p>
        </w:tc>
      </w:tr>
      <w:tr w:rsidR="00F17C8C" w:rsidRPr="00C52657" w14:paraId="1A3F251B"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4A0A8FD0"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3BF781"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92DAA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9DAAA0F"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4BACB2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11735C"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1836D8E"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A0ED853"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68DA5A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196FD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1E408A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42C08E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85EDFB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BA0A4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28737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0E1C4B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044745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2F77C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1140A0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8D09EF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6FDC1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5C826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038DE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7677A4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CB122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84D8A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7797BF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A960DD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9D0FA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96D3AE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E79783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506076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35725C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512CF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35F7B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B6DCD7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E71780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17485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3E0AB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12EE12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E80ACF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978A67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96431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398EE3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6CF6E56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6CAA5A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74316B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23CA88A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2BE8336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0609932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85ED54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2928A85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17CDBC4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ABD115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24F01C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3C03506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66318DC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61A361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0699B57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51D2ACE1" w14:textId="77777777" w:rsidR="00F17C8C" w:rsidRPr="00D8278A" w:rsidRDefault="00F17C8C" w:rsidP="00D017F5">
            <w:pPr>
              <w:spacing w:line="360" w:lineRule="auto"/>
              <w:rPr>
                <w:lang w:val="vi-VN"/>
              </w:rPr>
            </w:pPr>
          </w:p>
        </w:tc>
      </w:tr>
      <w:tr w:rsidR="00F17C8C" w:rsidRPr="00C52657" w14:paraId="07C3E1FB"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037F4FD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6265BBF"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89A7F29"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A0D1A63"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3BA47A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C5B4C3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5871068"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98D0B2C"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2F262F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7CB584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0563C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CD1523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54BACB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32D02C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0D1600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B5D68B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98750E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7389E7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2250E0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299177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625E4A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6C2C6B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94F579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3DF28E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331B80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56CE92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E38B75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0DE43F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9E35AB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21CDAF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8098C3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1564E8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70EDAB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E9AA9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2427CA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BB61BE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458DD4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02D085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AA4CF0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FA679C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09AE9D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208A99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15E648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D42D5F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tcPr>
          <w:p w14:paraId="2816956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056DA83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5ADBB68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39F698D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445199C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0985AAA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67EFD0E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762F309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0B692EC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5D33B10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231A35C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3F8CDE0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1A2F16E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1B8F4E2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63B5EFA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55B7D06E" w14:textId="77777777" w:rsidR="00F17C8C" w:rsidRPr="00D8278A" w:rsidRDefault="00F17C8C" w:rsidP="00D017F5">
            <w:pPr>
              <w:spacing w:line="360" w:lineRule="auto"/>
              <w:rPr>
                <w:lang w:val="vi-VN"/>
              </w:rPr>
            </w:pPr>
          </w:p>
        </w:tc>
      </w:tr>
      <w:tr w:rsidR="00F17C8C" w:rsidRPr="00C52657" w14:paraId="4B166D1D"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00C121BF"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C383B69"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4BE643"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ECD89BE"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E2A27AC"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240CFAB"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6BB953"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EB175B4"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8FD37FB"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5597DDC"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3E4D6B"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22CDC5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E0CA5C1"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63FBBE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61837C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A20A33D"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1231BC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AEC5E4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8E8C4B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4CFB044"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EAA105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D41F2AF"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0800F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C18B71B"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B3537F5"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3B0B833"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D9762A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3B0909C"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7A898E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9FE7C6E"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2F86FBC"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FE36F1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3299F8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D89264"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574FC92"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40A295A"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4E16A5D"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6BA579E"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5BFF61C"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0513C02"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777D62B"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60075E"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E074928"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88E8395"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tcPr>
          <w:p w14:paraId="0E5AD54E"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4DB5D3A6"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538557A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3D7F8A8A"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60F29BCF"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56503F92"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5FA3A90A"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2498DF24"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17B5413F"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1F94C736"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29AB145F"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23394B5E"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680D1A3B"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59B43567"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7171A6CD"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30190660" w14:textId="77777777" w:rsidR="00F17C8C" w:rsidRPr="00D8278A" w:rsidRDefault="00F17C8C" w:rsidP="00D017F5">
            <w:pPr>
              <w:spacing w:line="360" w:lineRule="auto"/>
              <w:rPr>
                <w:lang w:val="vi-VN"/>
              </w:rPr>
            </w:pPr>
          </w:p>
        </w:tc>
      </w:tr>
      <w:tr w:rsidR="00F17C8C" w:rsidRPr="00C52657" w14:paraId="3FD2F241"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3664BC04"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8DAE0F"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5B4FAA"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10BFAE9"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3A5816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63290F"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A2B04F4"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F6A030B"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103A75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36C4F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42EF8D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90D55E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FA4B0C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1E3E1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F41185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4F20C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A9A9C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E3A45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2578E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C9BE5B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C8BFB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6F198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C3358A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8DC441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52C651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32F1B8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40647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E5AC8D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D81FB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44DAF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90ED6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3F060B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7B9F25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93BCF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C622A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D2B69D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87E71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9B87D7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B16B7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273664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2698C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3C05AD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68F12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5F8F88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0B63413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9C8A8B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1FDBCB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1E3C92F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14DEDE3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4FF4DE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15B742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7C84A81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0831F1C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F14E40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F7C31F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3A949EE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72A1C2A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2B5C20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1E28C3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7B2B1BB5" w14:textId="77777777" w:rsidR="00F17C8C" w:rsidRPr="00D8278A" w:rsidRDefault="00F17C8C" w:rsidP="00D017F5">
            <w:pPr>
              <w:spacing w:line="360" w:lineRule="auto"/>
              <w:rPr>
                <w:lang w:val="vi-VN"/>
              </w:rPr>
            </w:pPr>
          </w:p>
        </w:tc>
      </w:tr>
      <w:tr w:rsidR="00F17C8C" w:rsidRPr="00C52657" w14:paraId="00F18E8C"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1AA47910"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C51F4C"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F4E813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1BF4C29"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D9711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D3B7E0"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741DB6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48BB046"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F658C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EB9957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0A83D7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14AD76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361D6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A11C41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9B91F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93CCAF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432BB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7F0D7F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D9AA37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07E83B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90021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FADC4F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869F49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3D871C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1910ED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F264F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18D11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D1A57E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6AA1FE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97314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E4AE98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AEEC83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84122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6B9BED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DAC8A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A51396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914639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E3C4CC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5B24E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5A2551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A7BB5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CA938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6899DB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8747E3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581B3D8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8134DD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079CF72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2BC1B3A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4115375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5F947F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749D6F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56C9C46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1581C15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DE24F5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E0998D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31383AD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5536AE7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DD0BD7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C013FB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16F6463F" w14:textId="77777777" w:rsidR="00F17C8C" w:rsidRPr="00D8278A" w:rsidRDefault="00F17C8C" w:rsidP="00D017F5">
            <w:pPr>
              <w:spacing w:line="360" w:lineRule="auto"/>
              <w:rPr>
                <w:lang w:val="vi-VN"/>
              </w:rPr>
            </w:pPr>
          </w:p>
        </w:tc>
      </w:tr>
      <w:tr w:rsidR="00F17C8C" w:rsidRPr="00C52657" w14:paraId="66D96840"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4DF6320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8EB0878"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B0D08A"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93D1C2A"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86E75F6"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0B03E34"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4F109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83BE6B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0FD85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EBE0A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16D02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53BF4F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8321D5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59CA2D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20053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874290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55DD0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80D7BA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84DD0A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C492F8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B0A6E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00D95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D9ED97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0A660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3F9F23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CEEF1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B82D8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3B7C03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565AA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AE0432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87D3FD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80784B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7BE16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2834D1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230496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17E135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CB9FA8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CBFC5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D9D129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DDE008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8C7B35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038824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2E9A31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821D0D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04569AA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0977055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61538F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6738464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74EE1CF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DDA088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085B99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052DEFF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4E5C626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936CFD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6CF880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72A32F9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7966928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F0FD52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D71151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064381DB" w14:textId="77777777" w:rsidR="00F17C8C" w:rsidRPr="00D8278A" w:rsidRDefault="00F17C8C" w:rsidP="00D017F5">
            <w:pPr>
              <w:spacing w:line="360" w:lineRule="auto"/>
              <w:rPr>
                <w:lang w:val="vi-VN"/>
              </w:rPr>
            </w:pPr>
          </w:p>
        </w:tc>
      </w:tr>
      <w:tr w:rsidR="00F17C8C" w:rsidRPr="00C52657" w14:paraId="76DD8D66"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3D815A35"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6E7FDE"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82C2E9A"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204CAAC"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CE004B9"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921F7AF"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727E38C"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05125B6"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208544"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A56CDA"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4DB74B"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F7D98C1"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059FC29"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72B4E6B"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36C2813"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74A5ADF"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A8CCD5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AE6284"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06289D"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650CD8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E97A4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C03CAA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8826DF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EC17BF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FBD876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50037C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468EACB"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8044064"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6272395"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8CCA25"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233BE11"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60F56BD"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7F4BDB"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F8DEE11"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2F2F663"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DE3299B"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EBFD987"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108EF0E"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EC7ABDA"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D1893C6"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2E9FB01"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4F3ABE"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8D5BA6"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901B3DD"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nil"/>
              <w:bottom w:val="dotted" w:sz="4" w:space="0" w:color="auto"/>
              <w:right w:val="dotted" w:sz="4" w:space="0" w:color="auto"/>
            </w:tcBorders>
          </w:tcPr>
          <w:p w14:paraId="615E06D7"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6F3952F9"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053117BE"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single" w:sz="4" w:space="0" w:color="auto"/>
            </w:tcBorders>
          </w:tcPr>
          <w:p w14:paraId="47687C1C"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single" w:sz="4" w:space="0" w:color="auto"/>
              <w:bottom w:val="dotted" w:sz="4" w:space="0" w:color="auto"/>
              <w:right w:val="dotted" w:sz="4" w:space="0" w:color="auto"/>
            </w:tcBorders>
          </w:tcPr>
          <w:p w14:paraId="0E6E1ED5"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31A190FF"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1E444248"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single" w:sz="4" w:space="0" w:color="auto"/>
            </w:tcBorders>
          </w:tcPr>
          <w:p w14:paraId="3BAF8E1C"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single" w:sz="4" w:space="0" w:color="auto"/>
              <w:bottom w:val="dotted" w:sz="4" w:space="0" w:color="auto"/>
              <w:right w:val="dotted" w:sz="4" w:space="0" w:color="auto"/>
            </w:tcBorders>
          </w:tcPr>
          <w:p w14:paraId="58EBACB9"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644E2C44"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26051E99"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single" w:sz="4" w:space="0" w:color="auto"/>
            </w:tcBorders>
          </w:tcPr>
          <w:p w14:paraId="2D738AA8"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single" w:sz="4" w:space="0" w:color="auto"/>
              <w:bottom w:val="dotted" w:sz="4" w:space="0" w:color="auto"/>
              <w:right w:val="dotted" w:sz="4" w:space="0" w:color="auto"/>
            </w:tcBorders>
          </w:tcPr>
          <w:p w14:paraId="449B15EA"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0CA48568"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dotted" w:sz="4" w:space="0" w:color="auto"/>
            </w:tcBorders>
          </w:tcPr>
          <w:p w14:paraId="1E9EA0A1" w14:textId="77777777" w:rsidR="00F17C8C" w:rsidRPr="00D8278A" w:rsidRDefault="00F17C8C" w:rsidP="00D017F5">
            <w:pPr>
              <w:spacing w:line="360" w:lineRule="auto"/>
              <w:rPr>
                <w:rFonts w:ascii="Arial" w:hAnsi="Arial" w:cs="Arial"/>
                <w:lang w:val="vi-VN"/>
              </w:rPr>
            </w:pPr>
          </w:p>
        </w:tc>
        <w:tc>
          <w:tcPr>
            <w:tcW w:w="144" w:type="dxa"/>
            <w:tcBorders>
              <w:top w:val="single" w:sz="4" w:space="0" w:color="auto"/>
              <w:left w:val="dotted" w:sz="4" w:space="0" w:color="auto"/>
              <w:bottom w:val="dotted" w:sz="4" w:space="0" w:color="auto"/>
              <w:right w:val="single" w:sz="4" w:space="0" w:color="auto"/>
            </w:tcBorders>
          </w:tcPr>
          <w:p w14:paraId="4684FCA8" w14:textId="77777777" w:rsidR="00F17C8C" w:rsidRPr="00D8278A" w:rsidRDefault="00F17C8C" w:rsidP="00D017F5">
            <w:pPr>
              <w:spacing w:line="360" w:lineRule="auto"/>
              <w:rPr>
                <w:lang w:val="vi-VN"/>
              </w:rPr>
            </w:pPr>
          </w:p>
        </w:tc>
      </w:tr>
      <w:tr w:rsidR="00F17C8C" w:rsidRPr="00C52657" w14:paraId="13168457"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C867020"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884F0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4C5306"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19EFB7"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10DED7C"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5C9C1E"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1DDFE4C"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C716374"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5013BA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5B20D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08568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4EDA67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C17AFB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3BDF2A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913AAF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93AB7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624C76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C015FA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BE6E5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39BEB0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F953DD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72656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EA9FE4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A8C06F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8F3F52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11386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ACBF3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32FD8F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DA3B34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C2291E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44FBB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79E51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575B8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5E592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8E04B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858472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DAFBA5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98C03D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7CAC3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8E7BB0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CFE0D5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951FB9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2D08B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FB5792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6FF4B67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A09A89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F96425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427CAD8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4419A8F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7733FC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0B61A1E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3B8D367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336F76B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62AB54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F7A553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5323FDB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26C8398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A54D6A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3BB84E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5BE59F20" w14:textId="77777777" w:rsidR="00F17C8C" w:rsidRPr="00D8278A" w:rsidRDefault="00F17C8C" w:rsidP="00D017F5">
            <w:pPr>
              <w:spacing w:line="360" w:lineRule="auto"/>
              <w:rPr>
                <w:lang w:val="vi-VN"/>
              </w:rPr>
            </w:pPr>
          </w:p>
        </w:tc>
      </w:tr>
      <w:tr w:rsidR="00F17C8C" w:rsidRPr="00C52657" w14:paraId="62471524"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61DFBECB"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A74CA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033C95B"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DC06E1E"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4D485E"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DE2553"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4ABF90"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8A3CC0E"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D81FA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426F1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AC3B5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16C5F3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8E14E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6C3C94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00E011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44D783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B09EF8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7362F1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BA19B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7870F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191BEF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F58F04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061A0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21306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7497E5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9806A3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E77393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EDBA5A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6F2FB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85775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23FF68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AE0B20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91A26A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49E7C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4CA02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FA96F5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21D8D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878CD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32CF7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64D5A3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08B28A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5A46B4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FB5963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450474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16CBF27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922BB5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479E43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4334727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4E16FA7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293A7E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59C5E3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6AD7715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662519F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862B5A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DE0CBF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73FCE6C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482ED87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832CAC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F994E8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1766EAB6" w14:textId="77777777" w:rsidR="00F17C8C" w:rsidRPr="00D8278A" w:rsidRDefault="00F17C8C" w:rsidP="00D017F5">
            <w:pPr>
              <w:spacing w:line="360" w:lineRule="auto"/>
              <w:rPr>
                <w:lang w:val="vi-VN"/>
              </w:rPr>
            </w:pPr>
          </w:p>
        </w:tc>
      </w:tr>
      <w:tr w:rsidR="00F17C8C" w:rsidRPr="00C52657" w14:paraId="6789BED9"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5C02FBCA"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9825BEE"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90DBAB7"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EC0BEB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3607FB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80F78A7"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4945FDA"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B2E2F71"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5DF0EF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94EF36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4DB803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3D1BB3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008A1C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632EC8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AA857A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737510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02C253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89CF80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8E3720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89AD98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796E49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2CCF7B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C48B09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BAAE9F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6DE9E8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5741C7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27524B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30EB43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625324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C06750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EC57AD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90590D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59398E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A5D79E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19B42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8205EC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CE1F89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40AF7D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3D319B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48F8D0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2221AC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16B6C2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1214F7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5F34C2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tcPr>
          <w:p w14:paraId="31BD0A3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3C3D097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0C9FEF6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6EAFCA2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68EA6F6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04C01EA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5965BA6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2EACB5F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32CCC50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74B0702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2FCB0EE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1C07E7F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765B017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1C53188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3AE1C49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023FE03A" w14:textId="77777777" w:rsidR="00F17C8C" w:rsidRPr="00D8278A" w:rsidRDefault="00F17C8C" w:rsidP="00D017F5">
            <w:pPr>
              <w:spacing w:line="360" w:lineRule="auto"/>
              <w:rPr>
                <w:lang w:val="vi-VN"/>
              </w:rPr>
            </w:pPr>
          </w:p>
        </w:tc>
      </w:tr>
      <w:tr w:rsidR="00F17C8C" w:rsidRPr="00C52657" w14:paraId="7BAC745A"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A6B8A5D"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AA7E21B"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59A1B39"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4132575"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D90EBD7"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BB49E5A"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B2BB74B"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7236E7E"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552C519"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360042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8C559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3BC3A6D"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71A46C1"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6194E2E"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3D8FC0D"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64A413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9B3865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735580D"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7FB72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2A21123"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782781"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2907E1F"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C432149"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660C5EF"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996488E"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6A242F"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3FB0C8C"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11D18CC"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44D1DF5"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D82FD4B"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53C166A"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D34B732"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A64FF6F"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FA83258"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2A03ED3"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896EADC"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0BCDB54"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8370473"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1B28EF1"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A225AE4"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3059E2B"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991B117"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5436E31"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6E6EF13"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tcPr>
          <w:p w14:paraId="646E51E4"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7748753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31C498B7"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5E237C12"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125BA558"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60E2DC89"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7A335D1E"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1F883093"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46BC47CD"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401B597E"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7444FE54"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15DDC844"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785893F8"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793184EE"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7BC597C4"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665C3D67" w14:textId="77777777" w:rsidR="00F17C8C" w:rsidRPr="00D8278A" w:rsidRDefault="00F17C8C" w:rsidP="00D017F5">
            <w:pPr>
              <w:spacing w:line="360" w:lineRule="auto"/>
              <w:rPr>
                <w:lang w:val="vi-VN"/>
              </w:rPr>
            </w:pPr>
          </w:p>
        </w:tc>
      </w:tr>
      <w:tr w:rsidR="00F17C8C" w:rsidRPr="00C52657" w14:paraId="12FA7FE5"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1F89C08"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98691C8"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938C50"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97A86B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C8E25E4"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5083C1"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DB5A7B"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D2AF29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A9060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65A55A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959AB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05D92F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DC96F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998CEF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487A9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5951C0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5FF79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0AAB35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FAF467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22ECA4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812BC1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C798D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13EACE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C7BA9A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284B0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7D4146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1F95B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CBFC00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336ED5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3BF4F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031000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2DA8F5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B8E58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4B24D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AD23FE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EEA3FE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BA3847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B1CF45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0D668C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C7F46F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9D2E21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38CDE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03FAAD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58A2CC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60E5E33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E4A323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F74FFC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3686790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5FDE9AD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9E665D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6DDFD7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5D518A9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1C3E537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E15C8B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4C0DF7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364944F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33E7EA8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31C663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3899EB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619B0422" w14:textId="77777777" w:rsidR="00F17C8C" w:rsidRPr="00D8278A" w:rsidRDefault="00F17C8C" w:rsidP="00D017F5">
            <w:pPr>
              <w:spacing w:line="360" w:lineRule="auto"/>
              <w:rPr>
                <w:lang w:val="vi-VN"/>
              </w:rPr>
            </w:pPr>
          </w:p>
        </w:tc>
      </w:tr>
      <w:tr w:rsidR="00F17C8C" w:rsidRPr="00C52657" w14:paraId="03DEBE83"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F092B1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DC7D6D9"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689F81B"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600034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98A3147"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5914803"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845F0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E3F45E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6949A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3BF90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DCDDF4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DFAACA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BEA66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101F96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C9012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13D821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FB3A4A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C0C31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09C93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979E84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CFB6D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FA63CE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77B723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5D96AF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0E96E8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6431BD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7901AA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E5AD20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D3754B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B8EC7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541C8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0D7EAD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6584A7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42D785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F6E9BE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15F3E1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DDDBE0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ED05CC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83FB5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44ED3C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F1EA36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70604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32AF2F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1B7BFC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11450B3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0CCE3C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F4A064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05DECCB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4F60984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7BE585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C501A8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5816C93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7D314B5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7235F8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315B19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024BA48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2AF2EC3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45CBD6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4DB8EA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65FBB1BE" w14:textId="77777777" w:rsidR="00F17C8C" w:rsidRPr="00D8278A" w:rsidRDefault="00F17C8C" w:rsidP="00D017F5">
            <w:pPr>
              <w:spacing w:line="360" w:lineRule="auto"/>
              <w:rPr>
                <w:lang w:val="vi-VN"/>
              </w:rPr>
            </w:pPr>
          </w:p>
        </w:tc>
      </w:tr>
      <w:tr w:rsidR="00F17C8C" w:rsidRPr="00C52657" w14:paraId="198DDC9E"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133F5E11"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10867AE"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A7E25D9"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147ED30C"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07330C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E240037"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6290C5C"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FCBD8BF"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A47017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110D3A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D9587C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C861D9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02A8E0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B96E6A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71C4FA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4291E4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87B446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BFB657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66FE4A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DA4193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B68031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04B2DF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3062A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E45AAC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1B4CB9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FF4188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25DF2B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9356A7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142271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1E3026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CE05A8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5FEA17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484848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ADD216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0568D7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37EA29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C2F6A5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20E96D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4BE9CC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F91B8A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4653B7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AA69CB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4D8096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EEE83B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tcPr>
          <w:p w14:paraId="4F4023F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6AB10AA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24F2AAE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0C92E13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79D5F20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1FB2356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12B89CC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4F63FDC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4A0C641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586865D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3817349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6D49054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255D5EA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0A03D92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50AE430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484EFEB2" w14:textId="77777777" w:rsidR="00F17C8C" w:rsidRPr="00D8278A" w:rsidRDefault="00F17C8C" w:rsidP="00D017F5">
            <w:pPr>
              <w:spacing w:line="360" w:lineRule="auto"/>
              <w:rPr>
                <w:lang w:val="vi-VN"/>
              </w:rPr>
            </w:pPr>
          </w:p>
        </w:tc>
      </w:tr>
      <w:tr w:rsidR="00F17C8C" w:rsidRPr="00C52657" w14:paraId="14299C9A"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725546BA"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C8749A7"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D215DB6"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4150B5A"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6613577"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A4CF1CB"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4E4D13E"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93BD87E"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7ED309D"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16EE4E2"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64F7084"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09C5D8F"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9BDF61D"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797951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D3F9C6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C5FD75C"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3D5CA41"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BBCCD53"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51D94FC"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AE96B5A"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7C8337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66A1E1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010258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67B8999"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C5A943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9F4CF74"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FC78E4D"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65AAEEDF"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99AC51D"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188DD2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A98DF0F"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5B21DC9"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D2D91F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845AACA"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3B5DD19"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2F0007E"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C4FB7A4"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944EE8F"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480D7F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DE8F2EC"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CBC0E51"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57E175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1512265"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0A1375C"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tcPr>
          <w:p w14:paraId="73D5A6E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666FD349"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6B0997B8"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6A0E65E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45674247"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256679F5"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67616F83"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1FFFE7AF"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3767D80D"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25D83C65"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7391C814"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3AB59BDB"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6428EC4F"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10FE850B"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0F42B185"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0CA0E97A" w14:textId="77777777" w:rsidR="00F17C8C" w:rsidRPr="00D8278A" w:rsidRDefault="00F17C8C" w:rsidP="00D017F5">
            <w:pPr>
              <w:spacing w:line="360" w:lineRule="auto"/>
              <w:rPr>
                <w:lang w:val="vi-VN"/>
              </w:rPr>
            </w:pPr>
          </w:p>
        </w:tc>
      </w:tr>
      <w:tr w:rsidR="00F17C8C" w:rsidRPr="00C52657" w14:paraId="31CBD9C3"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1B698B07"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B073F2B"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00F343B"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2538C96"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A44FF1A"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FB7386"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08B9574"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5F13858"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0B3A1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3C0A3E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05CFF8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AC316C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94E00D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082766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804CF1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B8898D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5D406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E7BD13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F16B84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5A83F3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8E803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FD8B5C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C1CB2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09ADAB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FC4EED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10B00C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2989E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A9BC12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4CC59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45DB7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30176B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A34288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E03283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2AC52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5D98C8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5F2104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2686FA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913CE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DDA49D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A4F10A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63F7B5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C6B7ED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ECD2F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266530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2A8C12C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AB930F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0D9847F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260D156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5EFB38B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6BB503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3B02483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6199632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547EEFE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4C6EF2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ED16A6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42EBFD4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72619E5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6040C8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0461756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29E0D804" w14:textId="77777777" w:rsidR="00F17C8C" w:rsidRPr="00D8278A" w:rsidRDefault="00F17C8C" w:rsidP="00D017F5">
            <w:pPr>
              <w:spacing w:line="360" w:lineRule="auto"/>
              <w:rPr>
                <w:lang w:val="vi-VN"/>
              </w:rPr>
            </w:pPr>
          </w:p>
        </w:tc>
      </w:tr>
      <w:tr w:rsidR="00F17C8C" w:rsidRPr="00C52657" w14:paraId="2114CA4C"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746DCC2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3EDF59"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0B1CB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B589774"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B71F38"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359EA1"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01366EB"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3603CCF"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E09995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4D0ED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3E9B8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0E172F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036CC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70F75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CDB7C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90FE16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146046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624C0A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AFFDEE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517E12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0261BD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07E70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37713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4FEBA6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42959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472230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9B623D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B8A1C0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C628E2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F4B5A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E8A93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9AFB68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FB6C3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C73FD0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8BE0CF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E0363E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1B588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B20DA5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664E92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851CB8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4F9904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218B6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2EEA9F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8FA581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5713615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D8B6EA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091FC64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230700B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5EB4362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28ECB7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B21594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496A844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1660A9E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561BE4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1CE9E8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4EA5C73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48D7643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0A2C5B6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62BBA54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53C0A8B3" w14:textId="77777777" w:rsidR="00F17C8C" w:rsidRPr="00D8278A" w:rsidRDefault="00F17C8C" w:rsidP="00D017F5">
            <w:pPr>
              <w:spacing w:line="360" w:lineRule="auto"/>
              <w:rPr>
                <w:lang w:val="vi-VN"/>
              </w:rPr>
            </w:pPr>
          </w:p>
        </w:tc>
      </w:tr>
      <w:tr w:rsidR="00F17C8C" w:rsidRPr="00C52657" w14:paraId="75727E5C"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35A19556"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2EAC1E9"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31DCDE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971E579"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17D2DC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A51BE1A"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CF6B5A0"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FA28E39"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A36E50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6FDA3A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B7BEA2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BD3964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397BE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B536A1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A1ADDE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3BF10E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3F833A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3E351C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2C6437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7B183C0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BC47B3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BB6D0C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7360B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85330C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A829D9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FE4107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B581C3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E4031C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C3063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7D28B8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33EA2B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4F4171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326054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4A5325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087DF6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792896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BADE81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9AEAD7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D41EE5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5619BA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2C9E49C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8098B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36FFE1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A72E4F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tcPr>
          <w:p w14:paraId="34C684D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3EE2ECE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22A7D1C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1B27BA6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5E26C59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10778A0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54F6E34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1E7A894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5DF1BBF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1DC3E12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7EA1250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0717510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248CED7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4D7D9E6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6731CE0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7CB98D66" w14:textId="77777777" w:rsidR="00F17C8C" w:rsidRPr="00D8278A" w:rsidRDefault="00F17C8C" w:rsidP="00D017F5">
            <w:pPr>
              <w:spacing w:line="360" w:lineRule="auto"/>
              <w:rPr>
                <w:lang w:val="vi-VN"/>
              </w:rPr>
            </w:pPr>
          </w:p>
        </w:tc>
      </w:tr>
      <w:tr w:rsidR="00F17C8C" w:rsidRPr="00C52657" w14:paraId="7A4413A5" w14:textId="77777777" w:rsidTr="00D017F5">
        <w:trPr>
          <w:cantSplit/>
          <w:trHeight w:hRule="exact" w:val="155"/>
        </w:trPr>
        <w:tc>
          <w:tcPr>
            <w:tcW w:w="160"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44667673"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9DAEA54"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5C561B"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7602F7C"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00A948B"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0F172EF"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9D31DE2"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32E1F87" w14:textId="77777777" w:rsidR="00F17C8C" w:rsidRPr="00D8278A" w:rsidRDefault="00F17C8C" w:rsidP="00D017F5">
            <w:pPr>
              <w:spacing w:line="360" w:lineRule="auto"/>
              <w:rPr>
                <w:rFonts w:ascii="Arial" w:hAnsi="Arial" w:cs="Arial"/>
                <w:lang w:val="vi-VN"/>
              </w:rPr>
            </w:pPr>
          </w:p>
        </w:tc>
        <w:tc>
          <w:tcPr>
            <w:tcW w:w="160"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B7C28E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539FBDE"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C8024E1"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B138C2C"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7F57C4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FAD993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1DBC2A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06C64055"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E9EA5F0"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750D6B5"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349B49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DA21911"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6EA85F9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C680975"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4E3FB308"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CC41876"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9EB6FEA"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831200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FA672F9"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2F95B0C5"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1CAB483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1FE26DE"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3E25F807"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51A8F53D"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9D5170D" w14:textId="77777777" w:rsidR="00F17C8C" w:rsidRPr="00D8278A" w:rsidRDefault="00F17C8C" w:rsidP="00D017F5">
            <w:pPr>
              <w:spacing w:line="360" w:lineRule="auto"/>
              <w:rPr>
                <w:rFonts w:ascii="Arial" w:hAnsi="Arial" w:cs="Arial"/>
                <w:lang w:val="vi-VN"/>
              </w:rPr>
            </w:pPr>
          </w:p>
        </w:tc>
        <w:tc>
          <w:tcPr>
            <w:tcW w:w="161" w:type="dxa"/>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EE22B28"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59E8AC7"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4E3EC7B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97F8B25"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0D09ECFA"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0D4E0D3"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11C1ECBA"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57A34887"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2E223C49"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noWrap/>
            <w:tcMar>
              <w:top w:w="15" w:type="dxa"/>
              <w:left w:w="15" w:type="dxa"/>
              <w:bottom w:w="0" w:type="dxa"/>
              <w:right w:w="15" w:type="dxa"/>
            </w:tcMar>
            <w:vAlign w:val="bottom"/>
          </w:tcPr>
          <w:p w14:paraId="726F7CCE"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3A13E532"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nil"/>
              <w:bottom w:val="dotted" w:sz="4" w:space="0" w:color="auto"/>
              <w:right w:val="dotted" w:sz="4" w:space="0" w:color="auto"/>
            </w:tcBorders>
          </w:tcPr>
          <w:p w14:paraId="284C7A78"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19031621"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26749CDF"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62B2E948"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04AC59EF"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6302D314"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7E689B60"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0E1DAE69"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23B8A16D"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7D159DAC"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414ECFD6"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0788246E"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single" w:sz="4" w:space="0" w:color="auto"/>
              <w:bottom w:val="dotted" w:sz="4" w:space="0" w:color="auto"/>
              <w:right w:val="dotted" w:sz="4" w:space="0" w:color="auto"/>
            </w:tcBorders>
          </w:tcPr>
          <w:p w14:paraId="0CEA41B7"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11E7D456"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dotted" w:sz="4" w:space="0" w:color="auto"/>
            </w:tcBorders>
          </w:tcPr>
          <w:p w14:paraId="05C9AC54" w14:textId="77777777" w:rsidR="00F17C8C" w:rsidRPr="00D8278A" w:rsidRDefault="00F17C8C" w:rsidP="00D017F5">
            <w:pPr>
              <w:spacing w:line="360" w:lineRule="auto"/>
              <w:rPr>
                <w:rFonts w:ascii="Arial" w:hAnsi="Arial" w:cs="Arial"/>
                <w:lang w:val="vi-VN"/>
              </w:rPr>
            </w:pPr>
          </w:p>
        </w:tc>
        <w:tc>
          <w:tcPr>
            <w:tcW w:w="0" w:type="auto"/>
            <w:tcBorders>
              <w:top w:val="single" w:sz="4" w:space="0" w:color="auto"/>
              <w:left w:val="dotted" w:sz="4" w:space="0" w:color="auto"/>
              <w:bottom w:val="dotted" w:sz="4" w:space="0" w:color="auto"/>
              <w:right w:val="single" w:sz="4" w:space="0" w:color="auto"/>
            </w:tcBorders>
          </w:tcPr>
          <w:p w14:paraId="24E4D820" w14:textId="77777777" w:rsidR="00F17C8C" w:rsidRPr="00D8278A" w:rsidRDefault="00F17C8C" w:rsidP="00D017F5">
            <w:pPr>
              <w:spacing w:line="360" w:lineRule="auto"/>
              <w:rPr>
                <w:lang w:val="vi-VN"/>
              </w:rPr>
            </w:pPr>
          </w:p>
        </w:tc>
      </w:tr>
      <w:tr w:rsidR="00F17C8C" w:rsidRPr="00C52657" w14:paraId="42822F8A"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20B2A0D9"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FD15AB4"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D919C3C"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623728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8EE735F"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CCEFEE"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71D774C"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0765F9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83D506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41B27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686A8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2CB9B1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809268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218083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EFF606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621003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131B4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70B051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CCFB63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78D90C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CF707DF"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BF59BB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86309E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A7ECD4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D964D7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2700A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550335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20CEB7C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6CE3B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D68096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B3E1AF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89D98C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0FAC75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FBEEFB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AFDEF8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ADBFDE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4A86AE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18D2B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F57967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E32FAC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4CAEDE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815491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3A32FC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66CFFE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1EA0DD4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C561A1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E34367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2419E64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10A3AEA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26FD80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7BEF6C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040D3A2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0A7BF30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0275B1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0DE4B6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3AFEDA2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5E02CA3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2C13F8C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53C5DA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47E1F509" w14:textId="77777777" w:rsidR="00F17C8C" w:rsidRPr="00D8278A" w:rsidRDefault="00F17C8C" w:rsidP="00D017F5">
            <w:pPr>
              <w:spacing w:line="360" w:lineRule="auto"/>
              <w:rPr>
                <w:lang w:val="vi-VN"/>
              </w:rPr>
            </w:pPr>
          </w:p>
        </w:tc>
      </w:tr>
      <w:tr w:rsidR="00F17C8C" w:rsidRPr="00C52657" w14:paraId="169792B9" w14:textId="77777777" w:rsidTr="00D017F5">
        <w:trPr>
          <w:cantSplit/>
          <w:trHeight w:hRule="exact" w:val="155"/>
        </w:trPr>
        <w:tc>
          <w:tcPr>
            <w:tcW w:w="160"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14:paraId="17668FBC"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A4E787"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55303C7"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CC4CC0C"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4D4D1A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037B15A3"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3F9C344"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FC4D24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CC2FD8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F85E05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DFB520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D869EC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085EFA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D482F8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15539DD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3DC08F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B51CCB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C277D8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20726A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7632F4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31AC49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F4951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607A09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7DA7AA0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4328FBC"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2C0D3F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A90C587"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1EF6D69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7E930CC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A5E621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1E716B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95ED041"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56837C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2A31029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53E571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33A0ED1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FB396D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7AEA4F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31FCC43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4901772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5845244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6F8E97F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noWrap/>
            <w:tcMar>
              <w:top w:w="15" w:type="dxa"/>
              <w:left w:w="15" w:type="dxa"/>
              <w:bottom w:w="0" w:type="dxa"/>
              <w:right w:w="15" w:type="dxa"/>
            </w:tcMar>
            <w:vAlign w:val="bottom"/>
          </w:tcPr>
          <w:p w14:paraId="4C6860C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5B54A25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dotted" w:sz="4" w:space="0" w:color="auto"/>
              <w:right w:val="dotted" w:sz="4" w:space="0" w:color="auto"/>
            </w:tcBorders>
          </w:tcPr>
          <w:p w14:paraId="58E5598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1A822B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A480FA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198C953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41443C6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1CD75A8"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7227AA1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76B5EC9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3C41E61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4724279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10EB62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3C6EACC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dotted" w:sz="4" w:space="0" w:color="auto"/>
              <w:right w:val="dotted" w:sz="4" w:space="0" w:color="auto"/>
            </w:tcBorders>
          </w:tcPr>
          <w:p w14:paraId="7CE7AB2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5E9EEFD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dotted" w:sz="4" w:space="0" w:color="auto"/>
            </w:tcBorders>
          </w:tcPr>
          <w:p w14:paraId="12639C6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dotted" w:sz="4" w:space="0" w:color="auto"/>
              <w:right w:val="single" w:sz="4" w:space="0" w:color="auto"/>
            </w:tcBorders>
          </w:tcPr>
          <w:p w14:paraId="127466C7" w14:textId="77777777" w:rsidR="00F17C8C" w:rsidRPr="00D8278A" w:rsidRDefault="00F17C8C" w:rsidP="00D017F5">
            <w:pPr>
              <w:spacing w:line="360" w:lineRule="auto"/>
              <w:rPr>
                <w:lang w:val="vi-VN"/>
              </w:rPr>
            </w:pPr>
          </w:p>
        </w:tc>
      </w:tr>
      <w:tr w:rsidR="00F17C8C" w:rsidRPr="00C52657" w14:paraId="4A907253" w14:textId="77777777" w:rsidTr="00D017F5">
        <w:trPr>
          <w:cantSplit/>
          <w:trHeight w:hRule="exact" w:val="155"/>
        </w:trPr>
        <w:tc>
          <w:tcPr>
            <w:tcW w:w="160"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14:paraId="4FE4800C"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C113915"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BC7A39D"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04DC6E5E"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782C5B2"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EE70453"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9DA2A4"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6D755A26" w14:textId="77777777" w:rsidR="00F17C8C" w:rsidRPr="00D8278A" w:rsidRDefault="00F17C8C" w:rsidP="00D017F5">
            <w:pPr>
              <w:spacing w:line="360" w:lineRule="auto"/>
              <w:rPr>
                <w:rFonts w:ascii="Arial" w:hAnsi="Arial" w:cs="Arial"/>
                <w:lang w:val="vi-VN"/>
              </w:rPr>
            </w:pPr>
          </w:p>
        </w:tc>
        <w:tc>
          <w:tcPr>
            <w:tcW w:w="160"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A10453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D3C078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2FA8B6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0C1FC74"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CFEBD6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3B56C1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2008D5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A3C0EE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D14F09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75E929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229A9F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536ACBD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31ABFC9"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43C6333"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BB68BEB"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522A1E5"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0CA99AC6"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1A3437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4F602C82"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37984FD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93CCCEA"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C8E21F8"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3BA15B0"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4DEDEAD"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5114F3E" w14:textId="77777777" w:rsidR="00F17C8C" w:rsidRPr="00D8278A" w:rsidRDefault="00F17C8C" w:rsidP="00D017F5">
            <w:pPr>
              <w:spacing w:line="360" w:lineRule="auto"/>
              <w:rPr>
                <w:rFonts w:ascii="Arial" w:hAnsi="Arial" w:cs="Arial"/>
                <w:lang w:val="vi-VN"/>
              </w:rPr>
            </w:pPr>
          </w:p>
        </w:tc>
        <w:tc>
          <w:tcPr>
            <w:tcW w:w="161" w:type="dxa"/>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5419C06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7AF84407"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156BB5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75E3A7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4F4FD96"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5B112A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4524414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1AE8AFF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6BB242A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noWrap/>
            <w:tcMar>
              <w:top w:w="15" w:type="dxa"/>
              <w:left w:w="15" w:type="dxa"/>
              <w:bottom w:w="0" w:type="dxa"/>
              <w:right w:w="15" w:type="dxa"/>
            </w:tcMar>
            <w:vAlign w:val="bottom"/>
          </w:tcPr>
          <w:p w14:paraId="30B50BC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bottom"/>
          </w:tcPr>
          <w:p w14:paraId="2C91301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nil"/>
              <w:bottom w:val="single" w:sz="4" w:space="0" w:color="auto"/>
              <w:right w:val="dotted" w:sz="4" w:space="0" w:color="auto"/>
            </w:tcBorders>
          </w:tcPr>
          <w:p w14:paraId="58EF1D6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6846D419"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0043B653"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40B64F91"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2D17371C"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6EA9EF55"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084F78A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6BD38FED"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2E457654"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39D9387A"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5D58707E"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24E07940"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single" w:sz="4" w:space="0" w:color="auto"/>
              <w:bottom w:val="single" w:sz="4" w:space="0" w:color="auto"/>
              <w:right w:val="dotted" w:sz="4" w:space="0" w:color="auto"/>
            </w:tcBorders>
          </w:tcPr>
          <w:p w14:paraId="5298602B"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3AAE3C3F"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dotted" w:sz="4" w:space="0" w:color="auto"/>
            </w:tcBorders>
          </w:tcPr>
          <w:p w14:paraId="494A0292" w14:textId="77777777" w:rsidR="00F17C8C" w:rsidRPr="00D8278A" w:rsidRDefault="00F17C8C" w:rsidP="00D017F5">
            <w:pPr>
              <w:spacing w:line="360" w:lineRule="auto"/>
              <w:rPr>
                <w:rFonts w:ascii="Arial" w:hAnsi="Arial" w:cs="Arial"/>
                <w:lang w:val="vi-VN"/>
              </w:rPr>
            </w:pPr>
          </w:p>
        </w:tc>
        <w:tc>
          <w:tcPr>
            <w:tcW w:w="0" w:type="auto"/>
            <w:tcBorders>
              <w:top w:val="dotted" w:sz="4" w:space="0" w:color="auto"/>
              <w:left w:val="dotted" w:sz="4" w:space="0" w:color="auto"/>
              <w:bottom w:val="single" w:sz="4" w:space="0" w:color="auto"/>
              <w:right w:val="single" w:sz="4" w:space="0" w:color="auto"/>
            </w:tcBorders>
          </w:tcPr>
          <w:p w14:paraId="37517208" w14:textId="77777777" w:rsidR="00F17C8C" w:rsidRPr="00D8278A" w:rsidRDefault="00F17C8C" w:rsidP="00D017F5">
            <w:pPr>
              <w:spacing w:line="360" w:lineRule="auto"/>
              <w:rPr>
                <w:lang w:val="vi-VN"/>
              </w:rPr>
            </w:pPr>
          </w:p>
        </w:tc>
      </w:tr>
    </w:tbl>
    <w:p w14:paraId="7EBAA919" w14:textId="77777777" w:rsidR="0051244A" w:rsidRPr="00C8242D" w:rsidRDefault="0051244A" w:rsidP="00C024E7">
      <w:pPr>
        <w:pStyle w:val="ListParagraph"/>
        <w:spacing w:after="0" w:line="360" w:lineRule="auto"/>
        <w:ind w:left="0"/>
        <w:rPr>
          <w:rFonts w:ascii="Times New Roman" w:hAnsi="Times New Roman" w:cs="Times New Roman"/>
          <w:b/>
          <w:color w:val="FF0000"/>
          <w:szCs w:val="28"/>
          <w:lang w:val="vi-VN"/>
        </w:rPr>
      </w:pPr>
      <w:r w:rsidRPr="00C8242D">
        <w:rPr>
          <w:rFonts w:ascii="Times New Roman" w:hAnsi="Times New Roman" w:cs="Times New Roman"/>
          <w:b/>
          <w:color w:val="FF0000"/>
          <w:szCs w:val="28"/>
          <w:lang w:val="vi-VN"/>
        </w:rPr>
        <w:t>II. BÀI TẬP : (4 điểm)</w:t>
      </w:r>
    </w:p>
    <w:p w14:paraId="4C8C9746" w14:textId="654254D3" w:rsidR="00C024E7" w:rsidRPr="00CB6950" w:rsidRDefault="00C63A81" w:rsidP="00C024E7">
      <w:pPr>
        <w:spacing w:line="360" w:lineRule="auto"/>
        <w:contextualSpacing/>
        <w:rPr>
          <w:rFonts w:eastAsia=".VnTime" w:cs="Calibri Light"/>
          <w:b/>
          <w:i/>
          <w:sz w:val="28"/>
          <w:szCs w:val="28"/>
          <w:lang w:val="vi-VN"/>
        </w:rPr>
      </w:pPr>
      <w:r w:rsidRPr="00BE22A5">
        <w:rPr>
          <w:b/>
          <w:bCs/>
          <w:sz w:val="28"/>
          <w:szCs w:val="28"/>
          <w:bdr w:val="none" w:sz="0" w:space="0" w:color="auto" w:frame="1"/>
          <w:lang w:val="it-IT"/>
        </w:rPr>
        <w:t>Câu 1</w:t>
      </w:r>
      <w:r>
        <w:rPr>
          <w:b/>
          <w:bCs/>
          <w:sz w:val="28"/>
          <w:szCs w:val="28"/>
          <w:bdr w:val="none" w:sz="0" w:space="0" w:color="auto" w:frame="1"/>
          <w:lang w:val="it-IT"/>
        </w:rPr>
        <w:t xml:space="preserve">: </w:t>
      </w:r>
      <w:r w:rsidR="00CB6950" w:rsidRPr="00CB6950">
        <w:rPr>
          <w:b/>
          <w:sz w:val="28"/>
          <w:szCs w:val="28"/>
          <w:lang w:val="vi-VN"/>
        </w:rPr>
        <w:t>Viết 2 từ ngữ</w:t>
      </w:r>
    </w:p>
    <w:p w14:paraId="4894326B" w14:textId="05F0F169" w:rsidR="00C024E7" w:rsidRPr="00CB6950" w:rsidRDefault="00C024E7" w:rsidP="00C024E7">
      <w:pPr>
        <w:spacing w:line="360" w:lineRule="auto"/>
        <w:contextualSpacing/>
        <w:rPr>
          <w:rFonts w:eastAsia=".VnTime" w:cs="Calibri Light"/>
          <w:sz w:val="28"/>
          <w:szCs w:val="28"/>
          <w:lang w:val="vi-VN"/>
        </w:rPr>
      </w:pPr>
      <w:r w:rsidRPr="00CB6950">
        <w:rPr>
          <w:rFonts w:eastAsia=".VnTime" w:cs="Calibri Light"/>
          <w:sz w:val="28"/>
          <w:szCs w:val="28"/>
          <w:lang w:val="vi-VN"/>
        </w:rPr>
        <w:t xml:space="preserve">a. </w:t>
      </w:r>
      <w:r w:rsidR="00D721BD" w:rsidRPr="00D721BD">
        <w:rPr>
          <w:rFonts w:eastAsia=".VnTime" w:cs="Calibri Light"/>
          <w:sz w:val="28"/>
          <w:szCs w:val="28"/>
          <w:lang w:val="vi-VN"/>
        </w:rPr>
        <w:t>C</w:t>
      </w:r>
      <w:r w:rsidR="00CB6950" w:rsidRPr="00CB6950">
        <w:rPr>
          <w:rFonts w:eastAsia=".VnTime" w:cs="Calibri Light"/>
          <w:sz w:val="28"/>
          <w:szCs w:val="28"/>
          <w:lang w:val="vi-VN"/>
        </w:rPr>
        <w:t>ó t</w:t>
      </w:r>
      <w:r w:rsidRPr="00CB6950">
        <w:rPr>
          <w:rFonts w:eastAsia=".VnTime" w:cs="Calibri Light"/>
          <w:sz w:val="28"/>
          <w:szCs w:val="28"/>
          <w:lang w:val="vi-VN"/>
        </w:rPr>
        <w:t>iếng bắt đầu bằng “g</w:t>
      </w:r>
      <w:r w:rsidR="002611AA" w:rsidRPr="002611AA">
        <w:rPr>
          <w:rFonts w:eastAsia=".VnTime" w:cs="Calibri Light"/>
          <w:sz w:val="28"/>
          <w:szCs w:val="28"/>
          <w:lang w:val="vi-VN"/>
        </w:rPr>
        <w:t>i</w:t>
      </w:r>
      <w:r w:rsidRPr="00CB6950">
        <w:rPr>
          <w:rFonts w:eastAsia=".VnTime" w:cs="Calibri Light"/>
          <w:sz w:val="28"/>
          <w:szCs w:val="28"/>
          <w:lang w:val="vi-VN"/>
        </w:rPr>
        <w:t>”: ………………………………………………………….</w:t>
      </w:r>
    </w:p>
    <w:p w14:paraId="785F127A" w14:textId="0749BA3B" w:rsidR="00C024E7" w:rsidRPr="00CB6950" w:rsidRDefault="00C024E7" w:rsidP="00C024E7">
      <w:pPr>
        <w:spacing w:line="360" w:lineRule="auto"/>
        <w:contextualSpacing/>
        <w:rPr>
          <w:rFonts w:eastAsia=".VnTime" w:cs="Calibri Light"/>
          <w:sz w:val="28"/>
          <w:szCs w:val="28"/>
          <w:lang w:val="vi-VN"/>
        </w:rPr>
      </w:pPr>
      <w:r w:rsidRPr="00CB6950">
        <w:rPr>
          <w:rFonts w:eastAsia=".VnTime" w:cs="Calibri Light"/>
          <w:sz w:val="28"/>
          <w:szCs w:val="28"/>
          <w:lang w:val="vi-VN"/>
        </w:rPr>
        <w:t xml:space="preserve">b. </w:t>
      </w:r>
      <w:r w:rsidR="00D721BD" w:rsidRPr="00D721BD">
        <w:rPr>
          <w:rFonts w:eastAsia=".VnTime" w:cs="Calibri Light"/>
          <w:sz w:val="28"/>
          <w:szCs w:val="28"/>
          <w:lang w:val="vi-VN"/>
        </w:rPr>
        <w:t>C</w:t>
      </w:r>
      <w:r w:rsidR="00CB6950" w:rsidRPr="00CB6950">
        <w:rPr>
          <w:rFonts w:eastAsia=".VnTime" w:cs="Calibri Light"/>
          <w:sz w:val="28"/>
          <w:szCs w:val="28"/>
          <w:lang w:val="vi-VN"/>
        </w:rPr>
        <w:t>ó t</w:t>
      </w:r>
      <w:r w:rsidRPr="00CB6950">
        <w:rPr>
          <w:rFonts w:eastAsia=".VnTime" w:cs="Calibri Light"/>
          <w:sz w:val="28"/>
          <w:szCs w:val="28"/>
          <w:lang w:val="vi-VN"/>
        </w:rPr>
        <w:t>iếng bắt đầu bằng “ch”: ………………………………………………………..</w:t>
      </w:r>
    </w:p>
    <w:p w14:paraId="7254C9D4" w14:textId="136314EC" w:rsidR="00C024E7" w:rsidRPr="00CB6950" w:rsidRDefault="00CB6950" w:rsidP="00C024E7">
      <w:pPr>
        <w:spacing w:line="360" w:lineRule="auto"/>
        <w:contextualSpacing/>
        <w:rPr>
          <w:rFonts w:eastAsia=".VnTime" w:cs="Calibri Light"/>
          <w:sz w:val="28"/>
          <w:szCs w:val="28"/>
          <w:lang w:val="vi-VN"/>
        </w:rPr>
      </w:pPr>
      <w:r w:rsidRPr="00CB6950">
        <w:rPr>
          <w:rFonts w:eastAsia=".VnTime" w:cs="Calibri Light"/>
          <w:sz w:val="28"/>
          <w:szCs w:val="28"/>
          <w:lang w:val="vi-VN"/>
        </w:rPr>
        <w:t xml:space="preserve">c. </w:t>
      </w:r>
      <w:r w:rsidR="00D721BD" w:rsidRPr="00D721BD">
        <w:rPr>
          <w:rFonts w:eastAsia=".VnTime" w:cs="Calibri Light"/>
          <w:sz w:val="28"/>
          <w:szCs w:val="28"/>
          <w:lang w:val="vi-VN"/>
        </w:rPr>
        <w:t>C</w:t>
      </w:r>
      <w:r w:rsidRPr="00CB6950">
        <w:rPr>
          <w:rFonts w:eastAsia=".VnTime" w:cs="Calibri Light"/>
          <w:sz w:val="28"/>
          <w:szCs w:val="28"/>
          <w:lang w:val="vi-VN"/>
        </w:rPr>
        <w:t>ó t</w:t>
      </w:r>
      <w:r w:rsidR="00C024E7" w:rsidRPr="00CB6950">
        <w:rPr>
          <w:rFonts w:eastAsia=".VnTime" w:cs="Calibri Light"/>
          <w:sz w:val="28"/>
          <w:szCs w:val="28"/>
          <w:lang w:val="vi-VN"/>
        </w:rPr>
        <w:t>iếng bắt đầu bằng“tr”:……………………………………………………………..</w:t>
      </w:r>
    </w:p>
    <w:p w14:paraId="2E7D2AEC" w14:textId="67E7D290" w:rsidR="00CB6950" w:rsidRPr="00CB6950" w:rsidRDefault="00CB6950" w:rsidP="00CB6950">
      <w:pPr>
        <w:spacing w:line="360" w:lineRule="auto"/>
        <w:contextualSpacing/>
        <w:rPr>
          <w:rFonts w:eastAsia=".VnTime" w:cs="Calibri Light"/>
          <w:sz w:val="28"/>
          <w:szCs w:val="28"/>
          <w:lang w:val="vi-VN"/>
        </w:rPr>
      </w:pPr>
      <w:r w:rsidRPr="00CB6950">
        <w:rPr>
          <w:rFonts w:eastAsia=".VnTime" w:cs="Calibri Light"/>
          <w:sz w:val="28"/>
          <w:szCs w:val="28"/>
          <w:lang w:val="vi-VN"/>
        </w:rPr>
        <w:t xml:space="preserve">c. </w:t>
      </w:r>
      <w:r w:rsidR="00D721BD">
        <w:rPr>
          <w:rFonts w:eastAsia=".VnTime" w:cs="Calibri Light"/>
          <w:sz w:val="28"/>
          <w:szCs w:val="28"/>
        </w:rPr>
        <w:t>C</w:t>
      </w:r>
      <w:r w:rsidRPr="00CB6950">
        <w:rPr>
          <w:rFonts w:eastAsia=".VnTime" w:cs="Calibri Light"/>
          <w:sz w:val="28"/>
          <w:szCs w:val="28"/>
          <w:lang w:val="vi-VN"/>
        </w:rPr>
        <w:t xml:space="preserve">ó tiếng </w:t>
      </w:r>
      <w:r w:rsidR="002611AA" w:rsidRPr="002611AA">
        <w:rPr>
          <w:rFonts w:eastAsia=".VnTime" w:cs="Calibri Light"/>
          <w:sz w:val="28"/>
          <w:szCs w:val="28"/>
          <w:lang w:val="vi-VN"/>
        </w:rPr>
        <w:t xml:space="preserve">chứa vần </w:t>
      </w:r>
      <w:r w:rsidRPr="00CB6950">
        <w:rPr>
          <w:rFonts w:eastAsia=".VnTime" w:cs="Calibri Light"/>
          <w:sz w:val="28"/>
          <w:szCs w:val="28"/>
          <w:lang w:val="vi-VN"/>
        </w:rPr>
        <w:t>“</w:t>
      </w:r>
      <w:r w:rsidR="002611AA" w:rsidRPr="002611AA">
        <w:rPr>
          <w:rFonts w:eastAsia=".VnTime" w:cs="Calibri Light"/>
          <w:sz w:val="28"/>
          <w:szCs w:val="28"/>
          <w:lang w:val="vi-VN"/>
        </w:rPr>
        <w:t>oanh</w:t>
      </w:r>
      <w:r w:rsidRPr="00CB6950">
        <w:rPr>
          <w:rFonts w:eastAsia=".VnTime" w:cs="Calibri Light"/>
          <w:sz w:val="28"/>
          <w:szCs w:val="28"/>
          <w:lang w:val="vi-VN"/>
        </w:rPr>
        <w:t>”:……………………………………………………………..</w:t>
      </w:r>
    </w:p>
    <w:p w14:paraId="01919C39" w14:textId="2AE2D94A" w:rsidR="00F17C8C" w:rsidRPr="00223C38" w:rsidRDefault="00C63A81" w:rsidP="00752BEB">
      <w:pPr>
        <w:tabs>
          <w:tab w:val="left" w:pos="6975"/>
        </w:tabs>
        <w:spacing w:line="360" w:lineRule="auto"/>
        <w:rPr>
          <w:b/>
          <w:sz w:val="28"/>
          <w:szCs w:val="28"/>
          <w:lang w:val="vi-VN"/>
        </w:rPr>
      </w:pPr>
      <w:r w:rsidRPr="00BE22A5">
        <w:rPr>
          <w:b/>
          <w:bCs/>
          <w:sz w:val="28"/>
          <w:szCs w:val="28"/>
          <w:bdr w:val="none" w:sz="0" w:space="0" w:color="auto" w:frame="1"/>
          <w:lang w:val="it-IT"/>
        </w:rPr>
        <w:t xml:space="preserve">Câu </w:t>
      </w:r>
      <w:r>
        <w:rPr>
          <w:b/>
          <w:bCs/>
          <w:sz w:val="28"/>
          <w:szCs w:val="28"/>
          <w:bdr w:val="none" w:sz="0" w:space="0" w:color="auto" w:frame="1"/>
          <w:lang w:val="it-IT"/>
        </w:rPr>
        <w:t>2</w:t>
      </w:r>
      <w:r w:rsidR="00F17C8C" w:rsidRPr="00223C38">
        <w:rPr>
          <w:b/>
          <w:bCs/>
          <w:sz w:val="28"/>
          <w:szCs w:val="28"/>
          <w:bdr w:val="none" w:sz="0" w:space="0" w:color="auto" w:frame="1"/>
          <w:lang w:val="vi-VN"/>
        </w:rPr>
        <w:t>:</w:t>
      </w:r>
      <w:r w:rsidR="00F17C8C" w:rsidRPr="00223C38">
        <w:rPr>
          <w:b/>
          <w:sz w:val="28"/>
          <w:szCs w:val="28"/>
          <w:lang w:val="vi-VN"/>
        </w:rPr>
        <w:t> Nối các từ ở cột A với từ ở cột B để tạo thành câu thích hợp :</w:t>
      </w:r>
    </w:p>
    <w:p w14:paraId="4A22F1AD" w14:textId="6451CCD5" w:rsidR="00F17C8C" w:rsidRPr="003618BB" w:rsidRDefault="00F17C8C" w:rsidP="00F17C8C">
      <w:pPr>
        <w:shd w:val="clear" w:color="auto" w:fill="FFFFFF"/>
        <w:spacing w:line="276" w:lineRule="auto"/>
        <w:rPr>
          <w:rFonts w:ascii="Arial" w:hAnsi="Arial" w:cs="Arial"/>
        </w:rPr>
      </w:pPr>
      <w:r w:rsidRPr="00037F80">
        <w:rPr>
          <w:noProof/>
          <w:sz w:val="28"/>
          <w:szCs w:val="28"/>
        </w:rPr>
        <w:drawing>
          <wp:inline distT="0" distB="0" distL="0" distR="0" wp14:anchorId="51AADE30" wp14:editId="1C1B7485">
            <wp:extent cx="6022975" cy="1851660"/>
            <wp:effectExtent l="0" t="0" r="15875" b="15240"/>
            <wp:docPr id="2" name="Picture 1" descr="Đề thi học kì 2 lớp 1 môn Tiếng Việt Số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lớp 1 môn Tiếng Việt Số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022975" cy="1851660"/>
                    </a:xfrm>
                    <a:prstGeom prst="rect">
                      <a:avLst/>
                    </a:prstGeom>
                    <a:noFill/>
                    <a:ln>
                      <a:noFill/>
                    </a:ln>
                  </pic:spPr>
                </pic:pic>
              </a:graphicData>
            </a:graphic>
          </wp:inline>
        </w:drawing>
      </w:r>
    </w:p>
    <w:p w14:paraId="399E51D1" w14:textId="3BC9CBE6" w:rsidR="00F17C8C" w:rsidRPr="00BF520E" w:rsidRDefault="00C63A81" w:rsidP="00F17C8C">
      <w:pPr>
        <w:spacing w:line="276" w:lineRule="auto"/>
        <w:rPr>
          <w:b/>
          <w:sz w:val="28"/>
          <w:szCs w:val="28"/>
        </w:rPr>
      </w:pPr>
      <w:r w:rsidRPr="00BE22A5">
        <w:rPr>
          <w:b/>
          <w:bCs/>
          <w:sz w:val="28"/>
          <w:szCs w:val="28"/>
          <w:bdr w:val="none" w:sz="0" w:space="0" w:color="auto" w:frame="1"/>
          <w:lang w:val="it-IT"/>
        </w:rPr>
        <w:t xml:space="preserve">Câu </w:t>
      </w:r>
      <w:r w:rsidRPr="00C63A81">
        <w:rPr>
          <w:b/>
          <w:bCs/>
          <w:sz w:val="28"/>
          <w:szCs w:val="28"/>
          <w:bdr w:val="none" w:sz="0" w:space="0" w:color="auto" w:frame="1"/>
          <w:lang w:val="it-IT"/>
        </w:rPr>
        <w:t>3</w:t>
      </w:r>
      <w:r w:rsidR="00F17C8C" w:rsidRPr="00C63A81">
        <w:rPr>
          <w:b/>
          <w:sz w:val="28"/>
          <w:szCs w:val="28"/>
        </w:rPr>
        <w:t>:</w:t>
      </w:r>
      <w:r w:rsidR="00F17C8C" w:rsidRPr="00BF520E">
        <w:rPr>
          <w:b/>
          <w:sz w:val="28"/>
          <w:szCs w:val="28"/>
        </w:rPr>
        <w:t xml:space="preserve"> Xếp các từ sau thành câu và viết lại câu:</w:t>
      </w:r>
    </w:p>
    <w:p w14:paraId="09B5874F" w14:textId="77777777" w:rsidR="00F17C8C" w:rsidRPr="00466380" w:rsidRDefault="00F17C8C" w:rsidP="00F17C8C">
      <w:pPr>
        <w:spacing w:line="360" w:lineRule="auto"/>
        <w:ind w:left="360"/>
        <w:rPr>
          <w:sz w:val="28"/>
          <w:szCs w:val="28"/>
        </w:rPr>
      </w:pPr>
      <w:r w:rsidRPr="00466380">
        <w:rPr>
          <w:sz w:val="28"/>
          <w:szCs w:val="28"/>
        </w:rPr>
        <w:t>a/ bé, thích, tắm, đi, biển</w:t>
      </w:r>
    </w:p>
    <w:p w14:paraId="1414A703" w14:textId="77777777" w:rsidR="00F17C8C" w:rsidRPr="00466380" w:rsidRDefault="00F17C8C" w:rsidP="00F17C8C">
      <w:pPr>
        <w:spacing w:line="360" w:lineRule="auto"/>
        <w:ind w:left="360"/>
        <w:rPr>
          <w:sz w:val="28"/>
          <w:szCs w:val="28"/>
        </w:rPr>
      </w:pPr>
      <w:r w:rsidRPr="00466380">
        <w:rPr>
          <w:sz w:val="28"/>
          <w:szCs w:val="28"/>
        </w:rPr>
        <w:t>…………………………………………………………………………………………</w:t>
      </w:r>
    </w:p>
    <w:p w14:paraId="7757D23D" w14:textId="77777777" w:rsidR="00F17C8C" w:rsidRPr="00466380" w:rsidRDefault="00F17C8C" w:rsidP="00F17C8C">
      <w:pPr>
        <w:spacing w:line="360" w:lineRule="auto"/>
        <w:ind w:left="360"/>
        <w:rPr>
          <w:sz w:val="28"/>
          <w:szCs w:val="28"/>
        </w:rPr>
      </w:pPr>
      <w:r w:rsidRPr="00466380">
        <w:rPr>
          <w:sz w:val="28"/>
          <w:szCs w:val="28"/>
        </w:rPr>
        <w:t>b</w:t>
      </w:r>
      <w:r>
        <w:rPr>
          <w:sz w:val="28"/>
          <w:szCs w:val="28"/>
        </w:rPr>
        <w:t>/bạn Hoa, môn Tiếng Việt</w:t>
      </w:r>
      <w:r w:rsidRPr="00466380">
        <w:rPr>
          <w:sz w:val="28"/>
          <w:szCs w:val="28"/>
        </w:rPr>
        <w:t>, thích, học, rất</w:t>
      </w:r>
    </w:p>
    <w:p w14:paraId="7F29582E" w14:textId="77777777" w:rsidR="00F17C8C" w:rsidRDefault="00F17C8C" w:rsidP="00F17C8C">
      <w:pPr>
        <w:shd w:val="clear" w:color="auto" w:fill="FFFFFF"/>
        <w:spacing w:line="360" w:lineRule="auto"/>
        <w:rPr>
          <w:b/>
          <w:bCs/>
          <w:sz w:val="28"/>
          <w:szCs w:val="28"/>
          <w:u w:val="single"/>
          <w:bdr w:val="none" w:sz="0" w:space="0" w:color="auto" w:frame="1"/>
        </w:rPr>
      </w:pPr>
      <w:r>
        <w:rPr>
          <w:sz w:val="28"/>
          <w:szCs w:val="28"/>
        </w:rPr>
        <w:t xml:space="preserve">     </w:t>
      </w:r>
      <w:r w:rsidRPr="00466380">
        <w:rPr>
          <w:sz w:val="28"/>
          <w:szCs w:val="28"/>
        </w:rPr>
        <w:t>………………………………………………………………………………</w:t>
      </w:r>
      <w:r>
        <w:rPr>
          <w:sz w:val="28"/>
          <w:szCs w:val="28"/>
        </w:rPr>
        <w:t>................</w:t>
      </w:r>
    </w:p>
    <w:p w14:paraId="53C7D7A3" w14:textId="77777777" w:rsidR="007D3DFA" w:rsidRPr="00361C7C" w:rsidRDefault="00F17C8C" w:rsidP="007D3DFA">
      <w:pPr>
        <w:tabs>
          <w:tab w:val="left" w:pos="1005"/>
        </w:tabs>
        <w:spacing w:line="360" w:lineRule="auto"/>
        <w:rPr>
          <w:b/>
          <w:sz w:val="28"/>
          <w:szCs w:val="28"/>
          <w:lang w:val="pt-BR"/>
        </w:rPr>
      </w:pPr>
      <w:r w:rsidRPr="0069324E">
        <w:rPr>
          <w:b/>
          <w:noProof/>
        </w:rPr>
        <w:drawing>
          <wp:anchor distT="0" distB="0" distL="0" distR="0" simplePos="0" relativeHeight="251659264" behindDoc="0" locked="0" layoutInCell="1" allowOverlap="1" wp14:anchorId="104567C6" wp14:editId="58AAE0FC">
            <wp:simplePos x="0" y="0"/>
            <wp:positionH relativeFrom="page">
              <wp:posOffset>1302385</wp:posOffset>
            </wp:positionH>
            <wp:positionV relativeFrom="paragraph">
              <wp:posOffset>372745</wp:posOffset>
            </wp:positionV>
            <wp:extent cx="2835910" cy="1690370"/>
            <wp:effectExtent l="0" t="0" r="254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591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A81" w:rsidRPr="00C63A81">
        <w:rPr>
          <w:b/>
          <w:bCs/>
          <w:sz w:val="28"/>
          <w:szCs w:val="28"/>
          <w:bdr w:val="none" w:sz="0" w:space="0" w:color="auto" w:frame="1"/>
          <w:lang w:val="it-IT"/>
        </w:rPr>
        <w:t xml:space="preserve"> </w:t>
      </w:r>
      <w:r w:rsidR="00C63A81" w:rsidRPr="00BE22A5">
        <w:rPr>
          <w:b/>
          <w:bCs/>
          <w:sz w:val="28"/>
          <w:szCs w:val="28"/>
          <w:bdr w:val="none" w:sz="0" w:space="0" w:color="auto" w:frame="1"/>
          <w:lang w:val="it-IT"/>
        </w:rPr>
        <w:t xml:space="preserve">Câu </w:t>
      </w:r>
      <w:r w:rsidR="00C63A81">
        <w:rPr>
          <w:b/>
          <w:bCs/>
          <w:sz w:val="28"/>
          <w:szCs w:val="28"/>
          <w:bdr w:val="none" w:sz="0" w:space="0" w:color="auto" w:frame="1"/>
          <w:lang w:val="it-IT"/>
        </w:rPr>
        <w:t>4</w:t>
      </w:r>
      <w:r w:rsidRPr="00C63A81">
        <w:rPr>
          <w:b/>
          <w:sz w:val="28"/>
          <w:szCs w:val="28"/>
        </w:rPr>
        <w:t xml:space="preserve">: </w:t>
      </w:r>
      <w:r w:rsidR="007D3DFA" w:rsidRPr="00361C7C">
        <w:rPr>
          <w:b/>
          <w:kern w:val="2"/>
          <w:sz w:val="28"/>
          <w:szCs w:val="28"/>
          <w:lang w:val="nl-NL"/>
        </w:rPr>
        <w:t>Quan sát tranh và viết 1 – 2 câu phù hợp theo nội dung của bức tranh</w:t>
      </w:r>
      <w:r w:rsidR="007D3DFA" w:rsidRPr="00361C7C">
        <w:rPr>
          <w:rStyle w:val="Strong"/>
          <w:b w:val="0"/>
          <w:sz w:val="28"/>
          <w:szCs w:val="28"/>
          <w:bdr w:val="none" w:sz="0" w:space="0" w:color="auto" w:frame="1"/>
          <w:shd w:val="clear" w:color="auto" w:fill="FFFFFF"/>
          <w:lang w:val="pt-BR"/>
        </w:rPr>
        <w:t>.</w:t>
      </w:r>
      <w:r w:rsidR="007D3DFA" w:rsidRPr="00361C7C">
        <w:rPr>
          <w:b/>
          <w:sz w:val="28"/>
          <w:szCs w:val="28"/>
          <w:lang w:val="pt-BR"/>
        </w:rPr>
        <w:t xml:space="preserve"> </w:t>
      </w:r>
    </w:p>
    <w:tbl>
      <w:tblPr>
        <w:tblW w:w="9659" w:type="dxa"/>
        <w:jc w:val="center"/>
        <w:tblLayout w:type="fixed"/>
        <w:tblCellMar>
          <w:left w:w="0" w:type="dxa"/>
          <w:right w:w="0" w:type="dxa"/>
        </w:tblCellMar>
        <w:tblLook w:val="04A0" w:firstRow="1" w:lastRow="0" w:firstColumn="1" w:lastColumn="0" w:noHBand="0" w:noVBand="1"/>
      </w:tblPr>
      <w:tblGrid>
        <w:gridCol w:w="238"/>
        <w:gridCol w:w="83"/>
        <w:gridCol w:w="161"/>
        <w:gridCol w:w="161"/>
        <w:gridCol w:w="161"/>
        <w:gridCol w:w="161"/>
        <w:gridCol w:w="161"/>
        <w:gridCol w:w="165"/>
        <w:gridCol w:w="157"/>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gridCol w:w="161"/>
      </w:tblGrid>
      <w:tr w:rsidR="001A039F" w:rsidRPr="00A9234C" w14:paraId="0A7E2442" w14:textId="77777777" w:rsidTr="001A039F">
        <w:trPr>
          <w:trHeight w:hRule="exact" w:val="150"/>
          <w:jc w:val="center"/>
        </w:trPr>
        <w:tc>
          <w:tcPr>
            <w:tcW w:w="238" w:type="dxa"/>
            <w:tcBorders>
              <w:top w:val="single" w:sz="2" w:space="0" w:color="auto"/>
              <w:left w:val="single" w:sz="2" w:space="0" w:color="auto"/>
              <w:bottom w:val="dotted" w:sz="4" w:space="0" w:color="666699"/>
              <w:right w:val="dotted" w:sz="4" w:space="0" w:color="666699"/>
            </w:tcBorders>
          </w:tcPr>
          <w:p w14:paraId="0023A1A9" w14:textId="77777777" w:rsidR="0060529F" w:rsidRPr="007D3DFA" w:rsidRDefault="0060529F" w:rsidP="00F0372B">
            <w:pPr>
              <w:spacing w:line="360" w:lineRule="auto"/>
              <w:rPr>
                <w:rFonts w:asciiTheme="majorHAnsi" w:hAnsiTheme="majorHAnsi" w:cstheme="majorHAnsi"/>
                <w:color w:val="FF0000"/>
                <w:sz w:val="28"/>
                <w:szCs w:val="28"/>
                <w:lang w:val="pt-BR"/>
              </w:rPr>
            </w:pPr>
          </w:p>
        </w:tc>
        <w:tc>
          <w:tcPr>
            <w:tcW w:w="83" w:type="dxa"/>
            <w:tcBorders>
              <w:top w:val="single" w:sz="2" w:space="0" w:color="auto"/>
              <w:left w:val="dotted" w:sz="4" w:space="0" w:color="666699"/>
              <w:bottom w:val="dotted" w:sz="4" w:space="0" w:color="666699"/>
              <w:right w:val="dotted" w:sz="4" w:space="0" w:color="666699"/>
            </w:tcBorders>
          </w:tcPr>
          <w:p w14:paraId="71FD824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57C766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32D718B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00DC39B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1B9FDAE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E9DC88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5" w:type="dxa"/>
            <w:tcBorders>
              <w:top w:val="single" w:sz="2" w:space="0" w:color="auto"/>
              <w:left w:val="dotted" w:sz="4" w:space="0" w:color="666699"/>
              <w:bottom w:val="dotted" w:sz="4" w:space="0" w:color="666699"/>
              <w:right w:val="single" w:sz="2" w:space="0" w:color="auto"/>
            </w:tcBorders>
          </w:tcPr>
          <w:p w14:paraId="6623BF7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57" w:type="dxa"/>
            <w:tcBorders>
              <w:top w:val="single" w:sz="2" w:space="0" w:color="auto"/>
              <w:left w:val="single" w:sz="2" w:space="0" w:color="auto"/>
              <w:bottom w:val="dotted" w:sz="4" w:space="0" w:color="666699"/>
              <w:right w:val="dotted" w:sz="4" w:space="0" w:color="666699"/>
            </w:tcBorders>
          </w:tcPr>
          <w:p w14:paraId="04764D7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985CDE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D3804C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591D4B6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53E2457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A90F0E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1575B61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5FD8503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088A84C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515B47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CB92D1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1702DE5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6418582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14FA412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FA3755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1CD8D56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457FD1F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3A6F31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6C92EB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2F132A5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0D4CBE2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427908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0CE01A8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0C67841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7A4248C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BEEFAD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7A1B0B2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7A880F0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50B5E93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DC1DE0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17022C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05F279D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423A0A1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7A3243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8B26EA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504D1BB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392C59A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7577206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7623AC2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518FEA4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191B496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6DB192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E60E43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462076F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668098C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E72DDB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7B0AF3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603F977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02A1B38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1071F87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7F56020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21992070" w14:textId="77777777" w:rsidR="0060529F" w:rsidRPr="00A9234C" w:rsidRDefault="0060529F" w:rsidP="00F0372B">
            <w:pPr>
              <w:spacing w:line="360" w:lineRule="auto"/>
              <w:rPr>
                <w:rFonts w:asciiTheme="majorHAnsi" w:hAnsiTheme="majorHAnsi" w:cstheme="majorHAnsi"/>
                <w:color w:val="FF0000"/>
                <w:sz w:val="28"/>
                <w:szCs w:val="28"/>
                <w:lang w:val="vi-VN"/>
              </w:rPr>
            </w:pPr>
          </w:p>
        </w:tc>
      </w:tr>
      <w:tr w:rsidR="001A039F" w:rsidRPr="00A9234C" w14:paraId="546D877E" w14:textId="77777777" w:rsidTr="001A039F">
        <w:trPr>
          <w:trHeight w:hRule="exact" w:val="150"/>
          <w:jc w:val="center"/>
        </w:trPr>
        <w:tc>
          <w:tcPr>
            <w:tcW w:w="238" w:type="dxa"/>
            <w:tcBorders>
              <w:top w:val="dotted" w:sz="4" w:space="0" w:color="666699"/>
              <w:left w:val="single" w:sz="2" w:space="0" w:color="auto"/>
              <w:bottom w:val="dotted" w:sz="4" w:space="0" w:color="666699"/>
              <w:right w:val="dotted" w:sz="4" w:space="0" w:color="666699"/>
            </w:tcBorders>
          </w:tcPr>
          <w:p w14:paraId="2441BAF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08AE580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3746E5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4B90ED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A7B19C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F98F90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A96668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5" w:type="dxa"/>
            <w:tcBorders>
              <w:top w:val="dotted" w:sz="4" w:space="0" w:color="666699"/>
              <w:left w:val="dotted" w:sz="4" w:space="0" w:color="666699"/>
              <w:bottom w:val="dotted" w:sz="4" w:space="0" w:color="666699"/>
              <w:right w:val="single" w:sz="2" w:space="0" w:color="auto"/>
            </w:tcBorders>
          </w:tcPr>
          <w:p w14:paraId="16E8DD0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57" w:type="dxa"/>
            <w:tcBorders>
              <w:top w:val="dotted" w:sz="4" w:space="0" w:color="666699"/>
              <w:left w:val="single" w:sz="2" w:space="0" w:color="auto"/>
              <w:bottom w:val="dotted" w:sz="4" w:space="0" w:color="666699"/>
              <w:right w:val="dotted" w:sz="4" w:space="0" w:color="666699"/>
            </w:tcBorders>
          </w:tcPr>
          <w:p w14:paraId="7E73488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7B242B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CB6B1C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07CE57A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205D5B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4E4E03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B79844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FD5694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9345A1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8716FB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2D771E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1E39B47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6CDE5C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3F4968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9406CD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79CA19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EEEFE4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19D07D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043739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6B72F1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4C9581A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E9AF14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926167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0537C00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46CD766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343FBF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2256B6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09604E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36467AC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8E0862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8881F1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91CF49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76E12DA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7A090B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5DBC56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7B31820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3555E61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B68C5F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D7F64C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B4919A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E69F7D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25569E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1CC1C8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0E704D6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557204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A7DE77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B255F0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73BB5C3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75CCBD0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A7CD83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27F76A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EF7686A" w14:textId="77777777" w:rsidR="0060529F" w:rsidRPr="00A9234C" w:rsidRDefault="0060529F" w:rsidP="00F0372B">
            <w:pPr>
              <w:spacing w:line="360" w:lineRule="auto"/>
              <w:rPr>
                <w:rFonts w:asciiTheme="majorHAnsi" w:hAnsiTheme="majorHAnsi" w:cstheme="majorHAnsi"/>
                <w:color w:val="FF0000"/>
                <w:sz w:val="28"/>
                <w:szCs w:val="28"/>
                <w:lang w:val="vi-VN"/>
              </w:rPr>
            </w:pPr>
          </w:p>
        </w:tc>
      </w:tr>
      <w:tr w:rsidR="001A039F" w:rsidRPr="00A9234C" w14:paraId="34E855B5" w14:textId="77777777" w:rsidTr="001A039F">
        <w:trPr>
          <w:trHeight w:hRule="exact" w:val="150"/>
          <w:jc w:val="center"/>
        </w:trPr>
        <w:tc>
          <w:tcPr>
            <w:tcW w:w="238" w:type="dxa"/>
            <w:tcBorders>
              <w:top w:val="dotted" w:sz="4" w:space="0" w:color="666699"/>
              <w:left w:val="single" w:sz="2" w:space="0" w:color="auto"/>
              <w:bottom w:val="dotted" w:sz="4" w:space="0" w:color="666699"/>
              <w:right w:val="dotted" w:sz="4" w:space="0" w:color="666699"/>
            </w:tcBorders>
          </w:tcPr>
          <w:p w14:paraId="08F3D69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0D7B8B2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79681D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4007FD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6235D17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5B1CB6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0D5DE7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5" w:type="dxa"/>
            <w:tcBorders>
              <w:top w:val="dotted" w:sz="4" w:space="0" w:color="666699"/>
              <w:left w:val="dotted" w:sz="4" w:space="0" w:color="666699"/>
              <w:bottom w:val="dotted" w:sz="4" w:space="0" w:color="666699"/>
              <w:right w:val="single" w:sz="2" w:space="0" w:color="auto"/>
            </w:tcBorders>
          </w:tcPr>
          <w:p w14:paraId="37C4CBE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57" w:type="dxa"/>
            <w:tcBorders>
              <w:top w:val="dotted" w:sz="4" w:space="0" w:color="666699"/>
              <w:left w:val="single" w:sz="2" w:space="0" w:color="auto"/>
              <w:bottom w:val="dotted" w:sz="4" w:space="0" w:color="666699"/>
              <w:right w:val="dotted" w:sz="4" w:space="0" w:color="666699"/>
            </w:tcBorders>
          </w:tcPr>
          <w:p w14:paraId="13CF581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473A89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417D68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118E47A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A5E704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4066BF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56905E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915201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A7D588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5BA90D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153080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1967EDC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4319C13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E1701B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3AAEC4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F365AB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3432E4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352D65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BF5E08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12B3B73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387C15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A103D8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C16577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02632C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4766E6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E775B0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3EB4EE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53E61A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53477C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8E373F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8E4BBC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6A055E9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6B0BC79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DF5A14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33A346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3AFA4CE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F653E2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A0EC1F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333685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6635812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DA8A8F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A65BBA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BDCE5E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146CF93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33A2215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DE565A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478FB0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0043FDA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4B67115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C11F5E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812797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7CB14C3" w14:textId="77777777" w:rsidR="0060529F" w:rsidRPr="00A9234C" w:rsidRDefault="0060529F" w:rsidP="00F0372B">
            <w:pPr>
              <w:spacing w:line="360" w:lineRule="auto"/>
              <w:rPr>
                <w:rFonts w:asciiTheme="majorHAnsi" w:hAnsiTheme="majorHAnsi" w:cstheme="majorHAnsi"/>
                <w:color w:val="FF0000"/>
                <w:sz w:val="28"/>
                <w:szCs w:val="28"/>
                <w:lang w:val="vi-VN"/>
              </w:rPr>
            </w:pPr>
          </w:p>
        </w:tc>
      </w:tr>
      <w:tr w:rsidR="001A039F" w:rsidRPr="00A9234C" w14:paraId="51F87FD6" w14:textId="77777777" w:rsidTr="001A039F">
        <w:trPr>
          <w:trHeight w:hRule="exact" w:val="150"/>
          <w:jc w:val="center"/>
        </w:trPr>
        <w:tc>
          <w:tcPr>
            <w:tcW w:w="238" w:type="dxa"/>
            <w:tcBorders>
              <w:top w:val="dotted" w:sz="4" w:space="0" w:color="666699"/>
              <w:left w:val="single" w:sz="2" w:space="0" w:color="auto"/>
              <w:bottom w:val="single" w:sz="2" w:space="0" w:color="auto"/>
              <w:right w:val="dotted" w:sz="4" w:space="0" w:color="666699"/>
            </w:tcBorders>
          </w:tcPr>
          <w:p w14:paraId="502CC49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83" w:type="dxa"/>
            <w:tcBorders>
              <w:top w:val="dotted" w:sz="4" w:space="0" w:color="666699"/>
              <w:left w:val="dotted" w:sz="4" w:space="0" w:color="666699"/>
              <w:bottom w:val="single" w:sz="2" w:space="0" w:color="auto"/>
              <w:right w:val="dotted" w:sz="4" w:space="0" w:color="666699"/>
            </w:tcBorders>
          </w:tcPr>
          <w:p w14:paraId="607DB0E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50F8CA5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737824F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632E964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0D491D4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8F6138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5" w:type="dxa"/>
            <w:tcBorders>
              <w:top w:val="dotted" w:sz="4" w:space="0" w:color="666699"/>
              <w:left w:val="dotted" w:sz="4" w:space="0" w:color="666699"/>
              <w:bottom w:val="single" w:sz="2" w:space="0" w:color="auto"/>
              <w:right w:val="single" w:sz="2" w:space="0" w:color="auto"/>
            </w:tcBorders>
          </w:tcPr>
          <w:p w14:paraId="2358D66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57" w:type="dxa"/>
            <w:tcBorders>
              <w:top w:val="dotted" w:sz="4" w:space="0" w:color="666699"/>
              <w:left w:val="single" w:sz="2" w:space="0" w:color="auto"/>
              <w:bottom w:val="single" w:sz="2" w:space="0" w:color="auto"/>
              <w:right w:val="dotted" w:sz="4" w:space="0" w:color="666699"/>
            </w:tcBorders>
          </w:tcPr>
          <w:p w14:paraId="2224E5A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C8B547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0835464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7ED6103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7538386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08D903D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0876088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33321BA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245CA69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170F56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5827F5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6A5C75D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782274C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5CE6D9C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F3E495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33906D7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46C4466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2CE6F0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487536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0697CF9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0902C13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9BB6F7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6B0E8B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3BDBF02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7F98A27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D9DA61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3F8B75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379D496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28170B3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715A89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4F1E63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3F190C9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3F04E36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995E65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6B2DA0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5663BF8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4BB838B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565DDE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5FFE39E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36FF8D0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04D173E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2570C4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07FBB1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0F39486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239AA81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F2EBDE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F37974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52B2D17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311A79D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5FC08B5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8AD58F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2D3B2B4A" w14:textId="77777777" w:rsidR="0060529F" w:rsidRPr="00A9234C" w:rsidRDefault="0060529F" w:rsidP="00F0372B">
            <w:pPr>
              <w:spacing w:line="360" w:lineRule="auto"/>
              <w:rPr>
                <w:rFonts w:asciiTheme="majorHAnsi" w:hAnsiTheme="majorHAnsi" w:cstheme="majorHAnsi"/>
                <w:color w:val="FF0000"/>
                <w:sz w:val="28"/>
                <w:szCs w:val="28"/>
                <w:lang w:val="vi-VN"/>
              </w:rPr>
            </w:pPr>
          </w:p>
        </w:tc>
      </w:tr>
      <w:tr w:rsidR="001A039F" w:rsidRPr="00A9234C" w14:paraId="13AFBB67" w14:textId="77777777" w:rsidTr="001A039F">
        <w:trPr>
          <w:trHeight w:hRule="exact" w:val="150"/>
          <w:jc w:val="center"/>
        </w:trPr>
        <w:tc>
          <w:tcPr>
            <w:tcW w:w="238" w:type="dxa"/>
            <w:tcBorders>
              <w:top w:val="single" w:sz="2" w:space="0" w:color="auto"/>
              <w:left w:val="single" w:sz="2" w:space="0" w:color="auto"/>
              <w:bottom w:val="dotted" w:sz="4" w:space="0" w:color="666699"/>
              <w:right w:val="dotted" w:sz="4" w:space="0" w:color="666699"/>
            </w:tcBorders>
          </w:tcPr>
          <w:p w14:paraId="454D194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83" w:type="dxa"/>
            <w:tcBorders>
              <w:top w:val="single" w:sz="2" w:space="0" w:color="auto"/>
              <w:left w:val="dotted" w:sz="4" w:space="0" w:color="666699"/>
              <w:bottom w:val="dotted" w:sz="4" w:space="0" w:color="666699"/>
              <w:right w:val="dotted" w:sz="4" w:space="0" w:color="666699"/>
            </w:tcBorders>
          </w:tcPr>
          <w:p w14:paraId="39D0494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0699273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3C82B98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7E13771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BCD409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1C32DAF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5" w:type="dxa"/>
            <w:tcBorders>
              <w:top w:val="single" w:sz="2" w:space="0" w:color="auto"/>
              <w:left w:val="dotted" w:sz="4" w:space="0" w:color="666699"/>
              <w:bottom w:val="dotted" w:sz="4" w:space="0" w:color="666699"/>
              <w:right w:val="single" w:sz="2" w:space="0" w:color="auto"/>
            </w:tcBorders>
          </w:tcPr>
          <w:p w14:paraId="6606D28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57" w:type="dxa"/>
            <w:tcBorders>
              <w:top w:val="single" w:sz="2" w:space="0" w:color="auto"/>
              <w:left w:val="single" w:sz="2" w:space="0" w:color="auto"/>
              <w:bottom w:val="dotted" w:sz="4" w:space="0" w:color="666699"/>
              <w:right w:val="dotted" w:sz="4" w:space="0" w:color="666699"/>
            </w:tcBorders>
          </w:tcPr>
          <w:p w14:paraId="2EC66F1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0DA1739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05DD443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148E1D2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2B01966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76F46F9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1A6AFE0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15A12A1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62D8876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7CE519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311D781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5294902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2869F4F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03E688D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3E1B3D1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3602CD8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2492B24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ACDC3D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32DE6FC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1A734EB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549F43A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7CF4407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1597E9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215AB97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308A6DD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9A58A6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EBA95E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0716E4D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1455DF0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3D5AD27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049B3F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0688F6A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4F6C015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7D7B82A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06500EA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484F936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2FD6DC1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0C639F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FABA4B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66DB838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0E50E97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51187E6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33B4F90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40C328D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1A026DA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6A35D70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2E86A08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7DC8257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single" w:sz="2" w:space="0" w:color="auto"/>
              <w:bottom w:val="dotted" w:sz="4" w:space="0" w:color="666699"/>
              <w:right w:val="dotted" w:sz="4" w:space="0" w:color="666699"/>
            </w:tcBorders>
          </w:tcPr>
          <w:p w14:paraId="0253283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4B39BC5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dotted" w:sz="4" w:space="0" w:color="666699"/>
            </w:tcBorders>
          </w:tcPr>
          <w:p w14:paraId="00FB159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single" w:sz="2" w:space="0" w:color="auto"/>
              <w:left w:val="dotted" w:sz="4" w:space="0" w:color="666699"/>
              <w:bottom w:val="dotted" w:sz="4" w:space="0" w:color="666699"/>
              <w:right w:val="single" w:sz="2" w:space="0" w:color="auto"/>
            </w:tcBorders>
          </w:tcPr>
          <w:p w14:paraId="3B785DB5" w14:textId="77777777" w:rsidR="0060529F" w:rsidRPr="00A9234C" w:rsidRDefault="0060529F" w:rsidP="00F0372B">
            <w:pPr>
              <w:spacing w:line="360" w:lineRule="auto"/>
              <w:rPr>
                <w:rFonts w:asciiTheme="majorHAnsi" w:hAnsiTheme="majorHAnsi" w:cstheme="majorHAnsi"/>
                <w:color w:val="FF0000"/>
                <w:sz w:val="28"/>
                <w:szCs w:val="28"/>
                <w:lang w:val="vi-VN"/>
              </w:rPr>
            </w:pPr>
          </w:p>
        </w:tc>
      </w:tr>
      <w:tr w:rsidR="001A039F" w:rsidRPr="00A9234C" w14:paraId="74DA28F6" w14:textId="77777777" w:rsidTr="001A039F">
        <w:trPr>
          <w:trHeight w:hRule="exact" w:val="150"/>
          <w:jc w:val="center"/>
        </w:trPr>
        <w:tc>
          <w:tcPr>
            <w:tcW w:w="238" w:type="dxa"/>
            <w:tcBorders>
              <w:top w:val="dotted" w:sz="4" w:space="0" w:color="666699"/>
              <w:left w:val="single" w:sz="2" w:space="0" w:color="auto"/>
              <w:bottom w:val="dotted" w:sz="4" w:space="0" w:color="666699"/>
              <w:right w:val="dotted" w:sz="4" w:space="0" w:color="666699"/>
            </w:tcBorders>
          </w:tcPr>
          <w:p w14:paraId="57B52AC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5C36A4E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761FE6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568806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5125C2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C6676F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1EE0AE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5" w:type="dxa"/>
            <w:tcBorders>
              <w:top w:val="dotted" w:sz="4" w:space="0" w:color="666699"/>
              <w:left w:val="dotted" w:sz="4" w:space="0" w:color="666699"/>
              <w:bottom w:val="dotted" w:sz="4" w:space="0" w:color="666699"/>
              <w:right w:val="single" w:sz="2" w:space="0" w:color="auto"/>
            </w:tcBorders>
          </w:tcPr>
          <w:p w14:paraId="642492A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57" w:type="dxa"/>
            <w:tcBorders>
              <w:top w:val="dotted" w:sz="4" w:space="0" w:color="666699"/>
              <w:left w:val="single" w:sz="2" w:space="0" w:color="auto"/>
              <w:bottom w:val="dotted" w:sz="4" w:space="0" w:color="666699"/>
              <w:right w:val="dotted" w:sz="4" w:space="0" w:color="666699"/>
            </w:tcBorders>
          </w:tcPr>
          <w:p w14:paraId="6A1B425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2CC375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F736EC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6A6E8DC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E420D4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704D5B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F8743F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134731F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D53FB3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9DA235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08A5B5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6DF85F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6823B27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C81851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FDBE71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23C995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9D2BB5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469458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59C445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76F6E60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78E41A6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1D686C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DFCC57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65309C9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4F4C4A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D28BBB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EB64A2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6247788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6AE6F1D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8D96E9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873B56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A01F1A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7A05BF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DF5442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544B78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78419FC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89B075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E76104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25BC5B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5BDE23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09C29C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1FC84C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F7F727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6756CA8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7A399D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A51CB4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EF084D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0C25E7D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53C80A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D20FE3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5C5FCA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677B00CA" w14:textId="77777777" w:rsidR="0060529F" w:rsidRPr="00A9234C" w:rsidRDefault="0060529F" w:rsidP="00F0372B">
            <w:pPr>
              <w:spacing w:line="360" w:lineRule="auto"/>
              <w:rPr>
                <w:rFonts w:asciiTheme="majorHAnsi" w:hAnsiTheme="majorHAnsi" w:cstheme="majorHAnsi"/>
                <w:color w:val="FF0000"/>
                <w:sz w:val="28"/>
                <w:szCs w:val="28"/>
                <w:lang w:val="vi-VN"/>
              </w:rPr>
            </w:pPr>
          </w:p>
        </w:tc>
      </w:tr>
      <w:tr w:rsidR="001A039F" w:rsidRPr="00A9234C" w14:paraId="42851080" w14:textId="77777777" w:rsidTr="001A039F">
        <w:trPr>
          <w:trHeight w:hRule="exact" w:val="150"/>
          <w:jc w:val="center"/>
        </w:trPr>
        <w:tc>
          <w:tcPr>
            <w:tcW w:w="238" w:type="dxa"/>
            <w:tcBorders>
              <w:top w:val="dotted" w:sz="4" w:space="0" w:color="666699"/>
              <w:left w:val="single" w:sz="2" w:space="0" w:color="auto"/>
              <w:bottom w:val="dotted" w:sz="4" w:space="0" w:color="666699"/>
              <w:right w:val="dotted" w:sz="4" w:space="0" w:color="666699"/>
            </w:tcBorders>
          </w:tcPr>
          <w:p w14:paraId="70624E9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83" w:type="dxa"/>
            <w:tcBorders>
              <w:top w:val="dotted" w:sz="4" w:space="0" w:color="666699"/>
              <w:left w:val="dotted" w:sz="4" w:space="0" w:color="666699"/>
              <w:bottom w:val="dotted" w:sz="4" w:space="0" w:color="666699"/>
              <w:right w:val="dotted" w:sz="4" w:space="0" w:color="666699"/>
            </w:tcBorders>
          </w:tcPr>
          <w:p w14:paraId="066CEB6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B901A2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0247F91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1E2B1C8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6F1491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18E127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5" w:type="dxa"/>
            <w:tcBorders>
              <w:top w:val="dotted" w:sz="4" w:space="0" w:color="666699"/>
              <w:left w:val="dotted" w:sz="4" w:space="0" w:color="666699"/>
              <w:bottom w:val="dotted" w:sz="4" w:space="0" w:color="666699"/>
              <w:right w:val="single" w:sz="2" w:space="0" w:color="auto"/>
            </w:tcBorders>
          </w:tcPr>
          <w:p w14:paraId="6266EC5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57" w:type="dxa"/>
            <w:tcBorders>
              <w:top w:val="dotted" w:sz="4" w:space="0" w:color="666699"/>
              <w:left w:val="single" w:sz="2" w:space="0" w:color="auto"/>
              <w:bottom w:val="dotted" w:sz="4" w:space="0" w:color="666699"/>
              <w:right w:val="dotted" w:sz="4" w:space="0" w:color="666699"/>
            </w:tcBorders>
          </w:tcPr>
          <w:p w14:paraId="2185BDA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2C915F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75C995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672AA8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805627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19F9CD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350B89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7AC7A7C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87BFBB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774A2E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0994DD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44BB1C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76F0117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2DB94F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CEFB11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26A5B1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536163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6FF1C0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3E3803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49BB0DA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808B98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1C270C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B6D11A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324B16A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5B0B62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747989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0B647E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BF046D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3BDAD0F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48E8CC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BBBCFA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6F1B768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0B9E8F3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CE985D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5C0D79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521C463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21BEEEA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34D6060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11B255C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0192346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60F0025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7297B28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40A8DD4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293EC15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678C15C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042D223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5286F33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1E2D979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dotted" w:sz="4" w:space="0" w:color="666699"/>
              <w:right w:val="dotted" w:sz="4" w:space="0" w:color="666699"/>
            </w:tcBorders>
          </w:tcPr>
          <w:p w14:paraId="561E4DE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63A092E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dotted" w:sz="4" w:space="0" w:color="666699"/>
            </w:tcBorders>
          </w:tcPr>
          <w:p w14:paraId="222F9F6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dotted" w:sz="4" w:space="0" w:color="666699"/>
              <w:right w:val="single" w:sz="2" w:space="0" w:color="auto"/>
            </w:tcBorders>
          </w:tcPr>
          <w:p w14:paraId="1802E7D8" w14:textId="77777777" w:rsidR="0060529F" w:rsidRPr="00A9234C" w:rsidRDefault="0060529F" w:rsidP="00F0372B">
            <w:pPr>
              <w:spacing w:line="360" w:lineRule="auto"/>
              <w:rPr>
                <w:rFonts w:asciiTheme="majorHAnsi" w:hAnsiTheme="majorHAnsi" w:cstheme="majorHAnsi"/>
                <w:color w:val="FF0000"/>
                <w:sz w:val="28"/>
                <w:szCs w:val="28"/>
                <w:lang w:val="vi-VN"/>
              </w:rPr>
            </w:pPr>
          </w:p>
        </w:tc>
      </w:tr>
      <w:tr w:rsidR="001A039F" w:rsidRPr="00A9234C" w14:paraId="44DC47B3" w14:textId="77777777" w:rsidTr="001A039F">
        <w:trPr>
          <w:trHeight w:hRule="exact" w:val="150"/>
          <w:jc w:val="center"/>
        </w:trPr>
        <w:tc>
          <w:tcPr>
            <w:tcW w:w="238" w:type="dxa"/>
            <w:tcBorders>
              <w:top w:val="dotted" w:sz="4" w:space="0" w:color="666699"/>
              <w:left w:val="single" w:sz="2" w:space="0" w:color="auto"/>
              <w:bottom w:val="single" w:sz="2" w:space="0" w:color="auto"/>
              <w:right w:val="dotted" w:sz="4" w:space="0" w:color="666699"/>
            </w:tcBorders>
          </w:tcPr>
          <w:p w14:paraId="05D6DFD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83" w:type="dxa"/>
            <w:tcBorders>
              <w:top w:val="dotted" w:sz="4" w:space="0" w:color="666699"/>
              <w:left w:val="dotted" w:sz="4" w:space="0" w:color="666699"/>
              <w:bottom w:val="single" w:sz="2" w:space="0" w:color="auto"/>
              <w:right w:val="dotted" w:sz="4" w:space="0" w:color="666699"/>
            </w:tcBorders>
          </w:tcPr>
          <w:p w14:paraId="1F55C65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8A7014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79E7C19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4AFA0FA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636444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AE5C81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5" w:type="dxa"/>
            <w:tcBorders>
              <w:top w:val="dotted" w:sz="4" w:space="0" w:color="666699"/>
              <w:left w:val="dotted" w:sz="4" w:space="0" w:color="666699"/>
              <w:bottom w:val="single" w:sz="2" w:space="0" w:color="auto"/>
              <w:right w:val="single" w:sz="2" w:space="0" w:color="auto"/>
            </w:tcBorders>
          </w:tcPr>
          <w:p w14:paraId="7C38BBE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57" w:type="dxa"/>
            <w:tcBorders>
              <w:top w:val="dotted" w:sz="4" w:space="0" w:color="666699"/>
              <w:left w:val="single" w:sz="2" w:space="0" w:color="auto"/>
              <w:bottom w:val="single" w:sz="2" w:space="0" w:color="auto"/>
              <w:right w:val="dotted" w:sz="4" w:space="0" w:color="666699"/>
            </w:tcBorders>
          </w:tcPr>
          <w:p w14:paraId="278D0EDE"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698029F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4D8032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1DFF2354"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5FFB0DB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D4A8BF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6FE82BB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38E1F30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4F3554F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C0895F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006EEF1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3AD71993"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68FCFC8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C70FAC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2552349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5DB8151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7A0EE35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2834200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72BC7E08"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443BF78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4B941BB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0BF7DFE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F5538AC"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436BE83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1DB855A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3B9DE8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C9B91A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072E8F21"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20359CF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3D3572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DC2EEC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5A4DFA1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7C8022F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5ACB2D8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F9FA549"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6A94AF4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6515BEEA"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0E49FBB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474A53C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097BD66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6EDCE53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2B533B5D"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33192F5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6839B3D5"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08B4D80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CD17D96"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2BCB9792"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3C8278BB"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single" w:sz="2" w:space="0" w:color="auto"/>
              <w:bottom w:val="single" w:sz="2" w:space="0" w:color="auto"/>
              <w:right w:val="dotted" w:sz="4" w:space="0" w:color="666699"/>
            </w:tcBorders>
          </w:tcPr>
          <w:p w14:paraId="745E7CB7"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67E37010"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dotted" w:sz="4" w:space="0" w:color="666699"/>
            </w:tcBorders>
          </w:tcPr>
          <w:p w14:paraId="1B4F121F" w14:textId="77777777" w:rsidR="0060529F" w:rsidRPr="00A9234C" w:rsidRDefault="0060529F" w:rsidP="00F0372B">
            <w:pPr>
              <w:spacing w:line="360" w:lineRule="auto"/>
              <w:rPr>
                <w:rFonts w:asciiTheme="majorHAnsi" w:hAnsiTheme="majorHAnsi" w:cstheme="majorHAnsi"/>
                <w:color w:val="FF0000"/>
                <w:sz w:val="28"/>
                <w:szCs w:val="28"/>
                <w:lang w:val="vi-VN"/>
              </w:rPr>
            </w:pPr>
          </w:p>
        </w:tc>
        <w:tc>
          <w:tcPr>
            <w:tcW w:w="161" w:type="dxa"/>
            <w:tcBorders>
              <w:top w:val="dotted" w:sz="4" w:space="0" w:color="666699"/>
              <w:left w:val="dotted" w:sz="4" w:space="0" w:color="666699"/>
              <w:bottom w:val="single" w:sz="2" w:space="0" w:color="auto"/>
              <w:right w:val="single" w:sz="2" w:space="0" w:color="auto"/>
            </w:tcBorders>
          </w:tcPr>
          <w:p w14:paraId="4376EFDA" w14:textId="77777777" w:rsidR="0060529F" w:rsidRPr="00A9234C" w:rsidRDefault="0060529F" w:rsidP="00F0372B">
            <w:pPr>
              <w:spacing w:line="360" w:lineRule="auto"/>
              <w:rPr>
                <w:rFonts w:asciiTheme="majorHAnsi" w:hAnsiTheme="majorHAnsi" w:cstheme="majorHAnsi"/>
                <w:color w:val="FF0000"/>
                <w:sz w:val="28"/>
                <w:szCs w:val="28"/>
                <w:lang w:val="vi-VN"/>
              </w:rPr>
            </w:pPr>
          </w:p>
        </w:tc>
      </w:tr>
    </w:tbl>
    <w:p w14:paraId="717D9DE4" w14:textId="77777777" w:rsidR="002F66E0" w:rsidRDefault="002F66E0"/>
    <w:sectPr w:rsidR="002F66E0" w:rsidSect="00037F80">
      <w:pgSz w:w="11907" w:h="16840" w:code="9"/>
      <w:pgMar w:top="540" w:right="567" w:bottom="540" w:left="108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21B"/>
    <w:multiLevelType w:val="multilevel"/>
    <w:tmpl w:val="008C321B"/>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1E840C9"/>
    <w:multiLevelType w:val="hybridMultilevel"/>
    <w:tmpl w:val="4676A8A2"/>
    <w:lvl w:ilvl="0" w:tplc="E56AB938">
      <w:start w:val="1"/>
      <w:numFmt w:val="lowerLetter"/>
      <w:lvlText w:val="%1)"/>
      <w:lvlJc w:val="left"/>
      <w:pPr>
        <w:ind w:left="8723" w:hanging="360"/>
      </w:pPr>
      <w:rPr>
        <w:rFonts w:cs="Times New Roman" w:hint="default"/>
      </w:rPr>
    </w:lvl>
    <w:lvl w:ilvl="1" w:tplc="04090019" w:tentative="1">
      <w:start w:val="1"/>
      <w:numFmt w:val="lowerLetter"/>
      <w:lvlText w:val="%2."/>
      <w:lvlJc w:val="left"/>
      <w:pPr>
        <w:ind w:left="9443" w:hanging="360"/>
      </w:pPr>
      <w:rPr>
        <w:rFonts w:cs="Times New Roman"/>
      </w:rPr>
    </w:lvl>
    <w:lvl w:ilvl="2" w:tplc="0409001B" w:tentative="1">
      <w:start w:val="1"/>
      <w:numFmt w:val="lowerRoman"/>
      <w:lvlText w:val="%3."/>
      <w:lvlJc w:val="right"/>
      <w:pPr>
        <w:ind w:left="10163" w:hanging="180"/>
      </w:pPr>
      <w:rPr>
        <w:rFonts w:cs="Times New Roman"/>
      </w:rPr>
    </w:lvl>
    <w:lvl w:ilvl="3" w:tplc="0409000F" w:tentative="1">
      <w:start w:val="1"/>
      <w:numFmt w:val="decimal"/>
      <w:lvlText w:val="%4."/>
      <w:lvlJc w:val="left"/>
      <w:pPr>
        <w:ind w:left="10883" w:hanging="360"/>
      </w:pPr>
      <w:rPr>
        <w:rFonts w:cs="Times New Roman"/>
      </w:rPr>
    </w:lvl>
    <w:lvl w:ilvl="4" w:tplc="04090019" w:tentative="1">
      <w:start w:val="1"/>
      <w:numFmt w:val="lowerLetter"/>
      <w:lvlText w:val="%5."/>
      <w:lvlJc w:val="left"/>
      <w:pPr>
        <w:ind w:left="11603" w:hanging="360"/>
      </w:pPr>
      <w:rPr>
        <w:rFonts w:cs="Times New Roman"/>
      </w:rPr>
    </w:lvl>
    <w:lvl w:ilvl="5" w:tplc="0409001B" w:tentative="1">
      <w:start w:val="1"/>
      <w:numFmt w:val="lowerRoman"/>
      <w:lvlText w:val="%6."/>
      <w:lvlJc w:val="right"/>
      <w:pPr>
        <w:ind w:left="12323" w:hanging="180"/>
      </w:pPr>
      <w:rPr>
        <w:rFonts w:cs="Times New Roman"/>
      </w:rPr>
    </w:lvl>
    <w:lvl w:ilvl="6" w:tplc="0409000F" w:tentative="1">
      <w:start w:val="1"/>
      <w:numFmt w:val="decimal"/>
      <w:lvlText w:val="%7."/>
      <w:lvlJc w:val="left"/>
      <w:pPr>
        <w:ind w:left="13043" w:hanging="360"/>
      </w:pPr>
      <w:rPr>
        <w:rFonts w:cs="Times New Roman"/>
      </w:rPr>
    </w:lvl>
    <w:lvl w:ilvl="7" w:tplc="04090019" w:tentative="1">
      <w:start w:val="1"/>
      <w:numFmt w:val="lowerLetter"/>
      <w:lvlText w:val="%8."/>
      <w:lvlJc w:val="left"/>
      <w:pPr>
        <w:ind w:left="13763" w:hanging="360"/>
      </w:pPr>
      <w:rPr>
        <w:rFonts w:cs="Times New Roman"/>
      </w:rPr>
    </w:lvl>
    <w:lvl w:ilvl="8" w:tplc="0409001B" w:tentative="1">
      <w:start w:val="1"/>
      <w:numFmt w:val="lowerRoman"/>
      <w:lvlText w:val="%9."/>
      <w:lvlJc w:val="right"/>
      <w:pPr>
        <w:ind w:left="14483" w:hanging="180"/>
      </w:pPr>
      <w:rPr>
        <w:rFonts w:cs="Times New Roman"/>
      </w:rPr>
    </w:lvl>
  </w:abstractNum>
  <w:abstractNum w:abstractNumId="2" w15:restartNumberingAfterBreak="0">
    <w:nsid w:val="03296306"/>
    <w:multiLevelType w:val="multilevel"/>
    <w:tmpl w:val="580E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04520"/>
    <w:multiLevelType w:val="hybridMultilevel"/>
    <w:tmpl w:val="C334540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BA1CAB"/>
    <w:multiLevelType w:val="hybridMultilevel"/>
    <w:tmpl w:val="578299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A306EB"/>
    <w:multiLevelType w:val="hybridMultilevel"/>
    <w:tmpl w:val="3A16B088"/>
    <w:lvl w:ilvl="0" w:tplc="1D36E4A6">
      <w:start w:val="1"/>
      <w:numFmt w:val="decimal"/>
      <w:lvlText w:val="%1."/>
      <w:lvlJc w:val="left"/>
      <w:pPr>
        <w:ind w:left="630"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9DE2110"/>
    <w:multiLevelType w:val="hybridMultilevel"/>
    <w:tmpl w:val="B0B23C88"/>
    <w:lvl w:ilvl="0" w:tplc="9B5A4314">
      <w:start w:val="1"/>
      <w:numFmt w:val="lowerLetter"/>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7" w15:restartNumberingAfterBreak="0">
    <w:nsid w:val="28711F43"/>
    <w:multiLevelType w:val="hybridMultilevel"/>
    <w:tmpl w:val="822C689A"/>
    <w:lvl w:ilvl="0" w:tplc="818A2B32">
      <w:start w:val="1"/>
      <w:numFmt w:val="upperLetter"/>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2C365AE2"/>
    <w:multiLevelType w:val="hybridMultilevel"/>
    <w:tmpl w:val="EF4859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EF2410C"/>
    <w:multiLevelType w:val="hybridMultilevel"/>
    <w:tmpl w:val="24C86D44"/>
    <w:lvl w:ilvl="0" w:tplc="9498F680">
      <w:start w:val="1"/>
      <w:numFmt w:val="lowerLetter"/>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10" w15:restartNumberingAfterBreak="0">
    <w:nsid w:val="30944FAE"/>
    <w:multiLevelType w:val="hybridMultilevel"/>
    <w:tmpl w:val="13F4DBEE"/>
    <w:lvl w:ilvl="0" w:tplc="9DE49B36">
      <w:start w:val="2"/>
      <w:numFmt w:val="bullet"/>
      <w:lvlText w:val="-"/>
      <w:lvlJc w:val="left"/>
      <w:pPr>
        <w:ind w:left="435" w:hanging="360"/>
      </w:pPr>
      <w:rPr>
        <w:rFonts w:ascii="Times New Roman" w:eastAsia="Times New Roman" w:hAnsi="Times New Roman"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312D362B"/>
    <w:multiLevelType w:val="hybridMultilevel"/>
    <w:tmpl w:val="C33682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4642EA3"/>
    <w:multiLevelType w:val="hybridMultilevel"/>
    <w:tmpl w:val="9B3030BC"/>
    <w:lvl w:ilvl="0" w:tplc="06A43EF4">
      <w:start w:val="1"/>
      <w:numFmt w:val="decimal"/>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13" w15:restartNumberingAfterBreak="0">
    <w:nsid w:val="3A3A06F1"/>
    <w:multiLevelType w:val="hybridMultilevel"/>
    <w:tmpl w:val="AD648238"/>
    <w:lvl w:ilvl="0" w:tplc="07BE6B3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D7333FF"/>
    <w:multiLevelType w:val="multilevel"/>
    <w:tmpl w:val="E674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A2411"/>
    <w:multiLevelType w:val="hybridMultilevel"/>
    <w:tmpl w:val="81E6C824"/>
    <w:lvl w:ilvl="0" w:tplc="5E58D14A">
      <w:start w:val="1"/>
      <w:numFmt w:val="lowerLetter"/>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E65322"/>
    <w:multiLevelType w:val="hybridMultilevel"/>
    <w:tmpl w:val="C33682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B455145"/>
    <w:multiLevelType w:val="hybridMultilevel"/>
    <w:tmpl w:val="02A4A1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BEC6158"/>
    <w:multiLevelType w:val="hybridMultilevel"/>
    <w:tmpl w:val="74127292"/>
    <w:lvl w:ilvl="0" w:tplc="1C8C7456">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9" w15:restartNumberingAfterBreak="0">
    <w:nsid w:val="53A706A7"/>
    <w:multiLevelType w:val="hybridMultilevel"/>
    <w:tmpl w:val="3828E2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70E69AE"/>
    <w:multiLevelType w:val="hybridMultilevel"/>
    <w:tmpl w:val="AD787120"/>
    <w:lvl w:ilvl="0" w:tplc="1B9A49E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72D1D"/>
    <w:multiLevelType w:val="hybridMultilevel"/>
    <w:tmpl w:val="0B7A9A20"/>
    <w:lvl w:ilvl="0" w:tplc="FFAAD08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15:restartNumberingAfterBreak="0">
    <w:nsid w:val="5F3541D0"/>
    <w:multiLevelType w:val="hybridMultilevel"/>
    <w:tmpl w:val="B4A47A3C"/>
    <w:lvl w:ilvl="0" w:tplc="63B0D87C">
      <w:start w:val="1"/>
      <w:numFmt w:val="low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23" w15:restartNumberingAfterBreak="0">
    <w:nsid w:val="5F686F3D"/>
    <w:multiLevelType w:val="hybridMultilevel"/>
    <w:tmpl w:val="22162B3C"/>
    <w:lvl w:ilvl="0" w:tplc="FDA0AFCE">
      <w:start w:val="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24" w15:restartNumberingAfterBreak="0">
    <w:nsid w:val="70540A97"/>
    <w:multiLevelType w:val="hybridMultilevel"/>
    <w:tmpl w:val="F2565714"/>
    <w:lvl w:ilvl="0" w:tplc="2BE4566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76FF728B"/>
    <w:multiLevelType w:val="hybridMultilevel"/>
    <w:tmpl w:val="12C6A2EC"/>
    <w:lvl w:ilvl="0" w:tplc="9B5A4314">
      <w:start w:val="1"/>
      <w:numFmt w:val="lowerLetter"/>
      <w:lvlText w:val="%1)"/>
      <w:lvlJc w:val="left"/>
      <w:pPr>
        <w:ind w:left="4860" w:hanging="360"/>
      </w:pPr>
      <w:rPr>
        <w:rFonts w:cs="Times New Roman" w:hint="default"/>
      </w:rPr>
    </w:lvl>
    <w:lvl w:ilvl="1" w:tplc="04090019" w:tentative="1">
      <w:start w:val="1"/>
      <w:numFmt w:val="lowerLetter"/>
      <w:lvlText w:val="%2."/>
      <w:lvlJc w:val="left"/>
      <w:pPr>
        <w:ind w:left="5580" w:hanging="360"/>
      </w:pPr>
      <w:rPr>
        <w:rFonts w:cs="Times New Roman"/>
      </w:rPr>
    </w:lvl>
    <w:lvl w:ilvl="2" w:tplc="0409001B" w:tentative="1">
      <w:start w:val="1"/>
      <w:numFmt w:val="lowerRoman"/>
      <w:lvlText w:val="%3."/>
      <w:lvlJc w:val="right"/>
      <w:pPr>
        <w:ind w:left="6300" w:hanging="180"/>
      </w:pPr>
      <w:rPr>
        <w:rFonts w:cs="Times New Roman"/>
      </w:rPr>
    </w:lvl>
    <w:lvl w:ilvl="3" w:tplc="0409000F" w:tentative="1">
      <w:start w:val="1"/>
      <w:numFmt w:val="decimal"/>
      <w:lvlText w:val="%4."/>
      <w:lvlJc w:val="left"/>
      <w:pPr>
        <w:ind w:left="7020" w:hanging="360"/>
      </w:pPr>
      <w:rPr>
        <w:rFonts w:cs="Times New Roman"/>
      </w:rPr>
    </w:lvl>
    <w:lvl w:ilvl="4" w:tplc="04090019" w:tentative="1">
      <w:start w:val="1"/>
      <w:numFmt w:val="lowerLetter"/>
      <w:lvlText w:val="%5."/>
      <w:lvlJc w:val="left"/>
      <w:pPr>
        <w:ind w:left="7740" w:hanging="360"/>
      </w:pPr>
      <w:rPr>
        <w:rFonts w:cs="Times New Roman"/>
      </w:rPr>
    </w:lvl>
    <w:lvl w:ilvl="5" w:tplc="0409001B" w:tentative="1">
      <w:start w:val="1"/>
      <w:numFmt w:val="lowerRoman"/>
      <w:lvlText w:val="%6."/>
      <w:lvlJc w:val="right"/>
      <w:pPr>
        <w:ind w:left="8460" w:hanging="180"/>
      </w:pPr>
      <w:rPr>
        <w:rFonts w:cs="Times New Roman"/>
      </w:rPr>
    </w:lvl>
    <w:lvl w:ilvl="6" w:tplc="0409000F" w:tentative="1">
      <w:start w:val="1"/>
      <w:numFmt w:val="decimal"/>
      <w:lvlText w:val="%7."/>
      <w:lvlJc w:val="left"/>
      <w:pPr>
        <w:ind w:left="9180" w:hanging="360"/>
      </w:pPr>
      <w:rPr>
        <w:rFonts w:cs="Times New Roman"/>
      </w:rPr>
    </w:lvl>
    <w:lvl w:ilvl="7" w:tplc="04090019" w:tentative="1">
      <w:start w:val="1"/>
      <w:numFmt w:val="lowerLetter"/>
      <w:lvlText w:val="%8."/>
      <w:lvlJc w:val="left"/>
      <w:pPr>
        <w:ind w:left="9900" w:hanging="360"/>
      </w:pPr>
      <w:rPr>
        <w:rFonts w:cs="Times New Roman"/>
      </w:rPr>
    </w:lvl>
    <w:lvl w:ilvl="8" w:tplc="0409001B" w:tentative="1">
      <w:start w:val="1"/>
      <w:numFmt w:val="lowerRoman"/>
      <w:lvlText w:val="%9."/>
      <w:lvlJc w:val="right"/>
      <w:pPr>
        <w:ind w:left="10620" w:hanging="180"/>
      </w:pPr>
      <w:rPr>
        <w:rFonts w:cs="Times New Roman"/>
      </w:rPr>
    </w:lvl>
  </w:abstractNum>
  <w:abstractNum w:abstractNumId="26" w15:restartNumberingAfterBreak="0">
    <w:nsid w:val="7C9A6E29"/>
    <w:multiLevelType w:val="hybridMultilevel"/>
    <w:tmpl w:val="ACBA0AD8"/>
    <w:lvl w:ilvl="0" w:tplc="7B5A93B2">
      <w:start w:val="1"/>
      <w:numFmt w:val="upperLetter"/>
      <w:lvlText w:val="%1."/>
      <w:lvlJc w:val="left"/>
      <w:pPr>
        <w:ind w:left="1365" w:hanging="360"/>
      </w:pPr>
      <w:rPr>
        <w:rFonts w:cs="Times New Roman" w:hint="default"/>
      </w:rPr>
    </w:lvl>
    <w:lvl w:ilvl="1" w:tplc="04090019" w:tentative="1">
      <w:start w:val="1"/>
      <w:numFmt w:val="lowerLetter"/>
      <w:lvlText w:val="%2."/>
      <w:lvlJc w:val="left"/>
      <w:pPr>
        <w:ind w:left="2085" w:hanging="360"/>
      </w:pPr>
      <w:rPr>
        <w:rFonts w:cs="Times New Roman"/>
      </w:rPr>
    </w:lvl>
    <w:lvl w:ilvl="2" w:tplc="0409001B" w:tentative="1">
      <w:start w:val="1"/>
      <w:numFmt w:val="lowerRoman"/>
      <w:lvlText w:val="%3."/>
      <w:lvlJc w:val="right"/>
      <w:pPr>
        <w:ind w:left="2805" w:hanging="180"/>
      </w:pPr>
      <w:rPr>
        <w:rFonts w:cs="Times New Roman"/>
      </w:rPr>
    </w:lvl>
    <w:lvl w:ilvl="3" w:tplc="0409000F" w:tentative="1">
      <w:start w:val="1"/>
      <w:numFmt w:val="decimal"/>
      <w:lvlText w:val="%4."/>
      <w:lvlJc w:val="left"/>
      <w:pPr>
        <w:ind w:left="3525" w:hanging="360"/>
      </w:pPr>
      <w:rPr>
        <w:rFonts w:cs="Times New Roman"/>
      </w:rPr>
    </w:lvl>
    <w:lvl w:ilvl="4" w:tplc="04090019" w:tentative="1">
      <w:start w:val="1"/>
      <w:numFmt w:val="lowerLetter"/>
      <w:lvlText w:val="%5."/>
      <w:lvlJc w:val="left"/>
      <w:pPr>
        <w:ind w:left="4245" w:hanging="360"/>
      </w:pPr>
      <w:rPr>
        <w:rFonts w:cs="Times New Roman"/>
      </w:rPr>
    </w:lvl>
    <w:lvl w:ilvl="5" w:tplc="0409001B" w:tentative="1">
      <w:start w:val="1"/>
      <w:numFmt w:val="lowerRoman"/>
      <w:lvlText w:val="%6."/>
      <w:lvlJc w:val="right"/>
      <w:pPr>
        <w:ind w:left="4965" w:hanging="180"/>
      </w:pPr>
      <w:rPr>
        <w:rFonts w:cs="Times New Roman"/>
      </w:rPr>
    </w:lvl>
    <w:lvl w:ilvl="6" w:tplc="0409000F" w:tentative="1">
      <w:start w:val="1"/>
      <w:numFmt w:val="decimal"/>
      <w:lvlText w:val="%7."/>
      <w:lvlJc w:val="left"/>
      <w:pPr>
        <w:ind w:left="5685" w:hanging="360"/>
      </w:pPr>
      <w:rPr>
        <w:rFonts w:cs="Times New Roman"/>
      </w:rPr>
    </w:lvl>
    <w:lvl w:ilvl="7" w:tplc="04090019" w:tentative="1">
      <w:start w:val="1"/>
      <w:numFmt w:val="lowerLetter"/>
      <w:lvlText w:val="%8."/>
      <w:lvlJc w:val="left"/>
      <w:pPr>
        <w:ind w:left="6405" w:hanging="360"/>
      </w:pPr>
      <w:rPr>
        <w:rFonts w:cs="Times New Roman"/>
      </w:rPr>
    </w:lvl>
    <w:lvl w:ilvl="8" w:tplc="0409001B" w:tentative="1">
      <w:start w:val="1"/>
      <w:numFmt w:val="lowerRoman"/>
      <w:lvlText w:val="%9."/>
      <w:lvlJc w:val="right"/>
      <w:pPr>
        <w:ind w:left="7125" w:hanging="180"/>
      </w:pPr>
      <w:rPr>
        <w:rFonts w:cs="Times New Roman"/>
      </w:rPr>
    </w:lvl>
  </w:abstractNum>
  <w:num w:numId="1">
    <w:abstractNumId w:val="8"/>
  </w:num>
  <w:num w:numId="2">
    <w:abstractNumId w:val="17"/>
  </w:num>
  <w:num w:numId="3">
    <w:abstractNumId w:val="5"/>
  </w:num>
  <w:num w:numId="4">
    <w:abstractNumId w:val="13"/>
  </w:num>
  <w:num w:numId="5">
    <w:abstractNumId w:val="14"/>
  </w:num>
  <w:num w:numId="6">
    <w:abstractNumId w:val="2"/>
  </w:num>
  <w:num w:numId="7">
    <w:abstractNumId w:val="10"/>
  </w:num>
  <w:num w:numId="8">
    <w:abstractNumId w:val="24"/>
  </w:num>
  <w:num w:numId="9">
    <w:abstractNumId w:val="12"/>
  </w:num>
  <w:num w:numId="10">
    <w:abstractNumId w:val="19"/>
  </w:num>
  <w:num w:numId="11">
    <w:abstractNumId w:val="23"/>
  </w:num>
  <w:num w:numId="12">
    <w:abstractNumId w:val="4"/>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15"/>
  </w:num>
  <w:num w:numId="18">
    <w:abstractNumId w:val="11"/>
  </w:num>
  <w:num w:numId="19">
    <w:abstractNumId w:val="7"/>
  </w:num>
  <w:num w:numId="20">
    <w:abstractNumId w:val="18"/>
  </w:num>
  <w:num w:numId="21">
    <w:abstractNumId w:val="16"/>
  </w:num>
  <w:num w:numId="22">
    <w:abstractNumId w:val="22"/>
  </w:num>
  <w:num w:numId="23">
    <w:abstractNumId w:val="25"/>
  </w:num>
  <w:num w:numId="24">
    <w:abstractNumId w:val="6"/>
  </w:num>
  <w:num w:numId="25">
    <w:abstractNumId w:val="3"/>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8C"/>
    <w:rsid w:val="000629F0"/>
    <w:rsid w:val="001A039F"/>
    <w:rsid w:val="001D27D4"/>
    <w:rsid w:val="00223C38"/>
    <w:rsid w:val="002611AA"/>
    <w:rsid w:val="002F66E0"/>
    <w:rsid w:val="00320C38"/>
    <w:rsid w:val="00363CC2"/>
    <w:rsid w:val="003677DF"/>
    <w:rsid w:val="00443CC6"/>
    <w:rsid w:val="0049732D"/>
    <w:rsid w:val="0051244A"/>
    <w:rsid w:val="005572A7"/>
    <w:rsid w:val="005B492A"/>
    <w:rsid w:val="0060529F"/>
    <w:rsid w:val="0069324E"/>
    <w:rsid w:val="006E0C1D"/>
    <w:rsid w:val="00752BEB"/>
    <w:rsid w:val="007D3DFA"/>
    <w:rsid w:val="007F035F"/>
    <w:rsid w:val="00852056"/>
    <w:rsid w:val="00960E93"/>
    <w:rsid w:val="00BE22A5"/>
    <w:rsid w:val="00BF520E"/>
    <w:rsid w:val="00C024E7"/>
    <w:rsid w:val="00C52657"/>
    <w:rsid w:val="00C63A81"/>
    <w:rsid w:val="00C8242D"/>
    <w:rsid w:val="00CB6950"/>
    <w:rsid w:val="00D721BD"/>
    <w:rsid w:val="00D8278A"/>
    <w:rsid w:val="00EF6156"/>
    <w:rsid w:val="00F1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4C11"/>
  <w15:docId w15:val="{E467F72F-1E24-4B8A-857F-6A4EB912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C8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F17C8C"/>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F17C8C"/>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F17C8C"/>
    <w:pPr>
      <w:keepNext/>
      <w:outlineLvl w:val="3"/>
    </w:pPr>
    <w:rPr>
      <w:rFonts w:ascii=".VnTime" w:eastAsia="Calibri" w:hAnsi=".VnTime"/>
      <w:i/>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17C8C"/>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F17C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9"/>
    <w:rsid w:val="00F17C8C"/>
    <w:rPr>
      <w:rFonts w:ascii=".VnTime" w:eastAsia="Calibri" w:hAnsi=".VnTime" w:cs="Times New Roman"/>
      <w:i/>
      <w:color w:val="000000"/>
      <w:sz w:val="28"/>
      <w:szCs w:val="20"/>
    </w:rPr>
  </w:style>
  <w:style w:type="paragraph" w:styleId="NormalWeb">
    <w:name w:val="Normal (Web)"/>
    <w:basedOn w:val="Normal"/>
    <w:rsid w:val="00F17C8C"/>
    <w:pPr>
      <w:spacing w:before="100" w:beforeAutospacing="1" w:after="100" w:afterAutospacing="1"/>
    </w:pPr>
  </w:style>
  <w:style w:type="character" w:styleId="Strong">
    <w:name w:val="Strong"/>
    <w:uiPriority w:val="22"/>
    <w:qFormat/>
    <w:rsid w:val="00F17C8C"/>
    <w:rPr>
      <w:rFonts w:cs="Times New Roman"/>
      <w:b/>
    </w:rPr>
  </w:style>
  <w:style w:type="character" w:styleId="Emphasis">
    <w:name w:val="Emphasis"/>
    <w:uiPriority w:val="99"/>
    <w:qFormat/>
    <w:rsid w:val="00F17C8C"/>
    <w:rPr>
      <w:rFonts w:cs="Times New Roman"/>
      <w:i/>
    </w:rPr>
  </w:style>
  <w:style w:type="table" w:styleId="TableGrid">
    <w:name w:val="Table Grid"/>
    <w:basedOn w:val="TableNormal"/>
    <w:uiPriority w:val="99"/>
    <w:rsid w:val="00F17C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17C8C"/>
    <w:pPr>
      <w:tabs>
        <w:tab w:val="center" w:pos="4680"/>
        <w:tab w:val="right" w:pos="9360"/>
      </w:tabs>
    </w:pPr>
  </w:style>
  <w:style w:type="character" w:customStyle="1" w:styleId="HeaderChar">
    <w:name w:val="Header Char"/>
    <w:basedOn w:val="DefaultParagraphFont"/>
    <w:link w:val="Header"/>
    <w:uiPriority w:val="99"/>
    <w:rsid w:val="00F17C8C"/>
    <w:rPr>
      <w:rFonts w:ascii="Times New Roman" w:eastAsia="Times New Roman" w:hAnsi="Times New Roman" w:cs="Times New Roman"/>
      <w:sz w:val="24"/>
      <w:szCs w:val="24"/>
    </w:rPr>
  </w:style>
  <w:style w:type="paragraph" w:styleId="Footer">
    <w:name w:val="footer"/>
    <w:basedOn w:val="Normal"/>
    <w:link w:val="FooterChar"/>
    <w:uiPriority w:val="99"/>
    <w:rsid w:val="00F17C8C"/>
    <w:pPr>
      <w:tabs>
        <w:tab w:val="center" w:pos="4680"/>
        <w:tab w:val="right" w:pos="9360"/>
      </w:tabs>
    </w:pPr>
  </w:style>
  <w:style w:type="character" w:customStyle="1" w:styleId="FooterChar">
    <w:name w:val="Footer Char"/>
    <w:basedOn w:val="DefaultParagraphFont"/>
    <w:link w:val="Footer"/>
    <w:uiPriority w:val="99"/>
    <w:rsid w:val="00F17C8C"/>
    <w:rPr>
      <w:rFonts w:ascii="Times New Roman" w:eastAsia="Times New Roman" w:hAnsi="Times New Roman" w:cs="Times New Roman"/>
      <w:sz w:val="24"/>
      <w:szCs w:val="24"/>
    </w:rPr>
  </w:style>
  <w:style w:type="character" w:customStyle="1" w:styleId="BodyTextIndent2Char">
    <w:name w:val="Body Text Indent 2 Char"/>
    <w:link w:val="BodyTextIndent2"/>
    <w:uiPriority w:val="99"/>
    <w:locked/>
    <w:rsid w:val="00F17C8C"/>
    <w:rPr>
      <w:rFonts w:ascii=".VnTime" w:hAnsi=".VnTime"/>
      <w:sz w:val="24"/>
    </w:rPr>
  </w:style>
  <w:style w:type="paragraph" w:styleId="BodyTextIndent2">
    <w:name w:val="Body Text Indent 2"/>
    <w:basedOn w:val="Normal"/>
    <w:link w:val="BodyTextIndent2Char"/>
    <w:uiPriority w:val="99"/>
    <w:rsid w:val="00F17C8C"/>
    <w:pPr>
      <w:ind w:firstLine="720"/>
      <w:jc w:val="both"/>
    </w:pPr>
    <w:rPr>
      <w:rFonts w:ascii=".VnTime" w:eastAsiaTheme="minorHAnsi" w:hAnsi=".VnTime" w:cstheme="minorBidi"/>
      <w:szCs w:val="22"/>
    </w:rPr>
  </w:style>
  <w:style w:type="character" w:customStyle="1" w:styleId="BodyTextIndent2Char1">
    <w:name w:val="Body Text Indent 2 Char1"/>
    <w:basedOn w:val="DefaultParagraphFont"/>
    <w:uiPriority w:val="99"/>
    <w:semiHidden/>
    <w:rsid w:val="00F17C8C"/>
    <w:rPr>
      <w:rFonts w:ascii="Times New Roman" w:eastAsia="Times New Roman" w:hAnsi="Times New Roman" w:cs="Times New Roman"/>
      <w:sz w:val="24"/>
      <w:szCs w:val="24"/>
    </w:rPr>
  </w:style>
  <w:style w:type="character" w:customStyle="1" w:styleId="BodyTextIndent2Char12">
    <w:name w:val="Body Text Indent 2 Char12"/>
    <w:uiPriority w:val="99"/>
    <w:semiHidden/>
    <w:rsid w:val="00F17C8C"/>
    <w:rPr>
      <w:rFonts w:eastAsia="Times New Roman"/>
      <w:sz w:val="24"/>
    </w:rPr>
  </w:style>
  <w:style w:type="character" w:customStyle="1" w:styleId="BodyTextIndent2Char11">
    <w:name w:val="Body Text Indent 2 Char11"/>
    <w:uiPriority w:val="99"/>
    <w:rsid w:val="00F17C8C"/>
    <w:rPr>
      <w:rFonts w:eastAsia="Times New Roman"/>
      <w:sz w:val="24"/>
    </w:rPr>
  </w:style>
  <w:style w:type="character" w:customStyle="1" w:styleId="cs1b16eeb5">
    <w:name w:val="cs1b16eeb5"/>
    <w:uiPriority w:val="99"/>
    <w:rsid w:val="00F17C8C"/>
  </w:style>
  <w:style w:type="character" w:customStyle="1" w:styleId="DocumentMapChar">
    <w:name w:val="Document Map Char"/>
    <w:link w:val="DocumentMap"/>
    <w:uiPriority w:val="99"/>
    <w:locked/>
    <w:rsid w:val="00F17C8C"/>
    <w:rPr>
      <w:rFonts w:ascii="Tahoma" w:hAnsi="Tahoma"/>
      <w:shd w:val="clear" w:color="auto" w:fill="000080"/>
    </w:rPr>
  </w:style>
  <w:style w:type="paragraph" w:styleId="DocumentMap">
    <w:name w:val="Document Map"/>
    <w:basedOn w:val="Normal"/>
    <w:link w:val="DocumentMapChar"/>
    <w:uiPriority w:val="99"/>
    <w:rsid w:val="00F17C8C"/>
    <w:pPr>
      <w:shd w:val="clear" w:color="auto" w:fill="000080"/>
    </w:pPr>
    <w:rPr>
      <w:rFonts w:ascii="Tahoma" w:eastAsiaTheme="minorHAnsi" w:hAnsi="Tahoma" w:cstheme="minorBidi"/>
      <w:sz w:val="22"/>
      <w:szCs w:val="22"/>
      <w:shd w:val="clear" w:color="auto" w:fill="000080"/>
    </w:rPr>
  </w:style>
  <w:style w:type="character" w:customStyle="1" w:styleId="DocumentMapChar1">
    <w:name w:val="Document Map Char1"/>
    <w:basedOn w:val="DefaultParagraphFont"/>
    <w:uiPriority w:val="99"/>
    <w:semiHidden/>
    <w:rsid w:val="00F17C8C"/>
    <w:rPr>
      <w:rFonts w:ascii="Segoe UI" w:eastAsia="Times New Roman" w:hAnsi="Segoe UI" w:cs="Segoe UI"/>
      <w:sz w:val="16"/>
      <w:szCs w:val="16"/>
    </w:rPr>
  </w:style>
  <w:style w:type="character" w:customStyle="1" w:styleId="DocumentMapChar12">
    <w:name w:val="Document Map Char12"/>
    <w:uiPriority w:val="99"/>
    <w:semiHidden/>
    <w:rsid w:val="00F17C8C"/>
    <w:rPr>
      <w:rFonts w:eastAsia="Times New Roman"/>
      <w:sz w:val="2"/>
    </w:rPr>
  </w:style>
  <w:style w:type="character" w:customStyle="1" w:styleId="DocumentMapChar11">
    <w:name w:val="Document Map Char11"/>
    <w:uiPriority w:val="99"/>
    <w:rsid w:val="00F17C8C"/>
    <w:rPr>
      <w:rFonts w:ascii="Tahoma" w:hAnsi="Tahoma"/>
      <w:sz w:val="16"/>
    </w:rPr>
  </w:style>
  <w:style w:type="character" w:styleId="PageNumber">
    <w:name w:val="page number"/>
    <w:uiPriority w:val="99"/>
    <w:rsid w:val="00F17C8C"/>
    <w:rPr>
      <w:rFonts w:cs="Times New Roman"/>
    </w:rPr>
  </w:style>
  <w:style w:type="character" w:customStyle="1" w:styleId="ListParagraphChar">
    <w:name w:val="List Paragraph Char"/>
    <w:link w:val="ListParagraph"/>
    <w:uiPriority w:val="99"/>
    <w:locked/>
    <w:rsid w:val="00F17C8C"/>
    <w:rPr>
      <w:sz w:val="28"/>
    </w:rPr>
  </w:style>
  <w:style w:type="paragraph" w:styleId="ListParagraph">
    <w:name w:val="List Paragraph"/>
    <w:basedOn w:val="Normal"/>
    <w:link w:val="ListParagraphChar"/>
    <w:uiPriority w:val="99"/>
    <w:qFormat/>
    <w:rsid w:val="00F17C8C"/>
    <w:pPr>
      <w:spacing w:after="200" w:line="276" w:lineRule="auto"/>
      <w:ind w:left="720"/>
    </w:pPr>
    <w:rPr>
      <w:rFonts w:asciiTheme="minorHAnsi" w:eastAsiaTheme="minorHAnsi" w:hAnsiTheme="minorHAnsi" w:cstheme="minorBidi"/>
      <w:sz w:val="28"/>
      <w:szCs w:val="22"/>
    </w:rPr>
  </w:style>
  <w:style w:type="character" w:customStyle="1" w:styleId="BalloonTextChar">
    <w:name w:val="Balloon Text Char"/>
    <w:link w:val="BalloonText"/>
    <w:uiPriority w:val="99"/>
    <w:locked/>
    <w:rsid w:val="00F17C8C"/>
    <w:rPr>
      <w:rFonts w:ascii="Tahoma" w:hAnsi="Tahoma"/>
      <w:sz w:val="16"/>
      <w:lang w:val="vi-VN" w:eastAsia="x-none"/>
    </w:rPr>
  </w:style>
  <w:style w:type="paragraph" w:styleId="BalloonText">
    <w:name w:val="Balloon Text"/>
    <w:basedOn w:val="Normal"/>
    <w:link w:val="BalloonTextChar"/>
    <w:uiPriority w:val="99"/>
    <w:rsid w:val="00F17C8C"/>
    <w:pPr>
      <w:ind w:firstLine="397"/>
      <w:jc w:val="both"/>
    </w:pPr>
    <w:rPr>
      <w:rFonts w:ascii="Tahoma" w:eastAsiaTheme="minorHAnsi" w:hAnsi="Tahoma" w:cstheme="minorBidi"/>
      <w:sz w:val="16"/>
      <w:szCs w:val="22"/>
      <w:lang w:val="vi-VN" w:eastAsia="x-none"/>
    </w:rPr>
  </w:style>
  <w:style w:type="character" w:customStyle="1" w:styleId="BalloonTextChar1">
    <w:name w:val="Balloon Text Char1"/>
    <w:basedOn w:val="DefaultParagraphFont"/>
    <w:uiPriority w:val="99"/>
    <w:semiHidden/>
    <w:rsid w:val="00F17C8C"/>
    <w:rPr>
      <w:rFonts w:ascii="Segoe UI" w:eastAsia="Times New Roman" w:hAnsi="Segoe UI" w:cs="Segoe UI"/>
      <w:sz w:val="18"/>
      <w:szCs w:val="18"/>
    </w:rPr>
  </w:style>
  <w:style w:type="character" w:customStyle="1" w:styleId="BalloonTextChar12">
    <w:name w:val="Balloon Text Char12"/>
    <w:uiPriority w:val="99"/>
    <w:semiHidden/>
    <w:rsid w:val="00F17C8C"/>
    <w:rPr>
      <w:rFonts w:eastAsia="Times New Roman"/>
      <w:sz w:val="2"/>
    </w:rPr>
  </w:style>
  <w:style w:type="character" w:customStyle="1" w:styleId="BalloonTextChar11">
    <w:name w:val="Balloon Text Char11"/>
    <w:uiPriority w:val="99"/>
    <w:rsid w:val="00F17C8C"/>
    <w:rPr>
      <w:rFonts w:ascii="Tahoma" w:hAnsi="Tahoma"/>
      <w:sz w:val="16"/>
    </w:rPr>
  </w:style>
  <w:style w:type="paragraph" w:customStyle="1" w:styleId="noidung">
    <w:name w:val="noidung"/>
    <w:basedOn w:val="Normal"/>
    <w:uiPriority w:val="99"/>
    <w:rsid w:val="00F17C8C"/>
    <w:pPr>
      <w:spacing w:before="40" w:after="40" w:line="276" w:lineRule="auto"/>
      <w:ind w:firstLine="397"/>
      <w:jc w:val="both"/>
    </w:pPr>
    <w:rPr>
      <w:rFonts w:eastAsia="Calibri"/>
      <w:lang w:val="vi-VN"/>
    </w:rPr>
  </w:style>
  <w:style w:type="paragraph" w:customStyle="1" w:styleId="CharCharCharCharChar1CharCharCharChar">
    <w:name w:val="Char Char Char Char Char1 Char Char Char Char"/>
    <w:basedOn w:val="Normal"/>
    <w:uiPriority w:val="99"/>
    <w:rsid w:val="00F17C8C"/>
    <w:pPr>
      <w:spacing w:after="160" w:line="240" w:lineRule="exact"/>
    </w:pPr>
    <w:rPr>
      <w:rFonts w:ascii="Verdana" w:eastAsia="Calibri" w:hAnsi="Verdana"/>
      <w:sz w:val="20"/>
      <w:szCs w:val="20"/>
    </w:rPr>
  </w:style>
  <w:style w:type="paragraph" w:customStyle="1" w:styleId="lama">
    <w:name w:val="lama"/>
    <w:basedOn w:val="Normal"/>
    <w:uiPriority w:val="99"/>
    <w:rsid w:val="00F17C8C"/>
    <w:pPr>
      <w:spacing w:before="200" w:after="80" w:line="276" w:lineRule="auto"/>
      <w:ind w:left="397" w:hanging="397"/>
      <w:jc w:val="both"/>
    </w:pPr>
    <w:rPr>
      <w:rFonts w:ascii="Myriad Pro" w:eastAsia="Calibri" w:hAnsi="Myriad Pro"/>
      <w:b/>
    </w:rPr>
  </w:style>
  <w:style w:type="paragraph" w:customStyle="1" w:styleId="DefaultParagraphFontParaCharCharCharCharChar">
    <w:name w:val="Default Paragraph Font Para Char Char Char Char Char"/>
    <w:uiPriority w:val="99"/>
    <w:rsid w:val="00F17C8C"/>
    <w:pPr>
      <w:tabs>
        <w:tab w:val="left" w:pos="1152"/>
      </w:tabs>
      <w:spacing w:before="120" w:after="120" w:line="312" w:lineRule="auto"/>
    </w:pPr>
    <w:rPr>
      <w:rFonts w:ascii="Arial" w:eastAsia="Calibri" w:hAnsi="Arial" w:cs="Arial"/>
      <w:sz w:val="26"/>
      <w:szCs w:val="26"/>
    </w:rPr>
  </w:style>
  <w:style w:type="paragraph" w:customStyle="1" w:styleId="mon">
    <w:name w:val="mon"/>
    <w:basedOn w:val="Normal"/>
    <w:uiPriority w:val="99"/>
    <w:rsid w:val="00F17C8C"/>
    <w:pPr>
      <w:spacing w:before="40" w:after="520" w:line="276" w:lineRule="auto"/>
      <w:jc w:val="center"/>
    </w:pPr>
    <w:rPr>
      <w:rFonts w:ascii="Myriad Pro" w:eastAsia="Calibri" w:hAnsi="Myriad Pro"/>
      <w:b/>
      <w:sz w:val="32"/>
      <w:szCs w:val="32"/>
    </w:rPr>
  </w:style>
  <w:style w:type="paragraph" w:customStyle="1" w:styleId="Char">
    <w:name w:val="Char"/>
    <w:basedOn w:val="Normal"/>
    <w:uiPriority w:val="99"/>
    <w:rsid w:val="00F17C8C"/>
    <w:rPr>
      <w:rFonts w:ascii="Arial" w:eastAsia="Calibri" w:hAnsi="Arial"/>
      <w:sz w:val="22"/>
      <w:szCs w:val="20"/>
      <w:lang w:val="en-AU"/>
    </w:rPr>
  </w:style>
  <w:style w:type="paragraph" w:customStyle="1" w:styleId="cs95e872d0">
    <w:name w:val="cs95e872d0"/>
    <w:basedOn w:val="Normal"/>
    <w:uiPriority w:val="99"/>
    <w:rsid w:val="00F17C8C"/>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https://i.vdoc.vn/data/image/2022/04/14/de-thi-hoc-ki-2-lop-1-mon-tieng-viet-sach-cd-3.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96E7-4C3A-40C6-BFD5-4E4E83444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2024-05-29T04:56:00Z</dcterms:created>
  <dcterms:modified xsi:type="dcterms:W3CDTF">2024-05-29T04:56:00Z</dcterms:modified>
</cp:coreProperties>
</file>