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8A" w:rsidRPr="00AE261A" w:rsidRDefault="00607E8A" w:rsidP="00607E8A">
      <w:r>
        <w:t>Ngày soạn : 20</w:t>
      </w:r>
      <w:r>
        <w:t>/02/2023</w:t>
      </w:r>
    </w:p>
    <w:p w:rsidR="00607E8A" w:rsidRPr="00AE261A" w:rsidRDefault="00607E8A" w:rsidP="00607E8A">
      <w:r>
        <w:t xml:space="preserve"> </w:t>
      </w:r>
      <w:r>
        <w:t>Ngày dạy   :</w:t>
      </w:r>
      <w:bookmarkStart w:id="0" w:name="_GoBack"/>
      <w:bookmarkEnd w:id="0"/>
      <w:r w:rsidRPr="00AE261A">
        <w:t>2</w:t>
      </w:r>
      <w:r>
        <w:t>3</w:t>
      </w:r>
      <w:r>
        <w:t>/</w:t>
      </w:r>
      <w:r>
        <w:t>02</w:t>
      </w:r>
      <w:r>
        <w:t>/</w:t>
      </w:r>
      <w:r w:rsidRPr="00AE261A">
        <w:t>202</w:t>
      </w:r>
      <w:r>
        <w:t>3</w:t>
      </w:r>
    </w:p>
    <w:p w:rsidR="00607E8A" w:rsidRPr="00AE261A" w:rsidRDefault="00607E8A" w:rsidP="00607E8A">
      <w:r w:rsidRPr="00AE261A">
        <w:rPr>
          <w:b/>
        </w:rPr>
        <w:t xml:space="preserve">  Tiết  40       Bài 36 :</w:t>
      </w:r>
      <w:r w:rsidRPr="00AE261A">
        <w:t xml:space="preserve">  </w:t>
      </w:r>
      <w:r w:rsidRPr="00AE261A">
        <w:rPr>
          <w:b/>
        </w:rPr>
        <w:t>VÙNG ĐỒNG BẰNG SÔNG CỬU LONG (tt)</w:t>
      </w:r>
    </w:p>
    <w:p w:rsidR="00607E8A" w:rsidRPr="00AE261A" w:rsidRDefault="00607E8A" w:rsidP="00607E8A">
      <w:r w:rsidRPr="00AE261A">
        <w:t xml:space="preserve">       </w:t>
      </w:r>
    </w:p>
    <w:p w:rsidR="00607E8A" w:rsidRPr="00AE261A" w:rsidRDefault="00607E8A" w:rsidP="00607E8A">
      <w:pPr>
        <w:rPr>
          <w:b/>
        </w:rPr>
      </w:pPr>
      <w:r w:rsidRPr="00AE261A">
        <w:rPr>
          <w:b/>
        </w:rPr>
        <w:t xml:space="preserve">I. </w:t>
      </w:r>
      <w:r w:rsidRPr="00AE261A">
        <w:rPr>
          <w:b/>
          <w:u w:val="single"/>
        </w:rPr>
        <w:t>MỤC TIÊU</w:t>
      </w:r>
      <w:r w:rsidRPr="00AE261A">
        <w:rPr>
          <w:b/>
        </w:rPr>
        <w:t>:   Sau bài học  này học sinh  đạt  được</w:t>
      </w:r>
    </w:p>
    <w:p w:rsidR="00607E8A" w:rsidRPr="00BD64E0" w:rsidRDefault="00607E8A" w:rsidP="00607E8A">
      <w:pPr>
        <w:tabs>
          <w:tab w:val="left" w:pos="180"/>
          <w:tab w:val="left" w:pos="360"/>
        </w:tabs>
        <w:rPr>
          <w:b/>
        </w:rPr>
      </w:pPr>
      <w:r w:rsidRPr="00AE261A">
        <w:tab/>
      </w:r>
      <w:r w:rsidRPr="00BD64E0">
        <w:rPr>
          <w:b/>
        </w:rPr>
        <w:t xml:space="preserve">1. Năng lực : </w:t>
      </w:r>
    </w:p>
    <w:p w:rsidR="00607E8A" w:rsidRPr="00AE261A" w:rsidRDefault="00607E8A" w:rsidP="00607E8A">
      <w:pPr>
        <w:tabs>
          <w:tab w:val="left" w:pos="180"/>
          <w:tab w:val="left" w:pos="360"/>
        </w:tabs>
        <w:rPr>
          <w:b/>
        </w:rPr>
      </w:pPr>
      <w:r w:rsidRPr="00AE261A">
        <w:rPr>
          <w:b/>
        </w:rPr>
        <w:t xml:space="preserve">      -  </w:t>
      </w:r>
      <w:r w:rsidRPr="00AE261A">
        <w:t>Trình bày được đặc điểm phát triển kinh tế của vùng  về nông nghiệp, công nghiệp và dịch vụ</w:t>
      </w:r>
      <w:r w:rsidRPr="00AE261A">
        <w:rPr>
          <w:b/>
        </w:rPr>
        <w:t>.</w:t>
      </w:r>
    </w:p>
    <w:p w:rsidR="00607E8A" w:rsidRPr="00AE261A" w:rsidRDefault="00607E8A" w:rsidP="00607E8A">
      <w:pPr>
        <w:tabs>
          <w:tab w:val="left" w:pos="180"/>
          <w:tab w:val="left" w:pos="360"/>
        </w:tabs>
      </w:pPr>
      <w:r w:rsidRPr="00AE261A">
        <w:rPr>
          <w:b/>
        </w:rPr>
        <w:t xml:space="preserve"> </w:t>
      </w:r>
      <w:r w:rsidRPr="00AE261A">
        <w:tab/>
        <w:t xml:space="preserve">- Hiểu được ĐBSCL là vùng  trọng điểm sản xuất lương thực, thực phẩm đồng thời là vùng xuất khẩu nông sản hàng đầu cả nước. Công nghiệp, dịch vụ bắt đầu phát triển các TP Cần Thơ, Mỹ Tho, Long Xuyên, Cà Mau đang phát huy vai trò trung tâm kinh tế của vùng  </w:t>
      </w:r>
    </w:p>
    <w:p w:rsidR="00607E8A" w:rsidRPr="00AE261A" w:rsidRDefault="00607E8A" w:rsidP="00607E8A">
      <w:pPr>
        <w:tabs>
          <w:tab w:val="left" w:pos="180"/>
          <w:tab w:val="left" w:pos="360"/>
        </w:tabs>
      </w:pPr>
      <w:r w:rsidRPr="00AE261A">
        <w:t xml:space="preserve"> -Nêu được các trung tâm kinh tế lớn của vùng</w:t>
      </w:r>
      <w:r w:rsidRPr="00AE261A">
        <w:rPr>
          <w:b/>
        </w:rPr>
        <w:t xml:space="preserve"> </w:t>
      </w:r>
    </w:p>
    <w:p w:rsidR="00607E8A" w:rsidRPr="00AE261A" w:rsidRDefault="00607E8A" w:rsidP="00607E8A">
      <w:pPr>
        <w:tabs>
          <w:tab w:val="left" w:pos="360"/>
        </w:tabs>
        <w:jc w:val="both"/>
      </w:pPr>
      <w:r w:rsidRPr="00AE261A">
        <w:t xml:space="preserve"> </w:t>
      </w:r>
      <w:r w:rsidRPr="00AE261A">
        <w:tab/>
        <w:t>-Khai thác kiền thức trong sơ đồ, lược đồ</w:t>
      </w:r>
    </w:p>
    <w:p w:rsidR="00607E8A" w:rsidRPr="00AE261A" w:rsidRDefault="00607E8A" w:rsidP="00607E8A">
      <w:pPr>
        <w:tabs>
          <w:tab w:val="left" w:pos="360"/>
        </w:tabs>
        <w:jc w:val="both"/>
      </w:pPr>
      <w:r w:rsidRPr="00AE261A">
        <w:t xml:space="preserve">     -  Phân tích lược đồ kinh tế của vùng   ĐBSCL ,trình bày đặc điểm kinh tế của vùng</w:t>
      </w:r>
    </w:p>
    <w:p w:rsidR="00607E8A" w:rsidRPr="00AE261A" w:rsidRDefault="00607E8A" w:rsidP="00607E8A">
      <w:pPr>
        <w:tabs>
          <w:tab w:val="left" w:pos="360"/>
        </w:tabs>
        <w:jc w:val="both"/>
      </w:pPr>
      <w:r w:rsidRPr="00AE261A">
        <w:t xml:space="preserve">     - Phân tích biểu đồ cột  để phân tích sán lượng thủy sản của ĐBSCL và ĐBSH so với cả nước</w:t>
      </w:r>
      <w:r w:rsidRPr="00AE261A">
        <w:tab/>
      </w:r>
    </w:p>
    <w:p w:rsidR="00607E8A" w:rsidRPr="00AE261A" w:rsidRDefault="00607E8A" w:rsidP="00607E8A">
      <w:pPr>
        <w:tabs>
          <w:tab w:val="left" w:pos="360"/>
        </w:tabs>
        <w:jc w:val="both"/>
        <w:rPr>
          <w:b/>
        </w:rPr>
      </w:pPr>
      <w:r w:rsidRPr="00AE261A">
        <w:t xml:space="preserve">     </w:t>
      </w:r>
      <w:r w:rsidRPr="00BD64E0">
        <w:tab/>
      </w:r>
      <w:r w:rsidRPr="00BD64E0">
        <w:rPr>
          <w:b/>
        </w:rPr>
        <w:t xml:space="preserve">2. Phẩm chất </w:t>
      </w:r>
      <w:r w:rsidRPr="00BD64E0">
        <w:t xml:space="preserve"> -</w:t>
      </w:r>
      <w:r w:rsidRPr="00AE261A">
        <w:t xml:space="preserve">  Biết phát huy những thế mạnh, khắc phục khó khăn đồng thời bảo vệ sự đa dạng sinh học </w:t>
      </w:r>
    </w:p>
    <w:p w:rsidR="00607E8A" w:rsidRPr="00BD64E0" w:rsidRDefault="00607E8A" w:rsidP="00607E8A">
      <w:pPr>
        <w:rPr>
          <w:b/>
          <w:bCs/>
          <w:u w:val="single"/>
        </w:rPr>
      </w:pPr>
      <w:r w:rsidRPr="00BD64E0">
        <w:rPr>
          <w:b/>
          <w:bCs/>
          <w:u w:val="single"/>
        </w:rPr>
        <w:t>II</w:t>
      </w:r>
      <w:r w:rsidRPr="00BD64E0">
        <w:rPr>
          <w:bCs/>
          <w:u w:val="single"/>
        </w:rPr>
        <w:t xml:space="preserve">. </w:t>
      </w:r>
      <w:r w:rsidRPr="00BD64E0">
        <w:rPr>
          <w:b/>
          <w:bCs/>
          <w:u w:val="single"/>
        </w:rPr>
        <w:t>CHUẨN BỊ CỦA GIÁO VIÊN VÀ HỌC SINH</w:t>
      </w:r>
    </w:p>
    <w:p w:rsidR="00607E8A" w:rsidRPr="00AE261A" w:rsidRDefault="00607E8A" w:rsidP="00607E8A">
      <w:r w:rsidRPr="00AE261A">
        <w:rPr>
          <w:b/>
          <w:bCs/>
        </w:rPr>
        <w:t xml:space="preserve"> </w:t>
      </w:r>
      <w:r w:rsidRPr="00AE261A">
        <w:t>1: Chuẩn bị của GV:Bản đồ kinh tế, tự nhiên vùng Đồng bằng sông Cửu Long, hình ảnh về các ngành kinh tế và đoạn video về một số địa danh du lịch nổi tiếng của vùng.</w:t>
      </w:r>
    </w:p>
    <w:p w:rsidR="00607E8A" w:rsidRPr="00AE261A" w:rsidRDefault="00607E8A" w:rsidP="00607E8A">
      <w:pPr>
        <w:tabs>
          <w:tab w:val="left" w:pos="180"/>
        </w:tabs>
        <w:jc w:val="both"/>
      </w:pPr>
      <w:r w:rsidRPr="00AE261A">
        <w:t xml:space="preserve">- Phương pháp/ kĩ thuật :Phương Pháp vấn đáp ,đàm thoại gợi mỡ ,kĩ thuật dặt câu hỏi </w:t>
      </w:r>
    </w:p>
    <w:p w:rsidR="00607E8A" w:rsidRPr="00AE261A" w:rsidRDefault="00607E8A" w:rsidP="00607E8A">
      <w:pPr>
        <w:tabs>
          <w:tab w:val="left" w:pos="180"/>
        </w:tabs>
        <w:jc w:val="both"/>
      </w:pPr>
      <w:r w:rsidRPr="00AE261A">
        <w:t>- phương tiện tài liệu : BĐ  tự nhiên  vùng ĐBSCL</w:t>
      </w:r>
    </w:p>
    <w:p w:rsidR="00607E8A" w:rsidRPr="00AE261A" w:rsidRDefault="00607E8A" w:rsidP="00607E8A">
      <w:pPr>
        <w:tabs>
          <w:tab w:val="left" w:pos="180"/>
        </w:tabs>
        <w:jc w:val="both"/>
      </w:pPr>
      <w:r w:rsidRPr="00AE261A">
        <w:t>- Hình thức tổ chức :cá nhân ,nhóm</w:t>
      </w:r>
    </w:p>
    <w:p w:rsidR="00607E8A" w:rsidRPr="00AE261A" w:rsidRDefault="00607E8A" w:rsidP="00607E8A">
      <w:pPr>
        <w:tabs>
          <w:tab w:val="left" w:pos="180"/>
        </w:tabs>
        <w:jc w:val="both"/>
      </w:pPr>
      <w:r w:rsidRPr="00AE261A">
        <w:t>2: Chuẩn bị của HS :Máy tính ,SGK</w:t>
      </w:r>
    </w:p>
    <w:p w:rsidR="00607E8A" w:rsidRPr="00BD64E0" w:rsidRDefault="00607E8A" w:rsidP="00607E8A">
      <w:pPr>
        <w:tabs>
          <w:tab w:val="left" w:pos="180"/>
        </w:tabs>
        <w:jc w:val="both"/>
        <w:rPr>
          <w:b/>
          <w:u w:val="single"/>
        </w:rPr>
      </w:pPr>
      <w:r w:rsidRPr="00BD64E0">
        <w:rPr>
          <w:b/>
          <w:bCs/>
          <w:u w:val="single"/>
        </w:rPr>
        <w:t>III</w:t>
      </w:r>
      <w:r>
        <w:rPr>
          <w:b/>
          <w:bCs/>
          <w:u w:val="single"/>
        </w:rPr>
        <w:t>.</w:t>
      </w:r>
      <w:r w:rsidRPr="00BD64E0">
        <w:rPr>
          <w:b/>
          <w:bCs/>
          <w:u w:val="single"/>
        </w:rPr>
        <w:t xml:space="preserve">TỔ CHÚC CÁC HOẠT ĐỘNG HỌC TẬP  </w:t>
      </w:r>
    </w:p>
    <w:p w:rsidR="00607E8A" w:rsidRPr="00AE261A" w:rsidRDefault="00607E8A" w:rsidP="00607E8A">
      <w:pPr>
        <w:tabs>
          <w:tab w:val="left" w:pos="180"/>
        </w:tabs>
        <w:jc w:val="both"/>
      </w:pPr>
      <w:r w:rsidRPr="00AE261A">
        <w:t xml:space="preserve"> *</w:t>
      </w:r>
      <w:r w:rsidRPr="00AE261A">
        <w:rPr>
          <w:b/>
          <w:u w:val="single"/>
        </w:rPr>
        <w:t>Kiểm tra bài cũ</w:t>
      </w:r>
      <w:r w:rsidRPr="00AE261A">
        <w:t xml:space="preserve"> : </w:t>
      </w:r>
    </w:p>
    <w:p w:rsidR="00607E8A" w:rsidRPr="00AE261A" w:rsidRDefault="00607E8A" w:rsidP="00607E8A">
      <w:pPr>
        <w:tabs>
          <w:tab w:val="left" w:pos="180"/>
          <w:tab w:val="left" w:pos="1440"/>
        </w:tabs>
        <w:jc w:val="both"/>
      </w:pPr>
      <w:r w:rsidRPr="00AE261A">
        <w:t xml:space="preserve">   1. Điều kiện tự nhiên và tài nguyên thiên nhiên vùng ĐBSCL có thuận lơi và khó khăn gì cho sự phát triển kinh tế xã hội?                            </w:t>
      </w:r>
    </w:p>
    <w:p w:rsidR="00607E8A" w:rsidRPr="00AE261A" w:rsidRDefault="00607E8A" w:rsidP="00607E8A">
      <w:pPr>
        <w:tabs>
          <w:tab w:val="left" w:pos="180"/>
          <w:tab w:val="left" w:pos="1440"/>
        </w:tabs>
        <w:jc w:val="both"/>
      </w:pPr>
      <w:r w:rsidRPr="00AE261A">
        <w:t xml:space="preserve">      </w:t>
      </w:r>
      <w:r w:rsidRPr="00AE261A">
        <w:sym w:font="Wingdings" w:char="F0E0"/>
      </w:r>
      <w:r w:rsidRPr="00AE261A">
        <w:t xml:space="preserve">. Thuận lợi : Đồng Bằng sông Cửu Long có </w:t>
      </w:r>
    </w:p>
    <w:p w:rsidR="00607E8A" w:rsidRPr="00AE261A" w:rsidRDefault="00607E8A" w:rsidP="00607E8A">
      <w:pPr>
        <w:numPr>
          <w:ilvl w:val="0"/>
          <w:numId w:val="1"/>
        </w:numPr>
        <w:tabs>
          <w:tab w:val="left" w:pos="120"/>
        </w:tabs>
      </w:pPr>
      <w:r w:rsidRPr="00AE261A">
        <w:t>Địa hình tương đối khá bằng phẳng</w:t>
      </w:r>
    </w:p>
    <w:p w:rsidR="00607E8A" w:rsidRPr="00AE261A" w:rsidRDefault="00607E8A" w:rsidP="00607E8A">
      <w:pPr>
        <w:tabs>
          <w:tab w:val="left" w:pos="120"/>
        </w:tabs>
      </w:pPr>
      <w:r w:rsidRPr="00AE261A">
        <w:t xml:space="preserve">  - Diện tích :39734 Km</w:t>
      </w:r>
      <w:r w:rsidRPr="00AE261A">
        <w:rPr>
          <w:vertAlign w:val="superscript"/>
        </w:rPr>
        <w:t xml:space="preserve">2  </w:t>
      </w:r>
      <w:r w:rsidRPr="00AE261A">
        <w:t xml:space="preserve">  </w:t>
      </w:r>
    </w:p>
    <w:p w:rsidR="00607E8A" w:rsidRPr="00AE261A" w:rsidRDefault="00607E8A" w:rsidP="00607E8A">
      <w:pPr>
        <w:tabs>
          <w:tab w:val="left" w:pos="120"/>
        </w:tabs>
      </w:pPr>
      <w:r w:rsidRPr="00AE261A">
        <w:t xml:space="preserve">   -khí hậu cận xích đạo ,nóng ẩm quanh năm, nguồn nước phong phú </w:t>
      </w:r>
    </w:p>
    <w:p w:rsidR="00607E8A" w:rsidRPr="00AE261A" w:rsidRDefault="00607E8A" w:rsidP="00607E8A">
      <w:pPr>
        <w:tabs>
          <w:tab w:val="left" w:pos="120"/>
        </w:tabs>
      </w:pPr>
      <w:r w:rsidRPr="00AE261A">
        <w:t xml:space="preserve"> - Sinh vật trên cạn dưới nước phong phú đa dạng </w:t>
      </w:r>
    </w:p>
    <w:p w:rsidR="00607E8A" w:rsidRPr="00AE261A" w:rsidRDefault="00607E8A" w:rsidP="00607E8A">
      <w:pPr>
        <w:tabs>
          <w:tab w:val="left" w:pos="120"/>
        </w:tabs>
      </w:pPr>
      <w:r w:rsidRPr="00AE261A">
        <w:t xml:space="preserve">-Đồng bằng có diện tích rộng,có 3 loại chính  đều có 3 loại  chính đều có giá trị  kinh tế lớn  </w:t>
      </w:r>
    </w:p>
    <w:p w:rsidR="00607E8A" w:rsidRPr="00AE261A" w:rsidRDefault="00607E8A" w:rsidP="00607E8A">
      <w:pPr>
        <w:tabs>
          <w:tab w:val="left" w:pos="120"/>
        </w:tabs>
      </w:pPr>
      <w:r w:rsidRPr="00AE261A">
        <w:t xml:space="preserve">-  Đất phù sa ngọt  diện tích 1,2 triệu ha  </w:t>
      </w:r>
    </w:p>
    <w:p w:rsidR="00607E8A" w:rsidRPr="00AE261A" w:rsidRDefault="00607E8A" w:rsidP="00607E8A">
      <w:pPr>
        <w:tabs>
          <w:tab w:val="left" w:pos="120"/>
        </w:tabs>
      </w:pPr>
      <w:r w:rsidRPr="00AE261A">
        <w:t xml:space="preserve"> - Đất phèn, mặn diện tích 2,5 triệu ha   </w:t>
      </w:r>
    </w:p>
    <w:p w:rsidR="00607E8A" w:rsidRPr="00AE261A" w:rsidRDefault="00607E8A" w:rsidP="00607E8A">
      <w:pPr>
        <w:tabs>
          <w:tab w:val="left" w:pos="180"/>
          <w:tab w:val="left" w:pos="1440"/>
        </w:tabs>
        <w:jc w:val="both"/>
      </w:pPr>
      <w:r w:rsidRPr="00AE261A">
        <w:sym w:font="Wingdings" w:char="F0E0"/>
      </w:r>
      <w:r w:rsidRPr="00AE261A">
        <w:t xml:space="preserve"> Tài nguyên có nhiều thế mạnh để phát triển nông nghiệp</w:t>
      </w:r>
    </w:p>
    <w:p w:rsidR="00607E8A" w:rsidRPr="00AE261A" w:rsidRDefault="00607E8A" w:rsidP="00607E8A">
      <w:pPr>
        <w:tabs>
          <w:tab w:val="left" w:pos="180"/>
          <w:tab w:val="left" w:pos="1440"/>
        </w:tabs>
        <w:jc w:val="both"/>
      </w:pPr>
      <w:r w:rsidRPr="00AE261A">
        <w:t xml:space="preserve"> * Khó khăn :Diện tích đất bị nhiểm phèn  và mặn  tương đối lớn </w:t>
      </w:r>
    </w:p>
    <w:p w:rsidR="00607E8A" w:rsidRPr="00AE261A" w:rsidRDefault="00607E8A" w:rsidP="00607E8A">
      <w:pPr>
        <w:tabs>
          <w:tab w:val="left" w:pos="180"/>
          <w:tab w:val="left" w:pos="1440"/>
        </w:tabs>
        <w:jc w:val="both"/>
      </w:pPr>
      <w:r w:rsidRPr="00AE261A">
        <w:t xml:space="preserve"> - Mùa khô thiếu nước ngọt  trong sản xuất .Thường bị ngập trong nước  lũ</w:t>
      </w:r>
    </w:p>
    <w:p w:rsidR="00607E8A" w:rsidRPr="00AE261A" w:rsidRDefault="00607E8A" w:rsidP="00607E8A">
      <w:pPr>
        <w:tabs>
          <w:tab w:val="left" w:pos="180"/>
          <w:tab w:val="left" w:pos="1440"/>
        </w:tabs>
        <w:jc w:val="both"/>
        <w:rPr>
          <w:b/>
        </w:rPr>
      </w:pPr>
      <w:r w:rsidRPr="00AE261A">
        <w:rPr>
          <w:b/>
        </w:rPr>
        <w:t>1. Khởi động :</w:t>
      </w:r>
    </w:p>
    <w:p w:rsidR="00607E8A" w:rsidRPr="00AE261A" w:rsidRDefault="00607E8A" w:rsidP="00607E8A">
      <w:pPr>
        <w:tabs>
          <w:tab w:val="left" w:pos="180"/>
          <w:tab w:val="left" w:pos="1440"/>
        </w:tabs>
        <w:jc w:val="both"/>
      </w:pPr>
      <w:r w:rsidRPr="00AE261A">
        <w:rPr>
          <w:b/>
          <w:lang w:val="nl-NL"/>
        </w:rPr>
        <w:lastRenderedPageBreak/>
        <w:t>Mục tiêu:</w:t>
      </w:r>
      <w:r w:rsidRPr="00AE261A">
        <w:t xml:space="preserve">HS dựa vào những hình ảnh về các hoạt động kinh tế của Đồng bằng sông Cửu Long , HS tìm ra những đặc điểm chính về kinh tế của vùng. HS thông qua kiến thức tìm hiểu từ đó sẽ đi đến nội dung bài học mới. </w:t>
      </w:r>
    </w:p>
    <w:p w:rsidR="00607E8A" w:rsidRPr="00AE261A" w:rsidRDefault="00607E8A" w:rsidP="00607E8A">
      <w:pPr>
        <w:rPr>
          <w:lang w:val="it-IT"/>
        </w:rPr>
      </w:pPr>
      <w:r w:rsidRPr="00AE261A">
        <w:rPr>
          <w:b/>
          <w:bCs/>
          <w:lang w:val="it-IT"/>
        </w:rPr>
        <w:t>Phương pháp - kĩ thuật:</w:t>
      </w:r>
      <w:r w:rsidRPr="00AE261A">
        <w:t xml:space="preserve">Vấn đáp qua tranh ảnh – Cá nhân </w:t>
      </w:r>
    </w:p>
    <w:p w:rsidR="00607E8A" w:rsidRPr="00AE261A" w:rsidRDefault="00607E8A" w:rsidP="00607E8A">
      <w:pPr>
        <w:rPr>
          <w:lang w:val="it-IT"/>
        </w:rPr>
      </w:pPr>
      <w:r w:rsidRPr="00AE261A">
        <w:rPr>
          <w:b/>
          <w:lang w:val="it-IT"/>
        </w:rPr>
        <w:t>Phương tiện:</w:t>
      </w:r>
      <w:r w:rsidRPr="00AE261A">
        <w:rPr>
          <w:lang w:val="it-IT"/>
        </w:rPr>
        <w:t xml:space="preserve"> Một số hình ảnh về hoạt động kinh tế và lược đồ kinh tế vùng </w:t>
      </w:r>
      <w:r w:rsidRPr="00AE261A">
        <w:rPr>
          <w:lang w:val="fr-FR"/>
        </w:rPr>
        <w:t>Đồng bằng sông Cửu Long.</w:t>
      </w:r>
    </w:p>
    <w:p w:rsidR="00607E8A" w:rsidRPr="00AE261A" w:rsidRDefault="00607E8A" w:rsidP="00607E8A">
      <w:pPr>
        <w:rPr>
          <w:b/>
          <w:bCs/>
          <w:lang w:val="it-IT"/>
        </w:rPr>
      </w:pPr>
      <w:r w:rsidRPr="00AE261A">
        <w:rPr>
          <w:b/>
          <w:bCs/>
          <w:lang w:val="it-IT"/>
        </w:rPr>
        <w:t>Các bước hoạt động:</w:t>
      </w:r>
    </w:p>
    <w:p w:rsidR="00607E8A" w:rsidRPr="00AE261A" w:rsidRDefault="00607E8A" w:rsidP="00607E8A">
      <w:pPr>
        <w:rPr>
          <w:bCs/>
          <w:lang w:val="it-IT"/>
        </w:rPr>
      </w:pPr>
      <w:r w:rsidRPr="00AE261A">
        <w:rPr>
          <w:b/>
          <w:bCs/>
          <w:lang w:val="it-IT"/>
        </w:rPr>
        <w:t xml:space="preserve">Bước 1: </w:t>
      </w:r>
      <w:r w:rsidRPr="00AE261A">
        <w:rPr>
          <w:bCs/>
          <w:lang w:val="it-IT"/>
        </w:rPr>
        <w:t>Giao nhiệm vụ</w:t>
      </w:r>
    </w:p>
    <w:p w:rsidR="00607E8A" w:rsidRPr="00AE261A" w:rsidRDefault="00607E8A" w:rsidP="00607E8A">
      <w:pPr>
        <w:rPr>
          <w:bCs/>
          <w:lang w:val="it-IT"/>
        </w:rPr>
      </w:pPr>
      <w:r w:rsidRPr="00AE261A">
        <w:rPr>
          <w:color w:val="000000"/>
          <w:lang w:val="vi-VN"/>
        </w:rPr>
        <w:t xml:space="preserve">- Giáo viên cung cấp một số hình ảnh và yêu cầu học sinh nhận biết: </w:t>
      </w:r>
    </w:p>
    <w:p w:rsidR="00607E8A" w:rsidRPr="00AE261A" w:rsidRDefault="00607E8A" w:rsidP="00607E8A">
      <w:pPr>
        <w:rPr>
          <w:noProof/>
        </w:rPr>
      </w:pPr>
      <w:r w:rsidRPr="00AE261A">
        <w:rPr>
          <w:noProof/>
        </w:rPr>
        <w:drawing>
          <wp:inline distT="0" distB="0" distL="0" distR="0">
            <wp:extent cx="2638425" cy="2000250"/>
            <wp:effectExtent l="0" t="0" r="9525" b="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2000250"/>
                    </a:xfrm>
                    <a:prstGeom prst="rect">
                      <a:avLst/>
                    </a:prstGeom>
                    <a:noFill/>
                    <a:ln>
                      <a:noFill/>
                    </a:ln>
                  </pic:spPr>
                </pic:pic>
              </a:graphicData>
            </a:graphic>
          </wp:inline>
        </w:drawing>
      </w:r>
      <w:r w:rsidRPr="00AE261A">
        <w:rPr>
          <w:noProof/>
        </w:rPr>
        <w:drawing>
          <wp:inline distT="0" distB="0" distL="0" distR="0">
            <wp:extent cx="2705100" cy="2000250"/>
            <wp:effectExtent l="0" t="0" r="0" b="0"/>
            <wp:docPr id="3" name="Picture 3"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ải xuố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2000250"/>
                    </a:xfrm>
                    <a:prstGeom prst="rect">
                      <a:avLst/>
                    </a:prstGeom>
                    <a:noFill/>
                    <a:ln>
                      <a:noFill/>
                    </a:ln>
                  </pic:spPr>
                </pic:pic>
              </a:graphicData>
            </a:graphic>
          </wp:inline>
        </w:drawing>
      </w:r>
    </w:p>
    <w:p w:rsidR="00607E8A" w:rsidRPr="00AE261A" w:rsidRDefault="00607E8A" w:rsidP="00607E8A">
      <w:pPr>
        <w:rPr>
          <w:noProof/>
        </w:rPr>
      </w:pPr>
    </w:p>
    <w:p w:rsidR="00607E8A" w:rsidRPr="00AE261A" w:rsidRDefault="00607E8A" w:rsidP="00607E8A">
      <w:pPr>
        <w:rPr>
          <w:noProof/>
        </w:rPr>
      </w:pPr>
      <w:r w:rsidRPr="00AE261A">
        <w:rPr>
          <w:noProof/>
        </w:rPr>
        <w:drawing>
          <wp:inline distT="0" distB="0" distL="0" distR="0">
            <wp:extent cx="2676525" cy="2162175"/>
            <wp:effectExtent l="0" t="0" r="9525" b="9525"/>
            <wp:docPr id="2" name="Picture 2"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ải xuố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2162175"/>
                    </a:xfrm>
                    <a:prstGeom prst="rect">
                      <a:avLst/>
                    </a:prstGeom>
                    <a:noFill/>
                    <a:ln>
                      <a:noFill/>
                    </a:ln>
                  </pic:spPr>
                </pic:pic>
              </a:graphicData>
            </a:graphic>
          </wp:inline>
        </w:drawing>
      </w:r>
      <w:r w:rsidRPr="00301F4F">
        <w:rPr>
          <w:noProof/>
        </w:rPr>
        <w:drawing>
          <wp:inline distT="0" distB="0" distL="0" distR="0">
            <wp:extent cx="2724150" cy="2162175"/>
            <wp:effectExtent l="0" t="0" r="0" b="9525"/>
            <wp:docPr id="1" name="Picture 1" descr="Description: DL9B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DL9B36H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162175"/>
                    </a:xfrm>
                    <a:prstGeom prst="rect">
                      <a:avLst/>
                    </a:prstGeom>
                    <a:noFill/>
                    <a:ln>
                      <a:noFill/>
                    </a:ln>
                  </pic:spPr>
                </pic:pic>
              </a:graphicData>
            </a:graphic>
          </wp:inline>
        </w:drawing>
      </w:r>
    </w:p>
    <w:p w:rsidR="00607E8A" w:rsidRPr="00AE261A" w:rsidRDefault="00607E8A" w:rsidP="00607E8A">
      <w:pPr>
        <w:rPr>
          <w:noProof/>
        </w:rPr>
      </w:pPr>
    </w:p>
    <w:p w:rsidR="00607E8A" w:rsidRPr="00AE261A" w:rsidRDefault="00607E8A" w:rsidP="00607E8A">
      <w:pPr>
        <w:rPr>
          <w:b/>
          <w:bCs/>
          <w:lang w:val="it-IT"/>
        </w:rPr>
      </w:pPr>
      <w:r w:rsidRPr="00AE261A">
        <w:rPr>
          <w:b/>
          <w:bCs/>
          <w:lang w:val="it-IT"/>
        </w:rPr>
        <w:t xml:space="preserve">     Bước 2: </w:t>
      </w:r>
      <w:r w:rsidRPr="00AE261A">
        <w:t>HS Quan sát ảnh và bằng hiểu biết để trả lời</w:t>
      </w:r>
    </w:p>
    <w:p w:rsidR="00607E8A" w:rsidRPr="00AE261A" w:rsidRDefault="00607E8A" w:rsidP="00607E8A">
      <w:pPr>
        <w:tabs>
          <w:tab w:val="left" w:pos="360"/>
          <w:tab w:val="left" w:pos="540"/>
          <w:tab w:val="left" w:pos="720"/>
          <w:tab w:val="left" w:pos="5580"/>
        </w:tabs>
        <w:jc w:val="both"/>
      </w:pPr>
      <w:r w:rsidRPr="00AE261A">
        <w:rPr>
          <w:b/>
          <w:bCs/>
          <w:lang w:val="it-IT"/>
        </w:rPr>
        <w:t xml:space="preserve">    Bước 3: </w:t>
      </w:r>
      <w:r w:rsidRPr="00AE261A">
        <w:t>HS báo cáo kết quả ( Một HS trả lời, các HS khác nhận xét).</w:t>
      </w:r>
    </w:p>
    <w:p w:rsidR="00607E8A" w:rsidRPr="00AE261A" w:rsidRDefault="00607E8A" w:rsidP="00607E8A">
      <w:pPr>
        <w:rPr>
          <w:bCs/>
          <w:lang w:val="it-IT"/>
        </w:rPr>
      </w:pPr>
      <w:r w:rsidRPr="00AE261A">
        <w:rPr>
          <w:b/>
          <w:bCs/>
          <w:lang w:val="it-IT"/>
        </w:rPr>
        <w:t xml:space="preserve">    Bước 4: </w:t>
      </w:r>
      <w:r w:rsidRPr="00AE261A">
        <w:t>GV dẫn dắt vào bài</w:t>
      </w:r>
    </w:p>
    <w:p w:rsidR="00607E8A" w:rsidRPr="00AE261A" w:rsidRDefault="00607E8A" w:rsidP="00607E8A">
      <w:pPr>
        <w:tabs>
          <w:tab w:val="left" w:pos="180"/>
          <w:tab w:val="left" w:pos="1440"/>
        </w:tabs>
        <w:jc w:val="both"/>
      </w:pPr>
      <w:r w:rsidRPr="00AE261A">
        <w:t xml:space="preserve">   Tình hình phát triển kinh tế ở vùng Đồng Bằng Sông Cửu Long như thế nào? Vùng có những trung tâm kinh tế nào? =&gt; Bài 36</w:t>
      </w:r>
    </w:p>
    <w:p w:rsidR="00607E8A" w:rsidRPr="00AE261A" w:rsidRDefault="00607E8A" w:rsidP="00607E8A">
      <w:pPr>
        <w:tabs>
          <w:tab w:val="left" w:pos="180"/>
          <w:tab w:val="left" w:pos="1440"/>
        </w:tabs>
        <w:jc w:val="both"/>
        <w:rPr>
          <w:b/>
        </w:rPr>
      </w:pPr>
      <w:r w:rsidRPr="00AE261A">
        <w:rPr>
          <w:b/>
        </w:rPr>
        <w:t>2. Hình thức kiến thức mới :</w:t>
      </w:r>
    </w:p>
    <w:p w:rsidR="00607E8A" w:rsidRPr="00AE261A" w:rsidRDefault="00607E8A" w:rsidP="00607E8A">
      <w:pPr>
        <w:tabs>
          <w:tab w:val="left" w:pos="120"/>
        </w:tabs>
        <w:jc w:val="both"/>
        <w:rPr>
          <w:b/>
        </w:rPr>
      </w:pP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4731"/>
      </w:tblGrid>
      <w:tr w:rsidR="00607E8A" w:rsidRPr="00AE261A" w:rsidTr="00A41FE2">
        <w:trPr>
          <w:trHeight w:val="389"/>
          <w:jc w:val="center"/>
        </w:trPr>
        <w:tc>
          <w:tcPr>
            <w:tcW w:w="5991" w:type="dxa"/>
            <w:vAlign w:val="center"/>
          </w:tcPr>
          <w:p w:rsidR="00607E8A" w:rsidRPr="00AE261A" w:rsidRDefault="00607E8A" w:rsidP="00A41FE2">
            <w:pPr>
              <w:tabs>
                <w:tab w:val="left" w:pos="120"/>
              </w:tabs>
              <w:jc w:val="center"/>
              <w:rPr>
                <w:b/>
              </w:rPr>
            </w:pPr>
            <w:r w:rsidRPr="00AE261A">
              <w:rPr>
                <w:b/>
              </w:rPr>
              <w:t>HOẠT ĐỘNG CỦA GIÁO VIÊN VÀ HỌC SINH</w:t>
            </w:r>
          </w:p>
        </w:tc>
        <w:tc>
          <w:tcPr>
            <w:tcW w:w="4731" w:type="dxa"/>
            <w:vAlign w:val="center"/>
          </w:tcPr>
          <w:p w:rsidR="00607E8A" w:rsidRPr="00AE261A" w:rsidRDefault="00607E8A" w:rsidP="00A41FE2">
            <w:pPr>
              <w:tabs>
                <w:tab w:val="left" w:pos="120"/>
              </w:tabs>
              <w:jc w:val="center"/>
              <w:rPr>
                <w:b/>
              </w:rPr>
            </w:pPr>
            <w:r w:rsidRPr="00AE261A">
              <w:rPr>
                <w:b/>
              </w:rPr>
              <w:t>NỘI DUNG</w:t>
            </w:r>
          </w:p>
        </w:tc>
      </w:tr>
      <w:tr w:rsidR="00607E8A" w:rsidRPr="00AE261A" w:rsidTr="00A41FE2">
        <w:trPr>
          <w:jc w:val="center"/>
        </w:trPr>
        <w:tc>
          <w:tcPr>
            <w:tcW w:w="5991" w:type="dxa"/>
          </w:tcPr>
          <w:p w:rsidR="00607E8A" w:rsidRPr="00AE261A" w:rsidRDefault="00607E8A" w:rsidP="00A41FE2">
            <w:pPr>
              <w:tabs>
                <w:tab w:val="left" w:pos="120"/>
              </w:tabs>
              <w:rPr>
                <w:b/>
                <w:i/>
              </w:rPr>
            </w:pPr>
            <w:r w:rsidRPr="00AE261A">
              <w:rPr>
                <w:b/>
              </w:rPr>
              <w:t>Hoạt động 1:</w:t>
            </w:r>
            <w:r w:rsidRPr="00AE261A">
              <w:rPr>
                <w:b/>
                <w:i/>
              </w:rPr>
              <w:t>Tìm hiểu tình hình phát triển kinh tế ở vùng ĐBSCL</w:t>
            </w:r>
            <w:r>
              <w:rPr>
                <w:b/>
                <w:i/>
              </w:rPr>
              <w:t xml:space="preserve"> </w:t>
            </w:r>
            <w:r w:rsidRPr="00AE261A">
              <w:rPr>
                <w:b/>
                <w:i/>
              </w:rPr>
              <w:t xml:space="preserve"> </w:t>
            </w:r>
          </w:p>
          <w:p w:rsidR="00607E8A" w:rsidRPr="00AE261A" w:rsidRDefault="00607E8A" w:rsidP="00A41FE2">
            <w:pPr>
              <w:tabs>
                <w:tab w:val="left" w:pos="120"/>
              </w:tabs>
              <w:rPr>
                <w:b/>
                <w:i/>
              </w:rPr>
            </w:pPr>
            <w:r w:rsidRPr="00AE261A">
              <w:rPr>
                <w:b/>
                <w:i/>
              </w:rPr>
              <w:lastRenderedPageBreak/>
              <w:t>-Mục tiêu :Trình bày đặc điểm phát triển kinh tế của vùng về nông nghiệp,công nghiệp và dịch vụ</w:t>
            </w:r>
          </w:p>
          <w:p w:rsidR="00607E8A" w:rsidRPr="00AE261A" w:rsidRDefault="00607E8A" w:rsidP="00A41FE2">
            <w:pPr>
              <w:tabs>
                <w:tab w:val="left" w:pos="120"/>
              </w:tabs>
              <w:rPr>
                <w:i/>
              </w:rPr>
            </w:pPr>
            <w:r w:rsidRPr="00AE261A">
              <w:rPr>
                <w:b/>
                <w:i/>
              </w:rPr>
              <w:t>-  Phương pháp kĩ thuật dạy học</w:t>
            </w:r>
            <w:r w:rsidRPr="00AE261A">
              <w:rPr>
                <w:i/>
              </w:rPr>
              <w:t xml:space="preserve"> : nêu vấn đề ,vấn đáp </w:t>
            </w:r>
          </w:p>
          <w:p w:rsidR="00607E8A" w:rsidRPr="00AE261A" w:rsidRDefault="00607E8A" w:rsidP="00A41FE2">
            <w:pPr>
              <w:tabs>
                <w:tab w:val="left" w:pos="120"/>
              </w:tabs>
              <w:rPr>
                <w:b/>
                <w:i/>
              </w:rPr>
            </w:pPr>
            <w:r w:rsidRPr="00AE261A">
              <w:rPr>
                <w:b/>
                <w:i/>
              </w:rPr>
              <w:t>- Phương tiện tài liệu :</w:t>
            </w:r>
            <w:r w:rsidRPr="00AE261A">
              <w:rPr>
                <w:b/>
              </w:rPr>
              <w:t xml:space="preserve"> Bản đồ kinh tế, tự nhiên vùng Đồng bằng sông Cửu Long</w:t>
            </w:r>
          </w:p>
          <w:p w:rsidR="00607E8A" w:rsidRPr="00AE261A" w:rsidRDefault="00607E8A" w:rsidP="00A41FE2">
            <w:pPr>
              <w:tabs>
                <w:tab w:val="left" w:pos="120"/>
              </w:tabs>
              <w:rPr>
                <w:b/>
                <w:i/>
              </w:rPr>
            </w:pPr>
            <w:r w:rsidRPr="00AE261A">
              <w:rPr>
                <w:b/>
                <w:i/>
              </w:rPr>
              <w:t>-. Hình thức tổ hoạt động</w:t>
            </w:r>
            <w:r w:rsidRPr="00AE261A">
              <w:rPr>
                <w:i/>
              </w:rPr>
              <w:t xml:space="preserve"> :nhóm ,cá nhân</w:t>
            </w:r>
          </w:p>
          <w:p w:rsidR="00607E8A" w:rsidRPr="00AE261A" w:rsidRDefault="00607E8A" w:rsidP="00A41FE2">
            <w:pPr>
              <w:tabs>
                <w:tab w:val="left" w:pos="120"/>
              </w:tabs>
            </w:pPr>
            <w:r w:rsidRPr="00AE261A">
              <w:rPr>
                <w:b/>
              </w:rPr>
              <w:t xml:space="preserve">Bước 1: </w:t>
            </w:r>
            <w:r w:rsidRPr="00AE261A">
              <w:t>Quan</w:t>
            </w:r>
            <w:r w:rsidRPr="00AE261A">
              <w:rPr>
                <w:b/>
              </w:rPr>
              <w:t xml:space="preserve"> </w:t>
            </w:r>
            <w:r w:rsidRPr="00AE261A">
              <w:t>sát bảng 36.1hãy tính tỉ lệ % diện tích và sản lượng lúa của ĐBSCL so với cả nước. Nêu ý nghĩa của việc sản xuất lúa ở đồng bằng này ?</w:t>
            </w:r>
          </w:p>
          <w:p w:rsidR="00607E8A" w:rsidRPr="00AE261A" w:rsidRDefault="00607E8A" w:rsidP="00A41FE2">
            <w:pPr>
              <w:tabs>
                <w:tab w:val="left" w:pos="120"/>
              </w:tabs>
            </w:pPr>
            <w:r w:rsidRPr="00AE261A">
              <w:t xml:space="preserve">? Lúa được trồng nhiều ở các tỉnh nào? </w:t>
            </w:r>
          </w:p>
          <w:p w:rsidR="00607E8A" w:rsidRPr="00AE261A" w:rsidRDefault="00607E8A" w:rsidP="00A41FE2">
            <w:pPr>
              <w:tabs>
                <w:tab w:val="left" w:pos="120"/>
              </w:tabs>
            </w:pPr>
            <w:r w:rsidRPr="00AE261A">
              <w:t xml:space="preserve">  HS: Kiên Giang, An Giang, Long An, Đồng Tháp, Sóc Trăng, Tiền Giang</w:t>
            </w:r>
          </w:p>
          <w:p w:rsidR="00607E8A" w:rsidRPr="00AE261A" w:rsidRDefault="00607E8A" w:rsidP="00A41FE2">
            <w:pPr>
              <w:tabs>
                <w:tab w:val="left" w:pos="120"/>
              </w:tabs>
            </w:pPr>
            <w:r w:rsidRPr="00AE261A">
              <w:t>? Vịt được nuôi nhiều ở các tỉnh nào?</w:t>
            </w:r>
          </w:p>
          <w:p w:rsidR="00607E8A" w:rsidRPr="00AE261A" w:rsidRDefault="00607E8A" w:rsidP="00A41FE2">
            <w:pPr>
              <w:tabs>
                <w:tab w:val="left" w:pos="120"/>
              </w:tabs>
            </w:pPr>
            <w:r w:rsidRPr="00AE261A">
              <w:t xml:space="preserve"> </w:t>
            </w:r>
            <w:r w:rsidRPr="00AE261A">
              <w:rPr>
                <w:b/>
              </w:rPr>
              <w:t>HS</w:t>
            </w:r>
            <w:r w:rsidRPr="00AE261A">
              <w:t xml:space="preserve"> :Bạc Liêu, Cà Mau, Sóc Trăng, Vĩnh Long</w:t>
            </w:r>
          </w:p>
          <w:p w:rsidR="00607E8A" w:rsidRPr="00AE261A" w:rsidRDefault="00607E8A" w:rsidP="00A41FE2">
            <w:pPr>
              <w:tabs>
                <w:tab w:val="left" w:pos="120"/>
              </w:tabs>
              <w:rPr>
                <w:b/>
              </w:rPr>
            </w:pPr>
            <w:r w:rsidRPr="00AE261A">
              <w:t xml:space="preserve">  </w:t>
            </w:r>
            <w:r w:rsidRPr="00AE261A">
              <w:rPr>
                <w:b/>
              </w:rPr>
              <w:t>Bước 2</w:t>
            </w:r>
            <w:r w:rsidRPr="00AE261A">
              <w:t xml:space="preserve">: </w:t>
            </w:r>
            <w:r w:rsidRPr="00AE261A">
              <w:rPr>
                <w:b/>
              </w:rPr>
              <w:t xml:space="preserve">THẢO LUẬN NHÓM </w:t>
            </w:r>
          </w:p>
          <w:p w:rsidR="00607E8A" w:rsidRPr="00AE261A" w:rsidRDefault="00607E8A" w:rsidP="00A41FE2">
            <w:pPr>
              <w:tabs>
                <w:tab w:val="left" w:pos="120"/>
              </w:tabs>
            </w:pPr>
            <w:r w:rsidRPr="00AE261A">
              <w:t>? Tại sao ĐBSCL có thế mạnh về nghề nuôi trồng và đánh bắt  thủy sản? ( Chiếm hơn 50% sản lượng của cả nước )</w:t>
            </w:r>
          </w:p>
          <w:p w:rsidR="00607E8A" w:rsidRPr="00AE261A" w:rsidRDefault="00607E8A" w:rsidP="00A41FE2">
            <w:pPr>
              <w:tabs>
                <w:tab w:val="left" w:pos="120"/>
              </w:tabs>
            </w:pPr>
            <w:r w:rsidRPr="00AE261A">
              <w:t xml:space="preserve">  HS: Nhiều sông nước , vùng biển rộng và ấm quanh năm </w:t>
            </w:r>
          </w:p>
          <w:p w:rsidR="00607E8A" w:rsidRPr="00AE261A" w:rsidRDefault="00607E8A" w:rsidP="00A41FE2">
            <w:pPr>
              <w:tabs>
                <w:tab w:val="left" w:pos="120"/>
              </w:tabs>
            </w:pPr>
            <w:r w:rsidRPr="00AE261A">
              <w:t xml:space="preserve">         Nguồn thức ăn cho cá, tôm dồi dào </w:t>
            </w:r>
          </w:p>
          <w:p w:rsidR="00607E8A" w:rsidRPr="00AE261A" w:rsidRDefault="00607E8A" w:rsidP="00A41FE2">
            <w:pPr>
              <w:tabs>
                <w:tab w:val="left" w:pos="120"/>
              </w:tabs>
            </w:pPr>
            <w:r w:rsidRPr="00AE261A">
              <w:t xml:space="preserve">         Lũ lụt hàng năm đem lại nguồn lợi lớn </w:t>
            </w:r>
          </w:p>
          <w:p w:rsidR="00607E8A" w:rsidRPr="00AE261A" w:rsidRDefault="00607E8A" w:rsidP="00A41FE2">
            <w:pPr>
              <w:tabs>
                <w:tab w:val="left" w:pos="120"/>
              </w:tabs>
            </w:pPr>
            <w:r w:rsidRPr="00AE261A">
              <w:t xml:space="preserve">         Rừng ngập mặn nhiều </w:t>
            </w:r>
          </w:p>
          <w:p w:rsidR="00607E8A" w:rsidRPr="00AE261A" w:rsidRDefault="00607E8A" w:rsidP="00A41FE2">
            <w:pPr>
              <w:tabs>
                <w:tab w:val="left" w:pos="120"/>
              </w:tabs>
            </w:pPr>
            <w:r w:rsidRPr="00AE261A">
              <w:t>? Nghề rừng ở ĐBSCL phát triển như thế  nào?</w:t>
            </w:r>
          </w:p>
          <w:p w:rsidR="00607E8A" w:rsidRPr="00AE261A" w:rsidRDefault="00607E8A" w:rsidP="00A41FE2">
            <w:pPr>
              <w:tabs>
                <w:tab w:val="left" w:pos="120"/>
              </w:tabs>
            </w:pPr>
            <w:r w:rsidRPr="00AE261A">
              <w:t>? Tình hình phát triển công nghiệp như  thế nào.</w:t>
            </w:r>
          </w:p>
          <w:p w:rsidR="00607E8A" w:rsidRPr="00AE261A" w:rsidRDefault="00607E8A" w:rsidP="00A41FE2">
            <w:pPr>
              <w:tabs>
                <w:tab w:val="left" w:pos="120"/>
              </w:tabs>
            </w:pPr>
            <w:r w:rsidRPr="00AE261A">
              <w:t>? Em hãy nhận xét tỉ trọng sản xuất công nghiệp trong GDP toàn vùng năm 2002 ?</w:t>
            </w:r>
          </w:p>
          <w:p w:rsidR="00607E8A" w:rsidRPr="00AE261A" w:rsidRDefault="00607E8A" w:rsidP="00A41FE2">
            <w:pPr>
              <w:tabs>
                <w:tab w:val="left" w:pos="120"/>
              </w:tabs>
            </w:pPr>
            <w:r w:rsidRPr="00AE261A">
              <w:t xml:space="preserve">  ? Dựa vào bảng 36.2 nêu tên các ngành sản xuất công nghiệp ở ĐBSCL?Vì sao ngành chế biến LTTP  chiếm tỉ  trọng cao nhất? </w:t>
            </w:r>
          </w:p>
          <w:p w:rsidR="00607E8A" w:rsidRPr="00AE261A" w:rsidRDefault="00607E8A" w:rsidP="00A41FE2">
            <w:pPr>
              <w:tabs>
                <w:tab w:val="left" w:pos="120"/>
              </w:tabs>
            </w:pPr>
            <w:r w:rsidRPr="00AE261A">
              <w:t xml:space="preserve"> </w:t>
            </w:r>
            <w:r w:rsidRPr="00AE261A">
              <w:rPr>
                <w:b/>
              </w:rPr>
              <w:t>Bước 3:</w:t>
            </w:r>
            <w:r w:rsidRPr="00AE261A">
              <w:t>HS: Do vùng có thế mạnh về sản xuất nông sản.</w:t>
            </w:r>
          </w:p>
          <w:p w:rsidR="00607E8A" w:rsidRPr="00AE261A" w:rsidRDefault="00607E8A" w:rsidP="00A41FE2">
            <w:pPr>
              <w:tabs>
                <w:tab w:val="left" w:pos="120"/>
              </w:tabs>
            </w:pPr>
            <w:r w:rsidRPr="00AE261A">
              <w:t xml:space="preserve">? Quan sát hình 36.2, hãy xác định các TP, thị xã có cơ sở công nghiệp chế biến LTTP? </w:t>
            </w:r>
          </w:p>
          <w:p w:rsidR="00607E8A" w:rsidRPr="00AE261A" w:rsidRDefault="00607E8A" w:rsidP="00A41FE2">
            <w:pPr>
              <w:tabs>
                <w:tab w:val="left" w:pos="120"/>
              </w:tabs>
            </w:pPr>
            <w:r w:rsidRPr="00AE261A">
              <w:t xml:space="preserve"> ? Em hãy kể tên một số ngành dịch vụ ở ĐBSCL? </w:t>
            </w:r>
          </w:p>
          <w:p w:rsidR="00607E8A" w:rsidRPr="00AE261A" w:rsidRDefault="00607E8A" w:rsidP="00A41FE2">
            <w:pPr>
              <w:tabs>
                <w:tab w:val="left" w:pos="120"/>
              </w:tabs>
            </w:pPr>
            <w:r w:rsidRPr="00AE261A">
              <w:t xml:space="preserve">? Nêu ý nghĩa vận tải thủy trong sản xuất và đời sống nhân dân trong vùng? </w:t>
            </w:r>
          </w:p>
          <w:p w:rsidR="00607E8A" w:rsidRPr="00AE261A" w:rsidRDefault="00607E8A" w:rsidP="00A41FE2">
            <w:pPr>
              <w:tabs>
                <w:tab w:val="left" w:pos="120"/>
              </w:tabs>
            </w:pPr>
            <w:r w:rsidRPr="00AE261A">
              <w:t xml:space="preserve">HS Mạng lưới sông ngòi, kênh rạch chằng chịt, mùa lũ kéo dài </w:t>
            </w:r>
          </w:p>
          <w:p w:rsidR="00607E8A" w:rsidRPr="00AE261A" w:rsidRDefault="00607E8A" w:rsidP="00A41FE2">
            <w:pPr>
              <w:tabs>
                <w:tab w:val="left" w:pos="120"/>
              </w:tabs>
            </w:pPr>
            <w:r w:rsidRPr="00AE261A">
              <w:t>? Kể tên một số điểm du lịch nổi tiếng ở ĐBSCL?</w:t>
            </w:r>
          </w:p>
          <w:p w:rsidR="00607E8A" w:rsidRPr="00AE261A" w:rsidRDefault="00607E8A" w:rsidP="00A41FE2">
            <w:pPr>
              <w:tabs>
                <w:tab w:val="left" w:pos="120"/>
              </w:tabs>
            </w:pPr>
            <w:r w:rsidRPr="00AE261A">
              <w:t xml:space="preserve">Bước 4: GV chuẩn xác kiến thức </w:t>
            </w:r>
          </w:p>
          <w:p w:rsidR="00607E8A" w:rsidRPr="00AE261A" w:rsidRDefault="00607E8A" w:rsidP="00A41FE2">
            <w:pPr>
              <w:tabs>
                <w:tab w:val="left" w:pos="120"/>
              </w:tabs>
              <w:rPr>
                <w:b/>
              </w:rPr>
            </w:pPr>
            <w:r w:rsidRPr="00AE261A">
              <w:t>Sản phẩm đạt được :</w:t>
            </w:r>
            <w:r w:rsidRPr="00AE261A">
              <w:rPr>
                <w:b/>
              </w:rPr>
              <w:t xml:space="preserve"> Nông nghiệp </w:t>
            </w:r>
          </w:p>
          <w:p w:rsidR="00607E8A" w:rsidRPr="00AE261A" w:rsidRDefault="00607E8A" w:rsidP="00A41FE2">
            <w:pPr>
              <w:tabs>
                <w:tab w:val="left" w:pos="120"/>
              </w:tabs>
              <w:ind w:right="-324"/>
            </w:pPr>
            <w:r w:rsidRPr="00AE261A">
              <w:lastRenderedPageBreak/>
              <w:t xml:space="preserve">- Giữ vai trò hàng đầu trong việc đảm bảo an toàn lương thực cũng như xuất khẩu lương thực, thực phẩm của cả nước  </w:t>
            </w:r>
          </w:p>
          <w:p w:rsidR="00607E8A" w:rsidRPr="00AE261A" w:rsidRDefault="00607E8A" w:rsidP="00A41FE2">
            <w:pPr>
              <w:tabs>
                <w:tab w:val="left" w:pos="120"/>
              </w:tabs>
              <w:rPr>
                <w:b/>
              </w:rPr>
            </w:pPr>
            <w:r w:rsidRPr="00AE261A">
              <w:t>- Vùng trọng điểm sản xuất lương thực  ,thực  phẩm lớn nhất cả nước</w:t>
            </w:r>
          </w:p>
          <w:p w:rsidR="00607E8A" w:rsidRPr="00AE261A" w:rsidRDefault="00607E8A" w:rsidP="00A41FE2">
            <w:pPr>
              <w:tabs>
                <w:tab w:val="left" w:pos="120"/>
              </w:tabs>
              <w:rPr>
                <w:b/>
              </w:rPr>
            </w:pPr>
            <w:r w:rsidRPr="00AE261A">
              <w:rPr>
                <w:b/>
              </w:rPr>
              <w:t xml:space="preserve"> * Công nghiệp </w:t>
            </w:r>
          </w:p>
          <w:p w:rsidR="00607E8A" w:rsidRPr="00AE261A" w:rsidRDefault="00607E8A" w:rsidP="00A41FE2">
            <w:pPr>
              <w:tabs>
                <w:tab w:val="left" w:pos="120"/>
              </w:tabs>
            </w:pPr>
            <w:r w:rsidRPr="00AE261A">
              <w:t>- Bắt đầu phát triển</w:t>
            </w:r>
          </w:p>
          <w:p w:rsidR="00607E8A" w:rsidRPr="00AE261A" w:rsidRDefault="00607E8A" w:rsidP="00A41FE2">
            <w:pPr>
              <w:tabs>
                <w:tab w:val="left" w:pos="120"/>
              </w:tabs>
            </w:pPr>
            <w:r w:rsidRPr="00AE261A">
              <w:t>- Các ngành công nghiệp :chế biến lương  thực phẩm,vật liệu xây dựng,cơ khí  nông nghiệp và một số ngàng công nghiệp  khác.</w:t>
            </w:r>
          </w:p>
          <w:p w:rsidR="00607E8A" w:rsidRPr="00AE261A" w:rsidRDefault="00607E8A" w:rsidP="00A41FE2">
            <w:pPr>
              <w:tabs>
                <w:tab w:val="left" w:pos="120"/>
              </w:tabs>
            </w:pPr>
            <w:r w:rsidRPr="00AE261A">
              <w:t xml:space="preserve"> -Tỉ trọng sản xuất công nghiệp còn thấp chiếm khoảng 20% GDP toàn vùng 2002.</w:t>
            </w:r>
          </w:p>
          <w:p w:rsidR="00607E8A" w:rsidRPr="00AE261A" w:rsidRDefault="00607E8A" w:rsidP="00A41FE2">
            <w:pPr>
              <w:tabs>
                <w:tab w:val="left" w:pos="120"/>
              </w:tabs>
            </w:pPr>
            <w:r w:rsidRPr="00AE261A">
              <w:t xml:space="preserve"> - Công nghiệp chế biến LTTP đang chiếm vị trí ngày càng quan trọng </w:t>
            </w:r>
          </w:p>
          <w:p w:rsidR="00607E8A" w:rsidRPr="00AE261A" w:rsidRDefault="00607E8A" w:rsidP="00A41FE2">
            <w:pPr>
              <w:tabs>
                <w:tab w:val="left" w:pos="120"/>
              </w:tabs>
              <w:rPr>
                <w:b/>
              </w:rPr>
            </w:pPr>
            <w:r w:rsidRPr="00AE261A">
              <w:rPr>
                <w:b/>
              </w:rPr>
              <w:t>*Dịch vụ</w:t>
            </w:r>
          </w:p>
          <w:p w:rsidR="00607E8A" w:rsidRPr="00AE261A" w:rsidRDefault="00607E8A" w:rsidP="00A41FE2">
            <w:pPr>
              <w:tabs>
                <w:tab w:val="left" w:pos="120"/>
              </w:tabs>
              <w:rPr>
                <w:b/>
              </w:rPr>
            </w:pPr>
            <w:r w:rsidRPr="00AE261A">
              <w:rPr>
                <w:b/>
              </w:rPr>
              <w:t xml:space="preserve"> - Bắt  đầu phát triển</w:t>
            </w:r>
          </w:p>
          <w:p w:rsidR="00607E8A" w:rsidRPr="00AE261A" w:rsidRDefault="00607E8A" w:rsidP="00A41FE2">
            <w:pPr>
              <w:tabs>
                <w:tab w:val="left" w:pos="120"/>
              </w:tabs>
            </w:pPr>
            <w:r w:rsidRPr="00AE261A">
              <w:t xml:space="preserve">- Xuất khẩu gạo, thủy sản đông lạnh, hoa quả </w:t>
            </w:r>
          </w:p>
          <w:p w:rsidR="00607E8A" w:rsidRPr="00AE261A" w:rsidRDefault="00607E8A" w:rsidP="00A41FE2">
            <w:pPr>
              <w:tabs>
                <w:tab w:val="left" w:pos="120"/>
              </w:tabs>
            </w:pPr>
            <w:r w:rsidRPr="00AE261A">
              <w:t xml:space="preserve">- Giao thông vận tải đường thủy </w:t>
            </w:r>
          </w:p>
          <w:p w:rsidR="00607E8A" w:rsidRPr="00AE261A" w:rsidRDefault="00607E8A" w:rsidP="00A41FE2">
            <w:pPr>
              <w:tabs>
                <w:tab w:val="left" w:pos="120"/>
              </w:tabs>
            </w:pPr>
            <w:r w:rsidRPr="00AE261A">
              <w:t xml:space="preserve"> - Du lịch sinh thái </w:t>
            </w:r>
          </w:p>
          <w:p w:rsidR="00607E8A" w:rsidRPr="00AE261A" w:rsidRDefault="00607E8A" w:rsidP="00A41FE2">
            <w:pPr>
              <w:tabs>
                <w:tab w:val="left" w:pos="120"/>
              </w:tabs>
              <w:rPr>
                <w:b/>
                <w:i/>
              </w:rPr>
            </w:pPr>
            <w:r w:rsidRPr="00AE261A">
              <w:rPr>
                <w:b/>
              </w:rPr>
              <w:t>Hoạt động 2</w:t>
            </w:r>
            <w:r w:rsidRPr="00AE261A">
              <w:rPr>
                <w:b/>
                <w:i/>
              </w:rPr>
              <w:t>:</w:t>
            </w:r>
            <w:r w:rsidRPr="00AE261A">
              <w:rPr>
                <w:b/>
              </w:rPr>
              <w:t xml:space="preserve"> </w:t>
            </w:r>
            <w:r w:rsidRPr="00AE261A">
              <w:rPr>
                <w:b/>
                <w:i/>
              </w:rPr>
              <w:t xml:space="preserve">Tìm hiểu về các trung tâm kinh tế </w:t>
            </w:r>
          </w:p>
          <w:p w:rsidR="00607E8A" w:rsidRPr="00AE261A" w:rsidRDefault="00607E8A" w:rsidP="00A41FE2">
            <w:pPr>
              <w:tabs>
                <w:tab w:val="left" w:pos="120"/>
              </w:tabs>
              <w:rPr>
                <w:b/>
                <w:i/>
              </w:rPr>
            </w:pPr>
            <w:r w:rsidRPr="00AE261A">
              <w:rPr>
                <w:b/>
                <w:i/>
              </w:rPr>
              <w:t>-Mục tiêu :Nêu tên được các trung tâm kinh tế lớn  của vùng</w:t>
            </w:r>
            <w:r>
              <w:rPr>
                <w:b/>
                <w:i/>
              </w:rPr>
              <w:t xml:space="preserve"> Thời gian :</w:t>
            </w:r>
          </w:p>
          <w:p w:rsidR="00607E8A" w:rsidRPr="00AE261A" w:rsidRDefault="00607E8A" w:rsidP="00A41FE2">
            <w:pPr>
              <w:jc w:val="both"/>
              <w:rPr>
                <w:i/>
              </w:rPr>
            </w:pPr>
            <w:r w:rsidRPr="00AE261A">
              <w:rPr>
                <w:b/>
                <w:i/>
              </w:rPr>
              <w:t>-. Phương pháp kĩ thuật dạy học</w:t>
            </w:r>
            <w:r w:rsidRPr="00AE261A">
              <w:rPr>
                <w:i/>
              </w:rPr>
              <w:t xml:space="preserve"> : nêu vấn đề ,vấn đáp </w:t>
            </w:r>
          </w:p>
          <w:p w:rsidR="00607E8A" w:rsidRPr="00AE261A" w:rsidRDefault="00607E8A" w:rsidP="00A41FE2">
            <w:pPr>
              <w:jc w:val="both"/>
              <w:rPr>
                <w:i/>
              </w:rPr>
            </w:pPr>
            <w:r w:rsidRPr="00AE261A">
              <w:rPr>
                <w:i/>
              </w:rPr>
              <w:t>- Phương tiện tài liệu :BĐKT vùng ĐBSCL</w:t>
            </w:r>
          </w:p>
          <w:p w:rsidR="00607E8A" w:rsidRPr="00AE261A" w:rsidRDefault="00607E8A" w:rsidP="00A41FE2">
            <w:pPr>
              <w:tabs>
                <w:tab w:val="left" w:pos="120"/>
              </w:tabs>
              <w:rPr>
                <w:i/>
              </w:rPr>
            </w:pPr>
            <w:r w:rsidRPr="00AE261A">
              <w:rPr>
                <w:b/>
                <w:i/>
              </w:rPr>
              <w:t>-  Hình thức tổ hoạt động</w:t>
            </w:r>
            <w:r w:rsidRPr="00AE261A">
              <w:rPr>
                <w:i/>
              </w:rPr>
              <w:t xml:space="preserve"> :nhóm ,cá nhân</w:t>
            </w:r>
          </w:p>
          <w:p w:rsidR="00607E8A" w:rsidRPr="00AE261A" w:rsidRDefault="00607E8A" w:rsidP="00A41FE2">
            <w:pPr>
              <w:tabs>
                <w:tab w:val="left" w:pos="120"/>
              </w:tabs>
              <w:rPr>
                <w:b/>
                <w:i/>
              </w:rPr>
            </w:pPr>
            <w:r w:rsidRPr="00AE261A">
              <w:rPr>
                <w:i/>
              </w:rPr>
              <w:t xml:space="preserve">- Bước 1: </w:t>
            </w:r>
          </w:p>
          <w:p w:rsidR="00607E8A" w:rsidRPr="00AE261A" w:rsidRDefault="00607E8A" w:rsidP="00A41FE2">
            <w:pPr>
              <w:tabs>
                <w:tab w:val="left" w:pos="120"/>
              </w:tabs>
            </w:pPr>
            <w:r w:rsidRPr="00AE261A">
              <w:rPr>
                <w:b/>
              </w:rPr>
              <w:t>GV</w:t>
            </w:r>
            <w:r w:rsidRPr="00AE261A">
              <w:t>: Xác định trên bản đồ các trung tâm kinh tế lớn của vùng ?</w:t>
            </w:r>
          </w:p>
          <w:p w:rsidR="00607E8A" w:rsidRPr="00AE261A" w:rsidRDefault="00607E8A" w:rsidP="00A41FE2">
            <w:pPr>
              <w:tabs>
                <w:tab w:val="left" w:pos="120"/>
              </w:tabs>
            </w:pPr>
            <w:r w:rsidRPr="00AE261A">
              <w:t xml:space="preserve">? TP Cần Thơ có những điều kiện thuận lợi gì mà trở thành trung tâm kinh tế lớn nhất ở ĐBSCL? </w:t>
            </w:r>
          </w:p>
          <w:p w:rsidR="00607E8A" w:rsidRPr="00AE261A" w:rsidRDefault="00607E8A" w:rsidP="00607E8A">
            <w:pPr>
              <w:numPr>
                <w:ilvl w:val="0"/>
                <w:numId w:val="1"/>
              </w:numPr>
              <w:tabs>
                <w:tab w:val="left" w:pos="120"/>
              </w:tabs>
            </w:pPr>
            <w:r w:rsidRPr="00AE261A">
              <w:t xml:space="preserve">Bước 2: HS Thực hiện nhiệm vụ </w:t>
            </w:r>
          </w:p>
          <w:p w:rsidR="00607E8A" w:rsidRPr="00AE261A" w:rsidRDefault="00607E8A" w:rsidP="00607E8A">
            <w:pPr>
              <w:numPr>
                <w:ilvl w:val="0"/>
                <w:numId w:val="1"/>
              </w:numPr>
              <w:tabs>
                <w:tab w:val="left" w:pos="120"/>
              </w:tabs>
            </w:pPr>
            <w:r w:rsidRPr="00AE261A">
              <w:t xml:space="preserve">Bước 3: HS trả lời </w:t>
            </w:r>
          </w:p>
          <w:p w:rsidR="00607E8A" w:rsidRPr="00AE261A" w:rsidRDefault="00607E8A" w:rsidP="00A41FE2">
            <w:pPr>
              <w:tabs>
                <w:tab w:val="left" w:pos="120"/>
              </w:tabs>
            </w:pPr>
            <w:r w:rsidRPr="00AE261A">
              <w:rPr>
                <w:b/>
              </w:rPr>
              <w:t>HS</w:t>
            </w:r>
            <w:r w:rsidRPr="00AE261A">
              <w:t xml:space="preserve"> : Nằm ở trung tâm vùng ĐBSCL, có cảng Cần Thơ, trường đại học Cần Thơ …</w:t>
            </w:r>
          </w:p>
          <w:p w:rsidR="00607E8A" w:rsidRPr="00AE261A" w:rsidRDefault="00607E8A" w:rsidP="00607E8A">
            <w:pPr>
              <w:numPr>
                <w:ilvl w:val="0"/>
                <w:numId w:val="1"/>
              </w:numPr>
              <w:tabs>
                <w:tab w:val="left" w:pos="120"/>
              </w:tabs>
            </w:pPr>
            <w:r w:rsidRPr="00AE261A">
              <w:t xml:space="preserve">Bước 4: Gv chuẩn xác kiến thức </w:t>
            </w:r>
          </w:p>
          <w:p w:rsidR="00607E8A" w:rsidRPr="00AE261A" w:rsidRDefault="00607E8A" w:rsidP="00607E8A">
            <w:pPr>
              <w:numPr>
                <w:ilvl w:val="0"/>
                <w:numId w:val="1"/>
              </w:numPr>
              <w:tabs>
                <w:tab w:val="left" w:pos="120"/>
              </w:tabs>
            </w:pPr>
            <w:r w:rsidRPr="00AE261A">
              <w:t>Sản phẩm đạt được ; Cần Thơ, Mỹ Tho, Long Xuyên, Cà Mau là  những trung tâm kinh tế của vùng</w:t>
            </w:r>
          </w:p>
        </w:tc>
        <w:tc>
          <w:tcPr>
            <w:tcW w:w="4731" w:type="dxa"/>
          </w:tcPr>
          <w:p w:rsidR="00607E8A" w:rsidRPr="00AE261A" w:rsidRDefault="00607E8A" w:rsidP="00A41FE2">
            <w:pPr>
              <w:tabs>
                <w:tab w:val="left" w:pos="120"/>
              </w:tabs>
              <w:rPr>
                <w:b/>
                <w:u w:val="single"/>
              </w:rPr>
            </w:pPr>
            <w:r w:rsidRPr="00AE261A">
              <w:rPr>
                <w:b/>
              </w:rPr>
              <w:lastRenderedPageBreak/>
              <w:t xml:space="preserve">IV </w:t>
            </w:r>
            <w:r w:rsidRPr="00AE261A">
              <w:rPr>
                <w:b/>
                <w:u w:val="single"/>
              </w:rPr>
              <w:t>Tình hình phát triển kinh tế</w:t>
            </w:r>
          </w:p>
          <w:p w:rsidR="00607E8A" w:rsidRPr="00AE261A" w:rsidRDefault="00607E8A" w:rsidP="00A41FE2">
            <w:pPr>
              <w:tabs>
                <w:tab w:val="left" w:pos="120"/>
              </w:tabs>
              <w:rPr>
                <w:b/>
              </w:rPr>
            </w:pPr>
            <w:r w:rsidRPr="00AE261A">
              <w:rPr>
                <w:b/>
              </w:rPr>
              <w:t xml:space="preserve">1. Nông nghiệp </w:t>
            </w:r>
          </w:p>
          <w:p w:rsidR="00607E8A" w:rsidRPr="00AE261A" w:rsidRDefault="00607E8A" w:rsidP="00A41FE2">
            <w:pPr>
              <w:tabs>
                <w:tab w:val="left" w:pos="120"/>
              </w:tabs>
              <w:ind w:right="-324"/>
            </w:pPr>
            <w:r w:rsidRPr="00AE261A">
              <w:lastRenderedPageBreak/>
              <w:t xml:space="preserve">- Giữ vai trò hàng đầu trong việc đảm bảo an toàn lương thực cũng như xuất khẩu lương thực, thực phẩm của cả nước  </w:t>
            </w:r>
          </w:p>
          <w:p w:rsidR="00607E8A" w:rsidRPr="00AE261A" w:rsidRDefault="00607E8A" w:rsidP="00A41FE2">
            <w:pPr>
              <w:tabs>
                <w:tab w:val="left" w:pos="120"/>
              </w:tabs>
            </w:pPr>
          </w:p>
          <w:p w:rsidR="00607E8A" w:rsidRPr="00AE261A" w:rsidRDefault="00607E8A" w:rsidP="00A41FE2">
            <w:pPr>
              <w:tabs>
                <w:tab w:val="left" w:pos="120"/>
              </w:tabs>
            </w:pPr>
            <w:r w:rsidRPr="00AE261A">
              <w:t>- Vùng trọng điểm sản xuất lương thực  ,thực  phẩm lớn nhất cả nước</w:t>
            </w:r>
          </w:p>
          <w:p w:rsidR="00607E8A" w:rsidRPr="00AE261A" w:rsidRDefault="00607E8A" w:rsidP="00A41FE2">
            <w:pPr>
              <w:tabs>
                <w:tab w:val="left" w:pos="120"/>
              </w:tabs>
            </w:pPr>
          </w:p>
          <w:p w:rsidR="00607E8A" w:rsidRPr="00AE261A" w:rsidRDefault="00607E8A" w:rsidP="00A41FE2">
            <w:pPr>
              <w:tabs>
                <w:tab w:val="left" w:pos="120"/>
              </w:tabs>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r w:rsidRPr="00AE261A">
              <w:rPr>
                <w:b/>
              </w:rPr>
              <w:t xml:space="preserve">2 Công nghiệp </w:t>
            </w:r>
          </w:p>
          <w:p w:rsidR="00607E8A" w:rsidRPr="00AE261A" w:rsidRDefault="00607E8A" w:rsidP="00A41FE2">
            <w:pPr>
              <w:tabs>
                <w:tab w:val="left" w:pos="120"/>
              </w:tabs>
            </w:pPr>
            <w:r w:rsidRPr="00AE261A">
              <w:t>- Bắt đầu phát triển</w:t>
            </w:r>
          </w:p>
          <w:p w:rsidR="00607E8A" w:rsidRPr="00AE261A" w:rsidRDefault="00607E8A" w:rsidP="00A41FE2">
            <w:pPr>
              <w:tabs>
                <w:tab w:val="left" w:pos="120"/>
              </w:tabs>
            </w:pPr>
            <w:r w:rsidRPr="00AE261A">
              <w:t>- Các ngành công nghiệp :chế biến lương  thực phẩm,vật liệu xây dựng,cơ khí  nông nghiệp và một số ngàng công nghiệp  khác.</w:t>
            </w:r>
          </w:p>
          <w:p w:rsidR="00607E8A" w:rsidRPr="00AE261A" w:rsidRDefault="00607E8A" w:rsidP="00A41FE2">
            <w:pPr>
              <w:tabs>
                <w:tab w:val="left" w:pos="120"/>
              </w:tabs>
            </w:pPr>
            <w:r w:rsidRPr="00AE261A">
              <w:t xml:space="preserve"> -Tỉ trọng sản xuất công nghiệp còn thấp chiếm khoảng 20% GDP toàn vùng 2002.</w:t>
            </w:r>
          </w:p>
          <w:p w:rsidR="00607E8A" w:rsidRPr="00AE261A" w:rsidRDefault="00607E8A" w:rsidP="00A41FE2">
            <w:pPr>
              <w:tabs>
                <w:tab w:val="left" w:pos="120"/>
              </w:tabs>
            </w:pPr>
            <w:r w:rsidRPr="00AE261A">
              <w:t xml:space="preserve"> - Công nghiệp chế biến LTTP đang chiếm vị trí ngày càng quan trọng </w:t>
            </w:r>
          </w:p>
          <w:p w:rsidR="00607E8A" w:rsidRPr="00AE261A" w:rsidRDefault="00607E8A" w:rsidP="00A41FE2">
            <w:pPr>
              <w:tabs>
                <w:tab w:val="left" w:pos="120"/>
              </w:tabs>
            </w:pPr>
          </w:p>
          <w:p w:rsidR="00607E8A" w:rsidRPr="00AE261A" w:rsidRDefault="00607E8A" w:rsidP="00A41FE2">
            <w:pPr>
              <w:tabs>
                <w:tab w:val="left" w:pos="120"/>
              </w:tabs>
            </w:pPr>
          </w:p>
          <w:p w:rsidR="00607E8A" w:rsidRPr="00AE261A" w:rsidRDefault="00607E8A" w:rsidP="00A41FE2">
            <w:pPr>
              <w:tabs>
                <w:tab w:val="left" w:pos="120"/>
              </w:tabs>
            </w:pPr>
          </w:p>
          <w:p w:rsidR="00607E8A" w:rsidRPr="00AE261A" w:rsidRDefault="00607E8A" w:rsidP="00A41FE2">
            <w:pPr>
              <w:tabs>
                <w:tab w:val="left" w:pos="120"/>
              </w:tabs>
              <w:rPr>
                <w:b/>
              </w:rPr>
            </w:pPr>
            <w:r w:rsidRPr="00AE261A">
              <w:rPr>
                <w:b/>
              </w:rPr>
              <w:t>3 Dịch vụ</w:t>
            </w:r>
          </w:p>
          <w:p w:rsidR="00607E8A" w:rsidRPr="00AE261A" w:rsidRDefault="00607E8A" w:rsidP="00A41FE2">
            <w:pPr>
              <w:tabs>
                <w:tab w:val="left" w:pos="120"/>
              </w:tabs>
              <w:rPr>
                <w:b/>
              </w:rPr>
            </w:pPr>
            <w:r w:rsidRPr="00AE261A">
              <w:rPr>
                <w:b/>
              </w:rPr>
              <w:t xml:space="preserve"> - Bắt  đầu phát triển</w:t>
            </w:r>
          </w:p>
          <w:p w:rsidR="00607E8A" w:rsidRPr="00AE261A" w:rsidRDefault="00607E8A" w:rsidP="00A41FE2">
            <w:pPr>
              <w:tabs>
                <w:tab w:val="left" w:pos="120"/>
              </w:tabs>
            </w:pPr>
            <w:r w:rsidRPr="00AE261A">
              <w:t xml:space="preserve">- Xuất khẩu gạo, thủy sản đông lạnh, hoa quả </w:t>
            </w:r>
          </w:p>
          <w:p w:rsidR="00607E8A" w:rsidRPr="00AE261A" w:rsidRDefault="00607E8A" w:rsidP="00A41FE2">
            <w:pPr>
              <w:tabs>
                <w:tab w:val="left" w:pos="120"/>
              </w:tabs>
            </w:pPr>
            <w:r w:rsidRPr="00AE261A">
              <w:t xml:space="preserve">- Giao thông vận tải đường thủy </w:t>
            </w:r>
          </w:p>
          <w:p w:rsidR="00607E8A" w:rsidRPr="00AE261A" w:rsidRDefault="00607E8A" w:rsidP="00A41FE2">
            <w:pPr>
              <w:tabs>
                <w:tab w:val="left" w:pos="120"/>
              </w:tabs>
            </w:pPr>
            <w:r w:rsidRPr="00AE261A">
              <w:t xml:space="preserve"> - Du lịch sinh thái </w:t>
            </w: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p>
          <w:p w:rsidR="00607E8A" w:rsidRPr="00AE261A" w:rsidRDefault="00607E8A" w:rsidP="00A41FE2">
            <w:pPr>
              <w:tabs>
                <w:tab w:val="left" w:pos="120"/>
              </w:tabs>
              <w:rPr>
                <w:b/>
              </w:rPr>
            </w:pPr>
            <w:r w:rsidRPr="00AE261A">
              <w:rPr>
                <w:b/>
              </w:rPr>
              <w:t xml:space="preserve">V. </w:t>
            </w:r>
            <w:r w:rsidRPr="00AE261A">
              <w:rPr>
                <w:b/>
                <w:u w:val="single"/>
              </w:rPr>
              <w:t>Các trung tâm kinh tế</w:t>
            </w:r>
          </w:p>
          <w:p w:rsidR="00607E8A" w:rsidRPr="00AE261A" w:rsidRDefault="00607E8A" w:rsidP="00A41FE2">
            <w:pPr>
              <w:tabs>
                <w:tab w:val="left" w:pos="120"/>
              </w:tabs>
            </w:pPr>
            <w:r w:rsidRPr="00AE261A">
              <w:t xml:space="preserve">Cần Thơ, Mỹ Tho, Long Xuyên, Cà Mau là  những trung tâm kinh tế của vùng </w:t>
            </w:r>
          </w:p>
        </w:tc>
      </w:tr>
    </w:tbl>
    <w:p w:rsidR="00607E8A" w:rsidRPr="00BD64E0" w:rsidRDefault="00607E8A" w:rsidP="00607E8A">
      <w:pPr>
        <w:rPr>
          <w:bCs/>
        </w:rPr>
      </w:pPr>
      <w:r w:rsidRPr="00BD64E0">
        <w:rPr>
          <w:b/>
          <w:bCs/>
        </w:rPr>
        <w:lastRenderedPageBreak/>
        <w:t>3.Luyện tập:</w:t>
      </w:r>
      <w:r w:rsidRPr="00BD64E0">
        <w:rPr>
          <w:bCs/>
        </w:rPr>
        <w:t xml:space="preserve"> </w:t>
      </w:r>
    </w:p>
    <w:p w:rsidR="00607E8A" w:rsidRPr="00AE261A" w:rsidRDefault="00607E8A" w:rsidP="00607E8A">
      <w:pPr>
        <w:tabs>
          <w:tab w:val="left" w:pos="9348"/>
        </w:tabs>
      </w:pPr>
      <w:r w:rsidRPr="00AE261A">
        <w:t xml:space="preserve">- Mục tiêu: - Mục tiêu: Củng cố lại nội dung bài học về tình hình phát triển kimh tế  vùng ĐBSCL   </w:t>
      </w:r>
    </w:p>
    <w:p w:rsidR="00607E8A" w:rsidRPr="00AE261A" w:rsidRDefault="00607E8A" w:rsidP="00607E8A">
      <w:pPr>
        <w:tabs>
          <w:tab w:val="left" w:pos="9348"/>
        </w:tabs>
      </w:pPr>
      <w:r w:rsidRPr="00AE261A">
        <w:t xml:space="preserve">-Phương Pháp/ kĩ thuật dạy học  :phương pháp vấn đáp ,đàm thoại gợi mở ,thuyết trình </w:t>
      </w:r>
      <w:r w:rsidRPr="00AE261A">
        <w:tab/>
        <w:t xml:space="preserve">   .- Phương tiện tài liệu : Bảng phụ </w:t>
      </w:r>
    </w:p>
    <w:p w:rsidR="00607E8A" w:rsidRPr="00AE261A" w:rsidRDefault="00607E8A" w:rsidP="00607E8A">
      <w:pPr>
        <w:rPr>
          <w:bCs/>
        </w:rPr>
      </w:pPr>
      <w:r w:rsidRPr="00AE261A">
        <w:t>-Hình thức tổ chức hoạt động : cá nhân</w:t>
      </w:r>
    </w:p>
    <w:p w:rsidR="00607E8A" w:rsidRPr="00AE261A" w:rsidRDefault="00607E8A" w:rsidP="00607E8A">
      <w:pPr>
        <w:rPr>
          <w:bCs/>
        </w:rPr>
      </w:pPr>
      <w:r w:rsidRPr="00AE261A">
        <w:rPr>
          <w:b/>
          <w:bCs/>
          <w:i/>
        </w:rPr>
        <w:t>Bài tập trắc nghiệm</w:t>
      </w:r>
      <w:r w:rsidRPr="00AE261A">
        <w:rPr>
          <w:bCs/>
        </w:rPr>
        <w:t xml:space="preserve">  Khoanh tròn vào chữ cái trước ý đúng:</w:t>
      </w:r>
    </w:p>
    <w:p w:rsidR="00607E8A" w:rsidRPr="00AE261A" w:rsidRDefault="00607E8A" w:rsidP="00607E8A">
      <w:pPr>
        <w:rPr>
          <w:bCs/>
        </w:rPr>
      </w:pPr>
      <w:r w:rsidRPr="00AE261A">
        <w:rPr>
          <w:bCs/>
        </w:rPr>
        <w:lastRenderedPageBreak/>
        <w:t xml:space="preserve"> 1. Ngành công nghiệp giữ vị trí quan trọng nhất ở Đồng bằng sông Cửu Long là</w:t>
      </w:r>
    </w:p>
    <w:p w:rsidR="00607E8A" w:rsidRPr="00AE261A" w:rsidRDefault="00607E8A" w:rsidP="00607E8A">
      <w:pPr>
        <w:rPr>
          <w:bCs/>
        </w:rPr>
      </w:pPr>
      <w:r w:rsidRPr="00AE261A">
        <w:rPr>
          <w:bCs/>
        </w:rPr>
        <w:t xml:space="preserve">   A. khai thác đá vôi.</w:t>
      </w:r>
    </w:p>
    <w:p w:rsidR="00607E8A" w:rsidRPr="00AE261A" w:rsidRDefault="00607E8A" w:rsidP="00607E8A">
      <w:pPr>
        <w:rPr>
          <w:bCs/>
        </w:rPr>
      </w:pPr>
      <w:r w:rsidRPr="00AE261A">
        <w:rPr>
          <w:bCs/>
        </w:rPr>
        <w:t xml:space="preserve">   B. chế biến lâm sản.</w:t>
      </w:r>
    </w:p>
    <w:p w:rsidR="00607E8A" w:rsidRPr="00AE261A" w:rsidRDefault="00607E8A" w:rsidP="00607E8A">
      <w:pPr>
        <w:rPr>
          <w:bCs/>
        </w:rPr>
      </w:pPr>
      <w:r w:rsidRPr="00AE261A">
        <w:rPr>
          <w:bCs/>
        </w:rPr>
        <w:t xml:space="preserve">   C. chế biến lương thực, thực phẩm.</w:t>
      </w:r>
    </w:p>
    <w:p w:rsidR="00607E8A" w:rsidRPr="00AE261A" w:rsidRDefault="00607E8A" w:rsidP="00607E8A">
      <w:pPr>
        <w:rPr>
          <w:bCs/>
        </w:rPr>
      </w:pPr>
      <w:r w:rsidRPr="00AE261A">
        <w:rPr>
          <w:bCs/>
        </w:rPr>
        <w:t xml:space="preserve">   D. cơ khí</w:t>
      </w:r>
    </w:p>
    <w:p w:rsidR="00607E8A" w:rsidRPr="00AE261A" w:rsidRDefault="00607E8A" w:rsidP="00607E8A">
      <w:pPr>
        <w:rPr>
          <w:bCs/>
        </w:rPr>
      </w:pPr>
      <w:r w:rsidRPr="00AE261A">
        <w:rPr>
          <w:bCs/>
        </w:rPr>
        <w:t xml:space="preserve"> 2. Đây là hai tỉnh dẫn đầu Đồng bằng sông Cửu Long về cả sản lượng lúa và sản lượng thủy sản:</w:t>
      </w:r>
    </w:p>
    <w:p w:rsidR="00607E8A" w:rsidRPr="00AE261A" w:rsidRDefault="00607E8A" w:rsidP="00607E8A">
      <w:pPr>
        <w:rPr>
          <w:bCs/>
        </w:rPr>
      </w:pPr>
      <w:r w:rsidRPr="00AE261A">
        <w:rPr>
          <w:bCs/>
        </w:rPr>
        <w:t xml:space="preserve">   A. Kiên Giang, Cà Mau.                                     B. An Giang, Đồng Tháp.</w:t>
      </w:r>
    </w:p>
    <w:p w:rsidR="00607E8A" w:rsidRPr="00AE261A" w:rsidRDefault="00607E8A" w:rsidP="00607E8A">
      <w:pPr>
        <w:rPr>
          <w:bCs/>
        </w:rPr>
      </w:pPr>
      <w:r w:rsidRPr="00AE261A">
        <w:rPr>
          <w:bCs/>
        </w:rPr>
        <w:t xml:space="preserve">   C. Kiên Giang, An Giang.                                  D. Long An, Cà Mau.</w:t>
      </w:r>
    </w:p>
    <w:p w:rsidR="00607E8A" w:rsidRPr="00BD64E0" w:rsidRDefault="00607E8A" w:rsidP="00607E8A">
      <w:pPr>
        <w:rPr>
          <w:bCs/>
        </w:rPr>
      </w:pPr>
      <w:r>
        <w:rPr>
          <w:b/>
          <w:bCs/>
        </w:rPr>
        <w:t>4.</w:t>
      </w:r>
      <w:r w:rsidRPr="00BD64E0">
        <w:rPr>
          <w:b/>
          <w:bCs/>
        </w:rPr>
        <w:t xml:space="preserve"> Vận dụng,tìm tòi, mở rộng: </w:t>
      </w:r>
    </w:p>
    <w:p w:rsidR="00607E8A" w:rsidRPr="00C00BBB" w:rsidRDefault="00607E8A" w:rsidP="00607E8A">
      <w:pPr>
        <w:tabs>
          <w:tab w:val="left" w:pos="9348"/>
        </w:tabs>
      </w:pPr>
      <w:r w:rsidRPr="00C00BBB">
        <w:t xml:space="preserve">- Mục tiêu: HS biết vận vụng ,tìm tòi kiến thức để giải quyết vấn đề </w:t>
      </w:r>
    </w:p>
    <w:p w:rsidR="00607E8A" w:rsidRPr="00C00BBB" w:rsidRDefault="00607E8A" w:rsidP="00607E8A">
      <w:pPr>
        <w:tabs>
          <w:tab w:val="left" w:pos="9348"/>
        </w:tabs>
      </w:pPr>
      <w:r w:rsidRPr="00C00BBB">
        <w:t xml:space="preserve">- Phương pháp/ kĩ thuật :phương pháp vấn đáp ,đàm thoại gợi mở ,thuyết trình </w:t>
      </w:r>
      <w:r w:rsidRPr="00C00BBB">
        <w:tab/>
        <w:t xml:space="preserve">  - Phương tiện tài liệu : BĐKT Vùng ĐBSCL </w:t>
      </w:r>
    </w:p>
    <w:p w:rsidR="00607E8A" w:rsidRPr="00C00BBB" w:rsidRDefault="00607E8A" w:rsidP="00607E8A">
      <w:pPr>
        <w:tabs>
          <w:tab w:val="left" w:pos="9348"/>
        </w:tabs>
      </w:pPr>
      <w:r w:rsidRPr="00C00BBB">
        <w:t xml:space="preserve">- Hình thức tổ chức hoạt động : cá nhân </w:t>
      </w:r>
    </w:p>
    <w:p w:rsidR="00607E8A" w:rsidRPr="00AE261A" w:rsidRDefault="00607E8A" w:rsidP="00607E8A">
      <w:pPr>
        <w:rPr>
          <w:bCs/>
        </w:rPr>
      </w:pPr>
      <w:r w:rsidRPr="00AE261A">
        <w:rPr>
          <w:bCs/>
        </w:rPr>
        <w:t xml:space="preserve"> Câu 1: Vì sao ngành chế biến lương thực thực phẩm chiếm tỉ trọng cao ở ĐBSCL</w:t>
      </w:r>
    </w:p>
    <w:p w:rsidR="00607E8A" w:rsidRPr="00AE261A" w:rsidRDefault="00607E8A" w:rsidP="00607E8A">
      <w:pPr>
        <w:rPr>
          <w:bCs/>
        </w:rPr>
      </w:pPr>
      <w:r w:rsidRPr="00AE261A">
        <w:rPr>
          <w:bCs/>
        </w:rPr>
        <w:t>Ý nghĩa của việc cải tạo đất mặn, đất phèn ở Đồng bằng sông Cửu Long?</w:t>
      </w:r>
    </w:p>
    <w:p w:rsidR="00607E8A" w:rsidRPr="00AE261A" w:rsidRDefault="00607E8A" w:rsidP="00607E8A">
      <w:r w:rsidRPr="00AE261A">
        <w:t xml:space="preserve">Câu 2: Đồng bằng Sông Cửu Long có những điều kiên thuận lợi gì để trở thành vùng sản xuất lương thực lớn nhất cả nước? </w:t>
      </w:r>
    </w:p>
    <w:p w:rsidR="00607E8A" w:rsidRPr="00AE261A" w:rsidRDefault="00607E8A" w:rsidP="00607E8A">
      <w:pPr>
        <w:rPr>
          <w:b/>
          <w:u w:val="single"/>
        </w:rPr>
      </w:pPr>
    </w:p>
    <w:p w:rsidR="00D90FBF" w:rsidRDefault="00D90FBF" w:rsidP="00607E8A"/>
    <w:sectPr w:rsidR="00D90FBF" w:rsidSect="00607E8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26EB"/>
    <w:multiLevelType w:val="hybridMultilevel"/>
    <w:tmpl w:val="919C7F70"/>
    <w:lvl w:ilvl="0" w:tplc="348AFC4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8A"/>
    <w:rsid w:val="00607E8A"/>
    <w:rsid w:val="00D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AA1"/>
  <w15:chartTrackingRefBased/>
  <w15:docId w15:val="{749E4ED9-2421-4956-91E3-8D562170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8A"/>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2023-02-24T11:45:00Z</dcterms:created>
  <dcterms:modified xsi:type="dcterms:W3CDTF">2023-02-24T11:47:00Z</dcterms:modified>
</cp:coreProperties>
</file>