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B4D21" w14:textId="77777777" w:rsidR="009E004B" w:rsidRPr="007F7133" w:rsidRDefault="009E004B" w:rsidP="009E004B">
      <w:pPr>
        <w:jc w:val="center"/>
        <w:rPr>
          <w:b/>
          <w:bCs/>
          <w:sz w:val="26"/>
          <w:szCs w:val="26"/>
        </w:rPr>
      </w:pPr>
      <w:r w:rsidRPr="007F7133">
        <w:rPr>
          <w:b/>
          <w:bCs/>
          <w:sz w:val="26"/>
          <w:szCs w:val="26"/>
        </w:rPr>
        <w:t>Môn: TOÁN</w:t>
      </w:r>
    </w:p>
    <w:p w14:paraId="1A8AB625" w14:textId="77777777" w:rsidR="009E004B" w:rsidRPr="007F7133" w:rsidRDefault="009E004B" w:rsidP="009E004B">
      <w:pPr>
        <w:ind w:firstLine="360"/>
        <w:jc w:val="center"/>
        <w:rPr>
          <w:b/>
          <w:bCs/>
          <w:i/>
          <w:iCs/>
          <w:sz w:val="26"/>
          <w:szCs w:val="26"/>
          <w:lang w:val="en-GB"/>
        </w:rPr>
      </w:pPr>
      <w:r w:rsidRPr="007F7133">
        <w:rPr>
          <w:b/>
          <w:bCs/>
          <w:sz w:val="26"/>
          <w:szCs w:val="26"/>
          <w:lang w:val="vi"/>
        </w:rPr>
        <w:t>Bài 28. CỘNG HAI SỐ THẬP PHÂN</w:t>
      </w:r>
      <w:r w:rsidRPr="007F7133">
        <w:rPr>
          <w:b/>
          <w:bCs/>
          <w:sz w:val="26"/>
          <w:szCs w:val="26"/>
          <w:lang w:val="en-GB"/>
        </w:rPr>
        <w:t xml:space="preserve"> </w:t>
      </w:r>
      <w:r w:rsidRPr="007F7133">
        <w:rPr>
          <w:b/>
          <w:bCs/>
          <w:i/>
          <w:iCs/>
          <w:sz w:val="26"/>
          <w:szCs w:val="26"/>
          <w:lang w:val="en-GB"/>
        </w:rPr>
        <w:t xml:space="preserve">(2 </w:t>
      </w:r>
      <w:proofErr w:type="spellStart"/>
      <w:r w:rsidRPr="007F7133">
        <w:rPr>
          <w:b/>
          <w:bCs/>
          <w:i/>
          <w:iCs/>
          <w:sz w:val="26"/>
          <w:szCs w:val="26"/>
          <w:lang w:val="en-GB"/>
        </w:rPr>
        <w:t>tiết</w:t>
      </w:r>
      <w:proofErr w:type="spellEnd"/>
      <w:r w:rsidRPr="007F7133">
        <w:rPr>
          <w:b/>
          <w:bCs/>
          <w:i/>
          <w:iCs/>
          <w:sz w:val="26"/>
          <w:szCs w:val="26"/>
          <w:lang w:val="en-GB"/>
        </w:rPr>
        <w:t xml:space="preserve"> – </w:t>
      </w:r>
      <w:proofErr w:type="spellStart"/>
      <w:r w:rsidRPr="007F7133">
        <w:rPr>
          <w:b/>
          <w:bCs/>
          <w:i/>
          <w:iCs/>
          <w:sz w:val="26"/>
          <w:szCs w:val="26"/>
          <w:lang w:val="en-GB"/>
        </w:rPr>
        <w:t>tiết</w:t>
      </w:r>
      <w:proofErr w:type="spellEnd"/>
      <w:r w:rsidRPr="007F7133">
        <w:rPr>
          <w:b/>
          <w:bCs/>
          <w:i/>
          <w:iCs/>
          <w:sz w:val="26"/>
          <w:szCs w:val="26"/>
          <w:lang w:val="en-GB"/>
        </w:rPr>
        <w:t xml:space="preserve"> 1)</w:t>
      </w:r>
    </w:p>
    <w:p w14:paraId="567A6409" w14:textId="77777777" w:rsidR="009E004B" w:rsidRPr="00CA642E" w:rsidRDefault="009E004B" w:rsidP="009E004B">
      <w:pPr>
        <w:rPr>
          <w:b/>
          <w:bCs/>
          <w:sz w:val="26"/>
          <w:szCs w:val="26"/>
          <w:lang w:val="nl-NL"/>
        </w:rPr>
      </w:pPr>
      <w:r w:rsidRPr="00CA642E">
        <w:rPr>
          <w:b/>
          <w:bCs/>
          <w:sz w:val="26"/>
          <w:szCs w:val="26"/>
          <w:lang w:val="nl-NL"/>
        </w:rPr>
        <w:t>I. YÊU CẦU CẦN ĐẠT:</w:t>
      </w:r>
    </w:p>
    <w:p w14:paraId="305C88C2" w14:textId="77777777" w:rsidR="009E004B" w:rsidRPr="00CA642E" w:rsidRDefault="009E004B" w:rsidP="009E004B">
      <w:pPr>
        <w:widowControl w:val="0"/>
        <w:tabs>
          <w:tab w:val="left" w:pos="601"/>
        </w:tabs>
        <w:autoSpaceDE w:val="0"/>
        <w:autoSpaceDN w:val="0"/>
        <w:ind w:right="134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CA642E">
        <w:rPr>
          <w:sz w:val="26"/>
          <w:szCs w:val="26"/>
        </w:rPr>
        <w:t xml:space="preserve">HS </w:t>
      </w:r>
      <w:proofErr w:type="spellStart"/>
      <w:r w:rsidRPr="00CA642E">
        <w:rPr>
          <w:sz w:val="26"/>
          <w:szCs w:val="26"/>
        </w:rPr>
        <w:t>thực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hiện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được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phép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cộng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hai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số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thập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phân</w:t>
      </w:r>
      <w:proofErr w:type="spellEnd"/>
      <w:r w:rsidRPr="00CA642E">
        <w:rPr>
          <w:sz w:val="26"/>
          <w:szCs w:val="26"/>
        </w:rPr>
        <w:t xml:space="preserve">, </w:t>
      </w:r>
      <w:proofErr w:type="spellStart"/>
      <w:r w:rsidRPr="00CA642E">
        <w:rPr>
          <w:sz w:val="26"/>
          <w:szCs w:val="26"/>
        </w:rPr>
        <w:t>nhận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biết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được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các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tính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chất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của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phép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cộng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các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số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thập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phân</w:t>
      </w:r>
      <w:proofErr w:type="spellEnd"/>
      <w:r w:rsidRPr="00CA642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Vận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dụng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được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các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tính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chất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của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phép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cộng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trong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thực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hành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tính</w:t>
      </w:r>
      <w:proofErr w:type="spellEnd"/>
      <w:r w:rsidRPr="00CA642E">
        <w:rPr>
          <w:sz w:val="26"/>
          <w:szCs w:val="26"/>
        </w:rPr>
        <w:t xml:space="preserve">, </w:t>
      </w:r>
      <w:proofErr w:type="spellStart"/>
      <w:r w:rsidRPr="00CA642E">
        <w:rPr>
          <w:sz w:val="26"/>
          <w:szCs w:val="26"/>
        </w:rPr>
        <w:t>giải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quyết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vấn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đề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đơn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giản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liên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quan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đến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phép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cộng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các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số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thập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phân</w:t>
      </w:r>
      <w:proofErr w:type="spellEnd"/>
      <w:r w:rsidRPr="00CA642E">
        <w:rPr>
          <w:sz w:val="26"/>
          <w:szCs w:val="26"/>
        </w:rPr>
        <w:t>.</w:t>
      </w:r>
    </w:p>
    <w:p w14:paraId="68F74BFF" w14:textId="77777777" w:rsidR="009E004B" w:rsidRPr="00CA642E" w:rsidRDefault="009E004B" w:rsidP="009E004B">
      <w:pPr>
        <w:widowControl w:val="0"/>
        <w:tabs>
          <w:tab w:val="left" w:pos="601"/>
        </w:tabs>
        <w:autoSpaceDE w:val="0"/>
        <w:autoSpaceDN w:val="0"/>
        <w:ind w:right="134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 w:rsidRPr="00CA642E">
        <w:rPr>
          <w:sz w:val="26"/>
          <w:szCs w:val="26"/>
        </w:rPr>
        <w:t>Biết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tự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giác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học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tập</w:t>
      </w:r>
      <w:proofErr w:type="spellEnd"/>
      <w:r w:rsidRPr="00CA642E">
        <w:rPr>
          <w:sz w:val="26"/>
          <w:szCs w:val="26"/>
        </w:rPr>
        <w:t xml:space="preserve">, </w:t>
      </w:r>
      <w:proofErr w:type="spellStart"/>
      <w:r w:rsidRPr="00CA642E">
        <w:rPr>
          <w:sz w:val="26"/>
          <w:szCs w:val="26"/>
        </w:rPr>
        <w:t>làm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bài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tập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và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các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nhiệm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vụ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được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giao</w:t>
      </w:r>
      <w:proofErr w:type="spellEnd"/>
      <w:r w:rsidRPr="00CA642E">
        <w:rPr>
          <w:sz w:val="26"/>
          <w:szCs w:val="26"/>
        </w:rPr>
        <w:t xml:space="preserve">. </w:t>
      </w:r>
      <w:proofErr w:type="spellStart"/>
      <w:r w:rsidRPr="00CA642E">
        <w:rPr>
          <w:sz w:val="26"/>
          <w:szCs w:val="26"/>
        </w:rPr>
        <w:t>Năng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lực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giải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quyết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vấn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đề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và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sáng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tạo</w:t>
      </w:r>
      <w:proofErr w:type="spellEnd"/>
      <w:r w:rsidRPr="00CA642E">
        <w:rPr>
          <w:sz w:val="26"/>
          <w:szCs w:val="26"/>
        </w:rPr>
        <w:t xml:space="preserve">: </w:t>
      </w:r>
      <w:proofErr w:type="spellStart"/>
      <w:r w:rsidRPr="00CA642E">
        <w:rPr>
          <w:sz w:val="26"/>
          <w:szCs w:val="26"/>
        </w:rPr>
        <w:t>tham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gia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tốt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trò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chơi</w:t>
      </w:r>
      <w:proofErr w:type="spellEnd"/>
      <w:r w:rsidRPr="00CA642E">
        <w:rPr>
          <w:sz w:val="26"/>
          <w:szCs w:val="26"/>
        </w:rPr>
        <w:t xml:space="preserve">, </w:t>
      </w:r>
      <w:proofErr w:type="spellStart"/>
      <w:r w:rsidRPr="00CA642E">
        <w:rPr>
          <w:sz w:val="26"/>
          <w:szCs w:val="26"/>
        </w:rPr>
        <w:t>vận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dụng</w:t>
      </w:r>
      <w:proofErr w:type="spellEnd"/>
      <w:r w:rsidRPr="00CA642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Phát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triển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năng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lực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giao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tiếp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trong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hoạt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động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nhóm</w:t>
      </w:r>
      <w:proofErr w:type="spellEnd"/>
      <w:r w:rsidRPr="00CA642E">
        <w:rPr>
          <w:sz w:val="26"/>
          <w:szCs w:val="26"/>
        </w:rPr>
        <w:t>.</w:t>
      </w:r>
    </w:p>
    <w:p w14:paraId="722B6773" w14:textId="77777777" w:rsidR="009E004B" w:rsidRPr="00CA642E" w:rsidRDefault="009E004B" w:rsidP="009E004B">
      <w:pPr>
        <w:widowControl w:val="0"/>
        <w:tabs>
          <w:tab w:val="left" w:pos="601"/>
        </w:tabs>
        <w:autoSpaceDE w:val="0"/>
        <w:autoSpaceDN w:val="0"/>
        <w:ind w:right="134"/>
        <w:jc w:val="both"/>
        <w:rPr>
          <w:sz w:val="26"/>
          <w:szCs w:val="26"/>
        </w:rPr>
      </w:pPr>
      <w:r w:rsidRPr="00CA642E">
        <w:rPr>
          <w:sz w:val="26"/>
          <w:szCs w:val="26"/>
        </w:rPr>
        <w:t xml:space="preserve">- </w:t>
      </w:r>
      <w:proofErr w:type="spellStart"/>
      <w:r w:rsidRPr="00CA642E">
        <w:rPr>
          <w:sz w:val="26"/>
          <w:szCs w:val="26"/>
        </w:rPr>
        <w:t>Có</w:t>
      </w:r>
      <w:proofErr w:type="spellEnd"/>
      <w:r w:rsidRPr="00CA642E">
        <w:rPr>
          <w:sz w:val="26"/>
          <w:szCs w:val="26"/>
        </w:rPr>
        <w:t xml:space="preserve"> ý </w:t>
      </w:r>
      <w:proofErr w:type="spellStart"/>
      <w:r w:rsidRPr="00CA642E">
        <w:rPr>
          <w:sz w:val="26"/>
          <w:szCs w:val="26"/>
        </w:rPr>
        <w:t>thức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giúp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đỡ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lẫn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nhau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trong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hoạt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động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nhóm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để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hoàn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thành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nhiệm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vụ</w:t>
      </w:r>
      <w:proofErr w:type="spellEnd"/>
      <w:r w:rsidRPr="00CA642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Có</w:t>
      </w:r>
      <w:proofErr w:type="spellEnd"/>
      <w:r w:rsidRPr="00CA642E">
        <w:rPr>
          <w:sz w:val="26"/>
          <w:szCs w:val="26"/>
        </w:rPr>
        <w:t xml:space="preserve"> ý </w:t>
      </w:r>
      <w:proofErr w:type="spellStart"/>
      <w:r w:rsidRPr="00CA642E">
        <w:rPr>
          <w:sz w:val="26"/>
          <w:szCs w:val="26"/>
        </w:rPr>
        <w:t>thức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tự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giác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học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tập</w:t>
      </w:r>
      <w:proofErr w:type="spellEnd"/>
      <w:r w:rsidRPr="00CA642E">
        <w:rPr>
          <w:sz w:val="26"/>
          <w:szCs w:val="26"/>
        </w:rPr>
        <w:t xml:space="preserve">, </w:t>
      </w:r>
      <w:proofErr w:type="spellStart"/>
      <w:r w:rsidRPr="00CA642E">
        <w:rPr>
          <w:sz w:val="26"/>
          <w:szCs w:val="26"/>
        </w:rPr>
        <w:t>trả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lời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câu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hỏi</w:t>
      </w:r>
      <w:proofErr w:type="spellEnd"/>
      <w:r w:rsidRPr="00CA642E">
        <w:rPr>
          <w:sz w:val="26"/>
          <w:szCs w:val="26"/>
        </w:rPr>
        <w:t xml:space="preserve">; </w:t>
      </w:r>
      <w:proofErr w:type="spellStart"/>
      <w:r w:rsidRPr="00CA642E">
        <w:rPr>
          <w:sz w:val="26"/>
          <w:szCs w:val="26"/>
        </w:rPr>
        <w:t>làm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tốt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các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bài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tập</w:t>
      </w:r>
      <w:proofErr w:type="spellEnd"/>
      <w:r w:rsidRPr="00CA642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Biết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giữ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trật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tự</w:t>
      </w:r>
      <w:proofErr w:type="spellEnd"/>
      <w:r w:rsidRPr="00CA642E">
        <w:rPr>
          <w:sz w:val="26"/>
          <w:szCs w:val="26"/>
        </w:rPr>
        <w:t xml:space="preserve">, </w:t>
      </w:r>
      <w:proofErr w:type="spellStart"/>
      <w:r w:rsidRPr="00CA642E">
        <w:rPr>
          <w:sz w:val="26"/>
          <w:szCs w:val="26"/>
        </w:rPr>
        <w:t>lắng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nghe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và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học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tập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nghiêm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túc</w:t>
      </w:r>
      <w:proofErr w:type="spellEnd"/>
      <w:r w:rsidRPr="00CA642E">
        <w:rPr>
          <w:sz w:val="26"/>
          <w:szCs w:val="26"/>
        </w:rPr>
        <w:t>.</w:t>
      </w:r>
    </w:p>
    <w:p w14:paraId="062CA39D" w14:textId="77777777" w:rsidR="009E004B" w:rsidRDefault="009E004B" w:rsidP="009E004B">
      <w:pPr>
        <w:jc w:val="both"/>
        <w:rPr>
          <w:b/>
          <w:bCs/>
          <w:spacing w:val="-5"/>
          <w:sz w:val="26"/>
          <w:szCs w:val="26"/>
        </w:rPr>
      </w:pPr>
      <w:r w:rsidRPr="00CA642E">
        <w:rPr>
          <w:b/>
          <w:bCs/>
          <w:sz w:val="26"/>
          <w:szCs w:val="26"/>
        </w:rPr>
        <w:t>II. ĐỒ</w:t>
      </w:r>
      <w:r w:rsidRPr="00CA642E">
        <w:rPr>
          <w:b/>
          <w:bCs/>
          <w:spacing w:val="-13"/>
          <w:sz w:val="26"/>
          <w:szCs w:val="26"/>
        </w:rPr>
        <w:t xml:space="preserve"> </w:t>
      </w:r>
      <w:r w:rsidRPr="00CA642E">
        <w:rPr>
          <w:b/>
          <w:bCs/>
          <w:sz w:val="26"/>
          <w:szCs w:val="26"/>
        </w:rPr>
        <w:t>DÙNG</w:t>
      </w:r>
      <w:r w:rsidRPr="00CA642E">
        <w:rPr>
          <w:b/>
          <w:bCs/>
          <w:spacing w:val="-9"/>
          <w:sz w:val="26"/>
          <w:szCs w:val="26"/>
        </w:rPr>
        <w:t xml:space="preserve"> </w:t>
      </w:r>
      <w:r w:rsidRPr="00CA642E">
        <w:rPr>
          <w:b/>
          <w:bCs/>
          <w:sz w:val="26"/>
          <w:szCs w:val="26"/>
        </w:rPr>
        <w:t>DẠY</w:t>
      </w:r>
      <w:r w:rsidRPr="00CA642E">
        <w:rPr>
          <w:b/>
          <w:bCs/>
          <w:spacing w:val="-6"/>
          <w:sz w:val="26"/>
          <w:szCs w:val="26"/>
        </w:rPr>
        <w:t xml:space="preserve"> </w:t>
      </w:r>
      <w:r w:rsidRPr="00CA642E">
        <w:rPr>
          <w:b/>
          <w:bCs/>
          <w:spacing w:val="-5"/>
          <w:sz w:val="26"/>
          <w:szCs w:val="26"/>
        </w:rPr>
        <w:t>HỌC</w:t>
      </w:r>
    </w:p>
    <w:p w14:paraId="798D62D2" w14:textId="77777777" w:rsidR="009E004B" w:rsidRPr="00CA642E" w:rsidRDefault="009E004B" w:rsidP="009E004B">
      <w:pPr>
        <w:jc w:val="both"/>
        <w:rPr>
          <w:b/>
          <w:bCs/>
          <w:spacing w:val="-5"/>
          <w:sz w:val="26"/>
          <w:szCs w:val="26"/>
        </w:rPr>
      </w:pPr>
      <w:r>
        <w:rPr>
          <w:b/>
          <w:bCs/>
          <w:spacing w:val="-5"/>
          <w:sz w:val="26"/>
          <w:szCs w:val="26"/>
        </w:rPr>
        <w:t>1.GV</w:t>
      </w:r>
    </w:p>
    <w:p w14:paraId="4015199C" w14:textId="77777777" w:rsidR="009E004B" w:rsidRPr="00CA642E" w:rsidRDefault="009E004B" w:rsidP="009E004B">
      <w:pPr>
        <w:jc w:val="both"/>
        <w:rPr>
          <w:sz w:val="26"/>
          <w:szCs w:val="26"/>
        </w:rPr>
      </w:pPr>
      <w:r w:rsidRPr="00CA642E">
        <w:rPr>
          <w:sz w:val="26"/>
          <w:szCs w:val="26"/>
        </w:rPr>
        <w:t xml:space="preserve">- </w:t>
      </w:r>
      <w:proofErr w:type="spellStart"/>
      <w:r w:rsidRPr="00CA642E">
        <w:rPr>
          <w:sz w:val="26"/>
          <w:szCs w:val="26"/>
        </w:rPr>
        <w:t>Kế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hoạch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bài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dạy</w:t>
      </w:r>
      <w:proofErr w:type="spellEnd"/>
      <w:r w:rsidRPr="00CA642E">
        <w:rPr>
          <w:sz w:val="26"/>
          <w:szCs w:val="26"/>
        </w:rPr>
        <w:t xml:space="preserve">, </w:t>
      </w:r>
      <w:proofErr w:type="spellStart"/>
      <w:r w:rsidRPr="00CA642E">
        <w:rPr>
          <w:sz w:val="26"/>
          <w:szCs w:val="26"/>
        </w:rPr>
        <w:t>bài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giảng</w:t>
      </w:r>
      <w:proofErr w:type="spellEnd"/>
      <w:r w:rsidRPr="00CA642E">
        <w:rPr>
          <w:sz w:val="26"/>
          <w:szCs w:val="26"/>
        </w:rPr>
        <w:t xml:space="preserve"> Power point.</w:t>
      </w:r>
    </w:p>
    <w:p w14:paraId="04845150" w14:textId="77777777" w:rsidR="009E004B" w:rsidRPr="00CA642E" w:rsidRDefault="009E004B" w:rsidP="009E004B">
      <w:pPr>
        <w:jc w:val="both"/>
        <w:rPr>
          <w:sz w:val="26"/>
          <w:szCs w:val="26"/>
        </w:rPr>
      </w:pPr>
      <w:r w:rsidRPr="00CA642E">
        <w:rPr>
          <w:sz w:val="26"/>
          <w:szCs w:val="26"/>
        </w:rPr>
        <w:t xml:space="preserve">- Các </w:t>
      </w:r>
      <w:proofErr w:type="spellStart"/>
      <w:r w:rsidRPr="00CA642E">
        <w:rPr>
          <w:sz w:val="26"/>
          <w:szCs w:val="26"/>
        </w:rPr>
        <w:t>hình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ảnh</w:t>
      </w:r>
      <w:proofErr w:type="spellEnd"/>
      <w:r w:rsidRPr="00CA642E">
        <w:rPr>
          <w:sz w:val="26"/>
          <w:szCs w:val="26"/>
        </w:rPr>
        <w:t xml:space="preserve">, </w:t>
      </w:r>
      <w:proofErr w:type="spellStart"/>
      <w:r w:rsidRPr="00CA642E">
        <w:rPr>
          <w:sz w:val="26"/>
          <w:szCs w:val="26"/>
        </w:rPr>
        <w:t>bảng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biểu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có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trong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bài</w:t>
      </w:r>
      <w:proofErr w:type="spellEnd"/>
      <w:r w:rsidRPr="00CA642E">
        <w:rPr>
          <w:sz w:val="26"/>
          <w:szCs w:val="26"/>
        </w:rPr>
        <w:t>.</w:t>
      </w:r>
    </w:p>
    <w:p w14:paraId="63302328" w14:textId="77777777" w:rsidR="009E004B" w:rsidRPr="000341C0" w:rsidRDefault="009E004B" w:rsidP="009E004B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1.HS</w:t>
      </w:r>
    </w:p>
    <w:p w14:paraId="48C19F1B" w14:textId="77777777" w:rsidR="009E004B" w:rsidRPr="00CA642E" w:rsidRDefault="009E004B" w:rsidP="009E004B">
      <w:pPr>
        <w:jc w:val="both"/>
        <w:rPr>
          <w:sz w:val="26"/>
          <w:szCs w:val="26"/>
        </w:rPr>
      </w:pPr>
      <w:r w:rsidRPr="00CA642E">
        <w:rPr>
          <w:sz w:val="26"/>
          <w:szCs w:val="26"/>
        </w:rPr>
        <w:t xml:space="preserve">- SGK </w:t>
      </w:r>
      <w:proofErr w:type="spellStart"/>
      <w:r w:rsidRPr="00CA642E">
        <w:rPr>
          <w:sz w:val="26"/>
          <w:szCs w:val="26"/>
        </w:rPr>
        <w:t>và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các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thiết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bị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phục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vụ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cho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 w:rsidRPr="00CA642E">
        <w:rPr>
          <w:sz w:val="26"/>
          <w:szCs w:val="26"/>
        </w:rPr>
        <w:t>tiết</w:t>
      </w:r>
      <w:proofErr w:type="spellEnd"/>
      <w:r w:rsidRPr="00CA642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>.</w:t>
      </w:r>
    </w:p>
    <w:p w14:paraId="4701A606" w14:textId="77777777" w:rsidR="009E004B" w:rsidRPr="00CA642E" w:rsidRDefault="009E004B" w:rsidP="009E004B">
      <w:pPr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III.CÁC HOẠT ĐỘNG DẠY HỌC CHỦ YẾU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4596"/>
      </w:tblGrid>
      <w:tr w:rsidR="009E004B" w:rsidRPr="00CA642E" w14:paraId="5A5A3FBF" w14:textId="77777777" w:rsidTr="00356D59">
        <w:tc>
          <w:tcPr>
            <w:tcW w:w="5038" w:type="dxa"/>
            <w:tcBorders>
              <w:top w:val="single" w:sz="4" w:space="0" w:color="auto"/>
              <w:bottom w:val="single" w:sz="4" w:space="0" w:color="auto"/>
            </w:tcBorders>
          </w:tcPr>
          <w:p w14:paraId="254B1E81" w14:textId="77777777" w:rsidR="009E004B" w:rsidRPr="00CA642E" w:rsidRDefault="009E004B" w:rsidP="00356D5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B5CE0">
              <w:rPr>
                <w:b/>
                <w:bCs/>
                <w:sz w:val="26"/>
                <w:szCs w:val="26"/>
              </w:rPr>
              <w:t>HOẠT ĐỘNG CỦA GV</w:t>
            </w:r>
          </w:p>
        </w:tc>
        <w:tc>
          <w:tcPr>
            <w:tcW w:w="4596" w:type="dxa"/>
            <w:tcBorders>
              <w:top w:val="single" w:sz="4" w:space="0" w:color="auto"/>
              <w:bottom w:val="single" w:sz="4" w:space="0" w:color="auto"/>
            </w:tcBorders>
          </w:tcPr>
          <w:p w14:paraId="4DDE0B09" w14:textId="77777777" w:rsidR="009E004B" w:rsidRPr="00CA642E" w:rsidRDefault="009E004B" w:rsidP="00356D5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B5CE0">
              <w:rPr>
                <w:b/>
                <w:bCs/>
                <w:sz w:val="26"/>
                <w:szCs w:val="26"/>
              </w:rPr>
              <w:t>HOẠT ĐỘNG CỦA HS</w:t>
            </w:r>
          </w:p>
        </w:tc>
      </w:tr>
      <w:tr w:rsidR="009E004B" w:rsidRPr="00CA642E" w14:paraId="3297D8F6" w14:textId="77777777" w:rsidTr="00356D59">
        <w:tc>
          <w:tcPr>
            <w:tcW w:w="9634" w:type="dxa"/>
            <w:gridSpan w:val="2"/>
            <w:tcBorders>
              <w:top w:val="single" w:sz="4" w:space="0" w:color="auto"/>
            </w:tcBorders>
          </w:tcPr>
          <w:p w14:paraId="534C564E" w14:textId="77777777" w:rsidR="009E004B" w:rsidRPr="00271547" w:rsidRDefault="009E004B" w:rsidP="00356D59">
            <w:pPr>
              <w:jc w:val="both"/>
              <w:rPr>
                <w:bCs/>
                <w:i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1.Hoạt động Mở đầu (5’)</w:t>
            </w:r>
          </w:p>
        </w:tc>
      </w:tr>
      <w:tr w:rsidR="009E004B" w:rsidRPr="00CA642E" w14:paraId="3EDF3B63" w14:textId="77777777" w:rsidTr="00356D59">
        <w:tc>
          <w:tcPr>
            <w:tcW w:w="5038" w:type="dxa"/>
          </w:tcPr>
          <w:p w14:paraId="066B1B0E" w14:textId="77777777" w:rsidR="009E004B" w:rsidRPr="00CA642E" w:rsidRDefault="009E004B" w:rsidP="00356D59">
            <w:pPr>
              <w:jc w:val="both"/>
              <w:outlineLvl w:val="0"/>
              <w:rPr>
                <w:bCs/>
                <w:sz w:val="26"/>
                <w:szCs w:val="26"/>
                <w:lang w:val="nl-NL"/>
              </w:rPr>
            </w:pPr>
            <w:r w:rsidRPr="00CA642E">
              <w:rPr>
                <w:bCs/>
                <w:sz w:val="26"/>
                <w:szCs w:val="26"/>
                <w:lang w:val="nl-NL"/>
              </w:rPr>
              <w:t>- GV cho HS chơi trò chơi Ai nhanh hơn để ôn lại các kiến thức về cộng hai số tự nhiên:</w:t>
            </w:r>
          </w:p>
          <w:p w14:paraId="55F998B7" w14:textId="77777777" w:rsidR="009E004B" w:rsidRPr="00CA642E" w:rsidRDefault="009E004B" w:rsidP="00356D59">
            <w:pPr>
              <w:jc w:val="both"/>
              <w:outlineLvl w:val="0"/>
              <w:rPr>
                <w:bCs/>
                <w:sz w:val="26"/>
                <w:szCs w:val="26"/>
                <w:lang w:val="nl-NL"/>
              </w:rPr>
            </w:pPr>
            <w:r w:rsidRPr="00CA642E">
              <w:rPr>
                <w:bCs/>
                <w:sz w:val="26"/>
                <w:szCs w:val="26"/>
                <w:lang w:val="nl-NL"/>
              </w:rPr>
              <w:t>+ Cách đặt tính;</w:t>
            </w:r>
          </w:p>
          <w:p w14:paraId="636479E6" w14:textId="77777777" w:rsidR="009E004B" w:rsidRPr="00CA642E" w:rsidRDefault="009E004B" w:rsidP="00356D59">
            <w:pPr>
              <w:jc w:val="both"/>
              <w:outlineLvl w:val="0"/>
              <w:rPr>
                <w:bCs/>
                <w:sz w:val="26"/>
                <w:szCs w:val="26"/>
                <w:lang w:val="nl-NL"/>
              </w:rPr>
            </w:pPr>
            <w:r w:rsidRPr="00CA642E">
              <w:rPr>
                <w:bCs/>
                <w:sz w:val="26"/>
                <w:szCs w:val="26"/>
                <w:lang w:val="nl-NL"/>
              </w:rPr>
              <w:t>+ Thứ tự tính.</w:t>
            </w:r>
          </w:p>
          <w:p w14:paraId="20A54918" w14:textId="77777777" w:rsidR="009E004B" w:rsidRPr="00CA642E" w:rsidRDefault="009E004B" w:rsidP="00356D59">
            <w:pPr>
              <w:jc w:val="both"/>
              <w:outlineLvl w:val="0"/>
              <w:rPr>
                <w:bCs/>
                <w:sz w:val="26"/>
                <w:szCs w:val="26"/>
                <w:lang w:val="nl-NL"/>
              </w:rPr>
            </w:pPr>
            <w:r w:rsidRPr="00CA642E">
              <w:rPr>
                <w:bCs/>
                <w:sz w:val="26"/>
                <w:szCs w:val="26"/>
                <w:lang w:val="nl-NL"/>
              </w:rPr>
              <w:t>GV trình chiếu (hoặc treo bảng phụ có ghi) tình huống khởi động lên cho HS đọc.</w:t>
            </w:r>
          </w:p>
          <w:p w14:paraId="7FF1DDB4" w14:textId="77777777" w:rsidR="009E004B" w:rsidRPr="00CA642E" w:rsidRDefault="009E004B" w:rsidP="00356D59">
            <w:pPr>
              <w:jc w:val="both"/>
              <w:outlineLvl w:val="0"/>
              <w:rPr>
                <w:bCs/>
                <w:sz w:val="26"/>
                <w:szCs w:val="26"/>
                <w:lang w:val="nl-NL"/>
              </w:rPr>
            </w:pPr>
          </w:p>
          <w:p w14:paraId="7CD3473C" w14:textId="77777777" w:rsidR="009E004B" w:rsidRPr="00CA642E" w:rsidRDefault="009E004B" w:rsidP="00356D59">
            <w:pPr>
              <w:jc w:val="both"/>
              <w:outlineLvl w:val="0"/>
              <w:rPr>
                <w:bCs/>
                <w:sz w:val="26"/>
                <w:szCs w:val="26"/>
                <w:lang w:val="nl-NL"/>
              </w:rPr>
            </w:pPr>
            <w:r w:rsidRPr="00CA642E">
              <w:rPr>
                <w:bCs/>
                <w:sz w:val="26"/>
                <w:szCs w:val="26"/>
                <w:lang w:val="nl-NL"/>
              </w:rPr>
              <w:t>GV nhắc lại: Mã vùng giúp người sử dụng biết cây xoài được trồng ở đâu, nơi đó có áp dụng phương pháp canh tác an toàn hay không</w:t>
            </w:r>
          </w:p>
          <w:p w14:paraId="5060CAF2" w14:textId="77777777" w:rsidR="009E004B" w:rsidRPr="00CA642E" w:rsidRDefault="009E004B" w:rsidP="00356D59">
            <w:pPr>
              <w:jc w:val="both"/>
              <w:outlineLvl w:val="0"/>
              <w:rPr>
                <w:bCs/>
                <w:sz w:val="26"/>
                <w:szCs w:val="26"/>
                <w:lang w:val="nl-NL"/>
              </w:rPr>
            </w:pPr>
            <w:r w:rsidRPr="00CA642E">
              <w:rPr>
                <w:bCs/>
                <w:sz w:val="26"/>
                <w:szCs w:val="26"/>
                <w:lang w:val="nl-NL"/>
              </w:rPr>
              <w:t>- Hình thành phép cộng: 32,65 + 61,94 = ?</w:t>
            </w:r>
          </w:p>
          <w:p w14:paraId="2C569363" w14:textId="77777777" w:rsidR="009E004B" w:rsidRPr="00CA642E" w:rsidRDefault="009E004B" w:rsidP="00356D59">
            <w:pPr>
              <w:jc w:val="both"/>
              <w:outlineLvl w:val="0"/>
              <w:rPr>
                <w:bCs/>
                <w:sz w:val="26"/>
                <w:szCs w:val="26"/>
                <w:lang w:val="nl-NL"/>
              </w:rPr>
            </w:pPr>
            <w:r w:rsidRPr="00CA642E">
              <w:rPr>
                <w:bCs/>
                <w:sz w:val="26"/>
                <w:szCs w:val="26"/>
                <w:lang w:val="nl-NL"/>
              </w:rPr>
              <w:t>- GV Giới thiệu bài.</w:t>
            </w:r>
          </w:p>
        </w:tc>
        <w:tc>
          <w:tcPr>
            <w:tcW w:w="4596" w:type="dxa"/>
          </w:tcPr>
          <w:p w14:paraId="1060FEE8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- HS chơi để ôn lại các kiến thức về cộng hai số tự nhiên:</w:t>
            </w:r>
          </w:p>
          <w:p w14:paraId="741FB7C3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7FD9977E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+ Cách đặt tính;</w:t>
            </w:r>
          </w:p>
          <w:p w14:paraId="5995AD17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+ Thứ tự tính. HS đọc thông tin.</w:t>
            </w:r>
          </w:p>
          <w:p w14:paraId="5E1E2FFC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4723AE36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noProof/>
                <w:sz w:val="26"/>
                <w:szCs w:val="26"/>
              </w:rPr>
              <w:drawing>
                <wp:inline distT="0" distB="0" distL="0" distR="0" wp14:anchorId="3BB638AC" wp14:editId="58A8E657">
                  <wp:extent cx="2737508" cy="964596"/>
                  <wp:effectExtent l="0" t="0" r="0" b="0"/>
                  <wp:docPr id="1566" name="Image 1566" descr="A close-up of a box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" name="Image 1566" descr="A close-up of a box&#10;&#10;Description automatically generated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7508" cy="964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04B" w:rsidRPr="00CA642E" w14:paraId="41A0EFA7" w14:textId="77777777" w:rsidTr="00356D59">
        <w:tc>
          <w:tcPr>
            <w:tcW w:w="9634" w:type="dxa"/>
            <w:gridSpan w:val="2"/>
          </w:tcPr>
          <w:p w14:paraId="14F622C7" w14:textId="77777777" w:rsidR="009E004B" w:rsidRPr="00271547" w:rsidRDefault="009E004B" w:rsidP="00356D59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b/>
                <w:bCs/>
                <w:iCs/>
                <w:sz w:val="26"/>
                <w:szCs w:val="26"/>
                <w:lang w:val="nl-NL"/>
              </w:rPr>
              <w:t>2.Hoạt động Hình thành kiến thức mới (12’)</w:t>
            </w:r>
          </w:p>
        </w:tc>
      </w:tr>
      <w:tr w:rsidR="009E004B" w:rsidRPr="00CA642E" w14:paraId="59DC1032" w14:textId="77777777" w:rsidTr="00356D59">
        <w:tc>
          <w:tcPr>
            <w:tcW w:w="5038" w:type="dxa"/>
          </w:tcPr>
          <w:p w14:paraId="5616BED2" w14:textId="77777777" w:rsidR="009E004B" w:rsidRPr="00CA642E" w:rsidRDefault="009E004B" w:rsidP="00356D59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A642E">
              <w:rPr>
                <w:b/>
                <w:sz w:val="26"/>
                <w:szCs w:val="26"/>
                <w:lang w:val="nl-NL"/>
              </w:rPr>
              <w:t>-</w:t>
            </w:r>
            <w:r w:rsidRPr="00CA642E">
              <w:rPr>
                <w:b/>
                <w:sz w:val="26"/>
                <w:szCs w:val="26"/>
              </w:rPr>
              <w:t xml:space="preserve"> </w:t>
            </w:r>
            <w:r w:rsidRPr="00CA642E">
              <w:rPr>
                <w:b/>
                <w:sz w:val="26"/>
                <w:szCs w:val="26"/>
                <w:lang w:val="nl-NL"/>
              </w:rPr>
              <w:t>Ví dụ 1: Phép cộng 32,65 + 61,94 = ?</w:t>
            </w:r>
          </w:p>
          <w:p w14:paraId="41A3605F" w14:textId="77777777" w:rsidR="009E004B" w:rsidRPr="00CA642E" w:rsidRDefault="009E004B" w:rsidP="00356D59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CA642E">
              <w:rPr>
                <w:bCs/>
                <w:sz w:val="26"/>
                <w:szCs w:val="26"/>
                <w:lang w:val="nl-NL"/>
              </w:rPr>
              <w:t xml:space="preserve">Có thể tiến hành theo trình tự sau: </w:t>
            </w:r>
          </w:p>
          <w:p w14:paraId="33B4ED6F" w14:textId="77777777" w:rsidR="009E004B" w:rsidRPr="00CA642E" w:rsidRDefault="009E004B" w:rsidP="00356D59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CA642E">
              <w:rPr>
                <w:bCs/>
                <w:sz w:val="26"/>
                <w:szCs w:val="26"/>
                <w:lang w:val="nl-NL"/>
              </w:rPr>
              <w:t>– GV nêu vấn đề 32,65 + 61,94 = ?</w:t>
            </w:r>
          </w:p>
          <w:p w14:paraId="3F059BC2" w14:textId="77777777" w:rsidR="009E004B" w:rsidRPr="00CA642E" w:rsidRDefault="009E004B" w:rsidP="00356D59">
            <w:pPr>
              <w:jc w:val="both"/>
              <w:rPr>
                <w:bCs/>
                <w:sz w:val="26"/>
                <w:szCs w:val="26"/>
                <w:lang w:val="nl-NL"/>
              </w:rPr>
            </w:pPr>
          </w:p>
          <w:p w14:paraId="5535328C" w14:textId="77777777" w:rsidR="009E004B" w:rsidRPr="00CA642E" w:rsidRDefault="009E004B" w:rsidP="00356D59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CA642E">
              <w:rPr>
                <w:bCs/>
                <w:sz w:val="26"/>
                <w:szCs w:val="26"/>
                <w:lang w:val="nl-NL"/>
              </w:rPr>
              <w:t>+ Sửa bài, GV khuyến khích HS trình bày cách làm.</w:t>
            </w:r>
          </w:p>
          <w:p w14:paraId="74E1133A" w14:textId="77777777" w:rsidR="009E004B" w:rsidRPr="00CA642E" w:rsidRDefault="009E004B" w:rsidP="00356D59">
            <w:pPr>
              <w:jc w:val="both"/>
              <w:rPr>
                <w:bCs/>
                <w:sz w:val="26"/>
                <w:szCs w:val="26"/>
                <w:lang w:val="nl-NL"/>
              </w:rPr>
            </w:pPr>
          </w:p>
          <w:p w14:paraId="79AB8743" w14:textId="77777777" w:rsidR="009E004B" w:rsidRPr="00CA642E" w:rsidRDefault="009E004B" w:rsidP="00356D59">
            <w:pPr>
              <w:jc w:val="both"/>
              <w:rPr>
                <w:bCs/>
                <w:sz w:val="26"/>
                <w:szCs w:val="26"/>
                <w:lang w:val="nl-NL"/>
              </w:rPr>
            </w:pPr>
          </w:p>
          <w:p w14:paraId="44710475" w14:textId="77777777" w:rsidR="009E004B" w:rsidRPr="00CA642E" w:rsidRDefault="009E004B" w:rsidP="00356D59">
            <w:pPr>
              <w:jc w:val="both"/>
              <w:rPr>
                <w:bCs/>
                <w:sz w:val="26"/>
                <w:szCs w:val="26"/>
                <w:lang w:val="nl-NL"/>
              </w:rPr>
            </w:pPr>
          </w:p>
          <w:p w14:paraId="3EC4E4BB" w14:textId="77777777" w:rsidR="009E004B" w:rsidRPr="00CA642E" w:rsidRDefault="009E004B" w:rsidP="00356D59">
            <w:pPr>
              <w:jc w:val="both"/>
              <w:rPr>
                <w:bCs/>
                <w:sz w:val="26"/>
                <w:szCs w:val="26"/>
                <w:lang w:val="nl-NL"/>
              </w:rPr>
            </w:pPr>
          </w:p>
          <w:p w14:paraId="2287A6D0" w14:textId="77777777" w:rsidR="009E004B" w:rsidRPr="00CA642E" w:rsidRDefault="009E004B" w:rsidP="00356D59">
            <w:pPr>
              <w:jc w:val="both"/>
              <w:rPr>
                <w:bCs/>
                <w:sz w:val="26"/>
                <w:szCs w:val="26"/>
                <w:lang w:val="nl-NL"/>
              </w:rPr>
            </w:pPr>
          </w:p>
          <w:p w14:paraId="49173AFA" w14:textId="77777777" w:rsidR="009E004B" w:rsidRPr="00CA642E" w:rsidRDefault="009E004B" w:rsidP="00356D59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CA642E">
              <w:rPr>
                <w:bCs/>
                <w:sz w:val="26"/>
                <w:szCs w:val="26"/>
                <w:lang w:val="nl-NL"/>
              </w:rPr>
              <w:t>-  GV hệ thống lại cách làm như SGK.</w:t>
            </w:r>
          </w:p>
          <w:p w14:paraId="1B3E5241" w14:textId="77777777" w:rsidR="009E004B" w:rsidRPr="00CA642E" w:rsidRDefault="009E004B" w:rsidP="00356D59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CA642E">
              <w:rPr>
                <w:bCs/>
                <w:sz w:val="26"/>
                <w:szCs w:val="26"/>
                <w:lang w:val="nl-NL"/>
              </w:rPr>
              <w:t xml:space="preserve"> – GV giới thiệu biện phép tính:</w:t>
            </w:r>
          </w:p>
          <w:p w14:paraId="40E63B64" w14:textId="77777777" w:rsidR="009E004B" w:rsidRPr="00CA642E" w:rsidRDefault="009E004B" w:rsidP="00356D59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CA642E">
              <w:rPr>
                <w:bCs/>
                <w:sz w:val="26"/>
                <w:szCs w:val="26"/>
                <w:lang w:val="nl-NL"/>
              </w:rPr>
              <w:lastRenderedPageBreak/>
              <w:t>Để thực hiện phép cộng 32,65 + 61,94, ta có thể làm như sau (GV vừa vấn đáp vừa viết bảng lớp):</w:t>
            </w:r>
          </w:p>
          <w:p w14:paraId="5B813282" w14:textId="77777777" w:rsidR="009E004B" w:rsidRPr="007F7133" w:rsidRDefault="009E004B" w:rsidP="00356D59">
            <w:pPr>
              <w:rPr>
                <w:b/>
                <w:sz w:val="26"/>
                <w:szCs w:val="26"/>
                <w:lang w:val="nl-NL"/>
              </w:rPr>
            </w:pPr>
            <w:r w:rsidRPr="00CA642E">
              <w:rPr>
                <w:b/>
                <w:sz w:val="26"/>
                <w:szCs w:val="26"/>
                <w:lang w:val="nl-NL"/>
              </w:rPr>
              <w:t>+ Đặt tính?</w:t>
            </w:r>
          </w:p>
          <w:p w14:paraId="067B9480" w14:textId="77777777" w:rsidR="009E004B" w:rsidRPr="00CA642E" w:rsidRDefault="009E004B" w:rsidP="00356D59">
            <w:pPr>
              <w:rPr>
                <w:bCs/>
                <w:sz w:val="26"/>
                <w:szCs w:val="26"/>
                <w:lang w:val="nl-NL"/>
              </w:rPr>
            </w:pPr>
            <w:r w:rsidRPr="00CA642E">
              <w:rPr>
                <w:noProof/>
                <w:sz w:val="26"/>
                <w:szCs w:val="26"/>
              </w:rPr>
              <w:drawing>
                <wp:inline distT="0" distB="0" distL="0" distR="0" wp14:anchorId="629978DC" wp14:editId="34BE8749">
                  <wp:extent cx="584632" cy="608330"/>
                  <wp:effectExtent l="0" t="0" r="6350" b="1270"/>
                  <wp:docPr id="1567" name="Image 1567" descr="A black numbers with black text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" name="Image 1567" descr="A black numbers with black text&#10;&#10;Description automatically generated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002" cy="615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FC9BDC" w14:textId="77777777" w:rsidR="009E004B" w:rsidRPr="00CA642E" w:rsidRDefault="009E004B" w:rsidP="00356D59">
            <w:pPr>
              <w:rPr>
                <w:bCs/>
                <w:sz w:val="26"/>
                <w:szCs w:val="26"/>
                <w:lang w:val="nl-NL"/>
              </w:rPr>
            </w:pPr>
          </w:p>
          <w:p w14:paraId="6EF42AF3" w14:textId="77777777" w:rsidR="009E004B" w:rsidRPr="00CA642E" w:rsidRDefault="009E004B" w:rsidP="00356D59">
            <w:pPr>
              <w:rPr>
                <w:bCs/>
                <w:sz w:val="26"/>
                <w:szCs w:val="26"/>
                <w:lang w:val="nl-NL"/>
              </w:rPr>
            </w:pPr>
          </w:p>
          <w:p w14:paraId="282098ED" w14:textId="77777777" w:rsidR="009E004B" w:rsidRPr="00CA642E" w:rsidRDefault="009E004B" w:rsidP="00356D59">
            <w:pPr>
              <w:rPr>
                <w:bCs/>
                <w:sz w:val="26"/>
                <w:szCs w:val="26"/>
                <w:lang w:val="nl-NL"/>
              </w:rPr>
            </w:pPr>
          </w:p>
          <w:p w14:paraId="05977E43" w14:textId="77777777" w:rsidR="009E004B" w:rsidRPr="00CA642E" w:rsidRDefault="009E004B" w:rsidP="00356D59">
            <w:pPr>
              <w:rPr>
                <w:b/>
                <w:sz w:val="26"/>
                <w:szCs w:val="26"/>
                <w:lang w:val="nl-NL"/>
              </w:rPr>
            </w:pPr>
            <w:r w:rsidRPr="00CA642E">
              <w:rPr>
                <w:b/>
                <w:sz w:val="26"/>
                <w:szCs w:val="26"/>
                <w:lang w:val="nl-NL"/>
              </w:rPr>
              <w:t>+ Tính?</w:t>
            </w:r>
          </w:p>
          <w:p w14:paraId="1FD392BB" w14:textId="77777777" w:rsidR="009E004B" w:rsidRPr="00CA642E" w:rsidRDefault="009E004B" w:rsidP="00356D59">
            <w:pPr>
              <w:rPr>
                <w:bCs/>
                <w:sz w:val="26"/>
                <w:szCs w:val="26"/>
                <w:lang w:val="nl-NL"/>
              </w:rPr>
            </w:pPr>
          </w:p>
          <w:p w14:paraId="12B0C0DD" w14:textId="77777777" w:rsidR="009E004B" w:rsidRPr="00CA642E" w:rsidRDefault="009E004B" w:rsidP="00356D59">
            <w:pPr>
              <w:rPr>
                <w:bCs/>
                <w:sz w:val="26"/>
                <w:szCs w:val="26"/>
                <w:lang w:val="nl-NL"/>
              </w:rPr>
            </w:pPr>
          </w:p>
          <w:p w14:paraId="21E3A937" w14:textId="77777777" w:rsidR="009E004B" w:rsidRPr="00CA642E" w:rsidRDefault="009E004B" w:rsidP="00356D59">
            <w:pPr>
              <w:rPr>
                <w:bCs/>
                <w:sz w:val="26"/>
                <w:szCs w:val="26"/>
                <w:lang w:val="nl-NL"/>
              </w:rPr>
            </w:pPr>
          </w:p>
          <w:p w14:paraId="35DF6F09" w14:textId="77777777" w:rsidR="009E004B" w:rsidRPr="00CA642E" w:rsidRDefault="009E004B" w:rsidP="00356D59">
            <w:pPr>
              <w:rPr>
                <w:bCs/>
                <w:sz w:val="26"/>
                <w:szCs w:val="26"/>
                <w:lang w:val="nl-NL"/>
              </w:rPr>
            </w:pPr>
            <w:r w:rsidRPr="00CA642E">
              <w:rPr>
                <w:bCs/>
                <w:sz w:val="26"/>
                <w:szCs w:val="26"/>
                <w:lang w:val="nl-NL"/>
              </w:rPr>
              <w:t>– So sánh kết quả các cách tính, nhận biết cách tính thuận tiện.</w:t>
            </w:r>
          </w:p>
          <w:p w14:paraId="57B36DC1" w14:textId="77777777" w:rsidR="009E004B" w:rsidRPr="00CA642E" w:rsidRDefault="009E004B" w:rsidP="00356D59">
            <w:pPr>
              <w:rPr>
                <w:bCs/>
                <w:sz w:val="26"/>
                <w:szCs w:val="26"/>
                <w:lang w:val="nl-NL"/>
              </w:rPr>
            </w:pPr>
            <w:r w:rsidRPr="00CA642E">
              <w:rPr>
                <w:bCs/>
                <w:sz w:val="26"/>
                <w:szCs w:val="26"/>
                <w:lang w:val="nl-NL"/>
              </w:rPr>
              <w:t>+ GV: Ở bài đặt tính rồi tính, ta cần lưu ý điều gì?</w:t>
            </w:r>
          </w:p>
          <w:p w14:paraId="19867BE1" w14:textId="77777777" w:rsidR="009E004B" w:rsidRPr="00CA642E" w:rsidRDefault="009E004B" w:rsidP="00356D59">
            <w:pPr>
              <w:rPr>
                <w:bCs/>
                <w:sz w:val="26"/>
                <w:szCs w:val="26"/>
                <w:lang w:val="nl-NL"/>
              </w:rPr>
            </w:pPr>
          </w:p>
          <w:p w14:paraId="574B1664" w14:textId="77777777" w:rsidR="009E004B" w:rsidRPr="00CA642E" w:rsidRDefault="009E004B" w:rsidP="00356D59">
            <w:pPr>
              <w:rPr>
                <w:bCs/>
                <w:sz w:val="26"/>
                <w:szCs w:val="26"/>
                <w:lang w:val="nl-NL"/>
              </w:rPr>
            </w:pPr>
          </w:p>
          <w:p w14:paraId="76A6E83F" w14:textId="77777777" w:rsidR="009E004B" w:rsidRPr="00CA642E" w:rsidRDefault="009E004B" w:rsidP="00356D59">
            <w:pPr>
              <w:rPr>
                <w:bCs/>
                <w:sz w:val="26"/>
                <w:szCs w:val="26"/>
                <w:lang w:val="nl-NL"/>
              </w:rPr>
            </w:pPr>
          </w:p>
          <w:p w14:paraId="7C28A4A1" w14:textId="77777777" w:rsidR="009E004B" w:rsidRPr="00CA642E" w:rsidRDefault="009E004B" w:rsidP="00356D59">
            <w:pPr>
              <w:rPr>
                <w:b/>
                <w:sz w:val="26"/>
                <w:szCs w:val="26"/>
                <w:lang w:val="nl-NL"/>
              </w:rPr>
            </w:pPr>
            <w:r w:rsidRPr="00CA642E">
              <w:rPr>
                <w:b/>
                <w:sz w:val="26"/>
                <w:szCs w:val="26"/>
                <w:lang w:val="nl-NL"/>
              </w:rPr>
              <w:t>2. Ví dụ 2: Phép cộng 45,8 + 9,16 = ?</w:t>
            </w:r>
          </w:p>
          <w:p w14:paraId="3E40BC7C" w14:textId="77777777" w:rsidR="009E004B" w:rsidRPr="00CA642E" w:rsidRDefault="009E004B" w:rsidP="00356D59">
            <w:pPr>
              <w:rPr>
                <w:bCs/>
                <w:sz w:val="26"/>
                <w:szCs w:val="26"/>
                <w:lang w:val="nl-NL"/>
              </w:rPr>
            </w:pPr>
            <w:r w:rsidRPr="00CA642E">
              <w:rPr>
                <w:bCs/>
                <w:sz w:val="26"/>
                <w:szCs w:val="26"/>
                <w:lang w:val="nl-NL"/>
              </w:rPr>
              <w:t>– Sửa bài, GV khuyến khích nhiều nhóm HS trình bày (có thể chọn các nhóm có kết quả khác nhau . Tạo tình huống sư phạm</w:t>
            </w:r>
          </w:p>
          <w:p w14:paraId="548BAE99" w14:textId="77777777" w:rsidR="009E004B" w:rsidRPr="00CA642E" w:rsidRDefault="009E004B" w:rsidP="00356D59">
            <w:pPr>
              <w:rPr>
                <w:bCs/>
                <w:sz w:val="26"/>
                <w:szCs w:val="26"/>
                <w:lang w:val="nl-NL"/>
              </w:rPr>
            </w:pPr>
            <w:r w:rsidRPr="00CA642E">
              <w:rPr>
                <w:bCs/>
                <w:sz w:val="26"/>
                <w:szCs w:val="26"/>
                <w:lang w:val="nl-NL"/>
              </w:rPr>
              <w:t>- GV hướng dẫn).</w:t>
            </w:r>
          </w:p>
          <w:p w14:paraId="0DB5FD59" w14:textId="77777777" w:rsidR="009E004B" w:rsidRPr="00CA642E" w:rsidRDefault="009E004B" w:rsidP="00356D59">
            <w:pPr>
              <w:rPr>
                <w:bCs/>
                <w:sz w:val="26"/>
                <w:szCs w:val="26"/>
                <w:lang w:val="nl-NL"/>
              </w:rPr>
            </w:pPr>
            <w:r w:rsidRPr="00CA642E">
              <w:rPr>
                <w:noProof/>
                <w:sz w:val="26"/>
                <w:szCs w:val="26"/>
              </w:rPr>
              <w:drawing>
                <wp:inline distT="0" distB="0" distL="0" distR="0" wp14:anchorId="0C58BC90" wp14:editId="434686E7">
                  <wp:extent cx="547386" cy="560070"/>
                  <wp:effectExtent l="0" t="0" r="0" b="0"/>
                  <wp:docPr id="1569" name="Image 1569" descr="A black numbers on a white background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" name="Image 1569" descr="A black numbers on a white background&#10;&#10;Description automatically generated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86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C50A0A" w14:textId="77777777" w:rsidR="009E004B" w:rsidRPr="00CA642E" w:rsidRDefault="009E004B" w:rsidP="00356D59">
            <w:pPr>
              <w:rPr>
                <w:bCs/>
                <w:sz w:val="26"/>
                <w:szCs w:val="26"/>
                <w:lang w:val="nl-NL"/>
              </w:rPr>
            </w:pPr>
            <w:r w:rsidRPr="00CA642E">
              <w:rPr>
                <w:bCs/>
                <w:sz w:val="26"/>
                <w:szCs w:val="26"/>
                <w:lang w:val="nl-NL"/>
              </w:rPr>
              <w:t xml:space="preserve"> </w:t>
            </w:r>
          </w:p>
          <w:p w14:paraId="371ED8C8" w14:textId="77777777" w:rsidR="009E004B" w:rsidRPr="00CA642E" w:rsidRDefault="009E004B" w:rsidP="00356D59">
            <w:pPr>
              <w:rPr>
                <w:bCs/>
                <w:sz w:val="26"/>
                <w:szCs w:val="26"/>
                <w:lang w:val="nl-NL"/>
              </w:rPr>
            </w:pPr>
            <w:r w:rsidRPr="00CA642E">
              <w:rPr>
                <w:bCs/>
                <w:sz w:val="26"/>
                <w:szCs w:val="26"/>
                <w:lang w:val="nl-NL"/>
              </w:rPr>
              <w:t>+ Khi đặt tính, ta cần lưu ý điều gì?</w:t>
            </w:r>
          </w:p>
          <w:p w14:paraId="356F3E82" w14:textId="77777777" w:rsidR="009E004B" w:rsidRPr="00CA642E" w:rsidRDefault="009E004B" w:rsidP="00356D59">
            <w:pPr>
              <w:rPr>
                <w:bCs/>
                <w:sz w:val="26"/>
                <w:szCs w:val="26"/>
                <w:lang w:val="nl-NL"/>
              </w:rPr>
            </w:pPr>
            <w:r w:rsidRPr="00CA642E">
              <w:rPr>
                <w:bCs/>
                <w:sz w:val="26"/>
                <w:szCs w:val="26"/>
                <w:lang w:val="nl-NL"/>
              </w:rPr>
              <w:t>+ Khi tính ta cần lưu ý việc gì?</w:t>
            </w:r>
          </w:p>
          <w:p w14:paraId="07BDD081" w14:textId="77777777" w:rsidR="009E004B" w:rsidRPr="00CA642E" w:rsidRDefault="009E004B" w:rsidP="00356D59">
            <w:pPr>
              <w:rPr>
                <w:bCs/>
                <w:sz w:val="26"/>
                <w:szCs w:val="26"/>
                <w:lang w:val="nl-NL"/>
              </w:rPr>
            </w:pPr>
          </w:p>
          <w:p w14:paraId="17F49F16" w14:textId="77777777" w:rsidR="009E004B" w:rsidRPr="00CA642E" w:rsidRDefault="009E004B" w:rsidP="00356D59">
            <w:pPr>
              <w:rPr>
                <w:bCs/>
                <w:sz w:val="26"/>
                <w:szCs w:val="26"/>
                <w:lang w:val="nl-NL"/>
              </w:rPr>
            </w:pPr>
            <w:r w:rsidRPr="00CA642E">
              <w:rPr>
                <w:bCs/>
                <w:sz w:val="26"/>
                <w:szCs w:val="26"/>
                <w:lang w:val="nl-NL"/>
              </w:rPr>
              <w:t>– Muốn cộng hai số thập phân ta làm sao?</w:t>
            </w:r>
          </w:p>
          <w:p w14:paraId="1E87C7A4" w14:textId="77777777" w:rsidR="009E004B" w:rsidRPr="00CA642E" w:rsidRDefault="009E004B" w:rsidP="00356D59">
            <w:pPr>
              <w:rPr>
                <w:bCs/>
                <w:sz w:val="26"/>
                <w:szCs w:val="26"/>
                <w:lang w:val="nl-NL"/>
              </w:rPr>
            </w:pPr>
          </w:p>
          <w:p w14:paraId="5A029E57" w14:textId="77777777" w:rsidR="009E004B" w:rsidRPr="00CA642E" w:rsidRDefault="009E004B" w:rsidP="00356D59">
            <w:pPr>
              <w:rPr>
                <w:bCs/>
                <w:sz w:val="26"/>
                <w:szCs w:val="26"/>
                <w:lang w:val="nl-NL"/>
              </w:rPr>
            </w:pPr>
          </w:p>
          <w:p w14:paraId="31815F8D" w14:textId="77777777" w:rsidR="009E004B" w:rsidRPr="00CA642E" w:rsidRDefault="009E004B" w:rsidP="00356D59">
            <w:pPr>
              <w:rPr>
                <w:bCs/>
                <w:sz w:val="26"/>
                <w:szCs w:val="26"/>
                <w:lang w:val="nl-NL"/>
              </w:rPr>
            </w:pPr>
          </w:p>
          <w:p w14:paraId="4B3B65EF" w14:textId="77777777" w:rsidR="009E004B" w:rsidRPr="00CA642E" w:rsidRDefault="009E004B" w:rsidP="00356D59">
            <w:pPr>
              <w:rPr>
                <w:bCs/>
                <w:sz w:val="26"/>
                <w:szCs w:val="26"/>
                <w:lang w:val="nl-NL"/>
              </w:rPr>
            </w:pPr>
          </w:p>
          <w:p w14:paraId="40C26721" w14:textId="77777777" w:rsidR="009E004B" w:rsidRPr="00CA642E" w:rsidRDefault="009E004B" w:rsidP="00356D59">
            <w:pPr>
              <w:rPr>
                <w:bCs/>
                <w:sz w:val="26"/>
                <w:szCs w:val="26"/>
                <w:lang w:val="nl-NL"/>
              </w:rPr>
            </w:pPr>
          </w:p>
          <w:p w14:paraId="7CFB26A4" w14:textId="77777777" w:rsidR="009E004B" w:rsidRPr="00CA642E" w:rsidRDefault="009E004B" w:rsidP="00356D59">
            <w:pPr>
              <w:rPr>
                <w:bCs/>
                <w:sz w:val="26"/>
                <w:szCs w:val="26"/>
                <w:lang w:val="nl-NL"/>
              </w:rPr>
            </w:pPr>
          </w:p>
          <w:p w14:paraId="4A06509F" w14:textId="77777777" w:rsidR="009E004B" w:rsidRPr="00CA642E" w:rsidRDefault="009E004B" w:rsidP="00356D59">
            <w:pPr>
              <w:rPr>
                <w:bCs/>
                <w:sz w:val="26"/>
                <w:szCs w:val="26"/>
                <w:lang w:val="nl-NL"/>
              </w:rPr>
            </w:pPr>
            <w:r w:rsidRPr="00CA642E">
              <w:rPr>
                <w:bCs/>
                <w:sz w:val="26"/>
                <w:szCs w:val="26"/>
                <w:lang w:val="nl-NL"/>
              </w:rPr>
              <w:t>-GV nhận xét, chuyển hoạt động</w:t>
            </w:r>
          </w:p>
        </w:tc>
        <w:tc>
          <w:tcPr>
            <w:tcW w:w="4596" w:type="dxa"/>
          </w:tcPr>
          <w:p w14:paraId="6F4FC517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624901AF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25D27A02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+ HS (nhóm đôi) nhận biết các cách có thể thực hiện.</w:t>
            </w:r>
          </w:p>
          <w:p w14:paraId="169F53A1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+ HS thảo luận: Thực hiện phép cộng.</w:t>
            </w:r>
          </w:p>
          <w:p w14:paraId="7958041A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•Chuyển số thập phân thành phân số thập phân rồi thực hiện phép cộng với các phân số thập phân, rồi viết kết quả thành số thập phân.</w:t>
            </w:r>
          </w:p>
          <w:p w14:paraId="40A257A0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•HS cũng có thể đặt tính rồi tính như phép cộng số tự nhiên, nhưng chưa giải thích được tại sao thực hiện như vậy.</w:t>
            </w:r>
          </w:p>
          <w:p w14:paraId="2F086A78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70E95329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4228365E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lastRenderedPageBreak/>
              <w:t>HS vừa nói vừa viết trên bảng con:</w:t>
            </w:r>
          </w:p>
          <w:p w14:paraId="1BBA9256" w14:textId="77777777" w:rsidR="009E004B" w:rsidRDefault="009E004B" w:rsidP="00356D59">
            <w:pPr>
              <w:rPr>
                <w:b/>
                <w:bCs/>
                <w:sz w:val="26"/>
                <w:szCs w:val="26"/>
                <w:lang w:val="nl-NL"/>
              </w:rPr>
            </w:pPr>
          </w:p>
          <w:p w14:paraId="5F8CAD14" w14:textId="77777777" w:rsidR="009E004B" w:rsidRPr="007F7133" w:rsidRDefault="009E004B" w:rsidP="00356D59">
            <w:pPr>
              <w:rPr>
                <w:b/>
                <w:bCs/>
                <w:sz w:val="26"/>
                <w:szCs w:val="26"/>
                <w:lang w:val="nl-NL"/>
              </w:rPr>
            </w:pPr>
            <w:r w:rsidRPr="00CA642E">
              <w:rPr>
                <w:b/>
                <w:bCs/>
                <w:sz w:val="26"/>
                <w:szCs w:val="26"/>
                <w:lang w:val="nl-NL"/>
              </w:rPr>
              <w:t>+ Đặt tính:</w:t>
            </w:r>
            <w:r w:rsidRPr="00CA642E">
              <w:rPr>
                <w:sz w:val="26"/>
                <w:szCs w:val="26"/>
                <w:lang w:val="nl-NL"/>
              </w:rPr>
              <w:t xml:space="preserve"> Viết số hạng thứ nhất ở trên, viết số hạng thứ hai ở dưới sao cho các chữ số cùng hàng thẳng cột với nhau, viết dấu cộng, kẻ vạch ngang.</w:t>
            </w:r>
          </w:p>
          <w:p w14:paraId="32D8CF2E" w14:textId="77777777" w:rsidR="009E004B" w:rsidRDefault="009E004B" w:rsidP="00356D59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  <w:r w:rsidRPr="00CA642E">
              <w:rPr>
                <w:noProof/>
                <w:sz w:val="26"/>
                <w:szCs w:val="26"/>
              </w:rPr>
              <w:drawing>
                <wp:inline distT="0" distB="0" distL="0" distR="0" wp14:anchorId="03B2144D" wp14:editId="61C19348">
                  <wp:extent cx="585041" cy="589692"/>
                  <wp:effectExtent l="0" t="0" r="0" b="0"/>
                  <wp:docPr id="1568" name="Image 1568" descr="A black numbers with black text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" name="Image 1568" descr="A black numbers with black text&#10;&#10;Description automatically generated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041" cy="589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90D54D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b/>
                <w:bCs/>
                <w:sz w:val="26"/>
                <w:szCs w:val="26"/>
                <w:lang w:val="nl-NL"/>
              </w:rPr>
              <w:t>+ Tính</w:t>
            </w:r>
            <w:r w:rsidRPr="00CA642E">
              <w:rPr>
                <w:sz w:val="26"/>
                <w:szCs w:val="26"/>
                <w:lang w:val="nl-NL"/>
              </w:rPr>
              <w:t xml:space="preserve"> (cộng từ phải sang trái).</w:t>
            </w:r>
          </w:p>
          <w:p w14:paraId="4953D0A6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•Cộng như cộng hai số tự nhiên.</w:t>
            </w:r>
          </w:p>
          <w:p w14:paraId="2F785CCD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•Viết dấu phẩy ở tổng thẳng cột với dấu phẩy của các số hạng.</w:t>
            </w:r>
          </w:p>
          <w:p w14:paraId="378CFEE9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– HS nhận biết cách tính thuận tiện.</w:t>
            </w:r>
          </w:p>
          <w:p w14:paraId="371C13B3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4B2C98D0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•Khi đặt tính các chữ số ở cùng một hàng thẳng cột với nhau.</w:t>
            </w:r>
          </w:p>
          <w:p w14:paraId="08EF34CA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•Các dấu phẩy thẳng cột với nhau.</w:t>
            </w:r>
          </w:p>
          <w:p w14:paraId="5BC8D8F6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•Đặt tính cẩn thận.</w:t>
            </w:r>
          </w:p>
          <w:p w14:paraId="43383C52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•Khi tính luôn lưu ý việc “có nhớ”.</w:t>
            </w:r>
          </w:p>
          <w:p w14:paraId="5F6EDF4B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– HS (nhóm đôi) thực hiện.</w:t>
            </w:r>
          </w:p>
          <w:p w14:paraId="3B79215B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3101631F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1D44658B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63F851B2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48630F73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1B549D4D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noProof/>
                <w:sz w:val="26"/>
                <w:szCs w:val="26"/>
              </w:rPr>
              <w:drawing>
                <wp:inline distT="0" distB="0" distL="0" distR="0" wp14:anchorId="5A3C0BAB" wp14:editId="4C988925">
                  <wp:extent cx="547386" cy="560070"/>
                  <wp:effectExtent l="0" t="0" r="0" b="0"/>
                  <wp:docPr id="2" name="Image 1569" descr="A black numbers on a white background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" name="Image 1569" descr="A black numbers on a white background&#10;&#10;Description automatically generated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86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234361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 xml:space="preserve"> </w:t>
            </w:r>
          </w:p>
          <w:p w14:paraId="1BDCA0C1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+ Các số cùng hàng thẳng cột, dấu phẩy thẳng cột.</w:t>
            </w:r>
          </w:p>
          <w:p w14:paraId="7A0FCEA5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+ Có nhớ.</w:t>
            </w:r>
          </w:p>
          <w:p w14:paraId="4B779B88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– Muốn cộng hai số thập phân ta làm như sau:</w:t>
            </w:r>
          </w:p>
          <w:p w14:paraId="46969988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•Viết số hạng này dưới số hạng kia sao cho các chữ số ở cùng một hàng thẳng cột với nhau.</w:t>
            </w:r>
          </w:p>
          <w:p w14:paraId="1A8CCA2E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•Cộng như cộng các số tự nhiên.</w:t>
            </w:r>
          </w:p>
          <w:p w14:paraId="2634FD09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 xml:space="preserve">•Viết </w:t>
            </w:r>
            <w:r w:rsidRPr="00CA642E">
              <w:rPr>
                <w:b/>
                <w:bCs/>
                <w:sz w:val="26"/>
                <w:szCs w:val="26"/>
                <w:lang w:val="nl-NL"/>
              </w:rPr>
              <w:t>dấu phẩy</w:t>
            </w:r>
            <w:r w:rsidRPr="00CA642E">
              <w:rPr>
                <w:sz w:val="26"/>
                <w:szCs w:val="26"/>
                <w:lang w:val="nl-NL"/>
              </w:rPr>
              <w:t xml:space="preserve"> ở tổng </w:t>
            </w:r>
            <w:r w:rsidRPr="00CA642E">
              <w:rPr>
                <w:b/>
                <w:bCs/>
                <w:sz w:val="26"/>
                <w:szCs w:val="26"/>
                <w:lang w:val="nl-NL"/>
              </w:rPr>
              <w:t>thẳng cột</w:t>
            </w:r>
            <w:r w:rsidRPr="00CA642E">
              <w:rPr>
                <w:sz w:val="26"/>
                <w:szCs w:val="26"/>
                <w:lang w:val="nl-NL"/>
              </w:rPr>
              <w:t xml:space="preserve"> với các dấu phẩy của các số hạng.</w:t>
            </w:r>
          </w:p>
        </w:tc>
      </w:tr>
      <w:tr w:rsidR="009E004B" w:rsidRPr="00CA642E" w14:paraId="6B8F863E" w14:textId="77777777" w:rsidTr="00356D59">
        <w:tc>
          <w:tcPr>
            <w:tcW w:w="9634" w:type="dxa"/>
            <w:gridSpan w:val="2"/>
          </w:tcPr>
          <w:p w14:paraId="6A662467" w14:textId="77777777" w:rsidR="009E004B" w:rsidRPr="00271547" w:rsidRDefault="009E004B" w:rsidP="00356D59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b/>
                <w:bCs/>
                <w:iCs/>
                <w:sz w:val="26"/>
                <w:szCs w:val="26"/>
                <w:lang w:val="nl-NL"/>
              </w:rPr>
              <w:lastRenderedPageBreak/>
              <w:t>2.Hoạt động Luyện tập, thực hành (13’)</w:t>
            </w:r>
          </w:p>
        </w:tc>
      </w:tr>
      <w:tr w:rsidR="009E004B" w:rsidRPr="00CA642E" w14:paraId="685239E1" w14:textId="77777777" w:rsidTr="00356D59">
        <w:tc>
          <w:tcPr>
            <w:tcW w:w="5038" w:type="dxa"/>
          </w:tcPr>
          <w:p w14:paraId="7C1DD7E7" w14:textId="77777777" w:rsidR="009E004B" w:rsidRPr="00CA642E" w:rsidRDefault="009E004B" w:rsidP="00356D59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A642E">
              <w:rPr>
                <w:b/>
                <w:sz w:val="26"/>
                <w:szCs w:val="26"/>
                <w:lang w:val="nl-NL"/>
              </w:rPr>
              <w:t>Thực hành</w:t>
            </w:r>
          </w:p>
          <w:p w14:paraId="1FF0C1F7" w14:textId="77777777" w:rsidR="009E004B" w:rsidRPr="00CA642E" w:rsidRDefault="009E004B" w:rsidP="00356D59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A642E">
              <w:rPr>
                <w:b/>
                <w:sz w:val="26"/>
                <w:szCs w:val="26"/>
                <w:lang w:val="nl-NL"/>
              </w:rPr>
              <w:t>Bài 1:</w:t>
            </w:r>
          </w:p>
          <w:p w14:paraId="724DDCBF" w14:textId="77777777" w:rsidR="009E004B" w:rsidRPr="00CA642E" w:rsidRDefault="009E004B" w:rsidP="00356D59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CA642E">
              <w:rPr>
                <w:b/>
                <w:sz w:val="26"/>
                <w:szCs w:val="26"/>
                <w:lang w:val="nl-NL"/>
              </w:rPr>
              <w:t>-</w:t>
            </w:r>
            <w:r w:rsidRPr="00CA642E">
              <w:rPr>
                <w:bCs/>
                <w:sz w:val="26"/>
                <w:szCs w:val="26"/>
                <w:lang w:val="nl-NL"/>
              </w:rPr>
              <w:t>GV mời 1 HS đọc yêu cầu BT1</w:t>
            </w:r>
          </w:p>
          <w:p w14:paraId="301A782F" w14:textId="77777777" w:rsidR="009E004B" w:rsidRPr="00CA642E" w:rsidRDefault="009E004B" w:rsidP="00356D59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CA642E">
              <w:rPr>
                <w:bCs/>
                <w:sz w:val="26"/>
                <w:szCs w:val="26"/>
                <w:lang w:val="nl-NL"/>
              </w:rPr>
              <w:t>- GV yêu cầu HS làm bài cá nhân và chia sẻ trong nhóm đôi</w:t>
            </w:r>
          </w:p>
          <w:p w14:paraId="02817307" w14:textId="77777777" w:rsidR="009E004B" w:rsidRPr="00CA642E" w:rsidRDefault="009E004B" w:rsidP="00356D59">
            <w:pPr>
              <w:jc w:val="both"/>
              <w:rPr>
                <w:bCs/>
                <w:sz w:val="26"/>
                <w:szCs w:val="26"/>
                <w:lang w:val="nl-NL"/>
              </w:rPr>
            </w:pPr>
          </w:p>
          <w:p w14:paraId="3B267FC0" w14:textId="77777777" w:rsidR="009E004B" w:rsidRPr="00CA642E" w:rsidRDefault="009E004B" w:rsidP="00356D59">
            <w:pPr>
              <w:jc w:val="both"/>
              <w:rPr>
                <w:bCs/>
                <w:sz w:val="26"/>
                <w:szCs w:val="26"/>
                <w:lang w:val="nl-NL"/>
              </w:rPr>
            </w:pPr>
          </w:p>
          <w:p w14:paraId="4EFFC909" w14:textId="77777777" w:rsidR="009E004B" w:rsidRPr="00CA642E" w:rsidRDefault="009E004B" w:rsidP="00356D59">
            <w:pPr>
              <w:jc w:val="both"/>
              <w:rPr>
                <w:bCs/>
                <w:sz w:val="26"/>
                <w:szCs w:val="26"/>
                <w:lang w:val="nl-NL"/>
              </w:rPr>
            </w:pPr>
          </w:p>
          <w:p w14:paraId="45D03869" w14:textId="77777777" w:rsidR="009E004B" w:rsidRPr="00CA642E" w:rsidRDefault="009E004B" w:rsidP="00356D59">
            <w:pPr>
              <w:jc w:val="both"/>
              <w:rPr>
                <w:bCs/>
                <w:sz w:val="26"/>
                <w:szCs w:val="26"/>
                <w:lang w:val="nl-NL"/>
              </w:rPr>
            </w:pPr>
          </w:p>
          <w:p w14:paraId="6010DB53" w14:textId="77777777" w:rsidR="009E004B" w:rsidRPr="00CA642E" w:rsidRDefault="009E004B" w:rsidP="00356D59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CA642E">
              <w:rPr>
                <w:bCs/>
                <w:sz w:val="26"/>
                <w:szCs w:val="26"/>
                <w:lang w:val="nl-NL"/>
              </w:rPr>
              <w:t>-– Khi sửa bài, GV khuyến khích HS giải thích tại sao chọn đáp án đó.</w:t>
            </w:r>
          </w:p>
          <w:p w14:paraId="01BAEE6D" w14:textId="77777777" w:rsidR="009E004B" w:rsidRPr="00CA642E" w:rsidRDefault="009E004B" w:rsidP="00356D59">
            <w:pPr>
              <w:jc w:val="both"/>
              <w:rPr>
                <w:bCs/>
                <w:sz w:val="26"/>
                <w:szCs w:val="26"/>
                <w:lang w:val="nl-NL"/>
              </w:rPr>
            </w:pPr>
          </w:p>
          <w:p w14:paraId="7B5974F4" w14:textId="77777777" w:rsidR="009E004B" w:rsidRPr="00CA642E" w:rsidRDefault="009E004B" w:rsidP="00356D59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  <w:p w14:paraId="31E8BF09" w14:textId="77777777" w:rsidR="009E004B" w:rsidRPr="00CA642E" w:rsidRDefault="009E004B" w:rsidP="00356D59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  <w:p w14:paraId="48F5998E" w14:textId="77777777" w:rsidR="009E004B" w:rsidRPr="00CA642E" w:rsidRDefault="009E004B" w:rsidP="00356D59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  <w:p w14:paraId="1110BBE6" w14:textId="77777777" w:rsidR="009E004B" w:rsidRPr="00CA642E" w:rsidRDefault="009E004B" w:rsidP="00356D59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  <w:p w14:paraId="4A051BD4" w14:textId="77777777" w:rsidR="009E004B" w:rsidRPr="00CA642E" w:rsidRDefault="009E004B" w:rsidP="00356D59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  <w:p w14:paraId="41097379" w14:textId="77777777" w:rsidR="009E004B" w:rsidRPr="00CA642E" w:rsidRDefault="009E004B" w:rsidP="00356D59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  <w:p w14:paraId="229FD288" w14:textId="77777777" w:rsidR="009E004B" w:rsidRPr="00CA642E" w:rsidRDefault="009E004B" w:rsidP="00356D59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  <w:p w14:paraId="685C829F" w14:textId="77777777" w:rsidR="009E004B" w:rsidRPr="00CA642E" w:rsidRDefault="009E004B" w:rsidP="00356D59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  <w:p w14:paraId="400BF816" w14:textId="77777777" w:rsidR="009E004B" w:rsidRPr="00CA642E" w:rsidRDefault="009E004B" w:rsidP="00356D59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  <w:p w14:paraId="2639342B" w14:textId="77777777" w:rsidR="009E004B" w:rsidRPr="00CA642E" w:rsidRDefault="009E004B" w:rsidP="00356D59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A642E">
              <w:rPr>
                <w:b/>
                <w:sz w:val="26"/>
                <w:szCs w:val="26"/>
                <w:lang w:val="nl-NL"/>
              </w:rPr>
              <w:t>Bài 2:</w:t>
            </w:r>
          </w:p>
          <w:p w14:paraId="7B9316BB" w14:textId="77777777" w:rsidR="009E004B" w:rsidRPr="00CA642E" w:rsidRDefault="009E004B" w:rsidP="00356D59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CA642E">
              <w:rPr>
                <w:bCs/>
                <w:sz w:val="26"/>
                <w:szCs w:val="26"/>
                <w:lang w:val="nl-NL"/>
              </w:rPr>
              <w:t>- GV mời 1 HS đọc yêu cầu BT2</w:t>
            </w:r>
          </w:p>
          <w:p w14:paraId="54DBFE37" w14:textId="77777777" w:rsidR="009E004B" w:rsidRPr="00CA642E" w:rsidRDefault="009E004B" w:rsidP="00356D59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CA642E">
              <w:rPr>
                <w:bCs/>
                <w:sz w:val="26"/>
                <w:szCs w:val="26"/>
                <w:lang w:val="nl-NL"/>
              </w:rPr>
              <w:t>– Khi sửa bài, GV khuyến khích HS nói cách tính.</w:t>
            </w:r>
          </w:p>
          <w:p w14:paraId="16B46E9B" w14:textId="77777777" w:rsidR="009E004B" w:rsidRPr="00CA642E" w:rsidRDefault="009E004B" w:rsidP="00356D59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CA642E">
              <w:rPr>
                <w:bCs/>
                <w:sz w:val="26"/>
                <w:szCs w:val="26"/>
                <w:lang w:val="nl-NL"/>
              </w:rPr>
              <w:t>Lưu ý:</w:t>
            </w:r>
          </w:p>
          <w:p w14:paraId="2303F5FE" w14:textId="77777777" w:rsidR="009E004B" w:rsidRPr="00CA642E" w:rsidRDefault="009E004B" w:rsidP="00356D59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CA642E">
              <w:rPr>
                <w:bCs/>
                <w:sz w:val="26"/>
                <w:szCs w:val="26"/>
                <w:lang w:val="nl-NL"/>
              </w:rPr>
              <w:t>+ GV cũng có thể đọc lần lượt từng phép cộng cho HS thực hiện vào bảng con.</w:t>
            </w:r>
          </w:p>
          <w:p w14:paraId="6A00E843" w14:textId="77777777" w:rsidR="009E004B" w:rsidRPr="00CA642E" w:rsidRDefault="009E004B" w:rsidP="00356D59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CA642E">
              <w:rPr>
                <w:bCs/>
                <w:sz w:val="26"/>
                <w:szCs w:val="26"/>
                <w:lang w:val="nl-NL"/>
              </w:rPr>
              <w:t>+ GV luôn nhận xét và chỉnh sửa việc đặt tính và tính..</w:t>
            </w:r>
          </w:p>
          <w:p w14:paraId="3FDB4E1F" w14:textId="77777777" w:rsidR="009E004B" w:rsidRPr="00CA642E" w:rsidRDefault="009E004B" w:rsidP="00356D59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  <w:p w14:paraId="5B50D7CC" w14:textId="77777777" w:rsidR="009E004B" w:rsidRPr="00CA642E" w:rsidRDefault="009E004B" w:rsidP="00356D59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  <w:p w14:paraId="47739376" w14:textId="77777777" w:rsidR="009E004B" w:rsidRPr="00CA642E" w:rsidRDefault="009E004B" w:rsidP="00356D59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  <w:p w14:paraId="37ECF45A" w14:textId="77777777" w:rsidR="009E004B" w:rsidRPr="00CA642E" w:rsidRDefault="009E004B" w:rsidP="00356D59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4596" w:type="dxa"/>
          </w:tcPr>
          <w:p w14:paraId="1866FC69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41EE0835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63BDBEB4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- 1HS đọc yêu cầu BT1</w:t>
            </w:r>
          </w:p>
          <w:p w14:paraId="0149FD59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–HS nhận biết yêu cầu của bài: Chỉ ra cách đặt tính sai.</w:t>
            </w:r>
          </w:p>
          <w:p w14:paraId="0E88FFC6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–HS tìm hiểu bài rồi thực hiện.</w:t>
            </w:r>
          </w:p>
          <w:p w14:paraId="38C90A80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lastRenderedPageBreak/>
              <w:t>–HS thực hiện cá nhân rồi chia sẻ trong nhóm đôi.</w:t>
            </w:r>
          </w:p>
          <w:p w14:paraId="13A49EFE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Câu a và câu d đặt tính sai.</w:t>
            </w:r>
          </w:p>
          <w:p w14:paraId="2D7420D6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–HS giải thích tại sao chọn đáp án a và d.</w:t>
            </w:r>
          </w:p>
          <w:p w14:paraId="5B1C6BCF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Ví dụ:</w:t>
            </w:r>
          </w:p>
          <w:p w14:paraId="6C60DBA2" w14:textId="77777777" w:rsidR="009E004B" w:rsidRPr="00CA642E" w:rsidRDefault="009E004B" w:rsidP="00356D59">
            <w:pPr>
              <w:jc w:val="both"/>
              <w:rPr>
                <w:noProof/>
                <w:sz w:val="26"/>
                <w:szCs w:val="26"/>
              </w:rPr>
            </w:pPr>
            <w:r w:rsidRPr="00CA642E">
              <w:rPr>
                <w:noProof/>
                <w:sz w:val="26"/>
                <w:szCs w:val="26"/>
              </w:rPr>
              <w:drawing>
                <wp:inline distT="0" distB="0" distL="0" distR="0" wp14:anchorId="12D22B1C" wp14:editId="23CC7C68">
                  <wp:extent cx="2774101" cy="2093828"/>
                  <wp:effectExtent l="0" t="0" r="7620" b="1905"/>
                  <wp:docPr id="3" name="Picture 3" descr="A white paper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white paper with black text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301" cy="2096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642E">
              <w:rPr>
                <w:sz w:val="26"/>
                <w:szCs w:val="26"/>
                <w:lang w:val="nl-NL"/>
              </w:rPr>
              <w:t xml:space="preserve"> </w:t>
            </w:r>
          </w:p>
          <w:p w14:paraId="5AD6C438" w14:textId="77777777" w:rsidR="009E004B" w:rsidRPr="00CA642E" w:rsidRDefault="009E004B" w:rsidP="00356D59">
            <w:pPr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-HS đọc yêu cầu</w:t>
            </w:r>
          </w:p>
          <w:p w14:paraId="7C32879C" w14:textId="77777777" w:rsidR="009E004B" w:rsidRPr="00CA642E" w:rsidRDefault="009E004B" w:rsidP="00356D59">
            <w:pPr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– HS thực hiện (cá nhân) vào bảng con.</w:t>
            </w:r>
          </w:p>
          <w:p w14:paraId="398961C2" w14:textId="77777777" w:rsidR="009E004B" w:rsidRPr="00CA642E" w:rsidRDefault="009E004B" w:rsidP="00356D59">
            <w:pPr>
              <w:rPr>
                <w:noProof/>
                <w:sz w:val="26"/>
                <w:szCs w:val="26"/>
              </w:rPr>
            </w:pPr>
            <w:r w:rsidRPr="00CA642E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0" distR="0" simplePos="0" relativeHeight="251662336" behindDoc="0" locked="0" layoutInCell="1" allowOverlap="1" wp14:anchorId="76CD7433" wp14:editId="42EFC13D">
                      <wp:simplePos x="0" y="0"/>
                      <wp:positionH relativeFrom="column">
                        <wp:posOffset>2406770</wp:posOffset>
                      </wp:positionH>
                      <wp:positionV relativeFrom="paragraph">
                        <wp:posOffset>26306</wp:posOffset>
                      </wp:positionV>
                      <wp:extent cx="411480" cy="524510"/>
                      <wp:effectExtent l="0" t="0" r="0" b="0"/>
                      <wp:wrapNone/>
                      <wp:docPr id="1588" name="Group 1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1480" cy="524510"/>
                                <a:chOff x="0" y="0"/>
                                <a:chExt cx="411480" cy="5245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89" name="Image 158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1130" cy="524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98DC57" id="Group 1588" o:spid="_x0000_s1026" style="position:absolute;margin-left:189.5pt;margin-top:2.05pt;width:32.4pt;height:41.3pt;z-index:251662336;mso-wrap-distance-left:0;mso-wrap-distance-right:0" coordsize="4114,5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589" o:spid="_x0000_s1027" type="#_x0000_t75" style="position:absolute;width:4111;height:5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CA642E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02D50C9E" wp14:editId="4251B981">
                      <wp:simplePos x="0" y="0"/>
                      <wp:positionH relativeFrom="column">
                        <wp:posOffset>1588625</wp:posOffset>
                      </wp:positionH>
                      <wp:positionV relativeFrom="paragraph">
                        <wp:posOffset>78665</wp:posOffset>
                      </wp:positionV>
                      <wp:extent cx="501650" cy="547370"/>
                      <wp:effectExtent l="0" t="0" r="0" b="0"/>
                      <wp:wrapNone/>
                      <wp:docPr id="1586" name="Group 1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1650" cy="547370"/>
                                <a:chOff x="0" y="0"/>
                                <a:chExt cx="501650" cy="5473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87" name="Image 158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1396" cy="547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301279" id="Group 1586" o:spid="_x0000_s1026" style="position:absolute;margin-left:125.1pt;margin-top:6.2pt;width:39.5pt;height:43.1pt;z-index:251661312;mso-wrap-distance-left:0;mso-wrap-distance-right:0" coordsize="5016,5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">
                      <v:shape id="Image 1587" o:spid="_x0000_s1027" type="#_x0000_t75" style="position:absolute;width:5013;height:5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CA642E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544654DE" wp14:editId="2932B2AC">
                      <wp:simplePos x="0" y="0"/>
                      <wp:positionH relativeFrom="column">
                        <wp:posOffset>909030</wp:posOffset>
                      </wp:positionH>
                      <wp:positionV relativeFrom="paragraph">
                        <wp:posOffset>43236</wp:posOffset>
                      </wp:positionV>
                      <wp:extent cx="442595" cy="550545"/>
                      <wp:effectExtent l="0" t="0" r="0" b="0"/>
                      <wp:wrapNone/>
                      <wp:docPr id="1584" name="Group 1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2595" cy="550545"/>
                                <a:chOff x="0" y="0"/>
                                <a:chExt cx="442595" cy="550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85" name="Image 1585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2193" cy="550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6C8A6C" id="Group 1584" o:spid="_x0000_s1026" style="position:absolute;margin-left:71.6pt;margin-top:3.4pt;width:34.85pt;height:43.35pt;z-index:251660288;mso-wrap-distance-left:0;mso-wrap-distance-right:0" coordsize="4425,5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">
                      <v:shape id="Image 1585" o:spid="_x0000_s1027" type="#_x0000_t75" style="position:absolute;width:4421;height:5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">
                        <v:imagedata r:id="rId13" o:title=""/>
                      </v:shape>
                    </v:group>
                  </w:pict>
                </mc:Fallback>
              </mc:AlternateContent>
            </w:r>
            <w:r w:rsidRPr="00CA642E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18FD4B26" wp14:editId="4838C267">
                      <wp:simplePos x="0" y="0"/>
                      <wp:positionH relativeFrom="column">
                        <wp:posOffset>199220</wp:posOffset>
                      </wp:positionH>
                      <wp:positionV relativeFrom="paragraph">
                        <wp:posOffset>35126</wp:posOffset>
                      </wp:positionV>
                      <wp:extent cx="451484" cy="560705"/>
                      <wp:effectExtent l="0" t="0" r="0" b="0"/>
                      <wp:wrapNone/>
                      <wp:docPr id="1582" name="Group 1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1484" cy="560705"/>
                                <a:chOff x="0" y="0"/>
                                <a:chExt cx="451484" cy="5607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83" name="Image 158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1405" cy="560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9E2FA5" id="Group 1582" o:spid="_x0000_s1026" style="position:absolute;margin-left:15.7pt;margin-top:2.75pt;width:35.55pt;height:44.15pt;z-index:251659264;mso-wrap-distance-left:0;mso-wrap-distance-right:0" coordsize="4514,5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">
                      <v:shape id="Image 1583" o:spid="_x0000_s1027" type="#_x0000_t75" style="position:absolute;width:4514;height:5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">
                        <v:imagedata r:id="rId15" o:title=""/>
                      </v:shape>
                    </v:group>
                  </w:pict>
                </mc:Fallback>
              </mc:AlternateContent>
            </w:r>
            <w:r w:rsidRPr="00CA642E">
              <w:rPr>
                <w:sz w:val="26"/>
                <w:szCs w:val="26"/>
                <w:lang w:val="nl-NL"/>
              </w:rPr>
              <w:t>a)            b)</w:t>
            </w:r>
            <w:r w:rsidRPr="00CA642E">
              <w:rPr>
                <w:sz w:val="26"/>
                <w:szCs w:val="26"/>
                <w:lang w:val="nl-NL"/>
              </w:rPr>
              <w:tab/>
              <w:t xml:space="preserve">          c)</w:t>
            </w:r>
            <w:r w:rsidRPr="00CA642E">
              <w:rPr>
                <w:sz w:val="26"/>
                <w:szCs w:val="26"/>
                <w:lang w:val="nl-NL"/>
              </w:rPr>
              <w:tab/>
              <w:t xml:space="preserve">         d)</w:t>
            </w:r>
          </w:p>
          <w:p w14:paraId="66783381" w14:textId="77777777" w:rsidR="009E004B" w:rsidRPr="00CA642E" w:rsidRDefault="009E004B" w:rsidP="00356D59">
            <w:pPr>
              <w:ind w:firstLine="720"/>
              <w:rPr>
                <w:sz w:val="26"/>
                <w:szCs w:val="26"/>
                <w:lang w:val="nl-NL"/>
              </w:rPr>
            </w:pPr>
          </w:p>
          <w:p w14:paraId="2C5CC883" w14:textId="77777777" w:rsidR="009E004B" w:rsidRPr="00CA642E" w:rsidRDefault="009E004B" w:rsidP="00356D59">
            <w:pPr>
              <w:rPr>
                <w:sz w:val="26"/>
                <w:szCs w:val="26"/>
                <w:lang w:val="nl-NL"/>
              </w:rPr>
            </w:pPr>
          </w:p>
          <w:p w14:paraId="7E850B99" w14:textId="77777777" w:rsidR="009E004B" w:rsidRPr="00CA642E" w:rsidRDefault="009E004B" w:rsidP="00356D59">
            <w:pPr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– HS nói cách tính.</w:t>
            </w:r>
          </w:p>
          <w:p w14:paraId="511AEDC2" w14:textId="77777777" w:rsidR="009E004B" w:rsidRPr="00CA642E" w:rsidRDefault="009E004B" w:rsidP="00356D59">
            <w:pPr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Ví dụ:</w:t>
            </w:r>
          </w:p>
          <w:p w14:paraId="11200B03" w14:textId="77777777" w:rsidR="009E004B" w:rsidRPr="00CA642E" w:rsidRDefault="009E004B" w:rsidP="00356D59">
            <w:pPr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a) Viết số hạng thứ nhất ở trên, viết số hạng thứ hai ở dưới sao cho các chữ số cùng hàng thẳng cột với nhau, viết dấu cộng, kẻ vạch ngang . Tính từ phải sang trái.</w:t>
            </w:r>
          </w:p>
          <w:p w14:paraId="15533C46" w14:textId="77777777" w:rsidR="009E004B" w:rsidRPr="00CA642E" w:rsidRDefault="009E004B" w:rsidP="00356D59">
            <w:pPr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4 + 7 = 11, viết 1, nhớ 1;</w:t>
            </w:r>
          </w:p>
          <w:p w14:paraId="353BF62A" w14:textId="77777777" w:rsidR="009E004B" w:rsidRPr="00CA642E" w:rsidRDefault="009E004B" w:rsidP="00356D59">
            <w:pPr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1 + 3 + 1 = 5, thêm 1 bằng 5, viết 5;</w:t>
            </w:r>
          </w:p>
          <w:p w14:paraId="585F6D97" w14:textId="77777777" w:rsidR="009E004B" w:rsidRPr="00CA642E" w:rsidRDefault="009E004B" w:rsidP="00356D59">
            <w:pPr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5 + 2 = 7, viết 7;</w:t>
            </w:r>
          </w:p>
          <w:p w14:paraId="5FFC2CDE" w14:textId="77777777" w:rsidR="009E004B" w:rsidRPr="00CA642E" w:rsidRDefault="009E004B" w:rsidP="00356D59">
            <w:pPr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51,4 + 23, 7 = 75,1.</w:t>
            </w:r>
          </w:p>
        </w:tc>
      </w:tr>
      <w:tr w:rsidR="009E004B" w:rsidRPr="00CA642E" w14:paraId="0D5BF236" w14:textId="77777777" w:rsidTr="00356D59">
        <w:tc>
          <w:tcPr>
            <w:tcW w:w="9634" w:type="dxa"/>
            <w:gridSpan w:val="2"/>
          </w:tcPr>
          <w:p w14:paraId="358368E5" w14:textId="77777777" w:rsidR="009E004B" w:rsidRPr="00271547" w:rsidRDefault="009E004B" w:rsidP="00356D59">
            <w:pPr>
              <w:jc w:val="both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lastRenderedPageBreak/>
              <w:t>4</w:t>
            </w:r>
            <w:r w:rsidRPr="00CA642E">
              <w:rPr>
                <w:b/>
                <w:sz w:val="26"/>
                <w:szCs w:val="26"/>
                <w:lang w:val="nl-NL"/>
              </w:rPr>
              <w:t xml:space="preserve">. </w:t>
            </w:r>
            <w:r>
              <w:rPr>
                <w:b/>
                <w:sz w:val="26"/>
                <w:szCs w:val="26"/>
                <w:lang w:val="nl-NL"/>
              </w:rPr>
              <w:t xml:space="preserve">Hoạt động </w:t>
            </w:r>
            <w:r w:rsidRPr="00CA642E">
              <w:rPr>
                <w:b/>
                <w:sz w:val="26"/>
                <w:szCs w:val="26"/>
                <w:lang w:val="nl-NL"/>
              </w:rPr>
              <w:t xml:space="preserve">Vận dụng trải nghiệm </w:t>
            </w:r>
            <w:r>
              <w:rPr>
                <w:b/>
                <w:sz w:val="26"/>
                <w:szCs w:val="26"/>
                <w:lang w:val="nl-NL"/>
              </w:rPr>
              <w:t>(5’)</w:t>
            </w:r>
            <w:r w:rsidRPr="00CA642E">
              <w:rPr>
                <w:b/>
                <w:sz w:val="26"/>
                <w:szCs w:val="26"/>
                <w:lang w:val="nl-NL"/>
              </w:rPr>
              <w:t>.</w:t>
            </w:r>
          </w:p>
        </w:tc>
      </w:tr>
      <w:tr w:rsidR="009E004B" w:rsidRPr="00CA642E" w14:paraId="36421462" w14:textId="77777777" w:rsidTr="00356D59">
        <w:tc>
          <w:tcPr>
            <w:tcW w:w="5038" w:type="dxa"/>
          </w:tcPr>
          <w:p w14:paraId="1B67AD01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– GV tổng kết lại bài học: Muốn cộng hai số thập phân ta làm sao?</w:t>
            </w:r>
          </w:p>
          <w:p w14:paraId="7364B95B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7A27C886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6344AF3E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5D03D362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76D14C16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5660E100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5DA4A453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1040F080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-GV nhận xét tiết học, tuyên dương</w:t>
            </w:r>
          </w:p>
          <w:p w14:paraId="26572B01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-Dặn dò</w:t>
            </w:r>
          </w:p>
        </w:tc>
        <w:tc>
          <w:tcPr>
            <w:tcW w:w="4596" w:type="dxa"/>
          </w:tcPr>
          <w:p w14:paraId="79198A4B" w14:textId="77777777" w:rsidR="009E004B" w:rsidRPr="00CA642E" w:rsidRDefault="009E004B" w:rsidP="00356D59">
            <w:pPr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–HS trả lời</w:t>
            </w:r>
          </w:p>
          <w:p w14:paraId="63DB63A4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– Muốn cộng hai số thập phân ta làm như sau:</w:t>
            </w:r>
          </w:p>
          <w:p w14:paraId="728A8947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•Viết số hạng này dưới số hạng kia sao cho các chữ số ở cùng một hàng thẳng cột với nhau.</w:t>
            </w:r>
          </w:p>
          <w:p w14:paraId="47C16EEA" w14:textId="77777777" w:rsidR="009E004B" w:rsidRPr="00CA642E" w:rsidRDefault="009E004B" w:rsidP="00356D59">
            <w:pPr>
              <w:jc w:val="both"/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•Cộng như cộng các số tự nhiên.</w:t>
            </w:r>
          </w:p>
          <w:p w14:paraId="62C8E63D" w14:textId="77777777" w:rsidR="009E004B" w:rsidRPr="00CA642E" w:rsidRDefault="009E004B" w:rsidP="00356D59">
            <w:pPr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 xml:space="preserve">•Viết </w:t>
            </w:r>
            <w:r w:rsidRPr="00CA642E">
              <w:rPr>
                <w:b/>
                <w:bCs/>
                <w:sz w:val="26"/>
                <w:szCs w:val="26"/>
                <w:lang w:val="nl-NL"/>
              </w:rPr>
              <w:t>dấu phẩy</w:t>
            </w:r>
            <w:r w:rsidRPr="00CA642E">
              <w:rPr>
                <w:sz w:val="26"/>
                <w:szCs w:val="26"/>
                <w:lang w:val="nl-NL"/>
              </w:rPr>
              <w:t xml:space="preserve"> ở tổng </w:t>
            </w:r>
            <w:r w:rsidRPr="00CA642E">
              <w:rPr>
                <w:b/>
                <w:bCs/>
                <w:sz w:val="26"/>
                <w:szCs w:val="26"/>
                <w:lang w:val="nl-NL"/>
              </w:rPr>
              <w:t>thẳng cột</w:t>
            </w:r>
            <w:r w:rsidRPr="00CA642E">
              <w:rPr>
                <w:sz w:val="26"/>
                <w:szCs w:val="26"/>
                <w:lang w:val="nl-NL"/>
              </w:rPr>
              <w:t xml:space="preserve"> với các dấu phẩy của các số hạng.</w:t>
            </w:r>
          </w:p>
          <w:p w14:paraId="5035AD31" w14:textId="77777777" w:rsidR="009E004B" w:rsidRPr="00CA642E" w:rsidRDefault="009E004B" w:rsidP="00356D59">
            <w:pPr>
              <w:rPr>
                <w:sz w:val="26"/>
                <w:szCs w:val="26"/>
                <w:lang w:val="nl-NL"/>
              </w:rPr>
            </w:pPr>
            <w:r w:rsidRPr="00CA642E">
              <w:rPr>
                <w:sz w:val="26"/>
                <w:szCs w:val="26"/>
                <w:lang w:val="nl-NL"/>
              </w:rPr>
              <w:t>-HS lắng nghe</w:t>
            </w:r>
          </w:p>
        </w:tc>
      </w:tr>
    </w:tbl>
    <w:p w14:paraId="2014B671" w14:textId="77777777" w:rsidR="009E004B" w:rsidRPr="00CA642E" w:rsidRDefault="009E004B" w:rsidP="009E004B">
      <w:pPr>
        <w:rPr>
          <w:rFonts w:eastAsia="Times New Roman"/>
          <w:b/>
          <w:sz w:val="26"/>
          <w:szCs w:val="26"/>
          <w:lang w:val="nl-NL"/>
        </w:rPr>
      </w:pPr>
      <w:r w:rsidRPr="00CA642E">
        <w:rPr>
          <w:rFonts w:eastAsia="Times New Roman"/>
          <w:b/>
          <w:sz w:val="26"/>
          <w:szCs w:val="26"/>
          <w:lang w:val="nl-NL"/>
        </w:rPr>
        <w:t>IV. ĐIỀU CHỈNH SAU BÀI DẠY</w:t>
      </w:r>
      <w:r>
        <w:rPr>
          <w:rFonts w:eastAsia="Times New Roman"/>
          <w:b/>
          <w:sz w:val="26"/>
          <w:szCs w:val="26"/>
          <w:lang w:val="nl-NL"/>
        </w:rPr>
        <w:t xml:space="preserve"> </w:t>
      </w:r>
      <w:r>
        <w:rPr>
          <w:rFonts w:eastAsia="Times New Roman"/>
          <w:b/>
          <w:i/>
          <w:iCs/>
          <w:sz w:val="26"/>
          <w:szCs w:val="26"/>
          <w:lang w:val="nl-NL"/>
        </w:rPr>
        <w:t>(nếu có)</w:t>
      </w:r>
      <w:r w:rsidRPr="00CA642E">
        <w:rPr>
          <w:rFonts w:eastAsia="Times New Roman"/>
          <w:b/>
          <w:sz w:val="26"/>
          <w:szCs w:val="26"/>
          <w:lang w:val="nl-NL"/>
        </w:rPr>
        <w:t>:</w:t>
      </w:r>
    </w:p>
    <w:p w14:paraId="55A7C16D" w14:textId="77777777" w:rsidR="009E004B" w:rsidRPr="00CA642E" w:rsidRDefault="009E004B" w:rsidP="009E004B">
      <w:pPr>
        <w:rPr>
          <w:rFonts w:eastAsia="Times New Roman"/>
          <w:sz w:val="26"/>
          <w:szCs w:val="26"/>
          <w:lang w:val="nl-NL"/>
        </w:rPr>
      </w:pPr>
      <w:r w:rsidRPr="00CA642E">
        <w:rPr>
          <w:rFonts w:eastAsia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.................................................................................................................................................</w:t>
      </w:r>
    </w:p>
    <w:p w14:paraId="1FB44B2A" w14:textId="77777777" w:rsidR="009E004B" w:rsidRPr="00CA642E" w:rsidRDefault="009E004B" w:rsidP="009E004B">
      <w:pPr>
        <w:rPr>
          <w:rFonts w:eastAsia="Times New Roman"/>
          <w:sz w:val="26"/>
          <w:szCs w:val="26"/>
          <w:lang w:val="nl-NL"/>
        </w:rPr>
      </w:pPr>
      <w:r w:rsidRPr="00CA642E">
        <w:rPr>
          <w:rFonts w:eastAsia="Times New Roman"/>
          <w:sz w:val="26"/>
          <w:szCs w:val="26"/>
          <w:lang w:val="nl-NL"/>
        </w:rPr>
        <w:lastRenderedPageBreak/>
        <w:t>..................................................................................................................................................</w:t>
      </w:r>
    </w:p>
    <w:p w14:paraId="7D38E585" w14:textId="62B4588E" w:rsidR="00F54986" w:rsidRDefault="009E004B" w:rsidP="009E004B">
      <w:r w:rsidRPr="00CA642E">
        <w:rPr>
          <w:rFonts w:eastAsia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...............................................................................................................................................</w:t>
      </w:r>
    </w:p>
    <w:sectPr w:rsidR="00F54986" w:rsidSect="006C4AC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4B"/>
    <w:rsid w:val="003D477F"/>
    <w:rsid w:val="003F1E00"/>
    <w:rsid w:val="006C4ACC"/>
    <w:rsid w:val="009E004B"/>
    <w:rsid w:val="00F54986"/>
    <w:rsid w:val="00F6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D2F6E"/>
  <w15:chartTrackingRefBased/>
  <w15:docId w15:val="{418EEE1E-9E35-4480-94F5-C98DF393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04B"/>
    <w:pPr>
      <w:spacing w:after="0" w:line="240" w:lineRule="auto"/>
    </w:pPr>
    <w:rPr>
      <w:rFonts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0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0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0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0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0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04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04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04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04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04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04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04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0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0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0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04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0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0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04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04B"/>
    <w:pPr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sz w:val="24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E00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04B"/>
    <w:pPr>
      <w:spacing w:after="160" w:line="259" w:lineRule="auto"/>
      <w:ind w:left="720"/>
      <w:contextualSpacing/>
    </w:pPr>
    <w:rPr>
      <w:rFonts w:cstheme="minorBidi"/>
      <w:sz w:val="24"/>
      <w:szCs w:val="22"/>
    </w:rPr>
  </w:style>
  <w:style w:type="character" w:styleId="IntenseEmphasis">
    <w:name w:val="Intense Emphasis"/>
    <w:basedOn w:val="DefaultParagraphFont"/>
    <w:uiPriority w:val="21"/>
    <w:qFormat/>
    <w:rsid w:val="009E00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2F5496" w:themeColor="accent1" w:themeShade="BF"/>
      <w:sz w:val="24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0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0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2025-04-24T13:09:00Z</dcterms:created>
  <dcterms:modified xsi:type="dcterms:W3CDTF">2025-04-24T13:09:00Z</dcterms:modified>
</cp:coreProperties>
</file>