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0" w:rsidRDefault="00F10DB0" w:rsidP="00F10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F10DB0" w:rsidRDefault="00F10DB0" w:rsidP="00F10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 xml:space="preserve">EM LÀM ĐƯỢC NHỮNG GÌ? </w:t>
      </w:r>
      <w:bookmarkEnd w:id="0"/>
    </w:p>
    <w:p w:rsidR="00F10DB0" w:rsidRDefault="00F10DB0" w:rsidP="00F10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19</w:t>
      </w:r>
    </w:p>
    <w:p w:rsidR="00F10DB0" w:rsidRDefault="00F10DB0" w:rsidP="00F10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3/10/2024</w:t>
      </w:r>
    </w:p>
    <w:p w:rsidR="00F10DB0" w:rsidRDefault="00F10DB0" w:rsidP="00F10DB0">
      <w:pPr>
        <w:jc w:val="center"/>
        <w:rPr>
          <w:sz w:val="28"/>
          <w:szCs w:val="28"/>
        </w:rPr>
      </w:pPr>
    </w:p>
    <w:p w:rsidR="00F10DB0" w:rsidRDefault="00F10DB0" w:rsidP="00F10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F10DB0" w:rsidRDefault="00F10DB0" w:rsidP="00F10DB0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- Thực hiện các phép tính cộng, trừ trong phạm vi 100.</w:t>
      </w:r>
    </w:p>
    <w:p w:rsidR="00F10DB0" w:rsidRDefault="00F10DB0" w:rsidP="00F10DB0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- Thực hành tính trong trường hợp có hai dấu phép tính cộng, trừ.</w:t>
      </w:r>
    </w:p>
    <w:p w:rsidR="00F10DB0" w:rsidRDefault="00F10DB0" w:rsidP="00F10DB0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- Biết các hình tam giác, hình chữ nhật, hình dạng khối lập phương, khối hình hộp chữ nhật.</w:t>
      </w:r>
    </w:p>
    <w:p w:rsidR="00F10DB0" w:rsidRDefault="00F10DB0" w:rsidP="00F10DB0">
      <w:pPr>
        <w:tabs>
          <w:tab w:val="left" w:pos="189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Sử dụng công cụ, phương tiện toán học: Xác định thứ tự các số trên tia số; số liền trước; số liền sau; số có hai chữ số. </w:t>
      </w:r>
    </w:p>
    <w:p w:rsidR="00F10DB0" w:rsidRDefault="00F10DB0" w:rsidP="00F10DB0">
      <w:pPr>
        <w:tabs>
          <w:tab w:val="left" w:pos="189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- Thực hành đo độ dài với đơn vị đo xăng-ti-mét; đề-xi-mét.</w:t>
      </w:r>
    </w:p>
    <w:p w:rsidR="00F10DB0" w:rsidRDefault="00F10DB0" w:rsidP="00F10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tạo; Tư duy lập luận toán học, mô hình hóa toán học, giải quyết vấn đề toán học, giao tiếp toán học.</w:t>
      </w:r>
    </w:p>
    <w:p w:rsidR="00F10DB0" w:rsidRDefault="00F10DB0" w:rsidP="00F10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Phát triển các phẩm chất: Chăm chỉ, trung thực, trách nhiệm.</w:t>
      </w:r>
    </w:p>
    <w:p w:rsidR="00F10DB0" w:rsidRDefault="00F10DB0" w:rsidP="00F10DB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F10DB0" w:rsidRDefault="00F10DB0" w:rsidP="00F10DB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Giáo viên: Sách Toán lớp 2; bộ thiết bị dạy toán; tia số và hình phóng to ở BT6.</w:t>
      </w:r>
    </w:p>
    <w:p w:rsidR="00F10DB0" w:rsidRDefault="00F10DB0" w:rsidP="00F10DB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- Học sinh: Sách học sinh, vở bài tập; bộ thiết bị học toán.</w:t>
      </w:r>
    </w:p>
    <w:p w:rsidR="00F10DB0" w:rsidRDefault="00F10DB0" w:rsidP="00F10D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10DB0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F10DB0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rPr>
                <w:b/>
                <w:sz w:val="28"/>
                <w:szCs w:val="28"/>
              </w:rPr>
            </w:pPr>
          </w:p>
        </w:tc>
      </w:tr>
      <w:tr w:rsidR="00F10DB0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tổ chức cho học sinh chơi trò chơi</w:t>
            </w:r>
            <w:r>
              <w:rPr>
                <w:b/>
                <w:i/>
                <w:sz w:val="28"/>
                <w:szCs w:val="28"/>
              </w:rPr>
              <w:t>: Ai nhanh, ai đúng.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Nội dung của trò chơi về </w:t>
            </w:r>
            <w:r>
              <w:rPr>
                <w:b/>
                <w:i/>
                <w:sz w:val="28"/>
                <w:szCs w:val="28"/>
              </w:rPr>
              <w:t>Tìm số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dãy số lên bảng.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thi đua tìm số cần điền.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luật chơi.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thực hiện trò chơi.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nhận xét chung, tuyên dương học sinh.</w:t>
            </w:r>
          </w:p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mới: Hôm nay chúng ta tiếp tục tìm hiểu  tiếp về đơn vị thời gian đó là</w:t>
            </w:r>
            <w:r>
              <w:rPr>
                <w:b/>
                <w:sz w:val="28"/>
                <w:szCs w:val="28"/>
              </w:rPr>
              <w:t xml:space="preserve">: “Em làm được những gì (tiết 2)” </w:t>
            </w:r>
            <w:r>
              <w:rPr>
                <w:sz w:val="28"/>
                <w:szCs w:val="28"/>
              </w:rPr>
              <w:t>và ghi đầu bài lên bảng.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tabs>
                <w:tab w:val="left" w:pos="430"/>
              </w:tabs>
              <w:jc w:val="both"/>
            </w:pPr>
            <w:r>
              <w:rPr>
                <w:sz w:val="28"/>
                <w:szCs w:val="28"/>
              </w:rPr>
              <w:t>- HS lắng nghe phổ biến luật chơi.</w:t>
            </w: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10DB0" w:rsidRDefault="00F10DB0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0DB0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10DB0" w:rsidRDefault="00F10DB0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F10DB0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4: Quan sát tia số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yêu cầu.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quan sát tia số và cho biết: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Khoảng cách giữa các số trên tia số như thế nào?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Hai số liền nhau trên tia số hơn kém nhau mấy đơn vị?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Vậy muốn tìm số tiếp theo ta phải làm sao?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trả lời.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làm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lên bảng sửa bài, lớp làm vào vở.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nhận xét, bổ sung.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5.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yêu cầu.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hỏi: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 bài ở cột 1, cột 2 và cột 3 có điểm gì khác?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HS thảo luận nhóm làm BT.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đại diện các nhóm chia sẻ, nhóm khác nhận xét, bổ sung.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6.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đề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tất cả mấy thùng đựng sách quyên góp?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thùng đó có số lượng là bao nhiêu quyển?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sách của lớp 2A là số liền sau của 39. Vậy là số mấy?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40 là thùng nào?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Tương tự hỏi các thùng còn lại.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Vậy lớp 2D là thùng nào?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làm bài vào vở, đổi vở kiểm tra kết quả.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HS nêu kết quả BT.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7.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đề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câu hỏi: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Bài toán cho biết gì?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Bài toán hỏi gì?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tìm số gà mái bà ngoại nuôi ta phải làm sao?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Vậy bà ngoại nuôi bao nhiêu con gà mái?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lên bảng, lớp làm bảng con.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trả lời: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Khoảng cách giữa các số trên tia số đều nhau.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Hai số liền nhau trên tia số hơn kém nhau 1 đơn vị.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tìm số tiếp theo ta lấy số trước thêm 1 đơn vị.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bảng sửa bài, lớp làm vào vở.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xét, bổ sung.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- 1HS đọc.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bài ở cột 1, cột 2 có 1 dấu tính, cột 3 có 2 dấu tính.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làm BT.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chia sẻ, nhóm khác nhận xét, bổ sung.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+ 5 = 78     45 - 22 = 23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+ 23 = 59     89 - 6 = 83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+ 20 - 40 = 50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96 - 36 + 20 = 80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đề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4 thùng đựng sách quyên góp.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Thùng 1: 38 quyển; thùng 2: 39 quyển, thùng 3: 39 quyển, thùng 4: 51 quyển. 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40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Thùng 3.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38, thùng 1.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Số 51, thùng 3.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Thùng còn lại: 39.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kết quả BT.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đề bài.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ngoại nuôi 37 con gà, trong đó có 6 con gà trống, còn lại là gà mái.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ngoại nuôi bao nhiêu con gà mái?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 lấy số gà bà ngoại nuôi trừ đi số gà trống.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Lấy 37 – 6 = 31 con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ngoại nuôi 31 con gà mái.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lên bảng, lớp làm bảng con.</w:t>
            </w:r>
          </w:p>
        </w:tc>
        <w:tc>
          <w:tcPr>
            <w:tcW w:w="1440" w:type="dxa"/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Lưu ý </w:t>
            </w:r>
            <w:r>
              <w:rPr>
                <w:sz w:val="28"/>
                <w:szCs w:val="28"/>
              </w:rPr>
              <w:lastRenderedPageBreak/>
              <w:t>giúp đỡ để đối tượng</w:t>
            </w:r>
            <w:r>
              <w:rPr>
                <w:i/>
                <w:sz w:val="28"/>
                <w:szCs w:val="28"/>
              </w:rPr>
              <w:t xml:space="preserve"> HS chậm hoàn thành BT.</w:t>
            </w: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lưu ý HS cách tính.</w:t>
            </w:r>
          </w:p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0DB0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10DB0" w:rsidRDefault="00F10DB0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F10DB0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cho HS thực hiện trò chơi Ai nhanh hơn?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phổ biến luật chơi.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thực hiện trò chơi.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Giáo viên chốt lại những phần chính trong tiết dạy.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Giáo viên yêu học sinh về chơi lại trò chơi “Ai nhanh hơn” với người thân trong nhà.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trò chơi.</w:t>
            </w:r>
          </w:p>
          <w:p w:rsidR="00F10DB0" w:rsidRDefault="00F10DB0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nghe.</w:t>
            </w: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sz w:val="28"/>
                <w:szCs w:val="28"/>
              </w:rPr>
            </w:pPr>
          </w:p>
          <w:p w:rsidR="00F10DB0" w:rsidRDefault="00F10DB0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10DB0" w:rsidRDefault="00F10DB0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0DB0" w:rsidRDefault="00F10DB0" w:rsidP="00F10D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F10DB0" w:rsidRDefault="00F10DB0" w:rsidP="00F10D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10DB0" w:rsidRDefault="00F10DB0" w:rsidP="00F10DB0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F10DB0" w:rsidRDefault="00F10DB0" w:rsidP="00F10DB0">
      <w:r>
        <w:rPr>
          <w:sz w:val="28"/>
          <w:szCs w:val="28"/>
        </w:rPr>
        <w:t>………………………..…………………………………………………………..</w:t>
      </w:r>
    </w:p>
    <w:p w:rsidR="004568A5" w:rsidRDefault="004568A5" w:rsidP="004568A5">
      <w:pPr>
        <w:rPr>
          <w:b/>
          <w:sz w:val="28"/>
          <w:szCs w:val="28"/>
          <w:u w:val="single"/>
        </w:rPr>
      </w:pPr>
    </w:p>
    <w:p w:rsidR="006924E4" w:rsidRPr="004568A5" w:rsidRDefault="006924E4" w:rsidP="004568A5"/>
    <w:sectPr w:rsidR="006924E4" w:rsidRPr="0045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F2C83"/>
    <w:rsid w:val="00267766"/>
    <w:rsid w:val="004568A5"/>
    <w:rsid w:val="005719C6"/>
    <w:rsid w:val="006924E4"/>
    <w:rsid w:val="00753979"/>
    <w:rsid w:val="008D7249"/>
    <w:rsid w:val="00A21AEF"/>
    <w:rsid w:val="00A3730B"/>
    <w:rsid w:val="00B34A9E"/>
    <w:rsid w:val="00BB3973"/>
    <w:rsid w:val="00E5506E"/>
    <w:rsid w:val="00EB3D37"/>
    <w:rsid w:val="00F10DB0"/>
    <w:rsid w:val="00F35D6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2025-06-01T15:25:00Z</dcterms:created>
  <dcterms:modified xsi:type="dcterms:W3CDTF">2025-06-01T15:25:00Z</dcterms:modified>
</cp:coreProperties>
</file>