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F9" w:rsidRDefault="00C54FF9" w:rsidP="00C54FF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C54FF9" w:rsidRDefault="00C54FF9" w:rsidP="00C54FF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BÀI 1: TÓC XOĂN VÀ TÓC THẲNG </w:t>
      </w:r>
    </w:p>
    <w:p w:rsidR="00C54FF9" w:rsidRDefault="00C54FF9" w:rsidP="00C54FF9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Từ chỉ hoạt động. Câu kiểu </w:t>
      </w:r>
      <w:r>
        <w:rPr>
          <w:b/>
          <w:i/>
          <w:sz w:val="28"/>
          <w:szCs w:val="28"/>
        </w:rPr>
        <w:t>Ai làm gì?</w:t>
      </w:r>
    </w:p>
    <w:bookmarkEnd w:id="0"/>
    <w:p w:rsidR="00C54FF9" w:rsidRDefault="00C54FF9" w:rsidP="00C54FF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 xml:space="preserve">24 </w:t>
      </w:r>
    </w:p>
    <w:p w:rsidR="00C54FF9" w:rsidRDefault="00C54FF9" w:rsidP="00C54FF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Ba 24/9/2024</w:t>
      </w:r>
    </w:p>
    <w:p w:rsidR="00C54FF9" w:rsidRDefault="00C54FF9" w:rsidP="00C54FF9">
      <w:pPr>
        <w:jc w:val="center"/>
        <w:rPr>
          <w:b/>
          <w:sz w:val="28"/>
          <w:szCs w:val="28"/>
        </w:rPr>
      </w:pPr>
    </w:p>
    <w:p w:rsidR="00C54FF9" w:rsidRDefault="00C54FF9" w:rsidP="00C54F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YÊU CẦU CẦN ĐẠT: </w:t>
      </w:r>
    </w:p>
    <w:p w:rsidR="00C54FF9" w:rsidRDefault="00C54FF9" w:rsidP="00C54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Tìm và đặt được câu với từ ngữ chỉ hoạt động của người, con vật. </w:t>
      </w:r>
    </w:p>
    <w:p w:rsidR="00C54FF9" w:rsidRDefault="00C54FF9" w:rsidP="00C54FF9">
      <w:pPr>
        <w:jc w:val="both"/>
        <w:rPr>
          <w:sz w:val="28"/>
          <w:szCs w:val="28"/>
        </w:rPr>
      </w:pPr>
      <w:r>
        <w:rPr>
          <w:sz w:val="28"/>
          <w:szCs w:val="28"/>
        </w:rPr>
        <w:t>- Đặt tên cho các kiểu tóc và nói về kiểu tóc em thích.</w:t>
      </w:r>
    </w:p>
    <w:p w:rsidR="00C54FF9" w:rsidRDefault="00C54FF9" w:rsidP="00C54FF9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lực: Ngôn ngữ, giải quyết vấn đề và sáng tạo, tự chủ và tự học, giao tiếp và hợp tác.</w:t>
      </w:r>
    </w:p>
    <w:p w:rsidR="00C54FF9" w:rsidRDefault="00C54FF9" w:rsidP="00C54FF9">
      <w:pPr>
        <w:jc w:val="both"/>
        <w:rPr>
          <w:sz w:val="28"/>
          <w:szCs w:val="28"/>
        </w:rPr>
      </w:pPr>
      <w:r>
        <w:rPr>
          <w:sz w:val="28"/>
          <w:szCs w:val="28"/>
        </w:rPr>
        <w:t>- Rèn cho HS tính kiên nhẫn, cẩn thận.</w:t>
      </w:r>
    </w:p>
    <w:p w:rsidR="00C54FF9" w:rsidRDefault="00C54FF9" w:rsidP="00C54F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Phẩm chất: Nhân ái, trách nhiệm, trung thực, chăm chỉ.</w:t>
      </w:r>
    </w:p>
    <w:p w:rsidR="00C54FF9" w:rsidRDefault="00C54FF9" w:rsidP="00C54F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HỌC: </w:t>
      </w:r>
    </w:p>
    <w:p w:rsidR="00C54FF9" w:rsidRDefault="00C54FF9" w:rsidP="00C54FF9">
      <w:pPr>
        <w:jc w:val="both"/>
        <w:rPr>
          <w:sz w:val="28"/>
          <w:szCs w:val="28"/>
        </w:rPr>
      </w:pPr>
      <w:r>
        <w:rPr>
          <w:sz w:val="28"/>
          <w:szCs w:val="28"/>
        </w:rPr>
        <w:t>- Giáo viên: Ti vi/ máy chiếu/ bảng tương tác; tranh ảnh SHS phóng to (nếu được), SGK, SGV.</w:t>
      </w:r>
    </w:p>
    <w:p w:rsidR="00C54FF9" w:rsidRDefault="00C54FF9" w:rsidP="00C54F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Học sinh: SHS, VBT.</w:t>
      </w:r>
    </w:p>
    <w:p w:rsidR="00C54FF9" w:rsidRDefault="00C54FF9" w:rsidP="00C54F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C54FF9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C54FF9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rPr>
                <w:b/>
                <w:sz w:val="28"/>
                <w:szCs w:val="28"/>
              </w:rPr>
            </w:pPr>
          </w:p>
        </w:tc>
      </w:tr>
      <w:tr w:rsidR="00C54FF9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bắt bài hát.</w:t>
            </w:r>
          </w:p>
          <w:p w:rsidR="00C54FF9" w:rsidRDefault="00C54FF9" w:rsidP="000007F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giới thiệu bài: Từ chỉ hoạt động. Câu kiểu </w:t>
            </w:r>
            <w:r>
              <w:rPr>
                <w:i/>
                <w:sz w:val="28"/>
                <w:szCs w:val="28"/>
              </w:rPr>
              <w:t>Ai làm gì?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hát.</w:t>
            </w:r>
          </w:p>
          <w:p w:rsidR="00C54FF9" w:rsidRDefault="00C54FF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4FF9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C54FF9" w:rsidRDefault="00C54FF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C54FF9" w:rsidRDefault="00C54FF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C54FF9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C54FF9" w:rsidRDefault="00C54FF9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C54FF9" w:rsidRDefault="00C54FF9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a) Hoạt động 1: Luyện từ 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Yêu cầu HS xác định yêu cầu của BT 3, quan sát mẫu. 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quan sát tranh, tìm từ ngữ phù hợp chỉ người, con vật và hoạt động tương ứng; chia sẻ kết quả trong nhóm đôi/ nhóm nhỏ. 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chơi tiếp sức viết từ ngữ chỉ người, con vật và hoạt động tương ứng. 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GV nhận xét kết quả. 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Yêu cầu HS tìm thêm một số từ ngữ chỉ người, vật và từ ngữ chỉ hoạt động của người, vật.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b) Hoạt động 2: Luyện câu 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Yêu cầu HS xác định yêu cầu của BT 4, quan sát câu mẫu. 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đặt và trả lời câu hỏi theo yêu cầu BT trong nhóm đôi. 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chơi trò chơi Đôi bạn (bạn hỏi được chọn một bạn trả lời) để đặt và trả lời câu hỏi. 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GV nhận xét câu. 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viết vào VBT một cặp câu hỏi và trả lời theo mẫu. </w:t>
            </w:r>
          </w:p>
          <w:p w:rsidR="00C54FF9" w:rsidRDefault="00C54FF9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</w:tcPr>
          <w:p w:rsidR="00C54FF9" w:rsidRDefault="00C54FF9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C54FF9" w:rsidRDefault="00C54FF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xác định yêu cầu. </w:t>
            </w:r>
          </w:p>
          <w:p w:rsidR="00C54FF9" w:rsidRDefault="00C54FF9" w:rsidP="000007FD">
            <w:pPr>
              <w:jc w:val="center"/>
              <w:rPr>
                <w:sz w:val="28"/>
                <w:szCs w:val="28"/>
              </w:rPr>
            </w:pPr>
          </w:p>
          <w:p w:rsidR="00C54FF9" w:rsidRDefault="00C54FF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quan sát tranh, tìm từ ngữ </w:t>
            </w:r>
          </w:p>
          <w:p w:rsidR="00C54FF9" w:rsidRDefault="00C54FF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(Đáp án: mẹ – giặt quần áo, bạn nhỏ – tưới cây, bố – cuốc đất, gà trống – gáy, gà mái và gà con – mổ thóc, chó – sủa, chim – hót).</w:t>
            </w:r>
          </w:p>
          <w:p w:rsidR="00C54FF9" w:rsidRDefault="00C54FF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chơi tiếp sức.</w:t>
            </w:r>
          </w:p>
          <w:p w:rsidR="00C54FF9" w:rsidRDefault="00C54FF9" w:rsidP="000007FD">
            <w:pPr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nghe GV nhận xét kết quả. </w:t>
            </w:r>
          </w:p>
          <w:p w:rsidR="00C54FF9" w:rsidRDefault="00C54FF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tìm thêm một số từ ngữ chỉ người, vật và từ ngữ chỉ hoạt động của người, vật.</w:t>
            </w:r>
          </w:p>
          <w:p w:rsidR="00C54FF9" w:rsidRDefault="00C54FF9" w:rsidP="000007FD">
            <w:pPr>
              <w:rPr>
                <w:b/>
                <w:sz w:val="28"/>
                <w:szCs w:val="28"/>
              </w:rPr>
            </w:pPr>
          </w:p>
          <w:p w:rsidR="00C54FF9" w:rsidRDefault="00C54FF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xác định yêu cầu của BT 4</w:t>
            </w:r>
          </w:p>
          <w:p w:rsidR="00C54FF9" w:rsidRDefault="00C54FF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BT.</w:t>
            </w:r>
          </w:p>
          <w:p w:rsidR="00C54FF9" w:rsidRDefault="00C54FF9" w:rsidP="000007FD">
            <w:pPr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chơi trò chơi Đôi bạn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nghe bạn và GV nhận xét câu. 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viết vào VBT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tự đánh giá bài làm của mình và của bạn.</w:t>
            </w:r>
          </w:p>
        </w:tc>
        <w:tc>
          <w:tcPr>
            <w:tcW w:w="1440" w:type="dxa"/>
            <w:shd w:val="clear" w:color="auto" w:fill="FFFFFF"/>
          </w:tcPr>
          <w:p w:rsidR="00C54FF9" w:rsidRDefault="00C54FF9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4FF9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C54FF9" w:rsidRDefault="00C54FF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C54FF9" w:rsidRDefault="00C54FF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vận dụng, trải nghiệm</w:t>
            </w:r>
          </w:p>
        </w:tc>
      </w:tr>
      <w:tr w:rsidR="00C54FF9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C54FF9" w:rsidRDefault="00C54FF9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Yêu cầu HS xác định yêu cầu của hoạt động: Chơi trò chơi Nhà tạo mẫu nhí.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–Yêu cầu HS nói trước lớp về cách đặt tên từng kiểu tóc và chia sẻ về kiểu tóc em thích.</w:t>
            </w:r>
          </w:p>
          <w:p w:rsidR="00C54FF9" w:rsidRDefault="00C54FF9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</w:tcPr>
          <w:p w:rsidR="00C54FF9" w:rsidRDefault="00C54FF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nêu yêu cầu.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Nhóm nhỏ quan sát các kiểu tóc trong hình; đặt tên cho từng kiểu tóc.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nói trước lớp và chia sẻ.</w:t>
            </w:r>
          </w:p>
          <w:p w:rsidR="00C54FF9" w:rsidRDefault="00C54FF9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Lưu ý: GV khơi gợi để HS gọi tên kiểu tóc theo tưởng tượng của các em, tránh gò ép. </w:t>
            </w:r>
          </w:p>
        </w:tc>
      </w:tr>
      <w:tr w:rsidR="00C54FF9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C54FF9" w:rsidRDefault="00C54FF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C54FF9" w:rsidRDefault="00C54FF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C54FF9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(?) Nêu lại nội dung bài </w:t>
            </w:r>
          </w:p>
          <w:p w:rsidR="00C54FF9" w:rsidRDefault="00C54FF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C54FF9" w:rsidRDefault="00C54FF9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bài, chuẩn bị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C54FF9" w:rsidRDefault="00C54FF9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54FF9" w:rsidRDefault="00C54FF9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4FF9" w:rsidRDefault="00C54FF9" w:rsidP="00C54F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C54FF9" w:rsidRDefault="00C54FF9" w:rsidP="00C54F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C54FF9" w:rsidRDefault="00C54FF9" w:rsidP="00C54FF9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C54FF9" w:rsidRPr="003F0EAB" w:rsidRDefault="00C54FF9" w:rsidP="00C54FF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C54FF9" w:rsidRDefault="00C54FF9" w:rsidP="00C54FF9">
      <w:pPr>
        <w:rPr>
          <w:sz w:val="28"/>
          <w:szCs w:val="28"/>
        </w:rPr>
      </w:pPr>
    </w:p>
    <w:p w:rsidR="006924E4" w:rsidRPr="00C54FF9" w:rsidRDefault="006924E4" w:rsidP="00C54FF9"/>
    <w:sectPr w:rsidR="006924E4" w:rsidRPr="00C5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431"/>
    <w:multiLevelType w:val="multilevel"/>
    <w:tmpl w:val="151A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44F63"/>
    <w:multiLevelType w:val="multilevel"/>
    <w:tmpl w:val="895894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C94BFE"/>
    <w:multiLevelType w:val="multilevel"/>
    <w:tmpl w:val="0C848A40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29"/>
    <w:rsid w:val="002E245E"/>
    <w:rsid w:val="003D6709"/>
    <w:rsid w:val="00646929"/>
    <w:rsid w:val="006924E4"/>
    <w:rsid w:val="00911089"/>
    <w:rsid w:val="00C5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2025-06-01T14:52:00Z</dcterms:created>
  <dcterms:modified xsi:type="dcterms:W3CDTF">2025-06-01T14:52:00Z</dcterms:modified>
</cp:coreProperties>
</file>