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080"/>
        <w:gridCol w:w="3196"/>
      </w:tblGrid>
      <w:tr w:rsidR="00205DD0" w:rsidRPr="009E49C4" w:rsidTr="00A61F50">
        <w:trPr>
          <w:jc w:val="center"/>
        </w:trPr>
        <w:tc>
          <w:tcPr>
            <w:tcW w:w="3394" w:type="dxa"/>
            <w:shd w:val="clear" w:color="auto" w:fill="auto"/>
          </w:tcPr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394" w:type="dxa"/>
            <w:shd w:val="clear" w:color="auto" w:fill="auto"/>
          </w:tcPr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22</w:t>
            </w:r>
          </w:p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22</w:t>
            </w:r>
          </w:p>
        </w:tc>
        <w:tc>
          <w:tcPr>
            <w:tcW w:w="3418" w:type="dxa"/>
            <w:shd w:val="clear" w:color="auto" w:fill="auto"/>
          </w:tcPr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soạn:......./...../ ........</w:t>
            </w:r>
          </w:p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......./...../ .........</w:t>
            </w:r>
          </w:p>
          <w:p w:rsidR="00205DD0" w:rsidRPr="009E49C4" w:rsidRDefault="00205DD0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......./...../ ..........</w:t>
            </w:r>
          </w:p>
        </w:tc>
      </w:tr>
    </w:tbl>
    <w:p w:rsidR="00205DD0" w:rsidRPr="006D13E6" w:rsidRDefault="00205DD0" w:rsidP="00205DD0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05DD0" w:rsidRPr="006D13E6" w:rsidRDefault="00205DD0" w:rsidP="00205DD0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C. TỔ CHỨC LƯU TRỮ, TÌM KIẾM VÀ TRAO ĐỔI THÔNG TIN</w:t>
      </w:r>
    </w:p>
    <w:p w:rsidR="00205DD0" w:rsidRPr="006D13E6" w:rsidRDefault="00205DD0" w:rsidP="00205DD0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 xml:space="preserve">CHỦ ĐỀ C2: LÀM QUEN VỚI THƯ MỤC, </w:t>
      </w:r>
    </w:p>
    <w:p w:rsidR="00205DD0" w:rsidRPr="006D13E6" w:rsidRDefault="00205DD0" w:rsidP="00205DD0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 xml:space="preserve">LƯU TRỮ THÔNG TIN TRONG MÁY TÍNH </w:t>
      </w:r>
    </w:p>
    <w:p w:rsidR="00205DD0" w:rsidRPr="006D13E6" w:rsidRDefault="00205DD0" w:rsidP="00205DD0">
      <w:pPr>
        <w:pStyle w:val="BodyText"/>
        <w:tabs>
          <w:tab w:val="left" w:pos="674"/>
        </w:tabs>
        <w:spacing w:after="0" w:line="276" w:lineRule="auto"/>
        <w:ind w:left="360"/>
        <w:jc w:val="center"/>
        <w:rPr>
          <w:rFonts w:ascii="Times New Roman" w:hAnsi="Times New Roman" w:cs="Times New Roman"/>
          <w:szCs w:val="26"/>
        </w:rPr>
      </w:pPr>
    </w:p>
    <w:p w:rsidR="00205DD0" w:rsidRPr="006D13E6" w:rsidRDefault="00205DD0" w:rsidP="00205DD0">
      <w:pPr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 3: EM TẬP THAO TÁC VỚI THƯ MỤC</w:t>
      </w:r>
    </w:p>
    <w:bookmarkEnd w:id="0"/>
    <w:p w:rsidR="00205DD0" w:rsidRPr="006D13E6" w:rsidRDefault="00205DD0" w:rsidP="00205DD0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05DD0" w:rsidRPr="006D13E6" w:rsidRDefault="00205DD0" w:rsidP="00205D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205DD0" w:rsidRPr="006D13E6" w:rsidRDefault="00205DD0" w:rsidP="00205D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205DD0" w:rsidRPr="006D13E6" w:rsidRDefault="00205DD0" w:rsidP="00205D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</w:t>
      </w:r>
      <w:r w:rsidRPr="006D13E6">
        <w:rPr>
          <w:rFonts w:ascii="Times New Roman" w:hAnsi="Times New Roman" w:cs="Times New Roman"/>
          <w:sz w:val="26"/>
          <w:szCs w:val="26"/>
        </w:rPr>
        <w:t xml:space="preserve"> </w:t>
      </w: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Thực hiện được việc tạo, xoá và đổi tên thư mục.</w:t>
      </w:r>
    </w:p>
    <w:p w:rsidR="00205DD0" w:rsidRPr="006D13E6" w:rsidRDefault="00205DD0" w:rsidP="00205D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Tìm được tệp ở thư mục cho trước.</w:t>
      </w:r>
    </w:p>
    <w:p w:rsidR="00205DD0" w:rsidRPr="006D13E6" w:rsidRDefault="00205DD0" w:rsidP="00205D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2. Ph</w:t>
      </w:r>
      <w:r>
        <w:rPr>
          <w:rFonts w:ascii="Times New Roman" w:hAnsi="Times New Roman" w:cs="Times New Roman"/>
          <w:color w:val="000000"/>
          <w:sz w:val="26"/>
          <w:szCs w:val="26"/>
        </w:rPr>
        <w:t>ẩ</w:t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t>m chất, năng lực</w:t>
      </w:r>
    </w:p>
    <w:p w:rsidR="00205DD0" w:rsidRDefault="00205DD0" w:rsidP="00205D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a. Phẩm chất:</w:t>
      </w:r>
    </w:p>
    <w:p w:rsidR="00205DD0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>
        <w:rPr>
          <w:b/>
          <w:bCs/>
          <w:szCs w:val="26"/>
        </w:rPr>
        <w:t xml:space="preserve">- </w:t>
      </w:r>
      <w:r w:rsidRPr="006D13E6">
        <w:rPr>
          <w:szCs w:val="26"/>
        </w:rPr>
        <w:t>Nhân ái: Yêu quý bạn bè, thầy cô; quan tâm, động viên, khích lệ bạn bè.</w:t>
      </w:r>
    </w:p>
    <w:p w:rsidR="00205DD0" w:rsidRPr="00500E88" w:rsidRDefault="00205DD0" w:rsidP="00205D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szCs w:val="26"/>
        </w:rPr>
        <w:t>- Chăm chỉ: Đi học đầy đủ, đúng giờ. Thường xuyên hoàn thành nhiệm vụ học tập.</w:t>
      </w:r>
    </w:p>
    <w:p w:rsidR="00205DD0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Trung thực: Không tự tiện lấy đồ vật, tiền bạc của người thân, bạn bè, thầy cô và những người khác.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Trách nhiệm: Có ý thức giữ gìn vệ sinh, rèn luyện thân thể, chăm sóc sức khoẻ. Có ý thức sinh hoạt nền nếp.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b. Năng lực: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 xml:space="preserve"> Năng lực chung: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tự chủ và tự học: Tự làm được những việc của mình ở nhà và ở trường theo sự phân công, hướng dẫn.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giao tiếp và hợp tác: Nhận ra được ý nghĩa của giao tiếp trong việc đáp ứng các nhu cầu của bản thân.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giải quyết vấn đề và sáng tạo: Biết xác định và làm rõ thông tin, ý tưởng mới đối với bản thân từ các nguồn tài liệu cho sẵn theo hướng dẫn.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Năng lực riêng:</w:t>
      </w:r>
    </w:p>
    <w:p w:rsidR="00205DD0" w:rsidRPr="006D13E6" w:rsidRDefault="00205DD0" w:rsidP="00205D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Học xong bài này học sinh biết các thao tác khi làm việc với thư mục.</w:t>
      </w:r>
    </w:p>
    <w:p w:rsidR="00205DD0" w:rsidRPr="006D13E6" w:rsidRDefault="00205DD0" w:rsidP="00205D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205DD0" w:rsidRPr="006D13E6" w:rsidRDefault="00205DD0" w:rsidP="00205D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máy chiếu, sách giáo khoa.</w:t>
      </w:r>
    </w:p>
    <w:p w:rsidR="00205DD0" w:rsidRPr="006D13E6" w:rsidRDefault="00205DD0" w:rsidP="00205D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205DD0" w:rsidRPr="006D13E6" w:rsidRDefault="00205DD0" w:rsidP="00205D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220"/>
        <w:gridCol w:w="4039"/>
      </w:tblGrid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9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TG</w:t>
            </w: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 Em hãy vẽ một cây thư mục sắp xếp những từ sau sao cho phù hợp: hổ, chim khuyên, cá heo, voi, chim chào mào, cá thu.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Nhận xét – tuyên dương.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 Theo em thực hiện thao tác nào để đổi cây thư mục ở hình 1 thành hình 2.</w:t>
            </w:r>
          </w:p>
          <w:p w:rsidR="00205DD0" w:rsidRPr="006D13E6" w:rsidRDefault="00205DD0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50E9A54A" wp14:editId="2E76F2E2">
                  <wp:extent cx="2705100" cy="463550"/>
                  <wp:effectExtent l="0" t="0" r="0" b="0"/>
                  <wp:docPr id="3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4" t="67352" r="17683" b="18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các em sẽ học bài “Em tập thao tác với thư mục”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thực hành vẽ cây thư mục vào vở.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trưng bày sản phẩm.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Đổi tên Giai tri thành Am nhac.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viết bài.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HOẠT ĐỘNG HÌNH THÀNH KIẾN THỨC</w:t>
            </w:r>
          </w:p>
        </w:tc>
      </w:tr>
      <w:tr w:rsidR="00205DD0" w:rsidRPr="006D13E6" w:rsidTr="00A61F50">
        <w:trPr>
          <w:trHeight w:val="415"/>
        </w:trPr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Tạo thư mục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Em hãy thực hiện các bước tạo thư mục theo ví dụ cho trong Hình 3. Từ đó, hãy nêu cách tạo một thư mục mới.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Giáo viên làm trước cho học sinh.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HS thực hiện tạo thư mục tên của mình trong ổ D: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Chiếu thư mục của HS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 xml:space="preserve">Hoạt động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2: Đổi tên, xoá thư mục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(?) Trong cây thư mục ở Hình 3, em hãy đổi tên thư mục của HS thành Hoc sinh 1 thành thư mục theo các bước sau: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1)Chọn thư mục cần đổi tên, ở đây là thư mục tên học sinh.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2)Nháy chuột vào lệnh Rename.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3)Gõ tên thư mục mởi, ở đây là Hoc sinh 1 gõ Enter.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(?) Em hãy xoá thư mục Hoc sinh 1 vừa tạo  theo các bước sau: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1)Chọn thư mục cần xoá, ở đây là thư mục Hoc sinh 1.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2)Nháy chuột vào lệnh Delete (hoặc nhấn phím Delete).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3: Tìm tệp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Gửi 1 thư mục Hoa có các tệp hình ảnh bên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trong cho HS.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học sinh tìm tệp có tên là hoa hong.jpeg</w:t>
            </w:r>
          </w:p>
          <w:p w:rsidR="00205DD0" w:rsidRPr="006D13E6" w:rsidRDefault="00205D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B1: Chọn thư mục sẽ tạo thư mục con bên trong nó.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B2: Nhấn New folder.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B3: Gõ tên thư mục cần tạo và nhấn Enter.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Quan sát.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Quan sát nhận xét bạn.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- HS thực hiện đổi tên thư mục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 bài bạn.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- HS thực hiện xoá thư mục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 bài bạn.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mở thư mục Hoa sau đó tìm tệp có tên hoa hong.jpeg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hiện.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Em hãy tạo các thư mục để sắp xếp các loại tệp sách, báo, truyện.</w:t>
            </w:r>
          </w:p>
          <w:p w:rsidR="00205DD0" w:rsidRPr="006D13E6" w:rsidRDefault="00205D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205DD0" w:rsidRPr="006D13E6" w:rsidRDefault="00205D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GV nhận xét – tuyên dương.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thảo luận thực hiện.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tạo 3 thư mục: SACH, BAO, TRUYEN.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9259" w:type="dxa"/>
            <w:gridSpan w:val="2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 HOẠT ĐỘNG VẬN DỤNG, TRẢI NGHIỆM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Yêu cầu học sinh đổi tên thư mục SACH thành HINH ANH.</w:t>
            </w:r>
          </w:p>
          <w:p w:rsidR="00205DD0" w:rsidRPr="006D13E6" w:rsidRDefault="00205D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Yêu cầu học sinh xoá thư mục BAO.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 nhận xét – tuyên dương.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hiện.</w:t>
            </w:r>
          </w:p>
          <w:p w:rsidR="00205DD0" w:rsidRPr="006D13E6" w:rsidRDefault="00205D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bài bạn.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 </w:t>
            </w:r>
            <w:r w:rsidRPr="006D13E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HOẠT ĐỘNG NỐI TIẾP: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05DD0" w:rsidRPr="006D13E6" w:rsidTr="00A61F50">
        <w:tc>
          <w:tcPr>
            <w:tcW w:w="738" w:type="dxa"/>
            <w:shd w:val="clear" w:color="auto" w:fill="auto"/>
          </w:tcPr>
          <w:p w:rsidR="00205DD0" w:rsidRPr="006D13E6" w:rsidRDefault="00205D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220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GV: nhận xét tiết học , tuyên dương.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Dặn dò, học sinh chuẩn bị tiết học hôm sau</w:t>
            </w:r>
          </w:p>
        </w:tc>
        <w:tc>
          <w:tcPr>
            <w:tcW w:w="4039" w:type="dxa"/>
            <w:shd w:val="clear" w:color="auto" w:fill="auto"/>
          </w:tcPr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205DD0" w:rsidRPr="006D13E6" w:rsidRDefault="00205D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nghe.</w:t>
            </w:r>
          </w:p>
        </w:tc>
      </w:tr>
    </w:tbl>
    <w:p w:rsidR="00205DD0" w:rsidRPr="006D13E6" w:rsidRDefault="00205DD0" w:rsidP="00205DD0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205DD0" w:rsidRPr="006D13E6" w:rsidRDefault="00205DD0" w:rsidP="00205DD0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205DD0" w:rsidRPr="006D13E6" w:rsidRDefault="00205DD0" w:rsidP="00205DD0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205DD0" w:rsidRPr="006D13E6" w:rsidRDefault="00205DD0" w:rsidP="00205DD0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205DD0" w:rsidRPr="006D13E6" w:rsidRDefault="00205DD0" w:rsidP="00205DD0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DE25B7" w:rsidRPr="00205DD0" w:rsidRDefault="00DE25B7" w:rsidP="00205DD0"/>
    <w:sectPr w:rsidR="00DE25B7" w:rsidRPr="00205DD0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C4AE2"/>
    <w:rsid w:val="000E5B89"/>
    <w:rsid w:val="00156015"/>
    <w:rsid w:val="00170294"/>
    <w:rsid w:val="00190FF5"/>
    <w:rsid w:val="00205DD0"/>
    <w:rsid w:val="00221BA7"/>
    <w:rsid w:val="002423C8"/>
    <w:rsid w:val="002B6D0D"/>
    <w:rsid w:val="003C3E52"/>
    <w:rsid w:val="003D18DA"/>
    <w:rsid w:val="003F0CB3"/>
    <w:rsid w:val="00702A49"/>
    <w:rsid w:val="007A44B0"/>
    <w:rsid w:val="007B79CC"/>
    <w:rsid w:val="008B2276"/>
    <w:rsid w:val="00926E13"/>
    <w:rsid w:val="00B63A13"/>
    <w:rsid w:val="00BF21E3"/>
    <w:rsid w:val="00CE1DC4"/>
    <w:rsid w:val="00D17BC5"/>
    <w:rsid w:val="00D216AA"/>
    <w:rsid w:val="00D81F41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02A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70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2025-10-20T00:15:00Z</dcterms:created>
  <dcterms:modified xsi:type="dcterms:W3CDTF">2025-10-20T00:15:00Z</dcterms:modified>
</cp:coreProperties>
</file>