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ED" w:rsidRPr="00941CED" w:rsidRDefault="00941CED" w:rsidP="00941CED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sz w:val="26"/>
          <w:szCs w:val="26"/>
          <w:lang w:val="nl-NL"/>
        </w:rPr>
        <w:t>KẾ HOẠCH BÀI DẠY</w:t>
      </w:r>
    </w:p>
    <w:p w:rsidR="00941CED" w:rsidRPr="00941CED" w:rsidRDefault="00941CED" w:rsidP="00941CE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nl-NL"/>
        </w:rPr>
        <w:t xml:space="preserve">MÔN:  </w:t>
      </w:r>
      <w:r w:rsidRPr="00941CED">
        <w:rPr>
          <w:rFonts w:ascii="Times New Roman" w:hAnsi="Times New Roman" w:cs="Times New Roman"/>
          <w:b/>
          <w:bCs/>
          <w:sz w:val="26"/>
          <w:szCs w:val="26"/>
          <w:lang w:val="nl-NL"/>
        </w:rPr>
        <w:t>TIẾNG VIỆT</w:t>
      </w:r>
    </w:p>
    <w:p w:rsidR="00941CED" w:rsidRPr="00941CED" w:rsidRDefault="00941CED" w:rsidP="00941CE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bCs/>
          <w:sz w:val="26"/>
          <w:szCs w:val="26"/>
          <w:lang w:val="nl-NL"/>
        </w:rPr>
        <w:t>CHỦ ĐIỂM: MĂNG NON</w:t>
      </w:r>
    </w:p>
    <w:p w:rsidR="00941CED" w:rsidRPr="00941CED" w:rsidRDefault="00941CED" w:rsidP="00941CE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BÀI 4: </w:t>
      </w:r>
      <w:r w:rsidRPr="00941CED">
        <w:rPr>
          <w:rFonts w:ascii="Times New Roman" w:hAnsi="Times New Roman" w:cs="Times New Roman"/>
          <w:b/>
          <w:sz w:val="26"/>
          <w:szCs w:val="26"/>
          <w:lang w:val="nl-NL"/>
        </w:rPr>
        <w:t>MÁI ẤM GIA ĐÌNH</w:t>
      </w:r>
      <w:r w:rsidRPr="00941CE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</w:p>
    <w:p w:rsidR="00941CED" w:rsidRPr="00941CED" w:rsidRDefault="00941CED" w:rsidP="00941CED">
      <w:pPr>
        <w:spacing w:line="288" w:lineRule="auto"/>
        <w:ind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Bài viết 3: Chính tả </w:t>
      </w:r>
    </w:p>
    <w:p w:rsidR="00941CED" w:rsidRPr="00941CED" w:rsidRDefault="00941CED" w:rsidP="00941CED">
      <w:pPr>
        <w:spacing w:line="288" w:lineRule="auto"/>
        <w:ind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bCs/>
          <w:sz w:val="26"/>
          <w:szCs w:val="26"/>
          <w:lang w:val="nl-NL"/>
        </w:rPr>
        <w:t>Nghe – Viết: TRONG ĐÊM BÉ NGỦ (Tiết 3)</w:t>
      </w:r>
    </w:p>
    <w:p w:rsidR="00941CED" w:rsidRPr="00941CED" w:rsidRDefault="00941CED" w:rsidP="00941CED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941CED" w:rsidRPr="00941CED" w:rsidRDefault="00941CED" w:rsidP="00941CED">
      <w:pPr>
        <w:spacing w:line="288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941CED" w:rsidRPr="00941CED" w:rsidRDefault="00941CED" w:rsidP="00941CED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941CED" w:rsidRPr="00941CED" w:rsidRDefault="00941CED" w:rsidP="00941CE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 xml:space="preserve">       - Phát triển năng lực ngôn ngữ:</w:t>
      </w:r>
    </w:p>
    <w:p w:rsidR="00941CED" w:rsidRPr="00941CED" w:rsidRDefault="00941CED" w:rsidP="00941CE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 xml:space="preserve">  + Nghe – viết đúng chính tả bài thơ Trong đêm bé ngủ. Trình bày đúng thể thơ</w:t>
      </w:r>
    </w:p>
    <w:p w:rsidR="00941CED" w:rsidRPr="00941CED" w:rsidRDefault="00941CED" w:rsidP="00941CE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>4 chữ.</w:t>
      </w:r>
    </w:p>
    <w:p w:rsidR="00941CED" w:rsidRPr="00941CED" w:rsidRDefault="00941CED" w:rsidP="00941CE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 xml:space="preserve">  + Đọc đúng tên chữ và viết đúng 11 chữ (từ q đến y) vào vở. Thuộc lòng tên 11</w:t>
      </w:r>
    </w:p>
    <w:p w:rsidR="00941CED" w:rsidRPr="00941CED" w:rsidRDefault="00941CED" w:rsidP="00941CE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>chữ mới trong bảng chữ và tên chữ.</w:t>
      </w:r>
    </w:p>
    <w:p w:rsidR="00941CED" w:rsidRPr="00941CED" w:rsidRDefault="00941CED" w:rsidP="00941CE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 xml:space="preserve">  + Làm đúng BT điền chữ r / d / gi hoặc dấu hỏi / dấu ngã.</w:t>
      </w:r>
    </w:p>
    <w:p w:rsidR="00941CED" w:rsidRPr="00941CED" w:rsidRDefault="00941CED" w:rsidP="00941CE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 xml:space="preserve">  - Phát triển năng lực văn học:</w:t>
      </w:r>
    </w:p>
    <w:p w:rsidR="00941CED" w:rsidRPr="00941CED" w:rsidRDefault="00941CED" w:rsidP="00941CE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 xml:space="preserve">     Cảm nhận được cái hay, cái đẹp của những câu thơ trong các BT chính tả.</w:t>
      </w:r>
    </w:p>
    <w:p w:rsidR="00941CED" w:rsidRPr="00941CED" w:rsidRDefault="00941CED" w:rsidP="00941CED">
      <w:pPr>
        <w:spacing w:before="12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941CED" w:rsidRPr="00941CED" w:rsidRDefault="00941CED" w:rsidP="00941CED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>- Năng lực tự chủ, tự học: lắng nghe, luyện tập viết đúng, đẹp và hoàn thành.</w:t>
      </w:r>
    </w:p>
    <w:p w:rsidR="00941CED" w:rsidRPr="00941CED" w:rsidRDefault="00941CED" w:rsidP="00941CED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>- Năng lực giải quyết vấn đề và sáng tạo: tham gia trò chơi, vận dụng.</w:t>
      </w:r>
    </w:p>
    <w:p w:rsidR="00941CED" w:rsidRPr="00941CED" w:rsidRDefault="00941CED" w:rsidP="00941CED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>- Năng lực giao tiếp và hợp tác: Biết nhận xét, trao đổi về bảng chữ cái</w:t>
      </w:r>
    </w:p>
    <w:p w:rsidR="00941CED" w:rsidRPr="00941CED" w:rsidRDefault="00941CED" w:rsidP="00941CED">
      <w:pPr>
        <w:spacing w:before="12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sz w:val="26"/>
          <w:szCs w:val="26"/>
          <w:lang w:val="nl-NL"/>
        </w:rPr>
        <w:t>3. Phẩm chất.</w:t>
      </w:r>
    </w:p>
    <w:p w:rsidR="00941CED" w:rsidRPr="00941CED" w:rsidRDefault="00941CED" w:rsidP="00941CED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>- Phẩm chất chăm chỉ: Chăm chỉ luyện viết, rèn tính cẩn thận, óc thẩm mỹ khi viết chữ.</w:t>
      </w:r>
    </w:p>
    <w:p w:rsidR="00941CED" w:rsidRPr="00941CED" w:rsidRDefault="00941CED" w:rsidP="00941CED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>- Phẩm chất trách nhiệm: Giữ trật tự, học tập nghiêm túc.</w:t>
      </w:r>
    </w:p>
    <w:p w:rsidR="00941CED" w:rsidRPr="00941CED" w:rsidRDefault="00941CED" w:rsidP="00941CED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sz w:val="26"/>
          <w:szCs w:val="26"/>
          <w:lang w:val="nl-NL"/>
        </w:rPr>
        <w:t>- Phẩm chất nhân ái: Biết yêu gia đình qua các bài tập</w:t>
      </w:r>
    </w:p>
    <w:p w:rsidR="00941CED" w:rsidRPr="00941CED" w:rsidRDefault="00941CED" w:rsidP="00941CED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II. ĐỒ DÙNG DẠY HỌC. </w:t>
      </w:r>
    </w:p>
    <w:p w:rsidR="00941CED" w:rsidRPr="00941CED" w:rsidRDefault="00941CED" w:rsidP="00941CED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1CED">
        <w:rPr>
          <w:rFonts w:ascii="Times New Roman" w:hAnsi="Times New Roman" w:cs="Times New Roman"/>
          <w:sz w:val="26"/>
          <w:szCs w:val="26"/>
        </w:rPr>
        <w:t>- Kế hoạch bài dạy, bài giảng Power point.</w:t>
      </w:r>
    </w:p>
    <w:p w:rsidR="00941CED" w:rsidRPr="00941CED" w:rsidRDefault="00941CED" w:rsidP="00941CED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1CED">
        <w:rPr>
          <w:rFonts w:ascii="Times New Roman" w:hAnsi="Times New Roman" w:cs="Times New Roman"/>
          <w:sz w:val="26"/>
          <w:szCs w:val="26"/>
        </w:rPr>
        <w:t>- SGK và các thiết bị, học liệu phụ vụ cho tiết dạy.</w:t>
      </w:r>
    </w:p>
    <w:p w:rsidR="00941CED" w:rsidRPr="00941CED" w:rsidRDefault="00941CED" w:rsidP="00941CED">
      <w:pPr>
        <w:spacing w:line="288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941CED">
        <w:rPr>
          <w:rFonts w:ascii="Times New Roman" w:hAnsi="Times New Roman" w:cs="Times New Roman"/>
          <w:b/>
          <w:sz w:val="26"/>
          <w:szCs w:val="26"/>
        </w:rPr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941CED" w:rsidRPr="00941CED" w:rsidTr="003A13E6">
        <w:tc>
          <w:tcPr>
            <w:tcW w:w="5862" w:type="dxa"/>
            <w:tcBorders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941CED" w:rsidRPr="00941CED" w:rsidTr="003A13E6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941CED" w:rsidRPr="00941CED" w:rsidTr="003A13E6">
        <w:tc>
          <w:tcPr>
            <w:tcW w:w="5862" w:type="dxa"/>
            <w:tcBorders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941CED" w:rsidRPr="00941CED" w:rsidRDefault="00941CED" w:rsidP="00941CE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Câu 1: Chỉ ra các từ chỉ hoạt động trong câu sau: </w:t>
            </w:r>
            <w:r w:rsidRPr="00941C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 xml:space="preserve">Bà mệt, bé quạt cho bà.  </w:t>
            </w:r>
          </w:p>
          <w:p w:rsidR="00941CED" w:rsidRPr="00941CED" w:rsidRDefault="00941CED" w:rsidP="00941CE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Câu 2: Nói một câu về một việc em đã làm để chăm sóc người thân</w:t>
            </w:r>
          </w:p>
          <w:p w:rsidR="00941CED" w:rsidRPr="00941CED" w:rsidRDefault="00941CED" w:rsidP="00941CE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nhận xét, tuyên dương.</w:t>
            </w:r>
          </w:p>
          <w:p w:rsidR="00941CED" w:rsidRPr="00941CED" w:rsidRDefault="00941CED" w:rsidP="00941CE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tham gia trò chơi.</w:t>
            </w:r>
          </w:p>
          <w:p w:rsidR="00941CED" w:rsidRPr="00941CED" w:rsidRDefault="00941CED" w:rsidP="00941CE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Câu 1: Từ chỉ hoạt động trong </w:t>
            </w:r>
            <w:r w:rsidRPr="00941C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câu: quạt</w:t>
            </w:r>
          </w:p>
          <w:p w:rsidR="00941CED" w:rsidRPr="00941CED" w:rsidRDefault="00941CED" w:rsidP="00941CED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Câu 2: Mẹ mệt, em nấu cháo cho mẹ.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941CED" w:rsidRPr="00941CED" w:rsidTr="003A13E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>2. Luyện tập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941C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Mục tiêu:</w:t>
            </w: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+ Nghe – viết đúng chính tả bài thơ Trong đêm bé ngủ. Trình bày đúng thể thơ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4 chữ.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+ Đọc đúng tên chữ và viết đúng 11 chữ (từ q đến y) vào vở. Thuộc lòng tên 11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gramEnd"/>
            <w:r w:rsidRPr="00941CED">
              <w:rPr>
                <w:rFonts w:ascii="Times New Roman" w:hAnsi="Times New Roman" w:cs="Times New Roman"/>
                <w:sz w:val="26"/>
                <w:szCs w:val="26"/>
              </w:rPr>
              <w:t xml:space="preserve"> mới trong bảng chữ và tên chữ.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+ Làm đúng BT điền chữ r / d / gi hoặc dấu hỏi / dấu ngã.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- Phát triển năng lực văn học: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 xml:space="preserve">     Cảm nhận được cái hay, cái đẹp của những câu thơ trong các BT chính tả.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941CE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941CED" w:rsidRPr="00941CED" w:rsidTr="003A13E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2.1. Hoạt động 1: Nghe – Viết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a) Chuẩn bị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nêu nhiệm vụ và đọc mẫu bài thơ </w:t>
            </w:r>
            <w:r w:rsidRPr="00941CED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Trong đêm bé ngủ.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cả lớp đọc bài thơ, viết nháp những từ ngữ các em dễ viết sai chính tả.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hướng dẫn cách trình bày: Tên bài thơ, chữ đầu mỗi dòng thơ viết hoa; mỗi dòng thơ lùi vào 3 hoặc 4 ô so với lề vở.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b) Viết bài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đọc cho HS viết. Có thể đọc từng dòng / 2 dòng thơ. Mỗi dòng / 2 dòng thơ (cụm từ) đọc 3 lần.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c) Sửa bài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tự sửa lỗi (gạch chân từ viết sai, viết từ đúng bằng bút chì ra lề vở hoặc cuối bài chính tả). 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chiếu 5 – 7 bài của HS lên bảng lớp để cả lớp quan sát, nhận xét bài về các mặt: nội dung, chữ viết, cách trình bày.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2.2. HĐ 2: Ôn tập bảng chữ cái (BT 2)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treo bảng phụ hoặc trình chiếu bảng chữ và tên chữ, nêu YC: Tìm chữ, tên chữ và viết vào vở Luyện </w:t>
            </w: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viết 11 chữ và tên chữ.</w:t>
            </w:r>
          </w:p>
          <w:p w:rsidR="00941CED" w:rsidRPr="00941CED" w:rsidRDefault="00941CED" w:rsidP="00941CED">
            <w:pPr>
              <w:tabs>
                <w:tab w:val="left" w:pos="1038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80D04EF" wp14:editId="66830DA7">
                  <wp:extent cx="3125972" cy="172245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3" t="23721" r="28765" b="9768"/>
                          <a:stretch/>
                        </pic:blipFill>
                        <pic:spPr bwMode="auto">
                          <a:xfrm>
                            <a:off x="0" y="0"/>
                            <a:ext cx="3125462" cy="172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- GV thực hiện giống BT hoàn chỉnh bảng chữ và tên chữ như hướng dẫn ở các tuần trước.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Cho cả lớp đọc thuộc 11 chữ trong bảng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2.3. Hoạt động 3: Làm bài tập lựa chọn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BT 3a: Chọn chữ r, d hay gi?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- 1 HS đọc YC của BT và các dòng thơ.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- Cả lớp làm bài vào vở Luyện viết 3.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- GV ghim  bảng phụ viết sẵn nội dung BT; mời HS điền vào chỗ chấm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 xml:space="preserve">- GV chốt đáp án: </w:t>
            </w:r>
            <w:r w:rsidRPr="00941CED">
              <w:rPr>
                <w:rFonts w:ascii="Times New Roman" w:hAnsi="Times New Roman" w:cs="Times New Roman"/>
                <w:i/>
                <w:sz w:val="26"/>
                <w:szCs w:val="26"/>
              </w:rPr>
              <w:t>dát, giọt, ru, gió, ru.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 xml:space="preserve">- Cả lớp đọc lại bài thơ đã hoàn chỉnh; sửa bài theo đáp </w:t>
            </w:r>
            <w:proofErr w:type="gramStart"/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gramEnd"/>
            <w:r w:rsidRPr="00941CED">
              <w:rPr>
                <w:rFonts w:ascii="Times New Roman" w:hAnsi="Times New Roman" w:cs="Times New Roman"/>
                <w:sz w:val="26"/>
                <w:szCs w:val="26"/>
              </w:rPr>
              <w:t xml:space="preserve"> đúng.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thầm bài thơ; tìm và luyện viết các chữ dễ viết sai: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VD: ngoài bãi, khuya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viết bài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tự sửa lỗi.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bài bạn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 bảng chữ và điền chữ hoặc tên chữ để hoàn thành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4"/>
              <w:gridCol w:w="705"/>
              <w:gridCol w:w="1771"/>
            </w:tblGrid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lastRenderedPageBreak/>
                    <w:t>Số thứ tự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Chữ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Tên chữ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q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quy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r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e-rờ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s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ét-sì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t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tê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th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tê hát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tr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tê e-rờ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u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u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ư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ư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v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vê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ích-xì</w:t>
                  </w:r>
                </w:p>
              </w:tc>
            </w:tr>
            <w:tr w:rsidR="00941CED" w:rsidRPr="00941CED" w:rsidTr="003A13E6">
              <w:tc>
                <w:tcPr>
                  <w:tcW w:w="1221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y</w:t>
                  </w:r>
                </w:p>
              </w:tc>
              <w:tc>
                <w:tcPr>
                  <w:tcW w:w="1862" w:type="dxa"/>
                </w:tcPr>
                <w:p w:rsidR="00941CED" w:rsidRPr="00941CED" w:rsidRDefault="00941CED" w:rsidP="00941CE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941CED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i-dài</w:t>
                  </w:r>
                </w:p>
              </w:tc>
            </w:tr>
          </w:tbl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bảng chữ.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yc và các dòng thơ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Cả lớp làm vào vở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lần lượt lên điền r/d/gi vào để hoàn chỉnh bài thơ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Cả lớp đọc lại bài thơ</w:t>
            </w:r>
          </w:p>
        </w:tc>
      </w:tr>
      <w:tr w:rsidR="00941CED" w:rsidRPr="00941CED" w:rsidTr="003A13E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4. Vận dụng.</w:t>
            </w: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Vận dụng kiến thức đã học vào thực tiễn.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Phát triển năng lực ngôn ngữ.</w:t>
            </w: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</w:rPr>
              <w:t>- Cách tiến hành:</w:t>
            </w:r>
          </w:p>
        </w:tc>
      </w:tr>
      <w:tr w:rsidR="00941CED" w:rsidRPr="00941CED" w:rsidTr="003A13E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tổ chức trò chơi vận dụng để củng cố kiến thức và vận dụng bài học vào tực tiễn cho học sinh.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Chia lớp thành hai đội, mỗi đội cử 5 bạn tham gia trò chơi tiếp sức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nêu yêu cầu: Viết tên các con vật, đồ vật bắt đầu bằng chữ d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tham gia để vận dụng kiến thức đã học vào thực tiễn.</w:t>
            </w: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cử đại diện tham gia trò chơi:</w:t>
            </w: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Dù, dao, dép, dây, dê, dế...</w:t>
            </w:r>
          </w:p>
          <w:p w:rsidR="00941CED" w:rsidRPr="00941CED" w:rsidRDefault="00941CED" w:rsidP="00941CE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Cả lớp nhận xét.</w:t>
            </w:r>
          </w:p>
        </w:tc>
      </w:tr>
      <w:tr w:rsidR="00941CED" w:rsidRPr="00941CED" w:rsidTr="003A13E6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IV. Điều chỉnh sau bài dạy:</w:t>
            </w: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41CED" w:rsidRPr="00941CED" w:rsidRDefault="00941CED" w:rsidP="00941CE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41C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C4326" w:rsidRPr="00941CED" w:rsidRDefault="001C4326" w:rsidP="00941CED">
      <w:bookmarkStart w:id="0" w:name="_GoBack"/>
      <w:bookmarkEnd w:id="0"/>
    </w:p>
    <w:sectPr w:rsidR="001C4326" w:rsidRPr="00941CED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1068C3"/>
    <w:rsid w:val="00144F11"/>
    <w:rsid w:val="00145B53"/>
    <w:rsid w:val="001673FD"/>
    <w:rsid w:val="00184832"/>
    <w:rsid w:val="001C4326"/>
    <w:rsid w:val="001C54C7"/>
    <w:rsid w:val="001E719D"/>
    <w:rsid w:val="001F526B"/>
    <w:rsid w:val="0020037C"/>
    <w:rsid w:val="002006DC"/>
    <w:rsid w:val="002331F7"/>
    <w:rsid w:val="00235C1D"/>
    <w:rsid w:val="00237701"/>
    <w:rsid w:val="002605A1"/>
    <w:rsid w:val="00294EDF"/>
    <w:rsid w:val="002953B8"/>
    <w:rsid w:val="002A7DFA"/>
    <w:rsid w:val="002F7EFD"/>
    <w:rsid w:val="00333F4F"/>
    <w:rsid w:val="00342A6D"/>
    <w:rsid w:val="00354CB6"/>
    <w:rsid w:val="003D2D3F"/>
    <w:rsid w:val="003F2EC6"/>
    <w:rsid w:val="003F5D77"/>
    <w:rsid w:val="0042078A"/>
    <w:rsid w:val="004227CA"/>
    <w:rsid w:val="004240C6"/>
    <w:rsid w:val="0048367B"/>
    <w:rsid w:val="004C1F4D"/>
    <w:rsid w:val="00532102"/>
    <w:rsid w:val="00562FB2"/>
    <w:rsid w:val="00564FE5"/>
    <w:rsid w:val="00567BDF"/>
    <w:rsid w:val="005737CE"/>
    <w:rsid w:val="00577473"/>
    <w:rsid w:val="005B7428"/>
    <w:rsid w:val="005F0E76"/>
    <w:rsid w:val="006106A7"/>
    <w:rsid w:val="00610A0D"/>
    <w:rsid w:val="00624400"/>
    <w:rsid w:val="00632C59"/>
    <w:rsid w:val="00650A6E"/>
    <w:rsid w:val="0067095D"/>
    <w:rsid w:val="007104D3"/>
    <w:rsid w:val="00711E85"/>
    <w:rsid w:val="00725258"/>
    <w:rsid w:val="00732411"/>
    <w:rsid w:val="00735FA7"/>
    <w:rsid w:val="00766A94"/>
    <w:rsid w:val="007A19F9"/>
    <w:rsid w:val="007A70A2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91EE6"/>
    <w:rsid w:val="009924B6"/>
    <w:rsid w:val="009B06DB"/>
    <w:rsid w:val="009E7E26"/>
    <w:rsid w:val="00A14B91"/>
    <w:rsid w:val="00A14EF1"/>
    <w:rsid w:val="00A55C0D"/>
    <w:rsid w:val="00A66C30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118</cp:revision>
  <dcterms:created xsi:type="dcterms:W3CDTF">2025-02-13T06:39:00Z</dcterms:created>
  <dcterms:modified xsi:type="dcterms:W3CDTF">2025-02-21T07:42:00Z</dcterms:modified>
</cp:coreProperties>
</file>