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E1AF" w14:textId="77777777" w:rsidR="00994413" w:rsidRPr="00994413" w:rsidRDefault="00994413" w:rsidP="00994413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994413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pt-BR"/>
        </w:rPr>
        <w:t>KẾ HOẠCH BÀI DẠY</w:t>
      </w:r>
      <w:r w:rsidRPr="0099441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</w:t>
      </w:r>
    </w:p>
    <w:p w14:paraId="1EB6A45C" w14:textId="77777777" w:rsidR="00994413" w:rsidRPr="00994413" w:rsidRDefault="00994413" w:rsidP="00994413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99441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Môn: </w:t>
      </w:r>
      <w:r w:rsidRPr="00994413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Toán</w:t>
      </w:r>
      <w:r w:rsidRPr="0099441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; lớp  1</w:t>
      </w:r>
      <w:r w:rsidRPr="00994413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B</w:t>
      </w:r>
      <w:r w:rsidRPr="0099441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. </w:t>
      </w:r>
    </w:p>
    <w:p w14:paraId="5FCC1039" w14:textId="77777777" w:rsidR="00994413" w:rsidRPr="00994413" w:rsidRDefault="00994413" w:rsidP="00994413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99441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Tên bài học:  </w:t>
      </w:r>
      <w:r w:rsidRPr="00994413">
        <w:rPr>
          <w:rFonts w:ascii="Times New Roman" w:eastAsia="Calibri" w:hAnsi="Times New Roman"/>
          <w:b/>
          <w:color w:val="000000"/>
          <w:sz w:val="28"/>
          <w:szCs w:val="28"/>
          <w:lang w:val="pt-BR"/>
        </w:rPr>
        <w:t>CÁC SỐ 10, 20, 30, 40, 50, 60, 70, 80, 90</w:t>
      </w:r>
      <w:r w:rsidRPr="0099441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. số tiết  CT : </w:t>
      </w:r>
      <w:r w:rsidRPr="00994413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60</w:t>
      </w:r>
    </w:p>
    <w:p w14:paraId="32973A64" w14:textId="77777777" w:rsidR="00994413" w:rsidRPr="00994413" w:rsidRDefault="00994413" w:rsidP="00994413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99441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Thời gian thực hiện: ngày </w:t>
      </w:r>
      <w:r w:rsidRPr="00994413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22 </w:t>
      </w:r>
      <w:r w:rsidRPr="0099441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tháng </w:t>
      </w:r>
      <w:r w:rsidRPr="00994413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01</w:t>
      </w:r>
      <w:r w:rsidRPr="0099441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năm 202</w:t>
      </w:r>
      <w:r w:rsidRPr="00994413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5</w:t>
      </w:r>
    </w:p>
    <w:p w14:paraId="6EA7E671" w14:textId="77777777" w:rsidR="00994413" w:rsidRPr="00994413" w:rsidRDefault="00994413" w:rsidP="00994413">
      <w:pPr>
        <w:widowControl w:val="0"/>
        <w:adjustRightInd w:val="0"/>
        <w:snapToGrid w:val="0"/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</w:pPr>
      <w:r w:rsidRPr="00994413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I.</w:t>
      </w:r>
      <w:r w:rsidRPr="0099441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 xml:space="preserve"> YÊU CẦU CẦN ĐẠT</w:t>
      </w:r>
    </w:p>
    <w:p w14:paraId="3A406E45" w14:textId="77777777" w:rsidR="00994413" w:rsidRPr="00994413" w:rsidRDefault="00994413" w:rsidP="00994413">
      <w:pPr>
        <w:widowControl w:val="0"/>
        <w:tabs>
          <w:tab w:val="left" w:pos="5812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bookmarkStart w:id="0" w:name="bookmark1185"/>
      <w:bookmarkStart w:id="1" w:name="bookmark1187"/>
      <w:bookmarkStart w:id="2" w:name="bookmark1464"/>
      <w:bookmarkEnd w:id="0"/>
      <w:bookmarkEnd w:id="1"/>
      <w:bookmarkEnd w:id="2"/>
      <w:r w:rsidRPr="00994413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 xml:space="preserve">     Học xong bài này, HS đạt các yêu cầu sau:</w:t>
      </w:r>
    </w:p>
    <w:p w14:paraId="54D31239" w14:textId="77777777" w:rsidR="00994413" w:rsidRPr="00994413" w:rsidRDefault="00994413" w:rsidP="00994413">
      <w:pPr>
        <w:widowControl w:val="0"/>
        <w:tabs>
          <w:tab w:val="left" w:pos="360"/>
          <w:tab w:val="left" w:pos="1050"/>
        </w:tabs>
        <w:jc w:val="both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 w:rsidRPr="00994413">
        <w:rPr>
          <w:rFonts w:ascii="Times New Roman" w:eastAsia="Calibri" w:hAnsi="Times New Roman"/>
          <w:color w:val="000000"/>
          <w:sz w:val="28"/>
          <w:szCs w:val="28"/>
          <w:lang w:val="vi-VN"/>
        </w:rPr>
        <w:t>-  Đếm số lượng bằng cách tạo 10</w:t>
      </w:r>
    </w:p>
    <w:p w14:paraId="406F07A6" w14:textId="77777777" w:rsidR="00994413" w:rsidRPr="00994413" w:rsidRDefault="00994413" w:rsidP="00994413">
      <w:pPr>
        <w:tabs>
          <w:tab w:val="left" w:pos="315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</w:pPr>
      <w:r w:rsidRPr="00994413">
        <w:rPr>
          <w:rFonts w:ascii="Times New Roman" w:eastAsia="Calibri" w:hAnsi="Times New Roman"/>
          <w:color w:val="000000"/>
          <w:sz w:val="28"/>
          <w:szCs w:val="28"/>
          <w:lang w:val="vi-VN"/>
        </w:rPr>
        <w:t xml:space="preserve">- Đọc, viết các số </w:t>
      </w:r>
      <w:r w:rsidRPr="00994413">
        <w:rPr>
          <w:rFonts w:ascii="Times New Roman" w:eastAsia="Times New Roman" w:hAnsi="Times New Roman"/>
          <w:bCs/>
          <w:color w:val="000000"/>
          <w:sz w:val="28"/>
          <w:szCs w:val="28"/>
          <w:lang w:val="vi-VN"/>
        </w:rPr>
        <w:t>10, 20, 30, 40, 50, 60, 70, 80, 90</w:t>
      </w:r>
    </w:p>
    <w:p w14:paraId="7E853734" w14:textId="77777777" w:rsidR="00994413" w:rsidRPr="00994413" w:rsidRDefault="00994413" w:rsidP="00994413">
      <w:pPr>
        <w:widowControl w:val="0"/>
        <w:tabs>
          <w:tab w:val="left" w:pos="360"/>
          <w:tab w:val="left" w:pos="1065"/>
        </w:tabs>
        <w:jc w:val="both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 w:rsidRPr="00994413">
        <w:rPr>
          <w:rFonts w:ascii="Times New Roman" w:eastAsia="Calibri" w:hAnsi="Times New Roman"/>
          <w:color w:val="000000"/>
          <w:sz w:val="28"/>
          <w:szCs w:val="28"/>
          <w:lang w:val="vi-VN"/>
        </w:rPr>
        <w:t>- Thực hành vận dụng trong giải quyết các tình huống thực tế.</w:t>
      </w:r>
    </w:p>
    <w:p w14:paraId="57A3C62B" w14:textId="77777777" w:rsidR="00994413" w:rsidRPr="00994413" w:rsidRDefault="00994413" w:rsidP="00994413">
      <w:pPr>
        <w:widowControl w:val="0"/>
        <w:tabs>
          <w:tab w:val="left" w:pos="360"/>
          <w:tab w:val="left" w:pos="1065"/>
        </w:tabs>
        <w:jc w:val="both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 w:rsidRPr="00994413">
        <w:rPr>
          <w:rFonts w:ascii="Times New Roman" w:eastAsia="Calibri" w:hAnsi="Times New Roman"/>
          <w:color w:val="000000"/>
          <w:sz w:val="28"/>
          <w:szCs w:val="28"/>
          <w:lang w:val="vi-VN"/>
        </w:rPr>
        <w:t>- Phát triển các NL toán học.</w:t>
      </w:r>
    </w:p>
    <w:p w14:paraId="40F63843" w14:textId="77777777" w:rsidR="00994413" w:rsidRPr="00994413" w:rsidRDefault="00994413" w:rsidP="00994413">
      <w:pPr>
        <w:widowControl w:val="0"/>
        <w:tabs>
          <w:tab w:val="left" w:pos="752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994413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Phát triển các phẩm chất: chăm chỉ, trung thực, trách nhiệm….</w:t>
      </w:r>
    </w:p>
    <w:p w14:paraId="40D9379C" w14:textId="77777777" w:rsidR="00994413" w:rsidRPr="00994413" w:rsidRDefault="00994413" w:rsidP="00994413">
      <w:pPr>
        <w:widowControl w:val="0"/>
        <w:tabs>
          <w:tab w:val="left" w:pos="752"/>
        </w:tabs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994413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II. ĐỒ DÙNG DẠY HỌC:</w:t>
      </w:r>
    </w:p>
    <w:p w14:paraId="68372A45" w14:textId="77777777" w:rsidR="00994413" w:rsidRPr="00994413" w:rsidRDefault="00994413" w:rsidP="00994413">
      <w:pPr>
        <w:widowControl w:val="0"/>
        <w:tabs>
          <w:tab w:val="left" w:pos="890"/>
        </w:tabs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994413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GV :  SGK,  </w:t>
      </w:r>
      <w:r w:rsidRPr="00994413">
        <w:rPr>
          <w:rFonts w:ascii="Times New Roman" w:eastAsia="Calibri" w:hAnsi="Times New Roman"/>
          <w:color w:val="000000"/>
          <w:sz w:val="28"/>
          <w:szCs w:val="28"/>
          <w:lang w:val="vi-VN"/>
        </w:rPr>
        <w:t xml:space="preserve">Tranh khởi động. Các thanh, các khối lập phương rời hoặc các thẻ chục que tính, que tính rời. Các thẻ số từ 10 …. 90 và các thẻ chữ: </w:t>
      </w:r>
      <w:r w:rsidRPr="00994413">
        <w:rPr>
          <w:rFonts w:ascii="Times New Roman" w:eastAsia="Calibri" w:hAnsi="Times New Roman"/>
          <w:i/>
          <w:iCs/>
          <w:color w:val="000000"/>
          <w:sz w:val="28"/>
          <w:szCs w:val="28"/>
          <w:lang w:val="vi-VN"/>
        </w:rPr>
        <w:t>mười,  chín mươi.</w:t>
      </w:r>
    </w:p>
    <w:p w14:paraId="275D87AA" w14:textId="77777777" w:rsidR="00994413" w:rsidRPr="00994413" w:rsidRDefault="00994413" w:rsidP="00994413">
      <w:pPr>
        <w:widowControl w:val="0"/>
        <w:tabs>
          <w:tab w:val="left" w:pos="752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994413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HS: SGK, vở, bút, …</w:t>
      </w:r>
    </w:p>
    <w:p w14:paraId="4A2A3C21" w14:textId="77777777" w:rsidR="00994413" w:rsidRPr="00994413" w:rsidRDefault="00994413" w:rsidP="00994413">
      <w:pPr>
        <w:widowControl w:val="0"/>
        <w:tabs>
          <w:tab w:val="left" w:pos="730"/>
        </w:tabs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bookmarkStart w:id="3" w:name="bookmark1188"/>
      <w:bookmarkEnd w:id="3"/>
      <w:r w:rsidRPr="00994413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III. CÁC HOẠT ĐỘNG DẠY HỌC CHỦ YẾU</w:t>
      </w:r>
    </w:p>
    <w:p w14:paraId="5151A0BE" w14:textId="77777777" w:rsidR="00994413" w:rsidRPr="00994413" w:rsidRDefault="00994413" w:rsidP="00994413">
      <w:pPr>
        <w:widowControl w:val="0"/>
        <w:tabs>
          <w:tab w:val="left" w:pos="730"/>
        </w:tabs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0"/>
        <w:gridCol w:w="4172"/>
      </w:tblGrid>
      <w:tr w:rsidR="00994413" w:rsidRPr="00994413" w14:paraId="47981ADF" w14:textId="77777777" w:rsidTr="003C1C3D">
        <w:trPr>
          <w:jc w:val="center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824C" w14:textId="77777777" w:rsidR="00994413" w:rsidRPr="00994413" w:rsidRDefault="00994413" w:rsidP="0099441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9441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7F52" w14:textId="77777777" w:rsidR="00994413" w:rsidRPr="00994413" w:rsidRDefault="00994413" w:rsidP="0099441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9441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:rsidR="00994413" w:rsidRPr="00994413" w14:paraId="5E04F1E3" w14:textId="77777777" w:rsidTr="003C1C3D">
        <w:trPr>
          <w:jc w:val="center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ABB0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4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1. Hoạt động khởi động (</w:t>
            </w:r>
            <w:r w:rsidRPr="009944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  <w:r w:rsidRPr="009944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phút)</w:t>
            </w:r>
          </w:p>
          <w:p w14:paraId="3F064E23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GV đính tranh. Nêu theo yêu cầu.</w:t>
            </w:r>
          </w:p>
          <w:p w14:paraId="6FF06E54" w14:textId="77777777" w:rsidR="00994413" w:rsidRPr="00994413" w:rsidRDefault="00994413" w:rsidP="00994413">
            <w:pPr>
              <w:tabs>
                <w:tab w:val="left" w:pos="7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 cầu quan sát tranh, HS s</w:t>
            </w: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uy nghĩ thảo luận theo cặp hoặc theo bàn: Có cách nào đếm số khối lập phương dễ dàng và ít nhầm lẫn không?</w:t>
            </w:r>
          </w:p>
          <w:p w14:paraId="75C56FA5" w14:textId="77777777" w:rsidR="00994413" w:rsidRPr="00994413" w:rsidRDefault="00994413" w:rsidP="00994413">
            <w:pPr>
              <w:widowControl w:val="0"/>
              <w:tabs>
                <w:tab w:val="left" w:pos="1065"/>
              </w:tabs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bookmarkStart w:id="4" w:name="bookmark1914"/>
            <w:bookmarkEnd w:id="4"/>
            <w:r w:rsidRPr="00994413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Chia sẻ trong nhóm học tập (hoặc cặp đôi)</w:t>
            </w:r>
          </w:p>
          <w:p w14:paraId="3258F2C5" w14:textId="77777777" w:rsidR="00994413" w:rsidRPr="00994413" w:rsidRDefault="00994413" w:rsidP="00994413">
            <w:pPr>
              <w:widowControl w:val="0"/>
              <w:tabs>
                <w:tab w:val="left" w:pos="1065"/>
              </w:tabs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196643B7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nhận xét, giới thiệu bài mới.</w:t>
            </w:r>
          </w:p>
          <w:p w14:paraId="03407649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2. Hoạt động hình thành kiến thức (15 phút)</w:t>
            </w:r>
          </w:p>
          <w:p w14:paraId="5B0687D7" w14:textId="77777777" w:rsidR="00994413" w:rsidRPr="00994413" w:rsidRDefault="00994413" w:rsidP="00994413">
            <w:pPr>
              <w:tabs>
                <w:tab w:val="left" w:pos="8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hướng dẫn HS đếm 10, 20, 30 khối lập phương (như một thao tác mẫu)</w:t>
            </w:r>
          </w:p>
          <w:p w14:paraId="24961B3A" w14:textId="77777777" w:rsidR="00994413" w:rsidRPr="00994413" w:rsidRDefault="00994413" w:rsidP="00994413">
            <w:pPr>
              <w:tabs>
                <w:tab w:val="left" w:pos="73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lấy 10 khối lập phương (hoặc que tính), HS đếm và nói kết quả: “Có 10 khối lập phương”. GV thực hiện thao tác xếp 10 khối lập phương thành 1 thanh; nói: “mười”; gắn thẻ chữ “mười”, thẻ số “10”.</w:t>
            </w:r>
          </w:p>
          <w:p w14:paraId="2D9F3B91" w14:textId="77777777" w:rsidR="00994413" w:rsidRPr="00994413" w:rsidRDefault="00994413" w:rsidP="00994413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lấy 20 khối lập phương (hoặc que tính), HS đếm và nói kết quả: “Có 20 khối lập phương”. GV thực hiện thao tác xếp 10 khối lập phương thành 1 thanh, 20 khối lập phương thành 2 thanh, mỗi thanh 10 khối lập phương; chỉ vào từng thanh đếm: “mười, hai mươi”; gắn thẻ chữ “hai mươi”, thẻ số “20”.</w:t>
            </w:r>
          </w:p>
          <w:p w14:paraId="50BCE5B1" w14:textId="77777777" w:rsidR="00994413" w:rsidRPr="00994413" w:rsidRDefault="00994413" w:rsidP="00994413">
            <w:pPr>
              <w:tabs>
                <w:tab w:val="left" w:pos="73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giới thiệu: Khi có nhiều khối lập phương, các em có thể đếm từ 10 đến 20 nhưng cũng có thể gạt ra từng nhóm 10 khối lập phương rồi đếm: “mười, hai mươi”. Cách đếm này sẽ giúp chúng ta ít nhầm lẫn hơn.</w:t>
            </w:r>
          </w:p>
          <w:p w14:paraId="79C4A418" w14:textId="77777777" w:rsidR="00994413" w:rsidRPr="00994413" w:rsidRDefault="00994413" w:rsidP="00994413">
            <w:pPr>
              <w:tabs>
                <w:tab w:val="left" w:pos="73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Tương tự như vậy, GV lấy 30 khối lập phương xếp thành 3 thanh, mỗi thanh 10 khối lập phương rồi đếm: “mười, hai mươi, ba mươi” và trả lời có 30 khối lập phương; gắn thẻ chữ “ba mươi”, thẻ số “30”.</w:t>
            </w:r>
          </w:p>
          <w:p w14:paraId="07D82309" w14:textId="77777777" w:rsidR="00994413" w:rsidRPr="00994413" w:rsidRDefault="00994413" w:rsidP="009944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có thể giao cho mỗi nhóm một số khối</w:t>
            </w:r>
          </w:p>
          <w:p w14:paraId="09C4BC8E" w14:textId="77777777" w:rsidR="00994413" w:rsidRPr="00994413" w:rsidRDefault="00994413" w:rsidP="009944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lập phương rời có số lượng khác nhau (chẳng hạn: nhóm 1: 40; nhóm 2: 50; ...; nhóm 6: 90).</w:t>
            </w:r>
          </w:p>
          <w:p w14:paraId="5B825479" w14:textId="77777777" w:rsidR="00994413" w:rsidRPr="00994413" w:rsidRDefault="00994413" w:rsidP="009944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HS báo cáo kết quả</w:t>
            </w:r>
          </w:p>
          <w:p w14:paraId="31EF8B56" w14:textId="77777777" w:rsidR="00994413" w:rsidRPr="00994413" w:rsidRDefault="00994413" w:rsidP="00994413">
            <w:pPr>
              <w:tabs>
                <w:tab w:val="left" w:pos="73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GV nhận xét, gắn kết quả lên bảng. </w:t>
            </w:r>
          </w:p>
          <w:p w14:paraId="4DC132DD" w14:textId="77777777" w:rsidR="00994413" w:rsidRPr="00994413" w:rsidRDefault="00994413" w:rsidP="00994413">
            <w:pPr>
              <w:tabs>
                <w:tab w:val="left" w:pos="73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+ Trò chơi “Lấy đủ số lượng”</w:t>
            </w:r>
          </w:p>
          <w:p w14:paraId="07C93336" w14:textId="77777777" w:rsidR="00994413" w:rsidRPr="00994413" w:rsidRDefault="00994413" w:rsidP="009944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* HS lấy ra đủ số khối lập phương (hoặc số que tính) theo yêu cầu của GV hoặc của bạn. Chẳng hạn: Lấy ra đủ 70 khối lập phương (7 thanh), lấy thẻ số 70 đặt cạnh những khối lập phương vừa lấy.</w:t>
            </w:r>
          </w:p>
          <w:p w14:paraId="4CBE59CF" w14:textId="77777777" w:rsidR="00994413" w:rsidRPr="00994413" w:rsidRDefault="00994413" w:rsidP="0099441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-GV nhận xét, chốt kiến thức.</w:t>
            </w:r>
          </w:p>
          <w:p w14:paraId="3D884712" w14:textId="77777777" w:rsidR="00994413" w:rsidRPr="00994413" w:rsidRDefault="00994413" w:rsidP="0099441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9944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3. Hoạt động thực hành, luyện tập (15 phút)</w:t>
            </w:r>
          </w:p>
          <w:p w14:paraId="301B5475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Bài 1</w:t>
            </w:r>
            <w:r w:rsidRPr="009944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: </w:t>
            </w:r>
          </w:p>
          <w:p w14:paraId="2383DAF5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- GV nêu yêu cầu.</w:t>
            </w:r>
          </w:p>
          <w:p w14:paraId="1473A34D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- Yêu cầu HS thực hiện đếm, nêu kết quả</w:t>
            </w:r>
          </w:p>
          <w:p w14:paraId="334C8096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- Nhận xét, tuyên dương</w:t>
            </w:r>
          </w:p>
          <w:p w14:paraId="18EDDC80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Bài 2. Số? </w:t>
            </w:r>
          </w:p>
          <w:p w14:paraId="7830E473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- GV nêu yêu cầu.</w:t>
            </w:r>
          </w:p>
          <w:p w14:paraId="06B91AB3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- Hướng dẫn HS làm bài tập</w:t>
            </w:r>
          </w:p>
          <w:p w14:paraId="0641EF84" w14:textId="77777777" w:rsidR="00994413" w:rsidRPr="00994413" w:rsidRDefault="00994413" w:rsidP="00994413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HS nêu số còn thiếu trên mỗi quả chuông ghi dấu “?”, rồi chia sẻ với bạn cách làm.</w:t>
            </w:r>
          </w:p>
          <w:p w14:paraId="2A8E4E0E" w14:textId="77777777" w:rsidR="00994413" w:rsidRPr="00994413" w:rsidRDefault="00994413" w:rsidP="00994413">
            <w:pPr>
              <w:tabs>
                <w:tab w:val="left" w:pos="7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HS đọc các số từ 10, 20,..., 90 và ngược lại: 90, 80,..., 10.</w:t>
            </w:r>
          </w:p>
          <w:p w14:paraId="30554448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- Nhận xét, tuyên dương</w:t>
            </w:r>
          </w:p>
          <w:p w14:paraId="522945C9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Bài 3. Trò chơi “ Lấy đồ vật cho đủ số ghi trên thẻ” </w:t>
            </w:r>
          </w:p>
          <w:p w14:paraId="146722BD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- GV nêu yêu cầu</w:t>
            </w:r>
          </w:p>
          <w:p w14:paraId="53AC63A8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HS thực hiện theo nhóm bàn, mỗi HS chọn một thẻ số trong các thẻ số: 10, 20, ..., 90 rồi lấy đủ số đồ vật tương ứng. Chẳng hạn, HS A chọn thẻ 40 thì HS A sẽ lấy ra đủ 40 que tính, hoặc 40 khối lập phương,...</w:t>
            </w:r>
          </w:p>
          <w:p w14:paraId="17780A50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nhận xét, tuyên dương</w:t>
            </w:r>
          </w:p>
          <w:p w14:paraId="73305036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9944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pt-BR"/>
              </w:rPr>
              <w:t xml:space="preserve">4. Hoạt động </w:t>
            </w:r>
            <w:r w:rsidRPr="009944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vận dụng, trải nghiệm</w:t>
            </w:r>
            <w:r w:rsidRPr="009944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pt-BR"/>
              </w:rPr>
              <w:t xml:space="preserve"> (</w:t>
            </w:r>
            <w:r w:rsidRPr="009944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  <w:r w:rsidRPr="009944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pt-BR"/>
              </w:rPr>
              <w:t xml:space="preserve"> phút)</w:t>
            </w:r>
          </w:p>
          <w:p w14:paraId="1F822DD1" w14:textId="77777777" w:rsidR="00994413" w:rsidRPr="00994413" w:rsidRDefault="00994413" w:rsidP="00994413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Khi ph</w:t>
            </w: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ải đếm nhiều đồ vật, em nhắc bạn n</w:t>
            </w: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ên đ</w:t>
            </w: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ếm thế n</w:t>
            </w: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ào cho d</w:t>
            </w: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ễ d</w:t>
            </w: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àng và chính xác.</w:t>
            </w:r>
          </w:p>
          <w:p w14:paraId="60246AB0" w14:textId="77777777" w:rsidR="00994413" w:rsidRPr="00994413" w:rsidRDefault="00994413" w:rsidP="009944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V</w:t>
            </w: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ề nh</w:t>
            </w: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à, em hãy quan sát xem trong cu</w:t>
            </w: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ộc sống c</w:t>
            </w: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ác s</w:t>
            </w: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ố 10 đến 90 được sử dụng trong</w:t>
            </w:r>
          </w:p>
          <w:p w14:paraId="701DD1E1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Chuẩn bị cho bài học sau.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8CD0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606BECF0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276DAA2D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 </w:t>
            </w:r>
            <w:r w:rsidRPr="0099441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pt-BR"/>
              </w:rPr>
              <w:t>quan sát</w:t>
            </w: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 tranh khởi động, nói cho bạn nghe cách làm của mình.</w:t>
            </w:r>
          </w:p>
          <w:p w14:paraId="352644E8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182E59D7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chia sẻ trong nhóm học tập (hoặc cặp đôi).</w:t>
            </w:r>
          </w:p>
          <w:p w14:paraId="4539539D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Nhắc lại tựa bài</w:t>
            </w:r>
          </w:p>
          <w:p w14:paraId="434984F4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767E5316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 </w:t>
            </w:r>
            <w:r w:rsidRPr="0099441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pt-BR"/>
              </w:rPr>
              <w:t>đếm </w:t>
            </w: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theo hướng dẫn</w:t>
            </w:r>
          </w:p>
          <w:p w14:paraId="67467A03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15C3AB38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quan sát, lắng nghe</w:t>
            </w:r>
          </w:p>
          <w:p w14:paraId="0E8C4CED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376FE1D0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5A36A780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7DC4C984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 xml:space="preserve"> </w:t>
            </w:r>
          </w:p>
          <w:p w14:paraId="0173BC00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quan sát, lắng nghe</w:t>
            </w:r>
          </w:p>
          <w:p w14:paraId="500006F8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2C183010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36F89E32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7AD9A978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0B476179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4C73229E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7803E20F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HS quan sát, lắng nghe</w:t>
            </w:r>
          </w:p>
          <w:p w14:paraId="48045169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68B3FBA3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5BC99BE4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606E6772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068376A8" w14:textId="77777777" w:rsidR="00994413" w:rsidRPr="00994413" w:rsidRDefault="00994413" w:rsidP="0099441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quan sát, lắng nghe</w:t>
            </w:r>
          </w:p>
          <w:p w14:paraId="7C6BB044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4A562B78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66CE83B7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1B9FFD9E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63D14CB8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thực hành đếm theo cặp.</w:t>
            </w:r>
          </w:p>
          <w:p w14:paraId="6F792321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1545A599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2BEE94C2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chia sẻ kết quả</w:t>
            </w:r>
          </w:p>
          <w:p w14:paraId="7ACD9676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lắng nghe</w:t>
            </w:r>
          </w:p>
          <w:p w14:paraId="3C1231B7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tham gia trò chơi</w:t>
            </w:r>
          </w:p>
          <w:p w14:paraId="210A1545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1ADEBF1A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6E560369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74CDD179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16E9F264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28049B4E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53C6C2EC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0B30AB6F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652D70AD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lắng nghe</w:t>
            </w:r>
          </w:p>
          <w:p w14:paraId="1B489543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đếm, nêu kết quả.</w:t>
            </w:r>
          </w:p>
          <w:p w14:paraId="4A92DAD8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lắng nghe</w:t>
            </w:r>
          </w:p>
          <w:p w14:paraId="7EE27073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5000DFC4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lắng nghe</w:t>
            </w:r>
          </w:p>
          <w:p w14:paraId="4C9542EF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Lắng nghe</w:t>
            </w:r>
          </w:p>
          <w:p w14:paraId="1535B7C6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HS thực hiện yêu cầu</w:t>
            </w:r>
          </w:p>
          <w:p w14:paraId="48D7DE74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1C7DD279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Đọc cá nhân, nhóm, cả lớp</w:t>
            </w:r>
          </w:p>
          <w:p w14:paraId="220026A1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7AD6AA94" w14:textId="77777777" w:rsidR="00994413" w:rsidRPr="00994413" w:rsidRDefault="00994413" w:rsidP="0099441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Lắng nghe.</w:t>
            </w:r>
          </w:p>
          <w:p w14:paraId="185AE388" w14:textId="77777777" w:rsidR="00994413" w:rsidRPr="00994413" w:rsidRDefault="00994413" w:rsidP="0099441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1D7A44E" w14:textId="77777777" w:rsidR="00994413" w:rsidRPr="00994413" w:rsidRDefault="00994413" w:rsidP="0099441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8C7449C" w14:textId="77777777" w:rsidR="00994413" w:rsidRPr="00994413" w:rsidRDefault="00994413" w:rsidP="0099441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lắng nghe</w:t>
            </w:r>
          </w:p>
          <w:p w14:paraId="0FA013AE" w14:textId="77777777" w:rsidR="00994413" w:rsidRPr="00994413" w:rsidRDefault="00994413" w:rsidP="0099441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tham gia trò chơi</w:t>
            </w:r>
          </w:p>
          <w:p w14:paraId="0B1FA932" w14:textId="77777777" w:rsidR="00994413" w:rsidRPr="00994413" w:rsidRDefault="00994413" w:rsidP="0099441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8AA925E" w14:textId="77777777" w:rsidR="00994413" w:rsidRPr="00994413" w:rsidRDefault="00994413" w:rsidP="0099441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2BE0AA0" w14:textId="77777777" w:rsidR="00994413" w:rsidRPr="00994413" w:rsidRDefault="00994413" w:rsidP="0099441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FAA53DE" w14:textId="77777777" w:rsidR="00994413" w:rsidRPr="00994413" w:rsidRDefault="00994413" w:rsidP="0099441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460713E" w14:textId="77777777" w:rsidR="00994413" w:rsidRPr="00994413" w:rsidRDefault="00994413" w:rsidP="0099441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lắng nghe</w:t>
            </w:r>
          </w:p>
          <w:p w14:paraId="32E552A2" w14:textId="77777777" w:rsidR="00994413" w:rsidRPr="00994413" w:rsidRDefault="00994413" w:rsidP="0099441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29FD51D" w14:textId="77777777" w:rsidR="00994413" w:rsidRPr="00994413" w:rsidRDefault="00994413" w:rsidP="0099441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liên hệ, trả lời</w:t>
            </w:r>
          </w:p>
          <w:p w14:paraId="68BF7F37" w14:textId="77777777" w:rsidR="00994413" w:rsidRPr="00994413" w:rsidRDefault="00994413" w:rsidP="0099441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5805E57" w14:textId="77777777" w:rsidR="00994413" w:rsidRPr="00994413" w:rsidRDefault="00994413" w:rsidP="0099441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liên hệ, trả lời</w:t>
            </w:r>
          </w:p>
          <w:p w14:paraId="78AFDEA8" w14:textId="77777777" w:rsidR="00994413" w:rsidRPr="00994413" w:rsidRDefault="00994413" w:rsidP="0099441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DFDD5EF" w14:textId="77777777" w:rsidR="00994413" w:rsidRPr="00994413" w:rsidRDefault="00994413" w:rsidP="0099441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4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lắng nghe</w:t>
            </w:r>
          </w:p>
        </w:tc>
      </w:tr>
    </w:tbl>
    <w:p w14:paraId="7EC076EA" w14:textId="77777777" w:rsidR="00994413" w:rsidRPr="00994413" w:rsidRDefault="00994413" w:rsidP="00994413">
      <w:pPr>
        <w:spacing w:after="160" w:line="259" w:lineRule="auto"/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</w:pPr>
      <w:r w:rsidRPr="00994413"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  <w:t>IV. ĐIỀU CHỈNH SAU BÀI DẠY:</w:t>
      </w:r>
    </w:p>
    <w:p w14:paraId="1763E0A7" w14:textId="389EECF7" w:rsidR="002777E1" w:rsidRPr="00994413" w:rsidRDefault="00994413" w:rsidP="00994413">
      <w:r w:rsidRPr="00994413"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777E1" w:rsidRPr="00994413" w:rsidSect="00FA0659">
      <w:headerReference w:type="default" r:id="rId7"/>
      <w:footerReference w:type="default" r:id="rId8"/>
      <w:pgSz w:w="11906" w:h="16838"/>
      <w:pgMar w:top="993" w:right="991" w:bottom="993" w:left="993" w:header="426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2CD4F" w14:textId="77777777" w:rsidR="00D85B14" w:rsidRDefault="00D85B14">
      <w:r>
        <w:separator/>
      </w:r>
    </w:p>
  </w:endnote>
  <w:endnote w:type="continuationSeparator" w:id="0">
    <w:p w14:paraId="0D8398A7" w14:textId="77777777" w:rsidR="00D85B14" w:rsidRDefault="00D8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E81B" w14:textId="77777777" w:rsidR="00E26B36" w:rsidRPr="00302A45" w:rsidRDefault="00000000" w:rsidP="00302A45">
    <w:pPr>
      <w:pBdr>
        <w:top w:val="thinThickSmallGap" w:sz="24" w:space="1" w:color="823B0B"/>
      </w:pBdr>
      <w:tabs>
        <w:tab w:val="center" w:pos="4513"/>
        <w:tab w:val="right" w:pos="9026"/>
      </w:tabs>
      <w:rPr>
        <w:rFonts w:ascii="Times New Roman" w:eastAsia="Times New Roman" w:hAnsi="Times New Roman"/>
        <w:i/>
      </w:rPr>
    </w:pPr>
    <w:r w:rsidRPr="00302A45">
      <w:rPr>
        <w:rFonts w:ascii="Times New Roman" w:eastAsia="Times New Roman" w:hAnsi="Times New Roman"/>
        <w:i/>
      </w:rPr>
      <w:t>GV: Trương Thị Kim Linh</w:t>
    </w:r>
    <w:r>
      <w:rPr>
        <w:rFonts w:ascii="Times New Roman" w:eastAsia="Times New Roman" w:hAnsi="Times New Roman"/>
        <w:i/>
      </w:rPr>
      <w:tab/>
    </w:r>
    <w:r>
      <w:rPr>
        <w:rFonts w:ascii="Times New Roman" w:eastAsia="Times New Roman" w:hAnsi="Times New Roman"/>
        <w:i/>
      </w:rPr>
      <w:tab/>
    </w:r>
    <w:r>
      <w:rPr>
        <w:rFonts w:ascii="Times New Roman" w:eastAsia="Times New Roman" w:hAnsi="Times New Roman"/>
        <w:i/>
      </w:rPr>
      <w:tab/>
    </w:r>
    <w:r w:rsidRPr="00302A45">
      <w:rPr>
        <w:rFonts w:ascii="Times New Roman" w:eastAsia="Times New Roman" w:hAnsi="Times New Roman"/>
        <w:i/>
      </w:rPr>
      <w:t xml:space="preserve"> </w:t>
    </w:r>
    <w:r w:rsidRPr="00302A45">
      <w:rPr>
        <w:rFonts w:ascii="Times New Roman" w:eastAsia="Times New Roman" w:hAnsi="Times New Roman"/>
        <w:i/>
      </w:rPr>
      <w:fldChar w:fldCharType="begin"/>
    </w:r>
    <w:r w:rsidRPr="00302A45">
      <w:rPr>
        <w:rFonts w:ascii="Times New Roman" w:eastAsia="Calibri" w:hAnsi="Times New Roman"/>
        <w:i/>
      </w:rPr>
      <w:instrText xml:space="preserve"> PAGE   \* MERGEFORMAT </w:instrText>
    </w:r>
    <w:r w:rsidRPr="00302A45">
      <w:rPr>
        <w:rFonts w:ascii="Times New Roman" w:eastAsia="Times New Roman" w:hAnsi="Times New Roman"/>
        <w:i/>
      </w:rPr>
      <w:fldChar w:fldCharType="separate"/>
    </w:r>
    <w:r w:rsidRPr="00735C8F">
      <w:rPr>
        <w:rFonts w:ascii="Times New Roman" w:eastAsia="Times New Roman" w:hAnsi="Times New Roman"/>
        <w:i/>
        <w:noProof/>
      </w:rPr>
      <w:t>1</w:t>
    </w:r>
    <w:r w:rsidRPr="00302A45">
      <w:rPr>
        <w:rFonts w:ascii="Times New Roman" w:eastAsia="Times New Roman" w:hAnsi="Times New Roman"/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6E69A" w14:textId="77777777" w:rsidR="00D85B14" w:rsidRDefault="00D85B14">
      <w:r>
        <w:separator/>
      </w:r>
    </w:p>
  </w:footnote>
  <w:footnote w:type="continuationSeparator" w:id="0">
    <w:p w14:paraId="5A0D6077" w14:textId="77777777" w:rsidR="00D85B14" w:rsidRDefault="00D85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39951" w14:textId="77777777" w:rsidR="00E26B36" w:rsidRPr="00302A45" w:rsidRDefault="00000000" w:rsidP="00302A45">
    <w:pPr>
      <w:pBdr>
        <w:bottom w:val="thickThinSmallGap" w:sz="24" w:space="1" w:color="823B0B"/>
      </w:pBdr>
      <w:tabs>
        <w:tab w:val="center" w:pos="4513"/>
      </w:tabs>
      <w:rPr>
        <w:rFonts w:ascii="Times New Roman" w:eastAsia="Times New Roman" w:hAnsi="Times New Roman"/>
        <w:i/>
      </w:rPr>
    </w:pPr>
    <w:r w:rsidRPr="00302A45">
      <w:rPr>
        <w:rFonts w:ascii="Times New Roman" w:eastAsia="Times New Roman" w:hAnsi="Times New Roman"/>
        <w:i/>
      </w:rPr>
      <w:t>Trường TH Hòa Trị 1</w:t>
    </w:r>
    <w:r w:rsidRPr="00302A45">
      <w:rPr>
        <w:rFonts w:ascii="Times New Roman" w:eastAsia="Times New Roman" w:hAnsi="Times New Roman"/>
        <w:i/>
      </w:rPr>
      <w:tab/>
    </w:r>
    <w:r w:rsidRPr="00302A45">
      <w:rPr>
        <w:rFonts w:ascii="Times New Roman" w:eastAsia="Times New Roman" w:hAnsi="Times New Roman"/>
        <w:i/>
      </w:rPr>
      <w:tab/>
    </w:r>
    <w:r w:rsidRPr="00302A45">
      <w:rPr>
        <w:rFonts w:ascii="Times New Roman" w:eastAsia="Times New Roman" w:hAnsi="Times New Roman"/>
        <w:i/>
      </w:rPr>
      <w:tab/>
    </w:r>
    <w:r w:rsidRPr="00302A45">
      <w:rPr>
        <w:rFonts w:ascii="Times New Roman" w:eastAsia="Times New Roman" w:hAnsi="Times New Roman"/>
        <w:i/>
      </w:rPr>
      <w:tab/>
      <w:t xml:space="preserve">        </w:t>
    </w:r>
    <w:r w:rsidRPr="00302A45">
      <w:rPr>
        <w:rFonts w:ascii="Times New Roman" w:eastAsia="Times New Roman" w:hAnsi="Times New Roman"/>
        <w:i/>
      </w:rPr>
      <w:tab/>
      <w:t xml:space="preserve">         </w:t>
    </w:r>
    <w:r>
      <w:rPr>
        <w:rFonts w:ascii="Times New Roman" w:eastAsia="Times New Roman" w:hAnsi="Times New Roman"/>
        <w:i/>
      </w:rPr>
      <w:t xml:space="preserve"> Năm học 2024 - 2025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5B6406"/>
    <w:multiLevelType w:val="multilevel"/>
    <w:tmpl w:val="E7B21D6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5" w15:restartNumberingAfterBreak="0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28BB"/>
    <w:multiLevelType w:val="multilevel"/>
    <w:tmpl w:val="289F28BB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50579"/>
    <w:multiLevelType w:val="multilevel"/>
    <w:tmpl w:val="6AAA99C8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DC75CC8"/>
    <w:multiLevelType w:val="hybridMultilevel"/>
    <w:tmpl w:val="61D8FFF4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abstractNum w:abstractNumId="13" w15:restartNumberingAfterBreak="0">
    <w:nsid w:val="72420E55"/>
    <w:multiLevelType w:val="multilevel"/>
    <w:tmpl w:val="72420E55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FD14FA1"/>
    <w:multiLevelType w:val="multilevel"/>
    <w:tmpl w:val="7FD14FA1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2995">
    <w:abstractNumId w:val="8"/>
  </w:num>
  <w:num w:numId="2" w16cid:durableId="1891501249">
    <w:abstractNumId w:val="4"/>
  </w:num>
  <w:num w:numId="3" w16cid:durableId="725765195">
    <w:abstractNumId w:val="2"/>
  </w:num>
  <w:num w:numId="4" w16cid:durableId="1457605011">
    <w:abstractNumId w:val="9"/>
  </w:num>
  <w:num w:numId="5" w16cid:durableId="1473985827">
    <w:abstractNumId w:val="1"/>
  </w:num>
  <w:num w:numId="6" w16cid:durableId="1122697414">
    <w:abstractNumId w:val="0"/>
  </w:num>
  <w:num w:numId="7" w16cid:durableId="564416480">
    <w:abstractNumId w:val="14"/>
  </w:num>
  <w:num w:numId="8" w16cid:durableId="135025206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79457422">
    <w:abstractNumId w:val="10"/>
  </w:num>
  <w:num w:numId="10" w16cid:durableId="126838826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60286448">
    <w:abstractNumId w:val="11"/>
  </w:num>
  <w:num w:numId="12" w16cid:durableId="1859848328">
    <w:abstractNumId w:val="7"/>
  </w:num>
  <w:num w:numId="13" w16cid:durableId="1212158365">
    <w:abstractNumId w:val="3"/>
  </w:num>
  <w:num w:numId="14" w16cid:durableId="2136290507">
    <w:abstractNumId w:val="5"/>
  </w:num>
  <w:num w:numId="15" w16cid:durableId="49818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06F29"/>
    <w:rsid w:val="000208F3"/>
    <w:rsid w:val="00063D2C"/>
    <w:rsid w:val="00074E71"/>
    <w:rsid w:val="00077892"/>
    <w:rsid w:val="00097B48"/>
    <w:rsid w:val="001110AF"/>
    <w:rsid w:val="00111B88"/>
    <w:rsid w:val="00126FDA"/>
    <w:rsid w:val="001D7437"/>
    <w:rsid w:val="00225685"/>
    <w:rsid w:val="00233FA7"/>
    <w:rsid w:val="00256D1B"/>
    <w:rsid w:val="002777E1"/>
    <w:rsid w:val="00285C91"/>
    <w:rsid w:val="002943F3"/>
    <w:rsid w:val="002B0FB0"/>
    <w:rsid w:val="002E0F52"/>
    <w:rsid w:val="002F5465"/>
    <w:rsid w:val="003160E6"/>
    <w:rsid w:val="0033251F"/>
    <w:rsid w:val="003617FA"/>
    <w:rsid w:val="003D7DDF"/>
    <w:rsid w:val="00450B34"/>
    <w:rsid w:val="0048494D"/>
    <w:rsid w:val="0048777F"/>
    <w:rsid w:val="004D5330"/>
    <w:rsid w:val="005B31F4"/>
    <w:rsid w:val="005D6DBF"/>
    <w:rsid w:val="005E14E6"/>
    <w:rsid w:val="005F36E3"/>
    <w:rsid w:val="00622112"/>
    <w:rsid w:val="006277FA"/>
    <w:rsid w:val="006756BB"/>
    <w:rsid w:val="00682DCB"/>
    <w:rsid w:val="00726CE2"/>
    <w:rsid w:val="00755CA8"/>
    <w:rsid w:val="00784DDC"/>
    <w:rsid w:val="00794FDB"/>
    <w:rsid w:val="007B0367"/>
    <w:rsid w:val="007F19AA"/>
    <w:rsid w:val="007F3453"/>
    <w:rsid w:val="00800A1D"/>
    <w:rsid w:val="008151C5"/>
    <w:rsid w:val="008336BB"/>
    <w:rsid w:val="00871A45"/>
    <w:rsid w:val="00994413"/>
    <w:rsid w:val="00AA032A"/>
    <w:rsid w:val="00AB190C"/>
    <w:rsid w:val="00AF216C"/>
    <w:rsid w:val="00B073CE"/>
    <w:rsid w:val="00B21026"/>
    <w:rsid w:val="00BF3188"/>
    <w:rsid w:val="00C23476"/>
    <w:rsid w:val="00CD540A"/>
    <w:rsid w:val="00D431ED"/>
    <w:rsid w:val="00D459D5"/>
    <w:rsid w:val="00D85B14"/>
    <w:rsid w:val="00DB72B3"/>
    <w:rsid w:val="00E22759"/>
    <w:rsid w:val="00E26B36"/>
    <w:rsid w:val="00E31259"/>
    <w:rsid w:val="00E66BE1"/>
    <w:rsid w:val="00E92C54"/>
    <w:rsid w:val="00E96ED4"/>
    <w:rsid w:val="00F93214"/>
    <w:rsid w:val="00FA0659"/>
    <w:rsid w:val="00FA66D5"/>
    <w:rsid w:val="00F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59"/>
    <w:rsid w:val="00B073C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2">
    <w:name w:val="Lưới Bảng2"/>
    <w:basedOn w:val="BangThngthng"/>
    <w:next w:val="LiBang"/>
    <w:uiPriority w:val="59"/>
    <w:rsid w:val="00063D2C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3">
    <w:name w:val="Lưới Bảng3"/>
    <w:basedOn w:val="BangThngthng"/>
    <w:next w:val="LiBang"/>
    <w:uiPriority w:val="59"/>
    <w:rsid w:val="00AA032A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BangThngthng"/>
    <w:next w:val="LiBang"/>
    <w:uiPriority w:val="39"/>
    <w:rsid w:val="008151C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69</cp:revision>
  <dcterms:created xsi:type="dcterms:W3CDTF">2025-02-13T12:02:00Z</dcterms:created>
  <dcterms:modified xsi:type="dcterms:W3CDTF">2025-02-13T14:35:00Z</dcterms:modified>
</cp:coreProperties>
</file>