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E2" w:rsidRPr="00056B1F" w:rsidRDefault="00D600E2" w:rsidP="00056B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056B1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>TUẦN 6</w:t>
      </w:r>
    </w:p>
    <w:p w:rsidR="00D600E2" w:rsidRPr="00056B1F" w:rsidRDefault="00D600E2" w:rsidP="00056B1F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</w:pPr>
      <w:r w:rsidRPr="00056B1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MÔN </w:t>
      </w:r>
      <w:r w:rsidRPr="00056B1F"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  <w:t xml:space="preserve">CÔNG NGHỆ </w:t>
      </w:r>
    </w:p>
    <w:p w:rsidR="00D600E2" w:rsidRPr="00056B1F" w:rsidRDefault="00D600E2" w:rsidP="00056B1F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056B1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Tiết 6                               </w:t>
      </w:r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Bài 03: </w:t>
      </w:r>
      <w:proofErr w:type="spellStart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</w:rPr>
        <w:t>SỬ</w:t>
      </w:r>
      <w:proofErr w:type="spellEnd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</w:rPr>
        <w:t>DỤNG</w:t>
      </w:r>
      <w:proofErr w:type="spellEnd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</w:rPr>
        <w:t>QUẠT</w:t>
      </w:r>
      <w:proofErr w:type="spellEnd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 (T</w:t>
      </w:r>
      <w:proofErr w:type="spellStart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</w:rPr>
        <w:t>iết</w:t>
      </w:r>
      <w:proofErr w:type="spellEnd"/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4</w:t>
      </w:r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) </w:t>
      </w:r>
    </w:p>
    <w:p w:rsidR="00D600E2" w:rsidRPr="00056B1F" w:rsidRDefault="00D600E2" w:rsidP="00056B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</w:pPr>
      <w:r w:rsidRPr="00056B1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                                     Thời gian thực hiện: ngày 13 tháng 10 năm 2022</w:t>
      </w:r>
    </w:p>
    <w:p w:rsidR="00D600E2" w:rsidRPr="00056B1F" w:rsidRDefault="00D600E2" w:rsidP="00056B1F">
      <w:pPr>
        <w:spacing w:after="0" w:line="240" w:lineRule="auto"/>
        <w:ind w:firstLine="36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I. </w:t>
      </w:r>
      <w:r w:rsidRPr="00056B1F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056B1F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t>1. Năng lực đặc thù: Sau khi học, học sinh sẽ:</w:t>
      </w:r>
    </w:p>
    <w:p w:rsidR="00D839E3" w:rsidRPr="00056B1F" w:rsidRDefault="00D839E3" w:rsidP="00056B1F">
      <w:pPr>
        <w:spacing w:after="0" w:line="240" w:lineRule="auto"/>
        <w:ind w:firstLineChars="150" w:firstLine="408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- HS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đúng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cách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nhận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phòng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tránh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những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tình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huống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mất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056B1F">
        <w:rPr>
          <w:rFonts w:ascii="Times New Roman" w:hAnsi="Times New Roman" w:cs="Times New Roman"/>
          <w:spacing w:val="-8"/>
          <w:sz w:val="28"/>
          <w:szCs w:val="28"/>
        </w:rPr>
        <w:t>an</w:t>
      </w:r>
      <w:proofErr w:type="gram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toàn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khi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 xml:space="preserve">2.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>Năng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>lực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proofErr w:type="gramStart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>chung</w:t>
      </w:r>
      <w:proofErr w:type="spellEnd"/>
      <w:proofErr w:type="gramEnd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D839E3" w:rsidRPr="00056B1F">
        <w:rPr>
          <w:rFonts w:ascii="Times New Roman" w:hAnsi="Times New Roman" w:cs="Times New Roman"/>
          <w:spacing w:val="-8"/>
          <w:sz w:val="28"/>
          <w:szCs w:val="28"/>
        </w:rPr>
        <w:t>NL</w:t>
      </w: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chủ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tự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Sử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phù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với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điều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kiện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thời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tiết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để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bảo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vệ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sức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khỏe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hỗ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trợ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việc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D839E3" w:rsidRPr="00056B1F">
        <w:rPr>
          <w:rFonts w:ascii="Times New Roman" w:hAnsi="Times New Roman" w:cs="Times New Roman"/>
          <w:spacing w:val="-8"/>
          <w:sz w:val="28"/>
          <w:szCs w:val="28"/>
        </w:rPr>
        <w:t>NL</w:t>
      </w: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gq</w:t>
      </w:r>
      <w:proofErr w:type="spellEnd"/>
      <w:proofErr w:type="gram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vấn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đề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sáng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tạo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Nhận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ra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những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tình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huống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mất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an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toàn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sd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riêng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sd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đồ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dùng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chung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đề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xuất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giải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pháp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phù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D839E3" w:rsidRPr="00056B1F">
        <w:rPr>
          <w:rFonts w:ascii="Times New Roman" w:hAnsi="Times New Roman" w:cs="Times New Roman"/>
          <w:spacing w:val="-8"/>
          <w:sz w:val="28"/>
          <w:szCs w:val="28"/>
        </w:rPr>
        <w:t>NL</w:t>
      </w: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giao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tiếp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hợp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tác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Nhận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mô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tả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tên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gọi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kí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hiệu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của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bộ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phận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trên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trình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bày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mô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tả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được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một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loại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thói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quen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trao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đổi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giúp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dỡ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nhau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;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cùng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hoàn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thành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nhiệm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vụ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tập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theo</w:t>
      </w:r>
      <w:proofErr w:type="spellEnd"/>
      <w:proofErr w:type="gram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sự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hướng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dẫn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của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thây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cô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 xml:space="preserve">3.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>Phẩm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>chất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D839E3" w:rsidRPr="00056B1F">
        <w:rPr>
          <w:rFonts w:ascii="Times New Roman" w:hAnsi="Times New Roman" w:cs="Times New Roman"/>
          <w:spacing w:val="-8"/>
          <w:sz w:val="28"/>
          <w:szCs w:val="28"/>
        </w:rPr>
        <w:t>PC</w:t>
      </w: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chăm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chỉ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: Ham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hỏi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tìm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tòi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để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mở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rộng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hiểu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biết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vận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dụng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kiến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đã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về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vào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cuộc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sống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hằng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ngày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D839E3" w:rsidRPr="00056B1F">
        <w:rPr>
          <w:rFonts w:ascii="Times New Roman" w:hAnsi="Times New Roman" w:cs="Times New Roman"/>
          <w:spacing w:val="-8"/>
          <w:sz w:val="28"/>
          <w:szCs w:val="28"/>
        </w:rPr>
        <w:t>PC</w:t>
      </w: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trách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nhiệm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: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ý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bảo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quản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giữ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gìn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quạt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riêng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đồ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dùng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nói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chung</w:t>
      </w:r>
      <w:proofErr w:type="spellEnd"/>
      <w:proofErr w:type="gram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proofErr w:type="gram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Có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ý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thức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tiết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kiệm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điện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năng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trong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gia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đình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gramEnd"/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II.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ĐỒ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DÙNG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DẠY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HỌC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Kế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hoạch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dạy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bài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giảng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Power point.</w:t>
      </w:r>
    </w:p>
    <w:p w:rsidR="00D600E2" w:rsidRPr="00056B1F" w:rsidRDefault="00D600E2" w:rsidP="00056B1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SGK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thiết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bị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học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liệu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phụ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vụ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cho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tiết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56B1F">
        <w:rPr>
          <w:rFonts w:ascii="Times New Roman" w:hAnsi="Times New Roman" w:cs="Times New Roman"/>
          <w:spacing w:val="-8"/>
          <w:sz w:val="28"/>
          <w:szCs w:val="28"/>
        </w:rPr>
        <w:t>dạy</w:t>
      </w:r>
      <w:proofErr w:type="spellEnd"/>
      <w:r w:rsidRPr="00056B1F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D600E2" w:rsidRPr="00056B1F" w:rsidRDefault="00D600E2" w:rsidP="00056B1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056B1F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III.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CÁC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HOẠT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ĐỘNG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DẠY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HỌC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CHỦ</w:t>
      </w:r>
      <w:proofErr w:type="spellEnd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proofErr w:type="spellStart"/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YẾU</w:t>
      </w:r>
      <w:proofErr w:type="spellEnd"/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613"/>
        <w:gridCol w:w="5772"/>
        <w:gridCol w:w="3798"/>
      </w:tblGrid>
      <w:tr w:rsidR="00D600E2" w:rsidRPr="00056B1F" w:rsidTr="009E4779">
        <w:trPr>
          <w:trHeight w:val="368"/>
        </w:trPr>
        <w:tc>
          <w:tcPr>
            <w:tcW w:w="613" w:type="dxa"/>
          </w:tcPr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772" w:type="dxa"/>
          </w:tcPr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798" w:type="dxa"/>
          </w:tcPr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D600E2" w:rsidRPr="00056B1F" w:rsidTr="009E4779">
        <w:trPr>
          <w:trHeight w:val="710"/>
        </w:trPr>
        <w:tc>
          <w:tcPr>
            <w:tcW w:w="613" w:type="dxa"/>
          </w:tcPr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15p</w:t>
            </w: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10p</w:t>
            </w: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772" w:type="dxa"/>
          </w:tcPr>
          <w:p w:rsidR="00D600E2" w:rsidRPr="00056B1F" w:rsidRDefault="00D600E2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D600E2" w:rsidRPr="00056B1F" w:rsidRDefault="00D600E2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D600E2" w:rsidRPr="00056B1F" w:rsidRDefault="00D600E2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D600E2" w:rsidRPr="00056B1F" w:rsidRDefault="00D600E2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GV mở</w:t>
            </w:r>
            <w:r w:rsid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 xml:space="preserve"> bài</w:t>
            </w:r>
            <w:r w:rsidRP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“</w:t>
            </w:r>
            <w:proofErr w:type="spellStart"/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Đồ</w:t>
            </w:r>
            <w:proofErr w:type="spellEnd"/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dùng</w:t>
            </w:r>
            <w:proofErr w:type="spellEnd"/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bé</w:t>
            </w:r>
            <w:proofErr w:type="spellEnd"/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yêu</w:t>
            </w:r>
            <w:proofErr w:type="spellEnd"/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”</w:t>
            </w:r>
            <w:r w:rsidRP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NS </w:t>
            </w:r>
            <w:proofErr w:type="spellStart"/>
            <w:r w:rsid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Hoàng</w:t>
            </w:r>
            <w:proofErr w:type="spellEnd"/>
            <w:r w:rsid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Quân</w:t>
            </w:r>
            <w:proofErr w:type="spellEnd"/>
          </w:p>
          <w:p w:rsidR="00D839E3" w:rsidRPr="00056B1F" w:rsidRDefault="00D839E3" w:rsidP="00056B1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D600E2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  <w:p w:rsidR="00D839E3" w:rsidRPr="00056B1F" w:rsidRDefault="00056B1F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</w:t>
            </w:r>
            <w:r w:rsidR="00D839E3" w:rsidRPr="00056B1F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. Khám phá</w:t>
            </w:r>
            <w:r w:rsidR="00D839E3"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đúng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phòng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tránh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tình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huống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mất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an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toàn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056B1F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D839E3" w:rsidRPr="00056B1F" w:rsidRDefault="00B7029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HĐ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SD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quạt</w:t>
            </w:r>
            <w:proofErr w:type="spell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điện</w:t>
            </w:r>
            <w:proofErr w:type="spell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đúng</w:t>
            </w:r>
            <w:proofErr w:type="spell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. (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nhóm 2)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GV chia sẻ các bức tranh và nêu câu hỏi</w:t>
            </w:r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trang 18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. Sau đó mời các nhóm thảo luận và trình bày kết quả.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lastRenderedPageBreak/>
              <w:t>- GV mời các nhóm khác nhận xét.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D839E3" w:rsidRPr="00B70293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Liên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hệ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Vì sao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phải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tắt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không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?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chốt HĐ1 và mời HS đọc lại.</w:t>
            </w:r>
          </w:p>
          <w:p w:rsidR="00D839E3" w:rsidRPr="00056B1F" w:rsidRDefault="00B7029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HĐ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SD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quạt</w:t>
            </w:r>
            <w:proofErr w:type="spell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điện</w:t>
            </w:r>
            <w:proofErr w:type="spell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gram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an</w:t>
            </w:r>
            <w:proofErr w:type="gram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toàn</w:t>
            </w:r>
            <w:proofErr w:type="spell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. (làm việc nhóm 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)</w:t>
            </w:r>
          </w:p>
          <w:p w:rsidR="00D839E3" w:rsidRPr="00B70293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yêu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cầu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thảo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:</w:t>
            </w:r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Giải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thích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tại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sao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tình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huống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</w:t>
            </w:r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</w:t>
            </w:r>
            <w:proofErr w:type="spellEnd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proofErr w:type="spellEnd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hình</w:t>
            </w:r>
            <w:proofErr w:type="spellEnd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trang</w:t>
            </w:r>
            <w:proofErr w:type="spellEnd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19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là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mất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an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toàn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: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mời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khác nhận xét.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*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Kết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luận</w:t>
            </w:r>
            <w:proofErr w:type="spellEnd"/>
            <w:r w:rsidRPr="00056B1F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: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sd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nếu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ra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kêu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khác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thường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bị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rung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lắc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cần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nhanh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chóng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tắt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báo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với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lớn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đb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an</w:t>
            </w:r>
            <w:proofErr w:type="gram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toàn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3. Luyện tập</w:t>
            </w:r>
            <w:r w:rsidRPr="00056B1F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056B1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+ Thực hành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đúng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phòng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tránh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tình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huống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mất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an</w:t>
            </w:r>
            <w:proofErr w:type="gram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toàn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056B1F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D839E3" w:rsidRPr="00056B1F" w:rsidRDefault="00B7029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HĐ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TH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cách </w:t>
            </w:r>
            <w:proofErr w:type="spellStart"/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sd</w:t>
            </w:r>
            <w:proofErr w:type="spell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quạt</w:t>
            </w:r>
            <w:proofErr w:type="spell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điện</w:t>
            </w:r>
            <w:proofErr w:type="spellEnd"/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  <w:r w:rsidR="00D839E3"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(Làm việc cá nhân)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bước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(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loại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nhỏ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ời một số em trình bày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học sinh khác nhận xét.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Mục tiêu: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cố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kiến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khắc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sâu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nội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dung.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Vận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kiến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thức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đã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vào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tiễn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Tạo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không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vui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vẻ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hào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hứng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lưu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luyến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sau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:</w:t>
            </w:r>
          </w:p>
          <w:p w:rsidR="00D839E3" w:rsidRPr="00056B1F" w:rsidRDefault="00D839E3" w:rsidP="00056B1F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nêu yêu cầu và hướng dẫn học sinh về nhà cùng với người thân: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Phỏng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vấn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người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thân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hoặc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xóm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về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loại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có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gia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đình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Mỗi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loại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dùng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ở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đâu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?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trường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hợp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nào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?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đúng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an</w:t>
            </w:r>
            <w:proofErr w:type="gram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toàn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?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798" w:type="dxa"/>
          </w:tcPr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 bài hát.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B70293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Học sinh chia nhóm 2, thảo luận và trình bày: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 nhóm nhận xét.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lastRenderedPageBreak/>
              <w:t>- Lắng nghe rút kinh nghiệm.</w:t>
            </w:r>
          </w:p>
          <w:p w:rsidR="00D839E3" w:rsidRPr="00B70293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trả lời cá nhân</w:t>
            </w:r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- 1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- 2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HS nêu lại  nội dung HĐ1</w:t>
            </w:r>
          </w:p>
          <w:p w:rsidR="00D839E3" w:rsidRPr="00B70293" w:rsidRDefault="00D839E3" w:rsidP="00B7029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D839E3" w:rsidRPr="00056B1F" w:rsidRDefault="00B7029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Đại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diệ</w:t>
            </w:r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</w:t>
            </w:r>
            <w:proofErr w:type="spellEnd"/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trình bày</w:t>
            </w:r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nhận xét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Lắng nghe, rút kinh nghiệm.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- 1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- 2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HS nêu lại  nội dung HĐ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D839E3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70293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70293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70293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70293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70293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70293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70293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70293" w:rsidRPr="00056B1F" w:rsidRDefault="00B7029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</w:t>
            </w:r>
            <w:r w:rsidR="00B70293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</w:t>
            </w: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7A1B4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cùng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hành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bước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sử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dụng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quạt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trên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thiết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bị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thực</w:t>
            </w:r>
            <w:proofErr w:type="spellEnd"/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Một số HS trình bày trước lớp.</w:t>
            </w: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nhận xét nhận xét bạn.</w:t>
            </w: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Lắng nghe, rút kinh nghiệm.</w:t>
            </w: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600E2" w:rsidRPr="00056B1F" w:rsidRDefault="00D600E2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Học sinh tiếp nhận thông tin và yêu cầu để về nhà ứng dụng.</w:t>
            </w: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D839E3" w:rsidRPr="00056B1F" w:rsidRDefault="00D839E3" w:rsidP="00056B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056B1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:rsidR="00D600E2" w:rsidRPr="00056B1F" w:rsidRDefault="00D600E2" w:rsidP="00056B1F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056B1F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056B1F"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nl-NL"/>
        </w:rPr>
        <w:t>ĐIỀU CHỈNH SAU BÀI DẠY:</w:t>
      </w:r>
    </w:p>
    <w:p w:rsidR="00D600E2" w:rsidRPr="00056B1F" w:rsidRDefault="00D600E2" w:rsidP="00056B1F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</w:t>
      </w:r>
    </w:p>
    <w:p w:rsidR="00D600E2" w:rsidRPr="00056B1F" w:rsidRDefault="00D600E2" w:rsidP="00056B1F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056B1F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:rsidR="007F5C66" w:rsidRPr="00056B1F" w:rsidRDefault="007F5C66" w:rsidP="00056B1F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sectPr w:rsidR="007F5C66" w:rsidRPr="00056B1F" w:rsidSect="00772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46" w:right="806" w:bottom="108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64" w:rsidRDefault="00AE6164">
      <w:pPr>
        <w:spacing w:after="0" w:line="240" w:lineRule="auto"/>
      </w:pPr>
      <w:r>
        <w:separator/>
      </w:r>
    </w:p>
  </w:endnote>
  <w:endnote w:type="continuationSeparator" w:id="0">
    <w:p w:rsidR="00AE6164" w:rsidRDefault="00AE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71" w:rsidRDefault="001475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8E" w:rsidRPr="00D27D8E" w:rsidRDefault="00147571">
    <w:pPr>
      <w:pStyle w:val="Footer"/>
      <w:rPr>
        <w:rFonts w:ascii="Times New Roman" w:hAnsi="Times New Roman" w:cs="Times New Roman"/>
        <w:b/>
        <w:i/>
        <w:sz w:val="28"/>
        <w:szCs w:val="28"/>
      </w:rPr>
    </w:pPr>
    <w:proofErr w:type="spellStart"/>
    <w:r>
      <w:rPr>
        <w:rFonts w:ascii="Times New Roman" w:hAnsi="Times New Roman" w:cs="Times New Roman"/>
        <w:b/>
        <w:i/>
        <w:sz w:val="28"/>
        <w:szCs w:val="28"/>
      </w:rPr>
      <w:t>GV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: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Trương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Thị</w:t>
    </w:r>
    <w:proofErr w:type="spellEnd"/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 w:cs="Times New Roman"/>
        <w:b/>
        <w:i/>
        <w:sz w:val="28"/>
        <w:szCs w:val="28"/>
      </w:rPr>
      <w:t>Liễu</w:t>
    </w:r>
    <w:bookmarkStart w:id="0" w:name="_GoBack"/>
    <w:bookmarkEnd w:id="0"/>
    <w:proofErr w:type="spellEnd"/>
    <w:r w:rsidR="007A1B4A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center" w:leader="none"/>
    </w:r>
    <w:r w:rsidR="007A1B4A" w:rsidRPr="00D27D8E">
      <w:rPr>
        <w:rFonts w:ascii="Times New Roman" w:hAnsi="Times New Roman" w:cs="Times New Roman"/>
        <w:b/>
        <w:i/>
        <w:sz w:val="28"/>
        <w:szCs w:val="28"/>
      </w:rPr>
      <w:ptab w:relativeTo="margin" w:alignment="right" w:leader="none"/>
    </w:r>
    <w:proofErr w:type="spellStart"/>
    <w:r w:rsidR="007A1B4A" w:rsidRPr="00D27D8E">
      <w:rPr>
        <w:rFonts w:ascii="Times New Roman" w:hAnsi="Times New Roman" w:cs="Times New Roman"/>
        <w:b/>
        <w:i/>
        <w:sz w:val="28"/>
        <w:szCs w:val="28"/>
      </w:rPr>
      <w:t>Trường</w:t>
    </w:r>
    <w:proofErr w:type="spellEnd"/>
    <w:r w:rsidR="007A1B4A" w:rsidRPr="00D27D8E">
      <w:rPr>
        <w:rFonts w:ascii="Times New Roman" w:hAnsi="Times New Roman" w:cs="Times New Roman"/>
        <w:b/>
        <w:i/>
        <w:sz w:val="28"/>
        <w:szCs w:val="28"/>
      </w:rPr>
      <w:t xml:space="preserve"> TH </w:t>
    </w:r>
    <w:proofErr w:type="spellStart"/>
    <w:r w:rsidR="007A1B4A" w:rsidRPr="00D27D8E">
      <w:rPr>
        <w:rFonts w:ascii="Times New Roman" w:hAnsi="Times New Roman" w:cs="Times New Roman"/>
        <w:b/>
        <w:i/>
        <w:sz w:val="28"/>
        <w:szCs w:val="28"/>
      </w:rPr>
      <w:t>Hòa</w:t>
    </w:r>
    <w:proofErr w:type="spellEnd"/>
    <w:r w:rsidR="007A1B4A" w:rsidRPr="00D27D8E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spellStart"/>
    <w:r w:rsidR="007A1B4A" w:rsidRPr="00D27D8E">
      <w:rPr>
        <w:rFonts w:ascii="Times New Roman" w:hAnsi="Times New Roman" w:cs="Times New Roman"/>
        <w:b/>
        <w:i/>
        <w:sz w:val="28"/>
        <w:szCs w:val="28"/>
      </w:rPr>
      <w:t>Quang</w:t>
    </w:r>
    <w:proofErr w:type="spellEnd"/>
    <w:r w:rsidR="007A1B4A" w:rsidRPr="00D27D8E">
      <w:rPr>
        <w:rFonts w:ascii="Times New Roman" w:hAnsi="Times New Roman" w:cs="Times New Roman"/>
        <w:b/>
        <w:i/>
        <w:sz w:val="28"/>
        <w:szCs w:val="28"/>
      </w:rPr>
      <w:t xml:space="preserve"> Nam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71" w:rsidRDefault="00147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64" w:rsidRDefault="00AE6164">
      <w:pPr>
        <w:spacing w:after="0" w:line="240" w:lineRule="auto"/>
      </w:pPr>
      <w:r>
        <w:separator/>
      </w:r>
    </w:p>
  </w:footnote>
  <w:footnote w:type="continuationSeparator" w:id="0">
    <w:p w:rsidR="00AE6164" w:rsidRDefault="00AE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71" w:rsidRDefault="00147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71" w:rsidRDefault="00147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71" w:rsidRDefault="00147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2F93"/>
    <w:multiLevelType w:val="hybridMultilevel"/>
    <w:tmpl w:val="2B326696"/>
    <w:lvl w:ilvl="0" w:tplc="1CA68B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E2"/>
    <w:rsid w:val="00056B1F"/>
    <w:rsid w:val="00147571"/>
    <w:rsid w:val="007A1B4A"/>
    <w:rsid w:val="007F5C66"/>
    <w:rsid w:val="00AE6164"/>
    <w:rsid w:val="00B70293"/>
    <w:rsid w:val="00D600E2"/>
    <w:rsid w:val="00D8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60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E2"/>
  </w:style>
  <w:style w:type="paragraph" w:styleId="ListParagraph">
    <w:name w:val="List Paragraph"/>
    <w:basedOn w:val="Normal"/>
    <w:uiPriority w:val="34"/>
    <w:qFormat/>
    <w:rsid w:val="00D60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60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E2"/>
  </w:style>
  <w:style w:type="paragraph" w:styleId="ListParagraph">
    <w:name w:val="List Paragraph"/>
    <w:basedOn w:val="Normal"/>
    <w:uiPriority w:val="34"/>
    <w:qFormat/>
    <w:rsid w:val="00D60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ASUS</cp:lastModifiedBy>
  <cp:revision>4</cp:revision>
  <dcterms:created xsi:type="dcterms:W3CDTF">2022-10-03T13:33:00Z</dcterms:created>
  <dcterms:modified xsi:type="dcterms:W3CDTF">2022-10-09T12:42:00Z</dcterms:modified>
</cp:coreProperties>
</file>