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88C7" w14:textId="77777777" w:rsidR="00017425" w:rsidRPr="008D6FAE" w:rsidRDefault="00017425" w:rsidP="00017425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03712BE3" w14:textId="77777777" w:rsidR="00017425" w:rsidRPr="004F57A2" w:rsidRDefault="00017425" w:rsidP="00017425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8F6790">
        <w:rPr>
          <w:b/>
          <w:i/>
          <w:color w:val="000000"/>
          <w:sz w:val="28"/>
          <w:szCs w:val="28"/>
        </w:rPr>
        <w:t xml:space="preserve">TIẾNG </w:t>
      </w:r>
      <w:proofErr w:type="gramStart"/>
      <w:r w:rsidRPr="008F6790">
        <w:rPr>
          <w:b/>
          <w:i/>
          <w:color w:val="000000"/>
          <w:sz w:val="28"/>
          <w:szCs w:val="28"/>
        </w:rPr>
        <w:t xml:space="preserve">VIỆT </w:t>
      </w:r>
      <w:r w:rsidRPr="008863B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proofErr w:type="gramEnd"/>
      <w:r>
        <w:rPr>
          <w:b/>
          <w:i/>
          <w:sz w:val="28"/>
          <w:szCs w:val="28"/>
        </w:rPr>
        <w:t xml:space="preserve">  LỚP 2</w:t>
      </w:r>
    </w:p>
    <w:p w14:paraId="27AD6507" w14:textId="77777777" w:rsidR="00017425" w:rsidRDefault="00017425" w:rsidP="00017425">
      <w:pPr>
        <w:spacing w:line="276" w:lineRule="auto"/>
        <w:jc w:val="center"/>
        <w:rPr>
          <w:b/>
          <w:color w:val="000000"/>
          <w:sz w:val="28"/>
          <w:szCs w:val="28"/>
        </w:rPr>
      </w:pPr>
      <w:proofErr w:type="spellStart"/>
      <w:r w:rsidRPr="00483F56">
        <w:rPr>
          <w:b/>
          <w:color w:val="000000"/>
          <w:sz w:val="28"/>
          <w:szCs w:val="28"/>
        </w:rPr>
        <w:t>Bài</w:t>
      </w:r>
      <w:proofErr w:type="spellEnd"/>
      <w:r w:rsidRPr="00483F5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</w:t>
      </w:r>
      <w:r w:rsidRPr="00483F56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CÁI BÀN HỌC CỦA TÔI (</w:t>
      </w:r>
      <w:proofErr w:type="spellStart"/>
      <w:r>
        <w:rPr>
          <w:b/>
          <w:color w:val="000000"/>
          <w:sz w:val="28"/>
          <w:szCs w:val="28"/>
        </w:rPr>
        <w:t>tiết</w:t>
      </w:r>
      <w:proofErr w:type="spellEnd"/>
      <w:r>
        <w:rPr>
          <w:b/>
          <w:color w:val="000000"/>
          <w:sz w:val="28"/>
          <w:szCs w:val="28"/>
        </w:rPr>
        <w:t xml:space="preserve"> 5-tập </w:t>
      </w:r>
      <w:proofErr w:type="spellStart"/>
      <w:r>
        <w:rPr>
          <w:b/>
          <w:color w:val="000000"/>
          <w:sz w:val="28"/>
          <w:szCs w:val="28"/>
        </w:rPr>
        <w:t>làm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văn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420994E9" w14:textId="77777777" w:rsidR="00017425" w:rsidRPr="00674726" w:rsidRDefault="00017425" w:rsidP="0001742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113</w:t>
      </w:r>
    </w:p>
    <w:p w14:paraId="04A2808C" w14:textId="77777777" w:rsidR="00017425" w:rsidRPr="00165AC4" w:rsidRDefault="00017425" w:rsidP="00017425">
      <w:pPr>
        <w:spacing w:line="276" w:lineRule="auto"/>
        <w:rPr>
          <w:color w:val="000000"/>
          <w:sz w:val="28"/>
          <w:szCs w:val="28"/>
        </w:rPr>
      </w:pPr>
    </w:p>
    <w:p w14:paraId="692A1C6D" w14:textId="77777777" w:rsidR="00017425" w:rsidRPr="00960D23" w:rsidRDefault="00017425" w:rsidP="00017425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60D23">
        <w:rPr>
          <w:b/>
          <w:color w:val="000000"/>
          <w:sz w:val="28"/>
          <w:szCs w:val="28"/>
        </w:rPr>
        <w:t>I. YÊU CẦU CẦN ĐẠT</w:t>
      </w:r>
    </w:p>
    <w:p w14:paraId="0F9169D4" w14:textId="77777777" w:rsidR="00017425" w:rsidRDefault="00017425" w:rsidP="0001742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83F56">
        <w:rPr>
          <w:color w:val="000000"/>
          <w:sz w:val="28"/>
          <w:szCs w:val="28"/>
        </w:rPr>
        <w:t>Luyện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tập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giới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thiệu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đồ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vật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quen</w:t>
      </w:r>
      <w:proofErr w:type="spellEnd"/>
      <w:r w:rsidRPr="00483F56">
        <w:rPr>
          <w:color w:val="000000"/>
          <w:sz w:val="28"/>
          <w:szCs w:val="28"/>
        </w:rPr>
        <w:t xml:space="preserve"> </w:t>
      </w:r>
      <w:proofErr w:type="spellStart"/>
      <w:r w:rsidRPr="00483F56">
        <w:rPr>
          <w:color w:val="000000"/>
          <w:sz w:val="28"/>
          <w:szCs w:val="28"/>
        </w:rPr>
        <w:t>thuộc</w:t>
      </w:r>
      <w:proofErr w:type="spellEnd"/>
      <w:r w:rsidRPr="00483F56">
        <w:rPr>
          <w:color w:val="000000"/>
          <w:sz w:val="28"/>
          <w:szCs w:val="28"/>
        </w:rPr>
        <w:t>.</w:t>
      </w:r>
    </w:p>
    <w:p w14:paraId="58959087" w14:textId="77777777" w:rsidR="00017425" w:rsidRPr="00A15153" w:rsidRDefault="00017425" w:rsidP="0001742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0237C">
        <w:rPr>
          <w:sz w:val="28"/>
          <w:szCs w:val="28"/>
        </w:rPr>
        <w:t>Sử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dụng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các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kiến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thức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đã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học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ứng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dụng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vào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thực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tế</w:t>
      </w:r>
      <w:proofErr w:type="spellEnd"/>
      <w:r w:rsidRPr="0030237C">
        <w:rPr>
          <w:sz w:val="28"/>
          <w:szCs w:val="28"/>
        </w:rPr>
        <w:t xml:space="preserve">, </w:t>
      </w:r>
      <w:proofErr w:type="spellStart"/>
      <w:r w:rsidRPr="0030237C">
        <w:rPr>
          <w:sz w:val="28"/>
          <w:szCs w:val="28"/>
        </w:rPr>
        <w:t>tìm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tòi</w:t>
      </w:r>
      <w:proofErr w:type="spellEnd"/>
      <w:r w:rsidRPr="0030237C">
        <w:rPr>
          <w:sz w:val="28"/>
          <w:szCs w:val="28"/>
        </w:rPr>
        <w:t xml:space="preserve">, </w:t>
      </w:r>
      <w:proofErr w:type="spellStart"/>
      <w:r w:rsidRPr="0030237C">
        <w:rPr>
          <w:sz w:val="28"/>
          <w:szCs w:val="28"/>
        </w:rPr>
        <w:t>phát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hiện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giải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quyết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các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nhiệm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vụ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trong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cuộc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sống</w:t>
      </w:r>
      <w:proofErr w:type="spellEnd"/>
      <w:r w:rsidRPr="0030237C">
        <w:rPr>
          <w:sz w:val="28"/>
          <w:szCs w:val="28"/>
        </w:rPr>
        <w:t>.</w:t>
      </w:r>
    </w:p>
    <w:p w14:paraId="7CD672D1" w14:textId="77777777" w:rsidR="00017425" w:rsidRPr="00591C80" w:rsidRDefault="00017425" w:rsidP="00017425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1C80">
        <w:rPr>
          <w:b/>
          <w:color w:val="000000"/>
          <w:sz w:val="28"/>
          <w:szCs w:val="28"/>
        </w:rPr>
        <w:t>II. ĐỒ DÙNG DẠY HỌC</w:t>
      </w:r>
    </w:p>
    <w:p w14:paraId="49FFABB8" w14:textId="77777777" w:rsidR="00017425" w:rsidRPr="004F57A2" w:rsidRDefault="00017425" w:rsidP="00017425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4F57A2">
        <w:rPr>
          <w:b/>
          <w:sz w:val="28"/>
          <w:szCs w:val="28"/>
        </w:rPr>
        <w:t>Giáo</w:t>
      </w:r>
      <w:proofErr w:type="spellEnd"/>
      <w:r w:rsidRPr="004F57A2">
        <w:rPr>
          <w:b/>
          <w:sz w:val="28"/>
          <w:szCs w:val="28"/>
        </w:rPr>
        <w:t xml:space="preserve"> </w:t>
      </w:r>
      <w:proofErr w:type="spellStart"/>
      <w:r w:rsidRPr="004F57A2">
        <w:rPr>
          <w:b/>
          <w:sz w:val="28"/>
          <w:szCs w:val="28"/>
        </w:rPr>
        <w:t>viên</w:t>
      </w:r>
      <w:proofErr w:type="spellEnd"/>
      <w:r w:rsidRPr="004F57A2">
        <w:rPr>
          <w:b/>
          <w:sz w:val="28"/>
          <w:szCs w:val="28"/>
        </w:rPr>
        <w:t xml:space="preserve">: </w:t>
      </w:r>
    </w:p>
    <w:p w14:paraId="706B8BFB" w14:textId="77777777" w:rsidR="00017425" w:rsidRPr="004F57A2" w:rsidRDefault="00017425" w:rsidP="00017425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4F57A2">
        <w:rPr>
          <w:rFonts w:eastAsia="Calibri"/>
          <w:color w:val="000000"/>
          <w:sz w:val="28"/>
          <w:szCs w:val="28"/>
        </w:rPr>
        <w:t>- SHS, VTV, VBT, SGV.</w:t>
      </w:r>
      <w:r w:rsidRPr="004F57A2">
        <w:rPr>
          <w:rFonts w:eastAsia="Calibri"/>
          <w:color w:val="000000"/>
          <w:sz w:val="28"/>
          <w:szCs w:val="28"/>
        </w:rPr>
        <w:br/>
        <w:t xml:space="preserve">- Ti vi/ </w:t>
      </w:r>
      <w:proofErr w:type="spellStart"/>
      <w:r w:rsidRPr="004F57A2">
        <w:rPr>
          <w:rFonts w:eastAsia="Calibri"/>
          <w:color w:val="000000"/>
          <w:sz w:val="28"/>
          <w:szCs w:val="28"/>
        </w:rPr>
        <w:t>máy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chiếu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/ </w:t>
      </w:r>
      <w:proofErr w:type="spellStart"/>
      <w:r w:rsidRPr="004F57A2">
        <w:rPr>
          <w:rFonts w:eastAsia="Calibri"/>
          <w:color w:val="000000"/>
          <w:sz w:val="28"/>
          <w:szCs w:val="28"/>
        </w:rPr>
        <w:t>bảng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tương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tác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;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tranh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ảnh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SHS </w:t>
      </w:r>
      <w:proofErr w:type="spellStart"/>
      <w:r w:rsidRPr="004F57A2">
        <w:rPr>
          <w:rFonts w:eastAsia="Calibri"/>
          <w:color w:val="000000"/>
          <w:sz w:val="28"/>
          <w:szCs w:val="28"/>
        </w:rPr>
        <w:t>phóng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to (</w:t>
      </w:r>
      <w:proofErr w:type="spellStart"/>
      <w:r w:rsidRPr="004F57A2">
        <w:rPr>
          <w:rFonts w:eastAsia="Calibri"/>
          <w:color w:val="000000"/>
          <w:sz w:val="28"/>
          <w:szCs w:val="28"/>
        </w:rPr>
        <w:t>nếu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được</w:t>
      </w:r>
      <w:proofErr w:type="spellEnd"/>
      <w:r w:rsidRPr="004F57A2">
        <w:rPr>
          <w:rFonts w:eastAsia="Calibri"/>
          <w:color w:val="000000"/>
          <w:sz w:val="28"/>
          <w:szCs w:val="28"/>
        </w:rPr>
        <w:t>).</w:t>
      </w:r>
      <w:r w:rsidRPr="004F57A2">
        <w:rPr>
          <w:rFonts w:eastAsia="Calibri"/>
          <w:color w:val="000000"/>
          <w:sz w:val="28"/>
          <w:szCs w:val="28"/>
        </w:rPr>
        <w:br/>
        <w:t xml:space="preserve">- </w:t>
      </w:r>
      <w:proofErr w:type="spellStart"/>
      <w:r w:rsidRPr="004F57A2">
        <w:rPr>
          <w:rFonts w:eastAsia="Calibri"/>
          <w:color w:val="000000"/>
          <w:sz w:val="28"/>
          <w:szCs w:val="28"/>
        </w:rPr>
        <w:t>Bảng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phụ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viết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đoạn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từ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Bên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dưới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đến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ngồi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mệt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để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hướng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dẫn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HS </w:t>
      </w:r>
      <w:proofErr w:type="spellStart"/>
      <w:r w:rsidRPr="004F57A2">
        <w:rPr>
          <w:rFonts w:eastAsia="Calibri"/>
          <w:color w:val="000000"/>
          <w:sz w:val="28"/>
          <w:szCs w:val="28"/>
        </w:rPr>
        <w:t>luyện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đọc</w:t>
      </w:r>
      <w:proofErr w:type="spellEnd"/>
      <w:r w:rsidRPr="004F57A2">
        <w:rPr>
          <w:rFonts w:eastAsia="Calibri"/>
          <w:color w:val="000000"/>
          <w:sz w:val="28"/>
          <w:szCs w:val="28"/>
        </w:rPr>
        <w:t>.</w:t>
      </w:r>
    </w:p>
    <w:p w14:paraId="68E609BA" w14:textId="77777777" w:rsidR="00017425" w:rsidRPr="004F57A2" w:rsidRDefault="00017425" w:rsidP="00017425">
      <w:pPr>
        <w:spacing w:line="276" w:lineRule="auto"/>
        <w:jc w:val="both"/>
        <w:rPr>
          <w:b/>
          <w:sz w:val="28"/>
          <w:szCs w:val="28"/>
        </w:rPr>
      </w:pPr>
      <w:r w:rsidRPr="004F57A2">
        <w:rPr>
          <w:b/>
          <w:sz w:val="28"/>
          <w:szCs w:val="28"/>
        </w:rPr>
        <w:t xml:space="preserve">2. Học </w:t>
      </w:r>
      <w:proofErr w:type="spellStart"/>
      <w:r w:rsidRPr="004F57A2">
        <w:rPr>
          <w:b/>
          <w:sz w:val="28"/>
          <w:szCs w:val="28"/>
        </w:rPr>
        <w:t>sinh</w:t>
      </w:r>
      <w:proofErr w:type="spellEnd"/>
      <w:r w:rsidRPr="004F57A2">
        <w:rPr>
          <w:b/>
          <w:sz w:val="28"/>
          <w:szCs w:val="28"/>
        </w:rPr>
        <w:t xml:space="preserve">: </w:t>
      </w:r>
    </w:p>
    <w:p w14:paraId="5C1013FD" w14:textId="77777777" w:rsidR="00017425" w:rsidRPr="004F57A2" w:rsidRDefault="00017425" w:rsidP="00017425">
      <w:pPr>
        <w:spacing w:line="276" w:lineRule="auto"/>
        <w:jc w:val="both"/>
        <w:rPr>
          <w:sz w:val="28"/>
          <w:szCs w:val="28"/>
        </w:rPr>
      </w:pPr>
      <w:r w:rsidRPr="004F57A2">
        <w:rPr>
          <w:sz w:val="28"/>
          <w:szCs w:val="28"/>
        </w:rPr>
        <w:t xml:space="preserve">- </w:t>
      </w:r>
      <w:proofErr w:type="spellStart"/>
      <w:r w:rsidRPr="004F57A2">
        <w:rPr>
          <w:sz w:val="28"/>
          <w:szCs w:val="28"/>
        </w:rPr>
        <w:t>Sách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giáo</w:t>
      </w:r>
      <w:proofErr w:type="spellEnd"/>
      <w:r w:rsidRPr="004F57A2">
        <w:rPr>
          <w:sz w:val="28"/>
          <w:szCs w:val="28"/>
        </w:rPr>
        <w:t xml:space="preserve"> khoa.</w:t>
      </w:r>
    </w:p>
    <w:p w14:paraId="6FDBAE91" w14:textId="77777777" w:rsidR="00017425" w:rsidRPr="004F24C5" w:rsidRDefault="00017425" w:rsidP="00017425">
      <w:pPr>
        <w:spacing w:line="276" w:lineRule="auto"/>
        <w:jc w:val="both"/>
        <w:rPr>
          <w:sz w:val="28"/>
          <w:szCs w:val="28"/>
        </w:rPr>
      </w:pPr>
      <w:r w:rsidRPr="004F57A2">
        <w:rPr>
          <w:sz w:val="28"/>
          <w:szCs w:val="28"/>
        </w:rPr>
        <w:t xml:space="preserve">- Tranh </w:t>
      </w:r>
      <w:proofErr w:type="spellStart"/>
      <w:r w:rsidRPr="004F57A2">
        <w:rPr>
          <w:sz w:val="28"/>
          <w:szCs w:val="28"/>
        </w:rPr>
        <w:t>ảnh</w:t>
      </w:r>
      <w:proofErr w:type="spellEnd"/>
      <w:r w:rsidRPr="004F57A2">
        <w:rPr>
          <w:sz w:val="28"/>
          <w:szCs w:val="28"/>
        </w:rPr>
        <w:t xml:space="preserve">, </w:t>
      </w:r>
      <w:proofErr w:type="spellStart"/>
      <w:r w:rsidRPr="004F57A2">
        <w:rPr>
          <w:sz w:val="28"/>
          <w:szCs w:val="28"/>
        </w:rPr>
        <w:t>tư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liệu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sưu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tầm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liên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quan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đến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bài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học</w:t>
      </w:r>
      <w:proofErr w:type="spellEnd"/>
      <w:r w:rsidRPr="004F57A2">
        <w:rPr>
          <w:sz w:val="28"/>
          <w:szCs w:val="28"/>
        </w:rPr>
        <w:t xml:space="preserve"> (</w:t>
      </w:r>
      <w:proofErr w:type="spellStart"/>
      <w:r w:rsidRPr="004F57A2">
        <w:rPr>
          <w:sz w:val="28"/>
          <w:szCs w:val="28"/>
        </w:rPr>
        <w:t>nếu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có</w:t>
      </w:r>
      <w:proofErr w:type="spellEnd"/>
      <w:r w:rsidRPr="004F57A2">
        <w:rPr>
          <w:sz w:val="28"/>
          <w:szCs w:val="28"/>
        </w:rPr>
        <w:t xml:space="preserve">) </w:t>
      </w:r>
      <w:proofErr w:type="spellStart"/>
      <w:r w:rsidRPr="004F57A2">
        <w:rPr>
          <w:sz w:val="28"/>
          <w:szCs w:val="28"/>
        </w:rPr>
        <w:t>và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dụng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cụ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học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tập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theo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yêu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cầu</w:t>
      </w:r>
      <w:proofErr w:type="spellEnd"/>
      <w:r w:rsidRPr="004F57A2">
        <w:rPr>
          <w:sz w:val="28"/>
          <w:szCs w:val="28"/>
        </w:rPr>
        <w:t xml:space="preserve"> </w:t>
      </w:r>
      <w:proofErr w:type="spellStart"/>
      <w:r w:rsidRPr="004F57A2">
        <w:rPr>
          <w:sz w:val="28"/>
          <w:szCs w:val="28"/>
        </w:rPr>
        <w:t>của</w:t>
      </w:r>
      <w:proofErr w:type="spellEnd"/>
      <w:r w:rsidRPr="004F57A2">
        <w:rPr>
          <w:sz w:val="28"/>
          <w:szCs w:val="28"/>
        </w:rPr>
        <w:t xml:space="preserve"> GV</w:t>
      </w:r>
      <w:r w:rsidRPr="0030237C">
        <w:rPr>
          <w:sz w:val="28"/>
          <w:szCs w:val="28"/>
        </w:rPr>
        <w:t>.</w:t>
      </w:r>
    </w:p>
    <w:p w14:paraId="59C4F2D3" w14:textId="77777777" w:rsidR="00017425" w:rsidRPr="00591C80" w:rsidRDefault="00017425" w:rsidP="00017425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1C80">
        <w:rPr>
          <w:b/>
          <w:color w:val="000000"/>
          <w:sz w:val="28"/>
          <w:szCs w:val="28"/>
        </w:rPr>
        <w:t>III. CÁC HOẠT ĐỘNG DẠY-HỌC CHỦ YẾU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490"/>
        <w:gridCol w:w="3780"/>
      </w:tblGrid>
      <w:tr w:rsidR="00017425" w:rsidRPr="00483F56" w14:paraId="7B49AD2F" w14:textId="77777777" w:rsidTr="0029229D">
        <w:trPr>
          <w:trHeight w:val="294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73A4761F" w14:textId="77777777" w:rsidR="00017425" w:rsidRPr="00A41D9C" w:rsidRDefault="00017425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14:paraId="07546B91" w14:textId="77777777" w:rsidR="00017425" w:rsidRPr="00A41D9C" w:rsidRDefault="00017425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14:paraId="4CAF4728" w14:textId="77777777" w:rsidR="00017425" w:rsidRPr="00A41D9C" w:rsidRDefault="00017425" w:rsidP="0029229D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017425" w:rsidRPr="00483F56" w14:paraId="51D9C2FD" w14:textId="77777777" w:rsidTr="0029229D">
        <w:tc>
          <w:tcPr>
            <w:tcW w:w="810" w:type="dxa"/>
            <w:shd w:val="clear" w:color="auto" w:fill="FFFFFF"/>
          </w:tcPr>
          <w:p w14:paraId="5485D43E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2D2C2538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19C8EE4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E22877C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DB484E6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15B5821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850A508" w14:textId="77777777" w:rsidR="00017425" w:rsidRPr="00483F56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8D802D7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71F1D143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4F5EB67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954B632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1DE6598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BEC525B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4205A9B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840B537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574CEB5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D2AB36C" w14:textId="77777777" w:rsidR="00017425" w:rsidRPr="00483F56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A31FC85" w14:textId="77777777" w:rsidR="00017425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15’</w:t>
            </w:r>
          </w:p>
          <w:p w14:paraId="2AB13C54" w14:textId="77777777" w:rsidR="00017425" w:rsidRPr="00483F56" w:rsidRDefault="00017425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490" w:type="dxa"/>
            <w:shd w:val="clear" w:color="auto" w:fill="FFFFFF"/>
          </w:tcPr>
          <w:p w14:paraId="6C643D54" w14:textId="77777777" w:rsidR="00017425" w:rsidRPr="00666976" w:rsidRDefault="00017425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</w:p>
          <w:p w14:paraId="5C919F0C" w14:textId="77777777" w:rsidR="00017425" w:rsidRDefault="00017425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</w:t>
            </w:r>
          </w:p>
          <w:p w14:paraId="598F7FFA" w14:textId="77777777" w:rsidR="00017425" w:rsidRPr="00483F56" w:rsidRDefault="00017425" w:rsidP="0029229D">
            <w:pPr>
              <w:pStyle w:val="NormalWeb"/>
              <w:spacing w:before="0" w:beforeAutospacing="0" w:afterAutospacing="0" w:line="276" w:lineRule="auto"/>
              <w:rPr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bắt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712D73E2" w14:textId="77777777" w:rsidR="00017425" w:rsidRPr="00483F56" w:rsidRDefault="00017425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77C38BAD" w14:textId="77777777" w:rsidR="00017425" w:rsidRPr="00483F56" w:rsidRDefault="00017425" w:rsidP="0029229D">
            <w:pPr>
              <w:pStyle w:val="NormalWeb"/>
              <w:spacing w:before="0" w:beforeAutospacing="0" w:afterAutospacing="0"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23D25F50" w14:textId="77777777" w:rsidR="00017425" w:rsidRPr="004F57A2" w:rsidRDefault="00017425" w:rsidP="0029229D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4F57A2">
              <w:rPr>
                <w:b/>
                <w:sz w:val="28"/>
                <w:szCs w:val="28"/>
                <w:lang w:val="nl-NL"/>
              </w:rPr>
              <w:t>2.Hoạt động hình thành kiến thức mới</w:t>
            </w:r>
          </w:p>
          <w:p w14:paraId="589F5674" w14:textId="77777777" w:rsidR="00017425" w:rsidRPr="004F57A2" w:rsidRDefault="00017425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/>
                <w:bCs/>
                <w:color w:val="000000"/>
                <w:sz w:val="28"/>
                <w:szCs w:val="28"/>
                <w:lang w:val="nl-NL"/>
              </w:rPr>
              <w:t>Hoạt động 1. Luyện tập giới thiệu đồ vật quen thuộc</w:t>
            </w:r>
          </w:p>
          <w:p w14:paraId="73C48A89" w14:textId="77777777" w:rsidR="00017425" w:rsidRPr="004F57A2" w:rsidRDefault="00017425" w:rsidP="0029229D">
            <w:pPr>
              <w:pStyle w:val="ListParagraph"/>
              <w:spacing w:line="276" w:lineRule="auto"/>
              <w:ind w:left="0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Phát triển ngôn ngữ và kĩ năng làm văn, miêu tả về đồ vật</w:t>
            </w:r>
          </w:p>
          <w:p w14:paraId="5603A746" w14:textId="77777777" w:rsidR="00017425" w:rsidRPr="004F57A2" w:rsidRDefault="00017425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* Phân tích gợi ý</w:t>
            </w:r>
            <w:r w:rsidRPr="004F57A2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br/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>-Yêu cầu  HS xác định yêu cầu của BT 6a.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>-HS nói 3 – 4 câu giới thiệu một đồ dùng quen thuộc mà em hay dùng trong nhóm 4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lastRenderedPageBreak/>
              <w:t>-Một vài HS nói trước lớp.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 xml:space="preserve">-HS nghe bạn và GV nhận xét. </w:t>
            </w:r>
          </w:p>
          <w:p w14:paraId="65350BDC" w14:textId="77777777" w:rsidR="00017425" w:rsidRPr="004F57A2" w:rsidRDefault="00017425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  <w:t>Hoạt động 2:  Viết câu giới thiệu</w:t>
            </w:r>
          </w:p>
          <w:p w14:paraId="3F14D22F" w14:textId="77777777" w:rsidR="00017425" w:rsidRPr="004F57A2" w:rsidRDefault="00017425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  <w:t>-Rèn kĩ năng trình bày đoạn văn</w:t>
            </w:r>
          </w:p>
          <w:p w14:paraId="1CD0380F" w14:textId="77777777" w:rsidR="00017425" w:rsidRPr="004F57A2" w:rsidRDefault="00017425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>-Yêu cầu HS xác định yêu cầu của BT 6b.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>-HD HS viết 3 – 4 câu giới thiệu một đồ dùng quen thuộc trong nhà vào VBT.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>-Một vài HS đọc bài trước lớp.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 xml:space="preserve">-HS nghe bạn và GV nhận xét </w:t>
            </w:r>
          </w:p>
          <w:p w14:paraId="7B0348E6" w14:textId="77777777" w:rsidR="00017425" w:rsidRPr="00DF3037" w:rsidRDefault="00017425" w:rsidP="0029229D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780" w:type="dxa"/>
            <w:shd w:val="clear" w:color="auto" w:fill="FFFFFF"/>
          </w:tcPr>
          <w:p w14:paraId="48109B43" w14:textId="77777777" w:rsidR="00017425" w:rsidRPr="00DF3037" w:rsidRDefault="00017425" w:rsidP="0029229D">
            <w:pPr>
              <w:spacing w:line="276" w:lineRule="auto"/>
              <w:rPr>
                <w:color w:val="000000"/>
                <w:szCs w:val="28"/>
                <w:lang w:val="nl-NL"/>
              </w:rPr>
            </w:pPr>
          </w:p>
          <w:p w14:paraId="40212EFC" w14:textId="77777777" w:rsidR="00017425" w:rsidRPr="00DF3037" w:rsidRDefault="00017425" w:rsidP="0029229D">
            <w:pPr>
              <w:spacing w:line="276" w:lineRule="auto"/>
              <w:rPr>
                <w:color w:val="000000"/>
                <w:szCs w:val="28"/>
                <w:lang w:val="nl-NL"/>
              </w:rPr>
            </w:pPr>
          </w:p>
          <w:p w14:paraId="541444A0" w14:textId="77777777" w:rsidR="00017425" w:rsidRPr="00483F56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</w:t>
            </w:r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2899881E" w14:textId="77777777" w:rsidR="00017425" w:rsidRPr="00483F56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2507A025" w14:textId="77777777" w:rsidR="00017425" w:rsidRPr="00483F56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30977C97" w14:textId="77777777" w:rsidR="00017425" w:rsidRPr="00483F56" w:rsidRDefault="00017425" w:rsidP="0029229D">
            <w:pPr>
              <w:tabs>
                <w:tab w:val="left" w:pos="318"/>
              </w:tabs>
              <w:spacing w:line="276" w:lineRule="auto"/>
              <w:jc w:val="center"/>
              <w:rPr>
                <w:color w:val="000000"/>
                <w:szCs w:val="28"/>
              </w:rPr>
            </w:pPr>
          </w:p>
          <w:p w14:paraId="3E937BD5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jc w:val="center"/>
              <w:rPr>
                <w:color w:val="000000"/>
                <w:szCs w:val="28"/>
              </w:rPr>
            </w:pPr>
          </w:p>
          <w:p w14:paraId="3B025F17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jc w:val="center"/>
              <w:rPr>
                <w:color w:val="000000"/>
                <w:szCs w:val="28"/>
              </w:rPr>
            </w:pPr>
          </w:p>
          <w:p w14:paraId="6506BE7C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jc w:val="center"/>
              <w:rPr>
                <w:color w:val="000000"/>
                <w:szCs w:val="28"/>
              </w:rPr>
            </w:pPr>
          </w:p>
          <w:p w14:paraId="4EC67FAD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301CE784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5FEA7A5C" w14:textId="77777777" w:rsidR="00017425" w:rsidRPr="00483F56" w:rsidRDefault="00017425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4164F93B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xác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cầu</w:t>
            </w:r>
            <w:proofErr w:type="spellEnd"/>
          </w:p>
          <w:p w14:paraId="59BA3628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57BC81AF" w14:textId="77777777" w:rsidR="00017425" w:rsidRDefault="00017425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</w:p>
          <w:p w14:paraId="75C7F8A7" w14:textId="77777777" w:rsidR="00017425" w:rsidRPr="00483F56" w:rsidRDefault="00017425" w:rsidP="0029229D">
            <w:pPr>
              <w:tabs>
                <w:tab w:val="left" w:pos="318"/>
              </w:tabs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14:paraId="139B15F5" w14:textId="77777777" w:rsidR="00017425" w:rsidRPr="00483F56" w:rsidRDefault="00017425" w:rsidP="0029229D">
            <w:pPr>
              <w:tabs>
                <w:tab w:val="left" w:pos="318"/>
              </w:tabs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  <w:p w14:paraId="3FA61213" w14:textId="77777777" w:rsidR="00017425" w:rsidRPr="00483F56" w:rsidRDefault="00017425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611033F9" w14:textId="77777777" w:rsidR="00017425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5A6C5D4" w14:textId="77777777" w:rsidR="00017425" w:rsidRPr="00483F56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xác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BT </w:t>
            </w:r>
          </w:p>
          <w:p w14:paraId="2A001ED9" w14:textId="77777777" w:rsidR="00017425" w:rsidRPr="00483F56" w:rsidRDefault="00017425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  <w:p w14:paraId="61AC3396" w14:textId="77777777" w:rsidR="00017425" w:rsidRPr="00483F56" w:rsidRDefault="00017425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14:paraId="2643E9A5" w14:textId="77777777" w:rsidR="00017425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14:paraId="166724DA" w14:textId="77777777" w:rsidR="00017425" w:rsidRPr="00314069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</w:p>
          <w:p w14:paraId="0DFD84BB" w14:textId="77777777" w:rsidR="00017425" w:rsidRPr="00483F56" w:rsidRDefault="00017425" w:rsidP="0029229D">
            <w:pPr>
              <w:spacing w:line="276" w:lineRule="auto"/>
              <w:rPr>
                <w:color w:val="000000"/>
                <w:szCs w:val="28"/>
              </w:rPr>
            </w:pPr>
          </w:p>
        </w:tc>
      </w:tr>
    </w:tbl>
    <w:p w14:paraId="2A1A4192" w14:textId="77777777" w:rsidR="00017425" w:rsidRPr="005D396C" w:rsidRDefault="00017425" w:rsidP="00017425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4C5259D3" w14:textId="77777777" w:rsidR="00017425" w:rsidRPr="005D396C" w:rsidRDefault="00017425" w:rsidP="00017425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E4CE10D" w14:textId="77777777" w:rsidR="00017425" w:rsidRDefault="00017425" w:rsidP="00017425">
      <w:pPr>
        <w:jc w:val="center"/>
        <w:rPr>
          <w:b/>
          <w:sz w:val="28"/>
          <w:szCs w:val="28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42192AD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083"/>
    <w:multiLevelType w:val="hybridMultilevel"/>
    <w:tmpl w:val="4920E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6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5"/>
    <w:rsid w:val="00017425"/>
    <w:rsid w:val="005866EE"/>
    <w:rsid w:val="00597241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918C"/>
  <w15:chartTrackingRefBased/>
  <w15:docId w15:val="{28418901-7D8B-4EE5-8737-5D619378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2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4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4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4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4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42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174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2025-05-12T02:17:00Z</dcterms:created>
  <dcterms:modified xsi:type="dcterms:W3CDTF">2025-05-12T02:17:00Z</dcterms:modified>
</cp:coreProperties>
</file>