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66" w:rsidRPr="00C62993" w:rsidRDefault="009C3166" w:rsidP="009C3166">
      <w:pPr>
        <w:jc w:val="center"/>
        <w:rPr>
          <w:b/>
          <w:sz w:val="28"/>
          <w:szCs w:val="28"/>
        </w:rPr>
      </w:pPr>
      <w:r w:rsidRPr="00C62993">
        <w:rPr>
          <w:b/>
          <w:sz w:val="28"/>
          <w:szCs w:val="28"/>
        </w:rPr>
        <w:t>KẾ HOẠCH BÀI DẠY</w:t>
      </w:r>
    </w:p>
    <w:p w:rsidR="009C3166" w:rsidRPr="00C62993" w:rsidRDefault="009C3166" w:rsidP="009C316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C62993">
        <w:rPr>
          <w:sz w:val="28"/>
          <w:szCs w:val="28"/>
          <w:shd w:val="clear" w:color="auto" w:fill="FFFFFF"/>
        </w:rPr>
        <w:t>Môn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học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C62993">
        <w:rPr>
          <w:b/>
          <w:sz w:val="28"/>
          <w:szCs w:val="28"/>
          <w:shd w:val="clear" w:color="auto" w:fill="FFFFFF"/>
        </w:rPr>
        <w:t>Toán</w:t>
      </w:r>
      <w:proofErr w:type="spellEnd"/>
    </w:p>
    <w:p w:rsidR="009C3166" w:rsidRPr="00C62993" w:rsidRDefault="009C3166" w:rsidP="009C3166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C62993">
        <w:rPr>
          <w:sz w:val="28"/>
          <w:szCs w:val="28"/>
          <w:shd w:val="clear" w:color="auto" w:fill="FFFFFF"/>
        </w:rPr>
        <w:t>Tên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bài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học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C62993">
        <w:rPr>
          <w:b/>
          <w:sz w:val="28"/>
          <w:szCs w:val="28"/>
        </w:rPr>
        <w:t>Biểu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đồ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hình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quạt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tròn</w:t>
      </w:r>
      <w:proofErr w:type="spellEnd"/>
      <w:r w:rsidRPr="00C62993">
        <w:rPr>
          <w:b/>
          <w:sz w:val="28"/>
          <w:szCs w:val="28"/>
        </w:rPr>
        <w:t xml:space="preserve"> (t2</w:t>
      </w:r>
      <w:proofErr w:type="gramStart"/>
      <w:r w:rsidRPr="00C62993">
        <w:rPr>
          <w:b/>
          <w:sz w:val="28"/>
          <w:szCs w:val="28"/>
        </w:rPr>
        <w:t>)</w:t>
      </w:r>
      <w:r w:rsidRPr="00C62993">
        <w:rPr>
          <w:sz w:val="28"/>
          <w:szCs w:val="28"/>
          <w:shd w:val="clear" w:color="auto" w:fill="FFFFFF"/>
        </w:rPr>
        <w:t xml:space="preserve"> ;</w:t>
      </w:r>
      <w:proofErr w:type="gram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Tiết</w:t>
      </w:r>
      <w:proofErr w:type="spellEnd"/>
      <w:r w:rsidRPr="00C62993">
        <w:rPr>
          <w:sz w:val="28"/>
          <w:szCs w:val="28"/>
          <w:shd w:val="clear" w:color="auto" w:fill="FFFFFF"/>
        </w:rPr>
        <w:t>: 101</w:t>
      </w:r>
    </w:p>
    <w:p w:rsidR="009C3166" w:rsidRPr="00C62993" w:rsidRDefault="009C3166" w:rsidP="009C3166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C62993">
        <w:rPr>
          <w:sz w:val="28"/>
          <w:szCs w:val="28"/>
          <w:shd w:val="clear" w:color="auto" w:fill="FFFFFF"/>
        </w:rPr>
        <w:t>Thời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gian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thực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hiện</w:t>
      </w:r>
      <w:proofErr w:type="spellEnd"/>
      <w:r w:rsidRPr="00C62993">
        <w:rPr>
          <w:sz w:val="28"/>
          <w:szCs w:val="28"/>
          <w:shd w:val="clear" w:color="auto" w:fill="FFFFFF"/>
        </w:rPr>
        <w:t>: 05/02/2025</w:t>
      </w:r>
    </w:p>
    <w:p w:rsidR="009C3166" w:rsidRPr="00C62993" w:rsidRDefault="009C3166" w:rsidP="009C3166">
      <w:pPr>
        <w:pStyle w:val="Heading5"/>
        <w:tabs>
          <w:tab w:val="left" w:pos="397"/>
        </w:tabs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C62993">
        <w:rPr>
          <w:rFonts w:ascii="Times New Roman" w:hAnsi="Times New Roman" w:cs="Times New Roman"/>
          <w:sz w:val="28"/>
          <w:szCs w:val="28"/>
          <w:lang w:val="en-GB"/>
        </w:rPr>
        <w:t>I.</w:t>
      </w:r>
      <w:r w:rsidRPr="00C62993">
        <w:rPr>
          <w:rFonts w:ascii="Times New Roman" w:hAnsi="Times New Roman" w:cs="Times New Roman"/>
          <w:sz w:val="28"/>
          <w:szCs w:val="28"/>
          <w:lang w:val="vi-VN"/>
        </w:rPr>
        <w:t>Yêu</w:t>
      </w:r>
      <w:r w:rsidRPr="00C6299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C62993">
        <w:rPr>
          <w:rFonts w:ascii="Times New Roman" w:hAnsi="Times New Roman" w:cs="Times New Roman"/>
          <w:sz w:val="28"/>
          <w:szCs w:val="28"/>
          <w:lang w:val="vi-VN"/>
        </w:rPr>
        <w:t>cầu</w:t>
      </w:r>
      <w:r w:rsidRPr="00C6299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C62993">
        <w:rPr>
          <w:rFonts w:ascii="Times New Roman" w:hAnsi="Times New Roman" w:cs="Times New Roman"/>
          <w:sz w:val="28"/>
          <w:szCs w:val="28"/>
          <w:lang w:val="vi-VN"/>
        </w:rPr>
        <w:t>cần</w:t>
      </w:r>
      <w:r w:rsidRPr="00C6299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C62993">
        <w:rPr>
          <w:rFonts w:ascii="Times New Roman" w:hAnsi="Times New Roman" w:cs="Times New Roman"/>
          <w:spacing w:val="-5"/>
          <w:sz w:val="28"/>
          <w:szCs w:val="28"/>
          <w:lang w:val="vi-VN"/>
        </w:rPr>
        <w:t>đạt</w:t>
      </w:r>
    </w:p>
    <w:p w:rsidR="009C3166" w:rsidRPr="00C62993" w:rsidRDefault="009C3166" w:rsidP="009C3166">
      <w:pPr>
        <w:pStyle w:val="ListParagraph"/>
        <w:widowControl w:val="0"/>
        <w:numPr>
          <w:ilvl w:val="1"/>
          <w:numId w:val="8"/>
        </w:numPr>
        <w:tabs>
          <w:tab w:val="left" w:pos="595"/>
        </w:tabs>
        <w:autoSpaceDE w:val="0"/>
        <w:autoSpaceDN w:val="0"/>
        <w:spacing w:before="60"/>
        <w:ind w:left="595" w:hanging="180"/>
        <w:contextualSpacing w:val="0"/>
        <w:rPr>
          <w:sz w:val="28"/>
          <w:szCs w:val="28"/>
          <w:lang w:val="vi-VN"/>
        </w:rPr>
      </w:pPr>
      <w:r w:rsidRPr="00C62993">
        <w:rPr>
          <w:sz w:val="28"/>
          <w:szCs w:val="28"/>
          <w:lang w:val="vi-VN"/>
        </w:rPr>
        <w:t>Đọc</w:t>
      </w:r>
      <w:r w:rsidRPr="00C62993">
        <w:rPr>
          <w:spacing w:val="-3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và</w:t>
      </w:r>
      <w:r w:rsidRPr="00C62993">
        <w:rPr>
          <w:spacing w:val="-1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mô</w:t>
      </w:r>
      <w:r w:rsidRPr="00C62993">
        <w:rPr>
          <w:spacing w:val="-1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tả được</w:t>
      </w:r>
      <w:r w:rsidRPr="00C62993">
        <w:rPr>
          <w:spacing w:val="-1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các</w:t>
      </w:r>
      <w:r w:rsidRPr="00C62993">
        <w:rPr>
          <w:spacing w:val="-1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số</w:t>
      </w:r>
      <w:r w:rsidRPr="00C62993">
        <w:rPr>
          <w:spacing w:val="-1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liệu</w:t>
      </w:r>
      <w:r w:rsidRPr="00C62993">
        <w:rPr>
          <w:spacing w:val="-1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ở</w:t>
      </w:r>
      <w:r w:rsidRPr="00C62993">
        <w:rPr>
          <w:spacing w:val="-1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dạng</w:t>
      </w:r>
      <w:r w:rsidRPr="00C62993">
        <w:rPr>
          <w:spacing w:val="-2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biểu</w:t>
      </w:r>
      <w:r w:rsidRPr="00C62993">
        <w:rPr>
          <w:spacing w:val="-1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đồ</w:t>
      </w:r>
      <w:r w:rsidRPr="00C62993">
        <w:rPr>
          <w:spacing w:val="-2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hình</w:t>
      </w:r>
      <w:r w:rsidRPr="00C62993">
        <w:rPr>
          <w:spacing w:val="-2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 xml:space="preserve">quạt </w:t>
      </w:r>
      <w:r w:rsidRPr="00C62993">
        <w:rPr>
          <w:spacing w:val="-2"/>
          <w:sz w:val="28"/>
          <w:szCs w:val="28"/>
          <w:lang w:val="vi-VN"/>
        </w:rPr>
        <w:t>tròn.</w:t>
      </w:r>
    </w:p>
    <w:p w:rsidR="009C3166" w:rsidRPr="00C62993" w:rsidRDefault="009C3166" w:rsidP="009C3166">
      <w:pPr>
        <w:pStyle w:val="ListParagraph"/>
        <w:widowControl w:val="0"/>
        <w:numPr>
          <w:ilvl w:val="1"/>
          <w:numId w:val="8"/>
        </w:numPr>
        <w:tabs>
          <w:tab w:val="left" w:pos="595"/>
        </w:tabs>
        <w:autoSpaceDE w:val="0"/>
        <w:autoSpaceDN w:val="0"/>
        <w:ind w:left="595" w:hanging="180"/>
        <w:contextualSpacing w:val="0"/>
        <w:rPr>
          <w:sz w:val="28"/>
          <w:szCs w:val="28"/>
          <w:lang w:val="vi-VN"/>
        </w:rPr>
      </w:pPr>
      <w:r w:rsidRPr="00C62993">
        <w:rPr>
          <w:sz w:val="28"/>
          <w:szCs w:val="28"/>
          <w:lang w:val="vi-VN"/>
        </w:rPr>
        <w:t>Sắp xếp được các số liệu vào biểu</w:t>
      </w:r>
      <w:r w:rsidRPr="00C62993">
        <w:rPr>
          <w:spacing w:val="-2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 xml:space="preserve">đồ hình quạt </w:t>
      </w:r>
      <w:r w:rsidRPr="00C62993">
        <w:rPr>
          <w:spacing w:val="-2"/>
          <w:sz w:val="28"/>
          <w:szCs w:val="28"/>
          <w:lang w:val="vi-VN"/>
        </w:rPr>
        <w:t>tròn.</w:t>
      </w:r>
    </w:p>
    <w:p w:rsidR="009C3166" w:rsidRPr="00C62993" w:rsidRDefault="009C3166" w:rsidP="009C3166">
      <w:pPr>
        <w:pStyle w:val="ListParagraph"/>
        <w:widowControl w:val="0"/>
        <w:numPr>
          <w:ilvl w:val="1"/>
          <w:numId w:val="8"/>
        </w:numPr>
        <w:tabs>
          <w:tab w:val="left" w:pos="595"/>
        </w:tabs>
        <w:autoSpaceDE w:val="0"/>
        <w:autoSpaceDN w:val="0"/>
        <w:ind w:left="595" w:hanging="180"/>
        <w:contextualSpacing w:val="0"/>
        <w:rPr>
          <w:sz w:val="28"/>
          <w:szCs w:val="28"/>
          <w:lang w:val="vi-VN"/>
        </w:rPr>
      </w:pPr>
      <w:r w:rsidRPr="00C62993">
        <w:rPr>
          <w:sz w:val="28"/>
          <w:szCs w:val="28"/>
          <w:lang w:val="vi-VN"/>
        </w:rPr>
        <w:t>Giải</w:t>
      </w:r>
      <w:r w:rsidRPr="00C62993">
        <w:rPr>
          <w:spacing w:val="-3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 xml:space="preserve">quyết vấn đề đơn giản liên quan đến biểu đồ hình quạt </w:t>
      </w:r>
      <w:r w:rsidRPr="00C62993">
        <w:rPr>
          <w:spacing w:val="-2"/>
          <w:sz w:val="28"/>
          <w:szCs w:val="28"/>
          <w:lang w:val="vi-VN"/>
        </w:rPr>
        <w:t>tròn.</w:t>
      </w:r>
    </w:p>
    <w:p w:rsidR="009C3166" w:rsidRPr="00C62993" w:rsidRDefault="009C3166" w:rsidP="009C3166">
      <w:pPr>
        <w:pStyle w:val="ListParagraph"/>
        <w:widowControl w:val="0"/>
        <w:numPr>
          <w:ilvl w:val="1"/>
          <w:numId w:val="8"/>
        </w:numPr>
        <w:tabs>
          <w:tab w:val="left" w:pos="612"/>
        </w:tabs>
        <w:autoSpaceDE w:val="0"/>
        <w:autoSpaceDN w:val="0"/>
        <w:ind w:right="135" w:firstLine="284"/>
        <w:contextualSpacing w:val="0"/>
        <w:jc w:val="both"/>
        <w:rPr>
          <w:sz w:val="28"/>
          <w:szCs w:val="28"/>
          <w:lang w:val="vi-VN"/>
        </w:rPr>
      </w:pPr>
      <w:r w:rsidRPr="00C62993">
        <w:rPr>
          <w:sz w:val="28"/>
          <w:szCs w:val="28"/>
          <w:lang w:val="vi-VN"/>
        </w:rPr>
        <w:t>HS có cơ hội để phát triển các năng lực tư duy và lập luận toán học, giải quyết vấn đề toán</w:t>
      </w:r>
      <w:r w:rsidRPr="00C62993">
        <w:rPr>
          <w:spacing w:val="36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học,</w:t>
      </w:r>
      <w:r w:rsidRPr="00C62993">
        <w:rPr>
          <w:spacing w:val="36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giao</w:t>
      </w:r>
      <w:r w:rsidRPr="00C62993">
        <w:rPr>
          <w:spacing w:val="36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tiếp</w:t>
      </w:r>
      <w:r w:rsidRPr="00C62993">
        <w:rPr>
          <w:spacing w:val="36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toán</w:t>
      </w:r>
      <w:r w:rsidRPr="00C62993">
        <w:rPr>
          <w:spacing w:val="36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học,</w:t>
      </w:r>
      <w:r w:rsidRPr="00C62993">
        <w:rPr>
          <w:spacing w:val="36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mô</w:t>
      </w:r>
      <w:r w:rsidRPr="00C62993">
        <w:rPr>
          <w:spacing w:val="36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hình</w:t>
      </w:r>
      <w:r w:rsidRPr="00C62993">
        <w:rPr>
          <w:spacing w:val="36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hoá</w:t>
      </w:r>
      <w:r w:rsidRPr="00C62993">
        <w:rPr>
          <w:spacing w:val="36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toán</w:t>
      </w:r>
      <w:r w:rsidRPr="00C62993">
        <w:rPr>
          <w:spacing w:val="36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học</w:t>
      </w:r>
      <w:r w:rsidRPr="00C62993">
        <w:rPr>
          <w:spacing w:val="36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và</w:t>
      </w:r>
      <w:r w:rsidRPr="00C62993">
        <w:rPr>
          <w:spacing w:val="36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các</w:t>
      </w:r>
      <w:r w:rsidRPr="00C62993">
        <w:rPr>
          <w:spacing w:val="36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phẩm</w:t>
      </w:r>
      <w:r w:rsidRPr="00C62993">
        <w:rPr>
          <w:spacing w:val="35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chất</w:t>
      </w:r>
      <w:r w:rsidRPr="00C62993">
        <w:rPr>
          <w:spacing w:val="35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nhân</w:t>
      </w:r>
      <w:r w:rsidRPr="00C62993">
        <w:rPr>
          <w:spacing w:val="36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ái,</w:t>
      </w:r>
      <w:r w:rsidRPr="00C62993">
        <w:rPr>
          <w:spacing w:val="35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chăm</w:t>
      </w:r>
      <w:r w:rsidRPr="00C62993">
        <w:rPr>
          <w:spacing w:val="36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chỉ, trung thực, trách nhiệm.</w:t>
      </w:r>
    </w:p>
    <w:p w:rsidR="009C3166" w:rsidRPr="00C62993" w:rsidRDefault="009C3166" w:rsidP="009C3166">
      <w:pPr>
        <w:pStyle w:val="Heading5"/>
        <w:tabs>
          <w:tab w:val="left" w:pos="384"/>
        </w:tabs>
        <w:spacing w:before="119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C62993">
        <w:rPr>
          <w:rFonts w:ascii="Times New Roman" w:hAnsi="Times New Roman" w:cs="Times New Roman"/>
          <w:sz w:val="28"/>
          <w:szCs w:val="28"/>
          <w:lang w:val="en-GB"/>
        </w:rPr>
        <w:t>II.</w:t>
      </w:r>
      <w:r w:rsidRPr="00C62993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C6299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C62993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C6299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C62993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C6299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C62993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</w:p>
    <w:p w:rsidR="009C3166" w:rsidRPr="00C62993" w:rsidRDefault="009C3166" w:rsidP="009C3166">
      <w:pPr>
        <w:pStyle w:val="BodyText"/>
        <w:spacing w:before="60"/>
        <w:ind w:left="415"/>
        <w:rPr>
          <w:sz w:val="28"/>
          <w:szCs w:val="28"/>
          <w:lang w:val="vi-VN"/>
        </w:rPr>
      </w:pPr>
      <w:r w:rsidRPr="00C62993">
        <w:rPr>
          <w:sz w:val="28"/>
          <w:szCs w:val="28"/>
          <w:lang w:val="vi-VN"/>
        </w:rPr>
        <w:t>GV:</w:t>
      </w:r>
      <w:r w:rsidRPr="00C62993">
        <w:rPr>
          <w:spacing w:val="-2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Các</w:t>
      </w:r>
      <w:r w:rsidRPr="00C62993">
        <w:rPr>
          <w:spacing w:val="-2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biểu</w:t>
      </w:r>
      <w:r w:rsidRPr="00C62993">
        <w:rPr>
          <w:spacing w:val="-2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đồ</w:t>
      </w:r>
      <w:r w:rsidRPr="00C62993">
        <w:rPr>
          <w:spacing w:val="-2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hình</w:t>
      </w:r>
      <w:r w:rsidRPr="00C62993">
        <w:rPr>
          <w:spacing w:val="-2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quạt</w:t>
      </w:r>
      <w:r w:rsidRPr="00C62993">
        <w:rPr>
          <w:spacing w:val="-2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tròn</w:t>
      </w:r>
      <w:r w:rsidRPr="00C62993">
        <w:rPr>
          <w:spacing w:val="-1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trong</w:t>
      </w:r>
      <w:r w:rsidRPr="00C62993">
        <w:rPr>
          <w:spacing w:val="-3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bài,</w:t>
      </w:r>
      <w:r w:rsidRPr="00C62993">
        <w:rPr>
          <w:spacing w:val="-3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một</w:t>
      </w:r>
      <w:r w:rsidRPr="00C62993">
        <w:rPr>
          <w:spacing w:val="-2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chiếc</w:t>
      </w:r>
      <w:r w:rsidRPr="00C62993">
        <w:rPr>
          <w:spacing w:val="-3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quạt</w:t>
      </w:r>
      <w:r w:rsidRPr="00C62993">
        <w:rPr>
          <w:spacing w:val="-1"/>
          <w:sz w:val="28"/>
          <w:szCs w:val="28"/>
          <w:lang w:val="vi-VN"/>
        </w:rPr>
        <w:t xml:space="preserve"> </w:t>
      </w:r>
      <w:r w:rsidRPr="00C62993">
        <w:rPr>
          <w:spacing w:val="-2"/>
          <w:sz w:val="28"/>
          <w:szCs w:val="28"/>
          <w:lang w:val="vi-VN"/>
        </w:rPr>
        <w:t>giấy.</w:t>
      </w:r>
    </w:p>
    <w:p w:rsidR="009C3166" w:rsidRPr="00C62993" w:rsidRDefault="009C3166" w:rsidP="009C3166">
      <w:pPr>
        <w:tabs>
          <w:tab w:val="left" w:pos="382"/>
        </w:tabs>
        <w:spacing w:before="120"/>
        <w:rPr>
          <w:b/>
          <w:sz w:val="28"/>
          <w:szCs w:val="28"/>
          <w:lang w:val="vi-VN"/>
        </w:rPr>
      </w:pPr>
      <w:r w:rsidRPr="00C62993">
        <w:rPr>
          <w:b/>
          <w:sz w:val="28"/>
          <w:szCs w:val="28"/>
          <w:lang w:val="en-GB"/>
        </w:rPr>
        <w:t>III.</w:t>
      </w:r>
      <w:r w:rsidRPr="00C62993">
        <w:rPr>
          <w:b/>
          <w:sz w:val="28"/>
          <w:szCs w:val="28"/>
          <w:lang w:val="vi-VN"/>
        </w:rPr>
        <w:t>Các</w:t>
      </w:r>
      <w:r w:rsidRPr="00C62993">
        <w:rPr>
          <w:b/>
          <w:spacing w:val="-1"/>
          <w:sz w:val="28"/>
          <w:szCs w:val="28"/>
          <w:lang w:val="vi-VN"/>
        </w:rPr>
        <w:t xml:space="preserve"> </w:t>
      </w:r>
      <w:r w:rsidRPr="00C62993">
        <w:rPr>
          <w:b/>
          <w:sz w:val="28"/>
          <w:szCs w:val="28"/>
          <w:lang w:val="vi-VN"/>
        </w:rPr>
        <w:t>hoạt</w:t>
      </w:r>
      <w:r w:rsidRPr="00C62993">
        <w:rPr>
          <w:b/>
          <w:spacing w:val="-1"/>
          <w:sz w:val="28"/>
          <w:szCs w:val="28"/>
          <w:lang w:val="vi-VN"/>
        </w:rPr>
        <w:t xml:space="preserve"> </w:t>
      </w:r>
      <w:r w:rsidRPr="00C62993">
        <w:rPr>
          <w:b/>
          <w:sz w:val="28"/>
          <w:szCs w:val="28"/>
          <w:lang w:val="vi-VN"/>
        </w:rPr>
        <w:t>động</w:t>
      </w:r>
      <w:r w:rsidRPr="00C62993">
        <w:rPr>
          <w:b/>
          <w:spacing w:val="-1"/>
          <w:sz w:val="28"/>
          <w:szCs w:val="28"/>
          <w:lang w:val="vi-VN"/>
        </w:rPr>
        <w:t xml:space="preserve"> </w:t>
      </w:r>
      <w:r w:rsidRPr="00C62993">
        <w:rPr>
          <w:b/>
          <w:sz w:val="28"/>
          <w:szCs w:val="28"/>
          <w:lang w:val="vi-VN"/>
        </w:rPr>
        <w:t>dạy</w:t>
      </w:r>
      <w:r w:rsidRPr="00C62993">
        <w:rPr>
          <w:b/>
          <w:spacing w:val="-1"/>
          <w:sz w:val="28"/>
          <w:szCs w:val="28"/>
          <w:lang w:val="vi-VN"/>
        </w:rPr>
        <w:t xml:space="preserve"> </w:t>
      </w:r>
      <w:r w:rsidRPr="00C62993">
        <w:rPr>
          <w:b/>
          <w:sz w:val="28"/>
          <w:szCs w:val="28"/>
          <w:lang w:val="vi-VN"/>
        </w:rPr>
        <w:t>học</w:t>
      </w:r>
      <w:r w:rsidRPr="00C62993">
        <w:rPr>
          <w:b/>
          <w:spacing w:val="-1"/>
          <w:sz w:val="28"/>
          <w:szCs w:val="28"/>
          <w:lang w:val="vi-VN"/>
        </w:rPr>
        <w:t xml:space="preserve"> </w:t>
      </w:r>
      <w:r w:rsidRPr="00C62993">
        <w:rPr>
          <w:b/>
          <w:sz w:val="28"/>
          <w:szCs w:val="28"/>
          <w:lang w:val="vi-VN"/>
        </w:rPr>
        <w:t>chủ</w:t>
      </w:r>
      <w:r w:rsidRPr="00C62993">
        <w:rPr>
          <w:b/>
          <w:spacing w:val="-1"/>
          <w:sz w:val="28"/>
          <w:szCs w:val="28"/>
          <w:lang w:val="vi-VN"/>
        </w:rPr>
        <w:t xml:space="preserve"> </w:t>
      </w:r>
      <w:r w:rsidRPr="00C62993">
        <w:rPr>
          <w:b/>
          <w:spacing w:val="-5"/>
          <w:sz w:val="28"/>
          <w:szCs w:val="28"/>
          <w:lang w:val="vi-VN"/>
        </w:rPr>
        <w:t>yếu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5"/>
        <w:gridCol w:w="4342"/>
      </w:tblGrid>
      <w:tr w:rsidR="009C3166" w:rsidRPr="00C62993" w:rsidTr="00DB7668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66" w:rsidRPr="00C62993" w:rsidRDefault="009C3166" w:rsidP="00DB7668">
            <w:pPr>
              <w:pStyle w:val="TableParagraph"/>
              <w:spacing w:before="60" w:line="256" w:lineRule="auto"/>
              <w:ind w:left="1365"/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C62993">
              <w:rPr>
                <w:b/>
                <w:bCs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ĐỘNG</w:t>
            </w:r>
            <w:r w:rsidRPr="00C62993">
              <w:rPr>
                <w:b/>
                <w:bCs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66" w:rsidRPr="00C62993" w:rsidRDefault="009C3166" w:rsidP="00DB7668">
            <w:pPr>
              <w:pStyle w:val="TableParagraph"/>
              <w:spacing w:before="60" w:line="256" w:lineRule="auto"/>
              <w:ind w:left="1387"/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C62993">
              <w:rPr>
                <w:b/>
                <w:bCs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ĐỘNG</w:t>
            </w:r>
            <w:r w:rsidRPr="00C62993">
              <w:rPr>
                <w:b/>
                <w:bCs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</w:p>
        </w:tc>
      </w:tr>
      <w:tr w:rsidR="009C3166" w:rsidRPr="00C62993" w:rsidTr="00DB7668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66" w:rsidRPr="00C62993" w:rsidRDefault="009C3166" w:rsidP="00DB7668">
            <w:pPr>
              <w:pStyle w:val="TableParagraph"/>
              <w:spacing w:before="60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I.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Khởi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động</w:t>
            </w:r>
          </w:p>
        </w:tc>
      </w:tr>
      <w:tr w:rsidR="009C3166" w:rsidRPr="00C62993" w:rsidTr="00DB7668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66" w:rsidRPr="00C62993" w:rsidRDefault="009C3166" w:rsidP="00DB7668">
            <w:pPr>
              <w:pStyle w:val="TableParagraph"/>
              <w:spacing w:before="1" w:line="256" w:lineRule="auto"/>
              <w:ind w:left="107" w:right="366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chơi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“Ai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nhanh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hơn?”. – GV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trình chiếu biểu đồ và nêu yêu cầu.</w:t>
            </w:r>
          </w:p>
          <w:p w:rsidR="009C3166" w:rsidRPr="00C62993" w:rsidRDefault="009C3166" w:rsidP="00DB7668">
            <w:pPr>
              <w:pStyle w:val="TableParagraph"/>
              <w:spacing w:line="256" w:lineRule="auto"/>
              <w:ind w:left="1212" w:right="272" w:hanging="37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Tỉ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trăm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C6299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loại</w:t>
            </w:r>
            <w:r w:rsidRPr="00C6299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sách, truyện trong Thư viện</w:t>
            </w:r>
          </w:p>
          <w:p w:rsidR="009C3166" w:rsidRPr="00C62993" w:rsidRDefault="009C3166" w:rsidP="00DB7668">
            <w:pPr>
              <w:pStyle w:val="TableParagraph"/>
              <w:spacing w:before="3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C3166" w:rsidRPr="00C62993" w:rsidRDefault="009C3166" w:rsidP="00DB7668">
            <w:pPr>
              <w:pStyle w:val="TableParagraph"/>
              <w:spacing w:line="256" w:lineRule="auto"/>
              <w:ind w:left="633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0C2760EC" wp14:editId="5DBDF7B1">
                  <wp:extent cx="1964055" cy="104965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06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05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166" w:rsidRPr="00C62993" w:rsidRDefault="009C3166" w:rsidP="00DB7668">
            <w:pPr>
              <w:pStyle w:val="TableParagraph"/>
              <w:spacing w:before="148"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Ví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dụ:</w:t>
            </w:r>
            <w:r w:rsidRPr="00C6299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Thư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viện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nhiều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sách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nào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nhất?</w:t>
            </w:r>
          </w:p>
          <w:p w:rsidR="009C3166" w:rsidRPr="00C62993" w:rsidRDefault="009C3166" w:rsidP="00DB7668">
            <w:pPr>
              <w:pStyle w:val="TableParagraph"/>
              <w:spacing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...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66" w:rsidRPr="00C62993" w:rsidRDefault="009C3166" w:rsidP="00DB7668">
            <w:pPr>
              <w:pStyle w:val="TableParagraph"/>
              <w:spacing w:before="1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C3166" w:rsidRPr="00C62993" w:rsidRDefault="009C3166" w:rsidP="00DB7668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con.</w:t>
            </w:r>
          </w:p>
          <w:p w:rsidR="009C3166" w:rsidRPr="00C62993" w:rsidRDefault="009C316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C3166" w:rsidRPr="00C62993" w:rsidRDefault="009C316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C3166" w:rsidRPr="00C62993" w:rsidRDefault="009C316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C3166" w:rsidRPr="00C62993" w:rsidRDefault="009C316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C3166" w:rsidRPr="00C62993" w:rsidRDefault="009C316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C3166" w:rsidRPr="00C62993" w:rsidRDefault="009C316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C3166" w:rsidRPr="00C62993" w:rsidRDefault="009C316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C3166" w:rsidRPr="00C62993" w:rsidRDefault="009C316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C3166" w:rsidRPr="00C62993" w:rsidRDefault="009C316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C3166" w:rsidRPr="00C62993" w:rsidRDefault="009C3166" w:rsidP="00DB7668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Truyện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Văn</w:t>
            </w:r>
            <w:r w:rsidRPr="00C6299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học.</w:t>
            </w:r>
          </w:p>
        </w:tc>
      </w:tr>
      <w:tr w:rsidR="009C3166" w:rsidRPr="00C62993" w:rsidTr="00DB7668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66" w:rsidRPr="00C62993" w:rsidRDefault="009C3166" w:rsidP="00DB7668">
            <w:pPr>
              <w:pStyle w:val="TableParagraph"/>
              <w:spacing w:before="60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II.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Luyện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</w:tc>
      </w:tr>
      <w:tr w:rsidR="009C3166" w:rsidRPr="00C62993" w:rsidTr="00DB7668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3166" w:rsidRPr="00C62993" w:rsidRDefault="009C3166" w:rsidP="00DB7668">
            <w:pPr>
              <w:pStyle w:val="TableParagraph"/>
              <w:spacing w:before="41" w:line="256" w:lineRule="auto"/>
              <w:ind w:left="107"/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  <w:t>Luyện</w:t>
            </w:r>
            <w:r w:rsidRPr="00C62993">
              <w:rPr>
                <w:i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i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</w:p>
          <w:p w:rsidR="009C3166" w:rsidRPr="00C62993" w:rsidRDefault="009C3166" w:rsidP="00DB7668">
            <w:pPr>
              <w:pStyle w:val="TableParagraph"/>
              <w:spacing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C6299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</w:p>
          <w:p w:rsidR="009C3166" w:rsidRPr="00C62993" w:rsidRDefault="009C3166" w:rsidP="00DB7668">
            <w:pPr>
              <w:pStyle w:val="TableParagraph"/>
              <w:spacing w:before="276" w:line="256" w:lineRule="auto"/>
              <w:ind w:left="107" w:right="124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– Sửa bài, GV có thể cho HS chơi tiếp sức để hoàn thiện biểu đồ rồi nói câu trả lời, khuyến khích HS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giải thích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cách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làm.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166" w:rsidRPr="00C62993" w:rsidRDefault="009C3166" w:rsidP="00DB7668">
            <w:pPr>
              <w:pStyle w:val="TableParagraph"/>
              <w:spacing w:before="40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C3166" w:rsidRPr="00C62993" w:rsidRDefault="009C3166" w:rsidP="009C3166">
            <w:pPr>
              <w:pStyle w:val="TableParagraph"/>
              <w:numPr>
                <w:ilvl w:val="0"/>
                <w:numId w:val="9"/>
              </w:numPr>
              <w:tabs>
                <w:tab w:val="left" w:pos="328"/>
              </w:tabs>
              <w:spacing w:before="1" w:line="256" w:lineRule="auto"/>
              <w:ind w:left="328" w:hanging="16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  <w:r w:rsidRPr="00C62993">
              <w:rPr>
                <w:b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hiểu</w:t>
            </w:r>
            <w:r w:rsidRPr="00C62993">
              <w:rPr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nội</w:t>
            </w:r>
            <w:r w:rsidRPr="00C6299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dung,</w:t>
            </w:r>
            <w:r w:rsidRPr="00C6299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thảo</w:t>
            </w:r>
            <w:r w:rsidRPr="00C62993">
              <w:rPr>
                <w:b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luận</w:t>
            </w:r>
            <w:r w:rsidRPr="00C62993">
              <w:rPr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C6299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đôi.</w:t>
            </w:r>
          </w:p>
          <w:p w:rsidR="009C3166" w:rsidRPr="00C62993" w:rsidRDefault="009C3166" w:rsidP="009C3166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line="256" w:lineRule="auto"/>
              <w:ind w:left="107" w:right="1027" w:firstLine="59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5BD41B1A" wp14:editId="732095D9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306705</wp:posOffset>
                      </wp:positionV>
                      <wp:extent cx="914400" cy="908050"/>
                      <wp:effectExtent l="0" t="0" r="0" b="6350"/>
                      <wp:wrapNone/>
                      <wp:docPr id="2407" name="Group 2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908050"/>
                                <a:chOff x="0" y="0"/>
                                <a:chExt cx="913820" cy="908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240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3820" cy="908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DDB0BF" id="Group 2407" o:spid="_x0000_s1026" style="position:absolute;margin-left:66.75pt;margin-top:24.15pt;width:1in;height:71.5pt;z-index:251659264;mso-wrap-distance-left:0;mso-wrap-distance-right:0" coordsize="9138,9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duYKQIAAPAEAAAOAAAAZHJzL2Uyb0RvYy54bWycVNtu2zAMfR+wfxD0&#10;3thJsy0V4vQla1Bg2IJu+wBFlm2h1gWUEid/P0p2nSIZtqIPUShKpA4PD728P+qWHCR4ZU1Bp5Oc&#10;EmmELZWpC/r718PNghIfuCl5a40s6El6er/6+GHZOSZntrFtKYFgEuNZ5wrahOBYlnnRSM39xDpp&#10;8LCyoHnALdRZCbzD7LrNZnn+OesslA6skN6jd90f0lXKX1VShB9V5WUgbUERW0grpHUX12y15KwG&#10;7holBhj8HSg0VwYfHVOteeBkD+oqlVYCrLdVmAirM1tVSshUA1YzzS+q2YDdu1RLzbrajTQhtRc8&#10;vTut+H7YAlFlQWfz/AslhmvsUnqYJA8S1Lma4b0NuJ9uC4Oj7nex5mMFOv5jNeSYqD2N1MpjIAKd&#10;d9P5PMcGCDy6yxf5p4F60WB/rqJE83WMu13MXsWhjQCyl0eziG2E4pRg+Bt4QuuKp//rCaPCHiQd&#10;kug35dAcnvfuBlvqeFA71apwSvLE5kVQ5rBVYgv95kz5dCT8UfNaRsIXsbwYEm/FmFjtVYpdq9yD&#10;atvIerQHsKjrC138pd5ec2sr9lqa0A8RyBZxW+Mb5TwlwKTeSdQEPJZT7BkOcEBVOFAmRHyc+QAy&#10;iCaaFeJ4wjnr2zIeJNBnnLEEj+qJEW/Tyz/7zpkDHzbSahINRIoIkGzO+OGbH7C8XBkY7J9PuBAN&#10;OqN2cKySnIZPQJzb1/t06/yhWv0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V&#10;u8Ie4AAAAAoBAAAPAAAAZHJzL2Rvd25yZXYueG1sTI9BT8JAEIXvJv6HzZh4k21ZEazdEkLUEyER&#10;TAi3pR3ahu5s013a8u8dT3p88768eS9djrYRPXa+dqQhnkQgkHJX1FRq+N5/PC1A+GCoMI0j1HBD&#10;D8vs/i41SeEG+sJ+F0rBIeQTo6EKoU2k9HmF1viJa5HYO7vOmsCyK2XRmYHDbSOnUfQiramJP1Sm&#10;xXWF+WV3tRo+BzOsVPzeby7n9e24n20Pmxi1fnwYV28gAo7hD4bf+lwdMu50clcqvGhYKzVjVMPz&#10;QoFgYDqf8+HEzmusQGap/D8h+wEAAP//AwBQSwMECgAAAAAAAAAhAHhP0tIoDAAAKAwAABQAAABk&#10;cnMvbWVkaWEvaW1hZ2UxLnBuZ4lQTkcNChoKAAAADUlIRFIAAADxAAAA8AgDAAAA5klyng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FiS0dEAIgFHUgAAAAJcEhZcwAA&#10;DsQAAA7EAZUrDhsAAAjBSURBVHic7d1Zops4EAVQdsHqsxavoP/fbujYZtBYqumWeI714QSsEA5X&#10;CNkYWLaosg5K1Hos+P/iIP2XlfUnL2FwrLhF7YgzOHKdcOI+lhJfbNR6gcS0diQ+1JBVQ4jHXIYY&#10;FrW7mMXliTFR+4q5XL74jfZcR08xnysSOwftJhbEKxa7Bu0kFnLlYj+zi1juVYi9zA5ijVcl9jGb&#10;xTqvUuxhNoq1XrXYbjaJ9V6D2Gq2iA1ek9hm1ostAVvFT3O02Og1i/UxK8VWr12sjlklNgfsIlbG&#10;rBE7eF3EupgVYhewj1hDFos9WrSfWNGypWInr5tYHrNQ7Ab2E0vJIrFXi/YVC8kSsaPXVSzbmQVi&#10;V7CrWBQzX+wLdhYLyGyxM9hbzCdzxd5gdzGbzBS7g/3FXDJP7A8GiJlklhgARoh5ZI4YAYaIWWSG&#10;GALGiDnksRgDBokZ5KEYBEaJx+SRGAWGiYfkgRgGxolHZFqMAwPFPwYxEAwVk2RKjAQjxTSZFAPB&#10;UDFJJsTQiLFiitwXY8FjsW2TKMRgcEO8rtlEMXUWprhL7oux4OavjXNhX5y8290CXXJPjI64FGfG&#10;fpQneK9AZN4jd8RwcCF+rnmSG8HY397rUI1cJMaDc/GOYIDPekfahLhN7ojh4DLjn1RMIH4KcR/c&#10;IzfFARH3+2oSnItHPTdbHAGmxZ3DULrvpvtBfwtxxQHgrpg48p691Vp0dX0yTxwSMSlOfVWF6+h0&#10;tAZZyC1xBJgS55HW4p8cLCTX4piICXEtbG+BV7se9V8McRBYJa4mGcOQilyLY8BycSPisbhxLr0U&#10;R0XM2I8rcV17IP67rEdFrsRBYMYIpPr4JBQ/vX9LSS7EYRFT4uzPztizODQ3wY93GYijwMQ3AvkI&#10;hBT3j07rCS5DzsVxEZPfgaSM9geq4tBMeKuQC3EYmH/dIq9e31uGnIkDIwaKC28Zci6OA8PEZcBV&#10;yKk4MmKQuOUtQs7EgWDUryJa3q44NGLMb3064KxZp+JIMOIXbD1vHvIyKWL/32US3izkZVLE7r+9&#10;pbxZyB8hHgSch3yKgxu161UDQ28a8iKJ+DXeTf+ezpgk5nkbYs49SzJiKc42RpyY6U2a9cKOeBdd&#10;4sbmSCtGiLkBpyFLxIW82hzNd4BiibcSc9Yyb7Sl+Hxl7tlmscx7NeuFG3FT1xbzlmIGi7xXyO5i&#10;budtE0sDrsSiQ8zZg2U99SVmLiXYezZrubg8Oh1T7xfAvZsaYIX3DHmRNurTWEzu+l3O6PpjA9aL&#10;K0xKvsBjslKs9x7NehE26qpqjnu1a1b/pRJbvEfIizHifBtcXRdEbPOqxE1wlNgYsEqc6NbGvHQE&#10;4i62e/cdeRHsxim4GGWjxR7exzvkhR9xgTsG0UXEkJ7LxysVXx+IszFXGTHg6OQUsFWcfyOSgL1H&#10;IH7e944saNW+hX0Wxs97iqO/05OIXb2PV7NeJkXMEvsGfH+xv/fmYoD31mJEwI9X13VPMcj7JP8V&#10;z+mqKTHOu4ungAkx0HtLMTLgO4rB3tuJ4d67ifHee4kDAr6VOMb7HILcRBzkfZJvIY4K+C7iSO9T&#10;PGmQeYpjvS/xHPAhDvZOF0cHPFs8wTtVPMX77rlmlRnel/jPnDIJ/BV/xZ8pnkT+iuPE21f8FX+W&#10;eP33xNtX/BV/xV/xV/wrxHPIE8WTQp4jXv898fYVf8UfKp5CnimeE/Kcr+f/PfGmEL9OJ6R/T2fY&#10;xfnZiua5C8MJjetaGJn3JJbibGNoxPkZmub5mmJm8jZjM8jFu+gSNzZHWlEovqj1VLPKI98+Q/B6&#10;XuHFFxfyanM03+GKH1dw9VSryuv1qM2LWCj+kzfaUny+MvbswW14+lPpzMTK2bfTa1PZZK54vAR3&#10;8RAMFHM6b2cxK+JLLD8inz1Y1lNfYsYSHMCZeAjOrzFXgetj1fuF1WR6ayg6IJ89l+BmRsedE4Tg&#10;3VhM7vpdTi/TRXwenXY57U7F4mFXZwtkYJpMrFxxOGo5ihHIASbJq0VMboJXux72Xy77cTK1Dvuv&#10;4p4vAnJDks65ui61WEq+ui6+WDIIaYF/gXjVihPd2piXjkCixOVgpLPMrRAzySm4GGWbxWl3VE41&#10;q5jEzJAL3DGILiJW9lz5p6DyM1Fz5qUc9VzVXed44vUq2WRaI6lILqq5Vkeppx7NmUmug6NT6+6R&#10;cnH+jUgCVo9A8tXOptZmlaQh0+BaHP1tF2dYmK+y8B8U/3xriGPJNxAHhxwrbt7pNzjkYPH2+8Sm&#10;0rljd2yzjhVvHXEkOVLcfdZAaMih4q0rDiQHiolnhkSGHCneCHEcOU5MPvsnMORA8UaKw8hh4sEz&#10;vOJCjhNvA3EUOUo8fDJdGDlMXAIbz9T8KDHjCZNRIceIWc9NDQo5SFzzmk8D/hgx82nAMeQYcUPX&#10;fo75h4jZT/UOCTlALHhWfQQZL26DO+KAdn07MZwMF3fAPTGejBb3wF0xnAwX92BdMXpXBou7EVNi&#10;LBkr7oMJMZgMFRNgSowlI8UUmBRDyVAxhSLFSDJQTEY8EAM7bJyYBg/FMDJMPACPxDgySjwCD8Uw&#10;Mkg8BI/FKDJGPAYzxCAyRMwAc8QYMkLMAbPEEDJAzALzxAiyv5gHZooBZHcxE8wV+5O9xVwwW+xO&#10;dhazwXzxNvr58FQxHywQO8fsKV4FYJHYlewolniFYk+yn1gGFoodd2Y3sRAsFfvF7CQW7cI6sRfZ&#10;Ryz2asROLdtFrABrxD4xO4jlLVot9ojZLlZ5tWKHmK1iXcAGsTlm4+VLWq9BbDV7Xb4UKbaRDWJD&#10;wEaxyawW27xWscGsFFu9drHarBLbvR5ipVkh9vD6iFVmsdjH6yVWmIViL6+f+GWWoEViP6+neJMF&#10;zRevnl5nsSRoptiZu7mLNzaaI/bnbgjx9kaP1EMxhLuBxM+iuQNKpoVwN6B426PusYnb0eC0z4IU&#10;v0qP3b6vD1j7LHDxq5Q3x8nF1616ItYlRnyWtVlCV+F/pqmoKUvfNEYAAAAASUVORK5CYIJQSwEC&#10;LQAUAAYACAAAACEAsYJntgoBAAATAgAAEwAAAAAAAAAAAAAAAAAAAAAAW0NvbnRlbnRfVHlwZXNd&#10;LnhtbFBLAQItABQABgAIAAAAIQA4/SH/1gAAAJQBAAALAAAAAAAAAAAAAAAAADsBAABfcmVscy8u&#10;cmVsc1BLAQItABQABgAIAAAAIQDvxduYKQIAAPAEAAAOAAAAAAAAAAAAAAAAADoCAABkcnMvZTJv&#10;RG9jLnhtbFBLAQItABQABgAIAAAAIQCqJg6+vAAAACEBAAAZAAAAAAAAAAAAAAAAAI8EAABkcnMv&#10;X3JlbHMvZTJvRG9jLnhtbC5yZWxzUEsBAi0AFAAGAAgAAAAhAFW7wh7gAAAACgEAAA8AAAAAAAAA&#10;AAAAAAAAggUAAGRycy9kb3ducmV2LnhtbFBLAQItAAoAAAAAAAAAIQB4T9LSKAwAACgMAAAUAAAA&#10;AAAAAAAAAAAAAI8GAABkcnMvbWVkaWEvaW1hZ2UxLnBuZ1BLBQYAAAAABgAGAHwBAADpE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408" o:spid="_x0000_s1027" type="#_x0000_t75" style="position:absolute;width:9138;height:9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wJGnBAAAA2wAAAA8AAABkcnMvZG93bnJldi54bWxET0trwkAQvgv+h2WE3nRjwQepq1Sh1ls0&#10;iuBtyE43odnZkN1o+u+7hYK3+fies9r0thZ3an3lWMF0koAgLpyu2Ci4nD/GSxA+IGusHZOCH/Kw&#10;WQ8HK0y1e/CJ7nkwIoawT1FBGUKTSumLkiz6iWuII/flWoshwtZI3eIjhttavibJXFqsODaU2NCu&#10;pOI776yC47Uz3fYm99NFNisOyWdmaJ4p9TLq399ABOrDU/zvPug4fwF/v8QD5P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QwJGnBAAAA2wAAAA8AAAAAAAAAAAAAAAAAnwIA&#10;AGRycy9kb3ducmV2LnhtbFBLBQYAAAAABAAEAPcAAACNAwAAAAA=&#10;">
                        <v:imagedata r:id="rId7" o:title=""/>
                      </v:shape>
                    </v:group>
                  </w:pict>
                </mc:Fallback>
              </mc:AlternateConten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Mỗi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trả</w:t>
            </w:r>
            <w:r w:rsidRPr="00C6299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lời</w:t>
            </w:r>
            <w:r w:rsidRPr="00C6299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theo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yêu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cầu.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a)</w:t>
            </w:r>
          </w:p>
          <w:p w:rsidR="009C3166" w:rsidRPr="00C62993" w:rsidRDefault="009C316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C3166" w:rsidRPr="00C62993" w:rsidRDefault="009C316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C3166" w:rsidRPr="00C62993" w:rsidRDefault="009C316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C3166" w:rsidRPr="00C62993" w:rsidRDefault="009C316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C3166" w:rsidRPr="00C62993" w:rsidRDefault="009C3166" w:rsidP="00DB7668">
            <w:pPr>
              <w:pStyle w:val="TableParagraph"/>
              <w:spacing w:before="240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C3166" w:rsidRPr="00C62993" w:rsidRDefault="009C3166" w:rsidP="009C3166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spacing w:line="256" w:lineRule="auto"/>
              <w:ind w:right="124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Biểu đồ hình quạt tròn biểu diễn: Tỉ số phần trăm học sinh lớp 5C tham gia các câu lạc bộ.</w:t>
            </w:r>
          </w:p>
          <w:p w:rsidR="009C3166" w:rsidRPr="00C62993" w:rsidRDefault="009C3166" w:rsidP="009C3166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spacing w:line="256" w:lineRule="auto"/>
              <w:ind w:right="127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bạn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học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sinh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lớp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5C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tham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gia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câu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lạc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bộ: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Mĩ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thuật,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Âm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nhạc,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Cờ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Vua,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Đọc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sách.</w:t>
            </w:r>
          </w:p>
          <w:p w:rsidR="009C3166" w:rsidRPr="00C62993" w:rsidRDefault="009C3166" w:rsidP="009C3166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line="256" w:lineRule="auto"/>
              <w:ind w:right="125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Câu lạc bộ Đọc sách có nhiều học sinh lớp 5C tham gia nhất.</w:t>
            </w:r>
          </w:p>
          <w:p w:rsidR="009C3166" w:rsidRPr="00C62993" w:rsidRDefault="009C3166" w:rsidP="00DB7668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C6299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làm.</w:t>
            </w:r>
          </w:p>
        </w:tc>
      </w:tr>
    </w:tbl>
    <w:p w:rsidR="009C3166" w:rsidRPr="00C62993" w:rsidRDefault="009C3166" w:rsidP="009C3166">
      <w:pPr>
        <w:pStyle w:val="BodyText"/>
        <w:spacing w:before="4"/>
        <w:rPr>
          <w:b/>
          <w:sz w:val="28"/>
          <w:szCs w:val="28"/>
          <w:lang w:val="vi-VN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536"/>
      </w:tblGrid>
      <w:tr w:rsidR="009C3166" w:rsidRPr="00C62993" w:rsidTr="00DB7668">
        <w:trPr>
          <w:trHeight w:val="181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66" w:rsidRPr="00C62993" w:rsidRDefault="009C3166" w:rsidP="00DB7668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66" w:rsidRPr="00C62993" w:rsidRDefault="009C3166" w:rsidP="00DB7668">
            <w:pPr>
              <w:pStyle w:val="TableParagraph"/>
              <w:spacing w:line="27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Chẳng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hạn:</w:t>
            </w:r>
          </w:p>
          <w:p w:rsidR="009C3166" w:rsidRPr="00C62993" w:rsidRDefault="009C3166" w:rsidP="00DB7668">
            <w:pPr>
              <w:pStyle w:val="TableParagraph"/>
              <w:spacing w:line="256" w:lineRule="auto"/>
              <w:ind w:left="342" w:hanging="235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a) Dựa vào chú thích: Mĩ thuật ® Xanh lá. Dựa vào bảng số liệu: Mĩ thuật ® 25%.</w:t>
            </w:r>
          </w:p>
          <w:p w:rsidR="009C3166" w:rsidRPr="00C62993" w:rsidRDefault="009C3166" w:rsidP="00DB7668">
            <w:pPr>
              <w:pStyle w:val="TableParagraph"/>
              <w:spacing w:before="1" w:line="256" w:lineRule="auto"/>
              <w:ind w:left="108" w:right="197" w:firstLine="234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Vậy dấu hỏi trên phần xanh lá ở biểu đồ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 25%.</w:t>
            </w:r>
          </w:p>
          <w:p w:rsidR="009C3166" w:rsidRPr="00C62993" w:rsidRDefault="009C3166" w:rsidP="00DB7668">
            <w:pPr>
              <w:pStyle w:val="TableParagraph"/>
              <w:spacing w:line="275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</w:tr>
      <w:tr w:rsidR="009C3166" w:rsidRPr="00C62993" w:rsidTr="00DB7668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66" w:rsidRPr="00C62993" w:rsidRDefault="009C3166" w:rsidP="00DB7668">
            <w:pPr>
              <w:pStyle w:val="TableParagraph"/>
              <w:spacing w:before="61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III.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Vận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dụng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Trải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nghiệm</w:t>
            </w:r>
          </w:p>
        </w:tc>
      </w:tr>
      <w:tr w:rsidR="009C3166" w:rsidRPr="00C62993" w:rsidTr="00DB766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166" w:rsidRPr="00C62993" w:rsidRDefault="009C3166" w:rsidP="00DB7668">
            <w:pPr>
              <w:pStyle w:val="TableParagraph"/>
              <w:spacing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C6299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2:</w:t>
            </w:r>
          </w:p>
          <w:p w:rsidR="009C3166" w:rsidRPr="00C62993" w:rsidRDefault="009C316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C3166" w:rsidRPr="00C62993" w:rsidRDefault="009C316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C3166" w:rsidRPr="00C62993" w:rsidRDefault="009C3166" w:rsidP="00DB7668">
            <w:pPr>
              <w:pStyle w:val="TableParagraph"/>
              <w:spacing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C6299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C6299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C62993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treo</w:t>
            </w:r>
            <w:r w:rsidRPr="00C6299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(hoặc</w:t>
            </w:r>
            <w:r w:rsidRPr="00C6299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C6299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chiếu)</w:t>
            </w:r>
            <w:r w:rsidRPr="00C6299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biểu</w:t>
            </w:r>
            <w:r w:rsidRPr="00C6299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đồ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lên</w:t>
            </w:r>
            <w:r w:rsidRPr="00C62993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C62993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chơi</w:t>
            </w:r>
            <w:r w:rsidRPr="00C62993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tiếp</w:t>
            </w:r>
            <w:r w:rsidRPr="00C62993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sức</w:t>
            </w:r>
            <w:r w:rsidRPr="00C62993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C62993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C62993">
              <w:rPr>
                <w:b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C62993">
              <w:rPr>
                <w:b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C62993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làm.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3166" w:rsidRPr="00C62993" w:rsidRDefault="009C3166" w:rsidP="009C3166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spacing w:line="256" w:lineRule="auto"/>
              <w:ind w:left="107" w:right="126" w:firstLine="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  <w:r w:rsidRPr="00C62993">
              <w:rPr>
                <w:b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hiểu</w:t>
            </w:r>
            <w:r w:rsidRPr="00C62993">
              <w:rPr>
                <w:b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nội</w:t>
            </w:r>
            <w:r w:rsidRPr="00C62993">
              <w:rPr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dung,</w:t>
            </w:r>
            <w:r w:rsidRPr="00C62993">
              <w:rPr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thảo</w:t>
            </w:r>
            <w:r w:rsidRPr="00C62993">
              <w:rPr>
                <w:b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luận</w:t>
            </w:r>
            <w:r w:rsidRPr="00C62993">
              <w:rPr>
                <w:b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nhóm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bốn.</w:t>
            </w:r>
          </w:p>
          <w:p w:rsidR="009C3166" w:rsidRPr="00C62993" w:rsidRDefault="009C3166" w:rsidP="009C3166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line="256" w:lineRule="auto"/>
              <w:ind w:left="107" w:right="1161" w:firstLine="59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Mỗi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trả</w:t>
            </w:r>
            <w:r w:rsidRPr="00C6299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lời</w:t>
            </w:r>
            <w:r w:rsidRPr="00C6299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câu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hỏi.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a)</w:t>
            </w:r>
          </w:p>
          <w:p w:rsidR="009C3166" w:rsidRPr="00C62993" w:rsidRDefault="009C3166" w:rsidP="00DB7668">
            <w:pPr>
              <w:pStyle w:val="TableParagraph"/>
              <w:spacing w:line="256" w:lineRule="auto"/>
              <w:ind w:left="889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4421AB21" wp14:editId="5AAEF039">
                  <wp:extent cx="2027555" cy="962025"/>
                  <wp:effectExtent l="0" t="0" r="0" b="9525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0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166" w:rsidRPr="00C62993" w:rsidTr="00DB7668">
        <w:tc>
          <w:tcPr>
            <w:tcW w:w="4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3166" w:rsidRPr="00C62993" w:rsidRDefault="009C3166" w:rsidP="00DB7668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3166" w:rsidRPr="00C62993" w:rsidRDefault="009C3166" w:rsidP="00DB7668">
            <w:pPr>
              <w:pStyle w:val="TableParagraph"/>
              <w:tabs>
                <w:tab w:val="left" w:pos="2456"/>
              </w:tabs>
              <w:spacing w:before="74" w:line="256" w:lineRule="auto"/>
              <w:ind w:left="392" w:right="343" w:hanging="28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b) Trà sữa: 24 em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ab/>
              <w:t>Nước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cam: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16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em Nước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chanh: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8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em</w:t>
            </w:r>
            <w:r w:rsidRPr="00C62993">
              <w:rPr>
                <w:spacing w:val="80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Nước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suối: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28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em Sữa đậu nành: 4 em</w:t>
            </w:r>
          </w:p>
          <w:p w:rsidR="009C3166" w:rsidRPr="00C62993" w:rsidRDefault="009C3166" w:rsidP="00DB7668">
            <w:pPr>
              <w:pStyle w:val="TableParagraph"/>
              <w:spacing w:line="256" w:lineRule="auto"/>
              <w:ind w:left="107" w:right="193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C6299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C62993">
              <w:rPr>
                <w:b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C62993">
              <w:rPr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C6299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làm. Ví dụ:</w:t>
            </w:r>
          </w:p>
          <w:p w:rsidR="009C3166" w:rsidRPr="00C62993" w:rsidRDefault="009C3166" w:rsidP="009C3166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  <w:tab w:val="left" w:pos="392"/>
              </w:tabs>
              <w:spacing w:line="256" w:lineRule="auto"/>
              <w:ind w:right="246" w:hanging="285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 xml:space="preserve">Dựa vào biểu đồ: Xanh dương ® 35%.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Dựa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liệu: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35%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Nước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suối. </w:t>
            </w:r>
            <w:r w:rsidRPr="00C6299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>Vậy</w:t>
            </w:r>
            <w:r w:rsidRPr="00C62993">
              <w:rPr>
                <w:spacing w:val="-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>mục</w:t>
            </w:r>
            <w:r w:rsidRPr="00C62993">
              <w:rPr>
                <w:spacing w:val="-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>chú</w:t>
            </w:r>
            <w:r w:rsidRPr="00C62993">
              <w:rPr>
                <w:spacing w:val="-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>thích:</w:t>
            </w:r>
            <w:r w:rsidRPr="00C62993">
              <w:rPr>
                <w:spacing w:val="-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>Xanh</w:t>
            </w:r>
            <w:r w:rsidRPr="00C62993">
              <w:rPr>
                <w:spacing w:val="-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>dương</w:t>
            </w:r>
            <w:r w:rsidRPr="00C62993">
              <w:rPr>
                <w:spacing w:val="-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C62993">
              <w:rPr>
                <w:spacing w:val="-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>Nước</w:t>
            </w:r>
            <w:r w:rsidRPr="00C62993">
              <w:rPr>
                <w:spacing w:val="-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>suối.</w:t>
            </w:r>
          </w:p>
          <w:p w:rsidR="009C3166" w:rsidRPr="00C62993" w:rsidRDefault="009C3166" w:rsidP="00DB7668">
            <w:pPr>
              <w:pStyle w:val="TableParagraph"/>
              <w:spacing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Dựa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liệu:</w:t>
            </w:r>
          </w:p>
          <w:p w:rsidR="009C3166" w:rsidRPr="00C62993" w:rsidRDefault="009C3166" w:rsidP="00DB7668">
            <w:pPr>
              <w:pStyle w:val="TableParagraph"/>
              <w:spacing w:line="256" w:lineRule="auto"/>
              <w:ind w:left="107" w:firstLine="284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C62993">
              <w:rPr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C62993">
              <w:rPr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liệu</w:t>
            </w:r>
            <w:r w:rsidRPr="00C62993">
              <w:rPr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30%;</w:t>
            </w:r>
            <w:r w:rsidRPr="00C62993">
              <w:rPr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20%;</w:t>
            </w:r>
            <w:r w:rsidRPr="00C62993">
              <w:rPr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10%;</w:t>
            </w:r>
            <w:r w:rsidRPr="00C62993">
              <w:rPr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5%</w:t>
            </w:r>
            <w:r w:rsidRPr="00C62993">
              <w:rPr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được</w:t>
            </w:r>
            <w:r w:rsidRPr="00C62993">
              <w:rPr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sắp</w:t>
            </w:r>
            <w:r w:rsidRPr="00C62993">
              <w:rPr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xếp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từ lớn đến bé.</w:t>
            </w:r>
          </w:p>
          <w:p w:rsidR="009C3166" w:rsidRPr="00C62993" w:rsidRDefault="009C3166" w:rsidP="00DB7668">
            <w:pPr>
              <w:pStyle w:val="TableParagraph"/>
              <w:spacing w:line="256" w:lineRule="auto"/>
              <w:ind w:left="107" w:firstLine="284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Dựa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biểu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đồ,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màu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còn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lại</w:t>
            </w:r>
            <w:r w:rsidRPr="00C62993">
              <w:rPr>
                <w:spacing w:val="8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(không tính màu xanh dương):</w:t>
            </w:r>
          </w:p>
          <w:p w:rsidR="009C3166" w:rsidRPr="00C62993" w:rsidRDefault="009C3166" w:rsidP="00DB7668">
            <w:pPr>
              <w:pStyle w:val="TableParagraph"/>
              <w:spacing w:line="256" w:lineRule="auto"/>
              <w:ind w:left="107" w:firstLine="239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 phần từ lớn đến bé theo thứ tự màu: Hồng, cam, xanh lá, vàng.</w:t>
            </w:r>
          </w:p>
          <w:p w:rsidR="009C3166" w:rsidRPr="00C62993" w:rsidRDefault="009C3166" w:rsidP="00DB7668">
            <w:pPr>
              <w:pStyle w:val="TableParagraph"/>
              <w:spacing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  <w:p w:rsidR="009C3166" w:rsidRPr="00C62993" w:rsidRDefault="009C3166" w:rsidP="009C3166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spacing w:line="256" w:lineRule="auto"/>
              <w:ind w:left="107" w:right="95" w:firstLine="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Tỉ số phần trăm học sinh yêu thích nhất loại nước uống:</w:t>
            </w:r>
          </w:p>
          <w:p w:rsidR="009C3166" w:rsidRPr="00C62993" w:rsidRDefault="009C3166" w:rsidP="00DB7668">
            <w:pPr>
              <w:pStyle w:val="TableParagraph"/>
              <w:spacing w:line="256" w:lineRule="auto"/>
              <w:ind w:left="107" w:right="95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Trà sữa: 80 ´ 30% = 24 ® 24 em thích trà sữa nhất.</w:t>
            </w:r>
          </w:p>
          <w:p w:rsidR="009C3166" w:rsidRPr="00C62993" w:rsidRDefault="009C3166" w:rsidP="00DB7668">
            <w:pPr>
              <w:pStyle w:val="TableParagraph"/>
              <w:spacing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</w:tr>
      <w:tr w:rsidR="009C3166" w:rsidRPr="00C62993" w:rsidTr="00DB7668">
        <w:trPr>
          <w:trHeight w:val="2046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66" w:rsidRPr="00C62993" w:rsidRDefault="009C3166" w:rsidP="00DB7668">
            <w:pPr>
              <w:pStyle w:val="TableParagraph"/>
              <w:spacing w:before="34" w:line="256" w:lineRule="auto"/>
              <w:ind w:left="107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 xml:space="preserve">Bài </w:t>
            </w:r>
            <w:r w:rsidRPr="00C6299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3:</w:t>
            </w:r>
          </w:p>
          <w:p w:rsidR="009C3166" w:rsidRPr="00C62993" w:rsidRDefault="009C316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C3166" w:rsidRPr="00C62993" w:rsidRDefault="009C316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C3166" w:rsidRPr="00C62993" w:rsidRDefault="009C3166" w:rsidP="00DB7668">
            <w:pPr>
              <w:pStyle w:val="TableParagraph"/>
              <w:spacing w:before="1" w:line="256" w:lineRule="auto"/>
              <w:ind w:left="107" w:right="123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– Sửa bài, GV cho HS trả lời lần lượt các câu hỏi. GV có thể treo (hoặc trình chiếu) bảng thống kê và biểu đồ lên cho HS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giải thích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cách làm.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66" w:rsidRPr="00C62993" w:rsidRDefault="009C3166" w:rsidP="009C3166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before="34" w:line="256" w:lineRule="auto"/>
              <w:ind w:left="278" w:hanging="171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  <w:r w:rsidRPr="00C62993">
              <w:rPr>
                <w:b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hiểu</w:t>
            </w:r>
            <w:r w:rsidRPr="00C6299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nội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dung,</w:t>
            </w:r>
            <w:r w:rsidRPr="00C6299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thảo</w:t>
            </w:r>
            <w:r w:rsidRPr="00C6299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luận</w:t>
            </w:r>
            <w:r w:rsidRPr="00C62993">
              <w:rPr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đôi.</w:t>
            </w:r>
          </w:p>
          <w:p w:rsidR="009C3166" w:rsidRPr="00C62993" w:rsidRDefault="009C3166" w:rsidP="009C3166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spacing w:line="256" w:lineRule="auto"/>
              <w:ind w:right="123" w:firstLine="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Hai</w:t>
            </w:r>
            <w:r w:rsidRPr="00C62993">
              <w:rPr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bạn</w:t>
            </w:r>
            <w:r w:rsidRPr="00C62993">
              <w:rPr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trong</w:t>
            </w:r>
            <w:r w:rsidRPr="00C62993">
              <w:rPr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C62993">
              <w:rPr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thay</w:t>
            </w:r>
            <w:r w:rsidRPr="00C62993">
              <w:rPr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nhau</w:t>
            </w:r>
            <w:r w:rsidRPr="00C62993">
              <w:rPr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đóng</w:t>
            </w:r>
            <w:r w:rsidRPr="00C62993">
              <w:rPr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vai hỏi và đáp.</w:t>
            </w:r>
          </w:p>
          <w:p w:rsidR="009C3166" w:rsidRPr="00C62993" w:rsidRDefault="009C3166" w:rsidP="009C3166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spacing w:before="1" w:line="256" w:lineRule="auto"/>
              <w:ind w:left="327" w:hanging="22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C62993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tất</w:t>
            </w:r>
            <w:r w:rsidRPr="00C62993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cả</w:t>
            </w:r>
            <w:r w:rsidRPr="00C6299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150</w:t>
            </w:r>
            <w:r w:rsidRPr="00C62993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lớp</w:t>
            </w:r>
            <w:r w:rsidRPr="00C62993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5</w:t>
            </w:r>
            <w:r w:rsidRPr="00C62993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tham</w:t>
            </w:r>
            <w:r w:rsidRPr="00C62993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gia</w:t>
            </w:r>
            <w:r w:rsidRPr="00C62993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C62993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trò</w:t>
            </w:r>
            <w:r w:rsidRPr="00C62993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chơi.</w:t>
            </w:r>
          </w:p>
          <w:p w:rsidR="009C3166" w:rsidRPr="00C62993" w:rsidRDefault="009C3166" w:rsidP="009C3166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  <w:tab w:val="left" w:pos="2568"/>
              </w:tabs>
              <w:spacing w:line="256" w:lineRule="auto"/>
              <w:ind w:left="347" w:right="144" w:hanging="24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ab/>
              <w:t>Đá cầu: 20%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ab/>
              <w:t>Kéo co: 10%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Cướp cờ: 30%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C62993">
              <w:rPr>
                <w:spacing w:val="-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Nhảy</w:t>
            </w:r>
            <w:r w:rsidRPr="00C6299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bao</w:t>
            </w:r>
            <w:r w:rsidRPr="00C6299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bố:</w:t>
            </w:r>
            <w:r w:rsidRPr="00C6299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16% Bịt mắt bắt dê: 24%</w:t>
            </w:r>
          </w:p>
        </w:tc>
      </w:tr>
      <w:tr w:rsidR="009C3166" w:rsidRPr="00C62993" w:rsidTr="00DB7668">
        <w:trPr>
          <w:trHeight w:val="2981"/>
        </w:trPr>
        <w:tc>
          <w:tcPr>
            <w:tcW w:w="4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3166" w:rsidRPr="00C62993" w:rsidRDefault="009C3166" w:rsidP="00DB7668">
            <w:pPr>
              <w:pStyle w:val="TableParagraph"/>
              <w:spacing w:line="256" w:lineRule="auto"/>
              <w:ind w:left="107" w:right="9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  <w:t xml:space="preserve">Lưu ý: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Khi sửa các bài luyện tập, GV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 thể tổ chức để HS thi đua.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3166" w:rsidRPr="00C62993" w:rsidRDefault="009C3166" w:rsidP="00DB7668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c)</w:t>
            </w:r>
          </w:p>
          <w:p w:rsidR="009C3166" w:rsidRPr="00C62993" w:rsidRDefault="009C3166" w:rsidP="00DB7668">
            <w:pPr>
              <w:pStyle w:val="TableParagraph"/>
              <w:spacing w:line="256" w:lineRule="auto"/>
              <w:ind w:left="909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04428F61" wp14:editId="08833975">
                  <wp:extent cx="1654175" cy="1654175"/>
                  <wp:effectExtent l="0" t="0" r="3175" b="3175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65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166" w:rsidRPr="00C62993" w:rsidTr="00DB7668">
        <w:trPr>
          <w:trHeight w:val="2366"/>
        </w:trPr>
        <w:tc>
          <w:tcPr>
            <w:tcW w:w="4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3166" w:rsidRPr="00C62993" w:rsidRDefault="009C3166" w:rsidP="00DB7668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3166" w:rsidRPr="00C62993" w:rsidRDefault="009C3166" w:rsidP="00DB7668">
            <w:pPr>
              <w:pStyle w:val="TableParagraph"/>
              <w:spacing w:before="94" w:line="256" w:lineRule="auto"/>
              <w:ind w:left="107" w:right="1094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C6299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C62993">
              <w:rPr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làm. Ví dụ:</w:t>
            </w:r>
          </w:p>
          <w:p w:rsidR="009C3166" w:rsidRPr="00C62993" w:rsidRDefault="009C3166" w:rsidP="009C3166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  <w:tab w:val="left" w:pos="407"/>
              </w:tabs>
              <w:spacing w:line="256" w:lineRule="auto"/>
              <w:ind w:right="454" w:hanging="30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Dựa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liệu,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tổng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HS. (30 + 15 + 45 + 24 + 36 = 150)</w:t>
            </w:r>
          </w:p>
          <w:p w:rsidR="009C3166" w:rsidRPr="00C62993" w:rsidRDefault="009C3166" w:rsidP="009C3166">
            <w:pPr>
              <w:pStyle w:val="TableParagraph"/>
              <w:numPr>
                <w:ilvl w:val="0"/>
                <w:numId w:val="15"/>
              </w:numPr>
              <w:tabs>
                <w:tab w:val="left" w:pos="386"/>
              </w:tabs>
              <w:spacing w:line="256" w:lineRule="auto"/>
              <w:ind w:left="107" w:right="125" w:firstLine="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Tính tỉ số phần trăm số HS mỗi môn và tổng số HS.</w:t>
            </w:r>
          </w:p>
          <w:p w:rsidR="009C3166" w:rsidRPr="00C62993" w:rsidRDefault="009C3166" w:rsidP="00DB7668">
            <w:pPr>
              <w:pStyle w:val="TableParagraph"/>
              <w:spacing w:line="256" w:lineRule="auto"/>
              <w:ind w:left="28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Đá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cầu: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30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150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100%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20%.</w:t>
            </w:r>
          </w:p>
          <w:p w:rsidR="009C3166" w:rsidRPr="00C62993" w:rsidRDefault="009C3166" w:rsidP="00DB7668">
            <w:pPr>
              <w:pStyle w:val="TableParagraph"/>
              <w:spacing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</w:tr>
      <w:tr w:rsidR="009C3166" w:rsidRPr="00C62993" w:rsidTr="00DB7668">
        <w:trPr>
          <w:trHeight w:val="606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66" w:rsidRPr="00C62993" w:rsidRDefault="009C3166" w:rsidP="00DB7668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66" w:rsidRPr="00C62993" w:rsidRDefault="009C3166" w:rsidP="00DB7668">
            <w:pPr>
              <w:pStyle w:val="TableParagraph"/>
              <w:spacing w:before="55"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c)</w:t>
            </w:r>
            <w:r w:rsidRPr="00C62993">
              <w:rPr>
                <w:spacing w:val="-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Thay</w:t>
            </w:r>
            <w:r w:rsidRPr="00C62993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C62993">
              <w:rPr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C62993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liệu</w:t>
            </w:r>
            <w:r w:rsidRPr="00C62993">
              <w:rPr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C62993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được</w:t>
            </w:r>
            <w:r w:rsidRPr="00C62993">
              <w:rPr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ở</w:t>
            </w:r>
            <w:r w:rsidRPr="00C62993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câu</w:t>
            </w:r>
            <w:r w:rsidRPr="00C62993">
              <w:rPr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b)</w:t>
            </w:r>
            <w:r w:rsidRPr="00C62993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C62993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bảng.</w:t>
            </w:r>
          </w:p>
        </w:tc>
      </w:tr>
    </w:tbl>
    <w:p w:rsidR="009C3166" w:rsidRPr="00C62993" w:rsidRDefault="009C3166" w:rsidP="009C3166">
      <w:pPr>
        <w:jc w:val="both"/>
        <w:rPr>
          <w:i/>
          <w:color w:val="222222"/>
          <w:sz w:val="28"/>
          <w:szCs w:val="28"/>
        </w:rPr>
      </w:pPr>
      <w:r w:rsidRPr="00C62993">
        <w:rPr>
          <w:b/>
          <w:sz w:val="28"/>
          <w:szCs w:val="28"/>
          <w:lang w:eastAsia="vi-VN"/>
        </w:rPr>
        <w:t xml:space="preserve">IV. </w:t>
      </w:r>
      <w:proofErr w:type="spellStart"/>
      <w:r w:rsidRPr="00C62993">
        <w:rPr>
          <w:b/>
          <w:color w:val="222222"/>
          <w:sz w:val="28"/>
          <w:szCs w:val="28"/>
        </w:rPr>
        <w:t>Điều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chỉnh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sau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bài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dạy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</w:p>
    <w:p w:rsidR="009C3166" w:rsidRPr="00C62993" w:rsidRDefault="009C3166" w:rsidP="009C3166">
      <w:pPr>
        <w:rPr>
          <w:color w:val="222222"/>
          <w:sz w:val="28"/>
          <w:szCs w:val="28"/>
        </w:rPr>
      </w:pPr>
      <w:r w:rsidRPr="00C62993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9C3166" w:rsidRPr="00C62993" w:rsidRDefault="009C3166" w:rsidP="009C3166">
      <w:pPr>
        <w:jc w:val="center"/>
        <w:rPr>
          <w:color w:val="222222"/>
          <w:sz w:val="28"/>
          <w:szCs w:val="28"/>
        </w:rPr>
      </w:pPr>
      <w:r w:rsidRPr="00C62993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6A37F4" w:rsidRPr="009C3166" w:rsidRDefault="006A37F4" w:rsidP="009C3166">
      <w:bookmarkStart w:id="0" w:name="_GoBack"/>
      <w:bookmarkEnd w:id="0"/>
    </w:p>
    <w:sectPr w:rsidR="006A37F4" w:rsidRPr="009C3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46FBB"/>
    <w:multiLevelType w:val="hybridMultilevel"/>
    <w:tmpl w:val="5524965E"/>
    <w:lvl w:ilvl="0" w:tplc="0AB40190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CBC23E0">
      <w:numFmt w:val="bullet"/>
      <w:lvlText w:val="•"/>
      <w:lvlJc w:val="left"/>
      <w:pPr>
        <w:ind w:left="542" w:hanging="168"/>
      </w:pPr>
      <w:rPr>
        <w:lang w:eastAsia="en-US" w:bidi="ar-SA"/>
      </w:rPr>
    </w:lvl>
    <w:lvl w:ilvl="2" w:tplc="89C0FD68">
      <w:numFmt w:val="bullet"/>
      <w:lvlText w:val="•"/>
      <w:lvlJc w:val="left"/>
      <w:pPr>
        <w:ind w:left="985" w:hanging="168"/>
      </w:pPr>
      <w:rPr>
        <w:lang w:eastAsia="en-US" w:bidi="ar-SA"/>
      </w:rPr>
    </w:lvl>
    <w:lvl w:ilvl="3" w:tplc="077EE62E">
      <w:numFmt w:val="bullet"/>
      <w:lvlText w:val="•"/>
      <w:lvlJc w:val="left"/>
      <w:pPr>
        <w:ind w:left="1427" w:hanging="168"/>
      </w:pPr>
      <w:rPr>
        <w:lang w:eastAsia="en-US" w:bidi="ar-SA"/>
      </w:rPr>
    </w:lvl>
    <w:lvl w:ilvl="4" w:tplc="1FB6E4B0">
      <w:numFmt w:val="bullet"/>
      <w:lvlText w:val="•"/>
      <w:lvlJc w:val="left"/>
      <w:pPr>
        <w:ind w:left="1870" w:hanging="168"/>
      </w:pPr>
      <w:rPr>
        <w:lang w:eastAsia="en-US" w:bidi="ar-SA"/>
      </w:rPr>
    </w:lvl>
    <w:lvl w:ilvl="5" w:tplc="DB04E0CC">
      <w:numFmt w:val="bullet"/>
      <w:lvlText w:val="•"/>
      <w:lvlJc w:val="left"/>
      <w:pPr>
        <w:ind w:left="2313" w:hanging="168"/>
      </w:pPr>
      <w:rPr>
        <w:lang w:eastAsia="en-US" w:bidi="ar-SA"/>
      </w:rPr>
    </w:lvl>
    <w:lvl w:ilvl="6" w:tplc="83840774">
      <w:numFmt w:val="bullet"/>
      <w:lvlText w:val="•"/>
      <w:lvlJc w:val="left"/>
      <w:pPr>
        <w:ind w:left="2755" w:hanging="168"/>
      </w:pPr>
      <w:rPr>
        <w:lang w:eastAsia="en-US" w:bidi="ar-SA"/>
      </w:rPr>
    </w:lvl>
    <w:lvl w:ilvl="7" w:tplc="631A334C">
      <w:numFmt w:val="bullet"/>
      <w:lvlText w:val="•"/>
      <w:lvlJc w:val="left"/>
      <w:pPr>
        <w:ind w:left="3198" w:hanging="168"/>
      </w:pPr>
      <w:rPr>
        <w:lang w:eastAsia="en-US" w:bidi="ar-SA"/>
      </w:rPr>
    </w:lvl>
    <w:lvl w:ilvl="8" w:tplc="313C305E">
      <w:numFmt w:val="bullet"/>
      <w:lvlText w:val="•"/>
      <w:lvlJc w:val="left"/>
      <w:pPr>
        <w:ind w:left="3640" w:hanging="168"/>
      </w:pPr>
      <w:rPr>
        <w:lang w:eastAsia="en-US" w:bidi="ar-SA"/>
      </w:rPr>
    </w:lvl>
  </w:abstractNum>
  <w:abstractNum w:abstractNumId="1">
    <w:nsid w:val="0F57343D"/>
    <w:multiLevelType w:val="hybridMultilevel"/>
    <w:tmpl w:val="9B4C4FF4"/>
    <w:lvl w:ilvl="0" w:tplc="9C6EC220">
      <w:start w:val="1"/>
      <w:numFmt w:val="lowerLetter"/>
      <w:lvlText w:val="%1)"/>
      <w:lvlJc w:val="left"/>
      <w:pPr>
        <w:ind w:left="108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eastAsia="en-US" w:bidi="ar-SA"/>
      </w:rPr>
    </w:lvl>
    <w:lvl w:ilvl="1" w:tplc="CDA01A30">
      <w:numFmt w:val="bullet"/>
      <w:lvlText w:val="–"/>
      <w:lvlJc w:val="left"/>
      <w:pPr>
        <w:ind w:left="2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F372217E">
      <w:numFmt w:val="bullet"/>
      <w:lvlText w:val="•"/>
      <w:lvlJc w:val="left"/>
      <w:pPr>
        <w:ind w:left="764" w:hanging="164"/>
      </w:pPr>
      <w:rPr>
        <w:lang w:eastAsia="en-US" w:bidi="ar-SA"/>
      </w:rPr>
    </w:lvl>
    <w:lvl w:ilvl="3" w:tplc="4484F358">
      <w:numFmt w:val="bullet"/>
      <w:lvlText w:val="•"/>
      <w:lvlJc w:val="left"/>
      <w:pPr>
        <w:ind w:left="1248" w:hanging="164"/>
      </w:pPr>
      <w:rPr>
        <w:lang w:eastAsia="en-US" w:bidi="ar-SA"/>
      </w:rPr>
    </w:lvl>
    <w:lvl w:ilvl="4" w:tplc="0EDC4F28">
      <w:numFmt w:val="bullet"/>
      <w:lvlText w:val="•"/>
      <w:lvlJc w:val="left"/>
      <w:pPr>
        <w:ind w:left="1732" w:hanging="164"/>
      </w:pPr>
      <w:rPr>
        <w:lang w:eastAsia="en-US" w:bidi="ar-SA"/>
      </w:rPr>
    </w:lvl>
    <w:lvl w:ilvl="5" w:tplc="3A6EFA4A">
      <w:numFmt w:val="bullet"/>
      <w:lvlText w:val="•"/>
      <w:lvlJc w:val="left"/>
      <w:pPr>
        <w:ind w:left="2216" w:hanging="164"/>
      </w:pPr>
      <w:rPr>
        <w:lang w:eastAsia="en-US" w:bidi="ar-SA"/>
      </w:rPr>
    </w:lvl>
    <w:lvl w:ilvl="6" w:tplc="8BE2F55C">
      <w:numFmt w:val="bullet"/>
      <w:lvlText w:val="•"/>
      <w:lvlJc w:val="left"/>
      <w:pPr>
        <w:ind w:left="2700" w:hanging="164"/>
      </w:pPr>
      <w:rPr>
        <w:lang w:eastAsia="en-US" w:bidi="ar-SA"/>
      </w:rPr>
    </w:lvl>
    <w:lvl w:ilvl="7" w:tplc="7DA49D8C">
      <w:numFmt w:val="bullet"/>
      <w:lvlText w:val="•"/>
      <w:lvlJc w:val="left"/>
      <w:pPr>
        <w:ind w:left="3184" w:hanging="164"/>
      </w:pPr>
      <w:rPr>
        <w:lang w:eastAsia="en-US" w:bidi="ar-SA"/>
      </w:rPr>
    </w:lvl>
    <w:lvl w:ilvl="8" w:tplc="88280CEE">
      <w:numFmt w:val="bullet"/>
      <w:lvlText w:val="•"/>
      <w:lvlJc w:val="left"/>
      <w:pPr>
        <w:ind w:left="3668" w:hanging="164"/>
      </w:pPr>
      <w:rPr>
        <w:lang w:eastAsia="en-US" w:bidi="ar-SA"/>
      </w:rPr>
    </w:lvl>
  </w:abstractNum>
  <w:abstractNum w:abstractNumId="2">
    <w:nsid w:val="38277A88"/>
    <w:multiLevelType w:val="hybridMultilevel"/>
    <w:tmpl w:val="F05694F4"/>
    <w:lvl w:ilvl="0" w:tplc="8F5401E4">
      <w:start w:val="2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>
    <w:nsid w:val="3B643656"/>
    <w:multiLevelType w:val="hybridMultilevel"/>
    <w:tmpl w:val="9AB81028"/>
    <w:lvl w:ilvl="0" w:tplc="455C6E90">
      <w:start w:val="3"/>
      <w:numFmt w:val="lowerLetter"/>
      <w:lvlText w:val="%1)"/>
      <w:lvlJc w:val="left"/>
      <w:pPr>
        <w:ind w:left="10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FA08C21A">
      <w:numFmt w:val="bullet"/>
      <w:lvlText w:val="–"/>
      <w:lvlJc w:val="left"/>
      <w:pPr>
        <w:ind w:left="107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F428515E">
      <w:numFmt w:val="bullet"/>
      <w:lvlText w:val="•"/>
      <w:lvlJc w:val="left"/>
      <w:pPr>
        <w:ind w:left="962" w:hanging="211"/>
      </w:pPr>
      <w:rPr>
        <w:lang w:eastAsia="en-US" w:bidi="ar-SA"/>
      </w:rPr>
    </w:lvl>
    <w:lvl w:ilvl="3" w:tplc="E6C8177A">
      <w:numFmt w:val="bullet"/>
      <w:lvlText w:val="•"/>
      <w:lvlJc w:val="left"/>
      <w:pPr>
        <w:ind w:left="1393" w:hanging="211"/>
      </w:pPr>
      <w:rPr>
        <w:lang w:eastAsia="en-US" w:bidi="ar-SA"/>
      </w:rPr>
    </w:lvl>
    <w:lvl w:ilvl="4" w:tplc="FD94A66C">
      <w:numFmt w:val="bullet"/>
      <w:lvlText w:val="•"/>
      <w:lvlJc w:val="left"/>
      <w:pPr>
        <w:ind w:left="1824" w:hanging="211"/>
      </w:pPr>
      <w:rPr>
        <w:lang w:eastAsia="en-US" w:bidi="ar-SA"/>
      </w:rPr>
    </w:lvl>
    <w:lvl w:ilvl="5" w:tplc="0EC625D8">
      <w:numFmt w:val="bullet"/>
      <w:lvlText w:val="•"/>
      <w:lvlJc w:val="left"/>
      <w:pPr>
        <w:ind w:left="2255" w:hanging="211"/>
      </w:pPr>
      <w:rPr>
        <w:lang w:eastAsia="en-US" w:bidi="ar-SA"/>
      </w:rPr>
    </w:lvl>
    <w:lvl w:ilvl="6" w:tplc="2E76EDEC">
      <w:numFmt w:val="bullet"/>
      <w:lvlText w:val="•"/>
      <w:lvlJc w:val="left"/>
      <w:pPr>
        <w:ind w:left="2686" w:hanging="211"/>
      </w:pPr>
      <w:rPr>
        <w:lang w:eastAsia="en-US" w:bidi="ar-SA"/>
      </w:rPr>
    </w:lvl>
    <w:lvl w:ilvl="7" w:tplc="2A706A86">
      <w:numFmt w:val="bullet"/>
      <w:lvlText w:val="•"/>
      <w:lvlJc w:val="left"/>
      <w:pPr>
        <w:ind w:left="3117" w:hanging="211"/>
      </w:pPr>
      <w:rPr>
        <w:lang w:eastAsia="en-US" w:bidi="ar-SA"/>
      </w:rPr>
    </w:lvl>
    <w:lvl w:ilvl="8" w:tplc="342866E8">
      <w:numFmt w:val="bullet"/>
      <w:lvlText w:val="•"/>
      <w:lvlJc w:val="left"/>
      <w:pPr>
        <w:ind w:left="3548" w:hanging="211"/>
      </w:pPr>
      <w:rPr>
        <w:lang w:eastAsia="en-US" w:bidi="ar-SA"/>
      </w:rPr>
    </w:lvl>
  </w:abstractNum>
  <w:abstractNum w:abstractNumId="4">
    <w:nsid w:val="3DCC0761"/>
    <w:multiLevelType w:val="hybridMultilevel"/>
    <w:tmpl w:val="8CA8A1BA"/>
    <w:lvl w:ilvl="0" w:tplc="FA32E418">
      <w:numFmt w:val="bullet"/>
      <w:lvlText w:val="–"/>
      <w:lvlJc w:val="left"/>
      <w:pPr>
        <w:ind w:left="10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CB45E5C">
      <w:numFmt w:val="bullet"/>
      <w:lvlText w:val="•"/>
      <w:lvlJc w:val="left"/>
      <w:pPr>
        <w:ind w:left="542" w:hanging="173"/>
      </w:pPr>
      <w:rPr>
        <w:lang w:eastAsia="en-US" w:bidi="ar-SA"/>
      </w:rPr>
    </w:lvl>
    <w:lvl w:ilvl="2" w:tplc="4F0E5816">
      <w:numFmt w:val="bullet"/>
      <w:lvlText w:val="•"/>
      <w:lvlJc w:val="left"/>
      <w:pPr>
        <w:ind w:left="985" w:hanging="173"/>
      </w:pPr>
      <w:rPr>
        <w:lang w:eastAsia="en-US" w:bidi="ar-SA"/>
      </w:rPr>
    </w:lvl>
    <w:lvl w:ilvl="3" w:tplc="A378C7B4">
      <w:numFmt w:val="bullet"/>
      <w:lvlText w:val="•"/>
      <w:lvlJc w:val="left"/>
      <w:pPr>
        <w:ind w:left="1427" w:hanging="173"/>
      </w:pPr>
      <w:rPr>
        <w:lang w:eastAsia="en-US" w:bidi="ar-SA"/>
      </w:rPr>
    </w:lvl>
    <w:lvl w:ilvl="4" w:tplc="F590493E">
      <w:numFmt w:val="bullet"/>
      <w:lvlText w:val="•"/>
      <w:lvlJc w:val="left"/>
      <w:pPr>
        <w:ind w:left="1870" w:hanging="173"/>
      </w:pPr>
      <w:rPr>
        <w:lang w:eastAsia="en-US" w:bidi="ar-SA"/>
      </w:rPr>
    </w:lvl>
    <w:lvl w:ilvl="5" w:tplc="4CD2712E">
      <w:numFmt w:val="bullet"/>
      <w:lvlText w:val="•"/>
      <w:lvlJc w:val="left"/>
      <w:pPr>
        <w:ind w:left="2313" w:hanging="173"/>
      </w:pPr>
      <w:rPr>
        <w:lang w:eastAsia="en-US" w:bidi="ar-SA"/>
      </w:rPr>
    </w:lvl>
    <w:lvl w:ilvl="6" w:tplc="87508C9E">
      <w:numFmt w:val="bullet"/>
      <w:lvlText w:val="•"/>
      <w:lvlJc w:val="left"/>
      <w:pPr>
        <w:ind w:left="2755" w:hanging="173"/>
      </w:pPr>
      <w:rPr>
        <w:lang w:eastAsia="en-US" w:bidi="ar-SA"/>
      </w:rPr>
    </w:lvl>
    <w:lvl w:ilvl="7" w:tplc="34F862E8">
      <w:numFmt w:val="bullet"/>
      <w:lvlText w:val="•"/>
      <w:lvlJc w:val="left"/>
      <w:pPr>
        <w:ind w:left="3198" w:hanging="173"/>
      </w:pPr>
      <w:rPr>
        <w:lang w:eastAsia="en-US" w:bidi="ar-SA"/>
      </w:rPr>
    </w:lvl>
    <w:lvl w:ilvl="8" w:tplc="D614364A">
      <w:numFmt w:val="bullet"/>
      <w:lvlText w:val="•"/>
      <w:lvlJc w:val="left"/>
      <w:pPr>
        <w:ind w:left="3640" w:hanging="173"/>
      </w:pPr>
      <w:rPr>
        <w:lang w:eastAsia="en-US" w:bidi="ar-SA"/>
      </w:rPr>
    </w:lvl>
  </w:abstractNum>
  <w:abstractNum w:abstractNumId="5">
    <w:nsid w:val="3E644030"/>
    <w:multiLevelType w:val="hybridMultilevel"/>
    <w:tmpl w:val="69925F16"/>
    <w:lvl w:ilvl="0" w:tplc="58401AE6">
      <w:start w:val="1"/>
      <w:numFmt w:val="lowerLetter"/>
      <w:lvlText w:val="%1)"/>
      <w:lvlJc w:val="left"/>
      <w:pPr>
        <w:ind w:left="40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4B543092">
      <w:numFmt w:val="bullet"/>
      <w:lvlText w:val="•"/>
      <w:lvlJc w:val="left"/>
      <w:pPr>
        <w:ind w:left="812" w:hanging="247"/>
      </w:pPr>
      <w:rPr>
        <w:lang w:eastAsia="en-US" w:bidi="ar-SA"/>
      </w:rPr>
    </w:lvl>
    <w:lvl w:ilvl="2" w:tplc="B49C3E72">
      <w:numFmt w:val="bullet"/>
      <w:lvlText w:val="•"/>
      <w:lvlJc w:val="left"/>
      <w:pPr>
        <w:ind w:left="1225" w:hanging="247"/>
      </w:pPr>
      <w:rPr>
        <w:lang w:eastAsia="en-US" w:bidi="ar-SA"/>
      </w:rPr>
    </w:lvl>
    <w:lvl w:ilvl="3" w:tplc="05201644">
      <w:numFmt w:val="bullet"/>
      <w:lvlText w:val="•"/>
      <w:lvlJc w:val="left"/>
      <w:pPr>
        <w:ind w:left="1637" w:hanging="247"/>
      </w:pPr>
      <w:rPr>
        <w:lang w:eastAsia="en-US" w:bidi="ar-SA"/>
      </w:rPr>
    </w:lvl>
    <w:lvl w:ilvl="4" w:tplc="A1ACB432">
      <w:numFmt w:val="bullet"/>
      <w:lvlText w:val="•"/>
      <w:lvlJc w:val="left"/>
      <w:pPr>
        <w:ind w:left="2050" w:hanging="247"/>
      </w:pPr>
      <w:rPr>
        <w:lang w:eastAsia="en-US" w:bidi="ar-SA"/>
      </w:rPr>
    </w:lvl>
    <w:lvl w:ilvl="5" w:tplc="8D9C352C">
      <w:numFmt w:val="bullet"/>
      <w:lvlText w:val="•"/>
      <w:lvlJc w:val="left"/>
      <w:pPr>
        <w:ind w:left="2463" w:hanging="247"/>
      </w:pPr>
      <w:rPr>
        <w:lang w:eastAsia="en-US" w:bidi="ar-SA"/>
      </w:rPr>
    </w:lvl>
    <w:lvl w:ilvl="6" w:tplc="3F94A336">
      <w:numFmt w:val="bullet"/>
      <w:lvlText w:val="•"/>
      <w:lvlJc w:val="left"/>
      <w:pPr>
        <w:ind w:left="2875" w:hanging="247"/>
      </w:pPr>
      <w:rPr>
        <w:lang w:eastAsia="en-US" w:bidi="ar-SA"/>
      </w:rPr>
    </w:lvl>
    <w:lvl w:ilvl="7" w:tplc="C0C011FC">
      <w:numFmt w:val="bullet"/>
      <w:lvlText w:val="•"/>
      <w:lvlJc w:val="left"/>
      <w:pPr>
        <w:ind w:left="3288" w:hanging="247"/>
      </w:pPr>
      <w:rPr>
        <w:lang w:eastAsia="en-US" w:bidi="ar-SA"/>
      </w:rPr>
    </w:lvl>
    <w:lvl w:ilvl="8" w:tplc="43964040">
      <w:numFmt w:val="bullet"/>
      <w:lvlText w:val="•"/>
      <w:lvlJc w:val="left"/>
      <w:pPr>
        <w:ind w:left="3700" w:hanging="247"/>
      </w:pPr>
      <w:rPr>
        <w:lang w:eastAsia="en-US" w:bidi="ar-SA"/>
      </w:rPr>
    </w:lvl>
  </w:abstractNum>
  <w:abstractNum w:abstractNumId="6">
    <w:nsid w:val="3E992336"/>
    <w:multiLevelType w:val="hybridMultilevel"/>
    <w:tmpl w:val="0F50E702"/>
    <w:lvl w:ilvl="0" w:tplc="B5CA9178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6405B9E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4132AE98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A198E51C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0592FEE4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2B90B87E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2F4A7F90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56C6816E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CA6E8A7C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7">
    <w:nsid w:val="40A125E9"/>
    <w:multiLevelType w:val="hybridMultilevel"/>
    <w:tmpl w:val="129C6FBE"/>
    <w:lvl w:ilvl="0" w:tplc="243EB036">
      <w:start w:val="2"/>
      <w:numFmt w:val="lowerLetter"/>
      <w:lvlText w:val="%1)"/>
      <w:lvlJc w:val="left"/>
      <w:pPr>
        <w:ind w:left="107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B636BB54">
      <w:numFmt w:val="bullet"/>
      <w:lvlText w:val="•"/>
      <w:lvlJc w:val="left"/>
      <w:pPr>
        <w:ind w:left="542" w:hanging="294"/>
      </w:pPr>
      <w:rPr>
        <w:lang w:eastAsia="en-US" w:bidi="ar-SA"/>
      </w:rPr>
    </w:lvl>
    <w:lvl w:ilvl="2" w:tplc="323C7EAC">
      <w:numFmt w:val="bullet"/>
      <w:lvlText w:val="•"/>
      <w:lvlJc w:val="left"/>
      <w:pPr>
        <w:ind w:left="985" w:hanging="294"/>
      </w:pPr>
      <w:rPr>
        <w:lang w:eastAsia="en-US" w:bidi="ar-SA"/>
      </w:rPr>
    </w:lvl>
    <w:lvl w:ilvl="3" w:tplc="EFBEDC00">
      <w:numFmt w:val="bullet"/>
      <w:lvlText w:val="•"/>
      <w:lvlJc w:val="left"/>
      <w:pPr>
        <w:ind w:left="1427" w:hanging="294"/>
      </w:pPr>
      <w:rPr>
        <w:lang w:eastAsia="en-US" w:bidi="ar-SA"/>
      </w:rPr>
    </w:lvl>
    <w:lvl w:ilvl="4" w:tplc="9BEE7462">
      <w:numFmt w:val="bullet"/>
      <w:lvlText w:val="•"/>
      <w:lvlJc w:val="left"/>
      <w:pPr>
        <w:ind w:left="1870" w:hanging="294"/>
      </w:pPr>
      <w:rPr>
        <w:lang w:eastAsia="en-US" w:bidi="ar-SA"/>
      </w:rPr>
    </w:lvl>
    <w:lvl w:ilvl="5" w:tplc="4E48B840">
      <w:numFmt w:val="bullet"/>
      <w:lvlText w:val="•"/>
      <w:lvlJc w:val="left"/>
      <w:pPr>
        <w:ind w:left="2313" w:hanging="294"/>
      </w:pPr>
      <w:rPr>
        <w:lang w:eastAsia="en-US" w:bidi="ar-SA"/>
      </w:rPr>
    </w:lvl>
    <w:lvl w:ilvl="6" w:tplc="DE9EF612">
      <w:numFmt w:val="bullet"/>
      <w:lvlText w:val="•"/>
      <w:lvlJc w:val="left"/>
      <w:pPr>
        <w:ind w:left="2755" w:hanging="294"/>
      </w:pPr>
      <w:rPr>
        <w:lang w:eastAsia="en-US" w:bidi="ar-SA"/>
      </w:rPr>
    </w:lvl>
    <w:lvl w:ilvl="7" w:tplc="B9B25A5A">
      <w:numFmt w:val="bullet"/>
      <w:lvlText w:val="•"/>
      <w:lvlJc w:val="left"/>
      <w:pPr>
        <w:ind w:left="3198" w:hanging="294"/>
      </w:pPr>
      <w:rPr>
        <w:lang w:eastAsia="en-US" w:bidi="ar-SA"/>
      </w:rPr>
    </w:lvl>
    <w:lvl w:ilvl="8" w:tplc="A878A794">
      <w:numFmt w:val="bullet"/>
      <w:lvlText w:val="•"/>
      <w:lvlJc w:val="left"/>
      <w:pPr>
        <w:ind w:left="3640" w:hanging="294"/>
      </w:pPr>
      <w:rPr>
        <w:lang w:eastAsia="en-US" w:bidi="ar-SA"/>
      </w:rPr>
    </w:lvl>
  </w:abstractNum>
  <w:abstractNum w:abstractNumId="8">
    <w:nsid w:val="425F70D1"/>
    <w:multiLevelType w:val="hybridMultilevel"/>
    <w:tmpl w:val="8D32644E"/>
    <w:lvl w:ilvl="0" w:tplc="66F89DCA">
      <w:numFmt w:val="bullet"/>
      <w:lvlText w:val="–"/>
      <w:lvlJc w:val="left"/>
      <w:pPr>
        <w:ind w:left="10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0BAE980">
      <w:numFmt w:val="bullet"/>
      <w:lvlText w:val="•"/>
      <w:lvlJc w:val="left"/>
      <w:pPr>
        <w:ind w:left="542" w:hanging="217"/>
      </w:pPr>
      <w:rPr>
        <w:lang w:eastAsia="en-US" w:bidi="ar-SA"/>
      </w:rPr>
    </w:lvl>
    <w:lvl w:ilvl="2" w:tplc="7AA6D9D2">
      <w:numFmt w:val="bullet"/>
      <w:lvlText w:val="•"/>
      <w:lvlJc w:val="left"/>
      <w:pPr>
        <w:ind w:left="985" w:hanging="217"/>
      </w:pPr>
      <w:rPr>
        <w:lang w:eastAsia="en-US" w:bidi="ar-SA"/>
      </w:rPr>
    </w:lvl>
    <w:lvl w:ilvl="3" w:tplc="D2C6A32C">
      <w:numFmt w:val="bullet"/>
      <w:lvlText w:val="•"/>
      <w:lvlJc w:val="left"/>
      <w:pPr>
        <w:ind w:left="1427" w:hanging="217"/>
      </w:pPr>
      <w:rPr>
        <w:lang w:eastAsia="en-US" w:bidi="ar-SA"/>
      </w:rPr>
    </w:lvl>
    <w:lvl w:ilvl="4" w:tplc="3C502110">
      <w:numFmt w:val="bullet"/>
      <w:lvlText w:val="•"/>
      <w:lvlJc w:val="left"/>
      <w:pPr>
        <w:ind w:left="1870" w:hanging="217"/>
      </w:pPr>
      <w:rPr>
        <w:lang w:eastAsia="en-US" w:bidi="ar-SA"/>
      </w:rPr>
    </w:lvl>
    <w:lvl w:ilvl="5" w:tplc="DF0EAD92">
      <w:numFmt w:val="bullet"/>
      <w:lvlText w:val="•"/>
      <w:lvlJc w:val="left"/>
      <w:pPr>
        <w:ind w:left="2313" w:hanging="217"/>
      </w:pPr>
      <w:rPr>
        <w:lang w:eastAsia="en-US" w:bidi="ar-SA"/>
      </w:rPr>
    </w:lvl>
    <w:lvl w:ilvl="6" w:tplc="5F14109C">
      <w:numFmt w:val="bullet"/>
      <w:lvlText w:val="•"/>
      <w:lvlJc w:val="left"/>
      <w:pPr>
        <w:ind w:left="2755" w:hanging="217"/>
      </w:pPr>
      <w:rPr>
        <w:lang w:eastAsia="en-US" w:bidi="ar-SA"/>
      </w:rPr>
    </w:lvl>
    <w:lvl w:ilvl="7" w:tplc="B30C4EE2">
      <w:numFmt w:val="bullet"/>
      <w:lvlText w:val="•"/>
      <w:lvlJc w:val="left"/>
      <w:pPr>
        <w:ind w:left="3198" w:hanging="217"/>
      </w:pPr>
      <w:rPr>
        <w:lang w:eastAsia="en-US" w:bidi="ar-SA"/>
      </w:rPr>
    </w:lvl>
    <w:lvl w:ilvl="8" w:tplc="8992093C">
      <w:numFmt w:val="bullet"/>
      <w:lvlText w:val="•"/>
      <w:lvlJc w:val="left"/>
      <w:pPr>
        <w:ind w:left="3640" w:hanging="217"/>
      </w:pPr>
      <w:rPr>
        <w:lang w:eastAsia="en-US" w:bidi="ar-SA"/>
      </w:rPr>
    </w:lvl>
  </w:abstractNum>
  <w:abstractNum w:abstractNumId="9">
    <w:nsid w:val="461E3AA7"/>
    <w:multiLevelType w:val="hybridMultilevel"/>
    <w:tmpl w:val="9B3E14EA"/>
    <w:lvl w:ilvl="0" w:tplc="D638DA86">
      <w:start w:val="1"/>
      <w:numFmt w:val="lowerLetter"/>
      <w:lvlText w:val="%1)"/>
      <w:lvlJc w:val="left"/>
      <w:pPr>
        <w:ind w:left="39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008E8D24">
      <w:numFmt w:val="bullet"/>
      <w:lvlText w:val="•"/>
      <w:lvlJc w:val="left"/>
      <w:pPr>
        <w:ind w:left="812" w:hanging="247"/>
      </w:pPr>
      <w:rPr>
        <w:lang w:eastAsia="en-US" w:bidi="ar-SA"/>
      </w:rPr>
    </w:lvl>
    <w:lvl w:ilvl="2" w:tplc="3FC4D25A">
      <w:numFmt w:val="bullet"/>
      <w:lvlText w:val="•"/>
      <w:lvlJc w:val="left"/>
      <w:pPr>
        <w:ind w:left="1225" w:hanging="247"/>
      </w:pPr>
      <w:rPr>
        <w:lang w:eastAsia="en-US" w:bidi="ar-SA"/>
      </w:rPr>
    </w:lvl>
    <w:lvl w:ilvl="3" w:tplc="7688B30E">
      <w:numFmt w:val="bullet"/>
      <w:lvlText w:val="•"/>
      <w:lvlJc w:val="left"/>
      <w:pPr>
        <w:ind w:left="1637" w:hanging="247"/>
      </w:pPr>
      <w:rPr>
        <w:lang w:eastAsia="en-US" w:bidi="ar-SA"/>
      </w:rPr>
    </w:lvl>
    <w:lvl w:ilvl="4" w:tplc="ADF87280">
      <w:numFmt w:val="bullet"/>
      <w:lvlText w:val="•"/>
      <w:lvlJc w:val="left"/>
      <w:pPr>
        <w:ind w:left="2050" w:hanging="247"/>
      </w:pPr>
      <w:rPr>
        <w:lang w:eastAsia="en-US" w:bidi="ar-SA"/>
      </w:rPr>
    </w:lvl>
    <w:lvl w:ilvl="5" w:tplc="2800F1F6">
      <w:numFmt w:val="bullet"/>
      <w:lvlText w:val="•"/>
      <w:lvlJc w:val="left"/>
      <w:pPr>
        <w:ind w:left="2463" w:hanging="247"/>
      </w:pPr>
      <w:rPr>
        <w:lang w:eastAsia="en-US" w:bidi="ar-SA"/>
      </w:rPr>
    </w:lvl>
    <w:lvl w:ilvl="6" w:tplc="273ECC28">
      <w:numFmt w:val="bullet"/>
      <w:lvlText w:val="•"/>
      <w:lvlJc w:val="left"/>
      <w:pPr>
        <w:ind w:left="2875" w:hanging="247"/>
      </w:pPr>
      <w:rPr>
        <w:lang w:eastAsia="en-US" w:bidi="ar-SA"/>
      </w:rPr>
    </w:lvl>
    <w:lvl w:ilvl="7" w:tplc="B91054CC">
      <w:numFmt w:val="bullet"/>
      <w:lvlText w:val="•"/>
      <w:lvlJc w:val="left"/>
      <w:pPr>
        <w:ind w:left="3288" w:hanging="247"/>
      </w:pPr>
      <w:rPr>
        <w:lang w:eastAsia="en-US" w:bidi="ar-SA"/>
      </w:rPr>
    </w:lvl>
    <w:lvl w:ilvl="8" w:tplc="6A42CEB4">
      <w:numFmt w:val="bullet"/>
      <w:lvlText w:val="•"/>
      <w:lvlJc w:val="left"/>
      <w:pPr>
        <w:ind w:left="3700" w:hanging="247"/>
      </w:pPr>
      <w:rPr>
        <w:lang w:eastAsia="en-US" w:bidi="ar-SA"/>
      </w:rPr>
    </w:lvl>
  </w:abstractNum>
  <w:abstractNum w:abstractNumId="10">
    <w:nsid w:val="4D726267"/>
    <w:multiLevelType w:val="hybridMultilevel"/>
    <w:tmpl w:val="B8843F28"/>
    <w:lvl w:ilvl="0" w:tplc="6ABE81EC">
      <w:start w:val="1"/>
      <w:numFmt w:val="lowerLetter"/>
      <w:lvlText w:val="%1)"/>
      <w:lvlJc w:val="left"/>
      <w:pPr>
        <w:ind w:left="107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4"/>
        <w:lang w:eastAsia="en-US" w:bidi="ar-SA"/>
      </w:rPr>
    </w:lvl>
    <w:lvl w:ilvl="1" w:tplc="B66AB76A">
      <w:numFmt w:val="bullet"/>
      <w:lvlText w:val="•"/>
      <w:lvlJc w:val="left"/>
      <w:pPr>
        <w:ind w:left="531" w:hanging="222"/>
      </w:pPr>
      <w:rPr>
        <w:lang w:eastAsia="en-US" w:bidi="ar-SA"/>
      </w:rPr>
    </w:lvl>
    <w:lvl w:ilvl="2" w:tplc="E0662DD6">
      <w:numFmt w:val="bullet"/>
      <w:lvlText w:val="•"/>
      <w:lvlJc w:val="left"/>
      <w:pPr>
        <w:ind w:left="962" w:hanging="222"/>
      </w:pPr>
      <w:rPr>
        <w:lang w:eastAsia="en-US" w:bidi="ar-SA"/>
      </w:rPr>
    </w:lvl>
    <w:lvl w:ilvl="3" w:tplc="DD0EEF36">
      <w:numFmt w:val="bullet"/>
      <w:lvlText w:val="•"/>
      <w:lvlJc w:val="left"/>
      <w:pPr>
        <w:ind w:left="1393" w:hanging="222"/>
      </w:pPr>
      <w:rPr>
        <w:lang w:eastAsia="en-US" w:bidi="ar-SA"/>
      </w:rPr>
    </w:lvl>
    <w:lvl w:ilvl="4" w:tplc="B32E9B2A">
      <w:numFmt w:val="bullet"/>
      <w:lvlText w:val="•"/>
      <w:lvlJc w:val="left"/>
      <w:pPr>
        <w:ind w:left="1824" w:hanging="222"/>
      </w:pPr>
      <w:rPr>
        <w:lang w:eastAsia="en-US" w:bidi="ar-SA"/>
      </w:rPr>
    </w:lvl>
    <w:lvl w:ilvl="5" w:tplc="0228F6DE">
      <w:numFmt w:val="bullet"/>
      <w:lvlText w:val="•"/>
      <w:lvlJc w:val="left"/>
      <w:pPr>
        <w:ind w:left="2255" w:hanging="222"/>
      </w:pPr>
      <w:rPr>
        <w:lang w:eastAsia="en-US" w:bidi="ar-SA"/>
      </w:rPr>
    </w:lvl>
    <w:lvl w:ilvl="6" w:tplc="29F29F3E">
      <w:numFmt w:val="bullet"/>
      <w:lvlText w:val="•"/>
      <w:lvlJc w:val="left"/>
      <w:pPr>
        <w:ind w:left="2686" w:hanging="222"/>
      </w:pPr>
      <w:rPr>
        <w:lang w:eastAsia="en-US" w:bidi="ar-SA"/>
      </w:rPr>
    </w:lvl>
    <w:lvl w:ilvl="7" w:tplc="82706264">
      <w:numFmt w:val="bullet"/>
      <w:lvlText w:val="•"/>
      <w:lvlJc w:val="left"/>
      <w:pPr>
        <w:ind w:left="3117" w:hanging="222"/>
      </w:pPr>
      <w:rPr>
        <w:lang w:eastAsia="en-US" w:bidi="ar-SA"/>
      </w:rPr>
    </w:lvl>
    <w:lvl w:ilvl="8" w:tplc="1CF40F9E">
      <w:numFmt w:val="bullet"/>
      <w:lvlText w:val="•"/>
      <w:lvlJc w:val="left"/>
      <w:pPr>
        <w:ind w:left="3548" w:hanging="222"/>
      </w:pPr>
      <w:rPr>
        <w:lang w:eastAsia="en-US" w:bidi="ar-SA"/>
      </w:rPr>
    </w:lvl>
  </w:abstractNum>
  <w:abstractNum w:abstractNumId="11">
    <w:nsid w:val="55FD08AC"/>
    <w:multiLevelType w:val="hybridMultilevel"/>
    <w:tmpl w:val="CCCC43B6"/>
    <w:lvl w:ilvl="0" w:tplc="ECECB6DA">
      <w:start w:val="1"/>
      <w:numFmt w:val="lowerLetter"/>
      <w:lvlText w:val="%1)"/>
      <w:lvlJc w:val="left"/>
      <w:pPr>
        <w:ind w:left="330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4"/>
        <w:lang w:eastAsia="en-US" w:bidi="ar-SA"/>
      </w:rPr>
    </w:lvl>
    <w:lvl w:ilvl="1" w:tplc="3A6E0BB6">
      <w:numFmt w:val="bullet"/>
      <w:lvlText w:val="•"/>
      <w:lvlJc w:val="left"/>
      <w:pPr>
        <w:ind w:left="758" w:hanging="223"/>
      </w:pPr>
      <w:rPr>
        <w:lang w:eastAsia="en-US" w:bidi="ar-SA"/>
      </w:rPr>
    </w:lvl>
    <w:lvl w:ilvl="2" w:tplc="9D2ACD30">
      <w:numFmt w:val="bullet"/>
      <w:lvlText w:val="•"/>
      <w:lvlJc w:val="left"/>
      <w:pPr>
        <w:ind w:left="1177" w:hanging="223"/>
      </w:pPr>
      <w:rPr>
        <w:lang w:eastAsia="en-US" w:bidi="ar-SA"/>
      </w:rPr>
    </w:lvl>
    <w:lvl w:ilvl="3" w:tplc="2656212C">
      <w:numFmt w:val="bullet"/>
      <w:lvlText w:val="•"/>
      <w:lvlJc w:val="left"/>
      <w:pPr>
        <w:ind w:left="1595" w:hanging="223"/>
      </w:pPr>
      <w:rPr>
        <w:lang w:eastAsia="en-US" w:bidi="ar-SA"/>
      </w:rPr>
    </w:lvl>
    <w:lvl w:ilvl="4" w:tplc="DFC87B04">
      <w:numFmt w:val="bullet"/>
      <w:lvlText w:val="•"/>
      <w:lvlJc w:val="left"/>
      <w:pPr>
        <w:ind w:left="2014" w:hanging="223"/>
      </w:pPr>
      <w:rPr>
        <w:lang w:eastAsia="en-US" w:bidi="ar-SA"/>
      </w:rPr>
    </w:lvl>
    <w:lvl w:ilvl="5" w:tplc="A8FEB7DC">
      <w:numFmt w:val="bullet"/>
      <w:lvlText w:val="•"/>
      <w:lvlJc w:val="left"/>
      <w:pPr>
        <w:ind w:left="2433" w:hanging="223"/>
      </w:pPr>
      <w:rPr>
        <w:lang w:eastAsia="en-US" w:bidi="ar-SA"/>
      </w:rPr>
    </w:lvl>
    <w:lvl w:ilvl="6" w:tplc="FFF6215C">
      <w:numFmt w:val="bullet"/>
      <w:lvlText w:val="•"/>
      <w:lvlJc w:val="left"/>
      <w:pPr>
        <w:ind w:left="2851" w:hanging="223"/>
      </w:pPr>
      <w:rPr>
        <w:lang w:eastAsia="en-US" w:bidi="ar-SA"/>
      </w:rPr>
    </w:lvl>
    <w:lvl w:ilvl="7" w:tplc="293405D0">
      <w:numFmt w:val="bullet"/>
      <w:lvlText w:val="•"/>
      <w:lvlJc w:val="left"/>
      <w:pPr>
        <w:ind w:left="3270" w:hanging="223"/>
      </w:pPr>
      <w:rPr>
        <w:lang w:eastAsia="en-US" w:bidi="ar-SA"/>
      </w:rPr>
    </w:lvl>
    <w:lvl w:ilvl="8" w:tplc="79FE6D92">
      <w:numFmt w:val="bullet"/>
      <w:lvlText w:val="•"/>
      <w:lvlJc w:val="left"/>
      <w:pPr>
        <w:ind w:left="3688" w:hanging="223"/>
      </w:pPr>
      <w:rPr>
        <w:lang w:eastAsia="en-US" w:bidi="ar-SA"/>
      </w:rPr>
    </w:lvl>
  </w:abstractNum>
  <w:abstractNum w:abstractNumId="12">
    <w:nsid w:val="57970837"/>
    <w:multiLevelType w:val="hybridMultilevel"/>
    <w:tmpl w:val="912E0D8A"/>
    <w:lvl w:ilvl="0" w:tplc="AFE6A522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220956">
      <w:numFmt w:val="bullet"/>
      <w:lvlText w:val="•"/>
      <w:lvlJc w:val="left"/>
      <w:pPr>
        <w:ind w:left="531" w:hanging="183"/>
      </w:pPr>
      <w:rPr>
        <w:lang w:eastAsia="en-US" w:bidi="ar-SA"/>
      </w:rPr>
    </w:lvl>
    <w:lvl w:ilvl="2" w:tplc="8476243A">
      <w:numFmt w:val="bullet"/>
      <w:lvlText w:val="•"/>
      <w:lvlJc w:val="left"/>
      <w:pPr>
        <w:ind w:left="962" w:hanging="183"/>
      </w:pPr>
      <w:rPr>
        <w:lang w:eastAsia="en-US" w:bidi="ar-SA"/>
      </w:rPr>
    </w:lvl>
    <w:lvl w:ilvl="3" w:tplc="4ADA1E04">
      <w:numFmt w:val="bullet"/>
      <w:lvlText w:val="•"/>
      <w:lvlJc w:val="left"/>
      <w:pPr>
        <w:ind w:left="1393" w:hanging="183"/>
      </w:pPr>
      <w:rPr>
        <w:lang w:eastAsia="en-US" w:bidi="ar-SA"/>
      </w:rPr>
    </w:lvl>
    <w:lvl w:ilvl="4" w:tplc="C0BCA702">
      <w:numFmt w:val="bullet"/>
      <w:lvlText w:val="•"/>
      <w:lvlJc w:val="left"/>
      <w:pPr>
        <w:ind w:left="1824" w:hanging="183"/>
      </w:pPr>
      <w:rPr>
        <w:lang w:eastAsia="en-US" w:bidi="ar-SA"/>
      </w:rPr>
    </w:lvl>
    <w:lvl w:ilvl="5" w:tplc="9F645FF6">
      <w:numFmt w:val="bullet"/>
      <w:lvlText w:val="•"/>
      <w:lvlJc w:val="left"/>
      <w:pPr>
        <w:ind w:left="2255" w:hanging="183"/>
      </w:pPr>
      <w:rPr>
        <w:lang w:eastAsia="en-US" w:bidi="ar-SA"/>
      </w:rPr>
    </w:lvl>
    <w:lvl w:ilvl="6" w:tplc="C8363E58">
      <w:numFmt w:val="bullet"/>
      <w:lvlText w:val="•"/>
      <w:lvlJc w:val="left"/>
      <w:pPr>
        <w:ind w:left="2686" w:hanging="183"/>
      </w:pPr>
      <w:rPr>
        <w:lang w:eastAsia="en-US" w:bidi="ar-SA"/>
      </w:rPr>
    </w:lvl>
    <w:lvl w:ilvl="7" w:tplc="2ABE026E">
      <w:numFmt w:val="bullet"/>
      <w:lvlText w:val="•"/>
      <w:lvlJc w:val="left"/>
      <w:pPr>
        <w:ind w:left="3117" w:hanging="183"/>
      </w:pPr>
      <w:rPr>
        <w:lang w:eastAsia="en-US" w:bidi="ar-SA"/>
      </w:rPr>
    </w:lvl>
    <w:lvl w:ilvl="8" w:tplc="823EED32">
      <w:numFmt w:val="bullet"/>
      <w:lvlText w:val="•"/>
      <w:lvlJc w:val="left"/>
      <w:pPr>
        <w:ind w:left="3548" w:hanging="183"/>
      </w:pPr>
      <w:rPr>
        <w:lang w:eastAsia="en-US" w:bidi="ar-SA"/>
      </w:rPr>
    </w:lvl>
  </w:abstractNum>
  <w:abstractNum w:abstractNumId="13">
    <w:nsid w:val="5F1148C0"/>
    <w:multiLevelType w:val="hybridMultilevel"/>
    <w:tmpl w:val="63DEB1CA"/>
    <w:lvl w:ilvl="0" w:tplc="1A4E81C2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BFEA9B8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90602698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E1504BB0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FB8E1CD0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9BC07F7C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5E1829B0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98B28EA2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43241232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14">
    <w:nsid w:val="6B877AAD"/>
    <w:multiLevelType w:val="hybridMultilevel"/>
    <w:tmpl w:val="1E9214AA"/>
    <w:lvl w:ilvl="0" w:tplc="262E2308">
      <w:start w:val="1"/>
      <w:numFmt w:val="lowerLetter"/>
      <w:lvlText w:val="%1)"/>
      <w:lvlJc w:val="left"/>
      <w:pPr>
        <w:ind w:left="108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6FF8E8A8">
      <w:numFmt w:val="bullet"/>
      <w:lvlText w:val="•"/>
      <w:lvlJc w:val="left"/>
      <w:pPr>
        <w:ind w:left="553" w:hanging="299"/>
      </w:pPr>
      <w:rPr>
        <w:lang w:eastAsia="en-US" w:bidi="ar-SA"/>
      </w:rPr>
    </w:lvl>
    <w:lvl w:ilvl="2" w:tplc="1C240736">
      <w:numFmt w:val="bullet"/>
      <w:lvlText w:val="•"/>
      <w:lvlJc w:val="left"/>
      <w:pPr>
        <w:ind w:left="1007" w:hanging="299"/>
      </w:pPr>
      <w:rPr>
        <w:lang w:eastAsia="en-US" w:bidi="ar-SA"/>
      </w:rPr>
    </w:lvl>
    <w:lvl w:ilvl="3" w:tplc="275C7DD8">
      <w:numFmt w:val="bullet"/>
      <w:lvlText w:val="•"/>
      <w:lvlJc w:val="left"/>
      <w:pPr>
        <w:ind w:left="1461" w:hanging="299"/>
      </w:pPr>
      <w:rPr>
        <w:lang w:eastAsia="en-US" w:bidi="ar-SA"/>
      </w:rPr>
    </w:lvl>
    <w:lvl w:ilvl="4" w:tplc="49E06BA4">
      <w:numFmt w:val="bullet"/>
      <w:lvlText w:val="•"/>
      <w:lvlJc w:val="left"/>
      <w:pPr>
        <w:ind w:left="1914" w:hanging="299"/>
      </w:pPr>
      <w:rPr>
        <w:lang w:eastAsia="en-US" w:bidi="ar-SA"/>
      </w:rPr>
    </w:lvl>
    <w:lvl w:ilvl="5" w:tplc="F4A89988">
      <w:numFmt w:val="bullet"/>
      <w:lvlText w:val="•"/>
      <w:lvlJc w:val="left"/>
      <w:pPr>
        <w:ind w:left="2368" w:hanging="299"/>
      </w:pPr>
      <w:rPr>
        <w:lang w:eastAsia="en-US" w:bidi="ar-SA"/>
      </w:rPr>
    </w:lvl>
    <w:lvl w:ilvl="6" w:tplc="5D9C9F9E">
      <w:numFmt w:val="bullet"/>
      <w:lvlText w:val="•"/>
      <w:lvlJc w:val="left"/>
      <w:pPr>
        <w:ind w:left="2822" w:hanging="299"/>
      </w:pPr>
      <w:rPr>
        <w:lang w:eastAsia="en-US" w:bidi="ar-SA"/>
      </w:rPr>
    </w:lvl>
    <w:lvl w:ilvl="7" w:tplc="1D1AF030">
      <w:numFmt w:val="bullet"/>
      <w:lvlText w:val="•"/>
      <w:lvlJc w:val="left"/>
      <w:pPr>
        <w:ind w:left="3275" w:hanging="299"/>
      </w:pPr>
      <w:rPr>
        <w:lang w:eastAsia="en-US" w:bidi="ar-SA"/>
      </w:rPr>
    </w:lvl>
    <w:lvl w:ilvl="8" w:tplc="107822BE">
      <w:numFmt w:val="bullet"/>
      <w:lvlText w:val="•"/>
      <w:lvlJc w:val="left"/>
      <w:pPr>
        <w:ind w:left="3729" w:hanging="299"/>
      </w:pPr>
      <w:rPr>
        <w:lang w:eastAsia="en-US" w:bidi="ar-SA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2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F1"/>
    <w:rsid w:val="003C3BAB"/>
    <w:rsid w:val="00493F5E"/>
    <w:rsid w:val="005D2C77"/>
    <w:rsid w:val="006A37F4"/>
    <w:rsid w:val="007B4428"/>
    <w:rsid w:val="00914A0C"/>
    <w:rsid w:val="009646F1"/>
    <w:rsid w:val="009B2FEF"/>
    <w:rsid w:val="009C3166"/>
    <w:rsid w:val="00AE58AE"/>
    <w:rsid w:val="00D677A0"/>
    <w:rsid w:val="00E3674F"/>
    <w:rsid w:val="00E55488"/>
    <w:rsid w:val="00EC04AD"/>
    <w:rsid w:val="00FC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56855-A549-47E3-B6F5-A5BC4730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C3166"/>
    <w:pPr>
      <w:widowControl w:val="0"/>
      <w:autoSpaceDE w:val="0"/>
      <w:autoSpaceDN w:val="0"/>
      <w:spacing w:before="120"/>
      <w:ind w:left="382"/>
      <w:outlineLvl w:val="4"/>
    </w:pPr>
    <w:rPr>
      <w:rFonts w:ascii="Myriad Pro" w:eastAsia="Myriad Pro" w:hAnsi="Myriad Pro" w:cs="Myriad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646F1"/>
    <w:pPr>
      <w:ind w:left="720"/>
      <w:contextualSpacing/>
    </w:pPr>
    <w:rPr>
      <w:sz w:val="24"/>
      <w:szCs w:val="24"/>
    </w:rPr>
  </w:style>
  <w:style w:type="table" w:styleId="TableGrid">
    <w:name w:val="Table Grid"/>
    <w:aliases w:val="times new roman"/>
    <w:basedOn w:val="TableNormal"/>
    <w:uiPriority w:val="39"/>
    <w:qFormat/>
    <w:rsid w:val="00E55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E55488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14A0C"/>
    <w:pPr>
      <w:widowControl w:val="0"/>
      <w:autoSpaceDE w:val="0"/>
      <w:autoSpaceDN w:val="0"/>
    </w:pPr>
    <w:rPr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166"/>
    <w:rPr>
      <w:rFonts w:ascii="Myriad Pro" w:eastAsia="Myriad Pro" w:hAnsi="Myriad Pro" w:cs="Myriad Pro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C3166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C31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2025-03-29T07:01:00Z</dcterms:created>
  <dcterms:modified xsi:type="dcterms:W3CDTF">2025-03-29T07:34:00Z</dcterms:modified>
</cp:coreProperties>
</file>