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D8C4F" w14:textId="77777777" w:rsidR="00A82E56" w:rsidRPr="002964C1" w:rsidRDefault="00A82E56" w:rsidP="00A82E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4C1">
        <w:rPr>
          <w:rFonts w:ascii="Times New Roman" w:hAnsi="Times New Roman" w:cs="Times New Roman"/>
          <w:b/>
          <w:bCs/>
          <w:sz w:val="28"/>
          <w:szCs w:val="28"/>
        </w:rPr>
        <w:t>KẾ HOẠCH BÀI DẠY</w:t>
      </w:r>
    </w:p>
    <w:p w14:paraId="26EC6C65" w14:textId="2490385C" w:rsidR="00A82E56" w:rsidRPr="00DB26FC" w:rsidRDefault="00A82E56" w:rsidP="00A82E56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6FC">
        <w:rPr>
          <w:rFonts w:ascii="Times New Roman" w:hAnsi="Times New Roman" w:cs="Times New Roman"/>
          <w:sz w:val="28"/>
          <w:szCs w:val="28"/>
        </w:rPr>
        <w:t xml:space="preserve">Môn:  </w:t>
      </w:r>
      <w:r w:rsidR="00935C28">
        <w:rPr>
          <w:rFonts w:ascii="Times New Roman" w:hAnsi="Times New Roman" w:cs="Times New Roman"/>
          <w:sz w:val="28"/>
          <w:szCs w:val="28"/>
        </w:rPr>
        <w:t>Toán</w:t>
      </w:r>
    </w:p>
    <w:p w14:paraId="57073349" w14:textId="21BF2958" w:rsidR="00A82E56" w:rsidRPr="00935C28" w:rsidRDefault="00A82E56" w:rsidP="00A82E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26FC">
        <w:rPr>
          <w:rFonts w:ascii="Times New Roman" w:hAnsi="Times New Roman" w:cs="Times New Roman"/>
          <w:sz w:val="28"/>
          <w:szCs w:val="28"/>
        </w:rPr>
        <w:t xml:space="preserve">Tên bài học: </w:t>
      </w:r>
      <w:r w:rsidR="00935C28" w:rsidRPr="00935C28">
        <w:rPr>
          <w:rFonts w:ascii="Times New Roman" w:eastAsia="Calibri" w:hAnsi="Times New Roman" w:cs="Times New Roman"/>
          <w:b/>
          <w:bCs/>
          <w:sz w:val="28"/>
          <w:szCs w:val="28"/>
        </w:rPr>
        <w:t>Phép cộng (có nhớ) trong phạm vi 20</w:t>
      </w:r>
      <w:r w:rsidR="008E15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(1 ti</w:t>
      </w:r>
      <w:r w:rsidR="00C16383">
        <w:rPr>
          <w:rFonts w:ascii="Times New Roman" w:eastAsia="Calibri" w:hAnsi="Times New Roman" w:cs="Times New Roman"/>
          <w:b/>
          <w:bCs/>
          <w:sz w:val="28"/>
          <w:szCs w:val="28"/>
        </w:rPr>
        <w:t>ết)</w:t>
      </w:r>
    </w:p>
    <w:p w14:paraId="4A475421" w14:textId="17E87AC9" w:rsidR="00A82E56" w:rsidRPr="00DB26FC" w:rsidRDefault="00A82E56" w:rsidP="00A82E56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6FC">
        <w:rPr>
          <w:rFonts w:ascii="Times New Roman" w:hAnsi="Times New Roman" w:cs="Times New Roman"/>
          <w:sz w:val="28"/>
          <w:szCs w:val="28"/>
        </w:rPr>
        <w:t>Tiết chương trình:</w:t>
      </w:r>
      <w:r w:rsidR="00935C28">
        <w:rPr>
          <w:rFonts w:ascii="Times New Roman" w:hAnsi="Times New Roman" w:cs="Times New Roman"/>
          <w:sz w:val="28"/>
          <w:szCs w:val="28"/>
        </w:rPr>
        <w:t xml:space="preserve"> 13</w:t>
      </w:r>
    </w:p>
    <w:p w14:paraId="2D73634F" w14:textId="77777777" w:rsidR="00A82E56" w:rsidRDefault="00A82E56" w:rsidP="00A82E56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6FC">
        <w:rPr>
          <w:rFonts w:ascii="Times New Roman" w:hAnsi="Times New Roman" w:cs="Times New Roman"/>
          <w:sz w:val="28"/>
          <w:szCs w:val="28"/>
        </w:rPr>
        <w:t>Thời gian thực hiện: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B26FC">
        <w:rPr>
          <w:rFonts w:ascii="Times New Roman" w:hAnsi="Times New Roman" w:cs="Times New Roman"/>
          <w:sz w:val="28"/>
          <w:szCs w:val="28"/>
        </w:rPr>
        <w:t>/9/2024</w:t>
      </w:r>
    </w:p>
    <w:p w14:paraId="365C730A" w14:textId="77777777" w:rsidR="008E159B" w:rsidRPr="00891287" w:rsidRDefault="008E159B" w:rsidP="008E159B">
      <w:pPr>
        <w:numPr>
          <w:ilvl w:val="0"/>
          <w:numId w:val="18"/>
        </w:numPr>
        <w:tabs>
          <w:tab w:val="left" w:pos="400"/>
        </w:tabs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891287">
        <w:rPr>
          <w:rFonts w:ascii="Times New Roman" w:eastAsia="Times New Roman" w:hAnsi="Times New Roman"/>
          <w:b/>
          <w:sz w:val="28"/>
          <w:szCs w:val="28"/>
          <w:u w:val="single"/>
        </w:rPr>
        <w:t>YÊU CẦU CẦN ĐẠT</w:t>
      </w:r>
      <w:r w:rsidRPr="00891287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13B62425" w14:textId="77777777" w:rsidR="008E159B" w:rsidRPr="00891287" w:rsidRDefault="008E159B" w:rsidP="008E159B">
      <w:pPr>
        <w:spacing w:after="0" w:line="58" w:lineRule="exact"/>
        <w:rPr>
          <w:rFonts w:ascii="Times New Roman" w:eastAsia="Times New Roman" w:hAnsi="Times New Roman"/>
          <w:sz w:val="28"/>
          <w:szCs w:val="28"/>
        </w:rPr>
      </w:pPr>
    </w:p>
    <w:p w14:paraId="4D956D4B" w14:textId="77777777" w:rsidR="008E159B" w:rsidRPr="00891287" w:rsidRDefault="008E159B" w:rsidP="008E159B">
      <w:pPr>
        <w:numPr>
          <w:ilvl w:val="0"/>
          <w:numId w:val="19"/>
        </w:numPr>
        <w:tabs>
          <w:tab w:val="left" w:pos="325"/>
        </w:tabs>
        <w:spacing w:after="0" w:line="235" w:lineRule="auto"/>
        <w:ind w:right="520"/>
        <w:rPr>
          <w:rFonts w:ascii="Times New Roman" w:eastAsia="Times New Roman" w:hAnsi="Times New Roman"/>
          <w:sz w:val="28"/>
          <w:szCs w:val="28"/>
        </w:rPr>
      </w:pPr>
      <w:r w:rsidRPr="00891287">
        <w:rPr>
          <w:rFonts w:ascii="Times New Roman" w:eastAsia="Times New Roman" w:hAnsi="Times New Roman"/>
          <w:sz w:val="28"/>
          <w:szCs w:val="28"/>
        </w:rPr>
        <w:t>Nhận biết được phép cộng có nhớ trong phạm vi 20, tính được phép cộng có nhớ bằng cách nhẩm hoặc tách số.</w:t>
      </w:r>
    </w:p>
    <w:p w14:paraId="788EA584" w14:textId="77777777" w:rsidR="008E159B" w:rsidRPr="00891287" w:rsidRDefault="008E159B" w:rsidP="008E159B">
      <w:pPr>
        <w:spacing w:after="0" w:line="1" w:lineRule="exact"/>
        <w:rPr>
          <w:rFonts w:ascii="Times New Roman" w:eastAsia="Times New Roman" w:hAnsi="Times New Roman"/>
          <w:sz w:val="28"/>
          <w:szCs w:val="28"/>
        </w:rPr>
      </w:pPr>
    </w:p>
    <w:p w14:paraId="1370BFE7" w14:textId="77777777" w:rsidR="008E159B" w:rsidRPr="00891287" w:rsidRDefault="008E159B" w:rsidP="008E159B">
      <w:pPr>
        <w:numPr>
          <w:ilvl w:val="0"/>
          <w:numId w:val="19"/>
        </w:numPr>
        <w:tabs>
          <w:tab w:val="left" w:pos="320"/>
        </w:tabs>
        <w:spacing w:after="0" w:line="237" w:lineRule="auto"/>
        <w:rPr>
          <w:rFonts w:ascii="Times New Roman" w:eastAsia="Times New Roman" w:hAnsi="Times New Roman"/>
          <w:sz w:val="28"/>
          <w:szCs w:val="28"/>
        </w:rPr>
      </w:pPr>
      <w:r w:rsidRPr="00891287">
        <w:rPr>
          <w:rFonts w:ascii="Times New Roman" w:eastAsia="Times New Roman" w:hAnsi="Times New Roman"/>
          <w:sz w:val="28"/>
          <w:szCs w:val="28"/>
        </w:rPr>
        <w:t>Hình thành được bảng cộng có nhớ.</w:t>
      </w:r>
    </w:p>
    <w:p w14:paraId="677EB9A3" w14:textId="77777777" w:rsidR="008E159B" w:rsidRPr="00891287" w:rsidRDefault="008E159B" w:rsidP="008E159B">
      <w:pPr>
        <w:spacing w:after="0" w:line="13" w:lineRule="exact"/>
        <w:rPr>
          <w:rFonts w:ascii="Times New Roman" w:eastAsia="Times New Roman" w:hAnsi="Times New Roman"/>
          <w:sz w:val="28"/>
          <w:szCs w:val="28"/>
        </w:rPr>
      </w:pPr>
    </w:p>
    <w:p w14:paraId="03A48F50" w14:textId="77777777" w:rsidR="008E159B" w:rsidRPr="00891287" w:rsidRDefault="008E159B" w:rsidP="008E159B">
      <w:pPr>
        <w:numPr>
          <w:ilvl w:val="0"/>
          <w:numId w:val="19"/>
        </w:numPr>
        <w:tabs>
          <w:tab w:val="left" w:pos="325"/>
        </w:tabs>
        <w:spacing w:after="0" w:line="235" w:lineRule="auto"/>
        <w:ind w:right="500"/>
        <w:rPr>
          <w:rFonts w:ascii="Times New Roman" w:eastAsia="Times New Roman" w:hAnsi="Times New Roman"/>
          <w:sz w:val="28"/>
          <w:szCs w:val="28"/>
        </w:rPr>
      </w:pPr>
      <w:r w:rsidRPr="00891287">
        <w:rPr>
          <w:rFonts w:ascii="Times New Roman" w:eastAsia="Times New Roman" w:hAnsi="Times New Roman"/>
          <w:sz w:val="28"/>
          <w:szCs w:val="28"/>
        </w:rPr>
        <w:t>Vận dụng được kiến thức kĩ năng về phép cộng đã học vào giải bài tập, các bài toán thực tế liên quan đến phép cộng có nhớ.</w:t>
      </w:r>
    </w:p>
    <w:p w14:paraId="5B1AB585" w14:textId="77777777" w:rsidR="008E159B" w:rsidRPr="00891287" w:rsidRDefault="008E159B" w:rsidP="008E159B">
      <w:pPr>
        <w:spacing w:after="0" w:line="2" w:lineRule="exact"/>
        <w:rPr>
          <w:rFonts w:ascii="Times New Roman" w:eastAsia="Times New Roman" w:hAnsi="Times New Roman"/>
          <w:sz w:val="28"/>
          <w:szCs w:val="28"/>
        </w:rPr>
      </w:pPr>
    </w:p>
    <w:p w14:paraId="2AB297C5" w14:textId="77777777" w:rsidR="008E159B" w:rsidRPr="00891287" w:rsidRDefault="008E159B" w:rsidP="008E159B">
      <w:pPr>
        <w:numPr>
          <w:ilvl w:val="0"/>
          <w:numId w:val="19"/>
        </w:numPr>
        <w:tabs>
          <w:tab w:val="left" w:pos="32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 w:rsidRPr="00891287">
        <w:rPr>
          <w:rFonts w:ascii="Times New Roman" w:eastAsia="Times New Roman" w:hAnsi="Times New Roman"/>
          <w:sz w:val="28"/>
          <w:szCs w:val="28"/>
        </w:rPr>
        <w:t>Hình thành phát triển phẩm chất, năng lực:</w:t>
      </w:r>
    </w:p>
    <w:p w14:paraId="20751BFD" w14:textId="77777777" w:rsidR="008E159B" w:rsidRPr="00891287" w:rsidRDefault="008E159B" w:rsidP="008E159B">
      <w:pPr>
        <w:spacing w:after="0" w:line="46" w:lineRule="exact"/>
        <w:rPr>
          <w:rFonts w:ascii="Times New Roman" w:eastAsia="Times New Roman" w:hAnsi="Times New Roman"/>
          <w:sz w:val="28"/>
          <w:szCs w:val="28"/>
        </w:rPr>
      </w:pPr>
    </w:p>
    <w:p w14:paraId="47BF6DF6" w14:textId="77777777" w:rsidR="008E159B" w:rsidRPr="00891287" w:rsidRDefault="008E159B" w:rsidP="008E159B">
      <w:pPr>
        <w:numPr>
          <w:ilvl w:val="1"/>
          <w:numId w:val="19"/>
        </w:numPr>
        <w:tabs>
          <w:tab w:val="left" w:pos="64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 w:rsidRPr="00891287">
        <w:rPr>
          <w:rFonts w:ascii="Times New Roman" w:eastAsia="Times New Roman" w:hAnsi="Times New Roman"/>
          <w:sz w:val="28"/>
          <w:szCs w:val="28"/>
        </w:rPr>
        <w:t>Phẩm chất: Chăm chỉ, trách nhiệm, nhân ái.</w:t>
      </w:r>
    </w:p>
    <w:p w14:paraId="15EA40EC" w14:textId="77777777" w:rsidR="008E159B" w:rsidRPr="00891287" w:rsidRDefault="008E159B" w:rsidP="008E159B">
      <w:pPr>
        <w:spacing w:after="0" w:line="46" w:lineRule="exact"/>
        <w:rPr>
          <w:rFonts w:ascii="Times New Roman" w:eastAsia="Times New Roman" w:hAnsi="Times New Roman"/>
          <w:sz w:val="28"/>
          <w:szCs w:val="28"/>
        </w:rPr>
      </w:pPr>
    </w:p>
    <w:p w14:paraId="56C96D4F" w14:textId="77777777" w:rsidR="008E159B" w:rsidRPr="00891287" w:rsidRDefault="008E159B" w:rsidP="008E159B">
      <w:pPr>
        <w:numPr>
          <w:ilvl w:val="1"/>
          <w:numId w:val="19"/>
        </w:numPr>
        <w:tabs>
          <w:tab w:val="left" w:pos="64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 w:rsidRPr="00891287">
        <w:rPr>
          <w:rFonts w:ascii="Times New Roman" w:eastAsia="Times New Roman" w:hAnsi="Times New Roman"/>
          <w:sz w:val="28"/>
          <w:szCs w:val="28"/>
        </w:rPr>
        <w:t>Năng lực: Tính toán, giao tiếp và hợp tác, giải quyết vấn đề và sáng tạo, tự chủ và tự học.</w:t>
      </w:r>
    </w:p>
    <w:p w14:paraId="087345CC" w14:textId="77777777" w:rsidR="008E159B" w:rsidRPr="00891287" w:rsidRDefault="008E159B" w:rsidP="008E159B">
      <w:pPr>
        <w:spacing w:after="0" w:line="41" w:lineRule="exact"/>
        <w:rPr>
          <w:rFonts w:ascii="Times New Roman" w:eastAsia="Times New Roman" w:hAnsi="Times New Roman"/>
          <w:sz w:val="28"/>
          <w:szCs w:val="28"/>
        </w:rPr>
      </w:pPr>
    </w:p>
    <w:p w14:paraId="49494B45" w14:textId="77777777" w:rsidR="008E159B" w:rsidRPr="00891287" w:rsidRDefault="008E159B" w:rsidP="008E159B">
      <w:pPr>
        <w:spacing w:after="0" w:line="0" w:lineRule="atLeast"/>
        <w:ind w:left="160"/>
        <w:rPr>
          <w:rFonts w:ascii="Times New Roman" w:eastAsia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 w:rsidRPr="00891287">
        <w:rPr>
          <w:rFonts w:ascii="Times New Roman" w:eastAsia="Times New Roman" w:hAnsi="Times New Roman"/>
          <w:b/>
          <w:sz w:val="28"/>
          <w:szCs w:val="28"/>
        </w:rPr>
        <w:t xml:space="preserve">II. </w:t>
      </w:r>
      <w:r w:rsidRPr="00891287">
        <w:rPr>
          <w:rFonts w:ascii="Times New Roman" w:eastAsia="Times New Roman" w:hAnsi="Times New Roman"/>
          <w:b/>
          <w:sz w:val="28"/>
          <w:szCs w:val="28"/>
          <w:u w:val="single"/>
        </w:rPr>
        <w:t>ĐỒ DÙNG DẠY HỌC:</w:t>
      </w:r>
    </w:p>
    <w:p w14:paraId="1BD97DB2" w14:textId="77777777" w:rsidR="008E159B" w:rsidRPr="00891287" w:rsidRDefault="008E159B" w:rsidP="008E159B">
      <w:pPr>
        <w:spacing w:after="0" w:line="46" w:lineRule="exact"/>
        <w:rPr>
          <w:rFonts w:ascii="Times New Roman" w:eastAsia="Times New Roman" w:hAnsi="Times New Roman"/>
          <w:sz w:val="28"/>
          <w:szCs w:val="28"/>
        </w:rPr>
      </w:pPr>
    </w:p>
    <w:p w14:paraId="01B7D129" w14:textId="77777777" w:rsidR="008E159B" w:rsidRPr="00891287" w:rsidRDefault="008E159B" w:rsidP="008E159B">
      <w:pPr>
        <w:spacing w:after="0" w:line="0" w:lineRule="atLeast"/>
        <w:ind w:left="160"/>
        <w:rPr>
          <w:rFonts w:ascii="Times New Roman" w:eastAsia="Times New Roman" w:hAnsi="Times New Roman"/>
          <w:sz w:val="28"/>
          <w:szCs w:val="28"/>
        </w:rPr>
      </w:pPr>
      <w:r w:rsidRPr="00891287">
        <w:rPr>
          <w:rFonts w:ascii="Times New Roman" w:eastAsia="Times New Roman" w:hAnsi="Times New Roman"/>
          <w:b/>
          <w:sz w:val="28"/>
          <w:szCs w:val="28"/>
        </w:rPr>
        <w:t>1. GV</w:t>
      </w:r>
      <w:r w:rsidRPr="00891287">
        <w:rPr>
          <w:rFonts w:ascii="Times New Roman" w:eastAsia="Times New Roman" w:hAnsi="Times New Roman"/>
          <w:sz w:val="28"/>
          <w:szCs w:val="28"/>
        </w:rPr>
        <w:t>: - SGK,</w:t>
      </w:r>
    </w:p>
    <w:p w14:paraId="03DFCDEB" w14:textId="77777777" w:rsidR="008E159B" w:rsidRPr="00891287" w:rsidRDefault="008E159B" w:rsidP="008E159B">
      <w:pPr>
        <w:spacing w:after="0" w:line="46" w:lineRule="exact"/>
        <w:rPr>
          <w:rFonts w:ascii="Times New Roman" w:eastAsia="Times New Roman" w:hAnsi="Times New Roman"/>
          <w:sz w:val="28"/>
          <w:szCs w:val="28"/>
        </w:rPr>
      </w:pPr>
    </w:p>
    <w:p w14:paraId="3BEB5071" w14:textId="77777777" w:rsidR="008E159B" w:rsidRPr="00891287" w:rsidRDefault="008E159B" w:rsidP="008E159B">
      <w:pPr>
        <w:spacing w:after="0" w:line="0" w:lineRule="atLeast"/>
        <w:ind w:left="160"/>
        <w:rPr>
          <w:rFonts w:ascii="Times New Roman" w:eastAsia="Times New Roman" w:hAnsi="Times New Roman"/>
          <w:sz w:val="28"/>
          <w:szCs w:val="28"/>
        </w:rPr>
      </w:pPr>
      <w:r w:rsidRPr="00891287">
        <w:rPr>
          <w:rFonts w:ascii="Times New Roman" w:eastAsia="Times New Roman" w:hAnsi="Times New Roman"/>
          <w:b/>
          <w:sz w:val="28"/>
          <w:szCs w:val="28"/>
        </w:rPr>
        <w:t>2. HS</w:t>
      </w:r>
      <w:r w:rsidRPr="00891287">
        <w:rPr>
          <w:rFonts w:ascii="Times New Roman" w:eastAsia="Times New Roman" w:hAnsi="Times New Roman"/>
          <w:sz w:val="28"/>
          <w:szCs w:val="28"/>
        </w:rPr>
        <w:t>: - SGK, vở, bút</w:t>
      </w:r>
    </w:p>
    <w:p w14:paraId="4D79E5FE" w14:textId="77777777" w:rsidR="008E159B" w:rsidRPr="00891287" w:rsidRDefault="008E159B" w:rsidP="008E159B">
      <w:pPr>
        <w:spacing w:after="0" w:line="46" w:lineRule="exact"/>
        <w:rPr>
          <w:rFonts w:ascii="Times New Roman" w:eastAsia="Times New Roman" w:hAnsi="Times New Roman"/>
          <w:sz w:val="28"/>
          <w:szCs w:val="28"/>
        </w:rPr>
      </w:pPr>
    </w:p>
    <w:p w14:paraId="587921DB" w14:textId="77777777" w:rsidR="008E159B" w:rsidRPr="00891287" w:rsidRDefault="008E159B" w:rsidP="008E159B">
      <w:pPr>
        <w:spacing w:after="0" w:line="0" w:lineRule="atLeast"/>
        <w:ind w:left="160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891287">
        <w:rPr>
          <w:rFonts w:ascii="Times New Roman" w:eastAsia="Times New Roman" w:hAnsi="Times New Roman"/>
          <w:b/>
          <w:sz w:val="28"/>
          <w:szCs w:val="28"/>
        </w:rPr>
        <w:t xml:space="preserve">III. </w:t>
      </w:r>
      <w:r w:rsidRPr="00891287">
        <w:rPr>
          <w:rFonts w:ascii="Times New Roman" w:eastAsia="Times New Roman" w:hAnsi="Times New Roman"/>
          <w:b/>
          <w:sz w:val="28"/>
          <w:szCs w:val="28"/>
          <w:u w:val="single"/>
        </w:rPr>
        <w:t>CÁC HOẠT ĐỘNG DẠY HỌC:</w:t>
      </w:r>
    </w:p>
    <w:p w14:paraId="3A14AD91" w14:textId="77777777" w:rsidR="008E159B" w:rsidRPr="00891287" w:rsidRDefault="008E159B" w:rsidP="008E159B">
      <w:pPr>
        <w:spacing w:after="0" w:line="20" w:lineRule="exact"/>
        <w:rPr>
          <w:rFonts w:ascii="Times New Roman" w:eastAsia="Times New Roman" w:hAnsi="Times New Roman"/>
          <w:sz w:val="28"/>
          <w:szCs w:val="28"/>
        </w:rPr>
      </w:pPr>
      <w:bookmarkStart w:id="1" w:name="page17"/>
      <w:bookmarkEnd w:id="1"/>
    </w:p>
    <w:p w14:paraId="465379CE" w14:textId="77777777" w:rsidR="008E159B" w:rsidRPr="00891287" w:rsidRDefault="008E159B" w:rsidP="008E159B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</w:rPr>
      </w:pPr>
    </w:p>
    <w:tbl>
      <w:tblPr>
        <w:tblW w:w="1013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8"/>
        <w:gridCol w:w="3908"/>
        <w:gridCol w:w="1134"/>
      </w:tblGrid>
      <w:tr w:rsidR="009A3777" w:rsidRPr="00891287" w14:paraId="2D0ACBFB" w14:textId="6E167CB5" w:rsidTr="009A3777">
        <w:tc>
          <w:tcPr>
            <w:tcW w:w="5088" w:type="dxa"/>
            <w:shd w:val="clear" w:color="auto" w:fill="auto"/>
          </w:tcPr>
          <w:p w14:paraId="13C7D396" w14:textId="77777777" w:rsidR="009A3777" w:rsidRPr="0089128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908" w:type="dxa"/>
            <w:shd w:val="clear" w:color="auto" w:fill="auto"/>
          </w:tcPr>
          <w:p w14:paraId="740CE06E" w14:textId="77777777" w:rsidR="009A3777" w:rsidRPr="0089128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1134" w:type="dxa"/>
          </w:tcPr>
          <w:p w14:paraId="6FBB273C" w14:textId="57A39761" w:rsidR="009A3777" w:rsidRPr="0089128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HĐBT</w:t>
            </w:r>
          </w:p>
        </w:tc>
      </w:tr>
      <w:tr w:rsidR="009A3777" w:rsidRPr="00891287" w14:paraId="79431DB8" w14:textId="79DD0FD2" w:rsidTr="009A3777">
        <w:tc>
          <w:tcPr>
            <w:tcW w:w="5088" w:type="dxa"/>
            <w:shd w:val="clear" w:color="auto" w:fill="auto"/>
          </w:tcPr>
          <w:p w14:paraId="24E73844" w14:textId="35609F4F" w:rsidR="009A3777" w:rsidRPr="0089128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.Hoạt động mở đầu</w:t>
            </w: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(5’)</w:t>
            </w:r>
          </w:p>
          <w:p w14:paraId="55665F3F" w14:textId="77777777" w:rsidR="009A3777" w:rsidRPr="008E159B" w:rsidRDefault="009A3777" w:rsidP="007C5EF4">
            <w:pPr>
              <w:widowControl w:val="0"/>
              <w:spacing w:after="80" w:line="276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  <w:r w:rsidRPr="008E159B">
              <w:rPr>
                <w:rFonts w:ascii="Times New Roman" w:eastAsia="Times New Roman" w:hAnsi="Times New Roman"/>
                <w:bCs/>
                <w:sz w:val="28"/>
                <w:szCs w:val="28"/>
              </w:rPr>
              <w:t>.1 Khởi động</w:t>
            </w:r>
          </w:p>
          <w:p w14:paraId="5360C5DB" w14:textId="77777777" w:rsidR="009A3777" w:rsidRPr="008E159B" w:rsidRDefault="009A3777" w:rsidP="007C5EF4">
            <w:pPr>
              <w:spacing w:after="0" w:line="36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E159B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1.2 Giới thiệu bài </w:t>
            </w:r>
          </w:p>
          <w:p w14:paraId="429357D2" w14:textId="1F846B10" w:rsidR="009A3777" w:rsidRPr="0089128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2.</w:t>
            </w: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Hoạt động hình thành kiến thức mới</w:t>
            </w: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(15’)</w:t>
            </w:r>
          </w:p>
          <w:p w14:paraId="299CF765" w14:textId="77777777" w:rsidR="009A3777" w:rsidRPr="00891287" w:rsidRDefault="009A3777" w:rsidP="007C5EF4">
            <w:pPr>
              <w:spacing w:before="140" w:after="140" w:line="360" w:lineRule="auto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>HĐ 1.</w:t>
            </w: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91287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 GV hướng dẫn HS cách tìm kết quả phép cộng 8 +3=? bằng cách “đếm thêm” </w:t>
            </w:r>
          </w:p>
          <w:p w14:paraId="05CBAAF2" w14:textId="77777777" w:rsidR="009A3777" w:rsidRPr="00891287" w:rsidRDefault="009A3777" w:rsidP="007C5EF4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GV đọc phép tính, đồng thời gắn 8 chấm tròn lên bảng. HS lấy ra 8 chấm tròn</w:t>
            </w:r>
          </w:p>
          <w:p w14:paraId="7169C3CD" w14:textId="77777777" w:rsidR="009A3777" w:rsidRPr="00891287" w:rsidRDefault="009A3777" w:rsidP="007C5EF4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  <w:lang w:val="nl-NL"/>
              </w:rPr>
              <w:lastRenderedPageBreak/>
              <w:t xml:space="preserve">- GV </w:t>
            </w:r>
            <w:r w:rsidRPr="00891287">
              <w:rPr>
                <w:rFonts w:ascii="Times New Roman" w:eastAsia="Calibri" w:hAnsi="Times New Roman"/>
                <w:i/>
                <w:iCs/>
                <w:sz w:val="28"/>
                <w:szCs w:val="28"/>
                <w:lang w:val="nl-NL"/>
              </w:rPr>
              <w:t>tay lần lượt chỉ vào</w:t>
            </w:r>
            <w:r w:rsidRPr="00891287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 các chấm tròn, </w:t>
            </w:r>
            <w:r w:rsidRPr="00891287">
              <w:rPr>
                <w:rFonts w:ascii="Times New Roman" w:eastAsia="Calibri" w:hAnsi="Times New Roman"/>
                <w:i/>
                <w:iCs/>
                <w:sz w:val="28"/>
                <w:szCs w:val="28"/>
                <w:lang w:val="nl-NL"/>
              </w:rPr>
              <w:t>miệng đếm</w:t>
            </w:r>
            <w:r w:rsidRPr="00891287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 (miệng nêu kết quả có được sau khi đếm): 9, 10, 11, 2. </w:t>
            </w:r>
          </w:p>
          <w:p w14:paraId="01899107" w14:textId="77777777" w:rsidR="009A3777" w:rsidRPr="00891287" w:rsidRDefault="009A3777" w:rsidP="007C5EF4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lang w:val="nl-NL"/>
              </w:rPr>
              <w:t>HĐ 2</w:t>
            </w:r>
            <w:r w:rsidRPr="00891287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. HS thao tác trên các chấm tròn của mình, tay chỉ, miệng đếm 9, 10, 11.</w:t>
            </w:r>
          </w:p>
          <w:p w14:paraId="158D6F45" w14:textId="77777777" w:rsidR="009A3777" w:rsidRPr="00891287" w:rsidRDefault="009A3777" w:rsidP="007C5EF4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- GV hướng dẫn HS thực hiện tính với phép tính khác: 8+5= </w:t>
            </w:r>
          </w:p>
          <w:p w14:paraId="6DF2669B" w14:textId="77777777" w:rsidR="009A3777" w:rsidRPr="00891287" w:rsidRDefault="009A3777" w:rsidP="007C5EF4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lang w:val="nl-NL"/>
              </w:rPr>
              <w:t>HĐ3.</w:t>
            </w:r>
            <w:r w:rsidRPr="00891287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 HS thực hiện một số phép tính khác, viết kết quả vào bảng con, chẳng hạn:9+4 =13;7+5=12</w:t>
            </w:r>
          </w:p>
          <w:p w14:paraId="07574B06" w14:textId="374643B2" w:rsidR="009A3777" w:rsidRPr="00891287" w:rsidRDefault="009A3777" w:rsidP="007C5EF4">
            <w:pPr>
              <w:spacing w:before="140" w:after="140" w:line="360" w:lineRule="auto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891287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3. </w:t>
            </w:r>
            <w:r w:rsidRPr="00891287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u w:val="single"/>
                <w:lang w:val="nl-NL"/>
              </w:rPr>
              <w:t>HĐ luyện tập</w:t>
            </w:r>
            <w: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u w:val="single"/>
                <w:lang w:val="nl-NL"/>
              </w:rPr>
              <w:t xml:space="preserve"> – thực hành</w:t>
            </w:r>
            <w:r w:rsidRPr="00891287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u w:val="single"/>
                <w:lang w:val="nl-NL"/>
              </w:rPr>
              <w:t>:</w:t>
            </w:r>
            <w: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u w:val="single"/>
                <w:lang w:val="nl-NL"/>
              </w:rPr>
              <w:t xml:space="preserve"> (10’)</w:t>
            </w:r>
          </w:p>
          <w:p w14:paraId="3AE5E70B" w14:textId="77777777" w:rsidR="009A3777" w:rsidRPr="00891287" w:rsidRDefault="009A3777" w:rsidP="007C5EF4">
            <w:pPr>
              <w:spacing w:before="140" w:after="140" w:line="36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89128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  <w:t>Bài tập 1 – Bài tập 2:</w:t>
            </w:r>
            <w:r w:rsidRPr="00891287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GV yêu cầu HS thực hành theo cách tính như đã nêu trên.</w:t>
            </w:r>
          </w:p>
          <w:p w14:paraId="20DD5DE0" w14:textId="77777777" w:rsidR="009A3777" w:rsidRPr="00891287" w:rsidRDefault="009A3777" w:rsidP="007C5EF4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- GV chốt lại cách thực hiện phép cộng bằng cách đếm tiếp". </w:t>
            </w:r>
          </w:p>
          <w:p w14:paraId="67671BC9" w14:textId="77777777" w:rsidR="009A3777" w:rsidRPr="00891287" w:rsidRDefault="009A3777" w:rsidP="007C5EF4">
            <w:pPr>
              <w:spacing w:before="140" w:after="140" w:line="36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891287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  <w:t>- Ở bài tập 2, GV cho HS</w:t>
            </w:r>
            <w:r w:rsidRPr="00891287">
              <w:rPr>
                <w:rFonts w:ascii="Times New Roman" w:eastAsia="Calibri" w:hAnsi="Times New Roman"/>
                <w:bCs/>
                <w:sz w:val="28"/>
                <w:szCs w:val="28"/>
                <w:lang w:val="nl-NL"/>
              </w:rPr>
              <w:t xml:space="preserve"> thực</w:t>
            </w:r>
            <w:r w:rsidRPr="00891287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 hiện tương tự như bài 1: đọc phép tính, đếm tiếp để tìm kết quả phép tính, viết kết quả vào vở.</w:t>
            </w:r>
          </w:p>
          <w:p w14:paraId="79A1DDCF" w14:textId="77777777" w:rsidR="009A3777" w:rsidRPr="00891287" w:rsidRDefault="009A3777" w:rsidP="007C5EF4">
            <w:pPr>
              <w:spacing w:before="140" w:after="140" w:line="36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89128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  <w:t>Bài tập 3</w:t>
            </w:r>
            <w:r w:rsidRPr="0089128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  <w:t xml:space="preserve">: </w:t>
            </w:r>
            <w:r w:rsidRPr="00891287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  <w:t>GV gọi 3 HS lên bảng thực hiện phép tính</w:t>
            </w:r>
          </w:p>
          <w:p w14:paraId="51C74EB3" w14:textId="77777777" w:rsidR="009A3777" w:rsidRPr="00891287" w:rsidRDefault="009A3777" w:rsidP="007C5EF4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HS cả lớp thực hành tính “đếm tiếp" (trong đầu) để tìm kết quả</w:t>
            </w:r>
          </w:p>
          <w:p w14:paraId="662316A5" w14:textId="3CB3F1FD" w:rsidR="009A3777" w:rsidRPr="00891287" w:rsidRDefault="009A3777" w:rsidP="007C5EF4">
            <w:pPr>
              <w:spacing w:before="140" w:after="140" w:line="36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891287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4. </w:t>
            </w:r>
            <w:r w:rsidRPr="0089128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HĐ </w:t>
            </w:r>
            <w:r w:rsidRPr="0089128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  <w:t>vận dụng</w:t>
            </w: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  <w:t xml:space="preserve"> – trải nghiệm (3’)</w:t>
            </w:r>
            <w:r w:rsidRPr="0089128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  <w:t>:</w:t>
            </w:r>
          </w:p>
          <w:p w14:paraId="6B28AE2D" w14:textId="77777777" w:rsidR="009A3777" w:rsidRPr="00891287" w:rsidRDefault="009A3777" w:rsidP="007C5EF4">
            <w:pPr>
              <w:spacing w:before="140" w:after="140" w:line="36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89128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  <w:lastRenderedPageBreak/>
              <w:t>Bài tập 4:</w:t>
            </w:r>
            <w:r w:rsidRPr="00891287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 GV yêu cầu HS đọc bài toán, nói cho bạn nghe bài toán cho biết gì, bài toán hỏi gì.</w:t>
            </w:r>
          </w:p>
          <w:p w14:paraId="12AEE651" w14:textId="77777777" w:rsidR="009A3777" w:rsidRPr="00891287" w:rsidRDefault="009A3777" w:rsidP="007C5EF4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HS suy nghĩ lựa chọn phép tính để tìm câu trả lời cho bài toán đặt ra.</w:t>
            </w:r>
          </w:p>
          <w:p w14:paraId="5AC66F8A" w14:textId="77777777" w:rsidR="009A3777" w:rsidRPr="00891287" w:rsidRDefault="009A3777" w:rsidP="007C5EF4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891287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GV nên khuyến khích HS suy nghĩ và nói theo cách của các em.</w:t>
            </w:r>
          </w:p>
          <w:p w14:paraId="09B1F13B" w14:textId="58B2F10C" w:rsidR="009A3777" w:rsidRPr="00891287" w:rsidRDefault="009A3777" w:rsidP="007C5EF4">
            <w:pPr>
              <w:tabs>
                <w:tab w:val="left" w:pos="4470"/>
              </w:tabs>
              <w:spacing w:before="140" w:after="14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5.</w:t>
            </w:r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 xml:space="preserve">Hoạt động củng cố và 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dặn dò</w:t>
            </w:r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: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 xml:space="preserve"> (2’)</w:t>
            </w:r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ab/>
            </w:r>
          </w:p>
          <w:p w14:paraId="0A800DB9" w14:textId="503F35A2" w:rsidR="009A3777" w:rsidRPr="00891287" w:rsidRDefault="009A3777" w:rsidP="007C5EF4">
            <w:pPr>
              <w:widowControl w:val="0"/>
              <w:tabs>
                <w:tab w:val="left" w:pos="574"/>
              </w:tabs>
              <w:spacing w:after="8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  <w:r w:rsidRPr="00891287">
              <w:rPr>
                <w:rFonts w:ascii="Times New Roman" w:eastAsia="Times New Roman" w:hAnsi="Times New Roman"/>
                <w:bCs/>
                <w:sz w:val="28"/>
                <w:szCs w:val="28"/>
              </w:rPr>
              <w:t>Chuẩn bị bài học sau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, đồ dùng: SGK, bút, vở,…</w:t>
            </w: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 -Nhận xét tiết học</w:t>
            </w:r>
          </w:p>
        </w:tc>
        <w:tc>
          <w:tcPr>
            <w:tcW w:w="3908" w:type="dxa"/>
            <w:shd w:val="clear" w:color="auto" w:fill="auto"/>
          </w:tcPr>
          <w:p w14:paraId="6D9B28E7" w14:textId="77777777" w:rsidR="009A3777" w:rsidRPr="0089128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47D16AF" w14:textId="77777777" w:rsidR="009A3777" w:rsidRPr="0089128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DDC1FA5" w14:textId="77777777" w:rsidR="009A3777" w:rsidRPr="0089128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HS hát</w:t>
            </w:r>
          </w:p>
          <w:p w14:paraId="00B708B0" w14:textId="77777777" w:rsidR="009A3777" w:rsidRPr="0089128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8D4F247" w14:textId="77777777" w:rsidR="009A3777" w:rsidRPr="0089128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-HS lắng nghe</w:t>
            </w:r>
          </w:p>
          <w:p w14:paraId="6C5F32F5" w14:textId="77777777" w:rsidR="009A3777" w:rsidRPr="0089128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B32C9F2" w14:textId="77777777" w:rsidR="009A3777" w:rsidRPr="0089128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-HS đọc</w:t>
            </w:r>
          </w:p>
          <w:p w14:paraId="0679F833" w14:textId="77777777" w:rsidR="009A3777" w:rsidRPr="0089128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033613F" w14:textId="77777777" w:rsidR="009A3777" w:rsidRPr="0089128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E266184" w14:textId="77777777" w:rsidR="009A3777" w:rsidRPr="0089128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177BE33" w14:textId="77777777" w:rsidR="009A3777" w:rsidRPr="0089128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9C87BAD" w14:textId="77777777" w:rsidR="009A3777" w:rsidRPr="0089128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B3D6AD3" w14:textId="77777777" w:rsidR="009A3777" w:rsidRPr="0089128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E37E55C" w14:textId="77777777" w:rsidR="009A3777" w:rsidRPr="0089128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166E9EA" w14:textId="77777777" w:rsidR="009A3777" w:rsidRPr="0089128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4289AA2" w14:textId="77777777" w:rsidR="009A3777" w:rsidRPr="0089128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4C136E1" w14:textId="77777777" w:rsidR="009A3777" w:rsidRPr="0089128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36343A9" w14:textId="77777777" w:rsidR="009A3777" w:rsidRPr="0089128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2276FC7" w14:textId="77777777" w:rsidR="009A3777" w:rsidRPr="0089128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DF806C7" w14:textId="77777777" w:rsidR="009A3777" w:rsidRPr="0089128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F28BFD5" w14:textId="77777777" w:rsidR="009A3777" w:rsidRPr="0089128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954296A" w14:textId="77777777" w:rsidR="009A3777" w:rsidRPr="0089128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CC5BBF2" w14:textId="77777777" w:rsidR="009A3777" w:rsidRPr="0089128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8C81718" w14:textId="77777777" w:rsidR="009A3777" w:rsidRPr="0089128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-HS quan sát</w:t>
            </w:r>
          </w:p>
          <w:p w14:paraId="1F2AC7F1" w14:textId="77777777" w:rsidR="009A3777" w:rsidRPr="0089128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7452252" w14:textId="77777777" w:rsidR="009A3777" w:rsidRPr="0089128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2427F5A" w14:textId="77777777" w:rsidR="009A3777" w:rsidRPr="0089128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C1C7830" w14:textId="77777777" w:rsidR="009A3777" w:rsidRPr="0089128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B3B90C5" w14:textId="77777777" w:rsidR="009A3777" w:rsidRPr="0089128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-HS tô</w:t>
            </w:r>
          </w:p>
          <w:p w14:paraId="772DAC68" w14:textId="77777777" w:rsidR="009A3777" w:rsidRPr="0089128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E3BFFA1" w14:textId="77777777" w:rsidR="009A3777" w:rsidRPr="0089128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ECA820E" w14:textId="77777777" w:rsidR="009A3777" w:rsidRPr="0089128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9EC2043" w14:textId="77777777" w:rsidR="009A3777" w:rsidRPr="0089128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29E87A1" w14:textId="77777777" w:rsidR="009A3777" w:rsidRPr="0089128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6C5E470" w14:textId="77777777" w:rsidR="009A3777" w:rsidRPr="0089128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0D951F7" w14:textId="77777777" w:rsidR="009A3777" w:rsidRPr="0089128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-HS viết</w:t>
            </w:r>
          </w:p>
          <w:p w14:paraId="6C2A40D4" w14:textId="77777777" w:rsidR="009A3777" w:rsidRPr="0089128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C05E586" w14:textId="77777777" w:rsidR="009A3777" w:rsidRPr="0089128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B9AD8F" w14:textId="77777777" w:rsidR="009A377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A54FD77" w14:textId="77777777" w:rsidR="009A377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114A353" w14:textId="77777777" w:rsidR="009A377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62B08CD" w14:textId="77777777" w:rsidR="009A377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47595D1" w14:textId="77777777" w:rsidR="009A377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0080E1D" w14:textId="77777777" w:rsidR="009A377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61C5752" w14:textId="77777777" w:rsidR="009A377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B7ECB80" w14:textId="77777777" w:rsidR="009A377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1FF5C40" w14:textId="77777777" w:rsidR="009A377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E18EA33" w14:textId="77777777" w:rsidR="009A377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76A5525" w14:textId="77777777" w:rsidR="009A377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48FE88C" w14:textId="77777777" w:rsidR="009A377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D6FE8AA" w14:textId="77777777" w:rsidR="009A377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C6A240A" w14:textId="77777777" w:rsidR="009A377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5988D9C" w14:textId="77777777" w:rsidR="009A377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C360342" w14:textId="77777777" w:rsidR="009A377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65884E2" w14:textId="77777777" w:rsidR="009A377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9C01FCF" w14:textId="77777777" w:rsidR="009A377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049037A" w14:textId="77777777" w:rsidR="009A377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BA9343F" w14:textId="77777777" w:rsidR="009A377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4B3DAAF" w14:textId="77777777" w:rsidR="009A377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CF3B9A1" w14:textId="77777777" w:rsidR="009A377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75BE944" w14:textId="77777777" w:rsidR="009A377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91F62AA" w14:textId="77777777" w:rsidR="009A377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4D14C499" w14:textId="77777777" w:rsidR="009A377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AB40668" w14:textId="77777777" w:rsidR="009A377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4AA2016E" w14:textId="77777777" w:rsidR="009A377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401C8E45" w14:textId="77777777" w:rsidR="009A377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F3198A5" w14:textId="77777777" w:rsidR="009A377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FCE3DB1" w14:textId="77777777" w:rsidR="009A377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BAEA8C2" w14:textId="77777777" w:rsidR="009A377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4E802BE" w14:textId="77777777" w:rsidR="009A377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4AA5C96" w14:textId="77777777" w:rsidR="00775746" w:rsidRDefault="00775746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7606235" w14:textId="77777777" w:rsidR="00775746" w:rsidRDefault="00775746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A98C670" w14:textId="77777777" w:rsidR="00775746" w:rsidRDefault="00775746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470B5FE" w14:textId="77777777" w:rsidR="00775746" w:rsidRDefault="00775746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817ECF5" w14:textId="77777777" w:rsidR="00775746" w:rsidRDefault="00775746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02B2549" w14:textId="77777777" w:rsidR="00775746" w:rsidRDefault="00775746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3A0F66F" w14:textId="77777777" w:rsidR="00775746" w:rsidRDefault="00775746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1FBE337" w14:textId="77777777" w:rsidR="00775746" w:rsidRDefault="00775746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9843307" w14:textId="77777777" w:rsidR="00775746" w:rsidRDefault="00775746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3458629" w14:textId="77777777" w:rsidR="00775746" w:rsidRDefault="00775746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ACA303C" w14:textId="77777777" w:rsidR="00775746" w:rsidRDefault="00775746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49CCFC53" w14:textId="77777777" w:rsidR="00775746" w:rsidRDefault="00775746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F89CAB4" w14:textId="77777777" w:rsidR="00775746" w:rsidRDefault="00775746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0B4E234" w14:textId="21CE0FF3" w:rsidR="009A3777" w:rsidRPr="00891287" w:rsidRDefault="009A3777" w:rsidP="007C5EF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-Gọi HS chậm </w:t>
            </w:r>
            <w:r w:rsidR="0077574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trả lời </w:t>
            </w:r>
          </w:p>
        </w:tc>
      </w:tr>
    </w:tbl>
    <w:p w14:paraId="1ED80618" w14:textId="77777777" w:rsidR="008E159B" w:rsidRPr="00891287" w:rsidRDefault="008E159B" w:rsidP="008E159B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891287">
        <w:rPr>
          <w:rFonts w:ascii="Times New Roman" w:eastAsia="Calibri" w:hAnsi="Times New Roman"/>
          <w:b/>
          <w:sz w:val="28"/>
          <w:szCs w:val="28"/>
        </w:rPr>
        <w:lastRenderedPageBreak/>
        <w:t>IV.</w:t>
      </w:r>
      <w:r w:rsidRPr="00891287">
        <w:rPr>
          <w:rFonts w:ascii="Times New Roman" w:eastAsia="Calibri" w:hAnsi="Times New Roman"/>
          <w:b/>
          <w:sz w:val="28"/>
          <w:szCs w:val="28"/>
          <w:u w:val="single"/>
        </w:rPr>
        <w:t>ĐIỀU CHỈNH SAU BÀI DẠY</w:t>
      </w:r>
      <w:r w:rsidRPr="00891287">
        <w:rPr>
          <w:rFonts w:ascii="Times New Roman" w:eastAsia="Calibri" w:hAnsi="Times New Roman"/>
          <w:b/>
          <w:sz w:val="28"/>
          <w:szCs w:val="28"/>
        </w:rPr>
        <w:t>: (nếu có)</w:t>
      </w:r>
    </w:p>
    <w:p w14:paraId="606E9012" w14:textId="7C6701E7" w:rsidR="008E159B" w:rsidRPr="00891287" w:rsidRDefault="008E159B" w:rsidP="008E159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91287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99FC14" w14:textId="77777777" w:rsidR="008E159B" w:rsidRPr="00891287" w:rsidRDefault="008E159B" w:rsidP="008E159B">
      <w:pPr>
        <w:spacing w:after="0" w:line="288" w:lineRule="auto"/>
        <w:rPr>
          <w:rFonts w:ascii="Times New Roman" w:eastAsia="Calibri" w:hAnsi="Times New Roman"/>
          <w:b/>
          <w:bCs/>
          <w:sz w:val="28"/>
          <w:szCs w:val="28"/>
        </w:rPr>
      </w:pPr>
    </w:p>
    <w:p w14:paraId="7F230821" w14:textId="77777777" w:rsidR="006F3874" w:rsidRPr="00891287" w:rsidRDefault="006F3874" w:rsidP="006F3874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7DFBC7FB" w14:textId="77777777" w:rsidR="006F3874" w:rsidRPr="00891287" w:rsidRDefault="006F3874" w:rsidP="006F3874">
      <w:pPr>
        <w:rPr>
          <w:rFonts w:ascii="Times New Roman" w:hAnsi="Times New Roman"/>
          <w:sz w:val="28"/>
          <w:szCs w:val="28"/>
        </w:rPr>
      </w:pPr>
    </w:p>
    <w:p w14:paraId="1ED8A865" w14:textId="77777777" w:rsidR="00B2787D" w:rsidRPr="002964C1" w:rsidRDefault="00B2787D" w:rsidP="006F3874">
      <w:pPr>
        <w:spacing w:after="0" w:line="240" w:lineRule="auto"/>
        <w:rPr>
          <w:rFonts w:ascii="Times New Roman" w:eastAsia="Arial" w:hAnsi="Times New Roman" w:cs="Times New Roman"/>
          <w:kern w:val="0"/>
          <w:sz w:val="28"/>
          <w:szCs w:val="28"/>
        </w:rPr>
      </w:pPr>
    </w:p>
    <w:p w14:paraId="78C0EAFA" w14:textId="77777777" w:rsidR="00B2787D" w:rsidRPr="002964C1" w:rsidRDefault="00B2787D" w:rsidP="00B278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111AED" w14:textId="77777777" w:rsidR="001E37E1" w:rsidRDefault="001E37E1"/>
    <w:sectPr w:rsidR="001E37E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ADD89" w14:textId="77777777" w:rsidR="009C7E53" w:rsidRDefault="009C7E53" w:rsidP="0093785F">
      <w:pPr>
        <w:spacing w:after="0" w:line="240" w:lineRule="auto"/>
      </w:pPr>
      <w:r>
        <w:separator/>
      </w:r>
    </w:p>
  </w:endnote>
  <w:endnote w:type="continuationSeparator" w:id="0">
    <w:p w14:paraId="76B99E69" w14:textId="77777777" w:rsidR="009C7E53" w:rsidRDefault="009C7E53" w:rsidP="00937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EF8FC" w14:textId="2B9D00B8" w:rsidR="0093785F" w:rsidRPr="0093785F" w:rsidRDefault="0093785F">
    <w:pPr>
      <w:pStyle w:val="Footer"/>
      <w:rPr>
        <w:rFonts w:ascii="Times New Roman" w:hAnsi="Times New Roman" w:cs="Times New Roman"/>
        <w:i/>
        <w:iCs/>
        <w:sz w:val="28"/>
        <w:szCs w:val="28"/>
      </w:rPr>
    </w:pPr>
    <w:r w:rsidRPr="0093785F">
      <w:rPr>
        <w:rFonts w:ascii="Times New Roman" w:hAnsi="Times New Roman" w:cs="Times New Roman"/>
        <w:i/>
        <w:iCs/>
        <w:sz w:val="28"/>
        <w:szCs w:val="28"/>
      </w:rPr>
      <w:t>Trường TH Hòa Định Đông</w:t>
    </w:r>
    <w:r w:rsidRPr="0093785F">
      <w:rPr>
        <w:rFonts w:ascii="Times New Roman" w:hAnsi="Times New Roman" w:cs="Times New Roman"/>
        <w:i/>
        <w:iCs/>
        <w:sz w:val="28"/>
        <w:szCs w:val="28"/>
      </w:rPr>
      <w:ptab w:relativeTo="margin" w:alignment="center" w:leader="none"/>
    </w:r>
    <w:r w:rsidRPr="0093785F">
      <w:rPr>
        <w:rFonts w:ascii="Times New Roman" w:hAnsi="Times New Roman" w:cs="Times New Roman"/>
        <w:i/>
        <w:iCs/>
        <w:sz w:val="28"/>
        <w:szCs w:val="28"/>
      </w:rPr>
      <w:t>2B</w:t>
    </w:r>
    <w:r w:rsidRPr="0093785F">
      <w:rPr>
        <w:rFonts w:ascii="Times New Roman" w:hAnsi="Times New Roman" w:cs="Times New Roman"/>
        <w:i/>
        <w:iCs/>
        <w:sz w:val="28"/>
        <w:szCs w:val="28"/>
      </w:rPr>
      <w:ptab w:relativeTo="margin" w:alignment="right" w:leader="none"/>
    </w:r>
    <w:r w:rsidRPr="0093785F">
      <w:rPr>
        <w:rFonts w:ascii="Times New Roman" w:hAnsi="Times New Roman" w:cs="Times New Roman"/>
        <w:i/>
        <w:iCs/>
        <w:sz w:val="28"/>
        <w:szCs w:val="28"/>
      </w:rPr>
      <w:t>GV: Nguyễn Thị Kim Thảo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C027D" w14:textId="77777777" w:rsidR="009C7E53" w:rsidRDefault="009C7E53" w:rsidP="0093785F">
      <w:pPr>
        <w:spacing w:after="0" w:line="240" w:lineRule="auto"/>
      </w:pPr>
      <w:r>
        <w:separator/>
      </w:r>
    </w:p>
  </w:footnote>
  <w:footnote w:type="continuationSeparator" w:id="0">
    <w:p w14:paraId="1C520011" w14:textId="77777777" w:rsidR="009C7E53" w:rsidRDefault="009C7E53" w:rsidP="00937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724C67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C482A9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2A487CB0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9"/>
    <w:multiLevelType w:val="hybridMultilevel"/>
    <w:tmpl w:val="1D4ED43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2"/>
    <w:multiLevelType w:val="hybridMultilevel"/>
    <w:tmpl w:val="4B588F54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E"/>
    <w:multiLevelType w:val="hybridMultilevel"/>
    <w:tmpl w:val="75C6C33A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F"/>
    <w:multiLevelType w:val="hybridMultilevel"/>
    <w:tmpl w:val="B152458E"/>
    <w:lvl w:ilvl="0" w:tplc="FFFFFFFF">
      <w:start w:val="35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  <w:rPr>
        <w:b w:val="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23"/>
    <w:multiLevelType w:val="hybridMultilevel"/>
    <w:tmpl w:val="4F4EF0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24"/>
    <w:multiLevelType w:val="hybridMultilevel"/>
    <w:tmpl w:val="23F9C13C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26"/>
    <w:multiLevelType w:val="hybridMultilevel"/>
    <w:tmpl w:val="235BA86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28"/>
    <w:multiLevelType w:val="hybridMultilevel"/>
    <w:tmpl w:val="354FE9F8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29"/>
    <w:multiLevelType w:val="hybridMultilevel"/>
    <w:tmpl w:val="15B5AF5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37"/>
    <w:multiLevelType w:val="hybridMultilevel"/>
    <w:tmpl w:val="4AD084E8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38"/>
    <w:multiLevelType w:val="hybridMultilevel"/>
    <w:tmpl w:val="2F305DE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39"/>
    <w:multiLevelType w:val="hybridMultilevel"/>
    <w:tmpl w:val="25A70BF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3D"/>
    <w:multiLevelType w:val="hybridMultilevel"/>
    <w:tmpl w:val="1381823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3E"/>
    <w:multiLevelType w:val="hybridMultilevel"/>
    <w:tmpl w:val="5DB70AE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3F"/>
    <w:multiLevelType w:val="hybridMultilevel"/>
    <w:tmpl w:val="100F8FCA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46"/>
    <w:multiLevelType w:val="hybridMultilevel"/>
    <w:tmpl w:val="5DC79EA8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47"/>
    <w:multiLevelType w:val="hybridMultilevel"/>
    <w:tmpl w:val="540A471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48"/>
    <w:multiLevelType w:val="hybridMultilevel"/>
    <w:tmpl w:val="7BD3EE7A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4B"/>
    <w:multiLevelType w:val="hybridMultilevel"/>
    <w:tmpl w:val="0BF72B14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4C"/>
    <w:multiLevelType w:val="hybridMultilevel"/>
    <w:tmpl w:val="11447B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FA3AAF"/>
    <w:multiLevelType w:val="hybridMultilevel"/>
    <w:tmpl w:val="619CF9F4"/>
    <w:lvl w:ilvl="0" w:tplc="99C822A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41686C"/>
    <w:multiLevelType w:val="hybridMultilevel"/>
    <w:tmpl w:val="6FA8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616D60"/>
    <w:multiLevelType w:val="hybridMultilevel"/>
    <w:tmpl w:val="CCF8E7FA"/>
    <w:lvl w:ilvl="0" w:tplc="CADA9BF0">
      <w:start w:val="2"/>
      <w:numFmt w:val="upperRoman"/>
      <w:lvlText w:val="%1."/>
      <w:lvlJc w:val="left"/>
      <w:pPr>
        <w:ind w:left="795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 w15:restartNumberingAfterBreak="0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9"/>
  </w:num>
  <w:num w:numId="3">
    <w:abstractNumId w:val="31"/>
  </w:num>
  <w:num w:numId="4">
    <w:abstractNumId w:val="23"/>
  </w:num>
  <w:num w:numId="5">
    <w:abstractNumId w:val="30"/>
  </w:num>
  <w:num w:numId="6">
    <w:abstractNumId w:val="27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28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3"/>
  </w:num>
  <w:num w:numId="21">
    <w:abstractNumId w:val="14"/>
  </w:num>
  <w:num w:numId="22">
    <w:abstractNumId w:val="12"/>
  </w:num>
  <w:num w:numId="23">
    <w:abstractNumId w:val="15"/>
  </w:num>
  <w:num w:numId="24">
    <w:abstractNumId w:val="16"/>
  </w:num>
  <w:num w:numId="25">
    <w:abstractNumId w:val="17"/>
  </w:num>
  <w:num w:numId="26">
    <w:abstractNumId w:val="25"/>
  </w:num>
  <w:num w:numId="27">
    <w:abstractNumId w:val="24"/>
  </w:num>
  <w:num w:numId="28">
    <w:abstractNumId w:val="18"/>
  </w:num>
  <w:num w:numId="29">
    <w:abstractNumId w:val="19"/>
  </w:num>
  <w:num w:numId="30">
    <w:abstractNumId w:val="20"/>
  </w:num>
  <w:num w:numId="31">
    <w:abstractNumId w:val="21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7D"/>
    <w:rsid w:val="0004203C"/>
    <w:rsid w:val="00046BF8"/>
    <w:rsid w:val="0006150E"/>
    <w:rsid w:val="00071CC8"/>
    <w:rsid w:val="00074C2F"/>
    <w:rsid w:val="000C4344"/>
    <w:rsid w:val="000D7494"/>
    <w:rsid w:val="001236E0"/>
    <w:rsid w:val="001A2B06"/>
    <w:rsid w:val="001C26A3"/>
    <w:rsid w:val="001E37E1"/>
    <w:rsid w:val="00204C58"/>
    <w:rsid w:val="00206738"/>
    <w:rsid w:val="00215D8A"/>
    <w:rsid w:val="0023090E"/>
    <w:rsid w:val="002C15DE"/>
    <w:rsid w:val="002D2014"/>
    <w:rsid w:val="002F3378"/>
    <w:rsid w:val="003137C5"/>
    <w:rsid w:val="00364EF5"/>
    <w:rsid w:val="00396633"/>
    <w:rsid w:val="00427FDD"/>
    <w:rsid w:val="00475AFA"/>
    <w:rsid w:val="00533DED"/>
    <w:rsid w:val="0054061F"/>
    <w:rsid w:val="005778E0"/>
    <w:rsid w:val="00591759"/>
    <w:rsid w:val="005B38F8"/>
    <w:rsid w:val="005E194E"/>
    <w:rsid w:val="00686D8E"/>
    <w:rsid w:val="006B02FF"/>
    <w:rsid w:val="006C45CB"/>
    <w:rsid w:val="006F3874"/>
    <w:rsid w:val="0072359B"/>
    <w:rsid w:val="007323B9"/>
    <w:rsid w:val="00775746"/>
    <w:rsid w:val="007800D7"/>
    <w:rsid w:val="00780CF3"/>
    <w:rsid w:val="007A26F3"/>
    <w:rsid w:val="007A341C"/>
    <w:rsid w:val="007B049F"/>
    <w:rsid w:val="00883FB5"/>
    <w:rsid w:val="008E159B"/>
    <w:rsid w:val="00923E4F"/>
    <w:rsid w:val="00935C28"/>
    <w:rsid w:val="0093785F"/>
    <w:rsid w:val="00943CB1"/>
    <w:rsid w:val="00971D1F"/>
    <w:rsid w:val="009A3777"/>
    <w:rsid w:val="009A7D1A"/>
    <w:rsid w:val="009B1FD5"/>
    <w:rsid w:val="009C7E53"/>
    <w:rsid w:val="00A23F73"/>
    <w:rsid w:val="00A2413C"/>
    <w:rsid w:val="00A52ECC"/>
    <w:rsid w:val="00A75C33"/>
    <w:rsid w:val="00A82E56"/>
    <w:rsid w:val="00A928F3"/>
    <w:rsid w:val="00A97783"/>
    <w:rsid w:val="00AC56F0"/>
    <w:rsid w:val="00AF61D1"/>
    <w:rsid w:val="00B113F0"/>
    <w:rsid w:val="00B2787D"/>
    <w:rsid w:val="00B52FE2"/>
    <w:rsid w:val="00B67C42"/>
    <w:rsid w:val="00B86FA3"/>
    <w:rsid w:val="00BB68A8"/>
    <w:rsid w:val="00BC6F1E"/>
    <w:rsid w:val="00BD577B"/>
    <w:rsid w:val="00BD6708"/>
    <w:rsid w:val="00C13E16"/>
    <w:rsid w:val="00C16383"/>
    <w:rsid w:val="00C7151F"/>
    <w:rsid w:val="00CC6E3A"/>
    <w:rsid w:val="00CD0BE2"/>
    <w:rsid w:val="00D225B0"/>
    <w:rsid w:val="00D25081"/>
    <w:rsid w:val="00D26DEE"/>
    <w:rsid w:val="00D874AB"/>
    <w:rsid w:val="00DB26FC"/>
    <w:rsid w:val="00DD0828"/>
    <w:rsid w:val="00DE792D"/>
    <w:rsid w:val="00DF3FEA"/>
    <w:rsid w:val="00E26100"/>
    <w:rsid w:val="00ED3892"/>
    <w:rsid w:val="00F3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36DC6"/>
  <w15:chartTrackingRefBased/>
  <w15:docId w15:val="{8BBE9EAD-48CA-44D0-979D-7FAD5852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87D"/>
    <w:rPr>
      <w:rFonts w:asciiTheme="minorHAnsi" w:hAnsiTheme="minorHAnsi"/>
      <w:b w:val="0"/>
      <w:bCs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2787D"/>
    <w:pPr>
      <w:spacing w:after="0" w:line="240" w:lineRule="auto"/>
    </w:pPr>
    <w:rPr>
      <w:rFonts w:asciiTheme="minorHAnsi" w:hAnsiTheme="minorHAnsi"/>
      <w:b w:val="0"/>
      <w:bCs w:val="0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27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7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85F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7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85F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ListParagraph">
    <w:name w:val="List Paragraph"/>
    <w:basedOn w:val="Normal"/>
    <w:uiPriority w:val="34"/>
    <w:qFormat/>
    <w:rsid w:val="00204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LAP TOP</cp:lastModifiedBy>
  <cp:revision>3</cp:revision>
  <dcterms:created xsi:type="dcterms:W3CDTF">2025-02-22T14:50:00Z</dcterms:created>
  <dcterms:modified xsi:type="dcterms:W3CDTF">2025-02-22T14:52:00Z</dcterms:modified>
</cp:coreProperties>
</file>