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C2A82" w14:textId="77777777" w:rsidR="00343571" w:rsidRPr="002964C1" w:rsidRDefault="00343571" w:rsidP="00343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2427AC6C" w14:textId="1CA737FD" w:rsidR="00343571" w:rsidRDefault="00343571" w:rsidP="00343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19619B">
        <w:rPr>
          <w:rFonts w:ascii="Times New Roman" w:hAnsi="Times New Roman" w:cs="Times New Roman"/>
          <w:sz w:val="28"/>
          <w:szCs w:val="28"/>
        </w:rPr>
        <w:t>Tiếng Việt</w:t>
      </w:r>
    </w:p>
    <w:p w14:paraId="210E73FE" w14:textId="0C1979B2" w:rsidR="00343571" w:rsidRPr="0019619B" w:rsidRDefault="00343571" w:rsidP="003435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19619B" w:rsidRPr="0019619B">
        <w:rPr>
          <w:rFonts w:ascii="Times New Roman" w:hAnsi="Times New Roman" w:cs="Times New Roman"/>
          <w:b/>
          <w:bCs/>
          <w:sz w:val="28"/>
          <w:szCs w:val="28"/>
        </w:rPr>
        <w:t>Tự đánh giá: Em đã biết những gì, làm được những gì? (1ti</w:t>
      </w:r>
      <w:r w:rsidR="0019619B" w:rsidRPr="0019619B">
        <w:rPr>
          <w:rFonts w:ascii="Times New Roman" w:hAnsi="Times New Roman" w:cs="Times New Roman"/>
          <w:b/>
          <w:bCs/>
          <w:sz w:val="28"/>
          <w:szCs w:val="28"/>
          <w:lang w:val="vi-VN"/>
        </w:rPr>
        <w:t>ết)</w:t>
      </w:r>
    </w:p>
    <w:p w14:paraId="42849910" w14:textId="7F8EB325" w:rsidR="00343571" w:rsidRDefault="00343571" w:rsidP="00343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19619B">
        <w:rPr>
          <w:rFonts w:ascii="Times New Roman" w:hAnsi="Times New Roman" w:cs="Times New Roman"/>
          <w:sz w:val="28"/>
          <w:szCs w:val="28"/>
        </w:rPr>
        <w:t>40</w:t>
      </w:r>
    </w:p>
    <w:p w14:paraId="73F0C0B8" w14:textId="77777777" w:rsidR="00343571" w:rsidRDefault="00343571" w:rsidP="00343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4/10/2024</w:t>
      </w:r>
    </w:p>
    <w:p w14:paraId="7B4BAD9E" w14:textId="77318354" w:rsidR="007F016C" w:rsidRPr="007F016C" w:rsidRDefault="007F016C" w:rsidP="007F016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="009851D2">
        <w:rPr>
          <w:rFonts w:ascii="Times New Roman" w:hAnsi="Times New Roman" w:cs="Times New Roman"/>
          <w:b/>
          <w:sz w:val="28"/>
          <w:szCs w:val="28"/>
          <w:lang w:val="vi-VN"/>
        </w:rPr>
        <w:t>YÊU CẦU CẦN ĐẠT</w:t>
      </w:r>
    </w:p>
    <w:p w14:paraId="2A008B6B" w14:textId="77777777" w:rsidR="007F016C" w:rsidRPr="007F016C" w:rsidRDefault="007F016C" w:rsidP="007F01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Năng lực đặc thù: Biết tự đánh giá theo các đề mục đã cho sẵn.</w:t>
      </w:r>
    </w:p>
    <w:p w14:paraId="71F146A9" w14:textId="77777777" w:rsidR="007F016C" w:rsidRPr="007F016C" w:rsidRDefault="007F016C" w:rsidP="007F01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Năng lực riêng: Năng lực ngôn ngữ: Biết đánh dấu trong bảng tự đánh giá những điều mình đã biết, đã làm được sau Bài 3, Bài 4.</w:t>
      </w:r>
    </w:p>
    <w:p w14:paraId="74FC5051" w14:textId="77777777" w:rsidR="007F016C" w:rsidRPr="007F016C" w:rsidRDefault="007F016C" w:rsidP="007F01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Rút ra được những bài học cho bản thân.</w:t>
      </w:r>
    </w:p>
    <w:p w14:paraId="0EA21AD5" w14:textId="77777777" w:rsidR="007F016C" w:rsidRPr="007F016C" w:rsidRDefault="007F016C" w:rsidP="007F016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7BEC03F7" w14:textId="77777777" w:rsidR="007F016C" w:rsidRPr="007F016C" w:rsidRDefault="007F016C" w:rsidP="007F016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>1. Đối với giáo viên</w:t>
      </w:r>
    </w:p>
    <w:p w14:paraId="2861097A" w14:textId="77777777" w:rsidR="007F016C" w:rsidRPr="007F016C" w:rsidRDefault="007F016C" w:rsidP="007F01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Giáo án.</w:t>
      </w:r>
    </w:p>
    <w:p w14:paraId="2DB552C8" w14:textId="77777777" w:rsidR="007F016C" w:rsidRPr="007F016C" w:rsidRDefault="007F016C" w:rsidP="007F01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Máy tính, máy chiếu.</w:t>
      </w:r>
    </w:p>
    <w:p w14:paraId="203584BF" w14:textId="77777777" w:rsidR="007F016C" w:rsidRPr="007F016C" w:rsidRDefault="007F016C" w:rsidP="007F016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>2. Đối với học sinh</w:t>
      </w:r>
    </w:p>
    <w:p w14:paraId="6506103F" w14:textId="1C6ED274" w:rsidR="007F016C" w:rsidRPr="007F016C" w:rsidRDefault="007F016C" w:rsidP="009851D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SGK</w:t>
      </w:r>
      <w:r w:rsidR="009851D2">
        <w:rPr>
          <w:rFonts w:ascii="Times New Roman" w:hAnsi="Times New Roman" w:cs="Times New Roman"/>
          <w:sz w:val="28"/>
          <w:szCs w:val="28"/>
          <w:lang w:val="vi-VN"/>
        </w:rPr>
        <w:t>, Bút, vở,...</w:t>
      </w:r>
    </w:p>
    <w:p w14:paraId="797F8FAF" w14:textId="601FCC20" w:rsidR="007F016C" w:rsidRPr="007F016C" w:rsidRDefault="007F016C" w:rsidP="007F016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="00E74F6D">
        <w:rPr>
          <w:rFonts w:ascii="Times New Roman" w:hAnsi="Times New Roman" w:cs="Times New Roman"/>
          <w:b/>
          <w:sz w:val="28"/>
          <w:szCs w:val="28"/>
          <w:lang w:val="vi-VN"/>
        </w:rPr>
        <w:t>II</w:t>
      </w: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>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F016C" w:rsidRPr="007F016C" w14:paraId="55E36D14" w14:textId="77777777" w:rsidTr="007F016C">
        <w:trPr>
          <w:trHeight w:val="35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2293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279D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HOẠT ĐỘNG CỦA HS</w:t>
            </w:r>
          </w:p>
        </w:tc>
      </w:tr>
      <w:tr w:rsidR="007F016C" w:rsidRPr="007F016C" w14:paraId="1FA6ECEE" w14:textId="77777777" w:rsidTr="007F016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239C" w14:textId="77777777" w:rsidR="00E74F6D" w:rsidRDefault="00E74F6D" w:rsidP="00E74F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 (5’)</w:t>
            </w:r>
          </w:p>
          <w:p w14:paraId="2E85ECA4" w14:textId="77777777" w:rsidR="00E74F6D" w:rsidRDefault="00E74F6D" w:rsidP="00E74F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cho HS hát</w:t>
            </w:r>
          </w:p>
          <w:p w14:paraId="62D428AB" w14:textId="77777777" w:rsidR="00E74F6D" w:rsidRDefault="00E74F6D" w:rsidP="00E74F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giới thiệu bài mới</w:t>
            </w:r>
          </w:p>
          <w:p w14:paraId="3C1F4AE0" w14:textId="75695102" w:rsidR="00E74F6D" w:rsidRPr="00E74F6D" w:rsidRDefault="00E74F6D" w:rsidP="00E74F6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hình thành kiến thức mới (15’)</w:t>
            </w:r>
          </w:p>
          <w:p w14:paraId="31D268B4" w14:textId="237981FC" w:rsidR="007F016C" w:rsidRPr="007F016C" w:rsidRDefault="00E74F6D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E74F6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Hoạt động 1:</w:t>
            </w:r>
            <w:r w:rsidR="007F016C" w:rsidRPr="007F01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HS đọc bảng tự đánh giá</w:t>
            </w:r>
            <w:r w:rsidR="007F016C" w:rsidRPr="00E74F6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</w:p>
          <w:p w14:paraId="1A86A4EA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từng cặp HS đọc tiếp nối nội dung bảng tự đánh giá theo dòng và cột.</w:t>
            </w:r>
          </w:p>
          <w:p w14:paraId="3A715C61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GV mời 1 HS lên bảng làm mẫu: đánh dấu vào dòng a ở 2 cột.</w:t>
            </w:r>
          </w:p>
          <w:p w14:paraId="29F1D7FF" w14:textId="45740E8A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3. Hoạt động </w:t>
            </w:r>
            <w:r w:rsidR="00E74F6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luyện tập – thực hành </w:t>
            </w:r>
            <w:r w:rsidRPr="007F01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="00E74F6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7F01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’)</w:t>
            </w:r>
          </w:p>
          <w:p w14:paraId="37A32F1F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yêu cầu HS đánh dấu </w:t>
            </w:r>
            <w:r w:rsidRPr="007F016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v</w:t>
            </w: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tự đánh giá trong VBT: những việc mình đã biết (cột trái) và những gì đã làm được (cột phải).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04" w14:textId="77777777" w:rsid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DE1D987" w14:textId="509E6195" w:rsidR="009851D2" w:rsidRPr="007F016C" w:rsidRDefault="009851D2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hát</w:t>
            </w:r>
          </w:p>
          <w:p w14:paraId="67003D78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43081A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9A8951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5892A0EC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3455EE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D136EB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B34BCB2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137E503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Từng cặp HS đọc tiếp nối nội dung bảng tự đánh giá theo dòng và cột.</w:t>
            </w:r>
          </w:p>
          <w:p w14:paraId="6BF92078" w14:textId="6712657F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lên bảng làm mẫu: đánh dấu vào dòng a ở 2 cột.</w:t>
            </w:r>
          </w:p>
          <w:p w14:paraId="4F5F8CBC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đánh dấu tự đánh giá trong VBT.</w:t>
            </w:r>
          </w:p>
        </w:tc>
      </w:tr>
      <w:tr w:rsidR="007F016C" w:rsidRPr="007F016C" w14:paraId="1B58DAAE" w14:textId="77777777" w:rsidTr="007F016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28B" w14:textId="2999759E" w:rsidR="007F016C" w:rsidRPr="006636AC" w:rsidRDefault="007F016C" w:rsidP="007F01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*Hoạt động củng cố và dặn dò: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’)</w:t>
            </w:r>
          </w:p>
          <w:p w14:paraId="7202FB85" w14:textId="77777777" w:rsidR="007F016C" w:rsidRDefault="007F016C" w:rsidP="007F01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tiết học</w:t>
            </w:r>
          </w:p>
          <w:p w14:paraId="6B4C88F7" w14:textId="68B07C71" w:rsidR="007F016C" w:rsidRPr="007F016C" w:rsidRDefault="007F016C" w:rsidP="007F01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Dặn dò chuẩn bị bài học hôm sau, đồ dùng học tập: SGK, bút, vở,…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097" w14:textId="77777777" w:rsidR="007F016C" w:rsidRPr="007F016C" w:rsidRDefault="007F016C" w:rsidP="007F016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22F4AE3" w14:textId="698A7DA6" w:rsidR="007F016C" w:rsidRPr="007F016C" w:rsidRDefault="007F016C" w:rsidP="007F016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lắng nghe</w:t>
            </w:r>
          </w:p>
        </w:tc>
      </w:tr>
    </w:tbl>
    <w:p w14:paraId="5E7E5D44" w14:textId="2830C36C" w:rsidR="00BB70E7" w:rsidRPr="00907CCD" w:rsidRDefault="00BB70E7" w:rsidP="00BB70E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E189E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IV. ĐIỂU CHỈNH SAU BÀI </w:t>
      </w:r>
      <w:r w:rsidR="00907CC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DẠY: (nếu có)</w:t>
      </w:r>
    </w:p>
    <w:p w14:paraId="61DC17C3" w14:textId="02CB322A" w:rsidR="007F016C" w:rsidRPr="007F016C" w:rsidRDefault="00BB70E7" w:rsidP="00BB70E7">
      <w:pPr>
        <w:rPr>
          <w:rFonts w:ascii="Times New Roman" w:hAnsi="Times New Roman" w:cs="Times New Roman"/>
          <w:sz w:val="28"/>
          <w:szCs w:val="28"/>
        </w:rPr>
      </w:pPr>
      <w:r w:rsidRPr="000E189E">
        <w:rPr>
          <w:rFonts w:ascii="Times New Roman" w:hAnsi="Times New Roman" w:cs="Times New Roman"/>
          <w:color w:val="000000" w:themeColor="text1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3A275" w14:textId="77777777" w:rsidR="00343571" w:rsidRDefault="00343571" w:rsidP="00FE4481">
      <w:pPr>
        <w:rPr>
          <w:rFonts w:ascii="Times New Roman" w:hAnsi="Times New Roman" w:cs="Times New Roman"/>
          <w:sz w:val="28"/>
          <w:szCs w:val="28"/>
        </w:rPr>
      </w:pPr>
    </w:p>
    <w:p w14:paraId="5D617BC3" w14:textId="77777777" w:rsidR="00C9739E" w:rsidRDefault="00C9739E" w:rsidP="00C9739E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val="vi-VN"/>
        </w:rPr>
      </w:pPr>
    </w:p>
    <w:p w14:paraId="3FBAEBD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0F5F62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6F0798C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14BE86C" w14:textId="77777777" w:rsidR="001E37E1" w:rsidRDefault="001E37E1">
      <w:bookmarkStart w:id="0" w:name="_GoBack"/>
      <w:bookmarkEnd w:id="0"/>
    </w:p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5CA44" w14:textId="77777777" w:rsidR="00700A4C" w:rsidRDefault="00700A4C" w:rsidP="008A0E30">
      <w:pPr>
        <w:spacing w:after="0" w:line="240" w:lineRule="auto"/>
      </w:pPr>
      <w:r>
        <w:separator/>
      </w:r>
    </w:p>
  </w:endnote>
  <w:endnote w:type="continuationSeparator" w:id="0">
    <w:p w14:paraId="7E7369FB" w14:textId="77777777" w:rsidR="00700A4C" w:rsidRDefault="00700A4C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2B771373" w:rsidR="008A0E30" w:rsidRPr="008A0E30" w:rsidRDefault="008A0E30">
    <w:pPr>
      <w:pStyle w:val="Footer"/>
      <w:rPr>
        <w:rFonts w:ascii="Times New Roman" w:hAnsi="Times New Roman" w:cs="Times New Roman"/>
        <w:i/>
        <w:iCs/>
      </w:rPr>
    </w:pPr>
    <w:r w:rsidRPr="008A0E30">
      <w:rPr>
        <w:rFonts w:ascii="Times New Roman" w:hAnsi="Times New Roman" w:cs="Times New Roman"/>
        <w:i/>
        <w:iCs/>
      </w:rPr>
      <w:t>Trường TH Hòa Định Đông</w:t>
    </w:r>
    <w:r w:rsidRPr="008A0E30">
      <w:rPr>
        <w:rFonts w:ascii="Times New Roman" w:hAnsi="Times New Roman" w:cs="Times New Roman"/>
        <w:i/>
        <w:iCs/>
      </w:rPr>
      <w:ptab w:relativeTo="margin" w:alignment="center" w:leader="none"/>
    </w:r>
    <w:r w:rsidRPr="008A0E30">
      <w:rPr>
        <w:rFonts w:ascii="Times New Roman" w:hAnsi="Times New Roman" w:cs="Times New Roman"/>
        <w:i/>
        <w:iCs/>
      </w:rPr>
      <w:t>2B</w:t>
    </w:r>
    <w:r w:rsidRPr="008A0E30">
      <w:rPr>
        <w:rFonts w:ascii="Times New Roman" w:hAnsi="Times New Roman" w:cs="Times New Roman"/>
        <w:i/>
        <w:iCs/>
      </w:rPr>
      <w:ptab w:relativeTo="margin" w:alignment="right" w:leader="none"/>
    </w:r>
    <w:r w:rsidRPr="008A0E30">
      <w:rPr>
        <w:rFonts w:ascii="Times New Roman" w:hAnsi="Times New Roman" w:cs="Times New Roman"/>
        <w:i/>
        <w:iCs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0F0BF" w14:textId="77777777" w:rsidR="00700A4C" w:rsidRDefault="00700A4C" w:rsidP="008A0E30">
      <w:pPr>
        <w:spacing w:after="0" w:line="240" w:lineRule="auto"/>
      </w:pPr>
      <w:r>
        <w:separator/>
      </w:r>
    </w:p>
  </w:footnote>
  <w:footnote w:type="continuationSeparator" w:id="0">
    <w:p w14:paraId="41B53039" w14:textId="77777777" w:rsidR="00700A4C" w:rsidRDefault="00700A4C" w:rsidP="008A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931EE"/>
    <w:rsid w:val="00295244"/>
    <w:rsid w:val="00297547"/>
    <w:rsid w:val="002D0B10"/>
    <w:rsid w:val="002D4B49"/>
    <w:rsid w:val="002D71F4"/>
    <w:rsid w:val="00343571"/>
    <w:rsid w:val="003479FC"/>
    <w:rsid w:val="004044AF"/>
    <w:rsid w:val="004752F1"/>
    <w:rsid w:val="0048102E"/>
    <w:rsid w:val="00484AF1"/>
    <w:rsid w:val="00494DD5"/>
    <w:rsid w:val="004A3787"/>
    <w:rsid w:val="00504815"/>
    <w:rsid w:val="00504C55"/>
    <w:rsid w:val="00507FB6"/>
    <w:rsid w:val="00516A91"/>
    <w:rsid w:val="00574442"/>
    <w:rsid w:val="00580B07"/>
    <w:rsid w:val="0064755D"/>
    <w:rsid w:val="00661F46"/>
    <w:rsid w:val="00665687"/>
    <w:rsid w:val="006713D3"/>
    <w:rsid w:val="00700A4C"/>
    <w:rsid w:val="007549FC"/>
    <w:rsid w:val="00755EE8"/>
    <w:rsid w:val="007A3C19"/>
    <w:rsid w:val="007B049F"/>
    <w:rsid w:val="007F016C"/>
    <w:rsid w:val="0080333D"/>
    <w:rsid w:val="00847C70"/>
    <w:rsid w:val="00857F59"/>
    <w:rsid w:val="00884179"/>
    <w:rsid w:val="00886B32"/>
    <w:rsid w:val="008A0E30"/>
    <w:rsid w:val="008B10BC"/>
    <w:rsid w:val="00907CCD"/>
    <w:rsid w:val="00933454"/>
    <w:rsid w:val="009553E5"/>
    <w:rsid w:val="0095589D"/>
    <w:rsid w:val="00960460"/>
    <w:rsid w:val="009660B6"/>
    <w:rsid w:val="009851D2"/>
    <w:rsid w:val="009A7CE4"/>
    <w:rsid w:val="009D53FF"/>
    <w:rsid w:val="009F4A22"/>
    <w:rsid w:val="00A34FA6"/>
    <w:rsid w:val="00A357D7"/>
    <w:rsid w:val="00A55DC7"/>
    <w:rsid w:val="00A56C04"/>
    <w:rsid w:val="00A701EC"/>
    <w:rsid w:val="00AC2041"/>
    <w:rsid w:val="00AF61D1"/>
    <w:rsid w:val="00B203EF"/>
    <w:rsid w:val="00B245DF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E01A8B"/>
    <w:rsid w:val="00E5590C"/>
    <w:rsid w:val="00E74F6D"/>
    <w:rsid w:val="00EA55FA"/>
    <w:rsid w:val="00EC0EE8"/>
    <w:rsid w:val="00EE6DBF"/>
    <w:rsid w:val="00EF5600"/>
    <w:rsid w:val="00F351C8"/>
    <w:rsid w:val="00F526D7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4</cp:revision>
  <dcterms:created xsi:type="dcterms:W3CDTF">2025-02-23T08:18:00Z</dcterms:created>
  <dcterms:modified xsi:type="dcterms:W3CDTF">2025-02-23T08:20:00Z</dcterms:modified>
</cp:coreProperties>
</file>