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E65F" w14:textId="77777777" w:rsidR="00833A7E" w:rsidRPr="008B2007" w:rsidRDefault="00833A7E" w:rsidP="00833A7E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Môn: Tiếng Việt</w:t>
      </w:r>
    </w:p>
    <w:p w14:paraId="21BBA10E" w14:textId="77777777" w:rsidR="00833A7E" w:rsidRPr="008B2007" w:rsidRDefault="00833A7E" w:rsidP="00833A7E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Bài viết 3 : </w:t>
      </w:r>
      <w:r w:rsidRPr="008B2007">
        <w:rPr>
          <w:rFonts w:ascii="Times New Roman" w:eastAsia="Times New Roman" w:hAnsi="Times New Roman"/>
          <w:b/>
          <w:color w:val="000000"/>
          <w:sz w:val="28"/>
          <w:szCs w:val="28"/>
        </w:rPr>
        <w:t>LUYỆN TẬP VIẾT ĐOẠN VĂN TƯỞNG TƯỢNG</w:t>
      </w:r>
    </w:p>
    <w:p w14:paraId="361E680F" w14:textId="77777777" w:rsidR="00833A7E" w:rsidRPr="008B2007" w:rsidRDefault="00833A7E" w:rsidP="00833A7E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( Thực</w:t>
      </w:r>
      <w:proofErr w:type="gramEnd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hành </w:t>
      </w: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viết )</w:t>
      </w:r>
      <w:proofErr w:type="gramEnd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( 1</w:t>
      </w:r>
      <w:proofErr w:type="gramEnd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tiết )</w:t>
      </w:r>
      <w:proofErr w:type="gramEnd"/>
    </w:p>
    <w:p w14:paraId="478AD659" w14:textId="77777777" w:rsidR="00833A7E" w:rsidRPr="008B2007" w:rsidRDefault="00833A7E" w:rsidP="00833A7E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Ngày dạy: 3.12.2024</w:t>
      </w:r>
    </w:p>
    <w:p w14:paraId="344DF870" w14:textId="77777777" w:rsidR="00833A7E" w:rsidRPr="008B2007" w:rsidRDefault="00833A7E" w:rsidP="00833A7E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14:paraId="2E40ADF1" w14:textId="77777777" w:rsidR="00833A7E" w:rsidRPr="008B2007" w:rsidRDefault="00833A7E" w:rsidP="00833A7E">
      <w:pPr>
        <w:spacing w:after="0" w:line="3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ĐẠT:</w:t>
      </w:r>
    </w:p>
    <w:p w14:paraId="025DB472" w14:textId="77777777" w:rsidR="00833A7E" w:rsidRPr="008B2007" w:rsidRDefault="00833A7E" w:rsidP="00833A7E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1. Năng lực đặc thù.</w:t>
      </w:r>
    </w:p>
    <w:p w14:paraId="5FE02E3D" w14:textId="77777777" w:rsidR="00833A7E" w:rsidRPr="008B2007" w:rsidRDefault="00833A7E" w:rsidP="00833A7E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Viết đoạn văn ngắn theo yêu cầu của bài tập. Đoạn văn mắc ít lỗi chính tả, ngữ phá; sử dụng dấu câu thích hợp.</w:t>
      </w:r>
    </w:p>
    <w:p w14:paraId="365AB62D" w14:textId="77777777" w:rsidR="00833A7E" w:rsidRPr="008B2007" w:rsidRDefault="00833A7E" w:rsidP="00833A7E">
      <w:pPr>
        <w:widowControl w:val="0"/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Biết tưởng tượng và viết các câu văn giàu hình ảnh, thể hiện trí tưởng tượng phong phú.</w:t>
      </w:r>
    </w:p>
    <w:p w14:paraId="510BA8EC" w14:textId="77777777" w:rsidR="00833A7E" w:rsidRPr="008B2007" w:rsidRDefault="00833A7E" w:rsidP="00833A7E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2. </w:t>
      </w: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ăng lực </w:t>
      </w:r>
      <w:r w:rsidRPr="008B200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chung.</w:t>
      </w:r>
    </w:p>
    <w:p w14:paraId="475C5800" w14:textId="77777777" w:rsidR="00833A7E" w:rsidRPr="008B2007" w:rsidRDefault="00833A7E" w:rsidP="00833A7E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Phát triển năng </w:t>
      </w: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>lực  giao</w:t>
      </w:r>
      <w:proofErr w:type="gramEnd"/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 tiếp và hợp tác (biết cùng các bạn thảo luận nhóm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về nội dung đoạn văn định viết</w:t>
      </w: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>); NL tự chủ và tự học (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biết lựa chọn các ý để viết và có ý tưởng riêng về bài viết</w:t>
      </w: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). 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NL sáng tạo </w:t>
      </w:r>
      <w:proofErr w:type="gramStart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( khả</w:t>
      </w:r>
      <w:proofErr w:type="gramEnd"/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 năng sáng tạo phong phú về các nhân vật hư cấu).</w:t>
      </w:r>
    </w:p>
    <w:p w14:paraId="3CA8D1EA" w14:textId="77777777" w:rsidR="00833A7E" w:rsidRPr="008B2007" w:rsidRDefault="00833A7E" w:rsidP="00833A7E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b/>
          <w:color w:val="000000"/>
          <w:sz w:val="28"/>
          <w:szCs w:val="28"/>
        </w:rPr>
        <w:t>3. Phẩm chất</w:t>
      </w:r>
    </w:p>
    <w:p w14:paraId="3389D6A6" w14:textId="77777777" w:rsidR="00833A7E" w:rsidRPr="008B2007" w:rsidRDefault="00833A7E" w:rsidP="00833A7E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8B2007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Bồi dưỡng phẩm chất </w:t>
      </w: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chăm chỉ, cẩn thận: Viết và hoàn thiện đoạn văn, góp ý cho bài viết của bạn.</w:t>
      </w:r>
    </w:p>
    <w:p w14:paraId="49FC7393" w14:textId="77777777" w:rsidR="00833A7E" w:rsidRPr="008B2007" w:rsidRDefault="00833A7E" w:rsidP="00833A7E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ĐỒ DÙNG DẠY HỌC </w:t>
      </w:r>
    </w:p>
    <w:p w14:paraId="74EA9D00" w14:textId="77777777" w:rsidR="00833A7E" w:rsidRPr="008B2007" w:rsidRDefault="00833A7E" w:rsidP="00833A7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- Kế hoạch bài dạy, bài giảng Power point.</w:t>
      </w:r>
    </w:p>
    <w:p w14:paraId="6795F798" w14:textId="77777777" w:rsidR="00833A7E" w:rsidRPr="008B2007" w:rsidRDefault="00833A7E" w:rsidP="00833A7E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</w:rPr>
        <w:t>- SGK và các thiết bị, học liệu phục vụ cho tiết dạy.</w:t>
      </w:r>
    </w:p>
    <w:p w14:paraId="7F485FF3" w14:textId="77777777" w:rsidR="00833A7E" w:rsidRPr="008B2007" w:rsidRDefault="00833A7E" w:rsidP="00833A7E">
      <w:pPr>
        <w:spacing w:after="0" w:line="360" w:lineRule="atLeas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b/>
          <w:color w:val="000000"/>
          <w:sz w:val="28"/>
          <w:szCs w:val="28"/>
        </w:rPr>
        <w:t>III. HOẠT ĐỘNG DẠY VÀ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833A7E" w:rsidRPr="008B2007" w14:paraId="4E0A12EA" w14:textId="77777777" w:rsidTr="00A902AF">
        <w:tc>
          <w:tcPr>
            <w:tcW w:w="850" w:type="dxa"/>
            <w:vAlign w:val="center"/>
          </w:tcPr>
          <w:p w14:paraId="1695F66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121A6A1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1A65CA2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33A7E" w:rsidRPr="008B2007" w14:paraId="0E8F87F5" w14:textId="77777777" w:rsidTr="00A902AF">
        <w:tc>
          <w:tcPr>
            <w:tcW w:w="850" w:type="dxa"/>
          </w:tcPr>
          <w:p w14:paraId="73846A6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5p</w:t>
            </w:r>
          </w:p>
          <w:p w14:paraId="39F3EC7B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DC4018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37B5F8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0C7C75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D0F7A1B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5CC435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84018CD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E04532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6F6E17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834C4C9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6E2717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BDE6F8D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F6A5807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DBFDC4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72AAE6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E12ECE2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7165DD7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1ABC61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20p</w:t>
            </w:r>
          </w:p>
          <w:p w14:paraId="1CB97C5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2E45B7F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D96CDFC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D6914E2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3532839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83AF1F0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8607F38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8FD6AEC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CFBC8EF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2585390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18A93E1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C57ED0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42D6B5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7C49E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42C774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8E83CB4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06D866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4CAF6EA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96F3764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AACBCA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FCD93BB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CA93097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1BA11E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A4CDCD9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1C15131" w14:textId="77777777" w:rsidR="00833A7E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054A5E9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A6D9EB4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lastRenderedPageBreak/>
              <w:t>10p</w:t>
            </w:r>
          </w:p>
          <w:p w14:paraId="6A6E4F08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4DAE6DC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CD7508C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B3A07C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C48BC40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D6AB930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4F73C2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187CC5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775A3F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CE1B12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DF168D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150D2A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AD5D5B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5p</w:t>
            </w:r>
          </w:p>
          <w:p w14:paraId="59E330F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BDB69CE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771127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1D9CED3" w14:textId="77777777" w:rsidR="00833A7E" w:rsidRPr="008B2007" w:rsidRDefault="00833A7E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6BE03D55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149DC71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Mục tiêu: </w:t>
            </w:r>
          </w:p>
          <w:p w14:paraId="03EA7AEC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557A557F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Khơi gợi cho học sinh sự tò mò, khám phá để giới thiệu bài mới.</w:t>
            </w:r>
          </w:p>
          <w:p w14:paraId="512ED7F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Cách tiến hành:</w:t>
            </w:r>
          </w:p>
          <w:p w14:paraId="0D1F9E49" w14:textId="77777777" w:rsidR="00833A7E" w:rsidRPr="008B2007" w:rsidRDefault="00833A7E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GV tổ chức trò chơi: “Ô cửa bí mật”</w:t>
            </w:r>
          </w:p>
          <w:p w14:paraId="1108068D" w14:textId="77777777" w:rsidR="00833A7E" w:rsidRPr="008B2007" w:rsidRDefault="00833A7E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>- Hình thức chơi: GV trình chiếu bức tranh về các em bé trong câu chuyện Ở vương quốc tương lai ?</w:t>
            </w:r>
          </w:p>
          <w:p w14:paraId="7BF01341" w14:textId="77777777" w:rsidR="00833A7E" w:rsidRPr="008B2007" w:rsidRDefault="00833A7E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+ Hình 1- GV hỏi HS các bạn nhỏ đang ở đâu ?</w:t>
            </w:r>
          </w:p>
          <w:p w14:paraId="441FA21E" w14:textId="77777777" w:rsidR="00833A7E" w:rsidRPr="008B2007" w:rsidRDefault="00833A7E" w:rsidP="00A902AF">
            <w:pPr>
              <w:shd w:val="clear" w:color="auto" w:fill="FFFFFF"/>
              <w:spacing w:after="0" w:line="360" w:lineRule="atLeast"/>
              <w:ind w:right="48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+ </w:t>
            </w:r>
            <w:r w:rsidRPr="008B200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 xml:space="preserve">Hình 2- GV hỏi HS các bạn nhỏ đang ở </w:t>
            </w:r>
            <w:proofErr w:type="gramStart"/>
            <w:r w:rsidRPr="008B2007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đâu ?</w:t>
            </w:r>
            <w:proofErr w:type="gramEnd"/>
          </w:p>
          <w:p w14:paraId="0C9B3C55" w14:textId="77777777" w:rsidR="00833A7E" w:rsidRPr="008B2007" w:rsidRDefault="00833A7E" w:rsidP="00A902AF">
            <w:pPr>
              <w:shd w:val="clear" w:color="auto" w:fill="FFFFFF"/>
              <w:spacing w:after="0" w:line="360" w:lineRule="atLeast"/>
              <w:ind w:right="4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dẫn dắt vào bài mới.</w:t>
            </w:r>
          </w:p>
          <w:p w14:paraId="3A663DC7" w14:textId="77777777" w:rsidR="00833A7E" w:rsidRPr="008B2007" w:rsidRDefault="00833A7E" w:rsidP="00A902AF">
            <w:pPr>
              <w:shd w:val="clear" w:color="auto" w:fill="FFFFFF"/>
              <w:spacing w:after="0" w:line="360" w:lineRule="atLeast"/>
              <w:ind w:right="4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Bài viết 3: Luyện tập viết đoạn văn tưởng tượng.</w:t>
            </w:r>
          </w:p>
          <w:p w14:paraId="7F5CDE45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2. Khám phá</w:t>
            </w:r>
            <w:r w:rsidRPr="008B2007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14:paraId="28C7FB3F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Mục tiêu:</w:t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AFE753C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a. Mục tiêu: </w:t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 qua hoạt động, HS:</w:t>
            </w:r>
          </w:p>
          <w:p w14:paraId="2EE42E01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Hiểu được yêu cầu của đề.</w:t>
            </w:r>
          </w:p>
          <w:p w14:paraId="02C5A07A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Biết lựa chọn một trong hai đề đã cho trong SGK.</w:t>
            </w:r>
          </w:p>
          <w:p w14:paraId="72AA2010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b. Cách tiến hành:</w:t>
            </w:r>
          </w:p>
          <w:p w14:paraId="039D0B6A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 Hoạt động 1: Tìm hiểu đề</w:t>
            </w:r>
          </w:p>
          <w:p w14:paraId="3ACBA6D1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mời 1 HS đọc to 2 đề trong SGK.</w:t>
            </w:r>
          </w:p>
          <w:p w14:paraId="31CB7A71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đưa đề bài lên bảng, cùng HS phân tích đề.</w:t>
            </w:r>
          </w:p>
          <w:p w14:paraId="662504B6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Đề bài yêu cầu chúng ta làm </w:t>
            </w:r>
            <w:proofErr w:type="gramStart"/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353294C8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0828E4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5B982608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76F7F99D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22FEDC7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3C1BAF2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5A2D8C9C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20782D71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D7409B0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GV giao nhiệm vụ cho HS làm việc cá </w:t>
            </w:r>
            <w:proofErr w:type="gramStart"/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nhân</w:t>
            </w: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xem lại kết quả tìm ý và sắp xếp ý trong tiết trước, có thể bổ sung </w:t>
            </w:r>
            <w:r w:rsidRPr="008B200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một số ý nhỏ hoặc thay đổi cách sắp xếp ý cho phù hợp.</w:t>
            </w:r>
          </w:p>
          <w:p w14:paraId="27A48346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3. Hoạt động luyện tập</w:t>
            </w:r>
          </w:p>
          <w:p w14:paraId="6D4CE234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8B2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Mục tiêu:</w:t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Thông qua hoạt động, HS viết được đoạn văn kể lại chuyện em đã tưởng tượng. </w:t>
            </w:r>
          </w:p>
          <w:p w14:paraId="398ED38F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Phát triển năng lực ngôn ngữ và tư duy.</w:t>
            </w:r>
          </w:p>
          <w:p w14:paraId="3756F9BB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- Cách tiến hành</w:t>
            </w:r>
          </w:p>
          <w:p w14:paraId="1EB73A2D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HS làm việc cá nhân</w:t>
            </w:r>
          </w:p>
          <w:p w14:paraId="763F8F82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Yêu cầu HS làm bài vào vở.</w:t>
            </w:r>
          </w:p>
          <w:p w14:paraId="7F717325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đoạn văn cho bạn nghe.</w:t>
            </w:r>
          </w:p>
          <w:p w14:paraId="3E5B5BA3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bài trước lớp.</w:t>
            </w:r>
          </w:p>
          <w:p w14:paraId="51D7462B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 HS đọc bài, sửa lỗi.</w:t>
            </w:r>
          </w:p>
          <w:p w14:paraId="4AABC42D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Tuyên dương, khích lệ HS </w:t>
            </w:r>
          </w:p>
          <w:p w14:paraId="3A91C30C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4. Vận dụng.</w:t>
            </w:r>
          </w:p>
          <w:p w14:paraId="04F46EE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304ED7E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5BBD7FCC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0FDCAEDF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Cách tiến hành:</w:t>
            </w:r>
          </w:p>
          <w:p w14:paraId="202D5ADC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GV tổ chức vận dụng để củng cố kiến thức và vận dụng bài học vào t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</w:t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ực tiễn cho học sinh.</w:t>
            </w:r>
          </w:p>
          <w:p w14:paraId="07036618" w14:textId="77777777" w:rsidR="00833A7E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+ Qua bài đọc, em rút ra được điều</w:t>
            </w:r>
          </w:p>
          <w:p w14:paraId="287054BA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2007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gì ?</w:t>
            </w:r>
            <w:proofErr w:type="gramEnd"/>
          </w:p>
          <w:p w14:paraId="786F2B46" w14:textId="77777777" w:rsidR="00833A7E" w:rsidRPr="008B2007" w:rsidRDefault="00833A7E" w:rsidP="00A902AF">
            <w:pPr>
              <w:widowControl w:val="0"/>
              <w:autoSpaceDE w:val="0"/>
              <w:autoSpaceDN w:val="0"/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GDHS: trong cuộc sống cần phải có ước mơ</w:t>
            </w:r>
          </w:p>
          <w:p w14:paraId="5BDC161D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xét, tuyên dương</w:t>
            </w:r>
          </w:p>
          <w:p w14:paraId="25492FC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969" w:type="dxa"/>
          </w:tcPr>
          <w:p w14:paraId="03BAA596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A6F1920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23ABDB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A84B220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FB226A2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080D762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9D37A38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1048D9A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tham gia chơi trò chơi</w:t>
            </w:r>
          </w:p>
          <w:p w14:paraId="26B9013F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2719F7D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C0035F7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F234C17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+ Các bạn nhỏ đang ở công xưởng xanh.</w:t>
            </w:r>
          </w:p>
          <w:p w14:paraId="782ADA41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+ Các bạn nhỏ đang ở khu vườn kì diệu.</w:t>
            </w:r>
          </w:p>
          <w:p w14:paraId="1F03EFE5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Học sinh lắng nghe</w:t>
            </w:r>
          </w:p>
          <w:p w14:paraId="7516D67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82E8EDE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D2B8308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94EC671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E1F8C55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B5763F6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2A287FE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047FAE2" w14:textId="77777777" w:rsidR="00833A7E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4708141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B1B4339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FEECCC8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732DDDC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đề.</w:t>
            </w:r>
          </w:p>
          <w:p w14:paraId="55762C85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96BDDD" w14:textId="77777777" w:rsidR="00833A7E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EFE8F1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6C35978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+ Đề 1: Yêu cầu chúng ta dựa vào kịch bản “ Ở vương quốc Tương Lai”, hãy viết đoạn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văn đó theo tưởng tưởng của em.</w:t>
            </w:r>
          </w:p>
          <w:p w14:paraId="0F4BFF6D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Đề 2: Yêu cầu chúng ta dựa vào kịch bản “ Ở vương quốc Tương Lai”, hãy viết đoạn văn về một em bé trong vở kịch đó theo tưởng tượng của em.</w:t>
            </w:r>
          </w:p>
          <w:p w14:paraId="7192C03A" w14:textId="77777777" w:rsidR="00833A7E" w:rsidRPr="008B2007" w:rsidRDefault="00833A7E" w:rsidP="00833A7E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lắng nghe</w:t>
            </w:r>
          </w:p>
          <w:p w14:paraId="25E563CA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C31F37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559663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5772783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733946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0CFDACD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109BF98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E07EAE1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0CAB092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AE4D46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B4C3D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CC9DBD5" w14:textId="77777777" w:rsidR="00833A7E" w:rsidRPr="008B2007" w:rsidRDefault="00833A7E" w:rsidP="00833A7E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làm bài.</w:t>
            </w:r>
          </w:p>
          <w:p w14:paraId="47035438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5C2BA03" w14:textId="77777777" w:rsidR="00833A7E" w:rsidRPr="008B2007" w:rsidRDefault="00833A7E" w:rsidP="00833A7E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lắng nghe</w:t>
            </w:r>
          </w:p>
          <w:p w14:paraId="7A6704D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D31A0B1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3EE986A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35A0CDA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0ABC1B7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8335E0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5A9FBA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527B406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F31FDF5" w14:textId="77777777" w:rsidR="00833A7E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BE86730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DCB6559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EFBB0B1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28B65A55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6B43529" w14:textId="77777777" w:rsidR="00833A7E" w:rsidRPr="008B2007" w:rsidRDefault="00833A7E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nêu ước mơ của mình cho bạn nghe</w:t>
            </w:r>
          </w:p>
          <w:p w14:paraId="7A684E44" w14:textId="77777777" w:rsidR="00833A7E" w:rsidRPr="008B2007" w:rsidRDefault="00833A7E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335F8238" w14:textId="77777777" w:rsidR="00833A7E" w:rsidRPr="008B2007" w:rsidRDefault="00833A7E" w:rsidP="00833A7E">
      <w:pPr>
        <w:spacing w:after="0" w:line="36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lastRenderedPageBreak/>
        <w:t>IV. Điều chỉnh sau bài dạy:</w:t>
      </w:r>
    </w:p>
    <w:p w14:paraId="72136B5E" w14:textId="77777777" w:rsidR="00833A7E" w:rsidRPr="008B2007" w:rsidRDefault="00833A7E" w:rsidP="00833A7E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6E0AEADC" w14:textId="77777777" w:rsidR="00833A7E" w:rsidRPr="008B2007" w:rsidRDefault="00833A7E" w:rsidP="00833A7E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8B2007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...............................................................................................</w:t>
      </w:r>
    </w:p>
    <w:p w14:paraId="33E0E18C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553999CA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1DCDC3BC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79DAC59B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58DBC1FE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01AE22B1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1075859E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0793C36A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4ABC68CA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390CD876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3CD900DB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6C02B12A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3E538FC5" w14:textId="77777777" w:rsidR="00833A7E" w:rsidRDefault="00833A7E" w:rsidP="00833A7E">
      <w:pPr>
        <w:jc w:val="center"/>
        <w:rPr>
          <w:rFonts w:eastAsia="Times New Roman"/>
          <w:lang w:val="nl-NL" w:eastAsia="ko-KR"/>
        </w:rPr>
      </w:pPr>
    </w:p>
    <w:p w14:paraId="534DFDC7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75AD9"/>
    <w:multiLevelType w:val="hybridMultilevel"/>
    <w:tmpl w:val="2272FC54"/>
    <w:lvl w:ilvl="0" w:tplc="04A8E7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0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97"/>
    <w:rsid w:val="00095750"/>
    <w:rsid w:val="000C0E97"/>
    <w:rsid w:val="000D2AC3"/>
    <w:rsid w:val="00616911"/>
    <w:rsid w:val="006678D1"/>
    <w:rsid w:val="00833A7E"/>
    <w:rsid w:val="009F6D8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B4C7A-50D8-4636-9579-E4248D05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7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E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E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E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E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E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E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E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E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2025-04-04T02:08:00Z</dcterms:created>
  <dcterms:modified xsi:type="dcterms:W3CDTF">2025-04-04T02:08:00Z</dcterms:modified>
</cp:coreProperties>
</file>