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F0" w:rsidRPr="00336FD1" w:rsidRDefault="005A1AF0" w:rsidP="005A1AF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5A1AF0" w:rsidRPr="00336FD1" w:rsidRDefault="005A1AF0" w:rsidP="005A1AF0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336FD1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336FD1">
        <w:rPr>
          <w:rFonts w:cs="Times New Roman"/>
          <w:noProof/>
          <w:sz w:val="28"/>
          <w:szCs w:val="28"/>
          <w:u w:val="none"/>
        </w:rPr>
        <w:t>TỰ NHIÊN VÀ XÃ HỘI</w:t>
      </w:r>
      <w:r w:rsidRPr="00336FD1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336FD1">
        <w:rPr>
          <w:rFonts w:cs="Times New Roman"/>
          <w:noProof/>
          <w:sz w:val="28"/>
          <w:szCs w:val="28"/>
          <w:u w:val="none"/>
        </w:rPr>
        <w:t>B</w:t>
      </w:r>
    </w:p>
    <w:p w:rsidR="005A1AF0" w:rsidRPr="00336FD1" w:rsidRDefault="005A1AF0" w:rsidP="005A1AF0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336FD1">
        <w:rPr>
          <w:rFonts w:cs="Times New Roman"/>
          <w:sz w:val="28"/>
          <w:szCs w:val="28"/>
          <w:u w:val="none"/>
          <w:lang w:val="vi-VN"/>
        </w:rPr>
        <w:t xml:space="preserve">Tên bài học: </w:t>
      </w:r>
      <w:r w:rsidRPr="00336FD1">
        <w:rPr>
          <w:rFonts w:cs="Times New Roman"/>
          <w:bCs/>
          <w:sz w:val="28"/>
          <w:szCs w:val="28"/>
          <w:u w:val="none"/>
        </w:rPr>
        <w:t xml:space="preserve">Lá, thân, rễ thực vật ( Tiết 1); </w:t>
      </w:r>
      <w:r w:rsidRPr="00336FD1">
        <w:rPr>
          <w:rFonts w:cs="Times New Roman"/>
          <w:sz w:val="28"/>
          <w:szCs w:val="28"/>
          <w:u w:val="none"/>
          <w:lang w:val="vi-VN"/>
        </w:rPr>
        <w:t xml:space="preserve">số tiết: </w:t>
      </w:r>
      <w:r w:rsidRPr="00336FD1">
        <w:rPr>
          <w:rFonts w:cs="Times New Roman"/>
          <w:sz w:val="28"/>
          <w:szCs w:val="28"/>
          <w:u w:val="none"/>
        </w:rPr>
        <w:t>2</w:t>
      </w:r>
    </w:p>
    <w:p w:rsidR="005A1AF0" w:rsidRPr="00336FD1" w:rsidRDefault="005A1AF0" w:rsidP="005A1AF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Thứ </w:t>
      </w:r>
      <w:r w:rsidRPr="00336FD1">
        <w:rPr>
          <w:rFonts w:ascii="Times New Roman" w:hAnsi="Times New Roman" w:cs="Times New Roman"/>
          <w:b/>
          <w:color w:val="auto"/>
          <w:sz w:val="28"/>
          <w:szCs w:val="28"/>
        </w:rPr>
        <w:t>Sáu</w:t>
      </w: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, ngày </w:t>
      </w:r>
      <w:r w:rsidRPr="00336FD1">
        <w:rPr>
          <w:rFonts w:ascii="Times New Roman" w:hAnsi="Times New Roman" w:cs="Times New Roman"/>
          <w:b/>
          <w:color w:val="auto"/>
          <w:sz w:val="28"/>
          <w:szCs w:val="28"/>
        </w:rPr>
        <w:t>27</w:t>
      </w: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12 năm 202</w:t>
      </w:r>
      <w:r w:rsidRPr="00336FD1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</w:p>
    <w:p w:rsidR="005A1AF0" w:rsidRPr="00336FD1" w:rsidRDefault="005A1AF0" w:rsidP="005A1AF0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36F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  <w:r w:rsidRPr="00336F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A1AF0" w:rsidRPr="00336FD1" w:rsidRDefault="005A1AF0" w:rsidP="005A1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Chỉ vị trí và nói (hoặc viết) được tên các bộ phận lá, thân, rễ  của thực vật. </w:t>
      </w:r>
    </w:p>
    <w:p w:rsidR="005A1AF0" w:rsidRPr="00336FD1" w:rsidRDefault="005A1AF0" w:rsidP="005A1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So sánh lá, thân, rễ của các thực vật khác nhau.</w:t>
      </w:r>
    </w:p>
    <w:p w:rsidR="005A1AF0" w:rsidRPr="00336FD1" w:rsidRDefault="005A1AF0" w:rsidP="005A1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Phân loại được thực vật dựa trên một số tiêu chí.</w:t>
      </w:r>
    </w:p>
    <w:p w:rsidR="005A1AF0" w:rsidRPr="00336FD1" w:rsidRDefault="005A1AF0" w:rsidP="005A1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Trình bày được chức năng của lá, thân và rễ. ( sử dụng sơ đồ, tranh ảnh) </w:t>
      </w:r>
    </w:p>
    <w:p w:rsidR="005A1AF0" w:rsidRPr="00336FD1" w:rsidRDefault="005A1AF0" w:rsidP="005A1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Giữ trật tự, biết lắng nghe, học tập nghiêm túc. </w:t>
      </w:r>
    </w:p>
    <w:p w:rsidR="005A1AF0" w:rsidRPr="00336FD1" w:rsidRDefault="005A1AF0" w:rsidP="005A1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Có trách nhiệm với tập thể khi tham gia hoạt động nhóm.</w:t>
      </w:r>
    </w:p>
    <w:p w:rsidR="005A1AF0" w:rsidRPr="00336FD1" w:rsidRDefault="005A1AF0" w:rsidP="005A1AF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II. ĐỒ DÙNG DẠY HỌC</w:t>
      </w:r>
    </w:p>
    <w:p w:rsidR="005A1AF0" w:rsidRPr="00336FD1" w:rsidRDefault="005A1AF0" w:rsidP="005A1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1.Giáo  viên :</w:t>
      </w:r>
    </w:p>
    <w:p w:rsidR="005A1AF0" w:rsidRPr="00336FD1" w:rsidRDefault="005A1AF0" w:rsidP="005A1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SGK và các thiết bị, học liệu phục vụ cho tiết dạy.</w:t>
      </w:r>
    </w:p>
    <w:p w:rsidR="005A1AF0" w:rsidRPr="00336FD1" w:rsidRDefault="005A1AF0" w:rsidP="005A1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2.Học sinh:</w:t>
      </w:r>
    </w:p>
    <w:p w:rsidR="005A1AF0" w:rsidRPr="00336FD1" w:rsidRDefault="005A1AF0" w:rsidP="005A1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- </w:t>
      </w: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</w:rPr>
        <w:t>SGK</w:t>
      </w: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, chuẩn bị 1 số cây có lá, có rễ, có thân. </w:t>
      </w:r>
    </w:p>
    <w:p w:rsidR="005A1AF0" w:rsidRPr="00336FD1" w:rsidRDefault="005A1AF0" w:rsidP="005A1AF0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Style w:val="TableGrid"/>
        <w:tblW w:w="1107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277"/>
        <w:gridCol w:w="5383"/>
        <w:gridCol w:w="4410"/>
      </w:tblGrid>
      <w:tr w:rsidR="005A1AF0" w:rsidRPr="00336FD1" w:rsidTr="00AD6D0E">
        <w:tc>
          <w:tcPr>
            <w:tcW w:w="1277" w:type="dxa"/>
            <w:vAlign w:val="center"/>
          </w:tcPr>
          <w:p w:rsidR="005A1AF0" w:rsidRPr="00336FD1" w:rsidRDefault="005A1AF0" w:rsidP="00AD6D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5383" w:type="dxa"/>
            <w:vAlign w:val="center"/>
          </w:tcPr>
          <w:p w:rsidR="005A1AF0" w:rsidRPr="00336FD1" w:rsidRDefault="005A1AF0" w:rsidP="00AD6D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4410" w:type="dxa"/>
            <w:vAlign w:val="center"/>
          </w:tcPr>
          <w:p w:rsidR="005A1AF0" w:rsidRPr="00336FD1" w:rsidRDefault="005A1AF0" w:rsidP="00AD6D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5A1AF0" w:rsidRPr="00336FD1" w:rsidTr="00AD6D0E">
        <w:tc>
          <w:tcPr>
            <w:tcW w:w="1277" w:type="dxa"/>
          </w:tcPr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5A1AF0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17 phút</w:t>
            </w: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10 phút</w:t>
            </w: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5383" w:type="dxa"/>
          </w:tcPr>
          <w:p w:rsidR="005A1AF0" w:rsidRPr="00336FD1" w:rsidRDefault="005A1AF0" w:rsidP="00AD6D0E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1.Hoạt động Mở đầu</w:t>
            </w: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GV cho HS chơi trò chơi “Tôi là lá gì ?” </w:t>
            </w: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giới thiệu kết nối với bài học.</w:t>
            </w: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2.Hoạt động Hình thành kiến thức mới</w:t>
            </w:r>
          </w:p>
          <w:p w:rsidR="005A1AF0" w:rsidRPr="00336FD1" w:rsidRDefault="005A1AF0" w:rsidP="00AD6D0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Hoạt động 1:</w:t>
            </w: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Nêu tên và so sánh hình dạng, màu sắc, kích thước của các lá cây trong các hình dưới đây.</w:t>
            </w:r>
          </w:p>
          <w:p w:rsidR="005A1AF0" w:rsidRPr="00336FD1" w:rsidRDefault="005A1AF0" w:rsidP="00AD6D0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quan sát tranh 1 và thảo luân nhóm 4 vào phiếu y/c</w:t>
            </w:r>
          </w:p>
          <w:p w:rsidR="005A1AF0" w:rsidRPr="00336FD1" w:rsidRDefault="005A1AF0" w:rsidP="00AD6D0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77E384FD" wp14:editId="6E71E155">
                  <wp:extent cx="2948354" cy="1371600"/>
                  <wp:effectExtent l="0" t="0" r="4445" b="0"/>
                  <wp:docPr id="31" name="Picture 31" descr="55_-_b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55_-_b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481" cy="1371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AF0" w:rsidRPr="00336FD1" w:rsidRDefault="005A1AF0" w:rsidP="00AD6D0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đại diện nhóm trình bày</w:t>
            </w:r>
          </w:p>
          <w:p w:rsidR="005A1AF0" w:rsidRPr="00336FD1" w:rsidRDefault="005A1AF0" w:rsidP="00AD6D0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chốt và kết luận.</w:t>
            </w:r>
          </w:p>
          <w:tbl>
            <w:tblPr>
              <w:tblW w:w="620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4"/>
              <w:gridCol w:w="720"/>
              <w:gridCol w:w="2160"/>
              <w:gridCol w:w="1980"/>
              <w:gridCol w:w="900"/>
            </w:tblGrid>
            <w:tr w:rsidR="005A1AF0" w:rsidRPr="00336FD1" w:rsidTr="00AD6D0E">
              <w:tc>
                <w:tcPr>
                  <w:tcW w:w="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STT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Tên lá cây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Hình dạng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Màu sắc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Kích thước</w:t>
                  </w:r>
                </w:p>
              </w:tc>
            </w:tr>
            <w:tr w:rsidR="005A1AF0" w:rsidRPr="00336FD1" w:rsidTr="00AD6D0E">
              <w:tc>
                <w:tcPr>
                  <w:tcW w:w="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Lá ổi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Lá dài, hình bầu dục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Màu xanh lục đậm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To</w:t>
                  </w:r>
                </w:p>
              </w:tc>
            </w:tr>
            <w:tr w:rsidR="005A1AF0" w:rsidRPr="00336FD1" w:rsidTr="00AD6D0E">
              <w:tc>
                <w:tcPr>
                  <w:tcW w:w="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Lá hoa hồng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Là hình oval nhọn ở đầu, mép răng</w:t>
                  </w: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cr/>
                    <w:t>cưa.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Màu xanh đậm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Vừa</w:t>
                  </w:r>
                </w:p>
              </w:tc>
            </w:tr>
            <w:tr w:rsidR="005A1AF0" w:rsidRPr="00336FD1" w:rsidTr="00AD6D0E">
              <w:tc>
                <w:tcPr>
                  <w:tcW w:w="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Lá tre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Lá thon dài, đầu mũi nhọn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Màu xanh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Nhỏ</w:t>
                  </w:r>
                </w:p>
              </w:tc>
            </w:tr>
            <w:tr w:rsidR="005A1AF0" w:rsidRPr="00336FD1" w:rsidTr="00AD6D0E">
              <w:tc>
                <w:tcPr>
                  <w:tcW w:w="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Lá tía tô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Hình trái tim, mép răng cưa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Một mặt xanh, một mặt tím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Nhỏ</w:t>
                  </w:r>
                </w:p>
              </w:tc>
            </w:tr>
            <w:tr w:rsidR="005A1AF0" w:rsidRPr="00336FD1" w:rsidTr="00AD6D0E">
              <w:tc>
                <w:tcPr>
                  <w:tcW w:w="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Lá sắn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Lá dài, phiến lá thon cứng.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Màu xanh lục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Nhỏ</w:t>
                  </w:r>
                </w:p>
              </w:tc>
            </w:tr>
            <w:tr w:rsidR="005A1AF0" w:rsidRPr="00336FD1" w:rsidTr="00AD6D0E">
              <w:trPr>
                <w:trHeight w:val="792"/>
              </w:trPr>
              <w:tc>
                <w:tcPr>
                  <w:tcW w:w="4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Lá sen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Mép lá hơi uốn lượn, gân tỏa tròn, nổi rõ ở mặt dưới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Mặt trên xanh đậm, nhẵn bóng; mặt dưới xanh nhạt, nhám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</w:tcPr>
                <w:p w:rsidR="005A1AF0" w:rsidRPr="00336FD1" w:rsidRDefault="005A1AF0" w:rsidP="00AD6D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</w:pPr>
                  <w:r w:rsidRPr="00336FD1">
                    <w:rPr>
                      <w:rFonts w:ascii="Times New Roman" w:eastAsia="Calibri" w:hAnsi="Times New Roman" w:cs="Times New Roman"/>
                      <w:color w:val="auto"/>
                      <w:sz w:val="28"/>
                      <w:szCs w:val="28"/>
                    </w:rPr>
                    <w:t>To</w:t>
                  </w:r>
                </w:p>
              </w:tc>
            </w:tr>
          </w:tbl>
          <w:p w:rsidR="005A1AF0" w:rsidRPr="00336FD1" w:rsidRDefault="005A1AF0" w:rsidP="00AD6D0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HS quan sát tiếp tranh 1 rồi gọi 1 số HS chỉ trên lá cây và nói tên các bộ phận của lá.</w:t>
            </w:r>
          </w:p>
          <w:p w:rsidR="005A1AF0" w:rsidRPr="00336FD1" w:rsidRDefault="005A1AF0" w:rsidP="00AD6D0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chốt:  Các bộ phận của lá: cuống lá, phiến lá, gân lá.</w:t>
            </w:r>
          </w:p>
          <w:p w:rsidR="005A1AF0" w:rsidRPr="00336FD1" w:rsidRDefault="005A1AF0" w:rsidP="00AD6D0E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/>
              </w:rPr>
              <w:t>Hoạt động 2:</w:t>
            </w:r>
            <w:r w:rsidRPr="00336FD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Quan sát hình sau và nêu chức năng của lá.</w:t>
            </w:r>
          </w:p>
          <w:p w:rsidR="005A1AF0" w:rsidRPr="00336FD1" w:rsidRDefault="005A1AF0" w:rsidP="00AD6D0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cho các nhóm quan sát tranh 2 và nêu chức năng của lá.</w:t>
            </w:r>
          </w:p>
          <w:p w:rsidR="005A1AF0" w:rsidRPr="00336FD1" w:rsidRDefault="005A1AF0" w:rsidP="00AD6D0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21DE6ACC" wp14:editId="6CB3E3C1">
                  <wp:extent cx="2854766" cy="1712068"/>
                  <wp:effectExtent l="0" t="0" r="3175" b="2540"/>
                  <wp:docPr id="32" name="Picture 32" descr="56_-_b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56_-_b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993" cy="171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AF0" w:rsidRPr="00336FD1" w:rsidRDefault="005A1AF0" w:rsidP="00AD6D0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gọi đại diện nhóm lên chỉ và nêu các chức năng của lá</w:t>
            </w:r>
          </w:p>
          <w:p w:rsidR="005A1AF0" w:rsidRPr="00336FD1" w:rsidRDefault="005A1AF0" w:rsidP="00AD6D0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chốt lại kết quả.</w:t>
            </w:r>
          </w:p>
          <w:p w:rsidR="005A1AF0" w:rsidRPr="00336FD1" w:rsidRDefault="005A1AF0" w:rsidP="00AD6D0E">
            <w:pPr>
              <w:shd w:val="clear" w:color="auto" w:fill="FFFFFF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Chức năng của lá:</w:t>
            </w:r>
          </w:p>
          <w:p w:rsidR="005A1AF0" w:rsidRPr="00336FD1" w:rsidRDefault="005A1AF0" w:rsidP="005A1AF0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Lá giúp cây hô hấp để trao đổi không khí với môi trường.</w:t>
            </w:r>
          </w:p>
          <w:p w:rsidR="005A1AF0" w:rsidRPr="00336FD1" w:rsidRDefault="005A1AF0" w:rsidP="005A1AF0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Lá giúp cây tổng hợp chất dinh dưỡng.</w:t>
            </w:r>
          </w:p>
          <w:p w:rsidR="005A1AF0" w:rsidRPr="00336FD1" w:rsidRDefault="005A1AF0" w:rsidP="005A1AF0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Lá giúp cây thoát hơi nước.</w:t>
            </w:r>
          </w:p>
          <w:p w:rsidR="005A1AF0" w:rsidRPr="00336FD1" w:rsidRDefault="005A1AF0" w:rsidP="00AD6D0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/>
              </w:rPr>
              <w:lastRenderedPageBreak/>
              <w:t xml:space="preserve">3. </w:t>
            </w:r>
            <w:r w:rsidRPr="00336FD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</w:rPr>
              <w:t xml:space="preserve">Hoạt động </w:t>
            </w:r>
            <w:r w:rsidRPr="00336FD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Luyện tập thực hành</w:t>
            </w: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3:</w:t>
            </w: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t>(Làm việc cá nhân)</w:t>
            </w: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 cho HS : </w:t>
            </w:r>
          </w:p>
          <w:p w:rsidR="005A1AF0" w:rsidRPr="00336FD1" w:rsidRDefault="005A1AF0" w:rsidP="00AD6D0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+ Vẽ và chú thích các bộ phận của một lá cây mà em biết.</w:t>
            </w:r>
          </w:p>
          <w:p w:rsidR="005A1AF0" w:rsidRPr="00336FD1" w:rsidRDefault="005A1AF0" w:rsidP="00AD6D0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+ Giới thiệu tên, đặc điểm và chức năng của lá cây đó.</w:t>
            </w:r>
          </w:p>
          <w:p w:rsidR="005A1AF0" w:rsidRPr="00336FD1" w:rsidRDefault="005A1AF0" w:rsidP="00AD6D0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36FD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nl-NL"/>
              </w:rPr>
              <w:t>- GV gọi 1 số HS lên trình bày</w:t>
            </w:r>
          </w:p>
          <w:p w:rsidR="005A1AF0" w:rsidRPr="00336FD1" w:rsidRDefault="005A1AF0" w:rsidP="00AD6D0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36FD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nl-NL"/>
              </w:rPr>
              <w:t>- GV nhận xét chốt lại kết quả khen.</w:t>
            </w:r>
          </w:p>
          <w:p w:rsidR="005A1AF0" w:rsidRPr="00336FD1" w:rsidRDefault="005A1AF0" w:rsidP="00AD6D0E">
            <w:pP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4.</w:t>
            </w:r>
            <w:r w:rsidRPr="00336FD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36FD1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nl-NL"/>
              </w:rPr>
              <w:t xml:space="preserve">Hoạt động </w:t>
            </w:r>
            <w:r w:rsidRPr="00336FD1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nl-NL"/>
              </w:rPr>
              <w:t>Vận dụng, trải nghiệm</w:t>
            </w: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GV nhận xét chung, tuyên dương các em tham gia học tập sôi nổi.</w:t>
            </w: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GV dặn HS chuẩn bị tiết 2(tiếp theo).</w:t>
            </w:r>
          </w:p>
        </w:tc>
        <w:tc>
          <w:tcPr>
            <w:tcW w:w="4410" w:type="dxa"/>
          </w:tcPr>
          <w:p w:rsidR="005A1AF0" w:rsidRPr="00336FD1" w:rsidRDefault="005A1AF0" w:rsidP="00AD6D0E">
            <w:pP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HS tham gia chơi </w:t>
            </w: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HS nhắc lại đề bài.</w:t>
            </w: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Các nhóm quan sát tranh 1 và thảo luân theo y/c</w:t>
            </w: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Đại diện nhóm trình bày</w:t>
            </w: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HS nghe</w:t>
            </w: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HS quan sát sung phong lên chỉ và nêu các bộ phận của lá.</w:t>
            </w: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Các nhóm thảo luân theo y/c.</w:t>
            </w: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Đại diện nhóm trình bày</w:t>
            </w: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HS thực hiện</w:t>
            </w: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HS lên trình bày.</w:t>
            </w: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36FD1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4C356689" wp14:editId="37AB86B0">
                  <wp:extent cx="1817077" cy="926123"/>
                  <wp:effectExtent l="0" t="0" r="0" b="7620"/>
                  <wp:docPr id="33" name="Picture 33" descr="57_-_b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57_-_b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236" cy="926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AF0" w:rsidRPr="00336FD1" w:rsidRDefault="005A1AF0" w:rsidP="00AD6D0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+Tên: Lá chuối</w:t>
            </w:r>
          </w:p>
          <w:p w:rsidR="005A1AF0" w:rsidRPr="00336FD1" w:rsidRDefault="005A1AF0" w:rsidP="00AD6D0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+Đặc điểm: Màu xanh nhạt, lá rất to, dài và hình bầu dục.</w:t>
            </w:r>
          </w:p>
          <w:p w:rsidR="005A1AF0" w:rsidRPr="00336FD1" w:rsidRDefault="005A1AF0" w:rsidP="00AD6D0E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+Chức năng của lá: quang hợp, hô hấp và thoát hơi nước.</w:t>
            </w: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</w:p>
          <w:p w:rsidR="005A1AF0" w:rsidRPr="00336FD1" w:rsidRDefault="005A1AF0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>- HS nghe</w:t>
            </w:r>
          </w:p>
        </w:tc>
      </w:tr>
    </w:tbl>
    <w:p w:rsidR="005A1AF0" w:rsidRPr="00336FD1" w:rsidRDefault="005A1AF0" w:rsidP="005A1AF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5A1AF0" w:rsidRPr="00336FD1" w:rsidRDefault="005A1AF0" w:rsidP="005A1AF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A1AF0" w:rsidRDefault="005A1AF0" w:rsidP="005A1AF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A1AF0" w:rsidRDefault="005A1AF0" w:rsidP="005A1AF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A1AF0" w:rsidRDefault="005A1AF0" w:rsidP="005A1AF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A1AF0" w:rsidRDefault="005A1AF0" w:rsidP="005A1AF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A1AF0" w:rsidRDefault="005A1AF0" w:rsidP="005A1AF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A1AF0" w:rsidRDefault="005A1AF0" w:rsidP="005A1AF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A1AF0" w:rsidRDefault="005A1AF0" w:rsidP="005A1AF0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5A1AF0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43F48"/>
    <w:multiLevelType w:val="multilevel"/>
    <w:tmpl w:val="E134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F0"/>
    <w:rsid w:val="00012CF5"/>
    <w:rsid w:val="005A13FB"/>
    <w:rsid w:val="005A1AF0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BC791-A493-4A7C-A325-684E5321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AF0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AF0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F0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39"/>
    <w:rsid w:val="005A1AF0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2762</Characters>
  <Application>Microsoft Office Word</Application>
  <DocSecurity>0</DocSecurity>
  <Lines>23</Lines>
  <Paragraphs>6</Paragraphs>
  <ScaleCrop>false</ScaleCrop>
  <Company>Microsoft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2025-04-30T10:19:00Z</dcterms:created>
  <dcterms:modified xsi:type="dcterms:W3CDTF">2025-04-30T10:20:00Z</dcterms:modified>
</cp:coreProperties>
</file>