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61" w:rsidRDefault="00E57F61" w:rsidP="00E57F61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KẾ HOẠCH BÀI DẠY</w:t>
      </w:r>
    </w:p>
    <w:p w:rsidR="00E57F61" w:rsidRPr="00F85379" w:rsidRDefault="00E57F61" w:rsidP="00E57F61">
      <w:pPr>
        <w:spacing w:after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Thứ 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Tư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ngày 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26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tháng 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2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  <w:lang w:val="vi-VN"/>
        </w:rPr>
        <w:t xml:space="preserve"> năm 202</w:t>
      </w:r>
      <w:r w:rsidRPr="00F85379">
        <w:rPr>
          <w:rFonts w:ascii="Times New Roman" w:eastAsia="Arial" w:hAnsi="Times New Roman" w:cs="Times New Roman"/>
          <w:color w:val="000000" w:themeColor="text1"/>
          <w:sz w:val="26"/>
          <w:szCs w:val="26"/>
        </w:rPr>
        <w:t>5</w:t>
      </w:r>
    </w:p>
    <w:p w:rsidR="00E57F61" w:rsidRDefault="00E57F61" w:rsidP="00E57F61">
      <w:pPr>
        <w:spacing w:after="0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Môn: Tiếng Việt</w:t>
      </w:r>
    </w:p>
    <w:p w:rsidR="00E57F61" w:rsidRPr="00F85379" w:rsidRDefault="00E57F61" w:rsidP="00E57F61">
      <w:pPr>
        <w:spacing w:after="0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 w:rsidRPr="004F0531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Chính tả</w:t>
      </w:r>
      <w:r w:rsidRPr="00F85379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:</w:t>
      </w:r>
      <w:r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F85379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Làm bạn với bố</w:t>
      </w:r>
    </w:p>
    <w:p w:rsidR="00E57F61" w:rsidRPr="00F85379" w:rsidRDefault="00E57F61" w:rsidP="00E57F61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eastAsia="zh-CN"/>
        </w:rPr>
        <w:t>1</w:t>
      </w:r>
      <w:r w:rsidRPr="00F85379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6"/>
          <w:lang w:val="vi-VN" w:eastAsia="zh-CN"/>
        </w:rPr>
        <w:t xml:space="preserve">. </w:t>
      </w:r>
      <w:r w:rsidRPr="004F0531"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Yêu cầu cần đạt</w:t>
      </w:r>
      <w:r w:rsidRPr="004F0531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p w:rsidR="00E57F61" w:rsidRPr="00F85379" w:rsidRDefault="00E57F61" w:rsidP="00E57F61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Phân biệt đúng chính tả </w:t>
      </w:r>
      <w:r w:rsidRPr="00F8537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iêm/ im</w:t>
      </w:r>
      <w:r w:rsidRPr="00F853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và </w:t>
      </w:r>
      <w:r w:rsidRPr="00F85379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dấu hỏi/ dấu ngã</w:t>
      </w:r>
      <w:r w:rsidRPr="00F853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E57F61" w:rsidRPr="00F85379" w:rsidRDefault="00E57F61" w:rsidP="00E57F61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Luyện tập giới thiệu về cha mẹ. Luyện viết sáng tạo theo nội dung đã nói. Phát triển ý tưởng thông qua việc trao đổi với bạn.</w:t>
      </w:r>
    </w:p>
    <w:p w:rsidR="00E57F61" w:rsidRPr="00F85379" w:rsidRDefault="00E57F61" w:rsidP="00E57F61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hAnsi="Times New Roman" w:cs="Times New Roman"/>
          <w:color w:val="000000" w:themeColor="text1"/>
          <w:sz w:val="26"/>
          <w:szCs w:val="26"/>
        </w:rPr>
        <w:t>- Phát triển năng lực hợp tác qua hoạt động nhóm, phát triển năng lực giải quyết vấn đề và sáng tạo qua hoạt động thực hành.</w:t>
      </w:r>
    </w:p>
    <w:p w:rsidR="00E57F61" w:rsidRPr="00F85379" w:rsidRDefault="00E57F61" w:rsidP="00E57F61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-</w:t>
      </w:r>
      <w:r w:rsidRPr="00F853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Rèn luyện phẩm chất tự tin thông qua các hoạt đọng nghe, nói, đọc hiểu, viết  </w:t>
      </w:r>
    </w:p>
    <w:p w:rsidR="00E57F61" w:rsidRPr="004F0531" w:rsidRDefault="00E57F61" w:rsidP="00E57F61">
      <w:p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2. </w:t>
      </w:r>
      <w:r w:rsidRPr="004F053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Đồ dùng dạy họ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c:</w:t>
      </w:r>
    </w:p>
    <w:p w:rsidR="00E57F61" w:rsidRPr="00F85379" w:rsidRDefault="00E57F61" w:rsidP="00E57F61">
      <w:pPr>
        <w:spacing w:after="16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85379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>*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. GV: </w:t>
      </w:r>
      <w:r w:rsidRPr="00F853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SHS, SGV, VBT,VTV</w:t>
      </w:r>
    </w:p>
    <w:p w:rsidR="00E57F61" w:rsidRPr="00F85379" w:rsidRDefault="00E57F61" w:rsidP="00E57F61">
      <w:pPr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</w:pPr>
      <w:r w:rsidRPr="00F85379">
        <w:rPr>
          <w:rFonts w:ascii="Times New Roman" w:hAnsi="Times New Roman" w:cs="Times New Roman"/>
          <w:color w:val="000000" w:themeColor="text1"/>
          <w:sz w:val="26"/>
          <w:szCs w:val="26"/>
        </w:rPr>
        <w:t>*.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 HS: </w:t>
      </w:r>
      <w:r w:rsidRPr="00F85379">
        <w:rPr>
          <w:rFonts w:ascii="Times New Roman" w:hAnsi="Times New Roman" w:cs="Times New Roman"/>
          <w:color w:val="000000" w:themeColor="text1"/>
          <w:sz w:val="26"/>
          <w:szCs w:val="26"/>
          <w:lang w:val="nl-NL"/>
        </w:rPr>
        <w:t xml:space="preserve">SHS, VBT, VTV,bảng con </w:t>
      </w:r>
    </w:p>
    <w:p w:rsidR="00E57F61" w:rsidRPr="004F0531" w:rsidRDefault="00E57F61" w:rsidP="00E57F6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</w:pPr>
      <w:r w:rsidRPr="00F85379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 xml:space="preserve">3. </w:t>
      </w:r>
      <w:r w:rsidRPr="004F0531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Các hoạt động dạy – học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6"/>
        </w:rPr>
        <w:t>:</w:t>
      </w:r>
    </w:p>
    <w:tbl>
      <w:tblPr>
        <w:tblW w:w="10624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"/>
        <w:gridCol w:w="5328"/>
        <w:gridCol w:w="4561"/>
      </w:tblGrid>
      <w:tr w:rsidR="00E57F61" w:rsidRPr="00F85379" w:rsidTr="0093437C">
        <w:tc>
          <w:tcPr>
            <w:tcW w:w="735" w:type="dxa"/>
            <w:shd w:val="clear" w:color="auto" w:fill="auto"/>
          </w:tcPr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TG</w:t>
            </w:r>
          </w:p>
        </w:tc>
        <w:tc>
          <w:tcPr>
            <w:tcW w:w="5328" w:type="dxa"/>
            <w:shd w:val="clear" w:color="auto" w:fill="auto"/>
          </w:tcPr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GV</w:t>
            </w:r>
          </w:p>
        </w:tc>
        <w:tc>
          <w:tcPr>
            <w:tcW w:w="4561" w:type="dxa"/>
            <w:shd w:val="clear" w:color="auto" w:fill="auto"/>
          </w:tcPr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Hoạt động của HS</w:t>
            </w:r>
          </w:p>
        </w:tc>
      </w:tr>
      <w:tr w:rsidR="00E57F61" w:rsidRPr="00F85379" w:rsidTr="0093437C">
        <w:tc>
          <w:tcPr>
            <w:tcW w:w="735" w:type="dxa"/>
            <w:shd w:val="clear" w:color="auto" w:fill="auto"/>
          </w:tcPr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5’</w:t>
            </w: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25’</w:t>
            </w: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2’</w:t>
            </w: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3’</w:t>
            </w: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</w:pPr>
          </w:p>
        </w:tc>
        <w:tc>
          <w:tcPr>
            <w:tcW w:w="5328" w:type="dxa"/>
            <w:shd w:val="clear" w:color="auto" w:fill="auto"/>
          </w:tcPr>
          <w:p w:rsidR="00E57F61" w:rsidRPr="00F85379" w:rsidRDefault="00E57F61" w:rsidP="0093437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lastRenderedPageBreak/>
              <w:t>1. Hoạt động khởi động:</w:t>
            </w:r>
          </w:p>
          <w:p w:rsidR="00E57F61" w:rsidRPr="00F85379" w:rsidRDefault="00E57F61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Hát</w:t>
            </w:r>
          </w:p>
          <w:p w:rsidR="00E57F61" w:rsidRPr="00F85379" w:rsidRDefault="00E57F61" w:rsidP="0093437C">
            <w:pPr>
              <w:suppressAutoHyphens/>
              <w:spacing w:after="0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position w:val="-1"/>
                <w:sz w:val="26"/>
                <w:szCs w:val="26"/>
              </w:rPr>
              <w:t xml:space="preserve">2. Hoạt động cơ bản: </w:t>
            </w:r>
          </w:p>
          <w:p w:rsidR="00E57F61" w:rsidRPr="00F85379" w:rsidRDefault="00E57F61" w:rsidP="0093437C">
            <w:pPr>
              <w:widowControl w:val="0"/>
              <w:autoSpaceDE w:val="0"/>
              <w:autoSpaceDN w:val="0"/>
              <w:spacing w:after="0" w:line="293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Hoạt động 1: </w:t>
            </w:r>
            <w:r w:rsidRPr="00F8537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Nói sáng tạo</w:t>
            </w: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cho HS trao đổi nhóm 4 để thực hiện yêu cầu SHS</w:t>
            </w: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Giới thiệu với bạn về cha hoặc mẹ của em</w:t>
            </w: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Tên, tuổi của cha hoặc mẹ</w:t>
            </w: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Những việc em thường làm cùng cha hoặc mẹ</w:t>
            </w: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+ Tình cảm của em đối với cha hoặc mẹ.</w:t>
            </w: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gọi HS nhận xét, bổ sung cách nói của mình.</w:t>
            </w: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giáo dục HS biết yêu thương ông bà, cha mẹ, người thân trong gia đình</w:t>
            </w:r>
          </w:p>
          <w:p w:rsidR="00E57F61" w:rsidRPr="00F85379" w:rsidRDefault="00E57F61" w:rsidP="009343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Giải lao </w:t>
            </w:r>
          </w:p>
          <w:p w:rsidR="00E57F61" w:rsidRPr="00F85379" w:rsidRDefault="00E57F61" w:rsidP="0093437C">
            <w:pPr>
              <w:widowControl w:val="0"/>
              <w:autoSpaceDE w:val="0"/>
              <w:autoSpaceDN w:val="0"/>
              <w:spacing w:after="0" w:line="293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Hoạt động 2: </w:t>
            </w:r>
            <w:r w:rsidRPr="00F8537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6"/>
                <w:szCs w:val="26"/>
              </w:rPr>
              <w:t>Viết sáng tạo:</w:t>
            </w: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hướng dẫn Học sinh đọc yêu cầu của bài tập</w:t>
            </w: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yêu cầu HS viết sáng tạo vào VBT (HS chỉ viết ý hai).</w:t>
            </w:r>
          </w:p>
          <w:p w:rsidR="00E57F61" w:rsidRPr="00F85379" w:rsidRDefault="00E57F61" w:rsidP="0093437C">
            <w:pPr>
              <w:spacing w:after="0"/>
              <w:ind w:left="6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hướng dẫn HS nhận xét bài viết của mình, của bạn; sửa lỗi nếu có.</w:t>
            </w: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GV nhận xét.</w:t>
            </w:r>
          </w:p>
          <w:p w:rsidR="00E57F61" w:rsidRPr="00F85379" w:rsidRDefault="00E57F61" w:rsidP="0093437C">
            <w:pPr>
              <w:spacing w:after="0" w:line="293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 xml:space="preserve">Hoạt động 3: </w:t>
            </w:r>
            <w:r w:rsidRPr="00F853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Hoạt động mở rộng </w:t>
            </w: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t>-</w:t>
            </w:r>
            <w:r w:rsidRPr="00F8537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GV cho HS đọc thơ hoặc bài hát về ông bà, cha mẹ.</w:t>
            </w: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</w:pPr>
            <w:r w:rsidRPr="00F8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vi-VN"/>
              </w:rPr>
              <w:lastRenderedPageBreak/>
              <w:t>- GV gọi HS nhận xét.</w:t>
            </w:r>
          </w:p>
          <w:p w:rsidR="00E57F61" w:rsidRPr="00F85379" w:rsidRDefault="00E57F61" w:rsidP="0093437C">
            <w:pPr>
              <w:spacing w:after="0"/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3. </w:t>
            </w:r>
            <w:r w:rsidRPr="00F8537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vi-VN"/>
              </w:rPr>
              <w:t>Hoạt động củng cố, dặn dò</w:t>
            </w:r>
            <w:r w:rsidRPr="00F85379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: </w:t>
            </w: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 w:rsidRPr="00F8537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>- Cho HS nhắc lại nội dung vừa học: tên bài, các thông tin chính trong bài, em quan tâm điều gì nhất?</w:t>
            </w:r>
          </w:p>
          <w:p w:rsidR="00E57F61" w:rsidRPr="00F85379" w:rsidRDefault="00E57F61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- HS về nhà chuẩn bị tiết sau bài </w:t>
            </w:r>
            <w:r w:rsidRPr="00F85379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  <w:lang w:val="vi-VN"/>
              </w:rPr>
              <w:t>Những trò chơi cùng ông bà.</w:t>
            </w:r>
          </w:p>
          <w:p w:rsidR="00E57F61" w:rsidRPr="00F85379" w:rsidRDefault="00E57F61" w:rsidP="009343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 Nhận xét - Tuyên dương. </w:t>
            </w:r>
          </w:p>
          <w:p w:rsidR="00E57F61" w:rsidRPr="00F85379" w:rsidRDefault="00E57F61" w:rsidP="0093437C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Chuẩn bị bài sau</w:t>
            </w:r>
          </w:p>
        </w:tc>
        <w:tc>
          <w:tcPr>
            <w:tcW w:w="4561" w:type="dxa"/>
            <w:shd w:val="clear" w:color="auto" w:fill="auto"/>
          </w:tcPr>
          <w:p w:rsidR="00E57F61" w:rsidRPr="00F85379" w:rsidRDefault="00E57F61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57F61" w:rsidRPr="00F85379" w:rsidRDefault="00E57F61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Thực hiện</w:t>
            </w:r>
          </w:p>
          <w:p w:rsidR="00E57F61" w:rsidRPr="00F85379" w:rsidRDefault="00E57F61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57F61" w:rsidRPr="00F85379" w:rsidRDefault="00E57F61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hoạt động theo nhóm 4.</w:t>
            </w: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thảo luận nhóm 4 và giới thiệu về cha mẹ</w:t>
            </w:r>
            <w:r w:rsidRPr="00F85379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.</w:t>
            </w: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nhận xét, bổ sung .</w:t>
            </w: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lắng nghe.</w:t>
            </w: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:rsidR="00E57F61" w:rsidRPr="00F85379" w:rsidRDefault="00E57F61" w:rsidP="009343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đọc.</w:t>
            </w:r>
          </w:p>
          <w:p w:rsidR="00E57F61" w:rsidRPr="00F85379" w:rsidRDefault="00E57F61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57F61" w:rsidRPr="00F85379" w:rsidRDefault="00E57F61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57F61" w:rsidRPr="00F85379" w:rsidRDefault="00E57F61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57F61" w:rsidRPr="00F85379" w:rsidRDefault="00E57F61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HS thực hiện, chia sẻ và nhận xét  theo hướng dẫn.</w:t>
            </w:r>
          </w:p>
          <w:p w:rsidR="00E57F61" w:rsidRPr="00F85379" w:rsidRDefault="00E57F61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57F61" w:rsidRPr="00F85379" w:rsidRDefault="00E57F61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57F61" w:rsidRPr="00F85379" w:rsidRDefault="00E57F61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Thực hiện</w:t>
            </w:r>
          </w:p>
          <w:p w:rsidR="00E57F61" w:rsidRPr="00F85379" w:rsidRDefault="00E57F61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57F61" w:rsidRDefault="00E57F61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57F61" w:rsidRPr="00F85379" w:rsidRDefault="00E57F61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57F61" w:rsidRPr="00F85379" w:rsidRDefault="00E57F61" w:rsidP="0093437C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Học sinh nhắc lại nội dung vừa học (tên bài, các nhân vật trong bài, chi tiết em thích,…).</w:t>
            </w:r>
          </w:p>
          <w:p w:rsidR="00E57F61" w:rsidRPr="00F85379" w:rsidRDefault="00E57F61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57F61" w:rsidRPr="00F85379" w:rsidRDefault="00E57F61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  <w:p w:rsidR="00E57F61" w:rsidRPr="00F85379" w:rsidRDefault="00E57F61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F85379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- Lắng nghe</w:t>
            </w:r>
          </w:p>
          <w:p w:rsidR="00E57F61" w:rsidRPr="00F85379" w:rsidRDefault="00E57F61" w:rsidP="0093437C">
            <w:pPr>
              <w:spacing w:after="0" w:line="293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E57F61" w:rsidRPr="00F85379" w:rsidRDefault="00E57F61" w:rsidP="00E57F61">
      <w:pPr>
        <w:tabs>
          <w:tab w:val="left" w:pos="3267"/>
        </w:tabs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val="vi-VN"/>
        </w:rPr>
      </w:pPr>
      <w:r w:rsidRPr="00F85379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lastRenderedPageBreak/>
        <w:t>4. ĐIỀU CHỈNH SAU BÀI DẠY:</w:t>
      </w:r>
      <w:r w:rsidRPr="00F8537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85379">
        <w:rPr>
          <w:rFonts w:ascii="Times New Roman" w:eastAsia="Calibri" w:hAnsi="Times New Roman" w:cs="Times New Roman"/>
          <w:color w:val="000000" w:themeColor="text1"/>
          <w:sz w:val="26"/>
          <w:szCs w:val="26"/>
          <w:lang w:val="vi-VN"/>
        </w:rPr>
        <w:t>………………</w:t>
      </w:r>
    </w:p>
    <w:p w:rsidR="00E57F61" w:rsidRPr="00F85379" w:rsidRDefault="00E57F61" w:rsidP="00E57F61">
      <w:pPr>
        <w:rPr>
          <w:color w:val="000000" w:themeColor="text1"/>
        </w:rPr>
      </w:pPr>
    </w:p>
    <w:p w:rsidR="00E57F61" w:rsidRPr="00F85379" w:rsidRDefault="00E57F61" w:rsidP="00E57F61">
      <w:pPr>
        <w:rPr>
          <w:color w:val="000000" w:themeColor="text1"/>
        </w:rPr>
      </w:pPr>
      <w:r w:rsidRPr="00F85379">
        <w:rPr>
          <w:color w:val="000000" w:themeColor="text1"/>
        </w:rPr>
        <w:br w:type="page"/>
      </w:r>
    </w:p>
    <w:p w:rsidR="006E681A" w:rsidRDefault="00E57F61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61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  <w:rsid w:val="00E5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D067D-0A82-4261-8940-6902A507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F6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1820</Characters>
  <Application>Microsoft Office Word</Application>
  <DocSecurity>0</DocSecurity>
  <Lines>15</Lines>
  <Paragraphs>4</Paragraphs>
  <ScaleCrop>false</ScaleCrop>
  <Company>Microsoft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2025-04-06T03:50:00Z</dcterms:created>
  <dcterms:modified xsi:type="dcterms:W3CDTF">2025-04-06T03:51:00Z</dcterms:modified>
</cp:coreProperties>
</file>