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6D371" w14:textId="77777777" w:rsidR="00B0160C" w:rsidRPr="00A92F75" w:rsidRDefault="00B0160C" w:rsidP="00B0160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2F75">
        <w:rPr>
          <w:rFonts w:ascii="Times New Roman" w:hAnsi="Times New Roman" w:cs="Times New Roman"/>
          <w:b/>
          <w:sz w:val="26"/>
          <w:szCs w:val="26"/>
        </w:rPr>
        <w:t>KẾ HOẠCH  BÀI DẠY</w:t>
      </w:r>
    </w:p>
    <w:p w14:paraId="3E5A7FA0" w14:textId="77777777" w:rsidR="00B0160C" w:rsidRPr="00CA6E6A" w:rsidRDefault="00B0160C" w:rsidP="00B0160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2F75">
        <w:rPr>
          <w:rFonts w:ascii="Times New Roman" w:hAnsi="Times New Roman" w:cs="Times New Roman"/>
          <w:b/>
          <w:sz w:val="26"/>
          <w:szCs w:val="26"/>
        </w:rPr>
        <w:t xml:space="preserve">MÔN: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HĐTN</w:t>
      </w:r>
      <w:r w:rsidRPr="00A92F75">
        <w:rPr>
          <w:rFonts w:ascii="Times New Roman" w:hAnsi="Times New Roman" w:cs="Times New Roman"/>
          <w:b/>
          <w:sz w:val="26"/>
          <w:szCs w:val="26"/>
        </w:rPr>
        <w:t xml:space="preserve"> LỚP 2</w:t>
      </w:r>
    </w:p>
    <w:p w14:paraId="30DEF458" w14:textId="77777777" w:rsidR="00B0160C" w:rsidRPr="00A92F75" w:rsidRDefault="00B0160C" w:rsidP="00B0160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2F75">
        <w:rPr>
          <w:rFonts w:ascii="Times New Roman" w:hAnsi="Times New Roman" w:cs="Times New Roman"/>
          <w:b/>
          <w:bCs/>
          <w:sz w:val="26"/>
          <w:szCs w:val="26"/>
        </w:rPr>
        <w:t>Tên bài họ</w:t>
      </w:r>
      <w:r w:rsidRPr="00A92F75">
        <w:rPr>
          <w:rFonts w:ascii="Times New Roman" w:hAnsi="Times New Roman" w:cs="Times New Roman"/>
          <w:sz w:val="26"/>
          <w:szCs w:val="26"/>
        </w:rPr>
        <w:t>c:</w:t>
      </w:r>
      <w:r w:rsidRPr="00A92F7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Bài: </w:t>
      </w:r>
      <w:r w:rsidRPr="00A92F75">
        <w:rPr>
          <w:rFonts w:ascii="Times New Roman" w:hAnsi="Times New Roman" w:cs="Times New Roman"/>
          <w:b/>
          <w:sz w:val="26"/>
          <w:szCs w:val="26"/>
        </w:rPr>
        <w:t>HĐG</w:t>
      </w:r>
      <w:r w:rsidRPr="00A92F75">
        <w:rPr>
          <w:rFonts w:ascii="Times New Roman" w:hAnsi="Times New Roman" w:cs="Times New Roman"/>
          <w:b/>
          <w:sz w:val="26"/>
          <w:szCs w:val="26"/>
          <w:lang w:val="vi-VN"/>
        </w:rPr>
        <w:t>DTCĐ:</w:t>
      </w:r>
      <w:r w:rsidRPr="00A92F75">
        <w:rPr>
          <w:rFonts w:ascii="Times New Roman" w:hAnsi="Times New Roman" w:cs="Times New Roman"/>
          <w:b/>
          <w:sz w:val="26"/>
          <w:szCs w:val="26"/>
        </w:rPr>
        <w:t>THỰC HÀNH SẮP XẾP ĐỒ DÙNG CÁ NHÂN Ở LỚP. SẮM VAI XỬ LÝ TÌNH HUỐNG SẮP XẾP ĐỒ DÙNG NGĂN NẮP GỌN GÀNG.</w:t>
      </w:r>
    </w:p>
    <w:p w14:paraId="745097ED" w14:textId="77777777" w:rsidR="00B0160C" w:rsidRPr="000053C6" w:rsidRDefault="00B0160C" w:rsidP="00B0160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2F75">
        <w:rPr>
          <w:rFonts w:ascii="Times New Roman" w:hAnsi="Times New Roman" w:cs="Times New Roman"/>
          <w:b/>
          <w:bCs/>
          <w:sz w:val="26"/>
          <w:szCs w:val="26"/>
        </w:rPr>
        <w:t>Tuần: 23    Tiết: 68  Ngày dạy: 2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A92F75">
        <w:rPr>
          <w:rFonts w:ascii="Times New Roman" w:hAnsi="Times New Roman" w:cs="Times New Roman"/>
          <w:b/>
          <w:bCs/>
          <w:sz w:val="26"/>
          <w:szCs w:val="26"/>
        </w:rPr>
        <w:t>/02/202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14:paraId="52E155A2" w14:textId="77777777" w:rsidR="00B0160C" w:rsidRPr="00A92F75" w:rsidRDefault="00B0160C" w:rsidP="00B0160C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92F75">
        <w:rPr>
          <w:rFonts w:ascii="Times New Roman" w:hAnsi="Times New Roman" w:cs="Times New Roman"/>
          <w:b/>
          <w:sz w:val="26"/>
          <w:szCs w:val="26"/>
        </w:rPr>
        <w:t>I. YÊU CẦU CẦN ĐẠT</w:t>
      </w:r>
      <w:r w:rsidRPr="00A92F75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299F0F7B" w14:textId="77777777" w:rsidR="00B0160C" w:rsidRPr="00A92F75" w:rsidRDefault="00B0160C" w:rsidP="00B0160C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92F75">
        <w:rPr>
          <w:rFonts w:ascii="Times New Roman" w:hAnsi="Times New Roman" w:cs="Times New Roman"/>
          <w:sz w:val="26"/>
          <w:szCs w:val="26"/>
        </w:rPr>
        <w:t>-Biết sắp xếp được đồ dùng sinh hoạt cá nhân ngăn nắp, gọn gàng.</w:t>
      </w:r>
    </w:p>
    <w:p w14:paraId="56219D2D" w14:textId="77777777" w:rsidR="00B0160C" w:rsidRPr="00A92F75" w:rsidRDefault="00B0160C" w:rsidP="00B0160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92F75">
        <w:rPr>
          <w:rFonts w:ascii="Times New Roman" w:hAnsi="Times New Roman" w:cs="Times New Roman"/>
          <w:sz w:val="26"/>
          <w:szCs w:val="26"/>
        </w:rPr>
        <w:t>-Thực hiện sắp xếp đồ dùng cá nhân ở lớp ngăn nắp, gọn gàng.</w:t>
      </w:r>
    </w:p>
    <w:p w14:paraId="6297A9BA" w14:textId="77777777" w:rsidR="00B0160C" w:rsidRPr="00A92F75" w:rsidRDefault="00B0160C" w:rsidP="00B0160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92F75">
        <w:rPr>
          <w:rFonts w:ascii="Times New Roman" w:hAnsi="Times New Roman" w:cs="Times New Roman"/>
          <w:sz w:val="26"/>
          <w:szCs w:val="26"/>
        </w:rPr>
        <w:t>-Sắp xếp đồ dùng sinh hoạt cá nhân ngăn nắp, gọn gàng; Tự thực hiện một số công việc phù hợp.</w:t>
      </w:r>
    </w:p>
    <w:p w14:paraId="6F57315D" w14:textId="77777777" w:rsidR="00B0160C" w:rsidRPr="00A92F75" w:rsidRDefault="00B0160C" w:rsidP="00B0160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92F75">
        <w:rPr>
          <w:rFonts w:ascii="Times New Roman" w:hAnsi="Times New Roman" w:cs="Times New Roman"/>
          <w:sz w:val="26"/>
          <w:szCs w:val="26"/>
        </w:rPr>
        <w:t>-Tự thực hiện một số công việc ở lớp phù hợp, tự sắp xếp đồ dùng sinh hoạt cá nhân, thực  hiện tự chăm sóc, phục vụ bản thân ở trường, ở lớp. Chăm chỉ, trách nhiệm.</w:t>
      </w:r>
      <w:r w:rsidRPr="00A92F75">
        <w:rPr>
          <w:rFonts w:ascii="Times New Roman" w:hAnsi="Times New Roman" w:cs="Times New Roman"/>
          <w:b/>
          <w:sz w:val="26"/>
          <w:szCs w:val="26"/>
        </w:rPr>
        <w:tab/>
      </w:r>
    </w:p>
    <w:p w14:paraId="7F0DB318" w14:textId="77777777" w:rsidR="00B0160C" w:rsidRPr="00A92F75" w:rsidRDefault="00B0160C" w:rsidP="00B0160C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92F75">
        <w:rPr>
          <w:rFonts w:ascii="Times New Roman" w:hAnsi="Times New Roman" w:cs="Times New Roman"/>
          <w:b/>
          <w:sz w:val="26"/>
          <w:szCs w:val="26"/>
        </w:rPr>
        <w:t>II. ĐỒ DÙNG DẠY HỌC:</w:t>
      </w:r>
    </w:p>
    <w:p w14:paraId="4B9C98BA" w14:textId="77777777" w:rsidR="00B0160C" w:rsidRPr="00A92F75" w:rsidRDefault="00B0160C" w:rsidP="00B0160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92F75">
        <w:rPr>
          <w:rFonts w:ascii="Times New Roman" w:hAnsi="Times New Roman" w:cs="Times New Roman"/>
          <w:b/>
          <w:sz w:val="26"/>
          <w:szCs w:val="26"/>
        </w:rPr>
        <w:t>1. Giáo viên</w:t>
      </w:r>
      <w:r w:rsidRPr="00A92F75">
        <w:rPr>
          <w:rFonts w:ascii="Times New Roman" w:hAnsi="Times New Roman" w:cs="Times New Roman"/>
          <w:sz w:val="26"/>
          <w:szCs w:val="26"/>
        </w:rPr>
        <w:t>: Tranh ảnh, ĐDDH liên quan đến chủ đề; hình ảnh trang 60, sách HS.</w:t>
      </w:r>
    </w:p>
    <w:p w14:paraId="519BFEE5" w14:textId="77777777" w:rsidR="00B0160C" w:rsidRPr="00A92F75" w:rsidRDefault="00B0160C" w:rsidP="00B0160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92F75">
        <w:rPr>
          <w:rFonts w:ascii="Times New Roman" w:hAnsi="Times New Roman" w:cs="Times New Roman"/>
          <w:b/>
          <w:sz w:val="26"/>
          <w:szCs w:val="26"/>
        </w:rPr>
        <w:t>2. Học sinh</w:t>
      </w:r>
      <w:r w:rsidRPr="00A92F75">
        <w:rPr>
          <w:rFonts w:ascii="Times New Roman" w:hAnsi="Times New Roman" w:cs="Times New Roman"/>
          <w:sz w:val="26"/>
          <w:szCs w:val="26"/>
        </w:rPr>
        <w:t>: Sách học sinh, vở bài tập; bút chì, …</w:t>
      </w:r>
    </w:p>
    <w:p w14:paraId="688E8389" w14:textId="77777777" w:rsidR="00B0160C" w:rsidRPr="00A92F75" w:rsidRDefault="00B0160C" w:rsidP="00B0160C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92F75">
        <w:rPr>
          <w:rFonts w:ascii="Times New Roman" w:hAnsi="Times New Roman" w:cs="Times New Roman"/>
          <w:b/>
          <w:sz w:val="26"/>
          <w:szCs w:val="26"/>
        </w:rPr>
        <w:t>III. CÁC HOẠT ĐỘNG DẠY VÀ HỌC: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715"/>
        <w:gridCol w:w="4500"/>
        <w:gridCol w:w="4500"/>
      </w:tblGrid>
      <w:tr w:rsidR="00B0160C" w:rsidRPr="00A92F75" w14:paraId="16489A73" w14:textId="77777777" w:rsidTr="00136F7E">
        <w:tc>
          <w:tcPr>
            <w:tcW w:w="715" w:type="dxa"/>
          </w:tcPr>
          <w:p w14:paraId="3E5911A3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TG</w:t>
            </w:r>
          </w:p>
        </w:tc>
        <w:tc>
          <w:tcPr>
            <w:tcW w:w="4500" w:type="dxa"/>
          </w:tcPr>
          <w:p w14:paraId="7A065F25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4500" w:type="dxa"/>
          </w:tcPr>
          <w:p w14:paraId="617D12D7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HOẠT ĐỘNG CỦA HS</w:t>
            </w:r>
          </w:p>
        </w:tc>
      </w:tr>
      <w:tr w:rsidR="00B0160C" w:rsidRPr="00A92F75" w14:paraId="7A6BFB29" w14:textId="77777777" w:rsidTr="00136F7E">
        <w:tc>
          <w:tcPr>
            <w:tcW w:w="715" w:type="dxa"/>
          </w:tcPr>
          <w:p w14:paraId="7A59E72B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</w:tcPr>
          <w:p w14:paraId="66066211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>1.Nhận diện – Khám phá:</w:t>
            </w:r>
          </w:p>
          <w:p w14:paraId="1DED1359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Hoạt động 1: </w:t>
            </w:r>
            <w:r w:rsidRPr="00CA6E6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Mở đầu</w:t>
            </w:r>
          </w:p>
          <w:p w14:paraId="2B0C09C3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 Giáo viên tổ chức cho học sinh hát, vận động theo bài hát.</w:t>
            </w:r>
          </w:p>
        </w:tc>
        <w:tc>
          <w:tcPr>
            <w:tcW w:w="4500" w:type="dxa"/>
          </w:tcPr>
          <w:p w14:paraId="07DF3BCF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 Học sinh tham gia múa hát.</w:t>
            </w:r>
          </w:p>
          <w:p w14:paraId="1A062FFF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60C" w:rsidRPr="00A92F75" w14:paraId="1D8BCE7E" w14:textId="77777777" w:rsidTr="00136F7E">
        <w:tc>
          <w:tcPr>
            <w:tcW w:w="715" w:type="dxa"/>
          </w:tcPr>
          <w:p w14:paraId="1B8F5692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</w:tcPr>
          <w:p w14:paraId="64F8F07C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2: Chia sẻ với bạn về cách làm công việc nhà khác mà em biết</w:t>
            </w:r>
          </w:p>
          <w:p w14:paraId="3D2EAFE5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>-Giáo viên cho học sinh chia sẻ 1 số cách làm công việc nhà mà em biết.</w:t>
            </w:r>
          </w:p>
          <w:p w14:paraId="431EBEC8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D89C94A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9FBCC0F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>-GV nhận xét, tuyên dương học sinh.</w:t>
            </w:r>
          </w:p>
          <w:p w14:paraId="4BD053C9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- Giáo viên giới thiệu chủ đề, bài mới.</w:t>
            </w:r>
          </w:p>
          <w:p w14:paraId="122B1512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00" w:type="dxa"/>
          </w:tcPr>
          <w:p w14:paraId="19D41F38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BE6C59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4F9DB4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-Học sinh chia sẻ trước lớp cách làm những công việc nhà mà em biết.</w:t>
            </w:r>
          </w:p>
          <w:p w14:paraId="1E61B02D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VD: Cách vo gạo, cách nhặt rau, cách cho gà ăn, cách tưới cây, quét nhà, …</w:t>
            </w:r>
          </w:p>
          <w:p w14:paraId="24B06127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-Học sinh lắng nghe, bổ sung ý kiến, nhận xét bản thân và nhận xét bạn</w:t>
            </w:r>
          </w:p>
        </w:tc>
      </w:tr>
      <w:tr w:rsidR="00B0160C" w:rsidRPr="00A92F75" w14:paraId="600E9AB0" w14:textId="77777777" w:rsidTr="00136F7E">
        <w:tc>
          <w:tcPr>
            <w:tcW w:w="715" w:type="dxa"/>
          </w:tcPr>
          <w:p w14:paraId="177D6987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</w:tcPr>
          <w:p w14:paraId="41462AE6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>. Tìm hiểu - Mở rộng :</w:t>
            </w:r>
          </w:p>
          <w:p w14:paraId="3BE87EA4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5 (trang 60): Thực hành sắp xếp đồ dùng cá nhân ở lớp.</w:t>
            </w:r>
          </w:p>
          <w:p w14:paraId="614F1F2F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A92F7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GV tổ chức cho học sinh thực hành sắp xếp đồ dùng cá nhân ngăn nắp, gọn gàng. </w:t>
            </w:r>
          </w:p>
          <w:p w14:paraId="336C4476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>Sắp xếp đồ dùng cá nhân của em ở lớp ngăn nắp, gọn gàng.</w:t>
            </w:r>
          </w:p>
          <w:p w14:paraId="5B8B3C68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>Giáo viên tổ chức cho học sinh quan sát lại học bàn, đồ dùng.</w:t>
            </w:r>
          </w:p>
          <w:p w14:paraId="07993DF2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>Học sinh nhận xét.</w:t>
            </w:r>
          </w:p>
          <w:p w14:paraId="1CEA306D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>Học sinh tiến hành sắp xếp đồ dùng cá nhân của chính bản thân mình. (Thi đua tổ)</w:t>
            </w:r>
          </w:p>
          <w:p w14:paraId="5F509253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Yêu cầu học sinh nhận xét so với ban đầu. </w:t>
            </w:r>
          </w:p>
          <w:p w14:paraId="310A53FE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>Trao đổi về cách làm của em</w:t>
            </w:r>
          </w:p>
          <w:p w14:paraId="744508F1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>Học sinh trao đổi với nhau cách thực hiện. Nêu lợi ích của sắp xếp đồ dùng cá nhân ở lớp. (mời em học sinh sắp xếp ngăn nắp nhất)</w:t>
            </w:r>
          </w:p>
          <w:p w14:paraId="1775054E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>Giáo viên chốt ý và tuyên dương học sinh</w:t>
            </w:r>
          </w:p>
        </w:tc>
        <w:tc>
          <w:tcPr>
            <w:tcW w:w="4500" w:type="dxa"/>
          </w:tcPr>
          <w:p w14:paraId="7F594FA2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50F2F0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84A90B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55EC40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-Học sinh thực hành sắp xếp đồ dùng cá nhân ở lớp ngăn nắp, gọn gàng.</w:t>
            </w:r>
          </w:p>
          <w:p w14:paraId="43554A9C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-Trao đổi với bạn bên cạnh về cách làm của em.</w:t>
            </w:r>
          </w:p>
          <w:p w14:paraId="3A1C2A13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-Chia sẻ trước lớp.</w:t>
            </w:r>
          </w:p>
          <w:p w14:paraId="6586E7DA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7984F1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EDD6DB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589070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-Đại diện các tổ báo cáo kết quả.</w:t>
            </w:r>
          </w:p>
          <w:p w14:paraId="22A9DC5A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-Quan sát tranh, nêu nội dung tranh.</w:t>
            </w:r>
          </w:p>
          <w:p w14:paraId="69771CFE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-Trình bày nội dung tranh.</w:t>
            </w:r>
          </w:p>
          <w:p w14:paraId="19A0343C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-Thảo luận nhóm đôi: Trao đổi về công việc có trong tình huống của tranh, phân vai, lời thoại.</w:t>
            </w:r>
          </w:p>
          <w:p w14:paraId="3200B438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60C" w:rsidRPr="00A92F75" w14:paraId="3ED53A9A" w14:textId="77777777" w:rsidTr="00136F7E">
        <w:tc>
          <w:tcPr>
            <w:tcW w:w="715" w:type="dxa"/>
          </w:tcPr>
          <w:p w14:paraId="2B5143AE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</w:tcPr>
          <w:p w14:paraId="679E39B5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Hoạt động 6 (trang 60): Sắm vai xử lí tình huống sắp xếp đồ dùng ngăn nắp, gọn gàng. </w:t>
            </w:r>
          </w:p>
          <w:p w14:paraId="3C18CA3E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>-GV hướng dẫn học sinh quan sát tranh, thảo luận theo tình huống của tranh.</w:t>
            </w:r>
          </w:p>
          <w:p w14:paraId="1E137F2C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-Quan sát, hướng dẫn học sinh sắm vai theo tình huống.</w:t>
            </w:r>
          </w:p>
          <w:p w14:paraId="6D027BDF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>-Nhận xét-đánh giá:Các em biết phân tích nội dung tranh, phân vai diễn lại tình huống trong tranh tự nhin. Nhớ sắp xếp gọn gàng, ngăn nắp đồ chơi khi chơi xong.</w:t>
            </w:r>
          </w:p>
        </w:tc>
        <w:tc>
          <w:tcPr>
            <w:tcW w:w="4500" w:type="dxa"/>
          </w:tcPr>
          <w:p w14:paraId="1356FF65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907008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268812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3EF7FA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-Học sinh làm việc cá nhân, ghi những việc mình sẽ làm để góp phần tạo cho ngôi nhà thêm gọn gàng, ngăn nắp.</w:t>
            </w:r>
          </w:p>
          <w:p w14:paraId="3EBBF8B4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VD: sắp xếp lại kệ sách, tủ quần áo, kệ để giày, …</w:t>
            </w:r>
          </w:p>
          <w:p w14:paraId="4C40E4C9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-Học sinh lắng nghe, nhận xét.</w:t>
            </w:r>
          </w:p>
          <w:p w14:paraId="7095D33A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60C" w:rsidRPr="00A92F75" w14:paraId="730A9E2F" w14:textId="77777777" w:rsidTr="00136F7E">
        <w:tc>
          <w:tcPr>
            <w:tcW w:w="715" w:type="dxa"/>
          </w:tcPr>
          <w:p w14:paraId="1535FA64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</w:tcPr>
          <w:p w14:paraId="52D39D01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>3.Thực hành, vận dụng:</w:t>
            </w:r>
          </w:p>
          <w:p w14:paraId="1B3AFE91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>Hoạt động: Lên kế hoạch sắp xếp lại những dồ dùng cá nhân trong nhà em.</w:t>
            </w:r>
          </w:p>
          <w:p w14:paraId="4144B3ED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>-GV hướng dẫn học sinh đề ra kế hoạch (thời gian biểu) sẽ dọn dẹp đồ dùng cá nhân trong nhà mình.</w:t>
            </w:r>
          </w:p>
          <w:p w14:paraId="03B76E3B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>-GV lắng nghe, nhận xét, đánh giá.</w:t>
            </w:r>
          </w:p>
          <w:p w14:paraId="2F0C8CD3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b/>
                <w:sz w:val="26"/>
                <w:szCs w:val="26"/>
              </w:rPr>
              <w:t>-GV nhắc nhở: Các em cần thực hiện các kế hoạch đã đề ra đúng thời gian thì công việc đó mới đạt hiệu quả.</w:t>
            </w:r>
          </w:p>
        </w:tc>
        <w:tc>
          <w:tcPr>
            <w:tcW w:w="4500" w:type="dxa"/>
          </w:tcPr>
          <w:p w14:paraId="0F8347C2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648D6E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929864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ED0F98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-Học sinh tiến hành lên kế hoăchj.</w:t>
            </w:r>
          </w:p>
          <w:p w14:paraId="597BF6D6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B94790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FB0E4A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 xml:space="preserve">-Học sinh </w:t>
            </w:r>
            <w:r w:rsidRPr="00A92F7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lắng nghe</w:t>
            </w:r>
            <w:r w:rsidRPr="00A92F7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B6028D1" w14:textId="77777777" w:rsidR="00B0160C" w:rsidRPr="00A92F75" w:rsidRDefault="00B0160C" w:rsidP="00136F7E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9635D1E" w14:textId="77777777" w:rsidR="00B0160C" w:rsidRPr="00A92F75" w:rsidRDefault="00B0160C" w:rsidP="00B0160C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3F84567" w14:textId="77777777" w:rsidR="00B0160C" w:rsidRDefault="00B0160C" w:rsidP="00B0160C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92F75">
        <w:rPr>
          <w:rFonts w:ascii="Times New Roman" w:hAnsi="Times New Roman" w:cs="Times New Roman"/>
          <w:b/>
          <w:sz w:val="26"/>
          <w:szCs w:val="26"/>
        </w:rPr>
        <w:t>IV. Điều chỉnh, bổ sung sau tiết dạy:</w:t>
      </w:r>
    </w:p>
    <w:p w14:paraId="168B63DA" w14:textId="77777777" w:rsidR="00B0160C" w:rsidRDefault="00B0160C" w:rsidP="00B0160C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9E5AF5E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0C"/>
    <w:rsid w:val="00045DAA"/>
    <w:rsid w:val="001D6B9B"/>
    <w:rsid w:val="00502F96"/>
    <w:rsid w:val="00A01196"/>
    <w:rsid w:val="00B0160C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9C161D"/>
  <w15:chartTrackingRefBased/>
  <w15:docId w15:val="{F5DEA77D-D9E3-4FF6-9EA9-F4957AE7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60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160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60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60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60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60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60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60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60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60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6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6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6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6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6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6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6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6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01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60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016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60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016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60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016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6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60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0160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2025-04-02T00:58:00Z</dcterms:created>
  <dcterms:modified xsi:type="dcterms:W3CDTF">2025-04-02T00:58:00Z</dcterms:modified>
</cp:coreProperties>
</file>