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165A" w14:textId="77777777" w:rsidR="00A7479B" w:rsidRPr="00231633" w:rsidRDefault="00A7479B" w:rsidP="00A7479B">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soạn:</w:t>
      </w:r>
    </w:p>
    <w:p w14:paraId="60F6282D" w14:textId="77777777" w:rsidR="00A7479B" w:rsidRPr="00231633" w:rsidRDefault="00A7479B" w:rsidP="00A7479B">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dạy: </w:t>
      </w:r>
      <w:r>
        <w:rPr>
          <w:rFonts w:ascii="Times New Roman" w:eastAsia="Times New Roman" w:hAnsi="Times New Roman" w:cs="Times New Roman"/>
          <w:color w:val="000000"/>
          <w:sz w:val="26"/>
          <w:szCs w:val="26"/>
        </w:rPr>
        <w:t xml:space="preserve">  </w:t>
      </w:r>
    </w:p>
    <w:p w14:paraId="79A15A7D" w14:textId="0530F5D6" w:rsidR="00A7479B" w:rsidRPr="00A7479B" w:rsidRDefault="00A7479B" w:rsidP="00A7479B">
      <w:pPr>
        <w:pStyle w:val="NormalWeb"/>
        <w:shd w:val="clear" w:color="auto" w:fill="FFFFFF"/>
        <w:spacing w:after="0"/>
        <w:jc w:val="center"/>
        <w:rPr>
          <w:rFonts w:eastAsia="Times New Roman"/>
        </w:rPr>
      </w:pPr>
      <w:r>
        <w:rPr>
          <w:b/>
          <w:bCs/>
          <w:sz w:val="26"/>
          <w:szCs w:val="26"/>
        </w:rPr>
        <w:t xml:space="preserve"> </w:t>
      </w:r>
      <w:r w:rsidRPr="00E96AC3">
        <w:rPr>
          <w:b/>
          <w:bCs/>
          <w:sz w:val="26"/>
          <w:szCs w:val="26"/>
        </w:rPr>
        <w:t>Tiết</w:t>
      </w:r>
      <w:r>
        <w:rPr>
          <w:b/>
          <w:bCs/>
          <w:sz w:val="26"/>
          <w:szCs w:val="26"/>
        </w:rPr>
        <w:t xml:space="preserve"> 40</w:t>
      </w:r>
      <w:r w:rsidRPr="00E96AC3">
        <w:rPr>
          <w:b/>
          <w:bCs/>
          <w:sz w:val="26"/>
          <w:szCs w:val="26"/>
        </w:rPr>
        <w:t xml:space="preserve"> </w:t>
      </w:r>
      <w:r>
        <w:rPr>
          <w:b/>
          <w:bCs/>
          <w:sz w:val="26"/>
          <w:szCs w:val="26"/>
        </w:rPr>
        <w:t xml:space="preserve">    </w:t>
      </w:r>
      <w:r w:rsidRPr="00A7479B">
        <w:rPr>
          <w:rFonts w:eastAsia="Times New Roman"/>
          <w:b/>
          <w:bCs/>
          <w:color w:val="000000"/>
          <w:sz w:val="26"/>
          <w:szCs w:val="26"/>
        </w:rPr>
        <w:t>BÀI 18: VẤN ĐỀ KHAI THÁC, SỬ DỤNG VÀ BẢO VỆ RỪNG A – MA – DÔN</w:t>
      </w:r>
    </w:p>
    <w:p w14:paraId="36A02BCD" w14:textId="77777777"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I. MỤC TIÊU</w:t>
      </w:r>
    </w:p>
    <w:p w14:paraId="39BD2BEB" w14:textId="77777777"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1. Về kiến thức:</w:t>
      </w:r>
      <w:r w:rsidRPr="00A7479B">
        <w:rPr>
          <w:rFonts w:ascii="Times New Roman" w:eastAsia="Times New Roman" w:hAnsi="Times New Roman" w:cs="Times New Roman"/>
          <w:color w:val="000000"/>
          <w:sz w:val="26"/>
          <w:szCs w:val="26"/>
        </w:rPr>
        <w:t xml:space="preserve"> Sau bài học này, HS có thể:</w:t>
      </w:r>
    </w:p>
    <w:p w14:paraId="294AA50C"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Trình bày được </w:t>
      </w:r>
      <w:hyperlink r:id="rId6" w:history="1">
        <w:r w:rsidRPr="00A7479B">
          <w:rPr>
            <w:rFonts w:ascii="Times New Roman" w:eastAsia="Times New Roman" w:hAnsi="Times New Roman" w:cs="Times New Roman"/>
            <w:color w:val="000000"/>
            <w:sz w:val="26"/>
            <w:szCs w:val="26"/>
          </w:rPr>
          <w:t xml:space="preserve">đặc điếm của rừng nhiệt </w:t>
        </w:r>
      </w:hyperlink>
      <w:r w:rsidRPr="00A7479B">
        <w:rPr>
          <w:rFonts w:ascii="Times New Roman" w:eastAsia="Times New Roman" w:hAnsi="Times New Roman" w:cs="Times New Roman"/>
          <w:color w:val="000000"/>
          <w:sz w:val="26"/>
          <w:szCs w:val="26"/>
        </w:rPr>
        <w:t>đới A-ma-dôn.</w:t>
      </w:r>
    </w:p>
    <w:p w14:paraId="2FAA8C8F" w14:textId="77777777" w:rsidR="00A7479B" w:rsidRPr="00A7479B" w:rsidRDefault="00A7479B" w:rsidP="00C323ED">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Phân tích được vấn đề khai thác, sử dụng và bảo vệ thiên nhiên thông qua trường hợp rừng A-ma-dôn.</w:t>
      </w:r>
    </w:p>
    <w:p w14:paraId="3CDF2390" w14:textId="77777777" w:rsidR="00A7479B" w:rsidRPr="00A7479B" w:rsidRDefault="00A7479B" w:rsidP="00C323ED">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2. Năng lực</w:t>
      </w:r>
    </w:p>
    <w:p w14:paraId="57642E71" w14:textId="77777777" w:rsidR="00A7479B" w:rsidRPr="00A7479B" w:rsidRDefault="00A7479B" w:rsidP="00C323ED">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2.1. Năng lực chung:</w:t>
      </w:r>
    </w:p>
    <w:p w14:paraId="39568ACE"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Vận dụng kiến thức, kĩ năng đã học đế giài quyết vấn đề trong tình huống mới.</w:t>
      </w:r>
    </w:p>
    <w:p w14:paraId="4817CDF0"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Lựa chọn hình thức làm việc nhóm phù hợp, chủ động hoàn thành các phần việc được giao.</w:t>
      </w:r>
    </w:p>
    <w:p w14:paraId="54444681" w14:textId="77777777" w:rsidR="00A7479B" w:rsidRPr="00A7479B" w:rsidRDefault="00A7479B" w:rsidP="00C323ED">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2.2. Năng lực Địa lí:</w:t>
      </w:r>
    </w:p>
    <w:p w14:paraId="5A51A64B"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Phân tích được bảng số liệu thống kê, nhận xét bảng số liệu, nhận định và rút ra nhận xét về đặc điểm của rừng nhiệt đới A-ma-dôn.</w:t>
      </w:r>
    </w:p>
    <w:p w14:paraId="09656683"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Đề xuất được các giải pháp cho vấn đề khai thác, sử dụng và bảo vệ thiên nhiên thông qua trường hợp rừng A-ma-dôn.</w:t>
      </w:r>
    </w:p>
    <w:p w14:paraId="121A6C36"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Khả năng quan sát, khai thác kiến thức qua kênh hình và bản đồ.</w:t>
      </w:r>
    </w:p>
    <w:p w14:paraId="1AB60513"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Biết chủ động đưa ra ý kiến giải pháp khi được giao nhiệm vụ để hoàn thành tốt khi làm việc nhóm.</w:t>
      </w:r>
    </w:p>
    <w:p w14:paraId="53ED58E2" w14:textId="77777777"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3. Phẩm chất</w:t>
      </w:r>
    </w:p>
    <w:p w14:paraId="5377ABAB"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Tích cực, chủ động trong các hoạt động học tập.</w:t>
      </w:r>
    </w:p>
    <w:p w14:paraId="3101A998" w14:textId="77777777" w:rsidR="00A7479B" w:rsidRPr="00A7479B" w:rsidRDefault="00A7479B" w:rsidP="00C323ED">
      <w:pPr>
        <w:shd w:val="clear" w:color="auto" w:fill="FFFFFF"/>
        <w:spacing w:after="0" w:line="240" w:lineRule="auto"/>
        <w:jc w:val="both"/>
        <w:rPr>
          <w:rFonts w:ascii="Times New Roman" w:eastAsia="Times New Roman" w:hAnsi="Times New Roman" w:cs="Times New Roman"/>
          <w:sz w:val="24"/>
          <w:szCs w:val="24"/>
        </w:rPr>
      </w:pPr>
      <w:r w:rsidRPr="00A7479B">
        <w:rPr>
          <w:rFonts w:ascii="Calibri" w:eastAsia="Times New Roman" w:hAnsi="Calibri" w:cs="Calibri"/>
          <w:color w:val="000000"/>
          <w:sz w:val="26"/>
          <w:szCs w:val="26"/>
        </w:rPr>
        <w:t>-</w:t>
      </w:r>
      <w:r w:rsidRPr="00A7479B">
        <w:rPr>
          <w:rFonts w:ascii="Times New Roman" w:eastAsia="Times New Roman" w:hAnsi="Times New Roman" w:cs="Times New Roman"/>
          <w:color w:val="000000"/>
          <w:sz w:val="26"/>
          <w:szCs w:val="26"/>
        </w:rPr>
        <w:t xml:space="preserve"> Yêu thiên nhiên và biết bảo vệ thiên nhiên </w:t>
      </w:r>
      <w:hyperlink r:id="rId7" w:history="1">
        <w:r w:rsidRPr="00A7479B">
          <w:rPr>
            <w:rFonts w:ascii="Times New Roman" w:eastAsia="Times New Roman" w:hAnsi="Times New Roman" w:cs="Times New Roman"/>
            <w:color w:val="000000"/>
            <w:sz w:val="26"/>
            <w:szCs w:val="26"/>
          </w:rPr>
          <w:t>thông qua trường hợp rừ</w:t>
        </w:r>
      </w:hyperlink>
      <w:r w:rsidRPr="00A7479B">
        <w:rPr>
          <w:rFonts w:ascii="Times New Roman" w:eastAsia="Times New Roman" w:hAnsi="Times New Roman" w:cs="Times New Roman"/>
          <w:color w:val="000000"/>
          <w:sz w:val="26"/>
          <w:szCs w:val="26"/>
        </w:rPr>
        <w:t>ng A-ma-dôn.</w:t>
      </w:r>
    </w:p>
    <w:p w14:paraId="27D40A55" w14:textId="2089AE68" w:rsidR="00A7479B" w:rsidRDefault="00A7479B" w:rsidP="00A7479B">
      <w:pPr>
        <w:spacing w:after="0" w:line="240" w:lineRule="auto"/>
        <w:rPr>
          <w:rFonts w:ascii="Times New Roman" w:eastAsia="Times New Roman" w:hAnsi="Times New Roman" w:cs="Times New Roman"/>
          <w:b/>
          <w:bCs/>
          <w:color w:val="000000"/>
          <w:sz w:val="26"/>
          <w:szCs w:val="26"/>
        </w:rPr>
      </w:pPr>
      <w:r w:rsidRPr="00A7479B">
        <w:rPr>
          <w:rFonts w:ascii="Times New Roman" w:eastAsia="Times New Roman" w:hAnsi="Times New Roman" w:cs="Times New Roman"/>
          <w:b/>
          <w:bCs/>
          <w:color w:val="000000"/>
          <w:sz w:val="26"/>
          <w:szCs w:val="26"/>
        </w:rPr>
        <w:t>II. THIẾT BỊ DẠY HỌC VÀ HỌC LIỆU</w:t>
      </w:r>
    </w:p>
    <w:p w14:paraId="2E590DDF" w14:textId="77777777" w:rsidR="00805629" w:rsidRDefault="00805629" w:rsidP="00805629">
      <w:r w:rsidRPr="00A7479B">
        <w:rPr>
          <w:rFonts w:ascii="Times New Roman" w:eastAsia="Times New Roman" w:hAnsi="Times New Roman" w:cs="Times New Roman"/>
          <w:b/>
          <w:bCs/>
          <w:color w:val="000000"/>
          <w:sz w:val="26"/>
          <w:szCs w:val="26"/>
        </w:rPr>
        <w:t>1. Chuẩn bị của giáo viên</w:t>
      </w:r>
    </w:p>
    <w:p w14:paraId="2975E25B" w14:textId="77777777" w:rsidR="00805629"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Giáo án soạn theo định hướng phát triển năng lực; Máy tính, máy chiếu;</w:t>
      </w:r>
    </w:p>
    <w:p w14:paraId="2A797555" w14:textId="77777777" w:rsidR="00805629"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Bản đồ tự nhiên Trung và Nam Mỹ; </w:t>
      </w:r>
    </w:p>
    <w:p w14:paraId="5CF49FA0" w14:textId="2CCC8C45" w:rsidR="00805629"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Các video, hình ảnh về rừng A – ma – dôn;</w:t>
      </w:r>
    </w:p>
    <w:p w14:paraId="07AC3237" w14:textId="77777777" w:rsidR="00805629" w:rsidRDefault="00805629" w:rsidP="00805629">
      <w:r w:rsidRPr="00A7479B">
        <w:rPr>
          <w:rFonts w:ascii="Times New Roman" w:eastAsia="Times New Roman" w:hAnsi="Times New Roman" w:cs="Times New Roman"/>
          <w:b/>
          <w:bCs/>
          <w:color w:val="000000"/>
          <w:sz w:val="26"/>
          <w:szCs w:val="26"/>
        </w:rPr>
        <w:t>2. Chuẩn bị của học sinh</w:t>
      </w:r>
    </w:p>
    <w:p w14:paraId="740F233F" w14:textId="77777777" w:rsidR="00805629"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Sách giáo khoa, vở viết</w:t>
      </w:r>
    </w:p>
    <w:p w14:paraId="6B39BEDD" w14:textId="2EDC8184" w:rsidR="00A7479B"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Tranh, ảnh, tư liệu và dụng cụ học tập theo yêu cầu của GV</w:t>
      </w:r>
      <w:r w:rsidR="00A7479B" w:rsidRPr="00A7479B">
        <w:rPr>
          <w:rFonts w:ascii="Times New Roman" w:eastAsia="Times New Roman" w:hAnsi="Times New Roman" w:cs="Times New Roman"/>
          <w:sz w:val="24"/>
          <w:szCs w:val="24"/>
        </w:rPr>
        <w:t> </w:t>
      </w:r>
    </w:p>
    <w:p w14:paraId="215C2564" w14:textId="77777777" w:rsidR="00A7479B" w:rsidRPr="00A7479B" w:rsidRDefault="00A7479B" w:rsidP="00A7479B">
      <w:pPr>
        <w:shd w:val="clear" w:color="auto" w:fill="FFFFFF"/>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III. TIẾN TRÌNH DẠY HỌC</w:t>
      </w:r>
    </w:p>
    <w:p w14:paraId="67131F9A" w14:textId="157FA1CA" w:rsidR="00A7479B" w:rsidRPr="00A7479B" w:rsidRDefault="00A7479B" w:rsidP="00A7479B">
      <w:pPr>
        <w:shd w:val="clear" w:color="auto" w:fill="FFFFFF"/>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 xml:space="preserve">1. </w:t>
      </w:r>
      <w:r w:rsidR="00805629">
        <w:rPr>
          <w:rFonts w:ascii="Times New Roman" w:eastAsia="Times New Roman" w:hAnsi="Times New Roman" w:cs="Times New Roman"/>
          <w:b/>
          <w:bCs/>
          <w:color w:val="000000"/>
          <w:sz w:val="26"/>
          <w:szCs w:val="26"/>
        </w:rPr>
        <w:t>Khởi động:</w:t>
      </w:r>
      <w:r w:rsidRPr="00A7479B">
        <w:rPr>
          <w:rFonts w:ascii="Times New Roman" w:eastAsia="Times New Roman" w:hAnsi="Times New Roman" w:cs="Times New Roman"/>
          <w:b/>
          <w:bCs/>
          <w:color w:val="000000"/>
          <w:sz w:val="26"/>
          <w:szCs w:val="26"/>
        </w:rPr>
        <w:t xml:space="preserve"> </w:t>
      </w:r>
      <w:r w:rsidRPr="00A7479B">
        <w:rPr>
          <w:rFonts w:ascii="Times New Roman" w:eastAsia="Times New Roman" w:hAnsi="Times New Roman" w:cs="Times New Roman"/>
          <w:color w:val="000000"/>
          <w:sz w:val="26"/>
          <w:szCs w:val="26"/>
        </w:rPr>
        <w:t>(4 phút)</w:t>
      </w:r>
    </w:p>
    <w:p w14:paraId="63B05293" w14:textId="77777777"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a) Mục tiêu:</w:t>
      </w:r>
      <w:r w:rsidRPr="00A7479B">
        <w:rPr>
          <w:rFonts w:ascii="Times New Roman" w:eastAsia="Times New Roman" w:hAnsi="Times New Roman" w:cs="Times New Roman"/>
          <w:b/>
          <w:bCs/>
          <w:color w:val="000000"/>
          <w:sz w:val="26"/>
          <w:szCs w:val="26"/>
        </w:rPr>
        <w:t> </w:t>
      </w:r>
      <w:r w:rsidRPr="00A7479B">
        <w:rPr>
          <w:rFonts w:ascii="Times New Roman" w:eastAsia="Times New Roman" w:hAnsi="Times New Roman" w:cs="Times New Roman"/>
          <w:color w:val="000000"/>
          <w:sz w:val="26"/>
          <w:szCs w:val="26"/>
        </w:rPr>
        <w:t>Tạo hứng thú cho HS, từng bước bước vào bài học.</w:t>
      </w:r>
    </w:p>
    <w:p w14:paraId="5FD782F9" w14:textId="6DD6E8EE"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 Tổ chức hoạt động:</w:t>
      </w:r>
    </w:p>
    <w:p w14:paraId="69C86D36"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1: Chuyển giao nhiệm vụ</w:t>
      </w:r>
    </w:p>
    <w:p w14:paraId="491299E4"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tổ chức cho HS chơi trò chơi ô chữ liên quan đến A – ma – dôn:</w:t>
      </w:r>
    </w:p>
    <w:p w14:paraId="69A6A188"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Câu 1: Số tự nhiên nhỏ nhất thuộc tập N* là </w:t>
      </w:r>
      <w:r w:rsidRPr="00A7479B">
        <w:rPr>
          <w:rFonts w:ascii="Times New Roman" w:eastAsia="Times New Roman" w:hAnsi="Times New Roman" w:cs="Times New Roman"/>
          <w:b/>
          <w:bCs/>
          <w:color w:val="000000"/>
          <w:sz w:val="26"/>
          <w:szCs w:val="26"/>
        </w:rPr>
        <w:t>(SỐ 1)</w:t>
      </w:r>
    </w:p>
    <w:p w14:paraId="388FD937" w14:textId="77777777" w:rsidR="00A7479B" w:rsidRPr="00A7479B" w:rsidRDefault="00A7479B" w:rsidP="00805629">
      <w:pPr>
        <w:shd w:val="clear" w:color="auto" w:fill="FFFFFF"/>
        <w:spacing w:after="0" w:line="240" w:lineRule="auto"/>
        <w:jc w:val="both"/>
        <w:outlineLvl w:val="0"/>
        <w:rPr>
          <w:rFonts w:ascii="Times New Roman" w:eastAsia="Times New Roman" w:hAnsi="Times New Roman" w:cs="Times New Roman"/>
          <w:b/>
          <w:bCs/>
          <w:kern w:val="36"/>
          <w:sz w:val="48"/>
          <w:szCs w:val="48"/>
        </w:rPr>
      </w:pPr>
      <w:r w:rsidRPr="00A7479B">
        <w:rPr>
          <w:rFonts w:ascii="Times New Roman" w:eastAsia="Times New Roman" w:hAnsi="Times New Roman" w:cs="Times New Roman"/>
          <w:color w:val="000000"/>
          <w:kern w:val="36"/>
          <w:sz w:val="26"/>
          <w:szCs w:val="26"/>
        </w:rPr>
        <w:t xml:space="preserve">+ Câu 2: Đội tuyển bóng đá của quốc gia nào vô địch World cup nhiều nhất?  </w:t>
      </w:r>
      <w:r w:rsidRPr="00A7479B">
        <w:rPr>
          <w:rFonts w:ascii="Times New Roman" w:eastAsia="Times New Roman" w:hAnsi="Times New Roman" w:cs="Times New Roman"/>
          <w:b/>
          <w:bCs/>
          <w:color w:val="000000"/>
          <w:kern w:val="36"/>
          <w:sz w:val="26"/>
          <w:szCs w:val="26"/>
        </w:rPr>
        <w:t>(BRAZIL)</w:t>
      </w:r>
    </w:p>
    <w:p w14:paraId="018CE1A9"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Câu 3: (Sinh học 6) Sự phong phú về số lượng loài, số lượng cá thể trong loài và môi trường sống được gọi là gì? </w:t>
      </w:r>
      <w:r w:rsidRPr="00A7479B">
        <w:rPr>
          <w:rFonts w:ascii="Times New Roman" w:eastAsia="Times New Roman" w:hAnsi="Times New Roman" w:cs="Times New Roman"/>
          <w:b/>
          <w:bCs/>
          <w:color w:val="000000"/>
          <w:sz w:val="26"/>
          <w:szCs w:val="26"/>
        </w:rPr>
        <w:t>(ĐA DẠNG SINH HỌC)</w:t>
      </w:r>
    </w:p>
    <w:p w14:paraId="7151E031" w14:textId="77777777" w:rsidR="00805629" w:rsidRDefault="00A7479B" w:rsidP="00805629">
      <w:pPr>
        <w:spacing w:after="0" w:line="240" w:lineRule="auto"/>
        <w:jc w:val="both"/>
        <w:rPr>
          <w:rFonts w:ascii="Times New Roman" w:eastAsia="Times New Roman" w:hAnsi="Times New Roman" w:cs="Times New Roman"/>
          <w:b/>
          <w:bCs/>
          <w:color w:val="000000"/>
          <w:sz w:val="26"/>
          <w:szCs w:val="26"/>
        </w:rPr>
      </w:pPr>
      <w:r w:rsidRPr="00A7479B">
        <w:rPr>
          <w:rFonts w:ascii="Times New Roman" w:eastAsia="Times New Roman" w:hAnsi="Times New Roman" w:cs="Times New Roman"/>
          <w:color w:val="000000"/>
          <w:sz w:val="26"/>
          <w:szCs w:val="26"/>
        </w:rPr>
        <w:t xml:space="preserve">+ Câu 4: Con người cần khí gì để thở </w:t>
      </w:r>
      <w:r w:rsidRPr="00A7479B">
        <w:rPr>
          <w:rFonts w:ascii="Times New Roman" w:eastAsia="Times New Roman" w:hAnsi="Times New Roman" w:cs="Times New Roman"/>
          <w:b/>
          <w:bCs/>
          <w:color w:val="000000"/>
          <w:sz w:val="26"/>
          <w:szCs w:val="26"/>
        </w:rPr>
        <w:t>(OXY)</w:t>
      </w:r>
    </w:p>
    <w:p w14:paraId="5BFC6749" w14:textId="747CC301" w:rsidR="00A7479B"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w:t>
      </w:r>
      <w:r w:rsidR="00A7479B" w:rsidRPr="00A7479B">
        <w:rPr>
          <w:rFonts w:ascii="Times New Roman" w:eastAsia="Times New Roman" w:hAnsi="Times New Roman" w:cs="Times New Roman"/>
          <w:color w:val="000000"/>
          <w:sz w:val="26"/>
          <w:szCs w:val="26"/>
        </w:rPr>
        <w:t>- HS: Lắng nghe và tiếp cận nhiệm vụ.</w:t>
      </w:r>
    </w:p>
    <w:p w14:paraId="7D1336DB"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2: Thực hiện nhiệm vụ</w:t>
      </w:r>
    </w:p>
    <w:p w14:paraId="652C5981"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Tiếp nhận nhiệm vụ và giơ tay trả lời nhanh.</w:t>
      </w:r>
    </w:p>
    <w:p w14:paraId="7172A412"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lastRenderedPageBreak/>
        <w:t>- GV: Hướng dẫn, theo dõi, hỗ trợ HS.</w:t>
      </w:r>
    </w:p>
    <w:p w14:paraId="560D2A31"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3. Báo cáo, thảo luận</w:t>
      </w:r>
    </w:p>
    <w:p w14:paraId="52188A1E"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Gọi một vài HS trả lời nhanh.</w:t>
      </w:r>
    </w:p>
    <w:p w14:paraId="0E4783D7" w14:textId="6D12A81E"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Trả lời câu hỏi của GV.</w:t>
      </w:r>
    </w:p>
    <w:p w14:paraId="68999AA2" w14:textId="77777777" w:rsidR="00A7479B" w:rsidRPr="00A7479B" w:rsidRDefault="00A7479B" w:rsidP="00A7479B">
      <w:pPr>
        <w:spacing w:after="0" w:line="240" w:lineRule="auto"/>
        <w:ind w:firstLine="567"/>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còn lại theo dõi, nhận xét, đưa ra gợi ý hoặc đáp án khác cho bạn (nếu cần).</w:t>
      </w:r>
    </w:p>
    <w:p w14:paraId="67CE1649"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Bước 4. Kết luận, nhận định</w:t>
      </w:r>
    </w:p>
    <w:p w14:paraId="6839DBC3" w14:textId="7FC86B86"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liên kết các từ khóa với nhau, đưa ra kết luận và giới thiệu nội dung chủ yếu của tiết học.</w:t>
      </w:r>
    </w:p>
    <w:p w14:paraId="0EB0C19A" w14:textId="77777777" w:rsidR="00A7479B" w:rsidRPr="00A7479B" w:rsidRDefault="00A7479B"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Lắng nghe, vào bài mới.</w:t>
      </w:r>
    </w:p>
    <w:p w14:paraId="2DFFEACB" w14:textId="77777777" w:rsidR="00A7479B" w:rsidRPr="00A7479B" w:rsidRDefault="00A7479B" w:rsidP="00A7479B">
      <w:pPr>
        <w:shd w:val="clear" w:color="auto" w:fill="FFFFFF"/>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2. Hình thành kiến thức mới</w:t>
      </w:r>
    </w:p>
    <w:p w14:paraId="4DDF29EA" w14:textId="77777777" w:rsidR="00A7479B" w:rsidRPr="00A7479B" w:rsidRDefault="00A7479B" w:rsidP="00A7479B">
      <w:pPr>
        <w:shd w:val="clear" w:color="auto" w:fill="FFFFFF"/>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sz w:val="24"/>
          <w:szCs w:val="24"/>
        </w:rPr>
        <w:t> </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6877"/>
        <w:gridCol w:w="3514"/>
      </w:tblGrid>
      <w:tr w:rsidR="00805629" w:rsidRPr="00A7479B" w14:paraId="55CD5AED" w14:textId="77777777" w:rsidTr="00837BF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FE1D2" w14:textId="6D917E79" w:rsidR="00805629" w:rsidRPr="00A7479B" w:rsidRDefault="00805629" w:rsidP="00805629">
            <w:pPr>
              <w:spacing w:after="0" w:line="240" w:lineRule="auto"/>
              <w:jc w:val="center"/>
              <w:rPr>
                <w:rFonts w:ascii="Times New Roman" w:eastAsia="Times New Roman" w:hAnsi="Times New Roman" w:cs="Times New Roman"/>
                <w:sz w:val="24"/>
                <w:szCs w:val="24"/>
              </w:rPr>
            </w:pPr>
            <w:r w:rsidRPr="005C6E2A">
              <w:rPr>
                <w:rFonts w:ascii="Times New Roman" w:hAnsi="Times New Roman" w:cs="Times New Roman"/>
                <w:b/>
                <w:bCs/>
                <w:sz w:val="26"/>
                <w:szCs w:val="26"/>
              </w:rPr>
              <w:t>HOẠT ĐỘNG CỦA GV&amp;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70CA7" w14:textId="03E4AA5C" w:rsidR="00805629" w:rsidRPr="00A7479B" w:rsidRDefault="00805629" w:rsidP="00805629">
            <w:pPr>
              <w:spacing w:after="0" w:line="240" w:lineRule="auto"/>
              <w:jc w:val="center"/>
              <w:rPr>
                <w:rFonts w:ascii="Times New Roman" w:eastAsia="Times New Roman" w:hAnsi="Times New Roman" w:cs="Times New Roman"/>
                <w:sz w:val="24"/>
                <w:szCs w:val="24"/>
              </w:rPr>
            </w:pPr>
            <w:r w:rsidRPr="005C6E2A">
              <w:rPr>
                <w:rFonts w:ascii="Times New Roman" w:hAnsi="Times New Roman" w:cs="Times New Roman"/>
                <w:b/>
                <w:bCs/>
                <w:sz w:val="26"/>
                <w:szCs w:val="26"/>
              </w:rPr>
              <w:t>NỘI DUNG</w:t>
            </w:r>
          </w:p>
        </w:tc>
      </w:tr>
      <w:tr w:rsidR="00805629" w:rsidRPr="00A7479B" w14:paraId="51D6D9D1" w14:textId="77777777" w:rsidTr="0080562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3DA63D" w14:textId="77777777" w:rsidR="00805629"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Hoạt động 1: Tìm hiểu về đặc điểm của rừng nhiệt đới Amazon</w:t>
            </w:r>
          </w:p>
          <w:p w14:paraId="401F141A" w14:textId="77777777" w:rsidR="00805629" w:rsidRPr="00A7479B" w:rsidRDefault="00805629" w:rsidP="00805629">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a) Mục tiêu:</w:t>
            </w:r>
            <w:r w:rsidRPr="00A7479B">
              <w:rPr>
                <w:rFonts w:ascii="Times New Roman" w:eastAsia="Times New Roman" w:hAnsi="Times New Roman" w:cs="Times New Roman"/>
                <w:color w:val="000000"/>
                <w:sz w:val="26"/>
                <w:szCs w:val="26"/>
              </w:rPr>
              <w:t xml:space="preserve"> Sau hoạt động này, HS có thể: Trình bày được </w:t>
            </w:r>
            <w:hyperlink r:id="rId8" w:history="1">
              <w:r w:rsidRPr="00A7479B">
                <w:rPr>
                  <w:rFonts w:ascii="Times New Roman" w:eastAsia="Times New Roman" w:hAnsi="Times New Roman" w:cs="Times New Roman"/>
                  <w:color w:val="000000"/>
                  <w:sz w:val="26"/>
                  <w:szCs w:val="26"/>
                </w:rPr>
                <w:t xml:space="preserve">đặc điếm của rừng nhiệt </w:t>
              </w:r>
            </w:hyperlink>
            <w:r w:rsidRPr="00A7479B">
              <w:rPr>
                <w:rFonts w:ascii="Times New Roman" w:eastAsia="Times New Roman" w:hAnsi="Times New Roman" w:cs="Times New Roman"/>
                <w:color w:val="000000"/>
                <w:sz w:val="26"/>
                <w:szCs w:val="26"/>
              </w:rPr>
              <w:t>đới A-ma-dôn.</w:t>
            </w:r>
          </w:p>
          <w:p w14:paraId="6C033360" w14:textId="40C1D86E" w:rsidR="00805629" w:rsidRPr="00805629" w:rsidRDefault="00805629" w:rsidP="00805629">
            <w:pPr>
              <w:spacing w:after="0" w:line="240" w:lineRule="auto"/>
              <w:jc w:val="both"/>
            </w:pPr>
            <w:r w:rsidRPr="00A7479B">
              <w:rPr>
                <w:rFonts w:ascii="Times New Roman" w:eastAsia="Times New Roman" w:hAnsi="Times New Roman" w:cs="Times New Roman"/>
                <w:b/>
                <w:bCs/>
                <w:i/>
                <w:iCs/>
                <w:color w:val="000000"/>
                <w:sz w:val="26"/>
                <w:szCs w:val="26"/>
              </w:rPr>
              <w:t>b)Tổ chức hoạt động:</w:t>
            </w:r>
          </w:p>
        </w:tc>
      </w:tr>
      <w:tr w:rsidR="00A7479B" w:rsidRPr="00A7479B" w14:paraId="780F3FE7" w14:textId="77777777" w:rsidTr="008056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247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 Bước 1</w:t>
            </w:r>
            <w:r w:rsidRPr="00A7479B">
              <w:rPr>
                <w:rFonts w:ascii="Times New Roman" w:eastAsia="Times New Roman" w:hAnsi="Times New Roman" w:cs="Times New Roman"/>
                <w:color w:val="000000"/>
                <w:sz w:val="26"/>
                <w:szCs w:val="26"/>
              </w:rPr>
              <w:t xml:space="preserve">: </w:t>
            </w:r>
            <w:r w:rsidRPr="00A7479B">
              <w:rPr>
                <w:rFonts w:ascii="Times New Roman" w:eastAsia="Times New Roman" w:hAnsi="Times New Roman" w:cs="Times New Roman"/>
                <w:b/>
                <w:bCs/>
                <w:color w:val="000000"/>
                <w:sz w:val="26"/>
                <w:szCs w:val="26"/>
              </w:rPr>
              <w:t>Chuyển giao nhiệm vụ</w:t>
            </w:r>
          </w:p>
          <w:p w14:paraId="4C51D86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GV đưa cho HS một tình huống </w:t>
            </w:r>
            <w:r w:rsidRPr="00A7479B">
              <w:rPr>
                <w:rFonts w:ascii="Times New Roman" w:eastAsia="Times New Roman" w:hAnsi="Times New Roman" w:cs="Times New Roman"/>
                <w:i/>
                <w:iCs/>
                <w:color w:val="000000"/>
                <w:sz w:val="26"/>
                <w:szCs w:val="26"/>
              </w:rPr>
              <w:t>“Em mới làm quen với một người bạn nước ngoài trên Fb mới qua Việt Nam học, người bạn mới này rất quan tâm đến các vấn đề trên Thế giới, trong đó vấn đề được cả em và bạn ấy quan tâm nhất là muốn biết được một số thông tin cơ bản nhất về rừng nhiệt đới amazon, em hãy viết một đoạn văn ngắn giới thiệu về rừng nhiệt đới amazon”.</w:t>
            </w:r>
          </w:p>
          <w:p w14:paraId="7AE8965A"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gợi ý cho HS nội dung giới thiệu: </w:t>
            </w:r>
          </w:p>
          <w:p w14:paraId="47DCE2D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Xác định vị trí của rừng nhiệt đới A-ma-dôn trên bản đồ.</w:t>
            </w:r>
          </w:p>
          <w:p w14:paraId="7FF764E3"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Nêu các đặc điểm của rừng nhiệt đới A-ma-dôn: Diện tích, rừng A-ma-dôn phân bố chủ yếu ở các quốc gia nào? Khí hậu, mức độ đa dạng sinh học như thế nào?</w:t>
            </w:r>
          </w:p>
          <w:p w14:paraId="50E6524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Vai trò của rừng nhiệt đới Amazon đối  với sinh thái toàn cầu.</w:t>
            </w:r>
          </w:p>
          <w:p w14:paraId="2EF014F0"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Thời gian diễn ra hoạt động xem và tự ghi chép của HS là </w:t>
            </w:r>
            <w:r w:rsidRPr="00A7479B">
              <w:rPr>
                <w:rFonts w:ascii="Times New Roman" w:eastAsia="Times New Roman" w:hAnsi="Times New Roman" w:cs="Times New Roman"/>
                <w:b/>
                <w:bCs/>
                <w:color w:val="000000"/>
                <w:sz w:val="26"/>
                <w:szCs w:val="26"/>
              </w:rPr>
              <w:t>7 phút.</w:t>
            </w:r>
          </w:p>
          <w:p w14:paraId="4B60012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cung cấp cho HS tư liệu giúp HS có thể viết được phần giới thiệu:</w:t>
            </w:r>
          </w:p>
          <w:p w14:paraId="3D19C17D"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Cho HS xem đoạn video giới thiệu về đặc điểm rừng nhiệt đới amazon và yêu cầu HS ghi lại những nét nét sơ lược như gợi ý trên: </w:t>
            </w:r>
            <w:hyperlink r:id="rId9" w:history="1">
              <w:r w:rsidRPr="00A7479B">
                <w:rPr>
                  <w:rFonts w:ascii="Times New Roman" w:eastAsia="Times New Roman" w:hAnsi="Times New Roman" w:cs="Times New Roman"/>
                  <w:color w:val="0563C1"/>
                  <w:sz w:val="26"/>
                  <w:szCs w:val="26"/>
                  <w:u w:val="single"/>
                </w:rPr>
                <w:t>https://youtu.be/HqDTXoejHvM</w:t>
              </w:r>
            </w:hyperlink>
          </w:p>
          <w:p w14:paraId="20209D59"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Cho HS xem tư liệu trong mục 1 trong Bài 18 (trang 160, 161 SGK) và bản đồ Tự nhiên Trung và Nam Mỹ. </w:t>
            </w:r>
          </w:p>
          <w:p w14:paraId="1E411702"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 xml:space="preserve">* Bước 2: </w:t>
            </w:r>
            <w:r w:rsidRPr="00A7479B">
              <w:rPr>
                <w:rFonts w:ascii="Times New Roman" w:eastAsia="Times New Roman" w:hAnsi="Times New Roman" w:cs="Times New Roman"/>
                <w:b/>
                <w:bCs/>
                <w:color w:val="000000"/>
                <w:sz w:val="26"/>
                <w:szCs w:val="26"/>
              </w:rPr>
              <w:t>Thực hiện nhiệm vụ</w:t>
            </w:r>
          </w:p>
          <w:p w14:paraId="421C59A1"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yêu cầu HS thực hiện nhiệm vụ viết bài giới thiệu.</w:t>
            </w:r>
          </w:p>
          <w:p w14:paraId="54A74E47"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thực hiện nhiệm vụ ra một tờ giấy note, 2HS ngồi cạnh nhau sẽ trao đổi kết quả và tráo đổi với nhau về kết quả này.</w:t>
            </w:r>
          </w:p>
          <w:p w14:paraId="3172DD00"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 Bước 3:</w:t>
            </w:r>
            <w:r w:rsidRPr="00A7479B">
              <w:rPr>
                <w:rFonts w:ascii="Times New Roman" w:eastAsia="Times New Roman" w:hAnsi="Times New Roman" w:cs="Times New Roman"/>
                <w:color w:val="000000"/>
                <w:sz w:val="26"/>
                <w:szCs w:val="26"/>
              </w:rPr>
              <w:t xml:space="preserve"> </w:t>
            </w:r>
            <w:r w:rsidRPr="00A7479B">
              <w:rPr>
                <w:rFonts w:ascii="Times New Roman" w:eastAsia="Times New Roman" w:hAnsi="Times New Roman" w:cs="Times New Roman"/>
                <w:b/>
                <w:bCs/>
                <w:color w:val="000000"/>
                <w:sz w:val="26"/>
                <w:szCs w:val="26"/>
              </w:rPr>
              <w:t>Báo cáo, thảo luận</w:t>
            </w:r>
          </w:p>
          <w:p w14:paraId="1E950F5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Một số HS đứng lên chia sẻ kết quả làm việc của mình trước lớp.</w:t>
            </w:r>
          </w:p>
          <w:p w14:paraId="577B0567"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Lắng nghe, gọi HS khác nhận xét và bổ sung </w:t>
            </w:r>
          </w:p>
          <w:p w14:paraId="258B171D"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Bước 4. Kết luận, nhận định</w:t>
            </w:r>
          </w:p>
          <w:p w14:paraId="64026D14"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lastRenderedPageBreak/>
              <w:t>- GV tổng kết và chốt kiến thức.</w:t>
            </w:r>
          </w:p>
          <w:p w14:paraId="4C1F8549"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Lắng nghe, ghi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9265F"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i/>
                <w:iCs/>
                <w:color w:val="000000"/>
                <w:sz w:val="26"/>
                <w:szCs w:val="26"/>
              </w:rPr>
              <w:lastRenderedPageBreak/>
              <w:t>1.Đặc điểm của rừng nhiệt đới Amazon</w:t>
            </w:r>
          </w:p>
          <w:p w14:paraId="4151F715"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i/>
                <w:iCs/>
                <w:color w:val="000000"/>
                <w:sz w:val="26"/>
                <w:szCs w:val="26"/>
              </w:rPr>
              <w:t>* Vị trí của rừng nhiệt đới A-ma-dôn:</w:t>
            </w:r>
          </w:p>
          <w:p w14:paraId="0080C21D"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Là một dải đất rộng lớn chạy dọc theo dòng sông amazon. </w:t>
            </w:r>
          </w:p>
          <w:p w14:paraId="66A39213"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Nằm ở lưu vực Amazon của Nam Mỹ.</w:t>
            </w:r>
          </w:p>
          <w:p w14:paraId="2C27BDF1"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Các đặc điểm của rừng nhiệt đới A-ma-dôn:</w:t>
            </w:r>
          </w:p>
          <w:p w14:paraId="0BAEA01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Rừng A-ma-dôn là rừng nhiệt đới </w:t>
            </w:r>
            <w:r w:rsidRPr="00A7479B">
              <w:rPr>
                <w:rFonts w:ascii="Times New Roman" w:eastAsia="Times New Roman" w:hAnsi="Times New Roman" w:cs="Times New Roman"/>
                <w:b/>
                <w:bCs/>
                <w:i/>
                <w:iCs/>
                <w:color w:val="000000"/>
                <w:sz w:val="26"/>
                <w:szCs w:val="26"/>
              </w:rPr>
              <w:t>lớn nhất</w:t>
            </w:r>
            <w:r w:rsidRPr="00A7479B">
              <w:rPr>
                <w:rFonts w:ascii="Times New Roman" w:eastAsia="Times New Roman" w:hAnsi="Times New Roman" w:cs="Times New Roman"/>
                <w:color w:val="000000"/>
                <w:sz w:val="26"/>
                <w:szCs w:val="26"/>
              </w:rPr>
              <w:t xml:space="preserve"> thế giới </w:t>
            </w:r>
          </w:p>
          <w:p w14:paraId="45406E84"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Diện tích hơn 5,5 triệu km</w:t>
            </w:r>
            <w:r w:rsidRPr="00A7479B">
              <w:rPr>
                <w:rFonts w:ascii="Times New Roman" w:eastAsia="Times New Roman" w:hAnsi="Times New Roman" w:cs="Times New Roman"/>
                <w:color w:val="000000"/>
                <w:sz w:val="16"/>
                <w:szCs w:val="16"/>
                <w:vertAlign w:val="superscript"/>
              </w:rPr>
              <w:t>2</w:t>
            </w:r>
            <w:r w:rsidRPr="00A7479B">
              <w:rPr>
                <w:rFonts w:ascii="Times New Roman" w:eastAsia="Times New Roman" w:hAnsi="Times New Roman" w:cs="Times New Roman"/>
                <w:color w:val="000000"/>
                <w:sz w:val="26"/>
                <w:szCs w:val="26"/>
              </w:rPr>
              <w:t>.</w:t>
            </w:r>
          </w:p>
          <w:p w14:paraId="53DCA7D3"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trải rộng trên nhiều quốc gia, chủ yếu ở Bra-xin (chiếm 60% diện tích).</w:t>
            </w:r>
          </w:p>
          <w:p w14:paraId="531F3CBE"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A-ma-dôn có khí hậu nóng ẩm.</w:t>
            </w:r>
          </w:p>
          <w:p w14:paraId="706A1ED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xml:space="preserve">- Mức độ đa dạng sinh học </w:t>
            </w:r>
            <w:r w:rsidRPr="00A7479B">
              <w:rPr>
                <w:rFonts w:ascii="Times New Roman" w:eastAsia="Times New Roman" w:hAnsi="Times New Roman" w:cs="Times New Roman"/>
                <w:b/>
                <w:bCs/>
                <w:i/>
                <w:iCs/>
                <w:color w:val="000000"/>
                <w:sz w:val="26"/>
                <w:szCs w:val="26"/>
              </w:rPr>
              <w:t>rất cao</w:t>
            </w:r>
            <w:r w:rsidRPr="00A7479B">
              <w:rPr>
                <w:rFonts w:ascii="Times New Roman" w:eastAsia="Times New Roman" w:hAnsi="Times New Roman" w:cs="Times New Roman"/>
                <w:i/>
                <w:iCs/>
                <w:color w:val="000000"/>
                <w:sz w:val="26"/>
                <w:szCs w:val="26"/>
              </w:rPr>
              <w:t>:</w:t>
            </w:r>
          </w:p>
          <w:p w14:paraId="322ED5F5"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gồm 5 – 6 tầng cây </w:t>
            </w:r>
          </w:p>
          <w:p w14:paraId="49D2F18B"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Thành phần loài động, thực vật trong rừng hết sức phong phú.</w:t>
            </w:r>
          </w:p>
          <w:p w14:paraId="3C893DA9"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Vai trò: là “lá phổi xanh” của Trái Đất, cung cấp oxy cho sự sống, điều hoà khí hậu, là nguồn dự trữ sinh học quý giá của toàn cầu.</w:t>
            </w:r>
          </w:p>
        </w:tc>
      </w:tr>
      <w:tr w:rsidR="00A7479B" w:rsidRPr="00A7479B" w14:paraId="0B916351" w14:textId="77777777" w:rsidTr="0080562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37401"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lastRenderedPageBreak/>
              <w:t>Hoạt động 2:</w:t>
            </w:r>
            <w:r w:rsidRPr="00A7479B">
              <w:rPr>
                <w:rFonts w:ascii="Times New Roman" w:eastAsia="Times New Roman" w:hAnsi="Times New Roman" w:cs="Times New Roman"/>
                <w:color w:val="000000"/>
                <w:sz w:val="26"/>
                <w:szCs w:val="26"/>
              </w:rPr>
              <w:t xml:space="preserve"> </w:t>
            </w:r>
            <w:r w:rsidRPr="00A7479B">
              <w:rPr>
                <w:rFonts w:ascii="Times New Roman" w:eastAsia="Times New Roman" w:hAnsi="Times New Roman" w:cs="Times New Roman"/>
                <w:b/>
                <w:bCs/>
                <w:color w:val="000000"/>
                <w:sz w:val="26"/>
                <w:szCs w:val="26"/>
              </w:rPr>
              <w:t>Tìm hiểu về vấn đề khai thác, sử dụng, bảo vệ tự nhiên rừng Amazon</w:t>
            </w:r>
          </w:p>
          <w:p w14:paraId="36776E6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a) Mục tiêu:</w:t>
            </w:r>
            <w:r w:rsidRPr="00A7479B">
              <w:rPr>
                <w:rFonts w:ascii="Times New Roman" w:eastAsia="Times New Roman" w:hAnsi="Times New Roman" w:cs="Times New Roman"/>
                <w:color w:val="000000"/>
                <w:sz w:val="26"/>
                <w:szCs w:val="26"/>
              </w:rPr>
              <w:t xml:space="preserve"> Sau hoạt động này, HS có thể: Phân tích được vấn đề khai thác, sử dụng và bảo vệ thiên nhiên thông qua trường hợp rừng A-ma-dôn.</w:t>
            </w:r>
          </w:p>
          <w:p w14:paraId="4F30509C" w14:textId="09F963D2" w:rsidR="00A7479B" w:rsidRPr="00A7479B" w:rsidRDefault="00A7479B" w:rsidP="00B97700">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 Tổ chức hoạt động:</w:t>
            </w:r>
          </w:p>
        </w:tc>
      </w:tr>
      <w:tr w:rsidR="00A7479B" w:rsidRPr="00A7479B" w14:paraId="73E11680" w14:textId="77777777" w:rsidTr="008056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BCA74"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 Bước 1:</w:t>
            </w:r>
            <w:r w:rsidRPr="00A7479B">
              <w:rPr>
                <w:rFonts w:ascii="Times New Roman" w:eastAsia="Times New Roman" w:hAnsi="Times New Roman" w:cs="Times New Roman"/>
                <w:color w:val="000000"/>
                <w:sz w:val="26"/>
                <w:szCs w:val="26"/>
              </w:rPr>
              <w:t xml:space="preserve">  </w:t>
            </w:r>
            <w:r w:rsidRPr="00A7479B">
              <w:rPr>
                <w:rFonts w:ascii="Times New Roman" w:eastAsia="Times New Roman" w:hAnsi="Times New Roman" w:cs="Times New Roman"/>
                <w:b/>
                <w:bCs/>
                <w:color w:val="000000"/>
                <w:sz w:val="26"/>
                <w:szCs w:val="26"/>
              </w:rPr>
              <w:t>Chuyển giao nhiệm vụ</w:t>
            </w:r>
          </w:p>
          <w:p w14:paraId="6AB2AE89"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cho HS xem hình ảnh hoặc đoạn clip về hiện trạng rừng hoặc các vụ cháy rừng tại A-ma-dôn :</w:t>
            </w:r>
          </w:p>
          <w:p w14:paraId="63DEBB46"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hyperlink r:id="rId10" w:history="1">
              <w:r w:rsidRPr="00A7479B">
                <w:rPr>
                  <w:rFonts w:ascii="Times New Roman" w:eastAsia="Times New Roman" w:hAnsi="Times New Roman" w:cs="Times New Roman"/>
                  <w:color w:val="0563C1"/>
                  <w:sz w:val="26"/>
                  <w:szCs w:val="26"/>
                  <w:u w:val="single"/>
                </w:rPr>
                <w:t>https://youtu.be/JKdaTGIL69I</w:t>
              </w:r>
            </w:hyperlink>
          </w:p>
          <w:p w14:paraId="72C34FC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đặt câu hỏi cho HS:</w:t>
            </w:r>
          </w:p>
          <w:p w14:paraId="49D8A650"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Hiện trạng rừng A-ma-dôn hiện nay như thế nào?</w:t>
            </w:r>
          </w:p>
          <w:p w14:paraId="1771323E"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Nhận xét về diện tích rừng A-ma-dôn đã mất đi và hậu quà khi rừng A-ma-dôn bị tàn phá.</w:t>
            </w:r>
          </w:p>
          <w:p w14:paraId="6CA12C91"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Biện pháp bảo vệ rừng A-ma-dôn.</w:t>
            </w:r>
          </w:p>
          <w:p w14:paraId="7E37B1C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Bước 2. Thực hiện nhiệm vụ</w:t>
            </w:r>
          </w:p>
          <w:p w14:paraId="39AC304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theo dõi đoạn clip và thông tin SGK thực hiện nhiệm vụ, trả lời các câu hỏi trên. </w:t>
            </w:r>
          </w:p>
          <w:p w14:paraId="1DC4FFEB"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quan sát, hướng dẫn, giúp đỡ HS.</w:t>
            </w:r>
          </w:p>
          <w:p w14:paraId="299A91F8"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Bước 3: Báo cáo kết quả hoạt động và thảo luận</w:t>
            </w:r>
          </w:p>
          <w:p w14:paraId="29DEA865"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mời đại diện HS trả lời.</w:t>
            </w:r>
          </w:p>
          <w:p w14:paraId="5DEEE13D"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mời HS khác nhận xét, bổ sung.</w:t>
            </w:r>
          </w:p>
          <w:p w14:paraId="3043C3FE" w14:textId="77777777" w:rsidR="00A7479B" w:rsidRPr="00A7479B" w:rsidRDefault="00A7479B" w:rsidP="00A7479B">
            <w:pPr>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Bước 4: Đánh giá kết quả, thực hiện nhiệm vụ học tập</w:t>
            </w:r>
          </w:p>
          <w:p w14:paraId="32C2B127"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GV đánh giá, nhận xét,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302C0"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2. Vấn đề khai thác, sử dụng, bảo vệ tự nhiên rừng Amazon</w:t>
            </w:r>
          </w:p>
          <w:p w14:paraId="5E5D7AEE"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Hiện trạng khai thác: Rừng A-ma-dôn được khai thác và sử dụng để canh tác nông nghiệp, khai thác khoáng sản, lấy gỗ, làm đường giao thông và phát triển thuỷ điện trong lưu vực sông trong nhiều năm.</w:t>
            </w:r>
          </w:p>
          <w:p w14:paraId="4341EDFA"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Hậu quả: </w:t>
            </w:r>
          </w:p>
          <w:p w14:paraId="535370C7"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Diện tích rừng bị mất dần.</w:t>
            </w:r>
          </w:p>
          <w:p w14:paraId="431A5DC8"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Gây hậu quả nghiêm trọng cho môi trường, làm biến đổi khí hậu.</w:t>
            </w:r>
          </w:p>
          <w:p w14:paraId="658C932D"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Các vụ cháy rừng làm suy giảm số lượng loài động, thực vật.</w:t>
            </w:r>
          </w:p>
          <w:p w14:paraId="5CF7172A"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Vấn đề bảo vệ tự nhiên rừng A-ma-dôn:</w:t>
            </w:r>
          </w:p>
          <w:p w14:paraId="0E407CBA"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Hạn chế khai thác gỗ.</w:t>
            </w:r>
          </w:p>
          <w:p w14:paraId="5AFDB692"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Trồng lại rừng.</w:t>
            </w:r>
          </w:p>
          <w:p w14:paraId="5251F86C"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Đẩy mạnh vai trò của cộng đồng bản địa trong phát triển bền vững.</w:t>
            </w:r>
          </w:p>
          <w:p w14:paraId="2DB42AF7"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Hỗ trợ về tài chính để thực hiện các cam kết và sáng kiến bảo vệ rừng.</w:t>
            </w:r>
          </w:p>
        </w:tc>
      </w:tr>
    </w:tbl>
    <w:p w14:paraId="1D29255D" w14:textId="77777777" w:rsidR="00A7479B" w:rsidRPr="00A7479B" w:rsidRDefault="00A7479B" w:rsidP="00A7479B">
      <w:pPr>
        <w:shd w:val="clear" w:color="auto" w:fill="FFFFFF"/>
        <w:spacing w:after="0" w:line="240" w:lineRule="auto"/>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3. Luyện tập</w:t>
      </w:r>
    </w:p>
    <w:p w14:paraId="4883E0CA" w14:textId="77777777"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a) Mục tiêu:</w:t>
      </w:r>
      <w:r w:rsidRPr="00A7479B">
        <w:rPr>
          <w:rFonts w:ascii="Times New Roman" w:eastAsia="Times New Roman" w:hAnsi="Times New Roman" w:cs="Times New Roman"/>
          <w:b/>
          <w:bCs/>
          <w:color w:val="000000"/>
          <w:sz w:val="26"/>
          <w:szCs w:val="26"/>
        </w:rPr>
        <w:t> </w:t>
      </w:r>
      <w:r w:rsidRPr="00A7479B">
        <w:rPr>
          <w:rFonts w:ascii="Times New Roman" w:eastAsia="Times New Roman" w:hAnsi="Times New Roman" w:cs="Times New Roman"/>
          <w:color w:val="000000"/>
          <w:sz w:val="26"/>
          <w:szCs w:val="26"/>
        </w:rPr>
        <w:t>HS vận dụng kiến thức, kĩ năng đã học để trả lời câu hỏi.</w:t>
      </w:r>
    </w:p>
    <w:p w14:paraId="7F21C22E" w14:textId="1AC447CC" w:rsidR="00A7479B" w:rsidRPr="00A7479B" w:rsidRDefault="00A7479B" w:rsidP="00A7479B">
      <w:pPr>
        <w:shd w:val="clear" w:color="auto" w:fill="FFFFFF"/>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 Tổ chức thực hiện:</w:t>
      </w:r>
    </w:p>
    <w:p w14:paraId="4D235998"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1. Chuyển giao nhiệm vụ: </w:t>
      </w:r>
    </w:p>
    <w:p w14:paraId="6030F1DC"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GV yêu cầu HS dựa vào kiến thức đã học chứng minh rừng A-ma-dôn có vai trò sinh thái rất quan trọng.</w:t>
      </w:r>
    </w:p>
    <w:p w14:paraId="50BB765D"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2. Thực hiện nhiệm vụ:</w:t>
      </w:r>
    </w:p>
    <w:p w14:paraId="42B8A7C6"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Khai thác thông tin, dựa vào nội dung bài đã học kết hợp hiểu biết cá nhân trả lời câu hỏi, trao đổi kết quả làm việc với các bạn khác.</w:t>
      </w:r>
    </w:p>
    <w:p w14:paraId="4109368A"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Quan sát, theo dõi đánh giá thái độ làm việc, giúp đỡ những HS gặp khó khăn.</w:t>
      </w:r>
    </w:p>
    <w:p w14:paraId="197E1D48"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3. Báo cáo, thảo luận:</w:t>
      </w:r>
    </w:p>
    <w:p w14:paraId="16362222"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Trình bày trước lớp kết quả làm việc. </w:t>
      </w:r>
    </w:p>
    <w:p w14:paraId="35C83710"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lastRenderedPageBreak/>
        <w:t>- GV gọi HS khác nhận xét, bổ sung.</w:t>
      </w:r>
    </w:p>
    <w:p w14:paraId="5CF529F1"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4. Kết luận, nhận định:</w:t>
      </w:r>
    </w:p>
    <w:p w14:paraId="4456E72E"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thông qua phần trình bày của HS rút ra nhận xét, khen ngợi và rút kinh nghiệm những hoạt động rèn luyện kĩ năng của cả lớp.</w:t>
      </w:r>
    </w:p>
    <w:p w14:paraId="54EFA760"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chốt KT.</w:t>
      </w:r>
    </w:p>
    <w:tbl>
      <w:tblPr>
        <w:tblW w:w="0" w:type="auto"/>
        <w:tblCellMar>
          <w:top w:w="15" w:type="dxa"/>
          <w:left w:w="15" w:type="dxa"/>
          <w:bottom w:w="15" w:type="dxa"/>
          <w:right w:w="15" w:type="dxa"/>
        </w:tblCellMar>
        <w:tblLook w:val="04A0" w:firstRow="1" w:lastRow="0" w:firstColumn="1" w:lastColumn="0" w:noHBand="0" w:noVBand="1"/>
      </w:tblPr>
      <w:tblGrid>
        <w:gridCol w:w="10366"/>
      </w:tblGrid>
      <w:tr w:rsidR="00A7479B" w:rsidRPr="00A7479B" w14:paraId="56FFE440" w14:textId="77777777" w:rsidTr="00A7479B">
        <w:tc>
          <w:tcPr>
            <w:tcW w:w="0" w:type="auto"/>
            <w:tcBorders>
              <w:top w:val="single" w:sz="4" w:space="0" w:color="000000"/>
              <w:left w:val="single" w:sz="24" w:space="0" w:color="000000"/>
              <w:bottom w:val="single" w:sz="4" w:space="0" w:color="000000"/>
              <w:right w:val="single" w:sz="24" w:space="0" w:color="000000"/>
            </w:tcBorders>
            <w:tcMar>
              <w:top w:w="0" w:type="dxa"/>
              <w:left w:w="115" w:type="dxa"/>
              <w:bottom w:w="0" w:type="dxa"/>
              <w:right w:w="115" w:type="dxa"/>
            </w:tcMar>
            <w:hideMark/>
          </w:tcPr>
          <w:p w14:paraId="08F4FBA6" w14:textId="77777777" w:rsidR="00A7479B" w:rsidRPr="00A7479B" w:rsidRDefault="00A7479B" w:rsidP="00A7479B">
            <w:pPr>
              <w:spacing w:after="0" w:line="240" w:lineRule="auto"/>
              <w:ind w:firstLine="567"/>
              <w:jc w:val="both"/>
              <w:rPr>
                <w:rFonts w:ascii="Times New Roman" w:eastAsia="Times New Roman" w:hAnsi="Times New Roman" w:cs="Times New Roman"/>
                <w:sz w:val="24"/>
                <w:szCs w:val="24"/>
              </w:rPr>
            </w:pPr>
            <w:r w:rsidRPr="00A7479B">
              <w:rPr>
                <w:rFonts w:ascii="Times New Roman" w:eastAsia="Times New Roman" w:hAnsi="Times New Roman" w:cs="Times New Roman"/>
                <w:i/>
                <w:iCs/>
                <w:color w:val="000000"/>
                <w:sz w:val="26"/>
                <w:szCs w:val="26"/>
              </w:rPr>
              <w:t>Rừng nhiệt đới A-ma-dôn có vai trò sinh thái rất quan trọng:</w:t>
            </w:r>
          </w:p>
          <w:p w14:paraId="3966C6C1" w14:textId="77777777" w:rsidR="00A7479B" w:rsidRPr="00A7479B" w:rsidRDefault="00A7479B" w:rsidP="00A7479B">
            <w:pPr>
              <w:spacing w:after="0" w:line="240" w:lineRule="auto"/>
              <w:ind w:firstLine="567"/>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A-ma-dôn được xem là “lá phổi xanh” của Trái Đất, cung cấp 20% khí oxy cho toàn bộ sinh vật sống trên Trái Đất. Bên cạnh đó, rừng cũng hấp thụ một lượng đáng kể khí CO2 (khoảng gần 2 tỷ tấn/năm) – CO2 là khí gây hiệu ứng nhà kính khiến nhiệt độ Trái Đất ngày càng nóng lên.</w:t>
            </w:r>
          </w:p>
          <w:p w14:paraId="36E39D7A" w14:textId="77777777" w:rsidR="00A7479B" w:rsidRPr="00A7479B" w:rsidRDefault="00A7479B" w:rsidP="00A7479B">
            <w:pPr>
              <w:spacing w:after="0" w:line="240" w:lineRule="auto"/>
              <w:ind w:firstLine="567"/>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A-ma-dôn đóng vai trò quan trọng trong điều hòa khí hậu. Rừng ảnh hưởng đến tốc độ gió, lượng mưa và sự hòa trộn của các hợp chất trong khí quyển.</w:t>
            </w:r>
          </w:p>
          <w:p w14:paraId="551D101C" w14:textId="77777777" w:rsidR="00A7479B" w:rsidRPr="00A7479B" w:rsidRDefault="00A7479B" w:rsidP="00A7479B">
            <w:pPr>
              <w:spacing w:after="0" w:line="240" w:lineRule="auto"/>
              <w:ind w:firstLine="567"/>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tc>
      </w:tr>
    </w:tbl>
    <w:p w14:paraId="31E46289"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color w:val="000000"/>
          <w:sz w:val="26"/>
          <w:szCs w:val="26"/>
        </w:rPr>
        <w:t>4. Vận dụng</w:t>
      </w:r>
    </w:p>
    <w:p w14:paraId="525255F6" w14:textId="77777777"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a) Mục tiêu:</w:t>
      </w:r>
      <w:r w:rsidRPr="00A7479B">
        <w:rPr>
          <w:rFonts w:ascii="Times New Roman" w:eastAsia="Times New Roman" w:hAnsi="Times New Roman" w:cs="Times New Roman"/>
          <w:b/>
          <w:bCs/>
          <w:color w:val="000000"/>
          <w:sz w:val="26"/>
          <w:szCs w:val="26"/>
        </w:rPr>
        <w:t> </w:t>
      </w:r>
      <w:r w:rsidRPr="00A7479B">
        <w:rPr>
          <w:rFonts w:ascii="Times New Roman" w:eastAsia="Times New Roman" w:hAnsi="Times New Roman" w:cs="Times New Roman"/>
          <w:color w:val="000000"/>
          <w:sz w:val="26"/>
          <w:szCs w:val="26"/>
        </w:rPr>
        <w:t>HS vận dụng kiến thức, kĩ năng đã học để trả lời câu hỏi.</w:t>
      </w:r>
    </w:p>
    <w:p w14:paraId="220B8588" w14:textId="64B26826" w:rsidR="00A7479B" w:rsidRPr="00A7479B" w:rsidRDefault="00A7479B" w:rsidP="00A7479B">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 Tổ chức thực hiện:</w:t>
      </w:r>
    </w:p>
    <w:p w14:paraId="2F0E7432"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1. Chuyển giao nhiệm vụ: </w:t>
      </w:r>
    </w:p>
    <w:p w14:paraId="588C6812"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GV giao nhiệm vụ cho HS trình bày ngắn trước lớp (bằng miệng) thông qua các biện pháp bảo vệ rừng nhiệt đới A-ma-dôn, hãy liên hệ thực tế về hiện trang khai thác rưng ở Việt Nam, em có đề xuất những biện pháp nào để bảo vệ rừng cũng như môi trường sống quanh chúng ta một cách tốt nhất? Kể tên một số hành động em đã làm để bảo vệ môi trường.</w:t>
      </w:r>
    </w:p>
    <w:p w14:paraId="1D816670"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2. Thực hiện nhiệm vụ:</w:t>
      </w:r>
    </w:p>
    <w:p w14:paraId="08439FBF"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thực hiện nhịệm vụ:</w:t>
      </w:r>
    </w:p>
    <w:p w14:paraId="255419B0"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có thề sử dụng máy tính hoặc điện thoại tìm kiếm thông tin và hình ảnh trên internet. </w:t>
      </w:r>
    </w:p>
    <w:p w14:paraId="266A2A5D"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3. Báo cáo, thảo luận:</w:t>
      </w:r>
    </w:p>
    <w:p w14:paraId="51E7F8D1"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HS: Trình bày trước lớp kết quả làm việc. </w:t>
      </w:r>
    </w:p>
    <w:p w14:paraId="4B414B42"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gọi HS khác nhận xét, bổ sung.</w:t>
      </w:r>
    </w:p>
    <w:p w14:paraId="22F0FAF2"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b/>
          <w:bCs/>
          <w:i/>
          <w:iCs/>
          <w:color w:val="000000"/>
          <w:sz w:val="26"/>
          <w:szCs w:val="26"/>
        </w:rPr>
        <w:t>Bước 4. Kết luận, nhận định:</w:t>
      </w:r>
    </w:p>
    <w:p w14:paraId="11D7D2D5" w14:textId="77777777" w:rsidR="00A7479B" w:rsidRPr="00A7479B" w:rsidRDefault="00A7479B" w:rsidP="00321D25">
      <w:pPr>
        <w:spacing w:after="0" w:line="240" w:lineRule="auto"/>
        <w:jc w:val="both"/>
        <w:rPr>
          <w:rFonts w:ascii="Times New Roman" w:eastAsia="Times New Roman" w:hAnsi="Times New Roman" w:cs="Times New Roman"/>
          <w:sz w:val="24"/>
          <w:szCs w:val="24"/>
        </w:rPr>
      </w:pPr>
      <w:r w:rsidRPr="00A7479B">
        <w:rPr>
          <w:rFonts w:ascii="Times New Roman" w:eastAsia="Times New Roman" w:hAnsi="Times New Roman" w:cs="Times New Roman"/>
          <w:color w:val="000000"/>
          <w:sz w:val="26"/>
          <w:szCs w:val="26"/>
        </w:rPr>
        <w:t>- GV rút ra nhận xét phần trình bày của HS, khen ngợi và bổ sung.</w:t>
      </w:r>
    </w:p>
    <w:p w14:paraId="573B87AB" w14:textId="1FC002B5" w:rsidR="00A7479B" w:rsidRPr="00A7479B" w:rsidRDefault="00A7479B" w:rsidP="00A7479B">
      <w:pPr>
        <w:spacing w:after="0" w:line="240" w:lineRule="auto"/>
        <w:rPr>
          <w:rFonts w:ascii="Times New Roman" w:hAnsi="Times New Roman" w:cs="Times New Roman"/>
          <w:sz w:val="26"/>
          <w:szCs w:val="26"/>
        </w:rPr>
      </w:pPr>
    </w:p>
    <w:sectPr w:rsidR="00A7479B" w:rsidRPr="00A7479B" w:rsidSect="00A7479B">
      <w:headerReference w:type="default" r:id="rId11"/>
      <w:footerReference w:type="default" r:id="rId12"/>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1E55" w14:textId="77777777" w:rsidR="003C3D27" w:rsidRDefault="003C3D27" w:rsidP="00893E30">
      <w:pPr>
        <w:spacing w:after="0" w:line="240" w:lineRule="auto"/>
      </w:pPr>
      <w:r>
        <w:separator/>
      </w:r>
    </w:p>
  </w:endnote>
  <w:endnote w:type="continuationSeparator" w:id="0">
    <w:p w14:paraId="708BAB8B" w14:textId="77777777" w:rsidR="003C3D27" w:rsidRDefault="003C3D27" w:rsidP="0089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FB8A" w14:textId="6E67F43E" w:rsidR="00893E30" w:rsidRPr="00893E30" w:rsidRDefault="00893E30" w:rsidP="00893E30">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834" w14:textId="77777777" w:rsidR="003C3D27" w:rsidRDefault="003C3D27" w:rsidP="00893E30">
      <w:pPr>
        <w:spacing w:after="0" w:line="240" w:lineRule="auto"/>
      </w:pPr>
      <w:r>
        <w:separator/>
      </w:r>
    </w:p>
  </w:footnote>
  <w:footnote w:type="continuationSeparator" w:id="0">
    <w:p w14:paraId="1350C55D" w14:textId="77777777" w:rsidR="003C3D27" w:rsidRDefault="003C3D27" w:rsidP="0089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B429" w14:textId="48ED3B24" w:rsidR="00893E30" w:rsidRDefault="00893E30">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9B"/>
    <w:rsid w:val="00321D25"/>
    <w:rsid w:val="003C3D27"/>
    <w:rsid w:val="00805629"/>
    <w:rsid w:val="00893E30"/>
    <w:rsid w:val="009E58A7"/>
    <w:rsid w:val="00A7479B"/>
    <w:rsid w:val="00B97700"/>
    <w:rsid w:val="00C3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A413"/>
  <w15:chartTrackingRefBased/>
  <w15:docId w15:val="{13E0DD11-7E34-4061-8B34-FADE263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79B"/>
    <w:rPr>
      <w:rFonts w:ascii="Times New Roman" w:hAnsi="Times New Roman" w:cs="Times New Roman"/>
      <w:sz w:val="24"/>
      <w:szCs w:val="24"/>
    </w:rPr>
  </w:style>
  <w:style w:type="paragraph" w:styleId="Header">
    <w:name w:val="header"/>
    <w:basedOn w:val="Normal"/>
    <w:link w:val="HeaderChar"/>
    <w:uiPriority w:val="99"/>
    <w:unhideWhenUsed/>
    <w:rsid w:val="0089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30"/>
  </w:style>
  <w:style w:type="paragraph" w:styleId="Footer">
    <w:name w:val="footer"/>
    <w:basedOn w:val="Normal"/>
    <w:link w:val="FooterChar"/>
    <w:uiPriority w:val="99"/>
    <w:unhideWhenUsed/>
    <w:rsid w:val="0089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2325">
      <w:bodyDiv w:val="1"/>
      <w:marLeft w:val="0"/>
      <w:marRight w:val="0"/>
      <w:marTop w:val="0"/>
      <w:marBottom w:val="0"/>
      <w:divBdr>
        <w:top w:val="none" w:sz="0" w:space="0" w:color="auto"/>
        <w:left w:val="none" w:sz="0" w:space="0" w:color="auto"/>
        <w:bottom w:val="none" w:sz="0" w:space="0" w:color="auto"/>
        <w:right w:val="none" w:sz="0" w:space="0" w:color="auto"/>
      </w:divBdr>
      <w:divsChild>
        <w:div w:id="1904392">
          <w:marLeft w:val="-115"/>
          <w:marRight w:val="0"/>
          <w:marTop w:val="0"/>
          <w:marBottom w:val="0"/>
          <w:divBdr>
            <w:top w:val="none" w:sz="0" w:space="0" w:color="auto"/>
            <w:left w:val="none" w:sz="0" w:space="0" w:color="auto"/>
            <w:bottom w:val="none" w:sz="0" w:space="0" w:color="auto"/>
            <w:right w:val="none" w:sz="0" w:space="0" w:color="auto"/>
          </w:divBdr>
        </w:div>
        <w:div w:id="712730974">
          <w:marLeft w:val="-115"/>
          <w:marRight w:val="0"/>
          <w:marTop w:val="0"/>
          <w:marBottom w:val="0"/>
          <w:divBdr>
            <w:top w:val="none" w:sz="0" w:space="0" w:color="auto"/>
            <w:left w:val="none" w:sz="0" w:space="0" w:color="auto"/>
            <w:bottom w:val="none" w:sz="0" w:space="0" w:color="auto"/>
            <w:right w:val="none" w:sz="0" w:space="0" w:color="auto"/>
          </w:divBdr>
        </w:div>
        <w:div w:id="86444040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tailieu.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youtu.be/JKdaTGIL69I" TargetMode="External"/><Relationship Id="rId4" Type="http://schemas.openxmlformats.org/officeDocument/2006/relationships/footnotes" Target="footnotes.xml"/><Relationship Id="rId9" Type="http://schemas.openxmlformats.org/officeDocument/2006/relationships/hyperlink" Target="https://youtu.be/HqDTXoejHv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8</cp:revision>
  <dcterms:created xsi:type="dcterms:W3CDTF">2022-12-26T14:26:00Z</dcterms:created>
  <dcterms:modified xsi:type="dcterms:W3CDTF">2022-12-26T14:41:00Z</dcterms:modified>
</cp:coreProperties>
</file>