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21CF9" w14:textId="77777777" w:rsidR="00A528F4" w:rsidRPr="00C950BE" w:rsidRDefault="00A528F4" w:rsidP="00A528F4">
      <w:pPr>
        <w:shd w:val="clear" w:color="auto" w:fill="FFFFFF"/>
        <w:jc w:val="center"/>
        <w:rPr>
          <w:rFonts w:ascii="Times New Roman" w:hAnsi="Times New Roman"/>
          <w:b/>
          <w:sz w:val="28"/>
          <w:szCs w:val="28"/>
          <w:lang w:val="vi-VN"/>
        </w:rPr>
      </w:pPr>
      <w:r w:rsidRPr="00C950BE">
        <w:rPr>
          <w:rFonts w:ascii="Times New Roman" w:hAnsi="Times New Roman"/>
          <w:b/>
          <w:sz w:val="28"/>
          <w:szCs w:val="28"/>
          <w:lang w:val="vi-VN"/>
        </w:rPr>
        <w:t>MÔN: TOÁN</w:t>
      </w:r>
    </w:p>
    <w:p w14:paraId="715E485B" w14:textId="77777777" w:rsidR="00A528F4" w:rsidRPr="00C950BE" w:rsidRDefault="00A528F4" w:rsidP="00A528F4">
      <w:pPr>
        <w:shd w:val="clear" w:color="auto" w:fill="FFFFFF"/>
        <w:jc w:val="center"/>
        <w:rPr>
          <w:rFonts w:ascii="Times New Roman" w:hAnsi="Times New Roman"/>
          <w:b/>
          <w:i/>
          <w:sz w:val="28"/>
          <w:szCs w:val="28"/>
          <w:lang w:val="vi-VN"/>
        </w:rPr>
      </w:pPr>
      <w:r w:rsidRPr="00C950BE">
        <w:rPr>
          <w:rFonts w:ascii="Times New Roman" w:hAnsi="Times New Roman"/>
          <w:b/>
          <w:i/>
          <w:sz w:val="28"/>
          <w:szCs w:val="28"/>
          <w:lang w:val="vi-VN"/>
        </w:rPr>
        <w:t>Chủ đề 9: Làm quen với hình khối</w:t>
      </w:r>
    </w:p>
    <w:p w14:paraId="490ACB56" w14:textId="77777777" w:rsidR="00A528F4" w:rsidRPr="00C950BE" w:rsidRDefault="00A528F4" w:rsidP="00A528F4">
      <w:pPr>
        <w:shd w:val="clear" w:color="auto" w:fill="FFFFFF"/>
        <w:jc w:val="center"/>
        <w:rPr>
          <w:rFonts w:ascii="Times New Roman" w:hAnsi="Times New Roman"/>
          <w:b/>
          <w:sz w:val="28"/>
          <w:szCs w:val="28"/>
          <w:lang w:val="vi-VN"/>
        </w:rPr>
      </w:pPr>
      <w:r w:rsidRPr="00C950BE">
        <w:rPr>
          <w:rFonts w:ascii="Times New Roman" w:hAnsi="Times New Roman"/>
          <w:b/>
          <w:sz w:val="28"/>
          <w:szCs w:val="28"/>
          <w:lang w:val="vi-VN"/>
        </w:rPr>
        <w:t xml:space="preserve">Bài 47: Luyện tập chung </w:t>
      </w:r>
    </w:p>
    <w:p w14:paraId="3E277AE2" w14:textId="77777777" w:rsidR="00A528F4" w:rsidRPr="00C950BE" w:rsidRDefault="00A528F4" w:rsidP="00A528F4">
      <w:pPr>
        <w:shd w:val="clear" w:color="auto" w:fill="FFFFFF"/>
        <w:jc w:val="center"/>
        <w:rPr>
          <w:rFonts w:ascii="Times New Roman" w:hAnsi="Times New Roman"/>
          <w:b/>
          <w:sz w:val="28"/>
          <w:szCs w:val="28"/>
          <w:lang w:val="vi-VN"/>
        </w:rPr>
      </w:pPr>
      <w:r w:rsidRPr="00C950BE">
        <w:rPr>
          <w:rFonts w:ascii="Times New Roman" w:hAnsi="Times New Roman"/>
          <w:b/>
          <w:sz w:val="28"/>
          <w:szCs w:val="28"/>
          <w:lang w:val="vi-VN"/>
        </w:rPr>
        <w:t xml:space="preserve">                                                                                        - Số tiết: 2 tiết</w:t>
      </w:r>
    </w:p>
    <w:p w14:paraId="0BA20560" w14:textId="77777777" w:rsidR="00A528F4" w:rsidRPr="00C950BE" w:rsidRDefault="00A528F4" w:rsidP="00A528F4">
      <w:pPr>
        <w:shd w:val="clear" w:color="auto" w:fill="FFFFFF"/>
        <w:tabs>
          <w:tab w:val="center" w:pos="4702"/>
          <w:tab w:val="left" w:pos="7663"/>
        </w:tabs>
        <w:jc w:val="center"/>
        <w:rPr>
          <w:rFonts w:ascii="Times New Roman" w:hAnsi="Times New Roman"/>
          <w:i/>
          <w:iCs/>
          <w:sz w:val="26"/>
          <w:szCs w:val="26"/>
          <w:bdr w:val="none" w:sz="0" w:space="0" w:color="auto" w:frame="1"/>
        </w:rPr>
      </w:pPr>
      <w:r w:rsidRPr="00C950BE">
        <w:rPr>
          <w:rFonts w:ascii="Times New Roman" w:hAnsi="Times New Roman"/>
          <w:i/>
          <w:iCs/>
          <w:sz w:val="26"/>
          <w:szCs w:val="26"/>
          <w:bdr w:val="none" w:sz="0" w:space="0" w:color="auto" w:frame="1"/>
        </w:rPr>
        <w:t>Thời gian thực hiện từ 23/02 đến 24/02/2026</w:t>
      </w:r>
    </w:p>
    <w:p w14:paraId="61B4DC1C" w14:textId="77777777" w:rsidR="00A528F4" w:rsidRPr="00C950BE" w:rsidRDefault="00A528F4" w:rsidP="00A528F4">
      <w:pPr>
        <w:shd w:val="clear" w:color="auto" w:fill="FFFFFF"/>
        <w:jc w:val="center"/>
        <w:rPr>
          <w:rFonts w:ascii="Times New Roman" w:hAnsi="Times New Roman"/>
          <w:b/>
          <w:sz w:val="28"/>
          <w:szCs w:val="28"/>
        </w:rPr>
      </w:pPr>
    </w:p>
    <w:p w14:paraId="726D0CC3" w14:textId="77777777" w:rsidR="00A528F4" w:rsidRPr="00C950BE" w:rsidRDefault="00A528F4" w:rsidP="00A528F4">
      <w:pPr>
        <w:shd w:val="clear" w:color="auto" w:fill="FFFFFF"/>
        <w:jc w:val="both"/>
        <w:rPr>
          <w:rFonts w:ascii="Times New Roman" w:hAnsi="Times New Roman"/>
          <w:b/>
          <w:bCs/>
          <w:sz w:val="26"/>
          <w:szCs w:val="26"/>
        </w:rPr>
      </w:pPr>
      <w:r w:rsidRPr="00C950BE">
        <w:rPr>
          <w:rFonts w:ascii="Times New Roman" w:hAnsi="Times New Roman"/>
          <w:b/>
          <w:bCs/>
          <w:sz w:val="26"/>
          <w:szCs w:val="26"/>
          <w:lang w:val="vi-VN"/>
        </w:rPr>
        <w:t>I. YÊU CẦU CẦN ĐẠT</w:t>
      </w:r>
    </w:p>
    <w:p w14:paraId="5C8F98F0" w14:textId="77777777" w:rsidR="00A528F4" w:rsidRPr="00C950BE" w:rsidRDefault="00A528F4" w:rsidP="00A528F4">
      <w:pPr>
        <w:shd w:val="clear" w:color="auto" w:fill="FFFFFF"/>
        <w:jc w:val="both"/>
        <w:rPr>
          <w:rFonts w:ascii="Times New Roman" w:hAnsi="Times New Roman"/>
          <w:sz w:val="26"/>
          <w:szCs w:val="26"/>
          <w:lang w:val="vi-VN"/>
        </w:rPr>
      </w:pPr>
      <w:r w:rsidRPr="00C950BE">
        <w:rPr>
          <w:rFonts w:ascii="Times New Roman" w:hAnsi="Times New Roman"/>
          <w:sz w:val="26"/>
          <w:szCs w:val="26"/>
          <w:lang w:val="vi-VN"/>
        </w:rPr>
        <w:t>- Củng cố khả năng nhận dạng khối trụ và khối cầu. Củng cố kĩ năng xếp hình với khối trụ, khối cầu, khối hộp chữ nhật; kĩ năng  xử lí vấn đề qua các bài toán có quy luật hình . Liên hệ nhận biết được các đồ vật gần gũi có dạng khối trụ, khối cầu.</w:t>
      </w:r>
    </w:p>
    <w:p w14:paraId="0BEB1205" w14:textId="77777777" w:rsidR="00A528F4" w:rsidRPr="00C950BE" w:rsidRDefault="00A528F4" w:rsidP="00A528F4">
      <w:pPr>
        <w:shd w:val="clear" w:color="auto" w:fill="FFFFFF"/>
        <w:jc w:val="both"/>
        <w:rPr>
          <w:rFonts w:ascii="Times New Roman" w:hAnsi="Times New Roman"/>
          <w:sz w:val="26"/>
          <w:szCs w:val="26"/>
          <w:lang w:val="vi-VN"/>
        </w:rPr>
      </w:pPr>
      <w:r w:rsidRPr="00C950BE">
        <w:rPr>
          <w:rFonts w:ascii="Times New Roman" w:hAnsi="Times New Roman"/>
          <w:sz w:val="26"/>
          <w:szCs w:val="26"/>
          <w:lang w:val="vi-VN"/>
        </w:rPr>
        <w:t>- Năng lực giao tiếp, hợp tác: Trao đổi, thảo luận để thực hiện các nhiệm vụ học tập. Qua thực hành, luyện tập, HS phát triển được năng lực giải quyết vấn đề, năng lực quan sát . Qua bài toán xếp hình HS phát triển năng lực mô hình hóa , phát triển trí tưởng tượng không gian. Phát triển năng lực tính toán, kĩ năng so sánh và tính toán với số có đơn vị là ki-lô-gam.</w:t>
      </w:r>
    </w:p>
    <w:p w14:paraId="541F13B2" w14:textId="77777777" w:rsidR="00A528F4" w:rsidRPr="00C950BE" w:rsidRDefault="00A528F4" w:rsidP="00A528F4">
      <w:pPr>
        <w:shd w:val="clear" w:color="auto" w:fill="FFFFFF"/>
        <w:jc w:val="both"/>
        <w:rPr>
          <w:rFonts w:ascii="Times New Roman" w:hAnsi="Times New Roman"/>
          <w:sz w:val="26"/>
          <w:szCs w:val="26"/>
          <w:lang w:val="vi-VN"/>
        </w:rPr>
      </w:pPr>
      <w:r w:rsidRPr="00C950BE">
        <w:rPr>
          <w:rFonts w:ascii="Times New Roman" w:hAnsi="Times New Roman"/>
          <w:sz w:val="26"/>
          <w:szCs w:val="26"/>
          <w:lang w:val="vi-VN"/>
        </w:rPr>
        <w:t>- Yêu thích môn học, có niềm hứng thú, say mê các con số để giải quyết bài toán. Chăm chỉ: miệt mài, chú ý lắng nghe, đọc, làm bài tập, vận dụng kiến thức vào thực tiễn.</w:t>
      </w:r>
    </w:p>
    <w:p w14:paraId="47437140" w14:textId="77777777" w:rsidR="00A528F4" w:rsidRPr="00C950BE" w:rsidRDefault="00A528F4" w:rsidP="00A528F4">
      <w:pPr>
        <w:shd w:val="clear" w:color="auto" w:fill="FFFFFF"/>
        <w:jc w:val="both"/>
        <w:rPr>
          <w:rFonts w:ascii="Times New Roman" w:hAnsi="Times New Roman"/>
          <w:b/>
          <w:sz w:val="26"/>
          <w:szCs w:val="26"/>
          <w:lang w:val="vi-VN"/>
        </w:rPr>
      </w:pPr>
      <w:r w:rsidRPr="00C950BE">
        <w:rPr>
          <w:rFonts w:ascii="Times New Roman" w:hAnsi="Times New Roman"/>
          <w:b/>
          <w:sz w:val="26"/>
          <w:szCs w:val="26"/>
          <w:lang w:val="vi-VN"/>
        </w:rPr>
        <w:t>II. ĐỒ DÙNG DẠY HỌC</w:t>
      </w:r>
    </w:p>
    <w:p w14:paraId="015C7913" w14:textId="77777777" w:rsidR="00A528F4" w:rsidRPr="00C950BE" w:rsidRDefault="00A528F4" w:rsidP="00A528F4">
      <w:pPr>
        <w:shd w:val="clear" w:color="auto" w:fill="FFFFFF"/>
        <w:jc w:val="both"/>
        <w:rPr>
          <w:rFonts w:ascii="Times New Roman" w:hAnsi="Times New Roman"/>
          <w:sz w:val="26"/>
          <w:szCs w:val="26"/>
          <w:lang w:val="vi-VN"/>
        </w:rPr>
      </w:pPr>
      <w:r w:rsidRPr="00C950BE">
        <w:rPr>
          <w:rFonts w:ascii="Times New Roman" w:hAnsi="Times New Roman"/>
          <w:sz w:val="26"/>
          <w:szCs w:val="26"/>
          <w:lang w:val="vi-VN"/>
        </w:rPr>
        <w:t>- Giáo viên: Bài giảng power point , SGK Toán 2/ tập 2</w:t>
      </w:r>
    </w:p>
    <w:p w14:paraId="539D72B1" w14:textId="77777777" w:rsidR="00A528F4" w:rsidRPr="00C950BE" w:rsidRDefault="00A528F4" w:rsidP="00A528F4">
      <w:pPr>
        <w:shd w:val="clear" w:color="auto" w:fill="FFFFFF"/>
        <w:jc w:val="both"/>
        <w:rPr>
          <w:rFonts w:ascii="Times New Roman" w:hAnsi="Times New Roman"/>
          <w:sz w:val="26"/>
          <w:szCs w:val="26"/>
          <w:lang w:val="vi-VN"/>
        </w:rPr>
      </w:pPr>
      <w:r w:rsidRPr="00C950BE">
        <w:rPr>
          <w:rFonts w:ascii="Times New Roman" w:hAnsi="Times New Roman"/>
          <w:sz w:val="26"/>
          <w:szCs w:val="26"/>
          <w:lang w:val="vi-VN"/>
        </w:rPr>
        <w:t>- Học sinh: Sách giáo khoa Toán 2/tập 2, vở Toán, bảng con.</w:t>
      </w:r>
    </w:p>
    <w:p w14:paraId="5A45D142" w14:textId="77777777" w:rsidR="00A528F4" w:rsidRPr="00C950BE" w:rsidRDefault="00A528F4" w:rsidP="00A528F4">
      <w:pPr>
        <w:shd w:val="clear" w:color="auto" w:fill="FFFFFF"/>
        <w:jc w:val="both"/>
        <w:rPr>
          <w:rFonts w:ascii="Times New Roman" w:hAnsi="Times New Roman"/>
          <w:b/>
          <w:sz w:val="26"/>
          <w:szCs w:val="26"/>
          <w:lang w:val="vi-VN"/>
        </w:rPr>
      </w:pPr>
      <w:r w:rsidRPr="00C950BE">
        <w:rPr>
          <w:rFonts w:ascii="Times New Roman" w:hAnsi="Times New Roman"/>
          <w:b/>
          <w:sz w:val="26"/>
          <w:szCs w:val="26"/>
          <w:lang w:val="vi-VN"/>
        </w:rPr>
        <w:t>III. CÁC HOẠT ĐỘNG DẠY HỌC CHỦ YẾU</w:t>
      </w:r>
    </w:p>
    <w:p w14:paraId="4379B7EE" w14:textId="77777777" w:rsidR="00A528F4" w:rsidRPr="00C950BE" w:rsidRDefault="00A528F4" w:rsidP="00A528F4">
      <w:pPr>
        <w:shd w:val="clear" w:color="auto" w:fill="FFFFFF"/>
        <w:jc w:val="both"/>
        <w:rPr>
          <w:rFonts w:ascii="Times New Roman" w:hAnsi="Times New Roman"/>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858"/>
        <w:gridCol w:w="3843"/>
      </w:tblGrid>
      <w:tr w:rsidR="00A528F4" w:rsidRPr="00C950BE" w14:paraId="0CF613E8" w14:textId="77777777" w:rsidTr="00230B72">
        <w:tc>
          <w:tcPr>
            <w:tcW w:w="648" w:type="dxa"/>
          </w:tcPr>
          <w:p w14:paraId="2F91EEF8" w14:textId="77777777" w:rsidR="00A528F4" w:rsidRPr="00C950BE" w:rsidRDefault="00A528F4" w:rsidP="00230B72">
            <w:pPr>
              <w:jc w:val="center"/>
              <w:rPr>
                <w:rFonts w:ascii="Times New Roman" w:hAnsi="Times New Roman"/>
                <w:b/>
                <w:bCs/>
                <w:sz w:val="26"/>
                <w:szCs w:val="26"/>
              </w:rPr>
            </w:pPr>
            <w:r w:rsidRPr="00C950BE">
              <w:rPr>
                <w:rFonts w:ascii="Times New Roman" w:hAnsi="Times New Roman"/>
                <w:b/>
                <w:bCs/>
                <w:sz w:val="26"/>
                <w:szCs w:val="26"/>
              </w:rPr>
              <w:t>TG</w:t>
            </w:r>
          </w:p>
        </w:tc>
        <w:tc>
          <w:tcPr>
            <w:tcW w:w="5130" w:type="dxa"/>
          </w:tcPr>
          <w:p w14:paraId="0C895AD7" w14:textId="77777777" w:rsidR="00A528F4" w:rsidRPr="00C950BE" w:rsidRDefault="00A528F4" w:rsidP="00230B72">
            <w:pPr>
              <w:jc w:val="center"/>
              <w:rPr>
                <w:rFonts w:ascii="Times New Roman" w:hAnsi="Times New Roman"/>
                <w:b/>
                <w:bCs/>
                <w:sz w:val="26"/>
                <w:szCs w:val="26"/>
              </w:rPr>
            </w:pPr>
            <w:r w:rsidRPr="00C950BE">
              <w:rPr>
                <w:rFonts w:ascii="Times New Roman" w:hAnsi="Times New Roman"/>
                <w:b/>
                <w:bCs/>
                <w:sz w:val="26"/>
                <w:szCs w:val="26"/>
              </w:rPr>
              <w:t>HOẠT ĐỘNG DẠY</w:t>
            </w:r>
          </w:p>
        </w:tc>
        <w:tc>
          <w:tcPr>
            <w:tcW w:w="4050" w:type="dxa"/>
          </w:tcPr>
          <w:p w14:paraId="0C6EAD2B" w14:textId="77777777" w:rsidR="00A528F4" w:rsidRPr="00C950BE" w:rsidRDefault="00A528F4" w:rsidP="00230B72">
            <w:pPr>
              <w:jc w:val="center"/>
              <w:rPr>
                <w:rFonts w:ascii="Times New Roman" w:hAnsi="Times New Roman"/>
                <w:b/>
                <w:bCs/>
                <w:sz w:val="26"/>
                <w:szCs w:val="26"/>
              </w:rPr>
            </w:pPr>
            <w:r w:rsidRPr="00C950BE">
              <w:rPr>
                <w:rFonts w:ascii="Times New Roman" w:hAnsi="Times New Roman"/>
                <w:b/>
                <w:bCs/>
                <w:sz w:val="26"/>
                <w:szCs w:val="26"/>
              </w:rPr>
              <w:t>HOẠT ĐỘNG HỌC</w:t>
            </w:r>
          </w:p>
        </w:tc>
      </w:tr>
      <w:tr w:rsidR="00A528F4" w:rsidRPr="00C950BE" w14:paraId="0B42E1B0" w14:textId="77777777" w:rsidTr="00230B72">
        <w:tc>
          <w:tcPr>
            <w:tcW w:w="9828" w:type="dxa"/>
            <w:gridSpan w:val="3"/>
          </w:tcPr>
          <w:p w14:paraId="5766511E" w14:textId="77777777" w:rsidR="00A528F4" w:rsidRPr="00C950BE" w:rsidRDefault="00A528F4" w:rsidP="00230B72">
            <w:pPr>
              <w:shd w:val="clear" w:color="auto" w:fill="FFFFFF"/>
              <w:jc w:val="center"/>
              <w:rPr>
                <w:rFonts w:ascii="Times New Roman" w:hAnsi="Times New Roman"/>
                <w:b/>
                <w:sz w:val="26"/>
                <w:szCs w:val="26"/>
              </w:rPr>
            </w:pPr>
            <w:r w:rsidRPr="00C950BE">
              <w:rPr>
                <w:rFonts w:ascii="Times New Roman" w:hAnsi="Times New Roman"/>
                <w:b/>
                <w:sz w:val="26"/>
                <w:szCs w:val="26"/>
              </w:rPr>
              <w:t>Tiết 1</w:t>
            </w:r>
          </w:p>
        </w:tc>
      </w:tr>
      <w:tr w:rsidR="00A528F4" w:rsidRPr="00C950BE" w14:paraId="4F810010" w14:textId="77777777" w:rsidTr="00230B72">
        <w:tc>
          <w:tcPr>
            <w:tcW w:w="648" w:type="dxa"/>
          </w:tcPr>
          <w:p w14:paraId="1FD8E51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5’</w:t>
            </w:r>
          </w:p>
          <w:p w14:paraId="5ED9A07C" w14:textId="77777777" w:rsidR="00A528F4" w:rsidRPr="00C950BE" w:rsidRDefault="00A528F4" w:rsidP="00230B72">
            <w:pPr>
              <w:shd w:val="clear" w:color="auto" w:fill="FFFFFF"/>
              <w:jc w:val="both"/>
              <w:rPr>
                <w:rFonts w:ascii="Times New Roman" w:hAnsi="Times New Roman"/>
                <w:sz w:val="26"/>
                <w:szCs w:val="26"/>
              </w:rPr>
            </w:pPr>
          </w:p>
          <w:p w14:paraId="5DEE9BEC" w14:textId="77777777" w:rsidR="00A528F4" w:rsidRPr="00C950BE" w:rsidRDefault="00A528F4" w:rsidP="00230B72">
            <w:pPr>
              <w:shd w:val="clear" w:color="auto" w:fill="FFFFFF"/>
              <w:jc w:val="both"/>
              <w:rPr>
                <w:rFonts w:ascii="Times New Roman" w:hAnsi="Times New Roman"/>
                <w:sz w:val="26"/>
                <w:szCs w:val="26"/>
              </w:rPr>
            </w:pPr>
          </w:p>
          <w:p w14:paraId="25E095A3" w14:textId="77777777" w:rsidR="00A528F4" w:rsidRPr="00C950BE" w:rsidRDefault="00A528F4" w:rsidP="00230B72">
            <w:pPr>
              <w:shd w:val="clear" w:color="auto" w:fill="FFFFFF"/>
              <w:jc w:val="both"/>
              <w:rPr>
                <w:rFonts w:ascii="Times New Roman" w:hAnsi="Times New Roman"/>
                <w:sz w:val="26"/>
                <w:szCs w:val="26"/>
              </w:rPr>
            </w:pPr>
          </w:p>
          <w:p w14:paraId="33D94D15" w14:textId="77777777" w:rsidR="00A528F4" w:rsidRPr="00C950BE" w:rsidRDefault="00A528F4" w:rsidP="00230B72">
            <w:pPr>
              <w:shd w:val="clear" w:color="auto" w:fill="FFFFFF"/>
              <w:jc w:val="both"/>
              <w:rPr>
                <w:rFonts w:ascii="Times New Roman" w:hAnsi="Times New Roman"/>
                <w:sz w:val="26"/>
                <w:szCs w:val="26"/>
              </w:rPr>
            </w:pPr>
          </w:p>
          <w:p w14:paraId="326EE151" w14:textId="77777777" w:rsidR="00A528F4" w:rsidRPr="00C950BE" w:rsidRDefault="00A528F4" w:rsidP="00230B72">
            <w:pPr>
              <w:shd w:val="clear" w:color="auto" w:fill="FFFFFF"/>
              <w:jc w:val="both"/>
              <w:rPr>
                <w:rFonts w:ascii="Times New Roman" w:hAnsi="Times New Roman"/>
                <w:sz w:val="26"/>
                <w:szCs w:val="26"/>
              </w:rPr>
            </w:pPr>
          </w:p>
          <w:p w14:paraId="62C6AD3A" w14:textId="77777777" w:rsidR="00A528F4" w:rsidRPr="00C950BE" w:rsidRDefault="00A528F4" w:rsidP="00230B72">
            <w:pPr>
              <w:shd w:val="clear" w:color="auto" w:fill="FFFFFF"/>
              <w:jc w:val="both"/>
              <w:rPr>
                <w:rFonts w:ascii="Times New Roman" w:hAnsi="Times New Roman"/>
                <w:sz w:val="26"/>
                <w:szCs w:val="26"/>
              </w:rPr>
            </w:pPr>
          </w:p>
          <w:p w14:paraId="7AF06AE0" w14:textId="77777777" w:rsidR="00A528F4" w:rsidRPr="00C950BE" w:rsidRDefault="00A528F4" w:rsidP="00230B72">
            <w:pPr>
              <w:shd w:val="clear" w:color="auto" w:fill="FFFFFF"/>
              <w:jc w:val="both"/>
              <w:rPr>
                <w:rFonts w:ascii="Times New Roman" w:hAnsi="Times New Roman"/>
                <w:sz w:val="26"/>
                <w:szCs w:val="26"/>
              </w:rPr>
            </w:pPr>
          </w:p>
          <w:p w14:paraId="74410749" w14:textId="77777777" w:rsidR="00A528F4" w:rsidRPr="00C950BE" w:rsidRDefault="00A528F4" w:rsidP="00230B72">
            <w:pPr>
              <w:shd w:val="clear" w:color="auto" w:fill="FFFFFF"/>
              <w:jc w:val="both"/>
              <w:rPr>
                <w:rFonts w:ascii="Times New Roman" w:hAnsi="Times New Roman"/>
                <w:sz w:val="26"/>
                <w:szCs w:val="26"/>
              </w:rPr>
            </w:pPr>
            <w:r>
              <w:rPr>
                <w:rFonts w:ascii="Times New Roman" w:hAnsi="Times New Roman"/>
                <w:sz w:val="26"/>
                <w:szCs w:val="26"/>
              </w:rPr>
              <w:t>7</w:t>
            </w:r>
            <w:r w:rsidRPr="00C950BE">
              <w:rPr>
                <w:rFonts w:ascii="Times New Roman" w:hAnsi="Times New Roman"/>
                <w:sz w:val="26"/>
                <w:szCs w:val="26"/>
              </w:rPr>
              <w:t>’</w:t>
            </w:r>
          </w:p>
          <w:p w14:paraId="7DC17BB8" w14:textId="77777777" w:rsidR="00A528F4" w:rsidRPr="00C950BE" w:rsidRDefault="00A528F4" w:rsidP="00230B72">
            <w:pPr>
              <w:shd w:val="clear" w:color="auto" w:fill="FFFFFF"/>
              <w:jc w:val="both"/>
              <w:rPr>
                <w:rFonts w:ascii="Times New Roman" w:hAnsi="Times New Roman"/>
                <w:sz w:val="26"/>
                <w:szCs w:val="26"/>
              </w:rPr>
            </w:pPr>
          </w:p>
          <w:p w14:paraId="02B439F5" w14:textId="77777777" w:rsidR="00A528F4" w:rsidRPr="00C950BE" w:rsidRDefault="00A528F4" w:rsidP="00230B72">
            <w:pPr>
              <w:shd w:val="clear" w:color="auto" w:fill="FFFFFF"/>
              <w:jc w:val="both"/>
              <w:rPr>
                <w:rFonts w:ascii="Times New Roman" w:hAnsi="Times New Roman"/>
                <w:sz w:val="26"/>
                <w:szCs w:val="26"/>
              </w:rPr>
            </w:pPr>
          </w:p>
          <w:p w14:paraId="57202612" w14:textId="77777777" w:rsidR="00A528F4" w:rsidRPr="00C950BE" w:rsidRDefault="00A528F4" w:rsidP="00230B72">
            <w:pPr>
              <w:shd w:val="clear" w:color="auto" w:fill="FFFFFF"/>
              <w:jc w:val="both"/>
              <w:rPr>
                <w:rFonts w:ascii="Times New Roman" w:hAnsi="Times New Roman"/>
                <w:sz w:val="26"/>
                <w:szCs w:val="26"/>
              </w:rPr>
            </w:pPr>
          </w:p>
          <w:p w14:paraId="076177FB" w14:textId="77777777" w:rsidR="00A528F4" w:rsidRPr="00C950BE" w:rsidRDefault="00A528F4" w:rsidP="00230B72">
            <w:pPr>
              <w:shd w:val="clear" w:color="auto" w:fill="FFFFFF"/>
              <w:jc w:val="both"/>
              <w:rPr>
                <w:rFonts w:ascii="Times New Roman" w:hAnsi="Times New Roman"/>
                <w:sz w:val="26"/>
                <w:szCs w:val="26"/>
              </w:rPr>
            </w:pPr>
          </w:p>
          <w:p w14:paraId="414490D4" w14:textId="77777777" w:rsidR="00A528F4" w:rsidRPr="00C950BE" w:rsidRDefault="00A528F4" w:rsidP="00230B72">
            <w:pPr>
              <w:shd w:val="clear" w:color="auto" w:fill="FFFFFF"/>
              <w:jc w:val="both"/>
              <w:rPr>
                <w:rFonts w:ascii="Times New Roman" w:hAnsi="Times New Roman"/>
                <w:sz w:val="26"/>
                <w:szCs w:val="26"/>
              </w:rPr>
            </w:pPr>
          </w:p>
          <w:p w14:paraId="7E74FB24" w14:textId="77777777" w:rsidR="00A528F4" w:rsidRPr="00C950BE" w:rsidRDefault="00A528F4" w:rsidP="00230B72">
            <w:pPr>
              <w:shd w:val="clear" w:color="auto" w:fill="FFFFFF"/>
              <w:jc w:val="both"/>
              <w:rPr>
                <w:rFonts w:ascii="Times New Roman" w:hAnsi="Times New Roman"/>
                <w:sz w:val="26"/>
                <w:szCs w:val="26"/>
              </w:rPr>
            </w:pPr>
          </w:p>
          <w:p w14:paraId="68D38405" w14:textId="77777777" w:rsidR="00A528F4" w:rsidRPr="00C950BE" w:rsidRDefault="00A528F4" w:rsidP="00230B72">
            <w:pPr>
              <w:shd w:val="clear" w:color="auto" w:fill="FFFFFF"/>
              <w:jc w:val="both"/>
              <w:rPr>
                <w:rFonts w:ascii="Times New Roman" w:hAnsi="Times New Roman"/>
                <w:sz w:val="26"/>
                <w:szCs w:val="26"/>
              </w:rPr>
            </w:pPr>
          </w:p>
          <w:p w14:paraId="157C9C0B" w14:textId="77777777" w:rsidR="00A528F4" w:rsidRPr="00C950BE" w:rsidRDefault="00A528F4" w:rsidP="00230B72">
            <w:pPr>
              <w:shd w:val="clear" w:color="auto" w:fill="FFFFFF"/>
              <w:jc w:val="both"/>
              <w:rPr>
                <w:rFonts w:ascii="Times New Roman" w:hAnsi="Times New Roman"/>
                <w:sz w:val="26"/>
                <w:szCs w:val="26"/>
              </w:rPr>
            </w:pPr>
          </w:p>
          <w:p w14:paraId="687B1EDF" w14:textId="77777777" w:rsidR="00A528F4" w:rsidRPr="00C950BE" w:rsidRDefault="00A528F4" w:rsidP="00230B72">
            <w:pPr>
              <w:shd w:val="clear" w:color="auto" w:fill="FFFFFF"/>
              <w:jc w:val="both"/>
              <w:rPr>
                <w:rFonts w:ascii="Times New Roman" w:hAnsi="Times New Roman"/>
                <w:sz w:val="26"/>
                <w:szCs w:val="26"/>
              </w:rPr>
            </w:pPr>
          </w:p>
          <w:p w14:paraId="565C38C9" w14:textId="77777777" w:rsidR="00A528F4" w:rsidRPr="00C950BE" w:rsidRDefault="00A528F4" w:rsidP="00230B72">
            <w:pPr>
              <w:shd w:val="clear" w:color="auto" w:fill="FFFFFF"/>
              <w:jc w:val="both"/>
              <w:rPr>
                <w:rFonts w:ascii="Times New Roman" w:hAnsi="Times New Roman"/>
                <w:sz w:val="26"/>
                <w:szCs w:val="26"/>
              </w:rPr>
            </w:pPr>
          </w:p>
          <w:p w14:paraId="2AFB66D0" w14:textId="77777777" w:rsidR="00A528F4" w:rsidRPr="00C950BE" w:rsidRDefault="00A528F4" w:rsidP="00230B72">
            <w:pPr>
              <w:shd w:val="clear" w:color="auto" w:fill="FFFFFF"/>
              <w:jc w:val="both"/>
              <w:rPr>
                <w:rFonts w:ascii="Times New Roman" w:hAnsi="Times New Roman"/>
                <w:sz w:val="26"/>
                <w:szCs w:val="26"/>
              </w:rPr>
            </w:pPr>
          </w:p>
          <w:p w14:paraId="09A413B4" w14:textId="77777777" w:rsidR="00A528F4" w:rsidRPr="00C950BE" w:rsidRDefault="00A528F4" w:rsidP="00230B72">
            <w:pPr>
              <w:shd w:val="clear" w:color="auto" w:fill="FFFFFF"/>
              <w:jc w:val="both"/>
              <w:rPr>
                <w:rFonts w:ascii="Times New Roman" w:hAnsi="Times New Roman"/>
                <w:sz w:val="26"/>
                <w:szCs w:val="26"/>
              </w:rPr>
            </w:pPr>
          </w:p>
          <w:p w14:paraId="7694A792" w14:textId="77777777" w:rsidR="00A528F4" w:rsidRPr="00C950BE" w:rsidRDefault="00A528F4" w:rsidP="00230B72">
            <w:pPr>
              <w:shd w:val="clear" w:color="auto" w:fill="FFFFFF"/>
              <w:jc w:val="both"/>
              <w:rPr>
                <w:rFonts w:ascii="Times New Roman" w:hAnsi="Times New Roman"/>
                <w:sz w:val="26"/>
                <w:szCs w:val="26"/>
              </w:rPr>
            </w:pPr>
          </w:p>
          <w:p w14:paraId="3FED7B4F" w14:textId="77777777" w:rsidR="00A528F4" w:rsidRPr="00C950BE" w:rsidRDefault="00A528F4" w:rsidP="00230B72">
            <w:pPr>
              <w:shd w:val="clear" w:color="auto" w:fill="FFFFFF"/>
              <w:jc w:val="both"/>
              <w:rPr>
                <w:rFonts w:ascii="Times New Roman" w:hAnsi="Times New Roman"/>
                <w:sz w:val="26"/>
                <w:szCs w:val="26"/>
              </w:rPr>
            </w:pPr>
          </w:p>
          <w:p w14:paraId="14A05580" w14:textId="77777777" w:rsidR="00A528F4" w:rsidRPr="00C950BE" w:rsidRDefault="00A528F4" w:rsidP="00230B72">
            <w:pPr>
              <w:shd w:val="clear" w:color="auto" w:fill="FFFFFF"/>
              <w:jc w:val="both"/>
              <w:rPr>
                <w:rFonts w:ascii="Times New Roman" w:hAnsi="Times New Roman"/>
                <w:sz w:val="26"/>
                <w:szCs w:val="26"/>
              </w:rPr>
            </w:pPr>
          </w:p>
          <w:p w14:paraId="65FCD422" w14:textId="77777777" w:rsidR="00A528F4" w:rsidRPr="00C950BE" w:rsidRDefault="00A528F4" w:rsidP="00230B72">
            <w:pPr>
              <w:shd w:val="clear" w:color="auto" w:fill="FFFFFF"/>
              <w:jc w:val="both"/>
              <w:rPr>
                <w:rFonts w:ascii="Times New Roman" w:hAnsi="Times New Roman"/>
                <w:sz w:val="26"/>
                <w:szCs w:val="26"/>
              </w:rPr>
            </w:pPr>
          </w:p>
          <w:p w14:paraId="2F6304E1" w14:textId="77777777" w:rsidR="00A528F4" w:rsidRPr="00C950BE" w:rsidRDefault="00A528F4" w:rsidP="00230B72">
            <w:pPr>
              <w:shd w:val="clear" w:color="auto" w:fill="FFFFFF"/>
              <w:jc w:val="both"/>
              <w:rPr>
                <w:rFonts w:ascii="Times New Roman" w:hAnsi="Times New Roman"/>
                <w:sz w:val="26"/>
                <w:szCs w:val="26"/>
              </w:rPr>
            </w:pPr>
          </w:p>
          <w:p w14:paraId="04BEEE21" w14:textId="77777777" w:rsidR="00A528F4" w:rsidRPr="00C950BE" w:rsidRDefault="00A528F4" w:rsidP="00230B72">
            <w:pPr>
              <w:shd w:val="clear" w:color="auto" w:fill="FFFFFF"/>
              <w:jc w:val="both"/>
              <w:rPr>
                <w:rFonts w:ascii="Times New Roman" w:hAnsi="Times New Roman"/>
                <w:sz w:val="26"/>
                <w:szCs w:val="26"/>
              </w:rPr>
            </w:pPr>
          </w:p>
          <w:p w14:paraId="2BC218EB" w14:textId="77777777" w:rsidR="00A528F4" w:rsidRPr="00C950BE" w:rsidRDefault="00A528F4" w:rsidP="00230B72">
            <w:pPr>
              <w:shd w:val="clear" w:color="auto" w:fill="FFFFFF"/>
              <w:jc w:val="both"/>
              <w:rPr>
                <w:rFonts w:ascii="Times New Roman" w:hAnsi="Times New Roman"/>
                <w:sz w:val="26"/>
                <w:szCs w:val="26"/>
              </w:rPr>
            </w:pPr>
          </w:p>
          <w:p w14:paraId="5042BA4C" w14:textId="77777777" w:rsidR="00A528F4" w:rsidRPr="00C950BE" w:rsidRDefault="00A528F4" w:rsidP="00230B72">
            <w:pPr>
              <w:shd w:val="clear" w:color="auto" w:fill="FFFFFF"/>
              <w:jc w:val="both"/>
              <w:rPr>
                <w:rFonts w:ascii="Times New Roman" w:hAnsi="Times New Roman"/>
                <w:sz w:val="26"/>
                <w:szCs w:val="26"/>
              </w:rPr>
            </w:pPr>
          </w:p>
          <w:p w14:paraId="2AF1E807" w14:textId="77777777" w:rsidR="00A528F4" w:rsidRPr="00C950BE" w:rsidRDefault="00A528F4" w:rsidP="00230B72">
            <w:pPr>
              <w:shd w:val="clear" w:color="auto" w:fill="FFFFFF"/>
              <w:jc w:val="both"/>
              <w:rPr>
                <w:rFonts w:ascii="Times New Roman" w:hAnsi="Times New Roman"/>
                <w:sz w:val="26"/>
                <w:szCs w:val="26"/>
              </w:rPr>
            </w:pPr>
          </w:p>
          <w:p w14:paraId="1D5F1608" w14:textId="77777777" w:rsidR="00A528F4" w:rsidRPr="00C950BE" w:rsidRDefault="00A528F4" w:rsidP="00230B72">
            <w:pPr>
              <w:shd w:val="clear" w:color="auto" w:fill="FFFFFF"/>
              <w:jc w:val="both"/>
              <w:rPr>
                <w:rFonts w:ascii="Times New Roman" w:hAnsi="Times New Roman"/>
                <w:sz w:val="26"/>
                <w:szCs w:val="26"/>
              </w:rPr>
            </w:pPr>
            <w:r>
              <w:rPr>
                <w:rFonts w:ascii="Times New Roman" w:hAnsi="Times New Roman"/>
                <w:sz w:val="26"/>
                <w:szCs w:val="26"/>
              </w:rPr>
              <w:t>6</w:t>
            </w:r>
            <w:r w:rsidRPr="00C950BE">
              <w:rPr>
                <w:rFonts w:ascii="Times New Roman" w:hAnsi="Times New Roman"/>
                <w:sz w:val="26"/>
                <w:szCs w:val="26"/>
              </w:rPr>
              <w:t>’</w:t>
            </w:r>
          </w:p>
          <w:p w14:paraId="63DD014D" w14:textId="77777777" w:rsidR="00A528F4" w:rsidRPr="00C950BE" w:rsidRDefault="00A528F4" w:rsidP="00230B72">
            <w:pPr>
              <w:shd w:val="clear" w:color="auto" w:fill="FFFFFF"/>
              <w:jc w:val="both"/>
              <w:rPr>
                <w:rFonts w:ascii="Times New Roman" w:hAnsi="Times New Roman"/>
                <w:sz w:val="26"/>
                <w:szCs w:val="26"/>
              </w:rPr>
            </w:pPr>
          </w:p>
          <w:p w14:paraId="3087E35B" w14:textId="77777777" w:rsidR="00A528F4" w:rsidRPr="00C950BE" w:rsidRDefault="00A528F4" w:rsidP="00230B72">
            <w:pPr>
              <w:shd w:val="clear" w:color="auto" w:fill="FFFFFF"/>
              <w:jc w:val="both"/>
              <w:rPr>
                <w:rFonts w:ascii="Times New Roman" w:hAnsi="Times New Roman"/>
                <w:sz w:val="26"/>
                <w:szCs w:val="26"/>
              </w:rPr>
            </w:pPr>
          </w:p>
          <w:p w14:paraId="6829E19D" w14:textId="77777777" w:rsidR="00A528F4" w:rsidRPr="00C950BE" w:rsidRDefault="00A528F4" w:rsidP="00230B72">
            <w:pPr>
              <w:shd w:val="clear" w:color="auto" w:fill="FFFFFF"/>
              <w:jc w:val="both"/>
              <w:rPr>
                <w:rFonts w:ascii="Times New Roman" w:hAnsi="Times New Roman"/>
                <w:sz w:val="26"/>
                <w:szCs w:val="26"/>
              </w:rPr>
            </w:pPr>
          </w:p>
          <w:p w14:paraId="29C12FC9" w14:textId="77777777" w:rsidR="00A528F4" w:rsidRPr="00C950BE" w:rsidRDefault="00A528F4" w:rsidP="00230B72">
            <w:pPr>
              <w:shd w:val="clear" w:color="auto" w:fill="FFFFFF"/>
              <w:jc w:val="both"/>
              <w:rPr>
                <w:rFonts w:ascii="Times New Roman" w:hAnsi="Times New Roman"/>
                <w:sz w:val="26"/>
                <w:szCs w:val="26"/>
              </w:rPr>
            </w:pPr>
          </w:p>
          <w:p w14:paraId="7352ED23" w14:textId="77777777" w:rsidR="00A528F4" w:rsidRPr="00C950BE" w:rsidRDefault="00A528F4" w:rsidP="00230B72">
            <w:pPr>
              <w:shd w:val="clear" w:color="auto" w:fill="FFFFFF"/>
              <w:jc w:val="both"/>
              <w:rPr>
                <w:rFonts w:ascii="Times New Roman" w:hAnsi="Times New Roman"/>
                <w:sz w:val="26"/>
                <w:szCs w:val="26"/>
              </w:rPr>
            </w:pPr>
          </w:p>
          <w:p w14:paraId="4F603D9E" w14:textId="77777777" w:rsidR="00A528F4" w:rsidRPr="00C950BE" w:rsidRDefault="00A528F4" w:rsidP="00230B72">
            <w:pPr>
              <w:shd w:val="clear" w:color="auto" w:fill="FFFFFF"/>
              <w:jc w:val="both"/>
              <w:rPr>
                <w:rFonts w:ascii="Times New Roman" w:hAnsi="Times New Roman"/>
                <w:sz w:val="26"/>
                <w:szCs w:val="26"/>
              </w:rPr>
            </w:pPr>
          </w:p>
          <w:p w14:paraId="3A28B170" w14:textId="77777777" w:rsidR="00A528F4" w:rsidRPr="00C950BE" w:rsidRDefault="00A528F4" w:rsidP="00230B72">
            <w:pPr>
              <w:shd w:val="clear" w:color="auto" w:fill="FFFFFF"/>
              <w:jc w:val="both"/>
              <w:rPr>
                <w:rFonts w:ascii="Times New Roman" w:hAnsi="Times New Roman"/>
                <w:sz w:val="26"/>
                <w:szCs w:val="26"/>
              </w:rPr>
            </w:pPr>
          </w:p>
          <w:p w14:paraId="462BE3C3" w14:textId="77777777" w:rsidR="00A528F4" w:rsidRPr="00C950BE" w:rsidRDefault="00A528F4" w:rsidP="00230B72">
            <w:pPr>
              <w:shd w:val="clear" w:color="auto" w:fill="FFFFFF"/>
              <w:jc w:val="both"/>
              <w:rPr>
                <w:rFonts w:ascii="Times New Roman" w:hAnsi="Times New Roman"/>
                <w:sz w:val="26"/>
                <w:szCs w:val="26"/>
              </w:rPr>
            </w:pPr>
          </w:p>
          <w:p w14:paraId="1CCD9405" w14:textId="77777777" w:rsidR="00A528F4" w:rsidRPr="00C950BE" w:rsidRDefault="00A528F4" w:rsidP="00230B72">
            <w:pPr>
              <w:shd w:val="clear" w:color="auto" w:fill="FFFFFF"/>
              <w:jc w:val="both"/>
              <w:rPr>
                <w:rFonts w:ascii="Times New Roman" w:hAnsi="Times New Roman"/>
                <w:sz w:val="26"/>
                <w:szCs w:val="26"/>
              </w:rPr>
            </w:pPr>
          </w:p>
          <w:p w14:paraId="15B4580A" w14:textId="77777777" w:rsidR="00A528F4" w:rsidRPr="00C950BE" w:rsidRDefault="00A528F4" w:rsidP="00230B72">
            <w:pPr>
              <w:shd w:val="clear" w:color="auto" w:fill="FFFFFF"/>
              <w:jc w:val="both"/>
              <w:rPr>
                <w:rFonts w:ascii="Times New Roman" w:hAnsi="Times New Roman"/>
                <w:sz w:val="26"/>
                <w:szCs w:val="26"/>
              </w:rPr>
            </w:pPr>
          </w:p>
          <w:p w14:paraId="42A23167" w14:textId="77777777" w:rsidR="00A528F4" w:rsidRPr="00C950BE" w:rsidRDefault="00A528F4" w:rsidP="00230B72">
            <w:pPr>
              <w:shd w:val="clear" w:color="auto" w:fill="FFFFFF"/>
              <w:jc w:val="both"/>
              <w:rPr>
                <w:rFonts w:ascii="Times New Roman" w:hAnsi="Times New Roman"/>
                <w:sz w:val="26"/>
                <w:szCs w:val="26"/>
              </w:rPr>
            </w:pPr>
          </w:p>
          <w:p w14:paraId="634E17FA" w14:textId="77777777" w:rsidR="00A528F4" w:rsidRPr="00C950BE" w:rsidRDefault="00A528F4" w:rsidP="00230B72">
            <w:pPr>
              <w:shd w:val="clear" w:color="auto" w:fill="FFFFFF"/>
              <w:jc w:val="both"/>
              <w:rPr>
                <w:rFonts w:ascii="Times New Roman" w:hAnsi="Times New Roman"/>
                <w:sz w:val="26"/>
                <w:szCs w:val="26"/>
              </w:rPr>
            </w:pPr>
          </w:p>
          <w:p w14:paraId="45FAD0AD" w14:textId="77777777" w:rsidR="00A528F4" w:rsidRPr="00C950BE" w:rsidRDefault="00A528F4" w:rsidP="00230B72">
            <w:pPr>
              <w:shd w:val="clear" w:color="auto" w:fill="FFFFFF"/>
              <w:jc w:val="both"/>
              <w:rPr>
                <w:rFonts w:ascii="Times New Roman" w:hAnsi="Times New Roman"/>
                <w:sz w:val="26"/>
                <w:szCs w:val="26"/>
              </w:rPr>
            </w:pPr>
          </w:p>
          <w:p w14:paraId="4224442E" w14:textId="77777777" w:rsidR="00A528F4" w:rsidRPr="00C950BE" w:rsidRDefault="00A528F4" w:rsidP="00230B72">
            <w:pPr>
              <w:shd w:val="clear" w:color="auto" w:fill="FFFFFF"/>
              <w:jc w:val="both"/>
              <w:rPr>
                <w:rFonts w:ascii="Times New Roman" w:hAnsi="Times New Roman"/>
                <w:sz w:val="26"/>
                <w:szCs w:val="26"/>
              </w:rPr>
            </w:pPr>
          </w:p>
          <w:p w14:paraId="04586F8F" w14:textId="77777777" w:rsidR="00A528F4" w:rsidRPr="00C950BE" w:rsidRDefault="00A528F4" w:rsidP="00230B72">
            <w:pPr>
              <w:shd w:val="clear" w:color="auto" w:fill="FFFFFF"/>
              <w:jc w:val="both"/>
              <w:rPr>
                <w:rFonts w:ascii="Times New Roman" w:hAnsi="Times New Roman"/>
                <w:sz w:val="26"/>
                <w:szCs w:val="26"/>
              </w:rPr>
            </w:pPr>
          </w:p>
          <w:p w14:paraId="4FBC6211" w14:textId="77777777" w:rsidR="00A528F4" w:rsidRPr="00C950BE" w:rsidRDefault="00A528F4" w:rsidP="00230B72">
            <w:pPr>
              <w:shd w:val="clear" w:color="auto" w:fill="FFFFFF"/>
              <w:jc w:val="both"/>
              <w:rPr>
                <w:rFonts w:ascii="Times New Roman" w:hAnsi="Times New Roman"/>
                <w:sz w:val="26"/>
                <w:szCs w:val="26"/>
              </w:rPr>
            </w:pPr>
          </w:p>
          <w:p w14:paraId="090B0AF5" w14:textId="77777777" w:rsidR="00A528F4" w:rsidRPr="00C950BE" w:rsidRDefault="00A528F4" w:rsidP="00230B72">
            <w:pPr>
              <w:shd w:val="clear" w:color="auto" w:fill="FFFFFF"/>
              <w:jc w:val="both"/>
              <w:rPr>
                <w:rFonts w:ascii="Times New Roman" w:hAnsi="Times New Roman"/>
                <w:sz w:val="26"/>
                <w:szCs w:val="26"/>
              </w:rPr>
            </w:pPr>
            <w:r>
              <w:rPr>
                <w:rFonts w:ascii="Times New Roman" w:hAnsi="Times New Roman"/>
                <w:sz w:val="26"/>
                <w:szCs w:val="26"/>
              </w:rPr>
              <w:t>6</w:t>
            </w:r>
            <w:r w:rsidRPr="00C950BE">
              <w:rPr>
                <w:rFonts w:ascii="Times New Roman" w:hAnsi="Times New Roman"/>
                <w:sz w:val="26"/>
                <w:szCs w:val="26"/>
              </w:rPr>
              <w:t>’</w:t>
            </w:r>
          </w:p>
          <w:p w14:paraId="07B0183F" w14:textId="77777777" w:rsidR="00A528F4" w:rsidRPr="00C950BE" w:rsidRDefault="00A528F4" w:rsidP="00230B72">
            <w:pPr>
              <w:shd w:val="clear" w:color="auto" w:fill="FFFFFF"/>
              <w:jc w:val="both"/>
              <w:rPr>
                <w:rFonts w:ascii="Times New Roman" w:hAnsi="Times New Roman"/>
                <w:sz w:val="26"/>
                <w:szCs w:val="26"/>
              </w:rPr>
            </w:pPr>
          </w:p>
          <w:p w14:paraId="099EE80E" w14:textId="77777777" w:rsidR="00A528F4" w:rsidRPr="00C950BE" w:rsidRDefault="00A528F4" w:rsidP="00230B72">
            <w:pPr>
              <w:shd w:val="clear" w:color="auto" w:fill="FFFFFF"/>
              <w:jc w:val="both"/>
              <w:rPr>
                <w:rFonts w:ascii="Times New Roman" w:hAnsi="Times New Roman"/>
                <w:sz w:val="26"/>
                <w:szCs w:val="26"/>
              </w:rPr>
            </w:pPr>
          </w:p>
          <w:p w14:paraId="30391949" w14:textId="77777777" w:rsidR="00A528F4" w:rsidRPr="00C950BE" w:rsidRDefault="00A528F4" w:rsidP="00230B72">
            <w:pPr>
              <w:shd w:val="clear" w:color="auto" w:fill="FFFFFF"/>
              <w:jc w:val="both"/>
              <w:rPr>
                <w:rFonts w:ascii="Times New Roman" w:hAnsi="Times New Roman"/>
                <w:sz w:val="26"/>
                <w:szCs w:val="26"/>
              </w:rPr>
            </w:pPr>
          </w:p>
          <w:p w14:paraId="198BC1D7" w14:textId="77777777" w:rsidR="00A528F4" w:rsidRPr="00C950BE" w:rsidRDefault="00A528F4" w:rsidP="00230B72">
            <w:pPr>
              <w:shd w:val="clear" w:color="auto" w:fill="FFFFFF"/>
              <w:jc w:val="both"/>
              <w:rPr>
                <w:rFonts w:ascii="Times New Roman" w:hAnsi="Times New Roman"/>
                <w:sz w:val="26"/>
                <w:szCs w:val="26"/>
              </w:rPr>
            </w:pPr>
          </w:p>
          <w:p w14:paraId="2198110D" w14:textId="77777777" w:rsidR="00A528F4" w:rsidRPr="00C950BE" w:rsidRDefault="00A528F4" w:rsidP="00230B72">
            <w:pPr>
              <w:shd w:val="clear" w:color="auto" w:fill="FFFFFF"/>
              <w:jc w:val="both"/>
              <w:rPr>
                <w:rFonts w:ascii="Times New Roman" w:hAnsi="Times New Roman"/>
                <w:sz w:val="26"/>
                <w:szCs w:val="26"/>
              </w:rPr>
            </w:pPr>
          </w:p>
          <w:p w14:paraId="61D2DF2F" w14:textId="77777777" w:rsidR="00A528F4" w:rsidRPr="00C950BE" w:rsidRDefault="00A528F4" w:rsidP="00230B72">
            <w:pPr>
              <w:shd w:val="clear" w:color="auto" w:fill="FFFFFF"/>
              <w:jc w:val="both"/>
              <w:rPr>
                <w:rFonts w:ascii="Times New Roman" w:hAnsi="Times New Roman"/>
                <w:sz w:val="26"/>
                <w:szCs w:val="26"/>
              </w:rPr>
            </w:pPr>
          </w:p>
          <w:p w14:paraId="71C90881" w14:textId="77777777" w:rsidR="00A528F4" w:rsidRPr="00C950BE" w:rsidRDefault="00A528F4" w:rsidP="00230B72">
            <w:pPr>
              <w:shd w:val="clear" w:color="auto" w:fill="FFFFFF"/>
              <w:jc w:val="both"/>
              <w:rPr>
                <w:rFonts w:ascii="Times New Roman" w:hAnsi="Times New Roman"/>
                <w:sz w:val="26"/>
                <w:szCs w:val="26"/>
              </w:rPr>
            </w:pPr>
          </w:p>
          <w:p w14:paraId="4858356C" w14:textId="77777777" w:rsidR="00A528F4" w:rsidRPr="00C950BE" w:rsidRDefault="00A528F4" w:rsidP="00230B72">
            <w:pPr>
              <w:shd w:val="clear" w:color="auto" w:fill="FFFFFF"/>
              <w:jc w:val="both"/>
              <w:rPr>
                <w:rFonts w:ascii="Times New Roman" w:hAnsi="Times New Roman"/>
                <w:sz w:val="26"/>
                <w:szCs w:val="26"/>
              </w:rPr>
            </w:pPr>
          </w:p>
          <w:p w14:paraId="7B06541C" w14:textId="77777777" w:rsidR="00A528F4" w:rsidRPr="00C950BE" w:rsidRDefault="00A528F4" w:rsidP="00230B72">
            <w:pPr>
              <w:shd w:val="clear" w:color="auto" w:fill="FFFFFF"/>
              <w:jc w:val="both"/>
              <w:rPr>
                <w:rFonts w:ascii="Times New Roman" w:hAnsi="Times New Roman"/>
                <w:sz w:val="26"/>
                <w:szCs w:val="26"/>
              </w:rPr>
            </w:pPr>
          </w:p>
          <w:p w14:paraId="3CD5BB3F" w14:textId="77777777" w:rsidR="00A528F4" w:rsidRPr="00C950BE" w:rsidRDefault="00A528F4" w:rsidP="00230B72">
            <w:pPr>
              <w:shd w:val="clear" w:color="auto" w:fill="FFFFFF"/>
              <w:jc w:val="both"/>
              <w:rPr>
                <w:rFonts w:ascii="Times New Roman" w:hAnsi="Times New Roman"/>
                <w:sz w:val="26"/>
                <w:szCs w:val="26"/>
              </w:rPr>
            </w:pPr>
          </w:p>
          <w:p w14:paraId="6E7D2A23" w14:textId="77777777" w:rsidR="00A528F4" w:rsidRPr="00C950BE" w:rsidRDefault="00A528F4" w:rsidP="00230B72">
            <w:pPr>
              <w:shd w:val="clear" w:color="auto" w:fill="FFFFFF"/>
              <w:jc w:val="both"/>
              <w:rPr>
                <w:rFonts w:ascii="Times New Roman" w:hAnsi="Times New Roman"/>
                <w:sz w:val="26"/>
                <w:szCs w:val="26"/>
              </w:rPr>
            </w:pPr>
          </w:p>
          <w:p w14:paraId="52C68124" w14:textId="77777777" w:rsidR="00A528F4" w:rsidRPr="00C950BE" w:rsidRDefault="00A528F4" w:rsidP="00230B72">
            <w:pPr>
              <w:shd w:val="clear" w:color="auto" w:fill="FFFFFF"/>
              <w:jc w:val="both"/>
              <w:rPr>
                <w:rFonts w:ascii="Times New Roman" w:hAnsi="Times New Roman"/>
                <w:sz w:val="26"/>
                <w:szCs w:val="26"/>
              </w:rPr>
            </w:pPr>
          </w:p>
          <w:p w14:paraId="245528CF" w14:textId="77777777" w:rsidR="00A528F4" w:rsidRPr="00C950BE" w:rsidRDefault="00A528F4" w:rsidP="00230B72">
            <w:pPr>
              <w:shd w:val="clear" w:color="auto" w:fill="FFFFFF"/>
              <w:jc w:val="both"/>
              <w:rPr>
                <w:rFonts w:ascii="Times New Roman" w:hAnsi="Times New Roman"/>
                <w:sz w:val="26"/>
                <w:szCs w:val="26"/>
              </w:rPr>
            </w:pPr>
          </w:p>
          <w:p w14:paraId="720B41CC" w14:textId="77777777" w:rsidR="00A528F4" w:rsidRPr="00C950BE" w:rsidRDefault="00A528F4" w:rsidP="00230B72">
            <w:pPr>
              <w:shd w:val="clear" w:color="auto" w:fill="FFFFFF"/>
              <w:jc w:val="both"/>
              <w:rPr>
                <w:rFonts w:ascii="Times New Roman" w:hAnsi="Times New Roman"/>
                <w:sz w:val="26"/>
                <w:szCs w:val="26"/>
              </w:rPr>
            </w:pPr>
          </w:p>
          <w:p w14:paraId="34E81C95" w14:textId="77777777" w:rsidR="00A528F4" w:rsidRPr="00C950BE" w:rsidRDefault="00A528F4" w:rsidP="00230B72">
            <w:pPr>
              <w:shd w:val="clear" w:color="auto" w:fill="FFFFFF"/>
              <w:jc w:val="both"/>
              <w:rPr>
                <w:rFonts w:ascii="Times New Roman" w:hAnsi="Times New Roman"/>
                <w:sz w:val="26"/>
                <w:szCs w:val="26"/>
              </w:rPr>
            </w:pPr>
          </w:p>
          <w:p w14:paraId="479D4224" w14:textId="77777777" w:rsidR="00A528F4" w:rsidRPr="00C950BE" w:rsidRDefault="00A528F4" w:rsidP="00230B72">
            <w:pPr>
              <w:shd w:val="clear" w:color="auto" w:fill="FFFFFF"/>
              <w:jc w:val="both"/>
              <w:rPr>
                <w:rFonts w:ascii="Times New Roman" w:hAnsi="Times New Roman"/>
                <w:sz w:val="26"/>
                <w:szCs w:val="26"/>
              </w:rPr>
            </w:pPr>
          </w:p>
          <w:p w14:paraId="76FF39E3" w14:textId="77777777" w:rsidR="00A528F4" w:rsidRPr="00C950BE" w:rsidRDefault="00A528F4" w:rsidP="00230B72">
            <w:pPr>
              <w:shd w:val="clear" w:color="auto" w:fill="FFFFFF"/>
              <w:jc w:val="both"/>
              <w:rPr>
                <w:rFonts w:ascii="Times New Roman" w:hAnsi="Times New Roman"/>
                <w:sz w:val="26"/>
                <w:szCs w:val="26"/>
              </w:rPr>
            </w:pPr>
            <w:r>
              <w:rPr>
                <w:rFonts w:ascii="Times New Roman" w:hAnsi="Times New Roman"/>
                <w:sz w:val="26"/>
                <w:szCs w:val="26"/>
              </w:rPr>
              <w:t>6</w:t>
            </w:r>
            <w:r w:rsidRPr="00C950BE">
              <w:rPr>
                <w:rFonts w:ascii="Times New Roman" w:hAnsi="Times New Roman"/>
                <w:sz w:val="26"/>
                <w:szCs w:val="26"/>
              </w:rPr>
              <w:t>’</w:t>
            </w:r>
          </w:p>
          <w:p w14:paraId="385CBF5D" w14:textId="77777777" w:rsidR="00A528F4" w:rsidRPr="00C950BE" w:rsidRDefault="00A528F4" w:rsidP="00230B72">
            <w:pPr>
              <w:shd w:val="clear" w:color="auto" w:fill="FFFFFF"/>
              <w:jc w:val="both"/>
              <w:rPr>
                <w:rFonts w:ascii="Times New Roman" w:hAnsi="Times New Roman"/>
                <w:sz w:val="26"/>
                <w:szCs w:val="26"/>
              </w:rPr>
            </w:pPr>
          </w:p>
          <w:p w14:paraId="59261D0A" w14:textId="77777777" w:rsidR="00A528F4" w:rsidRPr="00C950BE" w:rsidRDefault="00A528F4" w:rsidP="00230B72">
            <w:pPr>
              <w:shd w:val="clear" w:color="auto" w:fill="FFFFFF"/>
              <w:jc w:val="both"/>
              <w:rPr>
                <w:rFonts w:ascii="Times New Roman" w:hAnsi="Times New Roman"/>
                <w:sz w:val="26"/>
                <w:szCs w:val="26"/>
              </w:rPr>
            </w:pPr>
          </w:p>
          <w:p w14:paraId="2634E2B3" w14:textId="77777777" w:rsidR="00A528F4" w:rsidRPr="00C950BE" w:rsidRDefault="00A528F4" w:rsidP="00230B72">
            <w:pPr>
              <w:shd w:val="clear" w:color="auto" w:fill="FFFFFF"/>
              <w:jc w:val="both"/>
              <w:rPr>
                <w:rFonts w:ascii="Times New Roman" w:hAnsi="Times New Roman"/>
                <w:sz w:val="26"/>
                <w:szCs w:val="26"/>
              </w:rPr>
            </w:pPr>
          </w:p>
          <w:p w14:paraId="55E9AD3D" w14:textId="77777777" w:rsidR="00A528F4" w:rsidRPr="00C950BE" w:rsidRDefault="00A528F4" w:rsidP="00230B72">
            <w:pPr>
              <w:shd w:val="clear" w:color="auto" w:fill="FFFFFF"/>
              <w:jc w:val="both"/>
              <w:rPr>
                <w:rFonts w:ascii="Times New Roman" w:hAnsi="Times New Roman"/>
                <w:sz w:val="26"/>
                <w:szCs w:val="26"/>
              </w:rPr>
            </w:pPr>
          </w:p>
          <w:p w14:paraId="00A7F08E" w14:textId="77777777" w:rsidR="00A528F4" w:rsidRPr="00C950BE" w:rsidRDefault="00A528F4" w:rsidP="00230B72">
            <w:pPr>
              <w:shd w:val="clear" w:color="auto" w:fill="FFFFFF"/>
              <w:jc w:val="both"/>
              <w:rPr>
                <w:rFonts w:ascii="Times New Roman" w:hAnsi="Times New Roman"/>
                <w:sz w:val="26"/>
                <w:szCs w:val="26"/>
              </w:rPr>
            </w:pPr>
          </w:p>
          <w:p w14:paraId="45C42092" w14:textId="77777777" w:rsidR="00A528F4" w:rsidRPr="00C950BE" w:rsidRDefault="00A528F4" w:rsidP="00230B72">
            <w:pPr>
              <w:shd w:val="clear" w:color="auto" w:fill="FFFFFF"/>
              <w:jc w:val="both"/>
              <w:rPr>
                <w:rFonts w:ascii="Times New Roman" w:hAnsi="Times New Roman"/>
                <w:sz w:val="26"/>
                <w:szCs w:val="26"/>
              </w:rPr>
            </w:pPr>
          </w:p>
          <w:p w14:paraId="10226898" w14:textId="77777777" w:rsidR="00A528F4" w:rsidRPr="00C950BE" w:rsidRDefault="00A528F4" w:rsidP="00230B72">
            <w:pPr>
              <w:shd w:val="clear" w:color="auto" w:fill="FFFFFF"/>
              <w:jc w:val="both"/>
              <w:rPr>
                <w:rFonts w:ascii="Times New Roman" w:hAnsi="Times New Roman"/>
                <w:sz w:val="26"/>
                <w:szCs w:val="26"/>
              </w:rPr>
            </w:pPr>
          </w:p>
          <w:p w14:paraId="13134F36" w14:textId="77777777" w:rsidR="00A528F4" w:rsidRPr="00C950BE" w:rsidRDefault="00A528F4" w:rsidP="00230B72">
            <w:pPr>
              <w:shd w:val="clear" w:color="auto" w:fill="FFFFFF"/>
              <w:jc w:val="both"/>
              <w:rPr>
                <w:rFonts w:ascii="Times New Roman" w:hAnsi="Times New Roman"/>
                <w:sz w:val="26"/>
                <w:szCs w:val="26"/>
              </w:rPr>
            </w:pPr>
          </w:p>
          <w:p w14:paraId="66D282BD" w14:textId="77777777" w:rsidR="00A528F4" w:rsidRPr="00C950BE" w:rsidRDefault="00A528F4" w:rsidP="00230B72">
            <w:pPr>
              <w:shd w:val="clear" w:color="auto" w:fill="FFFFFF"/>
              <w:jc w:val="both"/>
              <w:rPr>
                <w:rFonts w:ascii="Times New Roman" w:hAnsi="Times New Roman"/>
                <w:sz w:val="26"/>
                <w:szCs w:val="26"/>
              </w:rPr>
            </w:pPr>
          </w:p>
          <w:p w14:paraId="34EE6860" w14:textId="77777777" w:rsidR="00A528F4" w:rsidRPr="00C950BE" w:rsidRDefault="00A528F4" w:rsidP="00230B72">
            <w:pPr>
              <w:shd w:val="clear" w:color="auto" w:fill="FFFFFF"/>
              <w:jc w:val="both"/>
              <w:rPr>
                <w:rFonts w:ascii="Times New Roman" w:hAnsi="Times New Roman"/>
                <w:sz w:val="26"/>
                <w:szCs w:val="26"/>
              </w:rPr>
            </w:pPr>
          </w:p>
          <w:p w14:paraId="3926EAF0" w14:textId="77777777" w:rsidR="00A528F4" w:rsidRPr="00C950BE" w:rsidRDefault="00A528F4" w:rsidP="00230B72">
            <w:pPr>
              <w:shd w:val="clear" w:color="auto" w:fill="FFFFFF"/>
              <w:jc w:val="both"/>
              <w:rPr>
                <w:rFonts w:ascii="Times New Roman" w:hAnsi="Times New Roman"/>
                <w:sz w:val="26"/>
                <w:szCs w:val="26"/>
              </w:rPr>
            </w:pPr>
          </w:p>
          <w:p w14:paraId="250FDEA4" w14:textId="77777777" w:rsidR="00A528F4" w:rsidRPr="00C950BE" w:rsidRDefault="00A528F4" w:rsidP="00230B72">
            <w:pPr>
              <w:shd w:val="clear" w:color="auto" w:fill="FFFFFF"/>
              <w:jc w:val="both"/>
              <w:rPr>
                <w:rFonts w:ascii="Times New Roman" w:hAnsi="Times New Roman"/>
                <w:sz w:val="26"/>
                <w:szCs w:val="26"/>
              </w:rPr>
            </w:pPr>
          </w:p>
          <w:p w14:paraId="6CDD112B"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5’</w:t>
            </w:r>
          </w:p>
        </w:tc>
        <w:tc>
          <w:tcPr>
            <w:tcW w:w="5130" w:type="dxa"/>
          </w:tcPr>
          <w:p w14:paraId="77E8856B" w14:textId="77777777" w:rsidR="00A528F4" w:rsidRPr="00C950BE" w:rsidRDefault="00A528F4" w:rsidP="00230B72">
            <w:pPr>
              <w:shd w:val="clear" w:color="auto" w:fill="FFFFFF"/>
              <w:jc w:val="both"/>
              <w:rPr>
                <w:rFonts w:ascii="Times New Roman" w:hAnsi="Times New Roman"/>
                <w:b/>
                <w:sz w:val="26"/>
                <w:szCs w:val="26"/>
              </w:rPr>
            </w:pPr>
            <w:r w:rsidRPr="00C950BE">
              <w:rPr>
                <w:rFonts w:ascii="Times New Roman" w:hAnsi="Times New Roman"/>
                <w:b/>
                <w:sz w:val="26"/>
                <w:szCs w:val="26"/>
              </w:rPr>
              <w:lastRenderedPageBreak/>
              <w:t>1. Hoạt động Mở đầu</w:t>
            </w:r>
          </w:p>
          <w:p w14:paraId="2E53622B"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tổ chức trò chơi “Ai nhanh hơn” .</w:t>
            </w:r>
          </w:p>
          <w:p w14:paraId="4FE9CEAE"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chiếu một số vật có dạng khối trụ, khối cầu. HS quan sát nhận dạng.</w:t>
            </w:r>
          </w:p>
          <w:p w14:paraId="57AAD8DA"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tuyên dương.</w:t>
            </w:r>
          </w:p>
          <w:p w14:paraId="504E15C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dẫn dắt, giới thiệu và ghi đề bài lên bảng.</w:t>
            </w:r>
          </w:p>
          <w:p w14:paraId="5EA5A943" w14:textId="77777777" w:rsidR="00A528F4" w:rsidRPr="00C950BE" w:rsidRDefault="00A528F4" w:rsidP="00230B72">
            <w:pPr>
              <w:shd w:val="clear" w:color="auto" w:fill="FFFFFF"/>
              <w:jc w:val="both"/>
              <w:rPr>
                <w:rFonts w:ascii="Times New Roman" w:hAnsi="Times New Roman"/>
                <w:b/>
                <w:sz w:val="26"/>
                <w:szCs w:val="26"/>
              </w:rPr>
            </w:pPr>
            <w:r w:rsidRPr="00C950BE">
              <w:rPr>
                <w:rFonts w:ascii="Times New Roman" w:hAnsi="Times New Roman"/>
                <w:b/>
                <w:sz w:val="26"/>
                <w:szCs w:val="26"/>
              </w:rPr>
              <w:t>2. Hoạt động Luyện tập, thực hành</w:t>
            </w:r>
          </w:p>
          <w:p w14:paraId="145B5DD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Bài 1: </w:t>
            </w:r>
          </w:p>
          <w:p w14:paraId="102C97B1"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a) Số?</w:t>
            </w:r>
          </w:p>
          <w:p w14:paraId="19C421D1"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đọc yêu cầu bài.</w:t>
            </w:r>
          </w:p>
          <w:p w14:paraId="1452117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nêu: Quan sát tranh (Phóng to ) hình trên cần bao nhiêu khối trụ, khối cầu,khối hộp chữ nhật ?</w:t>
            </w:r>
          </w:p>
          <w:p w14:paraId="2B74C11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Yêu cầu HS làm bài theo nhóm đôi.</w:t>
            </w:r>
          </w:p>
          <w:p w14:paraId="39209EC5"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nhóm chia sẻ.</w:t>
            </w:r>
          </w:p>
          <w:p w14:paraId="3377B85E" w14:textId="77777777" w:rsidR="00A528F4" w:rsidRPr="00C950BE" w:rsidRDefault="00A528F4" w:rsidP="00230B72">
            <w:pPr>
              <w:shd w:val="clear" w:color="auto" w:fill="FFFFFF"/>
              <w:jc w:val="both"/>
              <w:rPr>
                <w:rFonts w:ascii="Times New Roman" w:hAnsi="Times New Roman"/>
                <w:sz w:val="26"/>
                <w:szCs w:val="26"/>
              </w:rPr>
            </w:pPr>
          </w:p>
          <w:p w14:paraId="12E8CEF5" w14:textId="77777777" w:rsidR="00A528F4" w:rsidRPr="00C950BE" w:rsidRDefault="00A528F4" w:rsidP="00230B72">
            <w:pPr>
              <w:shd w:val="clear" w:color="auto" w:fill="FFFFFF"/>
              <w:jc w:val="both"/>
              <w:rPr>
                <w:rFonts w:ascii="Times New Roman" w:hAnsi="Times New Roman"/>
                <w:sz w:val="26"/>
                <w:szCs w:val="26"/>
              </w:rPr>
            </w:pPr>
          </w:p>
          <w:p w14:paraId="08585A8F" w14:textId="77777777" w:rsidR="00A528F4" w:rsidRPr="00C950BE" w:rsidRDefault="00A528F4" w:rsidP="00230B72">
            <w:pPr>
              <w:shd w:val="clear" w:color="auto" w:fill="FFFFFF"/>
              <w:jc w:val="both"/>
              <w:rPr>
                <w:rFonts w:ascii="Times New Roman" w:hAnsi="Times New Roman"/>
                <w:sz w:val="26"/>
                <w:szCs w:val="26"/>
              </w:rPr>
            </w:pPr>
          </w:p>
          <w:p w14:paraId="4096D35A"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tuyên dương.</w:t>
            </w:r>
          </w:p>
          <w:p w14:paraId="7536EE65"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b) Hãy sử dụng các khối trong bộ đồ dùng học tập để xếp thành hình mà em thích.</w:t>
            </w:r>
          </w:p>
          <w:p w14:paraId="57649C9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đọc yêu cầu bài.</w:t>
            </w:r>
          </w:p>
          <w:p w14:paraId="49D7348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lastRenderedPageBreak/>
              <w:t>- GV cho HS thực hành cá nhân xếp hình mà em thích từ các khối hình trong bộ đồ dùng học Toán.</w:t>
            </w:r>
          </w:p>
          <w:p w14:paraId="6006EE51"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tuyên dương HS.</w:t>
            </w:r>
          </w:p>
          <w:p w14:paraId="04F17A0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kết luận: Củng cố nhận các hình khối đã học, kĩ năng xếp hình với khối trụ, khối cầu và khối hộp chữ nhật</w:t>
            </w:r>
          </w:p>
          <w:p w14:paraId="3EE27DBC"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Bài 2: Chọn hình thích hợp đặt vào vị trí trên cùng.</w:t>
            </w:r>
          </w:p>
          <w:p w14:paraId="11FE7B6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đọc yêu cầu bài.</w:t>
            </w:r>
          </w:p>
          <w:p w14:paraId="6AD1CE2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GV hướng dẫn cách chọn hình cho phù hợp. </w:t>
            </w:r>
          </w:p>
          <w:p w14:paraId="0DDF7C6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Cách 1: Màu sắc xen kẽ ( từ dưới lên trên): xanh, đỏ, xanh, đỏ…</w:t>
            </w:r>
          </w:p>
          <w:p w14:paraId="51B5209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Cách 2: Các hình từ dưới lên trên có dạng các khối trụ thu nhỏ dần.</w:t>
            </w:r>
          </w:p>
          <w:p w14:paraId="2CB0F7A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theo dõi, nhận xét, khen ngợi HS. Chốt đáp án  B</w:t>
            </w:r>
          </w:p>
          <w:p w14:paraId="1C19D2F5"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Tổ chức cho HS chia sẻ trước lớp và giải thích vì sao chọn đáp án đó.</w:t>
            </w:r>
          </w:p>
          <w:p w14:paraId="25BEBC3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tuyên dương.</w:t>
            </w:r>
          </w:p>
          <w:p w14:paraId="2146B70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kết luận: Củng cố nhận dạng hình theo quy luật màu sắc, kích thước và hình dạng</w:t>
            </w:r>
          </w:p>
          <w:p w14:paraId="30E8AB3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Bài 3:Chọn hình thích hợp đặt vào dấu “?”</w:t>
            </w:r>
          </w:p>
          <w:p w14:paraId="68FC1EE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đọc yêu cầu bài.</w:t>
            </w:r>
          </w:p>
          <w:p w14:paraId="2B39CB2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GV hướng dẫn HS khám phá ra quy luật của dãy các khối. </w:t>
            </w:r>
          </w:p>
          <w:p w14:paraId="63324A3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đọc tên các khối theo thứ tự từ trái sang phải.</w:t>
            </w:r>
          </w:p>
          <w:p w14:paraId="1B56E82B"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Em có nhận xét gì về thứ tự các khối.</w:t>
            </w:r>
          </w:p>
          <w:p w14:paraId="70158393" w14:textId="77777777" w:rsidR="00A528F4" w:rsidRPr="00C950BE" w:rsidRDefault="00A528F4" w:rsidP="00230B72">
            <w:pPr>
              <w:shd w:val="clear" w:color="auto" w:fill="FFFFFF"/>
              <w:jc w:val="both"/>
              <w:rPr>
                <w:rFonts w:ascii="Times New Roman" w:hAnsi="Times New Roman"/>
                <w:sz w:val="26"/>
                <w:szCs w:val="26"/>
              </w:rPr>
            </w:pPr>
          </w:p>
          <w:p w14:paraId="046582F6" w14:textId="77777777" w:rsidR="00A528F4" w:rsidRPr="00C950BE" w:rsidRDefault="00A528F4" w:rsidP="00230B72">
            <w:pPr>
              <w:shd w:val="clear" w:color="auto" w:fill="FFFFFF"/>
              <w:jc w:val="both"/>
              <w:rPr>
                <w:rFonts w:ascii="Times New Roman" w:hAnsi="Times New Roman"/>
                <w:sz w:val="26"/>
                <w:szCs w:val="26"/>
              </w:rPr>
            </w:pPr>
          </w:p>
          <w:p w14:paraId="455DC1DA"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yêu cầu HS tự suy nghĩ tìm vị trí dấu “?”.</w:t>
            </w:r>
          </w:p>
          <w:p w14:paraId="38E2A1A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Tổ chức cho HS chia sẻ trước lớp và giải thích.</w:t>
            </w:r>
          </w:p>
          <w:p w14:paraId="6960A596"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khen ngợi HS. Chốt đáp án : C</w:t>
            </w:r>
          </w:p>
          <w:p w14:paraId="3BBD597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kết luận : Củng cố kĩ năng xác định hình theo quy luật</w:t>
            </w:r>
          </w:p>
          <w:p w14:paraId="6A1EDCC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Bài 4:Đi theo các vật có dạng khối trụ hoặc khối cầu, cá ngựa sẽ đến lối ra nào?</w:t>
            </w:r>
          </w:p>
          <w:p w14:paraId="3D08023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đọc yêu cầu bài.</w:t>
            </w:r>
          </w:p>
          <w:p w14:paraId="774944C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thao tác mẫu - Hướng dẫn tìm 1 đường đi qua các vật có dạng khối trụ hoặc khối cầu để tìm lối ra cho cá ngựa.</w:t>
            </w:r>
          </w:p>
          <w:p w14:paraId="50E16A5A"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Tổ chức cho HS lên  chỉ đường đi của cá ngựa. </w:t>
            </w:r>
          </w:p>
          <w:p w14:paraId="72B9DE8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lastRenderedPageBreak/>
              <w:t>- GV yêu cầu HS nêu lí do vì sao cá ngựa không đi được lối ra A và B.</w:t>
            </w:r>
          </w:p>
          <w:p w14:paraId="5F9AC718"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khen ngợi HS.</w:t>
            </w:r>
          </w:p>
          <w:p w14:paraId="4FD4CCD8"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GV chốt: Củng cố nhận dạng khối trụ, khối cầu </w:t>
            </w:r>
          </w:p>
          <w:p w14:paraId="31C34E3D" w14:textId="77777777" w:rsidR="00A528F4" w:rsidRPr="00C950BE" w:rsidRDefault="00A528F4" w:rsidP="00230B72">
            <w:pPr>
              <w:shd w:val="clear" w:color="auto" w:fill="FFFFFF"/>
              <w:jc w:val="both"/>
              <w:rPr>
                <w:rFonts w:ascii="Times New Roman" w:hAnsi="Times New Roman"/>
                <w:b/>
                <w:sz w:val="26"/>
                <w:szCs w:val="26"/>
              </w:rPr>
            </w:pPr>
            <w:r w:rsidRPr="00C950BE">
              <w:rPr>
                <w:rFonts w:ascii="Times New Roman" w:hAnsi="Times New Roman"/>
                <w:b/>
                <w:sz w:val="26"/>
                <w:szCs w:val="26"/>
              </w:rPr>
              <w:t>3. Hoạt động Vận dụng</w:t>
            </w:r>
          </w:p>
          <w:p w14:paraId="2C9D56D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Hôm  nay em được ôn tập những gì?</w:t>
            </w:r>
          </w:p>
          <w:p w14:paraId="2B1990C2" w14:textId="77777777" w:rsidR="00A528F4" w:rsidRPr="00C950BE" w:rsidRDefault="00A528F4" w:rsidP="00230B72">
            <w:pPr>
              <w:shd w:val="clear" w:color="auto" w:fill="FFFFFF"/>
              <w:rPr>
                <w:rFonts w:ascii="Times New Roman" w:hAnsi="Times New Roman"/>
                <w:sz w:val="26"/>
                <w:szCs w:val="26"/>
              </w:rPr>
            </w:pPr>
            <w:r w:rsidRPr="00C950BE">
              <w:rPr>
                <w:rFonts w:ascii="Times New Roman" w:hAnsi="Times New Roman"/>
                <w:sz w:val="26"/>
                <w:szCs w:val="26"/>
              </w:rPr>
              <w:t>- Tìm thêm một số đồ vật, đồ dùng có dạng khối trụ, khối cầu có trong nhà em  nhé. Xếp hình em thích bằng những khối trụ, khối cầu.</w:t>
            </w:r>
          </w:p>
          <w:p w14:paraId="0ED338B9" w14:textId="77777777" w:rsidR="00A528F4" w:rsidRPr="00C950BE" w:rsidRDefault="00A528F4" w:rsidP="00230B72">
            <w:pPr>
              <w:shd w:val="clear" w:color="auto" w:fill="FFFFFF"/>
              <w:rPr>
                <w:rFonts w:ascii="Times New Roman" w:hAnsi="Times New Roman"/>
                <w:sz w:val="26"/>
                <w:szCs w:val="26"/>
              </w:rPr>
            </w:pPr>
            <w:r w:rsidRPr="00C950BE">
              <w:rPr>
                <w:rFonts w:ascii="Times New Roman" w:hAnsi="Times New Roman"/>
                <w:sz w:val="26"/>
                <w:szCs w:val="26"/>
              </w:rPr>
              <w:t>- GV nhận xét tiết học và dặn HS chuẩn bị bài:</w:t>
            </w:r>
            <w:r w:rsidRPr="00C950BE">
              <w:rPr>
                <w:rFonts w:ascii="Times New Roman" w:hAnsi="Times New Roman"/>
                <w:b/>
                <w:bCs/>
              </w:rPr>
              <w:t xml:space="preserve"> </w:t>
            </w:r>
            <w:r w:rsidRPr="00C950BE">
              <w:rPr>
                <w:rFonts w:ascii="Times New Roman" w:hAnsi="Times New Roman"/>
                <w:b/>
                <w:bCs/>
                <w:i/>
              </w:rPr>
              <w:t>“</w:t>
            </w:r>
            <w:r w:rsidRPr="00C950BE">
              <w:rPr>
                <w:rFonts w:ascii="Times New Roman" w:hAnsi="Times New Roman"/>
                <w:b/>
                <w:i/>
                <w:sz w:val="26"/>
                <w:szCs w:val="26"/>
              </w:rPr>
              <w:t>Bài 47: Luyện tập chung ( tiết 2) ”.</w:t>
            </w:r>
          </w:p>
        </w:tc>
        <w:tc>
          <w:tcPr>
            <w:tcW w:w="4050" w:type="dxa"/>
          </w:tcPr>
          <w:p w14:paraId="5833C74E" w14:textId="77777777" w:rsidR="00A528F4" w:rsidRPr="00C950BE" w:rsidRDefault="00A528F4" w:rsidP="00230B72">
            <w:pPr>
              <w:shd w:val="clear" w:color="auto" w:fill="FFFFFF"/>
              <w:jc w:val="both"/>
              <w:rPr>
                <w:rFonts w:ascii="Times New Roman" w:hAnsi="Times New Roman"/>
                <w:sz w:val="26"/>
                <w:szCs w:val="26"/>
              </w:rPr>
            </w:pPr>
          </w:p>
          <w:p w14:paraId="5571DAB8"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tham gia trò chơi.</w:t>
            </w:r>
          </w:p>
          <w:p w14:paraId="0BE0A774" w14:textId="77777777" w:rsidR="00A528F4" w:rsidRPr="00C950BE" w:rsidRDefault="00A528F4" w:rsidP="00230B72">
            <w:pPr>
              <w:shd w:val="clear" w:color="auto" w:fill="FFFFFF"/>
              <w:jc w:val="both"/>
              <w:rPr>
                <w:rFonts w:ascii="Times New Roman" w:hAnsi="Times New Roman"/>
                <w:sz w:val="26"/>
                <w:szCs w:val="26"/>
              </w:rPr>
            </w:pPr>
          </w:p>
          <w:p w14:paraId="4484C21D" w14:textId="77777777" w:rsidR="00A528F4" w:rsidRPr="00C950BE" w:rsidRDefault="00A528F4" w:rsidP="00230B72">
            <w:pPr>
              <w:shd w:val="clear" w:color="auto" w:fill="FFFFFF"/>
              <w:jc w:val="both"/>
              <w:rPr>
                <w:rFonts w:ascii="Times New Roman" w:hAnsi="Times New Roman"/>
                <w:sz w:val="26"/>
                <w:szCs w:val="26"/>
              </w:rPr>
            </w:pPr>
          </w:p>
          <w:p w14:paraId="3417BC7C"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lắng nghe.</w:t>
            </w:r>
          </w:p>
          <w:p w14:paraId="0DA6B4BF"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ghi đề bài vào vở</w:t>
            </w:r>
          </w:p>
          <w:p w14:paraId="4F70B2BE" w14:textId="77777777" w:rsidR="00A528F4" w:rsidRPr="00C950BE" w:rsidRDefault="00A528F4" w:rsidP="00230B72">
            <w:pPr>
              <w:shd w:val="clear" w:color="auto" w:fill="FFFFFF"/>
              <w:jc w:val="both"/>
              <w:rPr>
                <w:rFonts w:ascii="Times New Roman" w:hAnsi="Times New Roman"/>
                <w:sz w:val="26"/>
                <w:szCs w:val="26"/>
              </w:rPr>
            </w:pPr>
          </w:p>
          <w:p w14:paraId="3185F512" w14:textId="77777777" w:rsidR="00A528F4" w:rsidRPr="00C950BE" w:rsidRDefault="00A528F4" w:rsidP="00230B72">
            <w:pPr>
              <w:shd w:val="clear" w:color="auto" w:fill="FFFFFF"/>
              <w:jc w:val="both"/>
              <w:rPr>
                <w:rFonts w:ascii="Times New Roman" w:hAnsi="Times New Roman"/>
                <w:sz w:val="26"/>
                <w:szCs w:val="26"/>
              </w:rPr>
            </w:pPr>
          </w:p>
          <w:p w14:paraId="7B178967" w14:textId="77777777" w:rsidR="00A528F4" w:rsidRPr="00C950BE" w:rsidRDefault="00A528F4" w:rsidP="00230B72">
            <w:pPr>
              <w:shd w:val="clear" w:color="auto" w:fill="FFFFFF"/>
              <w:jc w:val="both"/>
              <w:rPr>
                <w:rFonts w:ascii="Times New Roman" w:hAnsi="Times New Roman"/>
                <w:sz w:val="26"/>
                <w:szCs w:val="26"/>
              </w:rPr>
            </w:pPr>
          </w:p>
          <w:p w14:paraId="50FF3AC4" w14:textId="77777777" w:rsidR="00A528F4" w:rsidRPr="00C950BE" w:rsidRDefault="00A528F4" w:rsidP="00230B72">
            <w:pPr>
              <w:shd w:val="clear" w:color="auto" w:fill="FFFFFF"/>
              <w:jc w:val="both"/>
              <w:rPr>
                <w:rFonts w:ascii="Times New Roman" w:hAnsi="Times New Roman"/>
                <w:sz w:val="26"/>
                <w:szCs w:val="26"/>
              </w:rPr>
            </w:pPr>
          </w:p>
          <w:p w14:paraId="6A7E3EE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- 2  HS đọc.</w:t>
            </w:r>
          </w:p>
          <w:p w14:paraId="08400B9F" w14:textId="77777777" w:rsidR="00A528F4" w:rsidRPr="00C950BE" w:rsidRDefault="00A528F4" w:rsidP="00230B72">
            <w:pPr>
              <w:shd w:val="clear" w:color="auto" w:fill="FFFFFF"/>
              <w:jc w:val="both"/>
              <w:rPr>
                <w:rFonts w:ascii="Times New Roman" w:hAnsi="Times New Roman"/>
                <w:sz w:val="26"/>
                <w:szCs w:val="26"/>
              </w:rPr>
            </w:pPr>
          </w:p>
          <w:p w14:paraId="1C0A953A" w14:textId="77777777" w:rsidR="00A528F4" w:rsidRPr="00C950BE" w:rsidRDefault="00A528F4" w:rsidP="00230B72">
            <w:pPr>
              <w:shd w:val="clear" w:color="auto" w:fill="FFFFFF"/>
              <w:jc w:val="both"/>
              <w:rPr>
                <w:rFonts w:ascii="Times New Roman" w:hAnsi="Times New Roman"/>
                <w:sz w:val="26"/>
                <w:szCs w:val="26"/>
              </w:rPr>
            </w:pPr>
          </w:p>
          <w:p w14:paraId="5D0B89F7" w14:textId="77777777" w:rsidR="00A528F4" w:rsidRPr="00C950BE" w:rsidRDefault="00A528F4" w:rsidP="00230B72">
            <w:pPr>
              <w:shd w:val="clear" w:color="auto" w:fill="FFFFFF"/>
              <w:jc w:val="both"/>
              <w:rPr>
                <w:rFonts w:ascii="Times New Roman" w:hAnsi="Times New Roman"/>
                <w:sz w:val="26"/>
                <w:szCs w:val="26"/>
              </w:rPr>
            </w:pPr>
          </w:p>
          <w:p w14:paraId="1EB8B5E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thực hiện.</w:t>
            </w:r>
          </w:p>
          <w:p w14:paraId="2F272B5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HS quan sát và nêu kết quả </w:t>
            </w:r>
          </w:p>
          <w:p w14:paraId="0CB6B34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4  khối trụ .</w:t>
            </w:r>
          </w:p>
          <w:p w14:paraId="58094CC4"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1  khối cầu .</w:t>
            </w:r>
          </w:p>
          <w:p w14:paraId="77D2D31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6 khối hộp chữ nhật</w:t>
            </w:r>
          </w:p>
          <w:p w14:paraId="6DF91C07" w14:textId="77777777" w:rsidR="00A528F4" w:rsidRPr="00C950BE" w:rsidRDefault="00A528F4" w:rsidP="00230B72">
            <w:pPr>
              <w:shd w:val="clear" w:color="auto" w:fill="FFFFFF"/>
              <w:jc w:val="both"/>
              <w:rPr>
                <w:rFonts w:ascii="Times New Roman" w:hAnsi="Times New Roman"/>
                <w:sz w:val="26"/>
                <w:szCs w:val="26"/>
              </w:rPr>
            </w:pPr>
          </w:p>
          <w:p w14:paraId="08B5305B" w14:textId="77777777" w:rsidR="00A528F4" w:rsidRPr="00C950BE" w:rsidRDefault="00A528F4" w:rsidP="00230B72">
            <w:pPr>
              <w:shd w:val="clear" w:color="auto" w:fill="FFFFFF"/>
              <w:jc w:val="both"/>
              <w:rPr>
                <w:rFonts w:ascii="Times New Roman" w:hAnsi="Times New Roman"/>
                <w:sz w:val="26"/>
                <w:szCs w:val="26"/>
              </w:rPr>
            </w:pPr>
          </w:p>
          <w:p w14:paraId="2A0CD79F" w14:textId="77777777" w:rsidR="00A528F4" w:rsidRPr="00C950BE" w:rsidRDefault="00A528F4" w:rsidP="00230B72">
            <w:pPr>
              <w:shd w:val="clear" w:color="auto" w:fill="FFFFFF"/>
              <w:jc w:val="both"/>
              <w:rPr>
                <w:rFonts w:ascii="Times New Roman" w:hAnsi="Times New Roman"/>
                <w:sz w:val="26"/>
                <w:szCs w:val="26"/>
              </w:rPr>
            </w:pPr>
          </w:p>
          <w:p w14:paraId="49B8A9F4"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- 2  HS đọc.</w:t>
            </w:r>
          </w:p>
          <w:p w14:paraId="4C5CE28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chia sẻ với bạn cùng bàn .</w:t>
            </w:r>
          </w:p>
          <w:p w14:paraId="226A9282" w14:textId="77777777" w:rsidR="00A528F4" w:rsidRPr="00C950BE" w:rsidRDefault="00A528F4" w:rsidP="00230B72">
            <w:pPr>
              <w:shd w:val="clear" w:color="auto" w:fill="FFFFFF"/>
              <w:jc w:val="both"/>
              <w:rPr>
                <w:rFonts w:ascii="Times New Roman" w:hAnsi="Times New Roman"/>
                <w:sz w:val="26"/>
                <w:szCs w:val="26"/>
              </w:rPr>
            </w:pPr>
          </w:p>
          <w:p w14:paraId="6D8353AD" w14:textId="77777777" w:rsidR="00A528F4" w:rsidRPr="00C950BE" w:rsidRDefault="00A528F4" w:rsidP="00230B72">
            <w:pPr>
              <w:shd w:val="clear" w:color="auto" w:fill="FFFFFF"/>
              <w:jc w:val="both"/>
              <w:rPr>
                <w:rFonts w:ascii="Times New Roman" w:hAnsi="Times New Roman"/>
                <w:sz w:val="26"/>
                <w:szCs w:val="26"/>
              </w:rPr>
            </w:pPr>
          </w:p>
          <w:p w14:paraId="622DF481" w14:textId="77777777" w:rsidR="00A528F4" w:rsidRPr="00C950BE" w:rsidRDefault="00A528F4" w:rsidP="00230B72">
            <w:pPr>
              <w:shd w:val="clear" w:color="auto" w:fill="FFFFFF"/>
              <w:jc w:val="both"/>
              <w:rPr>
                <w:rFonts w:ascii="Times New Roman" w:hAnsi="Times New Roman"/>
                <w:sz w:val="26"/>
                <w:szCs w:val="26"/>
              </w:rPr>
            </w:pPr>
          </w:p>
          <w:p w14:paraId="1809DEFE" w14:textId="77777777" w:rsidR="00A528F4" w:rsidRPr="00C950BE" w:rsidRDefault="00A528F4" w:rsidP="00230B72">
            <w:pPr>
              <w:shd w:val="clear" w:color="auto" w:fill="FFFFFF"/>
              <w:jc w:val="both"/>
              <w:rPr>
                <w:rFonts w:ascii="Times New Roman" w:hAnsi="Times New Roman"/>
                <w:sz w:val="26"/>
                <w:szCs w:val="26"/>
              </w:rPr>
            </w:pPr>
          </w:p>
          <w:p w14:paraId="4DBC7FDA" w14:textId="77777777" w:rsidR="00A528F4" w:rsidRPr="00C950BE" w:rsidRDefault="00A528F4" w:rsidP="00230B72">
            <w:pPr>
              <w:shd w:val="clear" w:color="auto" w:fill="FFFFFF"/>
              <w:jc w:val="both"/>
              <w:rPr>
                <w:rFonts w:ascii="Times New Roman" w:hAnsi="Times New Roman"/>
                <w:sz w:val="26"/>
                <w:szCs w:val="26"/>
              </w:rPr>
            </w:pPr>
          </w:p>
          <w:p w14:paraId="5381B645" w14:textId="77777777" w:rsidR="00A528F4" w:rsidRPr="00C950BE" w:rsidRDefault="00A528F4" w:rsidP="00230B72">
            <w:pPr>
              <w:shd w:val="clear" w:color="auto" w:fill="FFFFFF"/>
              <w:jc w:val="both"/>
              <w:rPr>
                <w:rFonts w:ascii="Times New Roman" w:hAnsi="Times New Roman"/>
                <w:sz w:val="26"/>
                <w:szCs w:val="26"/>
              </w:rPr>
            </w:pPr>
          </w:p>
          <w:p w14:paraId="323A5A5F" w14:textId="77777777" w:rsidR="00A528F4" w:rsidRPr="00C950BE" w:rsidRDefault="00A528F4" w:rsidP="00230B72">
            <w:pPr>
              <w:shd w:val="clear" w:color="auto" w:fill="FFFFFF"/>
              <w:jc w:val="both"/>
              <w:rPr>
                <w:rFonts w:ascii="Times New Roman" w:hAnsi="Times New Roman"/>
                <w:sz w:val="26"/>
                <w:szCs w:val="26"/>
              </w:rPr>
            </w:pPr>
          </w:p>
          <w:p w14:paraId="03A9B82C" w14:textId="77777777" w:rsidR="00A528F4" w:rsidRPr="00C950BE" w:rsidRDefault="00A528F4" w:rsidP="00230B72">
            <w:pPr>
              <w:shd w:val="clear" w:color="auto" w:fill="FFFFFF"/>
              <w:jc w:val="both"/>
              <w:rPr>
                <w:rFonts w:ascii="Times New Roman" w:hAnsi="Times New Roman"/>
                <w:sz w:val="26"/>
                <w:szCs w:val="26"/>
              </w:rPr>
            </w:pPr>
          </w:p>
          <w:p w14:paraId="210B124E"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HS đọc đề bài </w:t>
            </w:r>
          </w:p>
          <w:p w14:paraId="40C9F528"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lắng nghe – HS thảo luận nhóm 2 và tìm đáp án ghi ra.</w:t>
            </w:r>
          </w:p>
          <w:p w14:paraId="1ECEC990" w14:textId="77777777" w:rsidR="00A528F4" w:rsidRPr="00C950BE" w:rsidRDefault="00A528F4" w:rsidP="00230B72">
            <w:pPr>
              <w:shd w:val="clear" w:color="auto" w:fill="FFFFFF"/>
              <w:jc w:val="both"/>
              <w:rPr>
                <w:rFonts w:ascii="Times New Roman" w:hAnsi="Times New Roman"/>
                <w:sz w:val="26"/>
                <w:szCs w:val="26"/>
              </w:rPr>
            </w:pPr>
          </w:p>
          <w:p w14:paraId="7E175E78" w14:textId="77777777" w:rsidR="00A528F4" w:rsidRPr="00C950BE" w:rsidRDefault="00A528F4" w:rsidP="00230B72">
            <w:pPr>
              <w:shd w:val="clear" w:color="auto" w:fill="FFFFFF"/>
              <w:jc w:val="both"/>
              <w:rPr>
                <w:rFonts w:ascii="Times New Roman" w:hAnsi="Times New Roman"/>
                <w:sz w:val="26"/>
                <w:szCs w:val="26"/>
              </w:rPr>
            </w:pPr>
          </w:p>
          <w:p w14:paraId="61901488" w14:textId="77777777" w:rsidR="00A528F4" w:rsidRPr="00C950BE" w:rsidRDefault="00A528F4" w:rsidP="00230B72">
            <w:pPr>
              <w:shd w:val="clear" w:color="auto" w:fill="FFFFFF"/>
              <w:jc w:val="both"/>
              <w:rPr>
                <w:rFonts w:ascii="Times New Roman" w:hAnsi="Times New Roman"/>
                <w:sz w:val="26"/>
                <w:szCs w:val="26"/>
              </w:rPr>
            </w:pPr>
          </w:p>
          <w:p w14:paraId="6F7097D2" w14:textId="77777777" w:rsidR="00A528F4" w:rsidRPr="00C950BE" w:rsidRDefault="00A528F4" w:rsidP="00230B72">
            <w:pPr>
              <w:shd w:val="clear" w:color="auto" w:fill="FFFFFF"/>
              <w:jc w:val="both"/>
              <w:rPr>
                <w:rFonts w:ascii="Times New Roman" w:hAnsi="Times New Roman"/>
                <w:sz w:val="26"/>
                <w:szCs w:val="26"/>
              </w:rPr>
            </w:pPr>
          </w:p>
          <w:p w14:paraId="4D7D3B24" w14:textId="77777777" w:rsidR="00A528F4" w:rsidRPr="00C950BE" w:rsidRDefault="00A528F4" w:rsidP="00230B72">
            <w:pPr>
              <w:shd w:val="clear" w:color="auto" w:fill="FFFFFF"/>
              <w:jc w:val="both"/>
              <w:rPr>
                <w:rFonts w:ascii="Times New Roman" w:hAnsi="Times New Roman"/>
                <w:sz w:val="26"/>
                <w:szCs w:val="26"/>
              </w:rPr>
            </w:pPr>
          </w:p>
          <w:p w14:paraId="5852A4A0" w14:textId="77777777" w:rsidR="00A528F4" w:rsidRPr="00C950BE" w:rsidRDefault="00A528F4" w:rsidP="00230B72">
            <w:pPr>
              <w:shd w:val="clear" w:color="auto" w:fill="FFFFFF"/>
              <w:jc w:val="both"/>
              <w:rPr>
                <w:rFonts w:ascii="Times New Roman" w:hAnsi="Times New Roman"/>
                <w:sz w:val="26"/>
                <w:szCs w:val="26"/>
              </w:rPr>
            </w:pPr>
          </w:p>
          <w:p w14:paraId="75827214"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- 1 HS lên bảng lớp làm. HS đọc tên các khối hình  hiện có </w:t>
            </w:r>
          </w:p>
          <w:p w14:paraId="285F4EF2" w14:textId="77777777" w:rsidR="00A528F4" w:rsidRPr="00C950BE" w:rsidRDefault="00A528F4" w:rsidP="00230B72">
            <w:pPr>
              <w:shd w:val="clear" w:color="auto" w:fill="FFFFFF"/>
              <w:jc w:val="both"/>
              <w:rPr>
                <w:rFonts w:ascii="Times New Roman" w:hAnsi="Times New Roman"/>
                <w:sz w:val="26"/>
                <w:szCs w:val="26"/>
              </w:rPr>
            </w:pPr>
          </w:p>
          <w:p w14:paraId="6B64601F" w14:textId="77777777" w:rsidR="00A528F4" w:rsidRPr="00C950BE" w:rsidRDefault="00A528F4" w:rsidP="00230B72">
            <w:pPr>
              <w:shd w:val="clear" w:color="auto" w:fill="FFFFFF"/>
              <w:jc w:val="both"/>
              <w:rPr>
                <w:rFonts w:ascii="Times New Roman" w:hAnsi="Times New Roman"/>
                <w:sz w:val="26"/>
                <w:szCs w:val="26"/>
              </w:rPr>
            </w:pPr>
          </w:p>
          <w:p w14:paraId="04C866AC" w14:textId="77777777" w:rsidR="00A528F4" w:rsidRPr="00C950BE" w:rsidRDefault="00A528F4" w:rsidP="00230B72">
            <w:pPr>
              <w:shd w:val="clear" w:color="auto" w:fill="FFFFFF"/>
              <w:jc w:val="both"/>
              <w:rPr>
                <w:rFonts w:ascii="Times New Roman" w:hAnsi="Times New Roman"/>
                <w:sz w:val="26"/>
                <w:szCs w:val="26"/>
              </w:rPr>
            </w:pPr>
          </w:p>
          <w:p w14:paraId="17178D0F" w14:textId="77777777" w:rsidR="00A528F4" w:rsidRPr="00C950BE" w:rsidRDefault="00A528F4" w:rsidP="00230B72">
            <w:pPr>
              <w:shd w:val="clear" w:color="auto" w:fill="FFFFFF"/>
              <w:jc w:val="both"/>
              <w:rPr>
                <w:rFonts w:ascii="Times New Roman" w:hAnsi="Times New Roman"/>
                <w:sz w:val="26"/>
                <w:szCs w:val="26"/>
              </w:rPr>
            </w:pPr>
          </w:p>
          <w:p w14:paraId="7D8B313E" w14:textId="77777777" w:rsidR="00A528F4" w:rsidRPr="00C950BE" w:rsidRDefault="00A528F4" w:rsidP="00230B72">
            <w:pPr>
              <w:shd w:val="clear" w:color="auto" w:fill="FFFFFF"/>
              <w:jc w:val="both"/>
              <w:rPr>
                <w:rFonts w:ascii="Times New Roman" w:hAnsi="Times New Roman"/>
                <w:sz w:val="26"/>
                <w:szCs w:val="26"/>
              </w:rPr>
            </w:pPr>
          </w:p>
          <w:p w14:paraId="5FED0B96"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- 2 HS đọc.</w:t>
            </w:r>
          </w:p>
          <w:p w14:paraId="23E26145" w14:textId="77777777" w:rsidR="00A528F4" w:rsidRPr="00C950BE" w:rsidRDefault="00A528F4" w:rsidP="00230B72">
            <w:pPr>
              <w:shd w:val="clear" w:color="auto" w:fill="FFFFFF"/>
              <w:jc w:val="both"/>
              <w:rPr>
                <w:rFonts w:ascii="Times New Roman" w:hAnsi="Times New Roman"/>
                <w:sz w:val="26"/>
                <w:szCs w:val="26"/>
              </w:rPr>
            </w:pPr>
          </w:p>
          <w:p w14:paraId="3EBA5D7F" w14:textId="77777777" w:rsidR="00A528F4" w:rsidRPr="00C950BE" w:rsidRDefault="00A528F4" w:rsidP="00230B72">
            <w:pPr>
              <w:shd w:val="clear" w:color="auto" w:fill="FFFFFF"/>
              <w:jc w:val="both"/>
              <w:rPr>
                <w:rFonts w:ascii="Times New Roman" w:hAnsi="Times New Roman"/>
                <w:sz w:val="26"/>
                <w:szCs w:val="26"/>
              </w:rPr>
            </w:pPr>
          </w:p>
          <w:p w14:paraId="0EA1AB4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trụ, cầu, hộp chữ nhật, lập phương…</w:t>
            </w:r>
          </w:p>
          <w:p w14:paraId="6B3489F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Thứ tự các khối được lặp lại, cứ hết 4 khối thì được lặp lại theo đúng thứ tự.</w:t>
            </w:r>
          </w:p>
          <w:p w14:paraId="599E04B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làm cá nhân và tìm đáp án ghi ra .</w:t>
            </w:r>
          </w:p>
          <w:p w14:paraId="1E28235F"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chia sẻ.</w:t>
            </w:r>
          </w:p>
          <w:p w14:paraId="04E1B826" w14:textId="77777777" w:rsidR="00A528F4" w:rsidRPr="00C950BE" w:rsidRDefault="00A528F4" w:rsidP="00230B72">
            <w:pPr>
              <w:shd w:val="clear" w:color="auto" w:fill="FFFFFF"/>
              <w:jc w:val="both"/>
              <w:rPr>
                <w:rFonts w:ascii="Times New Roman" w:hAnsi="Times New Roman"/>
                <w:sz w:val="26"/>
                <w:szCs w:val="26"/>
              </w:rPr>
            </w:pPr>
          </w:p>
          <w:p w14:paraId="62624BF7" w14:textId="77777777" w:rsidR="00A528F4" w:rsidRPr="00C950BE" w:rsidRDefault="00A528F4" w:rsidP="00230B72">
            <w:pPr>
              <w:shd w:val="clear" w:color="auto" w:fill="FFFFFF"/>
              <w:jc w:val="both"/>
              <w:rPr>
                <w:rFonts w:ascii="Times New Roman" w:hAnsi="Times New Roman"/>
                <w:sz w:val="26"/>
                <w:szCs w:val="26"/>
              </w:rPr>
            </w:pPr>
          </w:p>
          <w:p w14:paraId="70092B7A" w14:textId="77777777" w:rsidR="00A528F4" w:rsidRPr="00C950BE" w:rsidRDefault="00A528F4" w:rsidP="00230B72">
            <w:pPr>
              <w:shd w:val="clear" w:color="auto" w:fill="FFFFFF"/>
              <w:jc w:val="both"/>
              <w:rPr>
                <w:rFonts w:ascii="Times New Roman" w:hAnsi="Times New Roman"/>
                <w:sz w:val="26"/>
                <w:szCs w:val="26"/>
              </w:rPr>
            </w:pPr>
          </w:p>
          <w:p w14:paraId="2AD5E4FA" w14:textId="77777777" w:rsidR="00A528F4" w:rsidRPr="00C950BE" w:rsidRDefault="00A528F4" w:rsidP="00230B72">
            <w:pPr>
              <w:shd w:val="clear" w:color="auto" w:fill="FFFFFF"/>
              <w:jc w:val="both"/>
              <w:rPr>
                <w:rFonts w:ascii="Times New Roman" w:hAnsi="Times New Roman"/>
                <w:sz w:val="26"/>
                <w:szCs w:val="26"/>
              </w:rPr>
            </w:pPr>
          </w:p>
          <w:p w14:paraId="6ABE15D2" w14:textId="77777777" w:rsidR="00A528F4" w:rsidRPr="00C950BE" w:rsidRDefault="00A528F4" w:rsidP="00230B72">
            <w:pPr>
              <w:shd w:val="clear" w:color="auto" w:fill="FFFFFF"/>
              <w:jc w:val="both"/>
              <w:rPr>
                <w:rFonts w:ascii="Times New Roman" w:hAnsi="Times New Roman"/>
                <w:sz w:val="26"/>
                <w:szCs w:val="26"/>
              </w:rPr>
            </w:pPr>
          </w:p>
          <w:p w14:paraId="195812AD" w14:textId="77777777" w:rsidR="00A528F4" w:rsidRPr="00C950BE" w:rsidRDefault="00A528F4" w:rsidP="00230B72">
            <w:pPr>
              <w:shd w:val="clear" w:color="auto" w:fill="FFFFFF"/>
              <w:jc w:val="both"/>
              <w:rPr>
                <w:rFonts w:ascii="Times New Roman" w:hAnsi="Times New Roman"/>
                <w:sz w:val="26"/>
                <w:szCs w:val="26"/>
              </w:rPr>
            </w:pPr>
          </w:p>
          <w:p w14:paraId="62D13436" w14:textId="77777777" w:rsidR="00A528F4" w:rsidRPr="00C950BE" w:rsidRDefault="00A528F4" w:rsidP="00230B72">
            <w:pPr>
              <w:shd w:val="clear" w:color="auto" w:fill="FFFFFF"/>
              <w:jc w:val="both"/>
              <w:rPr>
                <w:rFonts w:ascii="Times New Roman" w:hAnsi="Times New Roman"/>
                <w:sz w:val="26"/>
                <w:szCs w:val="26"/>
              </w:rPr>
            </w:pPr>
          </w:p>
          <w:p w14:paraId="0ECCF2C2"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- 2 HS đọc.</w:t>
            </w:r>
          </w:p>
          <w:p w14:paraId="6789A89B"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lắng nghe - Thực hành theo nhóm 2.</w:t>
            </w:r>
          </w:p>
          <w:p w14:paraId="271641FD" w14:textId="77777777" w:rsidR="00A528F4" w:rsidRPr="00C950BE" w:rsidRDefault="00A528F4" w:rsidP="00230B72">
            <w:pPr>
              <w:shd w:val="clear" w:color="auto" w:fill="FFFFFF"/>
              <w:jc w:val="both"/>
              <w:rPr>
                <w:rFonts w:ascii="Times New Roman" w:hAnsi="Times New Roman"/>
                <w:sz w:val="26"/>
                <w:szCs w:val="26"/>
              </w:rPr>
            </w:pPr>
          </w:p>
          <w:p w14:paraId="1BEE4E2B"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trả lời: lối ra C</w:t>
            </w:r>
          </w:p>
          <w:p w14:paraId="2039977F" w14:textId="77777777" w:rsidR="00A528F4" w:rsidRPr="00C950BE" w:rsidRDefault="00A528F4" w:rsidP="00230B72">
            <w:pPr>
              <w:shd w:val="clear" w:color="auto" w:fill="FFFFFF"/>
              <w:jc w:val="both"/>
              <w:rPr>
                <w:rFonts w:ascii="Times New Roman" w:hAnsi="Times New Roman"/>
                <w:sz w:val="26"/>
                <w:szCs w:val="26"/>
              </w:rPr>
            </w:pPr>
          </w:p>
          <w:p w14:paraId="5C75AEB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lastRenderedPageBreak/>
              <w:t>- HS trả lời.</w:t>
            </w:r>
          </w:p>
          <w:p w14:paraId="29BD6D11" w14:textId="77777777" w:rsidR="00A528F4" w:rsidRPr="00C950BE" w:rsidRDefault="00A528F4" w:rsidP="00230B72">
            <w:pPr>
              <w:shd w:val="clear" w:color="auto" w:fill="FFFFFF"/>
              <w:jc w:val="both"/>
              <w:rPr>
                <w:rFonts w:ascii="Times New Roman" w:hAnsi="Times New Roman"/>
                <w:sz w:val="26"/>
                <w:szCs w:val="26"/>
              </w:rPr>
            </w:pPr>
          </w:p>
          <w:p w14:paraId="630DE7EF" w14:textId="77777777" w:rsidR="00A528F4" w:rsidRPr="00C950BE" w:rsidRDefault="00A528F4" w:rsidP="00230B72">
            <w:pPr>
              <w:shd w:val="clear" w:color="auto" w:fill="FFFFFF"/>
              <w:jc w:val="both"/>
              <w:rPr>
                <w:rFonts w:ascii="Times New Roman" w:hAnsi="Times New Roman"/>
                <w:sz w:val="26"/>
                <w:szCs w:val="26"/>
              </w:rPr>
            </w:pPr>
          </w:p>
          <w:p w14:paraId="2787B5F6" w14:textId="77777777" w:rsidR="00A528F4" w:rsidRPr="00C950BE" w:rsidRDefault="00A528F4" w:rsidP="00230B72">
            <w:pPr>
              <w:shd w:val="clear" w:color="auto" w:fill="FFFFFF"/>
              <w:jc w:val="both"/>
              <w:rPr>
                <w:rFonts w:ascii="Times New Roman" w:hAnsi="Times New Roman"/>
                <w:sz w:val="26"/>
                <w:szCs w:val="26"/>
              </w:rPr>
            </w:pPr>
          </w:p>
          <w:p w14:paraId="1C5C54B1" w14:textId="77777777" w:rsidR="00A528F4" w:rsidRPr="00C950BE" w:rsidRDefault="00A528F4" w:rsidP="00230B72">
            <w:pPr>
              <w:shd w:val="clear" w:color="auto" w:fill="FFFFFF"/>
              <w:jc w:val="both"/>
              <w:rPr>
                <w:rFonts w:ascii="Times New Roman" w:hAnsi="Times New Roman"/>
                <w:sz w:val="26"/>
                <w:szCs w:val="26"/>
              </w:rPr>
            </w:pPr>
          </w:p>
          <w:p w14:paraId="1D29D83B" w14:textId="77777777" w:rsidR="00A528F4" w:rsidRPr="00C950BE" w:rsidRDefault="00A528F4" w:rsidP="00230B72">
            <w:pPr>
              <w:shd w:val="clear" w:color="auto" w:fill="FFFFFF"/>
              <w:jc w:val="both"/>
              <w:rPr>
                <w:rFonts w:ascii="Times New Roman" w:hAnsi="Times New Roman"/>
                <w:sz w:val="26"/>
                <w:szCs w:val="26"/>
              </w:rPr>
            </w:pPr>
          </w:p>
          <w:p w14:paraId="6958FF5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nêu.</w:t>
            </w:r>
          </w:p>
          <w:p w14:paraId="16477C8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lắng nghe và chuẩn bị.</w:t>
            </w:r>
          </w:p>
        </w:tc>
      </w:tr>
      <w:tr w:rsidR="00A528F4" w:rsidRPr="00C950BE" w14:paraId="5DA30C35" w14:textId="77777777" w:rsidTr="00230B72">
        <w:tc>
          <w:tcPr>
            <w:tcW w:w="9828" w:type="dxa"/>
            <w:gridSpan w:val="3"/>
            <w:shd w:val="clear" w:color="auto" w:fill="FFFFFF" w:themeFill="background1"/>
          </w:tcPr>
          <w:p w14:paraId="22EC486C" w14:textId="77777777" w:rsidR="00A528F4" w:rsidRPr="00C950BE" w:rsidRDefault="00A528F4" w:rsidP="00230B72">
            <w:pPr>
              <w:shd w:val="clear" w:color="auto" w:fill="FFFFFF"/>
              <w:jc w:val="center"/>
              <w:rPr>
                <w:rFonts w:ascii="Times New Roman" w:hAnsi="Times New Roman"/>
                <w:b/>
                <w:sz w:val="26"/>
                <w:szCs w:val="26"/>
              </w:rPr>
            </w:pPr>
            <w:r w:rsidRPr="00C950BE">
              <w:rPr>
                <w:rFonts w:ascii="Times New Roman" w:hAnsi="Times New Roman"/>
                <w:b/>
                <w:sz w:val="26"/>
                <w:szCs w:val="26"/>
              </w:rPr>
              <w:lastRenderedPageBreak/>
              <w:t>Tiết 2</w:t>
            </w:r>
          </w:p>
        </w:tc>
      </w:tr>
      <w:tr w:rsidR="00A528F4" w:rsidRPr="00C950BE" w14:paraId="26233F09" w14:textId="77777777" w:rsidTr="00230B72">
        <w:tc>
          <w:tcPr>
            <w:tcW w:w="648" w:type="dxa"/>
          </w:tcPr>
          <w:p w14:paraId="53183734"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5’</w:t>
            </w:r>
          </w:p>
          <w:p w14:paraId="630A9995" w14:textId="77777777" w:rsidR="00A528F4" w:rsidRPr="00C950BE" w:rsidRDefault="00A528F4" w:rsidP="00230B72">
            <w:pPr>
              <w:shd w:val="clear" w:color="auto" w:fill="FFFFFF"/>
              <w:jc w:val="both"/>
              <w:rPr>
                <w:rFonts w:ascii="Times New Roman" w:hAnsi="Times New Roman"/>
                <w:sz w:val="26"/>
                <w:szCs w:val="26"/>
              </w:rPr>
            </w:pPr>
          </w:p>
          <w:p w14:paraId="28B2E536" w14:textId="77777777" w:rsidR="00A528F4" w:rsidRPr="00C950BE" w:rsidRDefault="00A528F4" w:rsidP="00230B72">
            <w:pPr>
              <w:shd w:val="clear" w:color="auto" w:fill="FFFFFF"/>
              <w:jc w:val="both"/>
              <w:rPr>
                <w:rFonts w:ascii="Times New Roman" w:hAnsi="Times New Roman"/>
                <w:sz w:val="26"/>
                <w:szCs w:val="26"/>
              </w:rPr>
            </w:pPr>
          </w:p>
          <w:p w14:paraId="72101AA9" w14:textId="77777777" w:rsidR="00A528F4" w:rsidRPr="00C950BE" w:rsidRDefault="00A528F4" w:rsidP="00230B72">
            <w:pPr>
              <w:shd w:val="clear" w:color="auto" w:fill="FFFFFF"/>
              <w:jc w:val="both"/>
              <w:rPr>
                <w:rFonts w:ascii="Times New Roman" w:hAnsi="Times New Roman"/>
                <w:sz w:val="26"/>
                <w:szCs w:val="26"/>
              </w:rPr>
            </w:pPr>
          </w:p>
          <w:p w14:paraId="6EDBC1A0" w14:textId="77777777" w:rsidR="00A528F4" w:rsidRPr="00C950BE" w:rsidRDefault="00A528F4" w:rsidP="00230B72">
            <w:pPr>
              <w:shd w:val="clear" w:color="auto" w:fill="FFFFFF"/>
              <w:jc w:val="both"/>
              <w:rPr>
                <w:rFonts w:ascii="Times New Roman" w:hAnsi="Times New Roman"/>
                <w:sz w:val="26"/>
                <w:szCs w:val="26"/>
              </w:rPr>
            </w:pPr>
          </w:p>
          <w:p w14:paraId="7F9FF741" w14:textId="77777777" w:rsidR="00A528F4" w:rsidRPr="00C950BE" w:rsidRDefault="00A528F4" w:rsidP="00230B72">
            <w:pPr>
              <w:shd w:val="clear" w:color="auto" w:fill="FFFFFF"/>
              <w:jc w:val="both"/>
              <w:rPr>
                <w:rFonts w:ascii="Times New Roman" w:hAnsi="Times New Roman"/>
                <w:sz w:val="26"/>
                <w:szCs w:val="26"/>
              </w:rPr>
            </w:pPr>
          </w:p>
          <w:p w14:paraId="36DD7A9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5’</w:t>
            </w:r>
          </w:p>
          <w:p w14:paraId="69B5B891" w14:textId="77777777" w:rsidR="00A528F4" w:rsidRPr="00C950BE" w:rsidRDefault="00A528F4" w:rsidP="00230B72">
            <w:pPr>
              <w:shd w:val="clear" w:color="auto" w:fill="FFFFFF"/>
              <w:jc w:val="both"/>
              <w:rPr>
                <w:rFonts w:ascii="Times New Roman" w:hAnsi="Times New Roman"/>
                <w:sz w:val="26"/>
                <w:szCs w:val="26"/>
              </w:rPr>
            </w:pPr>
          </w:p>
          <w:p w14:paraId="7B768337" w14:textId="77777777" w:rsidR="00A528F4" w:rsidRPr="00C950BE" w:rsidRDefault="00A528F4" w:rsidP="00230B72">
            <w:pPr>
              <w:shd w:val="clear" w:color="auto" w:fill="FFFFFF"/>
              <w:jc w:val="both"/>
              <w:rPr>
                <w:rFonts w:ascii="Times New Roman" w:hAnsi="Times New Roman"/>
                <w:sz w:val="26"/>
                <w:szCs w:val="26"/>
              </w:rPr>
            </w:pPr>
          </w:p>
          <w:p w14:paraId="0C94CE71" w14:textId="77777777" w:rsidR="00A528F4" w:rsidRPr="00C950BE" w:rsidRDefault="00A528F4" w:rsidP="00230B72">
            <w:pPr>
              <w:shd w:val="clear" w:color="auto" w:fill="FFFFFF"/>
              <w:jc w:val="both"/>
              <w:rPr>
                <w:rFonts w:ascii="Times New Roman" w:hAnsi="Times New Roman"/>
                <w:sz w:val="26"/>
                <w:szCs w:val="26"/>
              </w:rPr>
            </w:pPr>
          </w:p>
          <w:p w14:paraId="43C08976" w14:textId="77777777" w:rsidR="00A528F4" w:rsidRPr="00C950BE" w:rsidRDefault="00A528F4" w:rsidP="00230B72">
            <w:pPr>
              <w:shd w:val="clear" w:color="auto" w:fill="FFFFFF"/>
              <w:jc w:val="both"/>
              <w:rPr>
                <w:rFonts w:ascii="Times New Roman" w:hAnsi="Times New Roman"/>
                <w:sz w:val="26"/>
                <w:szCs w:val="26"/>
              </w:rPr>
            </w:pPr>
          </w:p>
          <w:p w14:paraId="4C66477D" w14:textId="77777777" w:rsidR="00A528F4" w:rsidRPr="00C950BE" w:rsidRDefault="00A528F4" w:rsidP="00230B72">
            <w:pPr>
              <w:shd w:val="clear" w:color="auto" w:fill="FFFFFF"/>
              <w:jc w:val="both"/>
              <w:rPr>
                <w:rFonts w:ascii="Times New Roman" w:hAnsi="Times New Roman"/>
                <w:sz w:val="26"/>
                <w:szCs w:val="26"/>
              </w:rPr>
            </w:pPr>
          </w:p>
          <w:p w14:paraId="0AD1552A" w14:textId="77777777" w:rsidR="00A528F4" w:rsidRPr="00C950BE" w:rsidRDefault="00A528F4" w:rsidP="00230B72">
            <w:pPr>
              <w:shd w:val="clear" w:color="auto" w:fill="FFFFFF"/>
              <w:jc w:val="both"/>
              <w:rPr>
                <w:rFonts w:ascii="Times New Roman" w:hAnsi="Times New Roman"/>
                <w:sz w:val="26"/>
                <w:szCs w:val="26"/>
              </w:rPr>
            </w:pPr>
          </w:p>
          <w:p w14:paraId="1BBCDC11" w14:textId="77777777" w:rsidR="00A528F4" w:rsidRPr="00C950BE" w:rsidRDefault="00A528F4" w:rsidP="00230B72">
            <w:pPr>
              <w:shd w:val="clear" w:color="auto" w:fill="FFFFFF"/>
              <w:jc w:val="both"/>
              <w:rPr>
                <w:rFonts w:ascii="Times New Roman" w:hAnsi="Times New Roman"/>
                <w:sz w:val="26"/>
                <w:szCs w:val="26"/>
              </w:rPr>
            </w:pPr>
          </w:p>
          <w:p w14:paraId="3753274E" w14:textId="77777777" w:rsidR="00A528F4" w:rsidRPr="00C950BE" w:rsidRDefault="00A528F4" w:rsidP="00230B72">
            <w:pPr>
              <w:shd w:val="clear" w:color="auto" w:fill="FFFFFF"/>
              <w:jc w:val="both"/>
              <w:rPr>
                <w:rFonts w:ascii="Times New Roman" w:hAnsi="Times New Roman"/>
                <w:sz w:val="26"/>
                <w:szCs w:val="26"/>
              </w:rPr>
            </w:pPr>
          </w:p>
          <w:p w14:paraId="0C17BED8" w14:textId="77777777" w:rsidR="00A528F4" w:rsidRPr="00C950BE" w:rsidRDefault="00A528F4" w:rsidP="00230B72">
            <w:pPr>
              <w:shd w:val="clear" w:color="auto" w:fill="FFFFFF"/>
              <w:jc w:val="both"/>
              <w:rPr>
                <w:rFonts w:ascii="Times New Roman" w:hAnsi="Times New Roman"/>
                <w:sz w:val="26"/>
                <w:szCs w:val="26"/>
              </w:rPr>
            </w:pPr>
          </w:p>
          <w:p w14:paraId="06012057" w14:textId="77777777" w:rsidR="00A528F4" w:rsidRPr="00C950BE" w:rsidRDefault="00A528F4" w:rsidP="00230B72">
            <w:pPr>
              <w:shd w:val="clear" w:color="auto" w:fill="FFFFFF"/>
              <w:jc w:val="both"/>
              <w:rPr>
                <w:rFonts w:ascii="Times New Roman" w:hAnsi="Times New Roman"/>
                <w:sz w:val="26"/>
                <w:szCs w:val="26"/>
              </w:rPr>
            </w:pPr>
          </w:p>
          <w:p w14:paraId="7442621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7’</w:t>
            </w:r>
          </w:p>
          <w:p w14:paraId="31BA57A3" w14:textId="77777777" w:rsidR="00A528F4" w:rsidRPr="00C950BE" w:rsidRDefault="00A528F4" w:rsidP="00230B72">
            <w:pPr>
              <w:shd w:val="clear" w:color="auto" w:fill="FFFFFF"/>
              <w:jc w:val="both"/>
              <w:rPr>
                <w:rFonts w:ascii="Times New Roman" w:hAnsi="Times New Roman"/>
                <w:sz w:val="26"/>
                <w:szCs w:val="26"/>
              </w:rPr>
            </w:pPr>
          </w:p>
          <w:p w14:paraId="54C0DA1C" w14:textId="77777777" w:rsidR="00A528F4" w:rsidRPr="00C950BE" w:rsidRDefault="00A528F4" w:rsidP="00230B72">
            <w:pPr>
              <w:shd w:val="clear" w:color="auto" w:fill="FFFFFF"/>
              <w:jc w:val="both"/>
              <w:rPr>
                <w:rFonts w:ascii="Times New Roman" w:hAnsi="Times New Roman"/>
                <w:sz w:val="26"/>
                <w:szCs w:val="26"/>
              </w:rPr>
            </w:pPr>
          </w:p>
          <w:p w14:paraId="057C5278" w14:textId="77777777" w:rsidR="00A528F4" w:rsidRPr="00C950BE" w:rsidRDefault="00A528F4" w:rsidP="00230B72">
            <w:pPr>
              <w:shd w:val="clear" w:color="auto" w:fill="FFFFFF"/>
              <w:jc w:val="both"/>
              <w:rPr>
                <w:rFonts w:ascii="Times New Roman" w:hAnsi="Times New Roman"/>
                <w:sz w:val="26"/>
                <w:szCs w:val="26"/>
              </w:rPr>
            </w:pPr>
          </w:p>
          <w:p w14:paraId="0D748776" w14:textId="77777777" w:rsidR="00A528F4" w:rsidRPr="00C950BE" w:rsidRDefault="00A528F4" w:rsidP="00230B72">
            <w:pPr>
              <w:shd w:val="clear" w:color="auto" w:fill="FFFFFF"/>
              <w:jc w:val="both"/>
              <w:rPr>
                <w:rFonts w:ascii="Times New Roman" w:hAnsi="Times New Roman"/>
                <w:sz w:val="26"/>
                <w:szCs w:val="26"/>
              </w:rPr>
            </w:pPr>
          </w:p>
          <w:p w14:paraId="4A7D6061" w14:textId="77777777" w:rsidR="00A528F4" w:rsidRPr="00C950BE" w:rsidRDefault="00A528F4" w:rsidP="00230B72">
            <w:pPr>
              <w:shd w:val="clear" w:color="auto" w:fill="FFFFFF"/>
              <w:jc w:val="both"/>
              <w:rPr>
                <w:rFonts w:ascii="Times New Roman" w:hAnsi="Times New Roman"/>
                <w:sz w:val="26"/>
                <w:szCs w:val="26"/>
              </w:rPr>
            </w:pPr>
          </w:p>
          <w:p w14:paraId="46E75104" w14:textId="77777777" w:rsidR="00A528F4" w:rsidRPr="00C950BE" w:rsidRDefault="00A528F4" w:rsidP="00230B72">
            <w:pPr>
              <w:shd w:val="clear" w:color="auto" w:fill="FFFFFF"/>
              <w:jc w:val="both"/>
              <w:rPr>
                <w:rFonts w:ascii="Times New Roman" w:hAnsi="Times New Roman"/>
                <w:sz w:val="26"/>
                <w:szCs w:val="26"/>
              </w:rPr>
            </w:pPr>
          </w:p>
          <w:p w14:paraId="331BCFE2" w14:textId="77777777" w:rsidR="00A528F4" w:rsidRPr="00C950BE" w:rsidRDefault="00A528F4" w:rsidP="00230B72">
            <w:pPr>
              <w:shd w:val="clear" w:color="auto" w:fill="FFFFFF"/>
              <w:jc w:val="both"/>
              <w:rPr>
                <w:rFonts w:ascii="Times New Roman" w:hAnsi="Times New Roman"/>
                <w:sz w:val="26"/>
                <w:szCs w:val="26"/>
              </w:rPr>
            </w:pPr>
          </w:p>
          <w:p w14:paraId="4D02EB3D" w14:textId="77777777" w:rsidR="00A528F4" w:rsidRPr="00C950BE" w:rsidRDefault="00A528F4" w:rsidP="00230B72">
            <w:pPr>
              <w:shd w:val="clear" w:color="auto" w:fill="FFFFFF"/>
              <w:jc w:val="both"/>
              <w:rPr>
                <w:rFonts w:ascii="Times New Roman" w:hAnsi="Times New Roman"/>
                <w:sz w:val="26"/>
                <w:szCs w:val="26"/>
              </w:rPr>
            </w:pPr>
          </w:p>
          <w:p w14:paraId="040770B6" w14:textId="77777777" w:rsidR="00A528F4" w:rsidRPr="00C950BE" w:rsidRDefault="00A528F4" w:rsidP="00230B72">
            <w:pPr>
              <w:shd w:val="clear" w:color="auto" w:fill="FFFFFF"/>
              <w:jc w:val="both"/>
              <w:rPr>
                <w:rFonts w:ascii="Times New Roman" w:hAnsi="Times New Roman"/>
                <w:sz w:val="26"/>
                <w:szCs w:val="26"/>
              </w:rPr>
            </w:pPr>
          </w:p>
          <w:p w14:paraId="2C7B98A9" w14:textId="77777777" w:rsidR="00A528F4" w:rsidRPr="00C950BE" w:rsidRDefault="00A528F4" w:rsidP="00230B72">
            <w:pPr>
              <w:shd w:val="clear" w:color="auto" w:fill="FFFFFF"/>
              <w:jc w:val="both"/>
              <w:rPr>
                <w:rFonts w:ascii="Times New Roman" w:hAnsi="Times New Roman"/>
                <w:sz w:val="26"/>
                <w:szCs w:val="26"/>
              </w:rPr>
            </w:pPr>
          </w:p>
          <w:p w14:paraId="1C9C5B1F" w14:textId="77777777" w:rsidR="00A528F4" w:rsidRPr="00C950BE" w:rsidRDefault="00A528F4" w:rsidP="00230B72">
            <w:pPr>
              <w:shd w:val="clear" w:color="auto" w:fill="FFFFFF"/>
              <w:jc w:val="both"/>
              <w:rPr>
                <w:rFonts w:ascii="Times New Roman" w:hAnsi="Times New Roman"/>
                <w:sz w:val="26"/>
                <w:szCs w:val="26"/>
              </w:rPr>
            </w:pPr>
          </w:p>
          <w:p w14:paraId="356071EE" w14:textId="77777777" w:rsidR="00A528F4" w:rsidRPr="00C950BE" w:rsidRDefault="00A528F4" w:rsidP="00230B72">
            <w:pPr>
              <w:shd w:val="clear" w:color="auto" w:fill="FFFFFF"/>
              <w:jc w:val="both"/>
              <w:rPr>
                <w:rFonts w:ascii="Times New Roman" w:hAnsi="Times New Roman"/>
                <w:sz w:val="26"/>
                <w:szCs w:val="26"/>
              </w:rPr>
            </w:pPr>
          </w:p>
          <w:p w14:paraId="4FFF7DBE" w14:textId="77777777" w:rsidR="00A528F4" w:rsidRPr="00C950BE" w:rsidRDefault="00A528F4" w:rsidP="00230B72">
            <w:pPr>
              <w:shd w:val="clear" w:color="auto" w:fill="FFFFFF"/>
              <w:jc w:val="both"/>
              <w:rPr>
                <w:rFonts w:ascii="Times New Roman" w:hAnsi="Times New Roman"/>
                <w:sz w:val="26"/>
                <w:szCs w:val="26"/>
              </w:rPr>
            </w:pPr>
          </w:p>
          <w:p w14:paraId="1787CA67" w14:textId="77777777" w:rsidR="00A528F4" w:rsidRPr="00C950BE" w:rsidRDefault="00A528F4" w:rsidP="00230B72">
            <w:pPr>
              <w:shd w:val="clear" w:color="auto" w:fill="FFFFFF"/>
              <w:jc w:val="both"/>
              <w:rPr>
                <w:rFonts w:ascii="Times New Roman" w:hAnsi="Times New Roman"/>
                <w:sz w:val="26"/>
                <w:szCs w:val="26"/>
              </w:rPr>
            </w:pPr>
          </w:p>
          <w:p w14:paraId="4F6C85DE" w14:textId="77777777" w:rsidR="00A528F4" w:rsidRPr="00C950BE" w:rsidRDefault="00A528F4" w:rsidP="00230B72">
            <w:pPr>
              <w:shd w:val="clear" w:color="auto" w:fill="FFFFFF"/>
              <w:jc w:val="both"/>
              <w:rPr>
                <w:rFonts w:ascii="Times New Roman" w:hAnsi="Times New Roman"/>
                <w:sz w:val="26"/>
                <w:szCs w:val="26"/>
              </w:rPr>
            </w:pPr>
          </w:p>
          <w:p w14:paraId="1158752F" w14:textId="77777777" w:rsidR="00A528F4" w:rsidRPr="00C950BE" w:rsidRDefault="00A528F4" w:rsidP="00230B72">
            <w:pPr>
              <w:shd w:val="clear" w:color="auto" w:fill="FFFFFF"/>
              <w:jc w:val="both"/>
              <w:rPr>
                <w:rFonts w:ascii="Times New Roman" w:hAnsi="Times New Roman"/>
                <w:sz w:val="26"/>
                <w:szCs w:val="26"/>
              </w:rPr>
            </w:pPr>
          </w:p>
          <w:p w14:paraId="09945642" w14:textId="77777777" w:rsidR="00A528F4" w:rsidRPr="00C950BE" w:rsidRDefault="00A528F4" w:rsidP="00230B72">
            <w:pPr>
              <w:shd w:val="clear" w:color="auto" w:fill="FFFFFF"/>
              <w:jc w:val="both"/>
              <w:rPr>
                <w:rFonts w:ascii="Times New Roman" w:hAnsi="Times New Roman"/>
                <w:sz w:val="26"/>
                <w:szCs w:val="26"/>
              </w:rPr>
            </w:pPr>
          </w:p>
          <w:p w14:paraId="1ABDCEB6" w14:textId="77777777" w:rsidR="00A528F4" w:rsidRPr="00C950BE" w:rsidRDefault="00A528F4" w:rsidP="00230B72">
            <w:pPr>
              <w:shd w:val="clear" w:color="auto" w:fill="FFFFFF"/>
              <w:jc w:val="both"/>
              <w:rPr>
                <w:rFonts w:ascii="Times New Roman" w:hAnsi="Times New Roman"/>
                <w:sz w:val="26"/>
                <w:szCs w:val="26"/>
              </w:rPr>
            </w:pPr>
          </w:p>
          <w:p w14:paraId="7EAFE073" w14:textId="77777777" w:rsidR="00A528F4" w:rsidRPr="00C950BE" w:rsidRDefault="00A528F4" w:rsidP="00230B72">
            <w:pPr>
              <w:shd w:val="clear" w:color="auto" w:fill="FFFFFF"/>
              <w:jc w:val="both"/>
              <w:rPr>
                <w:rFonts w:ascii="Times New Roman" w:hAnsi="Times New Roman"/>
                <w:sz w:val="26"/>
                <w:szCs w:val="26"/>
              </w:rPr>
            </w:pPr>
          </w:p>
          <w:p w14:paraId="3C428ECB"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8’</w:t>
            </w:r>
          </w:p>
          <w:p w14:paraId="606CD4B1" w14:textId="77777777" w:rsidR="00A528F4" w:rsidRPr="00C950BE" w:rsidRDefault="00A528F4" w:rsidP="00230B72">
            <w:pPr>
              <w:shd w:val="clear" w:color="auto" w:fill="FFFFFF"/>
              <w:jc w:val="both"/>
              <w:rPr>
                <w:rFonts w:ascii="Times New Roman" w:hAnsi="Times New Roman"/>
                <w:sz w:val="26"/>
                <w:szCs w:val="26"/>
              </w:rPr>
            </w:pPr>
          </w:p>
          <w:p w14:paraId="4A286710" w14:textId="77777777" w:rsidR="00A528F4" w:rsidRPr="00C950BE" w:rsidRDefault="00A528F4" w:rsidP="00230B72">
            <w:pPr>
              <w:shd w:val="clear" w:color="auto" w:fill="FFFFFF"/>
              <w:jc w:val="both"/>
              <w:rPr>
                <w:rFonts w:ascii="Times New Roman" w:hAnsi="Times New Roman"/>
                <w:sz w:val="26"/>
                <w:szCs w:val="26"/>
              </w:rPr>
            </w:pPr>
          </w:p>
          <w:p w14:paraId="0B06A5B6" w14:textId="77777777" w:rsidR="00A528F4" w:rsidRPr="00C950BE" w:rsidRDefault="00A528F4" w:rsidP="00230B72">
            <w:pPr>
              <w:shd w:val="clear" w:color="auto" w:fill="FFFFFF"/>
              <w:jc w:val="both"/>
              <w:rPr>
                <w:rFonts w:ascii="Times New Roman" w:hAnsi="Times New Roman"/>
                <w:sz w:val="26"/>
                <w:szCs w:val="26"/>
              </w:rPr>
            </w:pPr>
          </w:p>
          <w:p w14:paraId="190FE2E1" w14:textId="77777777" w:rsidR="00A528F4" w:rsidRPr="00C950BE" w:rsidRDefault="00A528F4" w:rsidP="00230B72">
            <w:pPr>
              <w:shd w:val="clear" w:color="auto" w:fill="FFFFFF"/>
              <w:jc w:val="both"/>
              <w:rPr>
                <w:rFonts w:ascii="Times New Roman" w:hAnsi="Times New Roman"/>
                <w:sz w:val="26"/>
                <w:szCs w:val="26"/>
              </w:rPr>
            </w:pPr>
          </w:p>
          <w:p w14:paraId="117F8837" w14:textId="77777777" w:rsidR="00A528F4" w:rsidRPr="00C950BE" w:rsidRDefault="00A528F4" w:rsidP="00230B72">
            <w:pPr>
              <w:shd w:val="clear" w:color="auto" w:fill="FFFFFF"/>
              <w:jc w:val="both"/>
              <w:rPr>
                <w:rFonts w:ascii="Times New Roman" w:hAnsi="Times New Roman"/>
                <w:sz w:val="26"/>
                <w:szCs w:val="26"/>
              </w:rPr>
            </w:pPr>
          </w:p>
          <w:p w14:paraId="64995B7A" w14:textId="77777777" w:rsidR="00A528F4" w:rsidRPr="00C950BE" w:rsidRDefault="00A528F4" w:rsidP="00230B72">
            <w:pPr>
              <w:shd w:val="clear" w:color="auto" w:fill="FFFFFF"/>
              <w:jc w:val="both"/>
              <w:rPr>
                <w:rFonts w:ascii="Times New Roman" w:hAnsi="Times New Roman"/>
                <w:sz w:val="26"/>
                <w:szCs w:val="26"/>
              </w:rPr>
            </w:pPr>
          </w:p>
          <w:p w14:paraId="6A574BAF" w14:textId="77777777" w:rsidR="00A528F4" w:rsidRPr="00C950BE" w:rsidRDefault="00A528F4" w:rsidP="00230B72">
            <w:pPr>
              <w:shd w:val="clear" w:color="auto" w:fill="FFFFFF"/>
              <w:jc w:val="both"/>
              <w:rPr>
                <w:rFonts w:ascii="Times New Roman" w:hAnsi="Times New Roman"/>
                <w:sz w:val="26"/>
                <w:szCs w:val="26"/>
              </w:rPr>
            </w:pPr>
          </w:p>
          <w:p w14:paraId="31FF55C9" w14:textId="77777777" w:rsidR="00A528F4" w:rsidRPr="00C950BE" w:rsidRDefault="00A528F4" w:rsidP="00230B72">
            <w:pPr>
              <w:shd w:val="clear" w:color="auto" w:fill="FFFFFF"/>
              <w:jc w:val="both"/>
              <w:rPr>
                <w:rFonts w:ascii="Times New Roman" w:hAnsi="Times New Roman"/>
                <w:sz w:val="26"/>
                <w:szCs w:val="26"/>
              </w:rPr>
            </w:pPr>
          </w:p>
          <w:p w14:paraId="2B8AD85D" w14:textId="77777777" w:rsidR="00A528F4" w:rsidRPr="00C950BE" w:rsidRDefault="00A528F4" w:rsidP="00230B72">
            <w:pPr>
              <w:shd w:val="clear" w:color="auto" w:fill="FFFFFF"/>
              <w:jc w:val="both"/>
              <w:rPr>
                <w:rFonts w:ascii="Times New Roman" w:hAnsi="Times New Roman"/>
                <w:sz w:val="26"/>
                <w:szCs w:val="26"/>
              </w:rPr>
            </w:pPr>
          </w:p>
          <w:p w14:paraId="089B212F" w14:textId="77777777" w:rsidR="00A528F4" w:rsidRPr="00C950BE" w:rsidRDefault="00A528F4" w:rsidP="00230B72">
            <w:pPr>
              <w:shd w:val="clear" w:color="auto" w:fill="FFFFFF"/>
              <w:jc w:val="both"/>
              <w:rPr>
                <w:rFonts w:ascii="Times New Roman" w:hAnsi="Times New Roman"/>
                <w:sz w:val="26"/>
                <w:szCs w:val="26"/>
              </w:rPr>
            </w:pPr>
          </w:p>
          <w:p w14:paraId="4254C0CC" w14:textId="77777777" w:rsidR="00A528F4" w:rsidRPr="00C950BE" w:rsidRDefault="00A528F4" w:rsidP="00230B72">
            <w:pPr>
              <w:shd w:val="clear" w:color="auto" w:fill="FFFFFF"/>
              <w:jc w:val="both"/>
              <w:rPr>
                <w:rFonts w:ascii="Times New Roman" w:hAnsi="Times New Roman"/>
                <w:sz w:val="26"/>
                <w:szCs w:val="26"/>
              </w:rPr>
            </w:pPr>
          </w:p>
          <w:p w14:paraId="487518D7" w14:textId="77777777" w:rsidR="00A528F4" w:rsidRPr="00C950BE" w:rsidRDefault="00A528F4" w:rsidP="00230B72">
            <w:pPr>
              <w:shd w:val="clear" w:color="auto" w:fill="FFFFFF"/>
              <w:jc w:val="both"/>
              <w:rPr>
                <w:rFonts w:ascii="Times New Roman" w:hAnsi="Times New Roman"/>
                <w:sz w:val="26"/>
                <w:szCs w:val="26"/>
              </w:rPr>
            </w:pPr>
          </w:p>
          <w:p w14:paraId="4F46DBED" w14:textId="77777777" w:rsidR="00A528F4" w:rsidRPr="00C950BE" w:rsidRDefault="00A528F4" w:rsidP="00230B72">
            <w:pPr>
              <w:shd w:val="clear" w:color="auto" w:fill="FFFFFF"/>
              <w:jc w:val="both"/>
              <w:rPr>
                <w:rFonts w:ascii="Times New Roman" w:hAnsi="Times New Roman"/>
                <w:sz w:val="26"/>
                <w:szCs w:val="26"/>
              </w:rPr>
            </w:pPr>
          </w:p>
          <w:p w14:paraId="6C6FFB8C" w14:textId="77777777" w:rsidR="00A528F4" w:rsidRPr="00C950BE" w:rsidRDefault="00A528F4" w:rsidP="00230B72">
            <w:pPr>
              <w:shd w:val="clear" w:color="auto" w:fill="FFFFFF"/>
              <w:jc w:val="both"/>
              <w:rPr>
                <w:rFonts w:ascii="Times New Roman" w:hAnsi="Times New Roman"/>
                <w:sz w:val="26"/>
                <w:szCs w:val="26"/>
              </w:rPr>
            </w:pPr>
          </w:p>
          <w:p w14:paraId="1F120BA5" w14:textId="77777777" w:rsidR="00A528F4" w:rsidRPr="00C950BE" w:rsidRDefault="00A528F4" w:rsidP="00230B72">
            <w:pPr>
              <w:shd w:val="clear" w:color="auto" w:fill="FFFFFF"/>
              <w:jc w:val="both"/>
              <w:rPr>
                <w:rFonts w:ascii="Times New Roman" w:hAnsi="Times New Roman"/>
                <w:sz w:val="26"/>
                <w:szCs w:val="26"/>
              </w:rPr>
            </w:pPr>
          </w:p>
          <w:p w14:paraId="12556E12" w14:textId="77777777" w:rsidR="00A528F4" w:rsidRPr="00C950BE" w:rsidRDefault="00A528F4" w:rsidP="00230B72">
            <w:pPr>
              <w:shd w:val="clear" w:color="auto" w:fill="FFFFFF"/>
              <w:jc w:val="both"/>
              <w:rPr>
                <w:rFonts w:ascii="Times New Roman" w:hAnsi="Times New Roman"/>
                <w:sz w:val="26"/>
                <w:szCs w:val="26"/>
              </w:rPr>
            </w:pPr>
          </w:p>
          <w:p w14:paraId="726C53B2" w14:textId="77777777" w:rsidR="00A528F4" w:rsidRPr="00C950BE" w:rsidRDefault="00A528F4" w:rsidP="00230B72">
            <w:pPr>
              <w:shd w:val="clear" w:color="auto" w:fill="FFFFFF"/>
              <w:jc w:val="both"/>
              <w:rPr>
                <w:rFonts w:ascii="Times New Roman" w:hAnsi="Times New Roman"/>
                <w:sz w:val="26"/>
                <w:szCs w:val="26"/>
              </w:rPr>
            </w:pPr>
          </w:p>
          <w:p w14:paraId="40D3C57B" w14:textId="77777777" w:rsidR="00A528F4" w:rsidRPr="00C950BE" w:rsidRDefault="00A528F4" w:rsidP="00230B72">
            <w:pPr>
              <w:shd w:val="clear" w:color="auto" w:fill="FFFFFF"/>
              <w:jc w:val="both"/>
              <w:rPr>
                <w:rFonts w:ascii="Times New Roman" w:hAnsi="Times New Roman"/>
                <w:sz w:val="26"/>
                <w:szCs w:val="26"/>
              </w:rPr>
            </w:pPr>
          </w:p>
          <w:p w14:paraId="174BD63B" w14:textId="77777777" w:rsidR="00A528F4" w:rsidRPr="00C950BE" w:rsidRDefault="00A528F4" w:rsidP="00230B72">
            <w:pPr>
              <w:shd w:val="clear" w:color="auto" w:fill="FFFFFF"/>
              <w:jc w:val="both"/>
              <w:rPr>
                <w:rFonts w:ascii="Times New Roman" w:hAnsi="Times New Roman"/>
                <w:sz w:val="26"/>
                <w:szCs w:val="26"/>
              </w:rPr>
            </w:pPr>
          </w:p>
          <w:p w14:paraId="5366410A" w14:textId="77777777" w:rsidR="00A528F4" w:rsidRPr="00C950BE" w:rsidRDefault="00A528F4" w:rsidP="00230B72">
            <w:pPr>
              <w:shd w:val="clear" w:color="auto" w:fill="FFFFFF"/>
              <w:jc w:val="both"/>
              <w:rPr>
                <w:rFonts w:ascii="Times New Roman" w:hAnsi="Times New Roman"/>
                <w:sz w:val="26"/>
                <w:szCs w:val="26"/>
              </w:rPr>
            </w:pPr>
          </w:p>
          <w:p w14:paraId="14DA11E6" w14:textId="77777777" w:rsidR="00A528F4" w:rsidRPr="00C950BE" w:rsidRDefault="00A528F4" w:rsidP="00230B72">
            <w:pPr>
              <w:shd w:val="clear" w:color="auto" w:fill="FFFFFF"/>
              <w:jc w:val="both"/>
              <w:rPr>
                <w:rFonts w:ascii="Times New Roman" w:hAnsi="Times New Roman"/>
                <w:sz w:val="26"/>
                <w:szCs w:val="26"/>
              </w:rPr>
            </w:pPr>
          </w:p>
          <w:p w14:paraId="0CED624D" w14:textId="77777777" w:rsidR="00A528F4" w:rsidRPr="00C950BE" w:rsidRDefault="00A528F4" w:rsidP="00230B72">
            <w:pPr>
              <w:shd w:val="clear" w:color="auto" w:fill="FFFFFF"/>
              <w:jc w:val="both"/>
              <w:rPr>
                <w:rFonts w:ascii="Times New Roman" w:hAnsi="Times New Roman"/>
                <w:sz w:val="26"/>
                <w:szCs w:val="26"/>
              </w:rPr>
            </w:pPr>
          </w:p>
          <w:p w14:paraId="09E0CADD" w14:textId="77777777" w:rsidR="00A528F4" w:rsidRPr="00C950BE" w:rsidRDefault="00A528F4" w:rsidP="00230B72">
            <w:pPr>
              <w:shd w:val="clear" w:color="auto" w:fill="FFFFFF"/>
              <w:jc w:val="both"/>
              <w:rPr>
                <w:rFonts w:ascii="Times New Roman" w:hAnsi="Times New Roman"/>
                <w:sz w:val="26"/>
                <w:szCs w:val="26"/>
              </w:rPr>
            </w:pPr>
          </w:p>
          <w:p w14:paraId="0FD33E2E" w14:textId="77777777" w:rsidR="00A528F4" w:rsidRPr="00C950BE" w:rsidRDefault="00A528F4" w:rsidP="00230B72">
            <w:pPr>
              <w:shd w:val="clear" w:color="auto" w:fill="FFFFFF"/>
              <w:jc w:val="both"/>
              <w:rPr>
                <w:rFonts w:ascii="Times New Roman" w:hAnsi="Times New Roman"/>
                <w:sz w:val="26"/>
                <w:szCs w:val="26"/>
              </w:rPr>
            </w:pPr>
          </w:p>
          <w:p w14:paraId="36051F89" w14:textId="77777777" w:rsidR="00A528F4" w:rsidRPr="00C950BE" w:rsidRDefault="00A528F4" w:rsidP="00230B72">
            <w:pPr>
              <w:shd w:val="clear" w:color="auto" w:fill="FFFFFF"/>
              <w:jc w:val="both"/>
              <w:rPr>
                <w:rFonts w:ascii="Times New Roman" w:hAnsi="Times New Roman"/>
                <w:sz w:val="26"/>
                <w:szCs w:val="26"/>
              </w:rPr>
            </w:pPr>
          </w:p>
          <w:p w14:paraId="7D97A6C7" w14:textId="77777777" w:rsidR="00A528F4" w:rsidRPr="00C950BE" w:rsidRDefault="00A528F4" w:rsidP="00230B72">
            <w:pPr>
              <w:shd w:val="clear" w:color="auto" w:fill="FFFFFF"/>
              <w:jc w:val="both"/>
              <w:rPr>
                <w:rFonts w:ascii="Times New Roman" w:hAnsi="Times New Roman"/>
                <w:sz w:val="26"/>
                <w:szCs w:val="26"/>
              </w:rPr>
            </w:pPr>
          </w:p>
          <w:p w14:paraId="3DE62298" w14:textId="77777777" w:rsidR="00A528F4" w:rsidRPr="00C950BE" w:rsidRDefault="00A528F4" w:rsidP="00230B72">
            <w:pPr>
              <w:shd w:val="clear" w:color="auto" w:fill="FFFFFF"/>
              <w:jc w:val="both"/>
              <w:rPr>
                <w:rFonts w:ascii="Times New Roman" w:hAnsi="Times New Roman"/>
                <w:sz w:val="26"/>
                <w:szCs w:val="26"/>
              </w:rPr>
            </w:pPr>
          </w:p>
          <w:p w14:paraId="40C9F643" w14:textId="77777777" w:rsidR="00A528F4" w:rsidRPr="00C950BE" w:rsidRDefault="00A528F4" w:rsidP="00230B72">
            <w:pPr>
              <w:shd w:val="clear" w:color="auto" w:fill="FFFFFF"/>
              <w:jc w:val="both"/>
              <w:rPr>
                <w:rFonts w:ascii="Times New Roman" w:hAnsi="Times New Roman"/>
                <w:sz w:val="26"/>
                <w:szCs w:val="26"/>
              </w:rPr>
            </w:pPr>
          </w:p>
          <w:p w14:paraId="1EF94866" w14:textId="77777777" w:rsidR="00A528F4" w:rsidRPr="00C950BE" w:rsidRDefault="00A528F4" w:rsidP="00230B72">
            <w:pPr>
              <w:shd w:val="clear" w:color="auto" w:fill="FFFFFF"/>
              <w:jc w:val="both"/>
              <w:rPr>
                <w:rFonts w:ascii="Times New Roman" w:hAnsi="Times New Roman"/>
                <w:sz w:val="26"/>
                <w:szCs w:val="26"/>
              </w:rPr>
            </w:pPr>
          </w:p>
          <w:p w14:paraId="5C5B45A6" w14:textId="77777777" w:rsidR="00A528F4" w:rsidRPr="00C950BE" w:rsidRDefault="00A528F4" w:rsidP="00230B72">
            <w:pPr>
              <w:shd w:val="clear" w:color="auto" w:fill="FFFFFF"/>
              <w:jc w:val="both"/>
              <w:rPr>
                <w:rFonts w:ascii="Times New Roman" w:hAnsi="Times New Roman"/>
                <w:sz w:val="26"/>
                <w:szCs w:val="26"/>
              </w:rPr>
            </w:pPr>
          </w:p>
          <w:p w14:paraId="348BCDEB" w14:textId="77777777" w:rsidR="00A528F4" w:rsidRPr="00C950BE" w:rsidRDefault="00A528F4" w:rsidP="00230B72">
            <w:pPr>
              <w:shd w:val="clear" w:color="auto" w:fill="FFFFFF"/>
              <w:jc w:val="both"/>
              <w:rPr>
                <w:rFonts w:ascii="Times New Roman" w:hAnsi="Times New Roman"/>
                <w:sz w:val="26"/>
                <w:szCs w:val="26"/>
              </w:rPr>
            </w:pPr>
          </w:p>
          <w:p w14:paraId="72677753" w14:textId="77777777" w:rsidR="00A528F4" w:rsidRPr="00C950BE" w:rsidRDefault="00A528F4" w:rsidP="00230B72">
            <w:pPr>
              <w:shd w:val="clear" w:color="auto" w:fill="FFFFFF"/>
              <w:jc w:val="both"/>
              <w:rPr>
                <w:rFonts w:ascii="Times New Roman" w:hAnsi="Times New Roman"/>
                <w:sz w:val="26"/>
                <w:szCs w:val="26"/>
              </w:rPr>
            </w:pPr>
          </w:p>
          <w:p w14:paraId="0659ABE2" w14:textId="77777777" w:rsidR="00A528F4" w:rsidRPr="00C950BE" w:rsidRDefault="00A528F4" w:rsidP="00230B72">
            <w:pPr>
              <w:shd w:val="clear" w:color="auto" w:fill="FFFFFF"/>
              <w:jc w:val="both"/>
              <w:rPr>
                <w:rFonts w:ascii="Times New Roman" w:hAnsi="Times New Roman"/>
                <w:sz w:val="26"/>
                <w:szCs w:val="26"/>
              </w:rPr>
            </w:pPr>
          </w:p>
          <w:p w14:paraId="3923B2FA"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5’</w:t>
            </w:r>
          </w:p>
          <w:p w14:paraId="2995EB4D" w14:textId="77777777" w:rsidR="00A528F4" w:rsidRPr="00C950BE" w:rsidRDefault="00A528F4" w:rsidP="00230B72">
            <w:pPr>
              <w:shd w:val="clear" w:color="auto" w:fill="FFFFFF"/>
              <w:jc w:val="both"/>
              <w:rPr>
                <w:rFonts w:ascii="Times New Roman" w:hAnsi="Times New Roman"/>
                <w:sz w:val="26"/>
                <w:szCs w:val="26"/>
              </w:rPr>
            </w:pPr>
          </w:p>
          <w:p w14:paraId="7770B193" w14:textId="77777777" w:rsidR="00A528F4" w:rsidRPr="00C950BE" w:rsidRDefault="00A528F4" w:rsidP="00230B72">
            <w:pPr>
              <w:shd w:val="clear" w:color="auto" w:fill="FFFFFF"/>
              <w:jc w:val="both"/>
              <w:rPr>
                <w:rFonts w:ascii="Times New Roman" w:hAnsi="Times New Roman"/>
                <w:sz w:val="26"/>
                <w:szCs w:val="26"/>
              </w:rPr>
            </w:pPr>
          </w:p>
          <w:p w14:paraId="395954FB" w14:textId="77777777" w:rsidR="00A528F4" w:rsidRPr="00C950BE" w:rsidRDefault="00A528F4" w:rsidP="00230B72">
            <w:pPr>
              <w:shd w:val="clear" w:color="auto" w:fill="FFFFFF"/>
              <w:jc w:val="both"/>
              <w:rPr>
                <w:rFonts w:ascii="Times New Roman" w:hAnsi="Times New Roman"/>
                <w:sz w:val="26"/>
                <w:szCs w:val="26"/>
              </w:rPr>
            </w:pPr>
          </w:p>
          <w:p w14:paraId="331DEF56" w14:textId="77777777" w:rsidR="00A528F4" w:rsidRPr="00C950BE" w:rsidRDefault="00A528F4" w:rsidP="00230B72">
            <w:pPr>
              <w:shd w:val="clear" w:color="auto" w:fill="FFFFFF"/>
              <w:jc w:val="both"/>
              <w:rPr>
                <w:rFonts w:ascii="Times New Roman" w:hAnsi="Times New Roman"/>
                <w:sz w:val="26"/>
                <w:szCs w:val="26"/>
              </w:rPr>
            </w:pPr>
          </w:p>
          <w:p w14:paraId="1E737B07" w14:textId="77777777" w:rsidR="00A528F4" w:rsidRPr="00C950BE" w:rsidRDefault="00A528F4" w:rsidP="00230B72">
            <w:pPr>
              <w:shd w:val="clear" w:color="auto" w:fill="FFFFFF"/>
              <w:jc w:val="both"/>
              <w:rPr>
                <w:rFonts w:ascii="Times New Roman" w:hAnsi="Times New Roman"/>
                <w:sz w:val="26"/>
                <w:szCs w:val="26"/>
              </w:rPr>
            </w:pPr>
          </w:p>
          <w:p w14:paraId="4F438BA4" w14:textId="77777777" w:rsidR="00A528F4" w:rsidRPr="00C950BE" w:rsidRDefault="00A528F4" w:rsidP="00230B72">
            <w:pPr>
              <w:shd w:val="clear" w:color="auto" w:fill="FFFFFF"/>
              <w:jc w:val="both"/>
              <w:rPr>
                <w:rFonts w:ascii="Times New Roman" w:hAnsi="Times New Roman"/>
                <w:sz w:val="26"/>
                <w:szCs w:val="26"/>
              </w:rPr>
            </w:pPr>
          </w:p>
          <w:p w14:paraId="6D50F315" w14:textId="77777777" w:rsidR="00A528F4" w:rsidRPr="00C950BE" w:rsidRDefault="00A528F4" w:rsidP="00230B72">
            <w:pPr>
              <w:shd w:val="clear" w:color="auto" w:fill="FFFFFF"/>
              <w:jc w:val="both"/>
              <w:rPr>
                <w:rFonts w:ascii="Times New Roman" w:hAnsi="Times New Roman"/>
                <w:sz w:val="26"/>
                <w:szCs w:val="26"/>
              </w:rPr>
            </w:pPr>
          </w:p>
          <w:p w14:paraId="558A6B08" w14:textId="77777777" w:rsidR="00A528F4" w:rsidRPr="00C950BE" w:rsidRDefault="00A528F4" w:rsidP="00230B72">
            <w:pPr>
              <w:shd w:val="clear" w:color="auto" w:fill="FFFFFF"/>
              <w:jc w:val="both"/>
              <w:rPr>
                <w:rFonts w:ascii="Times New Roman" w:hAnsi="Times New Roman"/>
                <w:sz w:val="26"/>
                <w:szCs w:val="26"/>
              </w:rPr>
            </w:pPr>
          </w:p>
          <w:p w14:paraId="3A38FC3B" w14:textId="77777777" w:rsidR="00A528F4" w:rsidRPr="00C950BE" w:rsidRDefault="00A528F4" w:rsidP="00230B72">
            <w:pPr>
              <w:shd w:val="clear" w:color="auto" w:fill="FFFFFF"/>
              <w:jc w:val="both"/>
              <w:rPr>
                <w:rFonts w:ascii="Times New Roman" w:hAnsi="Times New Roman"/>
                <w:sz w:val="26"/>
                <w:szCs w:val="26"/>
              </w:rPr>
            </w:pPr>
          </w:p>
          <w:p w14:paraId="3731339C" w14:textId="77777777" w:rsidR="00A528F4" w:rsidRPr="00C950BE" w:rsidRDefault="00A528F4" w:rsidP="00230B72">
            <w:pPr>
              <w:shd w:val="clear" w:color="auto" w:fill="FFFFFF"/>
              <w:jc w:val="both"/>
              <w:rPr>
                <w:rFonts w:ascii="Times New Roman" w:hAnsi="Times New Roman"/>
                <w:sz w:val="26"/>
                <w:szCs w:val="26"/>
              </w:rPr>
            </w:pPr>
          </w:p>
          <w:p w14:paraId="7595A8C8" w14:textId="77777777" w:rsidR="00A528F4" w:rsidRPr="00C950BE" w:rsidRDefault="00A528F4" w:rsidP="00230B72">
            <w:pPr>
              <w:shd w:val="clear" w:color="auto" w:fill="FFFFFF"/>
              <w:jc w:val="both"/>
              <w:rPr>
                <w:rFonts w:ascii="Times New Roman" w:hAnsi="Times New Roman"/>
                <w:sz w:val="26"/>
                <w:szCs w:val="26"/>
              </w:rPr>
            </w:pPr>
          </w:p>
          <w:p w14:paraId="0978FAF1" w14:textId="77777777" w:rsidR="00A528F4" w:rsidRPr="00C950BE" w:rsidRDefault="00A528F4" w:rsidP="00230B72">
            <w:pPr>
              <w:shd w:val="clear" w:color="auto" w:fill="FFFFFF"/>
              <w:jc w:val="both"/>
              <w:rPr>
                <w:rFonts w:ascii="Times New Roman" w:hAnsi="Times New Roman"/>
                <w:sz w:val="26"/>
                <w:szCs w:val="26"/>
              </w:rPr>
            </w:pPr>
          </w:p>
          <w:p w14:paraId="013FB3D1" w14:textId="77777777" w:rsidR="00A528F4" w:rsidRPr="00C950BE" w:rsidRDefault="00A528F4" w:rsidP="00230B72">
            <w:pPr>
              <w:shd w:val="clear" w:color="auto" w:fill="FFFFFF"/>
              <w:jc w:val="both"/>
              <w:rPr>
                <w:rFonts w:ascii="Times New Roman" w:hAnsi="Times New Roman"/>
                <w:sz w:val="26"/>
                <w:szCs w:val="26"/>
              </w:rPr>
            </w:pPr>
          </w:p>
          <w:p w14:paraId="03E1F840" w14:textId="77777777" w:rsidR="00A528F4" w:rsidRPr="00C950BE" w:rsidRDefault="00A528F4" w:rsidP="00230B72">
            <w:pPr>
              <w:shd w:val="clear" w:color="auto" w:fill="FFFFFF"/>
              <w:jc w:val="both"/>
              <w:rPr>
                <w:rFonts w:ascii="Times New Roman" w:hAnsi="Times New Roman"/>
                <w:sz w:val="26"/>
                <w:szCs w:val="26"/>
              </w:rPr>
            </w:pPr>
          </w:p>
          <w:p w14:paraId="0EFD5FE2" w14:textId="77777777" w:rsidR="00A528F4" w:rsidRPr="00C950BE" w:rsidRDefault="00A528F4" w:rsidP="00230B72">
            <w:pPr>
              <w:shd w:val="clear" w:color="auto" w:fill="FFFFFF"/>
              <w:jc w:val="both"/>
              <w:rPr>
                <w:rFonts w:ascii="Times New Roman" w:hAnsi="Times New Roman"/>
                <w:sz w:val="26"/>
                <w:szCs w:val="26"/>
              </w:rPr>
            </w:pPr>
          </w:p>
          <w:p w14:paraId="29541BA8" w14:textId="77777777" w:rsidR="00A528F4" w:rsidRPr="00C950BE" w:rsidRDefault="00A528F4" w:rsidP="00230B72">
            <w:pPr>
              <w:shd w:val="clear" w:color="auto" w:fill="FFFFFF"/>
              <w:jc w:val="both"/>
              <w:rPr>
                <w:rFonts w:ascii="Times New Roman" w:hAnsi="Times New Roman"/>
                <w:sz w:val="26"/>
                <w:szCs w:val="26"/>
              </w:rPr>
            </w:pPr>
          </w:p>
          <w:p w14:paraId="1AB5B93B" w14:textId="77777777" w:rsidR="00A528F4" w:rsidRPr="00C950BE" w:rsidRDefault="00A528F4" w:rsidP="00230B72">
            <w:pPr>
              <w:shd w:val="clear" w:color="auto" w:fill="FFFFFF"/>
              <w:jc w:val="both"/>
              <w:rPr>
                <w:rFonts w:ascii="Times New Roman" w:hAnsi="Times New Roman"/>
                <w:sz w:val="26"/>
                <w:szCs w:val="26"/>
              </w:rPr>
            </w:pPr>
          </w:p>
          <w:p w14:paraId="488FD723" w14:textId="77777777" w:rsidR="00A528F4" w:rsidRPr="00C950BE" w:rsidRDefault="00A528F4" w:rsidP="00230B72">
            <w:pPr>
              <w:shd w:val="clear" w:color="auto" w:fill="FFFFFF"/>
              <w:jc w:val="both"/>
              <w:rPr>
                <w:rFonts w:ascii="Times New Roman" w:hAnsi="Times New Roman"/>
                <w:sz w:val="26"/>
                <w:szCs w:val="26"/>
              </w:rPr>
            </w:pPr>
          </w:p>
          <w:p w14:paraId="513D373A"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5’</w:t>
            </w:r>
          </w:p>
        </w:tc>
        <w:tc>
          <w:tcPr>
            <w:tcW w:w="5130" w:type="dxa"/>
          </w:tcPr>
          <w:p w14:paraId="347C79EC" w14:textId="77777777" w:rsidR="00A528F4" w:rsidRPr="00C950BE" w:rsidRDefault="00A528F4" w:rsidP="00230B72">
            <w:pPr>
              <w:shd w:val="clear" w:color="auto" w:fill="FFFFFF"/>
              <w:jc w:val="both"/>
              <w:rPr>
                <w:rFonts w:ascii="Times New Roman" w:hAnsi="Times New Roman"/>
                <w:b/>
                <w:sz w:val="26"/>
                <w:szCs w:val="26"/>
              </w:rPr>
            </w:pPr>
            <w:r w:rsidRPr="00C950BE">
              <w:rPr>
                <w:rFonts w:ascii="Times New Roman" w:hAnsi="Times New Roman"/>
                <w:b/>
                <w:sz w:val="26"/>
                <w:szCs w:val="26"/>
              </w:rPr>
              <w:lastRenderedPageBreak/>
              <w:t>1. Hoạt động Mở đầu</w:t>
            </w:r>
          </w:p>
          <w:p w14:paraId="265E220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tổ chức cho HS nghe và vận động theo bài hát “ Những hình khối đáng yêu”</w:t>
            </w:r>
          </w:p>
          <w:p w14:paraId="044B875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dẫn dắt, giới thiệu và ghi đề bài lên bảng.</w:t>
            </w:r>
          </w:p>
          <w:p w14:paraId="6092C0B5" w14:textId="77777777" w:rsidR="00A528F4" w:rsidRPr="00C950BE" w:rsidRDefault="00A528F4" w:rsidP="00230B72">
            <w:pPr>
              <w:shd w:val="clear" w:color="auto" w:fill="FFFFFF"/>
              <w:jc w:val="both"/>
              <w:rPr>
                <w:rFonts w:ascii="Times New Roman" w:hAnsi="Times New Roman"/>
                <w:b/>
                <w:sz w:val="26"/>
                <w:szCs w:val="26"/>
              </w:rPr>
            </w:pPr>
            <w:r w:rsidRPr="00C950BE">
              <w:rPr>
                <w:rFonts w:ascii="Times New Roman" w:hAnsi="Times New Roman"/>
                <w:b/>
                <w:sz w:val="26"/>
                <w:szCs w:val="26"/>
              </w:rPr>
              <w:t>2. Hoạt động Luyện tập, thực hành</w:t>
            </w:r>
          </w:p>
          <w:p w14:paraId="78F7C5E1"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Bài 1: Mỗi đồ vật có dạng khối nào?</w:t>
            </w:r>
          </w:p>
          <w:p w14:paraId="546F38AE"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đọc yêu cầu bài.</w:t>
            </w:r>
          </w:p>
          <w:p w14:paraId="49DE5370" w14:textId="77777777" w:rsidR="00A528F4" w:rsidRPr="00C950BE" w:rsidRDefault="00A528F4" w:rsidP="00230B72">
            <w:pPr>
              <w:shd w:val="clear" w:color="auto" w:fill="FFFFFF"/>
              <w:rPr>
                <w:rFonts w:ascii="Times New Roman" w:hAnsi="Times New Roman"/>
                <w:sz w:val="26"/>
                <w:szCs w:val="26"/>
              </w:rPr>
            </w:pPr>
            <w:r w:rsidRPr="00C950BE">
              <w:rPr>
                <w:rFonts w:ascii="Times New Roman" w:hAnsi="Times New Roman"/>
                <w:sz w:val="26"/>
                <w:szCs w:val="26"/>
              </w:rPr>
              <w:t>- GV chiếu hình các đồ vật như tranh sgk/tr.38 cho HS quan sát.</w:t>
            </w:r>
          </w:p>
          <w:p w14:paraId="7133BC9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hướng dẫn HS quan sát mẫu rồi yêu cầu HS đọc tên gọi của khối ứng với hình dạng của mỗi đồ vật.</w:t>
            </w:r>
          </w:p>
          <w:p w14:paraId="68D5C816"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gọi từng HS nêu tên các khối.</w:t>
            </w:r>
          </w:p>
          <w:p w14:paraId="6C69E3DC"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tuyên dương HS.</w:t>
            </w:r>
          </w:p>
          <w:p w14:paraId="35575008"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GV kết luận: Củng cố nhận dạng hình khối thông qua vật thật </w:t>
            </w:r>
          </w:p>
          <w:p w14:paraId="71A605F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Bài 2: Quan sát tranh rồi chỉ ra hình có dạng khối trụ, hình có dạng khối cầu.</w:t>
            </w:r>
          </w:p>
          <w:p w14:paraId="093FC461"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đọc yêu cầu bài.</w:t>
            </w:r>
          </w:p>
          <w:p w14:paraId="6E5D633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chiếu tranh tranh sgk/tr.38, giới thiệu: Tranh minh họa một phi thuyền đang gắp một thiên thạch, bên cạnh có môt số các thiên thể của Hệ Mặt Trời: Mặt Trời, Sao Thủy, Sao Kim và Trái Đất.</w:t>
            </w:r>
          </w:p>
          <w:p w14:paraId="0FB4856F"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Hướng dẫn HS tìm:</w:t>
            </w:r>
          </w:p>
          <w:p w14:paraId="1B6FB364"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Các hình có dạng khối trụ.</w:t>
            </w:r>
          </w:p>
          <w:p w14:paraId="2741C26B" w14:textId="77777777" w:rsidR="00A528F4" w:rsidRPr="00C950BE" w:rsidRDefault="00A528F4" w:rsidP="00230B72">
            <w:pPr>
              <w:shd w:val="clear" w:color="auto" w:fill="FFFFFF"/>
              <w:jc w:val="both"/>
              <w:rPr>
                <w:rFonts w:ascii="Times New Roman" w:hAnsi="Times New Roman"/>
                <w:sz w:val="26"/>
                <w:szCs w:val="26"/>
              </w:rPr>
            </w:pPr>
          </w:p>
          <w:p w14:paraId="20CC5A7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Các hình có dạng khối cầu.</w:t>
            </w:r>
          </w:p>
          <w:p w14:paraId="5AB747AB" w14:textId="77777777" w:rsidR="00A528F4" w:rsidRPr="00C950BE" w:rsidRDefault="00A528F4" w:rsidP="00230B72">
            <w:pPr>
              <w:shd w:val="clear" w:color="auto" w:fill="FFFFFF"/>
              <w:jc w:val="both"/>
              <w:rPr>
                <w:rFonts w:ascii="Times New Roman" w:hAnsi="Times New Roman"/>
                <w:sz w:val="26"/>
                <w:szCs w:val="26"/>
              </w:rPr>
            </w:pPr>
          </w:p>
          <w:p w14:paraId="44454D0D" w14:textId="77777777" w:rsidR="00A528F4" w:rsidRPr="00C950BE" w:rsidRDefault="00A528F4" w:rsidP="00230B72">
            <w:pPr>
              <w:shd w:val="clear" w:color="auto" w:fill="FFFFFF"/>
              <w:jc w:val="both"/>
              <w:rPr>
                <w:rFonts w:ascii="Times New Roman" w:hAnsi="Times New Roman"/>
                <w:sz w:val="26"/>
                <w:szCs w:val="26"/>
              </w:rPr>
            </w:pPr>
          </w:p>
          <w:p w14:paraId="31A9D51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Yêu cầu HS tìm các hình có dạng khối hộp chữ nhật.</w:t>
            </w:r>
          </w:p>
          <w:p w14:paraId="5B5FFC36"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Nhận xét, tuyên dương.</w:t>
            </w:r>
          </w:p>
          <w:p w14:paraId="0C5B9A4F"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lastRenderedPageBreak/>
              <w:t>- GV kết luận: Củng cố kĩ năng quan sát rồi chỉ ra các hình có dạng khối trụ, khối cầu có trong tranh</w:t>
            </w:r>
          </w:p>
          <w:p w14:paraId="313B716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Bài 3:Bạn voi cần vận chuyển các khối gỗ như hình sau:</w:t>
            </w:r>
          </w:p>
          <w:p w14:paraId="5079AEA4"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chiếu tranh sgk/tr.39.</w:t>
            </w:r>
          </w:p>
          <w:p w14:paraId="672DB4F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a) </w:t>
            </w:r>
          </w:p>
          <w:p w14:paraId="5F83B34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đọc yêu cầu bài.</w:t>
            </w:r>
          </w:p>
          <w:p w14:paraId="5A81A54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nêu tên khối và đọc cân nặng của mỗi khối gỗ trong hình.</w:t>
            </w:r>
          </w:p>
          <w:p w14:paraId="3AAF542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Yêu cầu HS thảo luận theo cặp, so sánh các số đo, trả lời câu hỏi trong bài rồi chia sẻ trước lớp.</w:t>
            </w:r>
          </w:p>
          <w:p w14:paraId="733BA265"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quan sát, hỗ trợ HS gặp khó khăn.</w:t>
            </w:r>
          </w:p>
          <w:p w14:paraId="51D1FB2B"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đánh giá.</w:t>
            </w:r>
          </w:p>
          <w:p w14:paraId="7F9D91D6"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b) </w:t>
            </w:r>
          </w:p>
          <w:p w14:paraId="5AF0AA3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gọi HS đọc bài toán.</w:t>
            </w:r>
          </w:p>
          <w:p w14:paraId="5DBDDF8F"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Yêu cầu HS nêu cân nặng của các khối gỗ có dạng khối trụ và khối gỗ có dạng khối lập phương theo yêu cầu.</w:t>
            </w:r>
          </w:p>
          <w:p w14:paraId="58364EE8"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Để biết bạn voi đã kéo bao nhiêu ki-lô-gam gỗ, ta làm như thế nào? </w:t>
            </w:r>
          </w:p>
          <w:p w14:paraId="367E11F1"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cho HS làm bài vào vở ô li.</w:t>
            </w:r>
          </w:p>
          <w:p w14:paraId="1D83277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quan sát, hỗ trợ HS gặp khó khăn.</w:t>
            </w:r>
          </w:p>
          <w:p w14:paraId="4B8DBCB2"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gọi HS trình bày.</w:t>
            </w:r>
          </w:p>
          <w:p w14:paraId="178CE8E9" w14:textId="77777777" w:rsidR="00A528F4" w:rsidRPr="00C950BE" w:rsidRDefault="00A528F4" w:rsidP="00230B72">
            <w:pPr>
              <w:shd w:val="clear" w:color="auto" w:fill="FFFFFF"/>
              <w:jc w:val="both"/>
              <w:rPr>
                <w:rFonts w:ascii="Times New Roman" w:hAnsi="Times New Roman"/>
                <w:sz w:val="26"/>
                <w:szCs w:val="26"/>
              </w:rPr>
            </w:pPr>
          </w:p>
          <w:p w14:paraId="13CFE9DF" w14:textId="77777777" w:rsidR="00A528F4" w:rsidRPr="00C950BE" w:rsidRDefault="00A528F4" w:rsidP="00230B72">
            <w:pPr>
              <w:shd w:val="clear" w:color="auto" w:fill="FFFFFF"/>
              <w:jc w:val="both"/>
              <w:rPr>
                <w:rFonts w:ascii="Times New Roman" w:hAnsi="Times New Roman"/>
                <w:sz w:val="26"/>
                <w:szCs w:val="26"/>
              </w:rPr>
            </w:pPr>
          </w:p>
          <w:p w14:paraId="2A4BBE78" w14:textId="77777777" w:rsidR="00A528F4" w:rsidRPr="00C950BE" w:rsidRDefault="00A528F4" w:rsidP="00230B72">
            <w:pPr>
              <w:shd w:val="clear" w:color="auto" w:fill="FFFFFF"/>
              <w:jc w:val="both"/>
              <w:rPr>
                <w:rFonts w:ascii="Times New Roman" w:hAnsi="Times New Roman"/>
                <w:sz w:val="26"/>
                <w:szCs w:val="26"/>
              </w:rPr>
            </w:pPr>
          </w:p>
          <w:p w14:paraId="36D6CCBF"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đánh giá bài HS.</w:t>
            </w:r>
          </w:p>
          <w:p w14:paraId="69799C5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chiếu hình ảnh voi vận chuyển đồ đạc, hàng hóa,… giúp con người và giới thiệu: Voi là một loài vật có thân hình chắc chắn, thân thiện với con người. Ở một số vùng miền hoặc ở một số nước,  voi thường giúp con người vận chuyển đồ đạc, hàng hóa,… Hình ảnh voi vận chuyển gỗ rất gần gũi với cuộc sống thường ngày…</w:t>
            </w:r>
          </w:p>
          <w:p w14:paraId="796FB774"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Bài 4:Bạn nào nói đúng?</w:t>
            </w:r>
          </w:p>
          <w:p w14:paraId="4DDDD506"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Gọi HS đọc yêu cầu bài.</w:t>
            </w:r>
          </w:p>
          <w:p w14:paraId="524238FF"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chiếu tranh sgk/tr.39, giới thiệu: Bức tranh trong bài mô tả khung cảnh ba bạn Nam, Việt và Mai đang ở một triển lãm tranh. Ba bức tranh treo trên tường vẽ ba công trình kiến trúc khá nổi tiếng trên thế giới. Hình ảnh từng tòa nhà là tháp nghiêng Pi-sa ở I-ta-li-a, Kim tự tháp ở Ai Cập, tòa nhà Nur Alem ở Kazakhstan.</w:t>
            </w:r>
          </w:p>
          <w:p w14:paraId="5191651A"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lastRenderedPageBreak/>
              <w:t>- Yêu cầu HS thảo luận theo cặp, nhận xét lời nói của từng bạn rồi chia sẻ trước lớp.</w:t>
            </w:r>
          </w:p>
          <w:p w14:paraId="51E087D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quan sát, hỗ trợ HS gặp khó khăn.</w:t>
            </w:r>
          </w:p>
          <w:p w14:paraId="2DC70996"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đánh giá.</w:t>
            </w:r>
          </w:p>
          <w:p w14:paraId="47C77CDC"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kết luận: Củng cố kĩ năng vận dụng kiến thức toán vào thực tế. GV chiếu video giới thiệu một số công trình kiến trúc nổi tiếng trong nước và quốc tế có những chi tiết dạng khối đã học.</w:t>
            </w:r>
          </w:p>
          <w:p w14:paraId="4B0DD4B2" w14:textId="77777777" w:rsidR="00A528F4" w:rsidRPr="00C950BE" w:rsidRDefault="00A528F4" w:rsidP="00230B72">
            <w:pPr>
              <w:shd w:val="clear" w:color="auto" w:fill="FFFFFF"/>
              <w:jc w:val="both"/>
              <w:rPr>
                <w:rFonts w:ascii="Times New Roman" w:hAnsi="Times New Roman"/>
                <w:b/>
                <w:sz w:val="26"/>
                <w:szCs w:val="26"/>
              </w:rPr>
            </w:pPr>
            <w:r w:rsidRPr="00C950BE">
              <w:rPr>
                <w:rFonts w:ascii="Times New Roman" w:hAnsi="Times New Roman"/>
                <w:b/>
                <w:sz w:val="26"/>
                <w:szCs w:val="26"/>
              </w:rPr>
              <w:t>3. Hoạt động Vận dụng</w:t>
            </w:r>
          </w:p>
          <w:p w14:paraId="6CA58328"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Hôm  nay em được ôn tập những gì?</w:t>
            </w:r>
          </w:p>
          <w:p w14:paraId="24A59536"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chiếu video giới thiệu một số công trình kiến trúc nổi tiếng trong nước và quốc tế có những chi tiết dạng khối. Yêu cầu HS xác định đó là dạng khối gì đã học.</w:t>
            </w:r>
          </w:p>
          <w:p w14:paraId="7F59FFDF"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tuyên dương.</w:t>
            </w:r>
          </w:p>
          <w:p w14:paraId="3ABA044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GV nhận xét tiết học và dặn HS chuẩn bị bài:</w:t>
            </w:r>
            <w:r w:rsidRPr="00C950BE">
              <w:rPr>
                <w:rFonts w:ascii="Times New Roman" w:hAnsi="Times New Roman"/>
                <w:b/>
                <w:bCs/>
              </w:rPr>
              <w:t xml:space="preserve"> </w:t>
            </w:r>
            <w:r w:rsidRPr="00C950BE">
              <w:rPr>
                <w:rFonts w:ascii="Times New Roman" w:hAnsi="Times New Roman"/>
                <w:bCs/>
                <w:i/>
              </w:rPr>
              <w:t>“</w:t>
            </w:r>
            <w:r w:rsidRPr="00C950BE">
              <w:rPr>
                <w:rFonts w:ascii="Times New Roman" w:hAnsi="Times New Roman"/>
                <w:i/>
                <w:sz w:val="26"/>
                <w:szCs w:val="26"/>
              </w:rPr>
              <w:t>Bài 48: Đơn vị, chục, trăm, nghìn ”.</w:t>
            </w:r>
          </w:p>
        </w:tc>
        <w:tc>
          <w:tcPr>
            <w:tcW w:w="4050" w:type="dxa"/>
          </w:tcPr>
          <w:p w14:paraId="0D41D702" w14:textId="77777777" w:rsidR="00A528F4" w:rsidRPr="00C950BE" w:rsidRDefault="00A528F4" w:rsidP="00230B72">
            <w:pPr>
              <w:shd w:val="clear" w:color="auto" w:fill="FFFFFF"/>
              <w:jc w:val="both"/>
              <w:rPr>
                <w:rFonts w:ascii="Times New Roman" w:hAnsi="Times New Roman"/>
                <w:sz w:val="26"/>
                <w:szCs w:val="26"/>
              </w:rPr>
            </w:pPr>
          </w:p>
          <w:p w14:paraId="31E20D5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hát và vận động theo video bài hát.</w:t>
            </w:r>
          </w:p>
          <w:p w14:paraId="4826A37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ghi đề bài vào vở</w:t>
            </w:r>
          </w:p>
          <w:p w14:paraId="0D5AC6EF" w14:textId="77777777" w:rsidR="00A528F4" w:rsidRPr="00C950BE" w:rsidRDefault="00A528F4" w:rsidP="00230B72">
            <w:pPr>
              <w:shd w:val="clear" w:color="auto" w:fill="FFFFFF"/>
              <w:jc w:val="both"/>
              <w:rPr>
                <w:rFonts w:ascii="Times New Roman" w:hAnsi="Times New Roman"/>
                <w:sz w:val="26"/>
                <w:szCs w:val="26"/>
              </w:rPr>
            </w:pPr>
          </w:p>
          <w:p w14:paraId="6E8E6E1A" w14:textId="77777777" w:rsidR="00A528F4" w:rsidRPr="00C950BE" w:rsidRDefault="00A528F4" w:rsidP="00230B72">
            <w:pPr>
              <w:shd w:val="clear" w:color="auto" w:fill="FFFFFF"/>
              <w:jc w:val="both"/>
              <w:rPr>
                <w:rFonts w:ascii="Times New Roman" w:hAnsi="Times New Roman"/>
                <w:sz w:val="26"/>
                <w:szCs w:val="26"/>
              </w:rPr>
            </w:pPr>
          </w:p>
          <w:p w14:paraId="6922CCE2" w14:textId="77777777" w:rsidR="00A528F4" w:rsidRPr="00C950BE" w:rsidRDefault="00A528F4" w:rsidP="00230B72">
            <w:pPr>
              <w:shd w:val="clear" w:color="auto" w:fill="FFFFFF"/>
              <w:jc w:val="both"/>
              <w:rPr>
                <w:rFonts w:ascii="Times New Roman" w:hAnsi="Times New Roman"/>
                <w:sz w:val="26"/>
                <w:szCs w:val="26"/>
              </w:rPr>
            </w:pPr>
          </w:p>
          <w:p w14:paraId="771AFA9A"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- 2 HS đọc.</w:t>
            </w:r>
          </w:p>
          <w:p w14:paraId="610CD37D" w14:textId="77777777" w:rsidR="00A528F4" w:rsidRPr="00C950BE" w:rsidRDefault="00A528F4" w:rsidP="00230B72">
            <w:pPr>
              <w:shd w:val="clear" w:color="auto" w:fill="FFFFFF"/>
              <w:jc w:val="both"/>
              <w:rPr>
                <w:rFonts w:ascii="Times New Roman" w:hAnsi="Times New Roman"/>
                <w:sz w:val="26"/>
                <w:szCs w:val="26"/>
              </w:rPr>
            </w:pPr>
          </w:p>
          <w:p w14:paraId="441A51D4" w14:textId="77777777" w:rsidR="00A528F4" w:rsidRPr="00C950BE" w:rsidRDefault="00A528F4" w:rsidP="00230B72">
            <w:pPr>
              <w:shd w:val="clear" w:color="auto" w:fill="FFFFFF"/>
              <w:jc w:val="both"/>
              <w:rPr>
                <w:rFonts w:ascii="Times New Roman" w:hAnsi="Times New Roman"/>
                <w:sz w:val="26"/>
                <w:szCs w:val="26"/>
              </w:rPr>
            </w:pPr>
          </w:p>
          <w:p w14:paraId="40C20FA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quan sát.</w:t>
            </w:r>
          </w:p>
          <w:p w14:paraId="6FE03BA2" w14:textId="77777777" w:rsidR="00A528F4" w:rsidRPr="00C950BE" w:rsidRDefault="00A528F4" w:rsidP="00230B72">
            <w:pPr>
              <w:shd w:val="clear" w:color="auto" w:fill="FFFFFF"/>
              <w:jc w:val="both"/>
              <w:rPr>
                <w:rFonts w:ascii="Times New Roman" w:hAnsi="Times New Roman"/>
                <w:sz w:val="26"/>
                <w:szCs w:val="26"/>
              </w:rPr>
            </w:pPr>
          </w:p>
          <w:p w14:paraId="085CA340" w14:textId="77777777" w:rsidR="00A528F4" w:rsidRPr="00C950BE" w:rsidRDefault="00A528F4" w:rsidP="00230B72">
            <w:pPr>
              <w:shd w:val="clear" w:color="auto" w:fill="FFFFFF"/>
              <w:jc w:val="both"/>
              <w:rPr>
                <w:rFonts w:ascii="Times New Roman" w:hAnsi="Times New Roman"/>
                <w:sz w:val="26"/>
                <w:szCs w:val="26"/>
              </w:rPr>
            </w:pPr>
          </w:p>
          <w:p w14:paraId="64EF8937"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nêu và nối thích hợp.</w:t>
            </w:r>
          </w:p>
          <w:p w14:paraId="5470014F" w14:textId="77777777" w:rsidR="00A528F4" w:rsidRPr="00C950BE" w:rsidRDefault="00A528F4" w:rsidP="00230B72">
            <w:pPr>
              <w:shd w:val="clear" w:color="auto" w:fill="FFFFFF"/>
              <w:jc w:val="both"/>
              <w:rPr>
                <w:rFonts w:ascii="Times New Roman" w:hAnsi="Times New Roman"/>
                <w:sz w:val="26"/>
                <w:szCs w:val="26"/>
              </w:rPr>
            </w:pPr>
          </w:p>
          <w:p w14:paraId="67EF16FA" w14:textId="77777777" w:rsidR="00A528F4" w:rsidRPr="00C950BE" w:rsidRDefault="00A528F4" w:rsidP="00230B72">
            <w:pPr>
              <w:shd w:val="clear" w:color="auto" w:fill="FFFFFF"/>
              <w:jc w:val="both"/>
              <w:rPr>
                <w:rFonts w:ascii="Times New Roman" w:hAnsi="Times New Roman"/>
                <w:sz w:val="26"/>
                <w:szCs w:val="26"/>
              </w:rPr>
            </w:pPr>
          </w:p>
          <w:p w14:paraId="5A516882" w14:textId="77777777" w:rsidR="00A528F4" w:rsidRPr="00C950BE" w:rsidRDefault="00A528F4" w:rsidP="00230B72">
            <w:pPr>
              <w:shd w:val="clear" w:color="auto" w:fill="FFFFFF"/>
              <w:jc w:val="both"/>
              <w:rPr>
                <w:rFonts w:ascii="Times New Roman" w:hAnsi="Times New Roman"/>
                <w:sz w:val="26"/>
                <w:szCs w:val="26"/>
              </w:rPr>
            </w:pPr>
          </w:p>
          <w:p w14:paraId="00232E74" w14:textId="77777777" w:rsidR="00A528F4" w:rsidRPr="00C950BE" w:rsidRDefault="00A528F4" w:rsidP="00230B72">
            <w:pPr>
              <w:shd w:val="clear" w:color="auto" w:fill="FFFFFF"/>
              <w:jc w:val="both"/>
              <w:rPr>
                <w:rFonts w:ascii="Times New Roman" w:hAnsi="Times New Roman"/>
                <w:sz w:val="26"/>
                <w:szCs w:val="26"/>
              </w:rPr>
            </w:pPr>
          </w:p>
          <w:p w14:paraId="60B9C8D8" w14:textId="77777777" w:rsidR="00A528F4" w:rsidRPr="00C950BE" w:rsidRDefault="00A528F4" w:rsidP="00230B72">
            <w:pPr>
              <w:shd w:val="clear" w:color="auto" w:fill="FFFFFF"/>
              <w:jc w:val="both"/>
              <w:rPr>
                <w:rFonts w:ascii="Times New Roman" w:hAnsi="Times New Roman"/>
                <w:sz w:val="26"/>
                <w:szCs w:val="26"/>
              </w:rPr>
            </w:pPr>
          </w:p>
          <w:p w14:paraId="525AE2DB"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- 2 HS đọc.</w:t>
            </w:r>
          </w:p>
          <w:p w14:paraId="03BDD25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HS quan sát. </w:t>
            </w:r>
          </w:p>
          <w:p w14:paraId="243BF55B" w14:textId="77777777" w:rsidR="00A528F4" w:rsidRPr="00C950BE" w:rsidRDefault="00A528F4" w:rsidP="00230B72">
            <w:pPr>
              <w:shd w:val="clear" w:color="auto" w:fill="FFFFFF"/>
              <w:jc w:val="both"/>
              <w:rPr>
                <w:rFonts w:ascii="Times New Roman" w:hAnsi="Times New Roman"/>
                <w:sz w:val="26"/>
                <w:szCs w:val="26"/>
              </w:rPr>
            </w:pPr>
          </w:p>
          <w:p w14:paraId="2B40670C" w14:textId="77777777" w:rsidR="00A528F4" w:rsidRPr="00C950BE" w:rsidRDefault="00A528F4" w:rsidP="00230B72">
            <w:pPr>
              <w:shd w:val="clear" w:color="auto" w:fill="FFFFFF"/>
              <w:jc w:val="both"/>
              <w:rPr>
                <w:rFonts w:ascii="Times New Roman" w:hAnsi="Times New Roman"/>
                <w:sz w:val="26"/>
                <w:szCs w:val="26"/>
              </w:rPr>
            </w:pPr>
          </w:p>
          <w:p w14:paraId="60BDF9AB" w14:textId="77777777" w:rsidR="00A528F4" w:rsidRPr="00C950BE" w:rsidRDefault="00A528F4" w:rsidP="00230B72">
            <w:pPr>
              <w:shd w:val="clear" w:color="auto" w:fill="FFFFFF"/>
              <w:jc w:val="both"/>
              <w:rPr>
                <w:rFonts w:ascii="Times New Roman" w:hAnsi="Times New Roman"/>
                <w:sz w:val="26"/>
                <w:szCs w:val="26"/>
              </w:rPr>
            </w:pPr>
          </w:p>
          <w:p w14:paraId="73200BCE" w14:textId="77777777" w:rsidR="00A528F4" w:rsidRPr="00C950BE" w:rsidRDefault="00A528F4" w:rsidP="00230B72">
            <w:pPr>
              <w:shd w:val="clear" w:color="auto" w:fill="FFFFFF"/>
              <w:jc w:val="both"/>
              <w:rPr>
                <w:rFonts w:ascii="Times New Roman" w:hAnsi="Times New Roman"/>
                <w:sz w:val="26"/>
                <w:szCs w:val="26"/>
              </w:rPr>
            </w:pPr>
          </w:p>
          <w:p w14:paraId="2F71D34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tìm:</w:t>
            </w:r>
          </w:p>
          <w:p w14:paraId="3CC20A01"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Thân tàu, khúc đầu cánh tay máy.</w:t>
            </w:r>
          </w:p>
          <w:p w14:paraId="7B069456"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Mặt Trời, Sao Thủy, Sao Kim, Trái Đất, thiên thạch và mũ của phi hành gia.</w:t>
            </w:r>
          </w:p>
          <w:p w14:paraId="4675AE7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tìm và chia sẻ.</w:t>
            </w:r>
          </w:p>
          <w:p w14:paraId="2BB3C601" w14:textId="77777777" w:rsidR="00A528F4" w:rsidRPr="00C950BE" w:rsidRDefault="00A528F4" w:rsidP="00230B72">
            <w:pPr>
              <w:shd w:val="clear" w:color="auto" w:fill="FFFFFF"/>
              <w:jc w:val="both"/>
              <w:rPr>
                <w:rFonts w:ascii="Times New Roman" w:hAnsi="Times New Roman"/>
                <w:sz w:val="26"/>
                <w:szCs w:val="26"/>
              </w:rPr>
            </w:pPr>
          </w:p>
          <w:p w14:paraId="2ABFF0FA" w14:textId="77777777" w:rsidR="00A528F4" w:rsidRPr="00C950BE" w:rsidRDefault="00A528F4" w:rsidP="00230B72">
            <w:pPr>
              <w:shd w:val="clear" w:color="auto" w:fill="FFFFFF"/>
              <w:jc w:val="both"/>
              <w:rPr>
                <w:rFonts w:ascii="Times New Roman" w:hAnsi="Times New Roman"/>
                <w:sz w:val="26"/>
                <w:szCs w:val="26"/>
              </w:rPr>
            </w:pPr>
          </w:p>
          <w:p w14:paraId="208C6DC8" w14:textId="77777777" w:rsidR="00A528F4" w:rsidRPr="00C950BE" w:rsidRDefault="00A528F4" w:rsidP="00230B72">
            <w:pPr>
              <w:shd w:val="clear" w:color="auto" w:fill="FFFFFF"/>
              <w:jc w:val="both"/>
              <w:rPr>
                <w:rFonts w:ascii="Times New Roman" w:hAnsi="Times New Roman"/>
                <w:sz w:val="26"/>
                <w:szCs w:val="26"/>
              </w:rPr>
            </w:pPr>
          </w:p>
          <w:p w14:paraId="465C45A8" w14:textId="77777777" w:rsidR="00A528F4" w:rsidRPr="00C950BE" w:rsidRDefault="00A528F4" w:rsidP="00230B72">
            <w:pPr>
              <w:shd w:val="clear" w:color="auto" w:fill="FFFFFF"/>
              <w:jc w:val="both"/>
              <w:rPr>
                <w:rFonts w:ascii="Times New Roman" w:hAnsi="Times New Roman"/>
                <w:sz w:val="26"/>
                <w:szCs w:val="26"/>
              </w:rPr>
            </w:pPr>
          </w:p>
          <w:p w14:paraId="5CE91A1E" w14:textId="77777777" w:rsidR="00A528F4" w:rsidRPr="00C950BE" w:rsidRDefault="00A528F4" w:rsidP="00230B72">
            <w:pPr>
              <w:shd w:val="clear" w:color="auto" w:fill="FFFFFF"/>
              <w:jc w:val="both"/>
              <w:rPr>
                <w:rFonts w:ascii="Times New Roman" w:hAnsi="Times New Roman"/>
                <w:sz w:val="26"/>
                <w:szCs w:val="26"/>
              </w:rPr>
            </w:pPr>
          </w:p>
          <w:p w14:paraId="759BD3CD" w14:textId="77777777" w:rsidR="00A528F4" w:rsidRPr="00C950BE" w:rsidRDefault="00A528F4" w:rsidP="00230B72">
            <w:pPr>
              <w:shd w:val="clear" w:color="auto" w:fill="FFFFFF"/>
              <w:jc w:val="both"/>
              <w:rPr>
                <w:rFonts w:ascii="Times New Roman" w:hAnsi="Times New Roman"/>
                <w:sz w:val="26"/>
                <w:szCs w:val="26"/>
              </w:rPr>
            </w:pPr>
          </w:p>
          <w:p w14:paraId="761956AE" w14:textId="77777777" w:rsidR="00A528F4" w:rsidRPr="00C950BE" w:rsidRDefault="00A528F4" w:rsidP="00230B72">
            <w:pPr>
              <w:shd w:val="clear" w:color="auto" w:fill="FFFFFF"/>
              <w:jc w:val="both"/>
              <w:rPr>
                <w:rFonts w:ascii="Times New Roman" w:hAnsi="Times New Roman"/>
                <w:sz w:val="26"/>
                <w:szCs w:val="26"/>
              </w:rPr>
            </w:pPr>
          </w:p>
          <w:p w14:paraId="451F511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quan sát tranh.</w:t>
            </w:r>
          </w:p>
          <w:p w14:paraId="5D77A1C5" w14:textId="77777777" w:rsidR="00A528F4" w:rsidRPr="00C950BE" w:rsidRDefault="00A528F4" w:rsidP="00230B72">
            <w:pPr>
              <w:shd w:val="clear" w:color="auto" w:fill="FFFFFF"/>
              <w:jc w:val="both"/>
              <w:rPr>
                <w:rFonts w:ascii="Times New Roman" w:hAnsi="Times New Roman"/>
                <w:sz w:val="26"/>
                <w:szCs w:val="26"/>
              </w:rPr>
            </w:pPr>
          </w:p>
          <w:p w14:paraId="5185F368"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đọc.</w:t>
            </w:r>
          </w:p>
          <w:p w14:paraId="1AD7CBC1"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đọc.</w:t>
            </w:r>
          </w:p>
          <w:p w14:paraId="63B05EF6" w14:textId="77777777" w:rsidR="00A528F4" w:rsidRPr="00C950BE" w:rsidRDefault="00A528F4" w:rsidP="00230B72">
            <w:pPr>
              <w:shd w:val="clear" w:color="auto" w:fill="FFFFFF"/>
              <w:jc w:val="both"/>
              <w:rPr>
                <w:rFonts w:ascii="Times New Roman" w:hAnsi="Times New Roman"/>
                <w:sz w:val="26"/>
                <w:szCs w:val="26"/>
              </w:rPr>
            </w:pPr>
          </w:p>
          <w:p w14:paraId="0037F7E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làm việc cặp đôi và chia sẻ: Khối gỗ nặng nhất có dạng khối hộp chữ nhật.</w:t>
            </w:r>
          </w:p>
          <w:p w14:paraId="7E2D5DE2" w14:textId="77777777" w:rsidR="00A528F4" w:rsidRPr="00C950BE" w:rsidRDefault="00A528F4" w:rsidP="00230B72">
            <w:pPr>
              <w:shd w:val="clear" w:color="auto" w:fill="FFFFFF"/>
              <w:jc w:val="both"/>
              <w:rPr>
                <w:rFonts w:ascii="Times New Roman" w:hAnsi="Times New Roman"/>
                <w:sz w:val="26"/>
                <w:szCs w:val="26"/>
              </w:rPr>
            </w:pPr>
          </w:p>
          <w:p w14:paraId="2D779D91" w14:textId="77777777" w:rsidR="00A528F4" w:rsidRPr="00C950BE" w:rsidRDefault="00A528F4" w:rsidP="00230B72">
            <w:pPr>
              <w:shd w:val="clear" w:color="auto" w:fill="FFFFFF"/>
              <w:jc w:val="both"/>
              <w:rPr>
                <w:rFonts w:ascii="Times New Roman" w:hAnsi="Times New Roman"/>
                <w:sz w:val="26"/>
                <w:szCs w:val="26"/>
              </w:rPr>
            </w:pPr>
          </w:p>
          <w:p w14:paraId="60E48C48" w14:textId="77777777" w:rsidR="00A528F4" w:rsidRPr="00C950BE" w:rsidRDefault="00A528F4" w:rsidP="00230B72">
            <w:pPr>
              <w:shd w:val="clear" w:color="auto" w:fill="FFFFFF"/>
              <w:jc w:val="both"/>
              <w:rPr>
                <w:rFonts w:ascii="Times New Roman" w:hAnsi="Times New Roman"/>
                <w:sz w:val="26"/>
                <w:szCs w:val="26"/>
              </w:rPr>
            </w:pPr>
          </w:p>
          <w:p w14:paraId="3AE6805F"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- 1 HS đọc.</w:t>
            </w:r>
          </w:p>
          <w:p w14:paraId="37D78AAA"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nêu.</w:t>
            </w:r>
          </w:p>
          <w:p w14:paraId="62EF608A" w14:textId="77777777" w:rsidR="00A528F4" w:rsidRPr="00C950BE" w:rsidRDefault="00A528F4" w:rsidP="00230B72">
            <w:pPr>
              <w:shd w:val="clear" w:color="auto" w:fill="FFFFFF"/>
              <w:jc w:val="both"/>
              <w:rPr>
                <w:rFonts w:ascii="Times New Roman" w:hAnsi="Times New Roman"/>
                <w:sz w:val="26"/>
                <w:szCs w:val="26"/>
              </w:rPr>
            </w:pPr>
          </w:p>
          <w:p w14:paraId="14578499" w14:textId="77777777" w:rsidR="00A528F4" w:rsidRPr="00C950BE" w:rsidRDefault="00A528F4" w:rsidP="00230B72">
            <w:pPr>
              <w:shd w:val="clear" w:color="auto" w:fill="FFFFFF"/>
              <w:jc w:val="both"/>
              <w:rPr>
                <w:rFonts w:ascii="Times New Roman" w:hAnsi="Times New Roman"/>
                <w:sz w:val="26"/>
                <w:szCs w:val="26"/>
              </w:rPr>
            </w:pPr>
          </w:p>
          <w:p w14:paraId="7C869BB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- 1-2 HS trả lời.</w:t>
            </w:r>
          </w:p>
          <w:p w14:paraId="5311069C" w14:textId="77777777" w:rsidR="00A528F4" w:rsidRPr="00C950BE" w:rsidRDefault="00A528F4" w:rsidP="00230B72">
            <w:pPr>
              <w:shd w:val="clear" w:color="auto" w:fill="FFFFFF"/>
              <w:jc w:val="both"/>
              <w:rPr>
                <w:rFonts w:ascii="Times New Roman" w:hAnsi="Times New Roman"/>
                <w:sz w:val="26"/>
                <w:szCs w:val="26"/>
              </w:rPr>
            </w:pPr>
          </w:p>
          <w:p w14:paraId="4F3778FF"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làm bài cá nhân.</w:t>
            </w:r>
          </w:p>
          <w:p w14:paraId="1E299ED0"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đổi chéo vở kiểm tra.</w:t>
            </w:r>
          </w:p>
          <w:p w14:paraId="3DBE52AD"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HS trình bày. </w:t>
            </w:r>
          </w:p>
          <w:p w14:paraId="49768AC4" w14:textId="77777777" w:rsidR="00A528F4" w:rsidRPr="00C950BE" w:rsidRDefault="00A528F4" w:rsidP="00230B72">
            <w:pPr>
              <w:shd w:val="clear" w:color="auto" w:fill="FFFFFF"/>
              <w:jc w:val="center"/>
              <w:rPr>
                <w:rFonts w:ascii="Times New Roman" w:hAnsi="Times New Roman"/>
                <w:sz w:val="26"/>
                <w:szCs w:val="26"/>
              </w:rPr>
            </w:pPr>
            <w:r w:rsidRPr="00C950BE">
              <w:rPr>
                <w:rFonts w:ascii="Times New Roman" w:hAnsi="Times New Roman"/>
                <w:sz w:val="26"/>
                <w:szCs w:val="26"/>
              </w:rPr>
              <w:t>Bài giải</w:t>
            </w:r>
          </w:p>
          <w:p w14:paraId="63B66BD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Số ki-lô-gam gỗ bạn voi đã kéo được là:</w:t>
            </w:r>
          </w:p>
          <w:p w14:paraId="685369B2"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50 + 48= 98 ( kg)</w:t>
            </w:r>
          </w:p>
          <w:p w14:paraId="630ACF04"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Đáp số: 98kg gỗ</w:t>
            </w:r>
          </w:p>
          <w:p w14:paraId="30B4C83C"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quan sát, lắng nghe.</w:t>
            </w:r>
          </w:p>
          <w:p w14:paraId="22728256" w14:textId="77777777" w:rsidR="00A528F4" w:rsidRPr="00C950BE" w:rsidRDefault="00A528F4" w:rsidP="00230B72">
            <w:pPr>
              <w:shd w:val="clear" w:color="auto" w:fill="FFFFFF"/>
              <w:jc w:val="both"/>
              <w:rPr>
                <w:rFonts w:ascii="Times New Roman" w:hAnsi="Times New Roman"/>
                <w:sz w:val="26"/>
                <w:szCs w:val="26"/>
              </w:rPr>
            </w:pPr>
          </w:p>
          <w:p w14:paraId="1DFEDD3C" w14:textId="77777777" w:rsidR="00A528F4" w:rsidRPr="00C950BE" w:rsidRDefault="00A528F4" w:rsidP="00230B72">
            <w:pPr>
              <w:shd w:val="clear" w:color="auto" w:fill="FFFFFF"/>
              <w:jc w:val="both"/>
              <w:rPr>
                <w:rFonts w:ascii="Times New Roman" w:hAnsi="Times New Roman"/>
                <w:sz w:val="26"/>
                <w:szCs w:val="26"/>
              </w:rPr>
            </w:pPr>
          </w:p>
          <w:p w14:paraId="5579FEEB" w14:textId="77777777" w:rsidR="00A528F4" w:rsidRPr="00C950BE" w:rsidRDefault="00A528F4" w:rsidP="00230B72">
            <w:pPr>
              <w:shd w:val="clear" w:color="auto" w:fill="FFFFFF"/>
              <w:jc w:val="both"/>
              <w:rPr>
                <w:rFonts w:ascii="Times New Roman" w:hAnsi="Times New Roman"/>
                <w:sz w:val="26"/>
                <w:szCs w:val="26"/>
              </w:rPr>
            </w:pPr>
          </w:p>
          <w:p w14:paraId="44355915" w14:textId="77777777" w:rsidR="00A528F4" w:rsidRPr="00C950BE" w:rsidRDefault="00A528F4" w:rsidP="00230B72">
            <w:pPr>
              <w:shd w:val="clear" w:color="auto" w:fill="FFFFFF"/>
              <w:jc w:val="both"/>
              <w:rPr>
                <w:rFonts w:ascii="Times New Roman" w:hAnsi="Times New Roman"/>
                <w:sz w:val="26"/>
                <w:szCs w:val="26"/>
              </w:rPr>
            </w:pPr>
          </w:p>
          <w:p w14:paraId="4DA7610E" w14:textId="77777777" w:rsidR="00A528F4" w:rsidRPr="00C950BE" w:rsidRDefault="00A528F4" w:rsidP="00230B72">
            <w:pPr>
              <w:shd w:val="clear" w:color="auto" w:fill="FFFFFF"/>
              <w:jc w:val="both"/>
              <w:rPr>
                <w:rFonts w:ascii="Times New Roman" w:hAnsi="Times New Roman"/>
                <w:sz w:val="26"/>
                <w:szCs w:val="26"/>
              </w:rPr>
            </w:pPr>
          </w:p>
          <w:p w14:paraId="29433B8A" w14:textId="77777777" w:rsidR="00A528F4" w:rsidRPr="00C950BE" w:rsidRDefault="00A528F4" w:rsidP="00230B72">
            <w:pPr>
              <w:shd w:val="clear" w:color="auto" w:fill="FFFFFF"/>
              <w:jc w:val="both"/>
              <w:rPr>
                <w:rFonts w:ascii="Times New Roman" w:hAnsi="Times New Roman"/>
                <w:sz w:val="26"/>
                <w:szCs w:val="26"/>
              </w:rPr>
            </w:pPr>
          </w:p>
          <w:p w14:paraId="134FF4BA" w14:textId="77777777" w:rsidR="00A528F4" w:rsidRPr="00C950BE" w:rsidRDefault="00A528F4" w:rsidP="00230B72">
            <w:pPr>
              <w:shd w:val="clear" w:color="auto" w:fill="FFFFFF"/>
              <w:jc w:val="both"/>
              <w:rPr>
                <w:rFonts w:ascii="Times New Roman" w:hAnsi="Times New Roman"/>
                <w:sz w:val="26"/>
                <w:szCs w:val="26"/>
              </w:rPr>
            </w:pPr>
          </w:p>
          <w:p w14:paraId="7D6C4401"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- 2-3 HS đọc.</w:t>
            </w:r>
          </w:p>
          <w:p w14:paraId="3D79E2A9"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xml:space="preserve">- HS quan sát. </w:t>
            </w:r>
          </w:p>
          <w:p w14:paraId="07F93076" w14:textId="77777777" w:rsidR="00A528F4" w:rsidRPr="00C950BE" w:rsidRDefault="00A528F4" w:rsidP="00230B72">
            <w:pPr>
              <w:shd w:val="clear" w:color="auto" w:fill="FFFFFF"/>
              <w:jc w:val="both"/>
              <w:rPr>
                <w:rFonts w:ascii="Times New Roman" w:hAnsi="Times New Roman"/>
                <w:sz w:val="26"/>
                <w:szCs w:val="26"/>
              </w:rPr>
            </w:pPr>
          </w:p>
          <w:p w14:paraId="7DC4C1C8" w14:textId="77777777" w:rsidR="00A528F4" w:rsidRPr="00C950BE" w:rsidRDefault="00A528F4" w:rsidP="00230B72">
            <w:pPr>
              <w:shd w:val="clear" w:color="auto" w:fill="FFFFFF"/>
              <w:jc w:val="both"/>
              <w:rPr>
                <w:rFonts w:ascii="Times New Roman" w:hAnsi="Times New Roman"/>
                <w:sz w:val="26"/>
                <w:szCs w:val="26"/>
              </w:rPr>
            </w:pPr>
          </w:p>
          <w:p w14:paraId="004B083A" w14:textId="77777777" w:rsidR="00A528F4" w:rsidRPr="00C950BE" w:rsidRDefault="00A528F4" w:rsidP="00230B72">
            <w:pPr>
              <w:shd w:val="clear" w:color="auto" w:fill="FFFFFF"/>
              <w:jc w:val="both"/>
              <w:rPr>
                <w:rFonts w:ascii="Times New Roman" w:hAnsi="Times New Roman"/>
                <w:sz w:val="26"/>
                <w:szCs w:val="26"/>
              </w:rPr>
            </w:pPr>
          </w:p>
          <w:p w14:paraId="59874234" w14:textId="77777777" w:rsidR="00A528F4" w:rsidRPr="00C950BE" w:rsidRDefault="00A528F4" w:rsidP="00230B72">
            <w:pPr>
              <w:shd w:val="clear" w:color="auto" w:fill="FFFFFF"/>
              <w:jc w:val="both"/>
              <w:rPr>
                <w:rFonts w:ascii="Times New Roman" w:hAnsi="Times New Roman"/>
                <w:sz w:val="26"/>
                <w:szCs w:val="26"/>
              </w:rPr>
            </w:pPr>
          </w:p>
          <w:p w14:paraId="3503BA61" w14:textId="77777777" w:rsidR="00A528F4" w:rsidRPr="00C950BE" w:rsidRDefault="00A528F4" w:rsidP="00230B72">
            <w:pPr>
              <w:shd w:val="clear" w:color="auto" w:fill="FFFFFF"/>
              <w:jc w:val="both"/>
              <w:rPr>
                <w:rFonts w:ascii="Times New Roman" w:hAnsi="Times New Roman"/>
                <w:sz w:val="26"/>
                <w:szCs w:val="26"/>
              </w:rPr>
            </w:pPr>
          </w:p>
          <w:p w14:paraId="6B11FC45" w14:textId="77777777" w:rsidR="00A528F4" w:rsidRPr="00C950BE" w:rsidRDefault="00A528F4" w:rsidP="00230B72">
            <w:pPr>
              <w:shd w:val="clear" w:color="auto" w:fill="FFFFFF"/>
              <w:jc w:val="both"/>
              <w:rPr>
                <w:rFonts w:ascii="Times New Roman" w:hAnsi="Times New Roman"/>
                <w:sz w:val="26"/>
                <w:szCs w:val="26"/>
              </w:rPr>
            </w:pPr>
          </w:p>
          <w:p w14:paraId="2C07C586" w14:textId="77777777" w:rsidR="00A528F4" w:rsidRPr="00C950BE" w:rsidRDefault="00A528F4" w:rsidP="00230B72">
            <w:pPr>
              <w:shd w:val="clear" w:color="auto" w:fill="FFFFFF"/>
              <w:jc w:val="both"/>
              <w:rPr>
                <w:rFonts w:ascii="Times New Roman" w:hAnsi="Times New Roman"/>
                <w:sz w:val="26"/>
                <w:szCs w:val="26"/>
              </w:rPr>
            </w:pPr>
          </w:p>
          <w:p w14:paraId="4131733B"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làm việc cặp đôi và chia sẻ.</w:t>
            </w:r>
          </w:p>
          <w:p w14:paraId="211E7833" w14:textId="77777777" w:rsidR="00A528F4" w:rsidRPr="00C950BE" w:rsidRDefault="00A528F4" w:rsidP="00230B72">
            <w:pPr>
              <w:shd w:val="clear" w:color="auto" w:fill="FFFFFF"/>
              <w:jc w:val="both"/>
              <w:rPr>
                <w:rFonts w:ascii="Times New Roman" w:hAnsi="Times New Roman"/>
                <w:sz w:val="26"/>
                <w:szCs w:val="26"/>
              </w:rPr>
            </w:pPr>
          </w:p>
          <w:p w14:paraId="28F6073C" w14:textId="77777777" w:rsidR="00A528F4" w:rsidRPr="00C950BE" w:rsidRDefault="00A528F4" w:rsidP="00230B72">
            <w:pPr>
              <w:shd w:val="clear" w:color="auto" w:fill="FFFFFF"/>
              <w:jc w:val="both"/>
              <w:rPr>
                <w:rFonts w:ascii="Times New Roman" w:hAnsi="Times New Roman"/>
                <w:sz w:val="26"/>
                <w:szCs w:val="26"/>
              </w:rPr>
            </w:pPr>
          </w:p>
          <w:p w14:paraId="01803FF3"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lắng nghe.</w:t>
            </w:r>
          </w:p>
          <w:p w14:paraId="3021F4C4" w14:textId="77777777" w:rsidR="00A528F4" w:rsidRPr="00C950BE" w:rsidRDefault="00A528F4" w:rsidP="00230B72">
            <w:pPr>
              <w:shd w:val="clear" w:color="auto" w:fill="FFFFFF"/>
              <w:jc w:val="both"/>
              <w:rPr>
                <w:rFonts w:ascii="Times New Roman" w:hAnsi="Times New Roman"/>
                <w:sz w:val="26"/>
                <w:szCs w:val="26"/>
              </w:rPr>
            </w:pPr>
          </w:p>
          <w:p w14:paraId="21B7D27B" w14:textId="77777777" w:rsidR="00A528F4" w:rsidRPr="00C950BE" w:rsidRDefault="00A528F4" w:rsidP="00230B72">
            <w:pPr>
              <w:shd w:val="clear" w:color="auto" w:fill="FFFFFF"/>
              <w:jc w:val="both"/>
              <w:rPr>
                <w:rFonts w:ascii="Times New Roman" w:hAnsi="Times New Roman"/>
                <w:sz w:val="26"/>
                <w:szCs w:val="26"/>
              </w:rPr>
            </w:pPr>
          </w:p>
          <w:p w14:paraId="24127E68" w14:textId="77777777" w:rsidR="00A528F4" w:rsidRPr="00C950BE" w:rsidRDefault="00A528F4" w:rsidP="00230B72">
            <w:pPr>
              <w:shd w:val="clear" w:color="auto" w:fill="FFFFFF"/>
              <w:jc w:val="both"/>
              <w:rPr>
                <w:rFonts w:ascii="Times New Roman" w:hAnsi="Times New Roman"/>
                <w:sz w:val="26"/>
                <w:szCs w:val="26"/>
              </w:rPr>
            </w:pPr>
          </w:p>
          <w:p w14:paraId="74882313" w14:textId="77777777" w:rsidR="00A528F4" w:rsidRPr="00C950BE" w:rsidRDefault="00A528F4" w:rsidP="00230B72">
            <w:pPr>
              <w:shd w:val="clear" w:color="auto" w:fill="FFFFFF"/>
              <w:jc w:val="both"/>
              <w:rPr>
                <w:rFonts w:ascii="Times New Roman" w:hAnsi="Times New Roman"/>
                <w:sz w:val="26"/>
                <w:szCs w:val="26"/>
              </w:rPr>
            </w:pPr>
          </w:p>
          <w:p w14:paraId="25B67672" w14:textId="77777777" w:rsidR="00A528F4" w:rsidRPr="00C950BE" w:rsidRDefault="00A528F4" w:rsidP="00230B72">
            <w:pPr>
              <w:shd w:val="clear" w:color="auto" w:fill="FFFFFF"/>
              <w:jc w:val="both"/>
              <w:rPr>
                <w:rFonts w:ascii="Times New Roman" w:hAnsi="Times New Roman"/>
                <w:sz w:val="26"/>
                <w:szCs w:val="26"/>
              </w:rPr>
            </w:pPr>
          </w:p>
          <w:p w14:paraId="63EAA9E3" w14:textId="77777777" w:rsidR="00A528F4" w:rsidRPr="00C950BE" w:rsidRDefault="00A528F4" w:rsidP="00230B72">
            <w:pPr>
              <w:shd w:val="clear" w:color="auto" w:fill="FFFFFF"/>
              <w:jc w:val="both"/>
              <w:rPr>
                <w:rFonts w:ascii="Times New Roman" w:hAnsi="Times New Roman"/>
                <w:sz w:val="26"/>
                <w:szCs w:val="26"/>
              </w:rPr>
            </w:pPr>
          </w:p>
          <w:p w14:paraId="3C844554"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nêu.</w:t>
            </w:r>
          </w:p>
          <w:p w14:paraId="39647584"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quan sát và nêu.</w:t>
            </w:r>
          </w:p>
          <w:p w14:paraId="5DFD262A" w14:textId="77777777" w:rsidR="00A528F4" w:rsidRPr="00C950BE" w:rsidRDefault="00A528F4" w:rsidP="00230B72">
            <w:pPr>
              <w:shd w:val="clear" w:color="auto" w:fill="FFFFFF"/>
              <w:jc w:val="both"/>
              <w:rPr>
                <w:rFonts w:ascii="Times New Roman" w:hAnsi="Times New Roman"/>
                <w:sz w:val="26"/>
                <w:szCs w:val="26"/>
              </w:rPr>
            </w:pPr>
          </w:p>
          <w:p w14:paraId="53ADF199" w14:textId="77777777" w:rsidR="00A528F4" w:rsidRPr="00C950BE" w:rsidRDefault="00A528F4" w:rsidP="00230B72">
            <w:pPr>
              <w:shd w:val="clear" w:color="auto" w:fill="FFFFFF"/>
              <w:jc w:val="both"/>
              <w:rPr>
                <w:rFonts w:ascii="Times New Roman" w:hAnsi="Times New Roman"/>
                <w:sz w:val="26"/>
                <w:szCs w:val="26"/>
              </w:rPr>
            </w:pPr>
          </w:p>
          <w:p w14:paraId="531A5A57" w14:textId="77777777" w:rsidR="00A528F4" w:rsidRPr="00C950BE" w:rsidRDefault="00A528F4" w:rsidP="00230B72">
            <w:pPr>
              <w:shd w:val="clear" w:color="auto" w:fill="FFFFFF"/>
              <w:jc w:val="both"/>
              <w:rPr>
                <w:rFonts w:ascii="Times New Roman" w:hAnsi="Times New Roman"/>
                <w:sz w:val="26"/>
                <w:szCs w:val="26"/>
              </w:rPr>
            </w:pPr>
          </w:p>
          <w:p w14:paraId="35089AB1" w14:textId="77777777" w:rsidR="00A528F4" w:rsidRPr="00C950BE" w:rsidRDefault="00A528F4" w:rsidP="00230B72">
            <w:pPr>
              <w:shd w:val="clear" w:color="auto" w:fill="FFFFFF"/>
              <w:jc w:val="both"/>
              <w:rPr>
                <w:rFonts w:ascii="Times New Roman" w:hAnsi="Times New Roman"/>
                <w:sz w:val="26"/>
                <w:szCs w:val="26"/>
              </w:rPr>
            </w:pPr>
            <w:r w:rsidRPr="00C950BE">
              <w:rPr>
                <w:rFonts w:ascii="Times New Roman" w:hAnsi="Times New Roman"/>
                <w:sz w:val="26"/>
                <w:szCs w:val="26"/>
              </w:rPr>
              <w:t>- HS lắng nghe và chuẩn bị.</w:t>
            </w:r>
          </w:p>
        </w:tc>
      </w:tr>
    </w:tbl>
    <w:p w14:paraId="313601BB" w14:textId="77777777" w:rsidR="00A528F4" w:rsidRPr="00C950BE" w:rsidRDefault="00A528F4" w:rsidP="00A528F4">
      <w:pPr>
        <w:shd w:val="clear" w:color="auto" w:fill="FFFFFF"/>
        <w:jc w:val="both"/>
        <w:rPr>
          <w:rFonts w:ascii="Times New Roman" w:hAnsi="Times New Roman"/>
          <w:b/>
          <w:sz w:val="26"/>
          <w:szCs w:val="26"/>
        </w:rPr>
      </w:pPr>
    </w:p>
    <w:p w14:paraId="7FED2504" w14:textId="77777777" w:rsidR="00A528F4" w:rsidRPr="00C950BE" w:rsidRDefault="00A528F4" w:rsidP="00A528F4">
      <w:pPr>
        <w:shd w:val="clear" w:color="auto" w:fill="FFFFFF"/>
        <w:jc w:val="both"/>
        <w:rPr>
          <w:rFonts w:ascii="Times New Roman" w:hAnsi="Times New Roman"/>
          <w:b/>
          <w:sz w:val="26"/>
          <w:szCs w:val="26"/>
        </w:rPr>
      </w:pPr>
      <w:r w:rsidRPr="00C950BE">
        <w:rPr>
          <w:rFonts w:ascii="Times New Roman" w:hAnsi="Times New Roman"/>
          <w:b/>
          <w:sz w:val="26"/>
          <w:szCs w:val="26"/>
        </w:rPr>
        <w:t>IV. ĐIỀU CHỈNH SAU BÀI DẠY</w:t>
      </w:r>
    </w:p>
    <w:p w14:paraId="47B21299" w14:textId="77777777" w:rsidR="00A528F4" w:rsidRPr="00C950BE" w:rsidRDefault="00A528F4" w:rsidP="00A528F4">
      <w:pPr>
        <w:rPr>
          <w:rFonts w:ascii="Times New Roman" w:hAnsi="Times New Roman"/>
          <w:sz w:val="26"/>
          <w:szCs w:val="26"/>
        </w:rPr>
      </w:pPr>
    </w:p>
    <w:p w14:paraId="4C294922" w14:textId="77777777" w:rsidR="009C4A73" w:rsidRPr="005C3C59" w:rsidRDefault="009C4A73" w:rsidP="005C3C59">
      <w:bookmarkStart w:id="0" w:name="_GoBack"/>
      <w:bookmarkEnd w:id="0"/>
    </w:p>
    <w:sectPr w:rsidR="009C4A73" w:rsidRPr="005C3C59"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inionPro-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2E"/>
    <w:rsid w:val="001B2E4C"/>
    <w:rsid w:val="005C3C59"/>
    <w:rsid w:val="009C4A73"/>
    <w:rsid w:val="00A528F4"/>
    <w:rsid w:val="00B33550"/>
    <w:rsid w:val="00D46E52"/>
    <w:rsid w:val="00F4202E"/>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B16E"/>
  <w15:chartTrackingRefBased/>
  <w15:docId w15:val="{AEA90AD4-FF12-425D-9B4C-5C9E627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02E"/>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qFormat/>
    <w:rsid w:val="00F4202E"/>
    <w:rPr>
      <w:rFonts w:ascii="MinionPro-Regular" w:hAnsi="MinionPro-Regular" w:hint="default"/>
      <w:b w:val="0"/>
      <w:bCs w:val="0"/>
      <w:i w:val="0"/>
      <w:iCs w:val="0"/>
      <w:color w:val="000000"/>
      <w:sz w:val="24"/>
      <w:szCs w:val="24"/>
    </w:rPr>
  </w:style>
  <w:style w:type="character" w:customStyle="1" w:styleId="fontstyle21">
    <w:name w:val="fontstyle21"/>
    <w:basedOn w:val="DefaultParagraphFont"/>
    <w:rsid w:val="00F4202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2026-02-25T00:38:00Z</dcterms:created>
  <dcterms:modified xsi:type="dcterms:W3CDTF">2026-02-25T01:06:00Z</dcterms:modified>
</cp:coreProperties>
</file>