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3700" w:rsidRPr="00060DBA" w:rsidRDefault="007E3700" w:rsidP="007E37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DBA">
        <w:rPr>
          <w:rFonts w:ascii="Times New Roman" w:hAnsi="Times New Roman" w:cs="Times New Roman"/>
          <w:b/>
          <w:bCs/>
          <w:sz w:val="28"/>
          <w:szCs w:val="28"/>
        </w:rPr>
        <w:t xml:space="preserve">Bài 57: </w:t>
      </w:r>
      <w:r w:rsidRPr="00060DB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LÀM QUEN VỚI PHÉP </w:t>
      </w:r>
      <w:r w:rsidRPr="00060DBA">
        <w:rPr>
          <w:rFonts w:ascii="Times New Roman" w:hAnsi="Times New Roman" w:cs="Times New Roman"/>
          <w:b/>
          <w:bCs/>
          <w:sz w:val="28"/>
          <w:szCs w:val="28"/>
        </w:rPr>
        <w:t xml:space="preserve">CHIA </w:t>
      </w:r>
      <w:r w:rsidRPr="00060DB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-DẤU </w:t>
      </w:r>
      <w:r w:rsidRPr="00060DBA">
        <w:rPr>
          <w:rFonts w:ascii="Times New Roman" w:hAnsi="Times New Roman" w:cs="Times New Roman"/>
          <w:b/>
          <w:bCs/>
          <w:sz w:val="28"/>
          <w:szCs w:val="28"/>
        </w:rPr>
        <w:t>CHIA</w:t>
      </w:r>
    </w:p>
    <w:p w:rsidR="007E3700" w:rsidRPr="00060DBA" w:rsidRDefault="007E3700" w:rsidP="007E370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60DBA">
        <w:rPr>
          <w:rFonts w:ascii="Times New Roman" w:hAnsi="Times New Roman" w:cs="Times New Roman"/>
          <w:b/>
          <w:bCs/>
          <w:sz w:val="28"/>
          <w:szCs w:val="28"/>
        </w:rPr>
        <w:t xml:space="preserve">I. MỤC TIÊU: </w:t>
      </w:r>
    </w:p>
    <w:p w:rsidR="007E3700" w:rsidRPr="009B4810" w:rsidRDefault="007E3700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B4810">
        <w:rPr>
          <w:rFonts w:ascii="Times New Roman" w:hAnsi="Times New Roman" w:cs="Times New Roman"/>
          <w:bCs/>
          <w:sz w:val="28"/>
          <w:szCs w:val="28"/>
        </w:rPr>
        <w:t>Nhận biết được phép chia, dấu chia bằng hình ảnh trực quan và cách sử dụng dấu chia.</w:t>
      </w:r>
    </w:p>
    <w:p w:rsidR="007E3700" w:rsidRPr="00060DBA" w:rsidRDefault="007E3700" w:rsidP="007E370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60DBA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7E3700" w:rsidRPr="009B4810" w:rsidRDefault="007E3700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B4810">
        <w:rPr>
          <w:rFonts w:ascii="Times New Roman" w:hAnsi="Times New Roman" w:cs="Times New Roman"/>
          <w:bCs/>
          <w:sz w:val="28"/>
          <w:szCs w:val="28"/>
        </w:rPr>
        <w:t>- Tivi (Máy chiếu); Bộ đồ dùng học toán.</w:t>
      </w:r>
    </w:p>
    <w:p w:rsidR="007E3700" w:rsidRPr="00060DBA" w:rsidRDefault="007E3700" w:rsidP="007E370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60DBA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CÁC HOẠT ĐỘNG DẠY VÀ HỌC</w:t>
      </w:r>
    </w:p>
    <w:p w:rsidR="007E3700" w:rsidRPr="009B4810" w:rsidRDefault="007E3700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7E3700" w:rsidRPr="009B4810" w:rsidTr="00E911F8">
        <w:tc>
          <w:tcPr>
            <w:tcW w:w="4928" w:type="dxa"/>
            <w:shd w:val="clear" w:color="auto" w:fill="auto"/>
          </w:tcPr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36" w:type="dxa"/>
            <w:shd w:val="clear" w:color="auto" w:fill="auto"/>
          </w:tcPr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học sinh</w:t>
            </w:r>
          </w:p>
        </w:tc>
      </w:tr>
      <w:tr w:rsidR="007E3700" w:rsidRPr="009B4810" w:rsidTr="00E911F8">
        <w:trPr>
          <w:trHeight w:val="1550"/>
        </w:trPr>
        <w:tc>
          <w:tcPr>
            <w:tcW w:w="4928" w:type="dxa"/>
            <w:shd w:val="clear" w:color="auto" w:fill="auto"/>
          </w:tcPr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1. Khởi động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trao đổi nhóm đôi trả lời câu hỏi: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?Em đã bao giờ nghe từ “chia đều” chưa?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 Em hiểu “chia đều” là thế nào?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yêu cầu HS thực hiện theo nhóm đôi: 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lấy ra 6 hình tròn, chia đều cho 2 bạn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Trả lời câu hỏi: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 Mỗi bạn được mấy hình tròn?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Giáo viên nhận xét.</w:t>
            </w: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dẫn dắt, giới thiệu bài mới.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HĐ2. Khám phá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*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Nhận biết phép chia, dấu chia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thực hiện thao tác trực quan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*6 hình tròn chia đều cho 2 bạn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*Mỗi bạn được 3 hình tròn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*Ta có phép chia 6 : 2 = 3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*Đọc là: Sáu chia hai bằng ba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giới thiệu dấu chia, yêu cầu HS lấy dấu chia trong bộ đồ dùng 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đọc dấu chia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*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Tình huống khác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GV đưa tình huống và yêu cầu HS thực hiện theo nhóm 4 làm trên bộ đồ dùng.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Tình huống: 8 hình tròn chia đều cho 4 bạn.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 Mỗi bạn được mấy hình tròn?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 Ta có phép chia nào?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Yêu cầu chia sẻ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HĐ3. Luyện tập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lastRenderedPageBreak/>
              <w:t xml:space="preserve">Bài 1. 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Thực hiện hoạt động sau rồi nêu phép chia tương ứng (Thẻ 7: Đọc thành tiếng, Thẻ 14: Suy nghĩ- trao đổi nhóm đôi, chia sẻ.)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tìm hiểu yêu cầu bài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làm theo nhóm đôi thực hiện thao tác và nêu phép nhân phù hợp.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Chia sẻ kết quả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Trò chơi: Ai nhanh hơn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Giáo viên treo bảng gài, tổ chức cho 2 đội thi đua gài phép chia thích hợp. Đội nào đúng mà xong trước sẽ thắng cuộc.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Giáo viên tổng kết trò chơi, 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Bài 2. 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Xem tranh rồi nói phép chia thích hợp (theo mẫu)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quan sát mẫu, một nhóm đọc mẫu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suy nghĩ bài làm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Cho HS thảo luận cặp đôi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Chia sẻ trước lớp câu trả lời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đánh giá phần chia sẻ của HS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HĐ4. Vận dụng: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Bài 3: 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Chọn phép chia thích hợp với mỗi tranh vẽ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Gọi HS đọc yêu cầu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suy nghĩ bài làm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Cho HS thảo luận cặp đôi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Chia sẻ trước lớp câu trả lời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* GV nhận xét, đánh giá giờ học.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GV đánh giá tiết học</w:t>
            </w:r>
          </w:p>
        </w:tc>
        <w:tc>
          <w:tcPr>
            <w:tcW w:w="4536" w:type="dxa"/>
            <w:shd w:val="clear" w:color="auto" w:fill="auto"/>
          </w:tcPr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trao đổi nhóm đôi trả lời câu hỏi.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chia sẻ câu trả lời, nhận xét.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thực hiện lần lượt thao tác: 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đưa cho bạn 1 hình tròn, đưa cho mình 1 hình tròn. Cứ như vậy cho đến khi hết số hình tròn.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?. Mỗi bạn được 3 hình tròn 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quan sát, lắng nghe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quan sát, lấy dấu chia và giới thiệu với bạn.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đọc dấu chia.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 yêu cầu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thực hiện lần lượt các thao tác.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Chia lần lượt cho mỗi bạn 1 hình tròn đến khi hết.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 Mỗi bạn có 2 hình tròn.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 Phép chia 8 : 2 = 4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sẻ, nhận xét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Thực hiện hoạt động rồi nêu phép chia tương ứng.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làm theo cặp đôi và trao đổi với nhau.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*Chia đều 8 hình tròn cho 2 bạn. Mỗi bạn được 4 hình tròn. 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Ta có phép chia 8 : 2 = 4.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*Chia đều 6 hình tròn cho 3 bạn. Mỗi bạn được 2 hình</w:t>
            </w: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tròn. 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Ta có phép chia 6 : 3 = 2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 kết quả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tham gia chơi, dưới lớp cổ vũ, cùng giáo viên làm ban giám khảo.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 và đọc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suy nghĩ bài làm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Thảo luận cặp đôi 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a. Có 9 quả dâu tây, chia đều vào 3 đĩa. Mỗi đĩa có 3 quả dâu tây. 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Ta có phép chia: 9 : 3 = 3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b. Có 8 củ cà rốt, chia đều cho 4 bạn Thỏ. Mỗi bạn Thỏ được 2 củ cà rốt.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Ta có phép chia: 8 : 4 = 2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 kết quả thảo luận, nhận xét.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đọc yêu cầu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suy nghĩ cách làm bài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thảo luận cặp đôi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*15 củ cải trắng bó đều thành 3 bó, mỗi bó có 5 củ cải.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Ta có phép chia: 15 : 3 = 5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*12 chiếc bánh xếp đều vào 2 đĩa, mỗi đĩa có 6 chiếc bánh.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Ta có phép chia: 12 : 2 = 6</w:t>
            </w:r>
          </w:p>
          <w:p w:rsidR="007E3700" w:rsidRPr="009B4810" w:rsidRDefault="007E3700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</w:t>
            </w:r>
          </w:p>
        </w:tc>
      </w:tr>
    </w:tbl>
    <w:p w:rsidR="007E3700" w:rsidRPr="009B4810" w:rsidRDefault="007E3700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  <w:lang w:val="it-IT"/>
        </w:rPr>
      </w:pPr>
    </w:p>
    <w:p w:rsidR="007E3700" w:rsidRPr="009B4810" w:rsidRDefault="007E3700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B4810">
        <w:rPr>
          <w:rFonts w:ascii="Times New Roman" w:hAnsi="Times New Roman" w:cs="Times New Roman"/>
          <w:bCs/>
          <w:sz w:val="28"/>
          <w:szCs w:val="28"/>
        </w:rPr>
        <w:t>Điều chỉnh sau tiết dạy ( nếu có ):…………………………………………</w:t>
      </w:r>
    </w:p>
    <w:p w:rsidR="007E3700" w:rsidRPr="009B4810" w:rsidRDefault="007E3700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E3700" w:rsidRPr="009B4810" w:rsidRDefault="007E3700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E3700" w:rsidRPr="009B4810" w:rsidRDefault="007E3700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00"/>
    <w:rsid w:val="00125ED0"/>
    <w:rsid w:val="00260AA4"/>
    <w:rsid w:val="0056674A"/>
    <w:rsid w:val="007E3700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8391F5"/>
  <w15:chartTrackingRefBased/>
  <w15:docId w15:val="{571C46D4-BF21-4019-B2C9-464CF63D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700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7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7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7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7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7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7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7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7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7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70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70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70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7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7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7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7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70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37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700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3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700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37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7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2025-03-09T12:52:00Z</dcterms:created>
  <dcterms:modified xsi:type="dcterms:W3CDTF">2025-03-09T12:52:00Z</dcterms:modified>
</cp:coreProperties>
</file>