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2B" w:rsidRPr="00C86A2B" w:rsidRDefault="00C86A2B" w:rsidP="00C86A2B">
      <w:pPr>
        <w:spacing w:line="276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en-US"/>
        </w:rPr>
      </w:pPr>
      <w:r w:rsidRPr="00C86A2B">
        <w:rPr>
          <w:rFonts w:ascii="Times New Roman" w:hAnsi="Times New Roman" w:cs="Times New Roman"/>
          <w:b/>
          <w:iCs/>
          <w:sz w:val="28"/>
          <w:szCs w:val="28"/>
          <w:u w:val="single"/>
          <w:lang w:val="en-US"/>
        </w:rPr>
        <w:t>ÂM NHẠC LỚP 1</w:t>
      </w:r>
    </w:p>
    <w:p w:rsidR="00C86A2B" w:rsidRPr="00C86A2B" w:rsidRDefault="00C86A2B" w:rsidP="00C86A2B">
      <w:pPr>
        <w:spacing w:line="276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C86A2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TIẾT 22</w:t>
      </w:r>
    </w:p>
    <w:p w:rsidR="00C86A2B" w:rsidRPr="00C86A2B" w:rsidRDefault="00C86A2B" w:rsidP="00C86A2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A2B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ÔN TẬP BÀI HÁT: </w:t>
      </w:r>
      <w:r w:rsidRPr="00C86A2B">
        <w:rPr>
          <w:rFonts w:ascii="Times New Roman" w:hAnsi="Times New Roman" w:cs="Times New Roman"/>
          <w:b/>
          <w:iCs/>
          <w:sz w:val="28"/>
          <w:szCs w:val="28"/>
        </w:rPr>
        <w:t>XÚC XẮC XÚC XẺ</w:t>
      </w:r>
      <w:r w:rsidRPr="00C86A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A2B" w:rsidRPr="00C86A2B" w:rsidRDefault="00C86A2B" w:rsidP="00C86A2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6A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VẬN DỤNG SÁNG TẠO: </w:t>
      </w:r>
      <w:r w:rsidRPr="00C86A2B">
        <w:rPr>
          <w:rFonts w:ascii="Times New Roman" w:hAnsi="Times New Roman" w:cs="Times New Roman"/>
          <w:b/>
          <w:sz w:val="28"/>
          <w:szCs w:val="28"/>
        </w:rPr>
        <w:t>DÀI – NGẮN</w:t>
      </w:r>
    </w:p>
    <w:p w:rsidR="009930D7" w:rsidRPr="004C7DBD" w:rsidRDefault="009930D7" w:rsidP="009930D7">
      <w:pPr>
        <w:spacing w:line="276" w:lineRule="auto"/>
        <w:ind w:hanging="3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C7DBD">
        <w:rPr>
          <w:rFonts w:ascii="Times New Roman" w:hAnsi="Times New Roman" w:cs="Times New Roman"/>
          <w:sz w:val="28"/>
          <w:szCs w:val="28"/>
          <w:lang w:val="en-US"/>
        </w:rPr>
        <w:t>Ngày soạ</w:t>
      </w:r>
      <w:r w:rsidR="008F153A">
        <w:rPr>
          <w:rFonts w:ascii="Times New Roman" w:hAnsi="Times New Roman" w:cs="Times New Roman"/>
          <w:sz w:val="28"/>
          <w:szCs w:val="28"/>
          <w:lang w:val="en-US"/>
        </w:rPr>
        <w:t>n: 9</w:t>
      </w:r>
      <w:r w:rsidR="00474A43">
        <w:rPr>
          <w:rFonts w:ascii="Times New Roman" w:hAnsi="Times New Roman" w:cs="Times New Roman"/>
          <w:sz w:val="28"/>
          <w:szCs w:val="28"/>
          <w:lang w:val="en-US"/>
        </w:rPr>
        <w:t>/2/2025</w:t>
      </w:r>
    </w:p>
    <w:p w:rsidR="008F153A" w:rsidRDefault="009930D7" w:rsidP="008F153A">
      <w:pPr>
        <w:spacing w:line="276" w:lineRule="auto"/>
        <w:ind w:hanging="3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C7DBD">
        <w:rPr>
          <w:rFonts w:ascii="Times New Roman" w:hAnsi="Times New Roman" w:cs="Times New Roman"/>
          <w:sz w:val="28"/>
          <w:szCs w:val="28"/>
          <w:lang w:val="en-US"/>
        </w:rPr>
        <w:t>Ngày giả</w:t>
      </w:r>
      <w:r w:rsidR="008F153A">
        <w:rPr>
          <w:rFonts w:ascii="Times New Roman" w:hAnsi="Times New Roman" w:cs="Times New Roman"/>
          <w:sz w:val="28"/>
          <w:szCs w:val="28"/>
          <w:lang w:val="en-US"/>
        </w:rPr>
        <w:t>ng: 18</w:t>
      </w:r>
      <w:r>
        <w:rPr>
          <w:rFonts w:ascii="Times New Roman" w:hAnsi="Times New Roman" w:cs="Times New Roman"/>
          <w:sz w:val="28"/>
          <w:szCs w:val="28"/>
          <w:lang w:val="en-US"/>
        </w:rPr>
        <w:t>/2</w:t>
      </w:r>
      <w:r w:rsidR="008F1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4A43">
        <w:rPr>
          <w:rFonts w:ascii="Times New Roman" w:hAnsi="Times New Roman" w:cs="Times New Roman"/>
          <w:sz w:val="28"/>
          <w:szCs w:val="28"/>
          <w:lang w:val="en-US"/>
        </w:rPr>
        <w:t xml:space="preserve"> lớ</w:t>
      </w:r>
      <w:r w:rsidR="008F153A">
        <w:rPr>
          <w:rFonts w:ascii="Times New Roman" w:hAnsi="Times New Roman" w:cs="Times New Roman"/>
          <w:sz w:val="28"/>
          <w:szCs w:val="28"/>
          <w:lang w:val="en-US"/>
        </w:rPr>
        <w:t>p 1D, 20/2 lơp 1A</w:t>
      </w:r>
      <w:r w:rsidR="00661A52">
        <w:rPr>
          <w:rFonts w:ascii="Times New Roman" w:hAnsi="Times New Roman" w:cs="Times New Roman"/>
          <w:sz w:val="28"/>
          <w:szCs w:val="28"/>
          <w:lang w:val="en-US"/>
        </w:rPr>
        <w:t>,21/2 lơp 1C,1B</w:t>
      </w:r>
    </w:p>
    <w:p w:rsidR="00C86A2B" w:rsidRPr="008F153A" w:rsidRDefault="00E40B62" w:rsidP="008F153A">
      <w:pPr>
        <w:spacing w:line="276" w:lineRule="auto"/>
        <w:ind w:hanging="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 YÊU CẦU CẦN ĐẠT</w:t>
      </w:r>
    </w:p>
    <w:p w:rsidR="00C86A2B" w:rsidRPr="00C86A2B" w:rsidRDefault="00C86A2B" w:rsidP="00C86A2B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A2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C86A2B">
        <w:rPr>
          <w:rFonts w:ascii="Times New Roman" w:hAnsi="Times New Roman" w:cs="Times New Roman"/>
          <w:b/>
          <w:sz w:val="28"/>
          <w:szCs w:val="28"/>
        </w:rPr>
        <w:t>. Năng lực:</w:t>
      </w:r>
    </w:p>
    <w:p w:rsidR="00C86A2B" w:rsidRPr="00C86A2B" w:rsidRDefault="00C86A2B" w:rsidP="00C86A2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A2B">
        <w:rPr>
          <w:rFonts w:ascii="Times New Roman" w:hAnsi="Times New Roman" w:cs="Times New Roman"/>
          <w:sz w:val="28"/>
          <w:szCs w:val="28"/>
        </w:rPr>
        <w:t xml:space="preserve">- Hát thuộc và đúng theo giai điệu lời ca bài hát </w:t>
      </w:r>
      <w:r w:rsidRPr="00C86A2B">
        <w:rPr>
          <w:rFonts w:ascii="Times New Roman" w:hAnsi="Times New Roman" w:cs="Times New Roman"/>
          <w:bCs/>
          <w:i/>
          <w:iCs/>
          <w:sz w:val="28"/>
          <w:szCs w:val="28"/>
        </w:rPr>
        <w:t>Xúc xắc xúc xẻ</w:t>
      </w:r>
      <w:r w:rsidRPr="00C86A2B">
        <w:rPr>
          <w:rFonts w:ascii="Times New Roman" w:hAnsi="Times New Roman" w:cs="Times New Roman"/>
          <w:sz w:val="28"/>
          <w:szCs w:val="28"/>
        </w:rPr>
        <w:t xml:space="preserve"> (nhạc: Nguyễn Ngọc Thiện, lời: phỏng đồng dao). Tích cực trình bày bài hát ở các hình thức tốp ca, song ca, đơn ca cùng với nhạc đệm.</w:t>
      </w:r>
    </w:p>
    <w:p w:rsidR="00C86A2B" w:rsidRPr="00C86A2B" w:rsidRDefault="00C86A2B" w:rsidP="00C86A2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A2B">
        <w:rPr>
          <w:rFonts w:ascii="Times New Roman" w:hAnsi="Times New Roman" w:cs="Times New Roman"/>
          <w:sz w:val="28"/>
          <w:szCs w:val="28"/>
        </w:rPr>
        <w:t>- Phân biệt và thể hiện được tính chất dài - ngắn trong âm nhạc qua các trò chơi trong sách giáo khoa.</w:t>
      </w:r>
    </w:p>
    <w:p w:rsidR="00C86A2B" w:rsidRPr="00C86A2B" w:rsidRDefault="00C86A2B" w:rsidP="00C86A2B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A2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C86A2B">
        <w:rPr>
          <w:rFonts w:ascii="Times New Roman" w:hAnsi="Times New Roman" w:cs="Times New Roman"/>
          <w:b/>
          <w:sz w:val="28"/>
          <w:szCs w:val="28"/>
        </w:rPr>
        <w:t>. Phẩm chất:</w:t>
      </w:r>
    </w:p>
    <w:p w:rsidR="00C86A2B" w:rsidRPr="00C86A2B" w:rsidRDefault="00C86A2B" w:rsidP="00C86A2B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A2B">
        <w:rPr>
          <w:rFonts w:ascii="Times New Roman" w:hAnsi="Times New Roman" w:cs="Times New Roman"/>
          <w:sz w:val="28"/>
          <w:szCs w:val="28"/>
        </w:rPr>
        <w:t>- Biết quan sát, liên hệ ngoài cuộc sống các âm thanh có yếu tố dài - ngắn; tích cực chia sẻ những nội dung đã học với bạn bè và người thân.</w:t>
      </w:r>
    </w:p>
    <w:p w:rsidR="00C86A2B" w:rsidRPr="00E40B62" w:rsidRDefault="00E40B62" w:rsidP="00C86A2B">
      <w:pPr>
        <w:spacing w:line="276" w:lineRule="auto"/>
        <w:ind w:left="3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 ĐỒ DÙNG DẠY HỌC</w:t>
      </w:r>
    </w:p>
    <w:p w:rsidR="00C86A2B" w:rsidRPr="00C86A2B" w:rsidRDefault="00C86A2B" w:rsidP="00C86A2B">
      <w:pPr>
        <w:spacing w:after="0" w:line="276" w:lineRule="auto"/>
        <w:ind w:left="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86A2B">
        <w:rPr>
          <w:rFonts w:ascii="Times New Roman" w:hAnsi="Times New Roman" w:cs="Times New Roman"/>
          <w:sz w:val="28"/>
          <w:szCs w:val="28"/>
        </w:rPr>
        <w:t>- Thuyết trình, đồng kiến tạo, động não, thảo luận nhóm</w:t>
      </w:r>
    </w:p>
    <w:p w:rsidR="00C86A2B" w:rsidRPr="00E40B62" w:rsidRDefault="00E40B62" w:rsidP="00C86A2B">
      <w:pPr>
        <w:spacing w:line="276" w:lineRule="auto"/>
        <w:ind w:left="3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III. CÁC HOẠT ĐỘNG DẠY HỌC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86"/>
        <w:gridCol w:w="3576"/>
        <w:gridCol w:w="3019"/>
      </w:tblGrid>
      <w:tr w:rsidR="00C86A2B" w:rsidRPr="00C86A2B" w:rsidTr="009028E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B" w:rsidRPr="00C86A2B" w:rsidRDefault="00C86A2B" w:rsidP="009028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t>Nội dung (Thời lượng)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B" w:rsidRPr="00C86A2B" w:rsidRDefault="00C86A2B" w:rsidP="009028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2B" w:rsidRPr="00C86A2B" w:rsidRDefault="00C86A2B" w:rsidP="009028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t>Hoạt động của HS</w:t>
            </w:r>
          </w:p>
        </w:tc>
      </w:tr>
      <w:tr w:rsidR="00C86A2B" w:rsidRPr="00C86A2B" w:rsidTr="009028E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t>* Khởi động:</w:t>
            </w: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Trò chơi:</w:t>
            </w: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“Nghe thấu đoán tài”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GV cho nghe giai điệu một câu nhạc trong bài hát Xúc xắc xúc xẻ.</w:t>
            </w: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? Giai điệu vừa nghe nằm trong bài hát nào? Em hãy thể hiện lại câu nhạc đó?</w:t>
            </w: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Yêu cầu HS nhận xét.</w:t>
            </w: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GV nhận xét – đánh giá, tuyên dương.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 HS nghe giai điệu và đoán tên.</w:t>
            </w: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A2B" w:rsidRPr="00C86A2B" w:rsidTr="009028E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Hoạt động 1: 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t>Ôn tập bài hát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Xúc xắc xúc xẻ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i/>
                <w:sz w:val="28"/>
                <w:szCs w:val="28"/>
              </w:rPr>
              <w:t>(20 phút)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t>* Hát kết hợp động tác minh hoạ.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- GV chia nhóm và hướng </w:t>
            </w:r>
            <w:r w:rsidRPr="00C8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dẫn, gợi ý các động tác phụ họa.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 GV chia lớp thành 4 nhóm các nhóm thoả thuận xây dựng động tác minh hoạ cho từng câu hát sau 5 phút chuẩn bị từng nhóm thể hiện.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+ Hai tay làm như cầm ống tre/ nứa đựng tiền xu đưa </w:t>
            </w:r>
            <w:r w:rsidRPr="00C8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sang phải, sang trái và lắc lư theo nhịp điệu bài hát, chân bước một cách nhịp nhàng, tự nhiên.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Yêu cầu HS nhận xét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GV nhận xét và đánh giá.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-Thực hiện theo yêu cầu của giáo viên.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tham khảo động tác.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C86A2B" w:rsidRPr="00C86A2B" w:rsidTr="009028E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 Hát kết hợp vận động theo nhịp điệu/ nhạc cụ tự chế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Cs/>
                <w:sz w:val="28"/>
                <w:szCs w:val="28"/>
              </w:rPr>
              <w:t>- Hát kết hợp vận động.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Cs/>
                <w:sz w:val="28"/>
                <w:szCs w:val="28"/>
              </w:rPr>
              <w:t>- Hát kết hợp nhạc cụ tự chế.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- Chia lớp thành 2 nhóm các nhóm thoả thuận hình thức trình bày </w:t>
            </w:r>
            <w:r w:rsidRPr="00C86A2B">
              <w:rPr>
                <w:rFonts w:ascii="Times New Roman" w:hAnsi="Times New Roman" w:cs="Times New Roman"/>
                <w:i/>
                <w:sz w:val="28"/>
                <w:szCs w:val="28"/>
              </w:rPr>
              <w:t>(Thời gian chuẩn bị 5 -7 phút).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+ Nhóm hát - nhóm gõ đệm (thanh phách, trống, thước kẻ, vỗ bàn….).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+ Nhóm hát - nhóm múa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+ Cả nhóm hát và đi mời các bạn rồng rắn hát lí lắc ngộ nghĩnh đồng dao…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GV động viên, hướng dẫn HS Hát kết hợp dùng các loại nhạc cụ tự chế như vỏ chai có viên bi, thước/ thìa gõ vào nhau.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- GV khích lệ HS tự nhận xét và nhận xét cho nhóm bạn. 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GV khen ngợi những ý tưởng mới và sự cố gắng của các nhóm HS.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trình bày.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C86A2B" w:rsidRPr="00C86A2B" w:rsidTr="009028E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t>Hoạt động 2: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t>Vận dụng sáng tạo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Dài - ngắn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i/>
                <w:sz w:val="28"/>
                <w:szCs w:val="28"/>
              </w:rPr>
              <w:t>(15p)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t>* Trò chơi “Ai hót dài hơn”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1DBE64AB" wp14:editId="2C28ADE4">
                  <wp:extent cx="1879877" cy="1086817"/>
                  <wp:effectExtent l="0" t="0" r="6350" b="0"/>
                  <wp:docPr id="4933" name="Picture 4933" descr="Dài ngắ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ài ngắ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2" t="44441" r="9871" b="89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270" cy="109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yêu cầu HS quan sát tranh, hai dòng nhạc và đánh vần lời ca ở dưới các nốt nhạc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- Đưa hình ảnh và âm thanh 2 chú chim: chim sâu, chim sơn ca 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đọc nốt nhạc và lời ca trong hai mẫu </w:t>
            </w:r>
            <w:r w:rsidRPr="00C8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âm thanh mô phỏng tiếng chim hót.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? Em hãy mô phỏng lại tiếng hót chim sâu, chim sơn ca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? Nhận xét tiếng hót của 2 chú chim (yếu tố dài ngắn)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Chia lớp 2 nhóm đại diện tiếng hót 2 chú chim: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+ Từng nhóm hót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+ 2 nhóm kết hợp theo mẫu: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i/>
                <w:sz w:val="28"/>
                <w:szCs w:val="28"/>
              </w:rPr>
              <w:t>Líu  loooooooooooooo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Chích  chích  chích  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GV đàm thoại và gợi mở, yêu cầu HS suy nghĩ và tìm các âm thanh trong cuộc sống có độ dài ngắn khác nhau.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GV chốt lại các ý kiến sau phương án trả lời của HS: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+ Tiếng còi tàu hỏa: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+ Tiếng gà trống gáy: 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+ Gà con kêu: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+ Tiếng còi ô tô: 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- Yếu tố dài - ngắn của âm thanh còn rất nhiều ví dụ, các em hãy cùng quan sát, lắng nghe mọi âm thanh quanh ta để tìm hiểu và cảm nhận.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Quan sát và thực hành theo sự gợi mở của giáo viên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lắng nghe và cảm nhận.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thể hiện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nhận xét và điều chỉnh giọng hát theo đúng mẫu âm.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 - HS thực hiện theo  yêu cầu của giáo viên</w:t>
            </w:r>
          </w:p>
          <w:p w:rsidR="00C86A2B" w:rsidRPr="00C86A2B" w:rsidRDefault="00C86A2B" w:rsidP="009028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+ Chích, chích</w:t>
            </w:r>
          </w:p>
          <w:p w:rsidR="00C86A2B" w:rsidRPr="00C86A2B" w:rsidRDefault="00C86A2B" w:rsidP="009028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+ Líu looooooo</w:t>
            </w:r>
          </w:p>
          <w:p w:rsidR="00C86A2B" w:rsidRPr="00C86A2B" w:rsidRDefault="00C86A2B" w:rsidP="009028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lắng nghe và trả lời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i/>
                <w:sz w:val="28"/>
                <w:szCs w:val="28"/>
              </w:rPr>
              <w:t>Hú........xịch xịch xịch</w:t>
            </w: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Ò</w:t>
            </w: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 ó o o.....................</w:t>
            </w: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Chíp chíp chíp</w:t>
            </w:r>
          </w:p>
          <w:p w:rsidR="00C86A2B" w:rsidRPr="00C86A2B" w:rsidRDefault="00C86A2B" w:rsidP="009028E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bíp bíp bíp.............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Trong âm nhạc cũng vậy yếu tố dài ngắn có vai trò quan trọng để tạo nên những bản nhạc với tính chất âm nhạc khác nhau.</w:t>
            </w:r>
          </w:p>
        </w:tc>
      </w:tr>
      <w:tr w:rsidR="00C86A2B" w:rsidRPr="00C86A2B" w:rsidTr="009028E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Củng cố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GV yêu cầu HS đọc âm “la” và vỗ tay theo hình ở bài tập 7 trang 24 vở bài tập.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* GV khen ngợi và khuyến khích HS về nhà chia sẻ nội dung bài hát/ bài đọc nhạc và cùng hát với người thân.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 xml:space="preserve"> - HS thực hiện. </w:t>
            </w: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2B" w:rsidRPr="00C86A2B" w:rsidRDefault="00C86A2B" w:rsidP="009028E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2B">
              <w:rPr>
                <w:rFonts w:ascii="Times New Roman" w:hAnsi="Times New Roman" w:cs="Times New Roman"/>
                <w:sz w:val="28"/>
                <w:szCs w:val="28"/>
              </w:rPr>
              <w:t>- HS lắng nghe và ghi nhớ.</w:t>
            </w:r>
          </w:p>
        </w:tc>
      </w:tr>
    </w:tbl>
    <w:p w:rsidR="002D17DC" w:rsidRPr="009028ED" w:rsidRDefault="002D17DC" w:rsidP="002D17D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D17DC" w:rsidRPr="009028ED" w:rsidSect="00B91D6C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F8" w:rsidRDefault="00CD11F8" w:rsidP="00C86A2B">
      <w:pPr>
        <w:spacing w:after="0" w:line="240" w:lineRule="auto"/>
      </w:pPr>
      <w:r>
        <w:separator/>
      </w:r>
    </w:p>
  </w:endnote>
  <w:endnote w:type="continuationSeparator" w:id="0">
    <w:p w:rsidR="00CD11F8" w:rsidRDefault="00CD11F8" w:rsidP="00C8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53A" w:rsidRPr="00C86A2B" w:rsidRDefault="008F153A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C86A2B">
      <w:rPr>
        <w:rFonts w:ascii="Times New Roman" w:hAnsi="Times New Roman" w:cs="Times New Roman"/>
        <w:sz w:val="28"/>
        <w:szCs w:val="28"/>
        <w:lang w:val="en-US"/>
      </w:rPr>
      <w:t xml:space="preserve">Kế hoạch bài dạy môn Âm nhạc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</w:t>
    </w:r>
    <w:r w:rsidRPr="00C86A2B">
      <w:rPr>
        <w:rFonts w:ascii="Times New Roman" w:hAnsi="Times New Roman" w:cs="Times New Roman"/>
        <w:sz w:val="28"/>
        <w:szCs w:val="28"/>
        <w:lang w:val="en-US"/>
      </w:rPr>
      <w:t xml:space="preserve">           Năm họ</w:t>
    </w:r>
    <w:r>
      <w:rPr>
        <w:rFonts w:ascii="Times New Roman" w:hAnsi="Times New Roman" w:cs="Times New Roman"/>
        <w:sz w:val="28"/>
        <w:szCs w:val="28"/>
        <w:lang w:val="en-US"/>
      </w:rPr>
      <w:t>c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F8" w:rsidRDefault="00CD11F8" w:rsidP="00C86A2B">
      <w:pPr>
        <w:spacing w:after="0" w:line="240" w:lineRule="auto"/>
      </w:pPr>
      <w:r>
        <w:separator/>
      </w:r>
    </w:p>
  </w:footnote>
  <w:footnote w:type="continuationSeparator" w:id="0">
    <w:p w:rsidR="00CD11F8" w:rsidRDefault="00CD11F8" w:rsidP="00C8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53A" w:rsidRPr="00C86A2B" w:rsidRDefault="008F153A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r w:rsidRPr="00C86A2B">
      <w:rPr>
        <w:rFonts w:ascii="Times New Roman" w:hAnsi="Times New Roman" w:cs="Times New Roman"/>
        <w:sz w:val="28"/>
        <w:szCs w:val="28"/>
        <w:lang w:val="en-US"/>
      </w:rPr>
      <w:t xml:space="preserve">GV: Trần Thị Hồng Nhung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</w:t>
    </w:r>
    <w:r w:rsidRPr="00C86A2B">
      <w:rPr>
        <w:rFonts w:ascii="Times New Roman" w:hAnsi="Times New Roman" w:cs="Times New Roman"/>
        <w:sz w:val="28"/>
        <w:szCs w:val="28"/>
        <w:lang w:val="en-US"/>
      </w:rPr>
      <w:t>Trường Tiểu học Yên Thắng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A2B"/>
    <w:rsid w:val="00000F15"/>
    <w:rsid w:val="00185C93"/>
    <w:rsid w:val="001A175E"/>
    <w:rsid w:val="001B1BB6"/>
    <w:rsid w:val="001E6FD1"/>
    <w:rsid w:val="0023362D"/>
    <w:rsid w:val="002D17DC"/>
    <w:rsid w:val="003412E5"/>
    <w:rsid w:val="003E71C1"/>
    <w:rsid w:val="003E7CC0"/>
    <w:rsid w:val="00406797"/>
    <w:rsid w:val="00452ED3"/>
    <w:rsid w:val="00474A43"/>
    <w:rsid w:val="0049672E"/>
    <w:rsid w:val="004B1530"/>
    <w:rsid w:val="0058655D"/>
    <w:rsid w:val="005C7006"/>
    <w:rsid w:val="005D3C0D"/>
    <w:rsid w:val="00660109"/>
    <w:rsid w:val="00661A52"/>
    <w:rsid w:val="00691BF9"/>
    <w:rsid w:val="00722900"/>
    <w:rsid w:val="00723A5F"/>
    <w:rsid w:val="007B2D23"/>
    <w:rsid w:val="007C1493"/>
    <w:rsid w:val="007E5A0F"/>
    <w:rsid w:val="007F4276"/>
    <w:rsid w:val="00835FC4"/>
    <w:rsid w:val="0085390E"/>
    <w:rsid w:val="008D11D6"/>
    <w:rsid w:val="008E7023"/>
    <w:rsid w:val="008F153A"/>
    <w:rsid w:val="009028ED"/>
    <w:rsid w:val="0098320A"/>
    <w:rsid w:val="009930D7"/>
    <w:rsid w:val="009C060F"/>
    <w:rsid w:val="00A742DF"/>
    <w:rsid w:val="00A753FB"/>
    <w:rsid w:val="00AC0D05"/>
    <w:rsid w:val="00B05EF7"/>
    <w:rsid w:val="00B91D6C"/>
    <w:rsid w:val="00BC5680"/>
    <w:rsid w:val="00C83FBF"/>
    <w:rsid w:val="00C86A2B"/>
    <w:rsid w:val="00C92284"/>
    <w:rsid w:val="00CD11F8"/>
    <w:rsid w:val="00D05DA7"/>
    <w:rsid w:val="00D2510C"/>
    <w:rsid w:val="00E40B62"/>
    <w:rsid w:val="00F55F86"/>
    <w:rsid w:val="00F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9D29"/>
  <w15:docId w15:val="{5C97131B-D438-415C-B22D-6CB71E22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A2B"/>
    <w:pPr>
      <w:spacing w:line="288" w:lineRule="auto"/>
    </w:pPr>
    <w:rPr>
      <w:rFonts w:eastAsiaTheme="minorEastAsia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rsid w:val="00C86A2B"/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C86A2B"/>
    <w:pPr>
      <w:ind w:left="720"/>
      <w:contextualSpacing/>
    </w:pPr>
    <w:rPr>
      <w:rFonts w:eastAsiaTheme="minorHAns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2B"/>
    <w:rPr>
      <w:rFonts w:ascii="Tahoma" w:eastAsiaTheme="minorEastAsi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C86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A2B"/>
    <w:rPr>
      <w:rFonts w:eastAsiaTheme="minorEastAsia"/>
      <w:sz w:val="21"/>
      <w:szCs w:val="21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C86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A2B"/>
    <w:rPr>
      <w:rFonts w:eastAsiaTheme="minorEastAsia"/>
      <w:sz w:val="21"/>
      <w:szCs w:val="21"/>
      <w:lang w:val="vi-VN"/>
    </w:rPr>
  </w:style>
  <w:style w:type="table" w:styleId="TableGrid">
    <w:name w:val="Table Grid"/>
    <w:basedOn w:val="TableNormal"/>
    <w:uiPriority w:val="59"/>
    <w:rsid w:val="0049672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967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hai</dc:creator>
  <cp:lastModifiedBy>Admin</cp:lastModifiedBy>
  <cp:revision>36</cp:revision>
  <dcterms:created xsi:type="dcterms:W3CDTF">2023-12-25T09:11:00Z</dcterms:created>
  <dcterms:modified xsi:type="dcterms:W3CDTF">2025-03-19T03:09:00Z</dcterms:modified>
</cp:coreProperties>
</file>