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0110" w14:textId="77777777" w:rsidR="005573C1" w:rsidRPr="001C483D" w:rsidRDefault="005573C1" w:rsidP="005573C1">
      <w:pPr>
        <w:spacing w:line="288" w:lineRule="auto"/>
        <w:rPr>
          <w:bCs/>
          <w:i/>
        </w:rPr>
      </w:pPr>
      <w:r w:rsidRPr="001C483D">
        <w:rPr>
          <w:bCs/>
          <w:i/>
        </w:rPr>
        <w:t xml:space="preserve">Ngày soạn: </w:t>
      </w:r>
      <w:r>
        <w:rPr>
          <w:bCs/>
          <w:i/>
        </w:rPr>
        <w:t>10</w:t>
      </w:r>
      <w:r w:rsidRPr="001C483D">
        <w:rPr>
          <w:bCs/>
          <w:i/>
        </w:rPr>
        <w:t>/09/202</w:t>
      </w:r>
      <w:r>
        <w:rPr>
          <w:bCs/>
          <w:i/>
        </w:rPr>
        <w:t>4</w:t>
      </w:r>
    </w:p>
    <w:p w14:paraId="7C9F9D2C" w14:textId="77777777" w:rsidR="005573C1" w:rsidRDefault="005573C1" w:rsidP="005573C1">
      <w:pPr>
        <w:spacing w:line="288" w:lineRule="auto"/>
        <w:rPr>
          <w:i/>
          <w:shd w:val="clear" w:color="auto" w:fill="FFFFFF"/>
        </w:rPr>
      </w:pPr>
      <w:r w:rsidRPr="001C483D">
        <w:rPr>
          <w:bCs/>
          <w:i/>
        </w:rPr>
        <w:t xml:space="preserve">Thời gian thực hiện: </w:t>
      </w:r>
      <w:r>
        <w:rPr>
          <w:i/>
          <w:shd w:val="clear" w:color="auto" w:fill="FFFFFF"/>
        </w:rPr>
        <w:t xml:space="preserve">Ngày 12 tháng 9 năm 2024 ( 3B – T3; 3A – T4) </w:t>
      </w:r>
    </w:p>
    <w:p w14:paraId="125DA370" w14:textId="77777777" w:rsidR="005573C1" w:rsidRDefault="005573C1" w:rsidP="005573C1">
      <w:pPr>
        <w:tabs>
          <w:tab w:val="left" w:pos="720"/>
          <w:tab w:val="left" w:pos="2460"/>
        </w:tabs>
        <w:spacing w:line="288" w:lineRule="auto"/>
        <w:rPr>
          <w:i/>
          <w:shd w:val="clear" w:color="auto" w:fill="FFFFFF"/>
        </w:rPr>
      </w:pPr>
      <w:r>
        <w:rPr>
          <w:i/>
          <w:shd w:val="clear" w:color="auto" w:fill="FFFFFF"/>
        </w:rPr>
        <w:tab/>
      </w:r>
      <w:r>
        <w:rPr>
          <w:i/>
          <w:shd w:val="clear" w:color="auto" w:fill="FFFFFF"/>
        </w:rPr>
        <w:tab/>
        <w:t>Ngày 19 tháng 9 năm 2024 ( 3B – T3; 3A – T4)</w:t>
      </w:r>
    </w:p>
    <w:p w14:paraId="2D53BC4E" w14:textId="77777777" w:rsidR="005573C1" w:rsidRPr="00935D90" w:rsidRDefault="005573C1" w:rsidP="005573C1">
      <w:pPr>
        <w:tabs>
          <w:tab w:val="left" w:pos="720"/>
          <w:tab w:val="left" w:pos="2460"/>
        </w:tabs>
        <w:spacing w:line="288" w:lineRule="auto"/>
        <w:rPr>
          <w:i/>
          <w:shd w:val="clear" w:color="auto" w:fill="FFFFFF"/>
        </w:rPr>
      </w:pPr>
    </w:p>
    <w:p w14:paraId="006BD428" w14:textId="77777777" w:rsidR="005573C1" w:rsidRPr="001C483D" w:rsidRDefault="005573C1" w:rsidP="005573C1">
      <w:pPr>
        <w:spacing w:line="288" w:lineRule="auto"/>
        <w:ind w:left="720" w:firstLine="720"/>
        <w:jc w:val="center"/>
        <w:rPr>
          <w:b/>
        </w:rPr>
      </w:pPr>
      <w:r w:rsidRPr="001C483D">
        <w:rPr>
          <w:b/>
        </w:rPr>
        <w:t>CHỦ ĐỀ 1: MÁY TÍNH VÀ EM</w:t>
      </w:r>
    </w:p>
    <w:p w14:paraId="43B6B183" w14:textId="77777777" w:rsidR="005573C1" w:rsidRDefault="005573C1" w:rsidP="005573C1">
      <w:pPr>
        <w:spacing w:line="288" w:lineRule="auto"/>
        <w:ind w:left="720" w:firstLine="720"/>
        <w:jc w:val="center"/>
      </w:pPr>
      <w:r w:rsidRPr="001C483D">
        <w:rPr>
          <w:b/>
        </w:rPr>
        <w:t xml:space="preserve">BÀI 1: THÔNG TIN VÀ QUYẾT ĐỊNH </w:t>
      </w:r>
      <w:r w:rsidRPr="001C483D">
        <w:t>(</w:t>
      </w:r>
      <w:r w:rsidRPr="001C483D">
        <w:rPr>
          <w:b/>
        </w:rPr>
        <w:t>2 tiết</w:t>
      </w:r>
      <w:r w:rsidRPr="001C483D">
        <w:t>)</w:t>
      </w:r>
    </w:p>
    <w:p w14:paraId="52C4C429" w14:textId="77777777" w:rsidR="005573C1" w:rsidRPr="001C483D" w:rsidRDefault="005573C1" w:rsidP="005573C1">
      <w:pPr>
        <w:spacing w:line="288" w:lineRule="auto"/>
        <w:ind w:left="720" w:firstLine="720"/>
        <w:jc w:val="center"/>
      </w:pPr>
    </w:p>
    <w:p w14:paraId="61A62877" w14:textId="77777777" w:rsidR="005573C1" w:rsidRPr="001C483D" w:rsidRDefault="005573C1" w:rsidP="005573C1">
      <w:pPr>
        <w:spacing w:line="288" w:lineRule="auto"/>
        <w:rPr>
          <w:b/>
        </w:rPr>
      </w:pPr>
      <w:r w:rsidRPr="001C483D">
        <w:rPr>
          <w:b/>
        </w:rPr>
        <w:t xml:space="preserve">I. YÊU CẦU CẦN ĐẠT </w:t>
      </w:r>
    </w:p>
    <w:p w14:paraId="3E6B59B0" w14:textId="77777777" w:rsidR="005573C1" w:rsidRPr="001C483D" w:rsidRDefault="005573C1" w:rsidP="005573C1">
      <w:pPr>
        <w:widowControl w:val="0"/>
        <w:tabs>
          <w:tab w:val="left" w:pos="717"/>
        </w:tabs>
        <w:spacing w:line="288" w:lineRule="auto"/>
        <w:rPr>
          <w:color w:val="000000"/>
        </w:rPr>
      </w:pPr>
      <w:r>
        <w:rPr>
          <w:color w:val="000000"/>
        </w:rPr>
        <w:t xml:space="preserve">- </w:t>
      </w:r>
      <w:r w:rsidRPr="001C483D">
        <w:rPr>
          <w:color w:val="000000"/>
        </w:rPr>
        <w:t>Trong bài học này học sinh được học về thông tin và quyết định, ba dạng thông tin cơ bản: chữ, hình ảnh, âm thanh.</w:t>
      </w:r>
    </w:p>
    <w:p w14:paraId="375C8377" w14:textId="77777777" w:rsidR="005573C1" w:rsidRPr="001C483D" w:rsidRDefault="005573C1" w:rsidP="005573C1">
      <w:pPr>
        <w:widowControl w:val="0"/>
        <w:tabs>
          <w:tab w:val="left" w:pos="717"/>
        </w:tabs>
        <w:spacing w:line="288" w:lineRule="auto"/>
        <w:rPr>
          <w:color w:val="000000"/>
        </w:rPr>
      </w:pPr>
      <w:r w:rsidRPr="001C483D">
        <w:rPr>
          <w:color w:val="000000"/>
        </w:rPr>
        <w:t>- Nêu được ví dụ đơn giản minh họa cho vai trò quan trọng của thông tin thu nhận hằng ngày đối với việc đưa ra quyết định của con người.</w:t>
      </w:r>
    </w:p>
    <w:p w14:paraId="732C2D7D" w14:textId="77777777" w:rsidR="005573C1" w:rsidRPr="001C483D" w:rsidRDefault="005573C1" w:rsidP="005573C1">
      <w:pPr>
        <w:widowControl w:val="0"/>
        <w:tabs>
          <w:tab w:val="left" w:pos="717"/>
        </w:tabs>
        <w:spacing w:line="288" w:lineRule="auto"/>
        <w:rPr>
          <w:color w:val="000000"/>
        </w:rPr>
      </w:pPr>
      <w:r w:rsidRPr="001C483D">
        <w:rPr>
          <w:color w:val="000000"/>
        </w:rPr>
        <w:t>- Nhận biết được thông tin và quyết định trong  ví dụ cụ thể.</w:t>
      </w:r>
    </w:p>
    <w:p w14:paraId="00DA1CA2" w14:textId="77777777" w:rsidR="005573C1" w:rsidRPr="001C483D" w:rsidRDefault="005573C1" w:rsidP="005573C1">
      <w:pPr>
        <w:widowControl w:val="0"/>
        <w:tabs>
          <w:tab w:val="left" w:pos="717"/>
        </w:tabs>
        <w:spacing w:line="288" w:lineRule="auto"/>
        <w:rPr>
          <w:color w:val="000000"/>
        </w:rPr>
      </w:pPr>
      <w:r w:rsidRPr="001C483D">
        <w:rPr>
          <w:color w:val="000000"/>
        </w:rPr>
        <w:t>- Nhận biết được ba dạng thông tin thường gặp là chữ, âm thanh, hình ảnh.</w:t>
      </w:r>
    </w:p>
    <w:p w14:paraId="4A892F05" w14:textId="77777777" w:rsidR="005573C1" w:rsidRPr="001C483D" w:rsidRDefault="005573C1" w:rsidP="005573C1">
      <w:pPr>
        <w:widowControl w:val="0"/>
        <w:tabs>
          <w:tab w:val="left" w:pos="717"/>
        </w:tabs>
        <w:spacing w:line="288" w:lineRule="auto"/>
        <w:rPr>
          <w:color w:val="000000"/>
        </w:rPr>
      </w:pPr>
      <w:r w:rsidRPr="001C483D">
        <w:rPr>
          <w:color w:val="000000"/>
        </w:rPr>
        <w:t>- HS có ý thức ra quyết định cần dựa trên thông tin, từ đó hình thành đức tính cẩn trọng và tinh thần trách nhiệm trong việc ra quyết định trong hoạt động hàng ngày.</w:t>
      </w:r>
    </w:p>
    <w:p w14:paraId="0BDDA731" w14:textId="77777777" w:rsidR="005573C1" w:rsidRPr="001C483D" w:rsidRDefault="005573C1" w:rsidP="005573C1">
      <w:pPr>
        <w:spacing w:line="288" w:lineRule="auto"/>
        <w:rPr>
          <w:b/>
        </w:rPr>
      </w:pPr>
      <w:r w:rsidRPr="001C483D">
        <w:rPr>
          <w:b/>
        </w:rPr>
        <w:t>II. ĐỒ DÙNG DẠY HỌC</w:t>
      </w:r>
    </w:p>
    <w:p w14:paraId="5163AF9B" w14:textId="77777777" w:rsidR="005573C1" w:rsidRPr="00C330DF" w:rsidRDefault="005573C1" w:rsidP="005573C1">
      <w:pPr>
        <w:spacing w:line="288" w:lineRule="auto"/>
        <w:ind w:left="288" w:hanging="288"/>
      </w:pPr>
      <w:r w:rsidRPr="001C483D">
        <w:rPr>
          <w:b/>
        </w:rPr>
        <w:t xml:space="preserve">1. </w:t>
      </w:r>
      <w:r w:rsidRPr="001C483D">
        <w:rPr>
          <w:b/>
        </w:rPr>
        <w:tab/>
        <w:t>Giáo viên:</w:t>
      </w:r>
      <w:r w:rsidRPr="001C483D">
        <w:t xml:space="preserve"> Máy tính, máy chiếu, bài giảng điện tử,</w:t>
      </w:r>
      <w:r>
        <w:t xml:space="preserve"> kế hoạch bài dạy.</w:t>
      </w:r>
    </w:p>
    <w:p w14:paraId="7854BEF9" w14:textId="77777777" w:rsidR="005573C1" w:rsidRPr="001C483D" w:rsidRDefault="005573C1" w:rsidP="005573C1">
      <w:pPr>
        <w:spacing w:line="288" w:lineRule="auto"/>
        <w:ind w:left="284" w:hanging="284"/>
      </w:pPr>
      <w:r w:rsidRPr="001C483D">
        <w:rPr>
          <w:b/>
        </w:rPr>
        <w:t xml:space="preserve">2. </w:t>
      </w:r>
      <w:r w:rsidRPr="001C483D">
        <w:rPr>
          <w:b/>
        </w:rPr>
        <w:tab/>
        <w:t>Học sinh:</w:t>
      </w:r>
      <w:r w:rsidRPr="001C483D">
        <w:t xml:space="preserve"> SGK, SBT, đồ dùng học tập.</w:t>
      </w:r>
    </w:p>
    <w:p w14:paraId="662F4559" w14:textId="77777777" w:rsidR="005573C1" w:rsidRPr="001C483D" w:rsidRDefault="005573C1" w:rsidP="005573C1">
      <w:pPr>
        <w:spacing w:line="288" w:lineRule="auto"/>
        <w:rPr>
          <w:b/>
        </w:rPr>
      </w:pPr>
      <w:r w:rsidRPr="001C483D">
        <w:rPr>
          <w:b/>
        </w:rPr>
        <w:t xml:space="preserve">III. CÁC HOẠT ĐỘNG DẠY HỌC </w:t>
      </w:r>
    </w:p>
    <w:p w14:paraId="3E8460F1" w14:textId="77777777" w:rsidR="005573C1" w:rsidRPr="001C483D" w:rsidRDefault="005573C1" w:rsidP="005573C1">
      <w:pPr>
        <w:spacing w:line="288" w:lineRule="auto"/>
        <w:jc w:val="center"/>
        <w:rPr>
          <w:b/>
        </w:rPr>
      </w:pPr>
      <w:r w:rsidRPr="001C483D">
        <w:rPr>
          <w:b/>
        </w:rPr>
        <w:t>TIẾT 1</w:t>
      </w:r>
    </w:p>
    <w:tbl>
      <w:tblPr>
        <w:tblStyle w:val="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969"/>
      </w:tblGrid>
      <w:tr w:rsidR="005573C1" w:rsidRPr="001C483D" w14:paraId="1F55B782" w14:textId="77777777" w:rsidTr="00006A63">
        <w:tc>
          <w:tcPr>
            <w:tcW w:w="5382" w:type="dxa"/>
            <w:tcBorders>
              <w:bottom w:val="single" w:sz="4" w:space="0" w:color="auto"/>
            </w:tcBorders>
            <w:vAlign w:val="center"/>
          </w:tcPr>
          <w:p w14:paraId="7787CFD2" w14:textId="77777777" w:rsidR="005573C1" w:rsidRPr="001C483D" w:rsidRDefault="005573C1" w:rsidP="00006A63">
            <w:pPr>
              <w:spacing w:before="0" w:line="288" w:lineRule="auto"/>
              <w:jc w:val="center"/>
              <w:rPr>
                <w:b/>
                <w:iCs/>
              </w:rPr>
            </w:pPr>
            <w:r w:rsidRPr="001C483D">
              <w:rPr>
                <w:b/>
                <w:iCs/>
              </w:rPr>
              <w:t>Hoạt động của giáo viên</w:t>
            </w:r>
          </w:p>
        </w:tc>
        <w:tc>
          <w:tcPr>
            <w:tcW w:w="3969" w:type="dxa"/>
            <w:tcBorders>
              <w:bottom w:val="single" w:sz="4" w:space="0" w:color="000000"/>
            </w:tcBorders>
            <w:vAlign w:val="center"/>
          </w:tcPr>
          <w:p w14:paraId="303C9610" w14:textId="77777777" w:rsidR="005573C1" w:rsidRPr="001C483D" w:rsidRDefault="005573C1" w:rsidP="00006A63">
            <w:pPr>
              <w:spacing w:before="0" w:line="288" w:lineRule="auto"/>
              <w:ind w:left="-57" w:right="-57"/>
              <w:jc w:val="center"/>
              <w:rPr>
                <w:b/>
                <w:iCs/>
              </w:rPr>
            </w:pPr>
            <w:r w:rsidRPr="001C483D">
              <w:rPr>
                <w:b/>
                <w:iCs/>
              </w:rPr>
              <w:t>Hoạt động của học sinh</w:t>
            </w:r>
          </w:p>
        </w:tc>
      </w:tr>
      <w:tr w:rsidR="005573C1" w:rsidRPr="001C483D" w14:paraId="2D35D4F6" w14:textId="77777777" w:rsidTr="00006A63">
        <w:tc>
          <w:tcPr>
            <w:tcW w:w="9351" w:type="dxa"/>
            <w:gridSpan w:val="2"/>
            <w:tcBorders>
              <w:top w:val="single" w:sz="4" w:space="0" w:color="auto"/>
              <w:bottom w:val="single" w:sz="4" w:space="0" w:color="000000"/>
            </w:tcBorders>
          </w:tcPr>
          <w:p w14:paraId="366DCBF2" w14:textId="77777777" w:rsidR="005573C1" w:rsidRPr="001C483D" w:rsidRDefault="005573C1" w:rsidP="00006A63">
            <w:pPr>
              <w:spacing w:before="0" w:line="288" w:lineRule="auto"/>
              <w:rPr>
                <w:b/>
                <w:bCs/>
              </w:rPr>
            </w:pPr>
            <w:r w:rsidRPr="001C483D">
              <w:rPr>
                <w:b/>
                <w:bCs/>
              </w:rPr>
              <w:t xml:space="preserve">1. Khởi động, kết nối </w:t>
            </w:r>
            <w:r w:rsidRPr="001C483D">
              <w:rPr>
                <w:bCs/>
              </w:rPr>
              <w:t>(7 phút)</w:t>
            </w:r>
            <w:r w:rsidRPr="001C483D">
              <w:rPr>
                <w:b/>
                <w:bCs/>
              </w:rPr>
              <w:t xml:space="preserve"> </w:t>
            </w:r>
          </w:p>
        </w:tc>
      </w:tr>
      <w:tr w:rsidR="005573C1" w:rsidRPr="001C483D" w14:paraId="413DFF98" w14:textId="77777777" w:rsidTr="00006A63">
        <w:tc>
          <w:tcPr>
            <w:tcW w:w="5382" w:type="dxa"/>
            <w:tcBorders>
              <w:top w:val="single" w:sz="4" w:space="0" w:color="auto"/>
              <w:bottom w:val="single" w:sz="4" w:space="0" w:color="000000"/>
            </w:tcBorders>
          </w:tcPr>
          <w:p w14:paraId="0537B73D" w14:textId="77777777" w:rsidR="005573C1" w:rsidRPr="001C483D" w:rsidRDefault="005573C1" w:rsidP="00006A63">
            <w:pPr>
              <w:spacing w:before="0" w:line="288" w:lineRule="auto"/>
            </w:pPr>
            <w:r w:rsidRPr="001C483D">
              <w:rPr>
                <w:b/>
                <w:bCs/>
              </w:rPr>
              <w:t xml:space="preserve">- </w:t>
            </w:r>
            <w:r w:rsidRPr="001C483D">
              <w:t>Kiểm tra đồ dùng học tập của học sinh.</w:t>
            </w:r>
          </w:p>
          <w:p w14:paraId="457D58C8" w14:textId="77777777" w:rsidR="005573C1" w:rsidRPr="001C483D" w:rsidRDefault="005573C1" w:rsidP="00006A63">
            <w:pPr>
              <w:spacing w:before="0" w:line="288" w:lineRule="auto"/>
            </w:pPr>
          </w:p>
          <w:p w14:paraId="74C3BE47" w14:textId="77777777" w:rsidR="005573C1" w:rsidRPr="001C483D" w:rsidRDefault="005573C1" w:rsidP="00006A63">
            <w:pPr>
              <w:spacing w:before="0" w:line="288" w:lineRule="auto"/>
            </w:pPr>
            <w:r w:rsidRPr="001C483D">
              <w:t>- GV nhận xét. Tuyên dương.</w:t>
            </w:r>
          </w:p>
          <w:p w14:paraId="1467B0E4" w14:textId="77777777" w:rsidR="005573C1" w:rsidRPr="001C483D" w:rsidRDefault="005573C1" w:rsidP="00006A63">
            <w:pPr>
              <w:spacing w:before="0" w:line="288" w:lineRule="auto"/>
            </w:pPr>
            <w:r w:rsidRPr="001C483D">
              <w:t>- Yêu cầu học sinh đọc phần khởi động SGK.</w:t>
            </w:r>
          </w:p>
          <w:p w14:paraId="68F9E17C" w14:textId="77777777" w:rsidR="005573C1" w:rsidRPr="001C483D" w:rsidRDefault="005573C1" w:rsidP="00006A63">
            <w:pPr>
              <w:spacing w:before="0" w:line="288" w:lineRule="auto"/>
            </w:pPr>
            <w:r w:rsidRPr="001C483D">
              <w:t>- Theo em đâu là thông tin và đâu là quyết định của bạn Minh?</w:t>
            </w:r>
          </w:p>
          <w:p w14:paraId="554C36E6" w14:textId="77777777" w:rsidR="005573C1" w:rsidRPr="001C483D" w:rsidRDefault="005573C1" w:rsidP="00006A63">
            <w:pPr>
              <w:spacing w:before="0" w:line="288" w:lineRule="auto"/>
            </w:pPr>
            <w:r w:rsidRPr="001C483D">
              <w:t>- Hôm nay, chúng ta sẽ học bài mới “Thông tin và quyết định”.</w:t>
            </w:r>
          </w:p>
        </w:tc>
        <w:tc>
          <w:tcPr>
            <w:tcW w:w="3969" w:type="dxa"/>
            <w:tcBorders>
              <w:bottom w:val="single" w:sz="4" w:space="0" w:color="000000"/>
            </w:tcBorders>
          </w:tcPr>
          <w:p w14:paraId="67E30220" w14:textId="77777777" w:rsidR="005573C1" w:rsidRPr="001C483D" w:rsidRDefault="005573C1" w:rsidP="00006A63">
            <w:pPr>
              <w:spacing w:before="0" w:line="288" w:lineRule="auto"/>
            </w:pPr>
            <w:r w:rsidRPr="001C483D">
              <w:rPr>
                <w:b/>
                <w:bCs/>
              </w:rPr>
              <w:t xml:space="preserve">- </w:t>
            </w:r>
            <w:r w:rsidRPr="001C483D">
              <w:t>Học sinh sắp xếp sách vở, đồ dùng học tập.</w:t>
            </w:r>
          </w:p>
          <w:p w14:paraId="0AD56709" w14:textId="77777777" w:rsidR="005573C1" w:rsidRPr="001C483D" w:rsidRDefault="005573C1" w:rsidP="00006A63">
            <w:pPr>
              <w:spacing w:before="0" w:line="288" w:lineRule="auto"/>
              <w:jc w:val="both"/>
            </w:pPr>
          </w:p>
          <w:p w14:paraId="37DE7CD7" w14:textId="77777777" w:rsidR="005573C1" w:rsidRPr="001C483D" w:rsidRDefault="005573C1" w:rsidP="00006A63">
            <w:pPr>
              <w:spacing w:before="0" w:line="288" w:lineRule="auto"/>
            </w:pPr>
            <w:r w:rsidRPr="001C483D">
              <w:t>- HS đọc.</w:t>
            </w:r>
          </w:p>
          <w:p w14:paraId="6D682343" w14:textId="77777777" w:rsidR="005573C1" w:rsidRPr="001C483D" w:rsidRDefault="005573C1" w:rsidP="00006A63">
            <w:pPr>
              <w:spacing w:before="0" w:line="288" w:lineRule="auto"/>
            </w:pPr>
            <w:r w:rsidRPr="001C483D">
              <w:t>- HS trả lời.</w:t>
            </w:r>
          </w:p>
          <w:p w14:paraId="4F1DB567" w14:textId="77777777" w:rsidR="005573C1" w:rsidRPr="001C483D" w:rsidRDefault="005573C1" w:rsidP="00006A63">
            <w:pPr>
              <w:spacing w:before="0" w:line="288" w:lineRule="auto"/>
            </w:pPr>
          </w:p>
          <w:p w14:paraId="41C51832" w14:textId="77777777" w:rsidR="005573C1" w:rsidRPr="001C483D" w:rsidRDefault="005573C1" w:rsidP="00006A63">
            <w:pPr>
              <w:spacing w:before="0" w:line="288" w:lineRule="auto"/>
            </w:pPr>
            <w:r w:rsidRPr="001C483D">
              <w:t>- Lắng nghe. Ghi vở.</w:t>
            </w:r>
          </w:p>
        </w:tc>
      </w:tr>
      <w:tr w:rsidR="005573C1" w:rsidRPr="001C483D" w14:paraId="00E2449C" w14:textId="77777777" w:rsidTr="00006A63">
        <w:tc>
          <w:tcPr>
            <w:tcW w:w="9351" w:type="dxa"/>
            <w:gridSpan w:val="2"/>
          </w:tcPr>
          <w:p w14:paraId="0283445D" w14:textId="77777777" w:rsidR="005573C1" w:rsidRPr="001C483D" w:rsidRDefault="005573C1" w:rsidP="00006A63">
            <w:pPr>
              <w:pStyle w:val="Heading4"/>
              <w:spacing w:before="0" w:after="0" w:line="288" w:lineRule="auto"/>
              <w:rPr>
                <w:b w:val="0"/>
                <w:bCs/>
                <w:sz w:val="28"/>
                <w:szCs w:val="28"/>
                <w:lang w:val="en-US"/>
              </w:rPr>
            </w:pPr>
            <w:r w:rsidRPr="001C483D">
              <w:rPr>
                <w:rFonts w:ascii="Times New Roman" w:eastAsia="Times New Roman" w:hAnsi="Times New Roman" w:cs="Times New Roman"/>
                <w:sz w:val="28"/>
                <w:szCs w:val="28"/>
                <w:lang w:val="en-US"/>
              </w:rPr>
              <w:t xml:space="preserve">2. </w:t>
            </w:r>
            <w:r>
              <w:rPr>
                <w:rFonts w:ascii="Times New Roman" w:eastAsia="Times New Roman" w:hAnsi="Times New Roman" w:cs="Times New Roman"/>
                <w:sz w:val="28"/>
                <w:szCs w:val="28"/>
                <w:lang w:val="en-US"/>
              </w:rPr>
              <w:t>Hình thành kiến thức mới</w:t>
            </w:r>
            <w:r w:rsidRPr="001C483D">
              <w:rPr>
                <w:rFonts w:ascii="Times New Roman" w:eastAsia="Times New Roman" w:hAnsi="Times New Roman" w:cs="Times New Roman"/>
                <w:sz w:val="28"/>
                <w:szCs w:val="28"/>
                <w:lang w:val="en-US"/>
              </w:rPr>
              <w:t xml:space="preserve"> </w:t>
            </w:r>
            <w:r w:rsidRPr="001C483D">
              <w:rPr>
                <w:bCs/>
                <w:sz w:val="28"/>
                <w:szCs w:val="28"/>
                <w:lang w:val="en-US"/>
              </w:rPr>
              <w:t xml:space="preserve"> (</w:t>
            </w:r>
            <w:r w:rsidRPr="001C483D">
              <w:rPr>
                <w:b w:val="0"/>
                <w:bCs/>
                <w:sz w:val="28"/>
                <w:szCs w:val="28"/>
                <w:lang w:val="en-US"/>
              </w:rPr>
              <w:t>20 phút)</w:t>
            </w:r>
          </w:p>
        </w:tc>
      </w:tr>
      <w:tr w:rsidR="005573C1" w:rsidRPr="001C483D" w14:paraId="60D04069" w14:textId="77777777" w:rsidTr="00006A63">
        <w:tc>
          <w:tcPr>
            <w:tcW w:w="5382" w:type="dxa"/>
            <w:vAlign w:val="center"/>
          </w:tcPr>
          <w:p w14:paraId="036EB738" w14:textId="77777777" w:rsidR="005573C1" w:rsidRDefault="005573C1" w:rsidP="00006A63">
            <w:pPr>
              <w:spacing w:before="0" w:line="288" w:lineRule="auto"/>
              <w:rPr>
                <w:b/>
                <w:bCs/>
              </w:rPr>
            </w:pPr>
            <w:r w:rsidRPr="001C483D">
              <w:rPr>
                <w:b/>
                <w:bCs/>
              </w:rPr>
              <w:t>Hoạt động 1:  Thông tin và quyết định</w:t>
            </w:r>
          </w:p>
          <w:p w14:paraId="49779FB3" w14:textId="77777777" w:rsidR="005573C1" w:rsidRPr="00C330DF" w:rsidRDefault="005573C1" w:rsidP="00006A63">
            <w:pPr>
              <w:spacing w:before="0" w:line="288" w:lineRule="auto"/>
              <w:rPr>
                <w:b/>
                <w:bCs/>
              </w:rPr>
            </w:pPr>
            <w:r w:rsidRPr="001C483D">
              <w:t>- (?)Trong Hoạt động khởi động, tiếng chuông cho bạn Minh biết điều gì? Từ những điều đó, bạn Minh đã ra những quyết định gì?</w:t>
            </w:r>
          </w:p>
          <w:p w14:paraId="0D36843B" w14:textId="77777777" w:rsidR="005573C1" w:rsidRPr="001C483D" w:rsidRDefault="005573C1" w:rsidP="00006A63">
            <w:pPr>
              <w:spacing w:before="0" w:line="288" w:lineRule="auto"/>
            </w:pPr>
            <w:r w:rsidRPr="001C483D">
              <w:lastRenderedPageBreak/>
              <w:t>- GV cho HS thảo luận nhóm đôi</w:t>
            </w:r>
          </w:p>
          <w:p w14:paraId="7F7B8E31" w14:textId="77777777" w:rsidR="005573C1" w:rsidRPr="001C483D" w:rsidRDefault="005573C1" w:rsidP="00006A63">
            <w:pPr>
              <w:spacing w:before="0" w:line="288" w:lineRule="auto"/>
            </w:pPr>
            <w:r w:rsidRPr="001C483D">
              <w:t>- Gọi đại diện nhóm trả lời</w:t>
            </w:r>
          </w:p>
          <w:p w14:paraId="420AE7EF" w14:textId="77777777" w:rsidR="005573C1" w:rsidRPr="001C483D" w:rsidRDefault="005573C1" w:rsidP="00006A63">
            <w:pPr>
              <w:spacing w:before="0" w:line="288" w:lineRule="auto"/>
            </w:pPr>
            <w:r w:rsidRPr="001C483D">
              <w:t>- Giáo viên nhận xét – tuyên dương.</w:t>
            </w:r>
          </w:p>
          <w:p w14:paraId="377098A9" w14:textId="77777777" w:rsidR="005573C1" w:rsidRPr="001C483D" w:rsidRDefault="005573C1" w:rsidP="00006A63">
            <w:pPr>
              <w:spacing w:before="0" w:line="288" w:lineRule="auto"/>
            </w:pPr>
          </w:p>
          <w:p w14:paraId="759D6741" w14:textId="77777777" w:rsidR="005573C1" w:rsidRPr="001C483D" w:rsidRDefault="005573C1" w:rsidP="00006A63">
            <w:pPr>
              <w:pStyle w:val="BodyText"/>
              <w:spacing w:after="0" w:line="288" w:lineRule="auto"/>
              <w:ind w:firstLine="20"/>
              <w:rPr>
                <w:rFonts w:ascii="Times New Roman" w:hAnsi="Times New Roman" w:cs="Times New Roman"/>
                <w:color w:val="000000" w:themeColor="text1"/>
                <w:sz w:val="28"/>
                <w:szCs w:val="28"/>
              </w:rPr>
            </w:pPr>
          </w:p>
          <w:p w14:paraId="328F1CFA" w14:textId="77777777" w:rsidR="005573C1" w:rsidRPr="001C483D" w:rsidRDefault="005573C1" w:rsidP="00006A63">
            <w:pPr>
              <w:pStyle w:val="BodyText"/>
              <w:spacing w:after="0" w:line="288" w:lineRule="auto"/>
              <w:ind w:firstLine="20"/>
              <w:rPr>
                <w:rFonts w:ascii="Times New Roman" w:hAnsi="Times New Roman" w:cs="Times New Roman"/>
                <w:color w:val="000000" w:themeColor="text1"/>
                <w:sz w:val="28"/>
                <w:szCs w:val="28"/>
              </w:rPr>
            </w:pPr>
          </w:p>
          <w:p w14:paraId="3757801B" w14:textId="77777777" w:rsidR="005573C1" w:rsidRPr="001C483D" w:rsidRDefault="005573C1" w:rsidP="00006A63">
            <w:pPr>
              <w:pStyle w:val="BodyText"/>
              <w:spacing w:after="0" w:line="288" w:lineRule="auto"/>
              <w:rPr>
                <w:rFonts w:ascii="Times New Roman" w:hAnsi="Times New Roman" w:cs="Times New Roman"/>
                <w:color w:val="000000" w:themeColor="text1"/>
                <w:sz w:val="28"/>
                <w:szCs w:val="28"/>
              </w:rPr>
            </w:pPr>
          </w:p>
          <w:p w14:paraId="32DA6B1E" w14:textId="77777777" w:rsidR="005573C1" w:rsidRPr="001C483D" w:rsidRDefault="005573C1" w:rsidP="00006A63">
            <w:pPr>
              <w:pStyle w:val="BodyText"/>
              <w:spacing w:after="0" w:line="288" w:lineRule="auto"/>
              <w:ind w:firstLine="20"/>
              <w:rPr>
                <w:rFonts w:ascii="Times New Roman" w:hAnsi="Times New Roman" w:cs="Times New Roman"/>
                <w:color w:val="000000" w:themeColor="text1"/>
                <w:sz w:val="28"/>
                <w:szCs w:val="28"/>
              </w:rPr>
            </w:pPr>
          </w:p>
          <w:p w14:paraId="004C398A" w14:textId="77777777" w:rsidR="005573C1" w:rsidRPr="001C483D" w:rsidRDefault="005573C1" w:rsidP="00006A63">
            <w:pPr>
              <w:pStyle w:val="BodyText"/>
              <w:spacing w:after="0" w:line="288" w:lineRule="auto"/>
              <w:jc w:val="both"/>
              <w:rPr>
                <w:rFonts w:ascii="Times New Roman" w:hAnsi="Times New Roman" w:cs="Times New Roman"/>
                <w:color w:val="000000" w:themeColor="text1"/>
                <w:sz w:val="28"/>
                <w:szCs w:val="28"/>
              </w:rPr>
            </w:pPr>
          </w:p>
          <w:p w14:paraId="07481C3B" w14:textId="77777777" w:rsidR="005573C1" w:rsidRPr="001C483D" w:rsidRDefault="005573C1" w:rsidP="00006A63">
            <w:pPr>
              <w:pStyle w:val="BodyText"/>
              <w:spacing w:after="0" w:line="288" w:lineRule="auto"/>
              <w:ind w:firstLine="20"/>
              <w:jc w:val="both"/>
              <w:rPr>
                <w:rFonts w:ascii="Times New Roman" w:hAnsi="Times New Roman" w:cs="Times New Roman"/>
                <w:color w:val="000000" w:themeColor="text1"/>
                <w:sz w:val="28"/>
                <w:szCs w:val="28"/>
              </w:rPr>
            </w:pPr>
            <w:r w:rsidRPr="001C483D">
              <w:rPr>
                <w:rFonts w:ascii="Times New Roman" w:hAnsi="Times New Roman" w:cs="Times New Roman"/>
                <w:color w:val="000000" w:themeColor="text1"/>
                <w:sz w:val="28"/>
                <w:szCs w:val="28"/>
              </w:rPr>
              <w:t>- (?) Em hãy kể một vài quyết định của em trong cuộc sống.</w:t>
            </w:r>
          </w:p>
          <w:p w14:paraId="746FC6A5" w14:textId="77777777" w:rsidR="005573C1" w:rsidRPr="00935D90" w:rsidRDefault="005573C1" w:rsidP="00006A63">
            <w:pPr>
              <w:spacing w:before="0" w:line="288" w:lineRule="auto"/>
              <w:jc w:val="both"/>
            </w:pPr>
            <w:r w:rsidRPr="001C483D">
              <w:t>- Giáo viên nhận xét – tuyên dương.</w:t>
            </w:r>
          </w:p>
          <w:p w14:paraId="7F248D88" w14:textId="77777777" w:rsidR="005573C1" w:rsidRPr="001C483D" w:rsidRDefault="005573C1" w:rsidP="00006A63">
            <w:pPr>
              <w:pStyle w:val="BodyText"/>
              <w:spacing w:after="0" w:line="288" w:lineRule="auto"/>
              <w:jc w:val="both"/>
              <w:rPr>
                <w:rFonts w:ascii="Times New Roman" w:hAnsi="Times New Roman" w:cs="Times New Roman"/>
                <w:color w:val="000000" w:themeColor="text1"/>
                <w:sz w:val="28"/>
                <w:szCs w:val="28"/>
              </w:rPr>
            </w:pPr>
            <w:r w:rsidRPr="001C483D">
              <w:rPr>
                <w:rFonts w:ascii="Times New Roman" w:hAnsi="Times New Roman" w:cs="Times New Roman"/>
                <w:color w:val="000000" w:themeColor="text1"/>
                <w:sz w:val="28"/>
                <w:szCs w:val="28"/>
              </w:rPr>
              <w:t>- Cho học sinh đọc về sinh hoạt hằng ngày của bạn Minh.</w:t>
            </w:r>
          </w:p>
          <w:p w14:paraId="3856972A" w14:textId="77777777" w:rsidR="005573C1" w:rsidRPr="001C483D" w:rsidRDefault="005573C1" w:rsidP="00006A63">
            <w:pPr>
              <w:pStyle w:val="BodyText"/>
              <w:spacing w:after="0" w:line="288" w:lineRule="auto"/>
              <w:jc w:val="both"/>
              <w:rPr>
                <w:rFonts w:ascii="Times New Roman" w:hAnsi="Times New Roman" w:cs="Times New Roman"/>
                <w:color w:val="000000" w:themeColor="text1"/>
                <w:sz w:val="28"/>
                <w:szCs w:val="28"/>
              </w:rPr>
            </w:pPr>
            <w:r w:rsidRPr="001C483D">
              <w:rPr>
                <w:rFonts w:ascii="Times New Roman" w:hAnsi="Times New Roman" w:cs="Times New Roman"/>
                <w:color w:val="000000" w:themeColor="text1"/>
                <w:sz w:val="28"/>
                <w:szCs w:val="28"/>
              </w:rPr>
              <w:t>- Đâu là thông tin? Đâu là quyết định?</w:t>
            </w:r>
          </w:p>
          <w:p w14:paraId="6CF1EA5D" w14:textId="77777777" w:rsidR="005573C1" w:rsidRPr="001C483D" w:rsidRDefault="005573C1" w:rsidP="00006A63">
            <w:pPr>
              <w:pStyle w:val="BodyText"/>
              <w:spacing w:after="0" w:line="288" w:lineRule="auto"/>
              <w:jc w:val="both"/>
              <w:rPr>
                <w:rFonts w:ascii="Times New Roman" w:hAnsi="Times New Roman" w:cs="Times New Roman"/>
                <w:color w:val="000000" w:themeColor="text1"/>
                <w:sz w:val="28"/>
                <w:szCs w:val="28"/>
              </w:rPr>
            </w:pPr>
          </w:p>
          <w:p w14:paraId="17B8F643" w14:textId="77777777" w:rsidR="005573C1" w:rsidRPr="001C483D" w:rsidRDefault="005573C1" w:rsidP="00006A63">
            <w:pPr>
              <w:spacing w:before="0" w:line="288" w:lineRule="auto"/>
              <w:jc w:val="both"/>
            </w:pPr>
            <w:r w:rsidRPr="001C483D">
              <w:t>- Giáo viên nhận xét – tuyên dương.</w:t>
            </w:r>
          </w:p>
          <w:p w14:paraId="2DCC2136" w14:textId="77777777" w:rsidR="005573C1" w:rsidRPr="001C483D" w:rsidRDefault="005573C1" w:rsidP="00006A63">
            <w:pPr>
              <w:spacing w:before="0" w:line="288" w:lineRule="auto"/>
              <w:jc w:val="both"/>
            </w:pPr>
            <w:r w:rsidRPr="001C483D">
              <w:t>- Yêu cầu học sinh đọc phần kết luận.</w:t>
            </w:r>
          </w:p>
          <w:p w14:paraId="0B22E94A" w14:textId="77777777" w:rsidR="005573C1" w:rsidRPr="001C483D" w:rsidRDefault="005573C1" w:rsidP="00006A63">
            <w:pPr>
              <w:spacing w:before="0" w:line="288" w:lineRule="auto"/>
              <w:jc w:val="both"/>
            </w:pPr>
            <w:r w:rsidRPr="001C483D">
              <w:t>- Cho học sinh đọc phần 1 nói chuyện của An và Minh.</w:t>
            </w:r>
          </w:p>
          <w:p w14:paraId="555C7919" w14:textId="77777777" w:rsidR="005573C1" w:rsidRPr="001C483D" w:rsidRDefault="005573C1" w:rsidP="00006A63">
            <w:pPr>
              <w:spacing w:before="0" w:line="288" w:lineRule="auto"/>
              <w:jc w:val="both"/>
            </w:pPr>
            <w:r w:rsidRPr="001C483D">
              <w:t>- Em hãy cho biết câu nào sau đây là thông tin, câu nào là quyết định?</w:t>
            </w:r>
          </w:p>
          <w:p w14:paraId="579E9D48" w14:textId="77777777" w:rsidR="005573C1" w:rsidRDefault="005573C1" w:rsidP="00006A63">
            <w:pPr>
              <w:spacing w:before="0" w:line="288" w:lineRule="auto"/>
            </w:pPr>
            <w:r w:rsidRPr="001C483D">
              <w:t>- Giáo viên nhận xét – tuyên dương</w:t>
            </w:r>
            <w:r>
              <w:t>.</w:t>
            </w:r>
          </w:p>
          <w:p w14:paraId="7B04ADE4" w14:textId="77777777" w:rsidR="005573C1" w:rsidRDefault="005573C1" w:rsidP="00006A63">
            <w:pPr>
              <w:spacing w:before="0" w:line="288" w:lineRule="auto"/>
            </w:pPr>
            <w:r w:rsidRPr="001C483D">
              <w:t>- Hs đọc phần 2: Mẹ chuẩn bị đi làm. Thấy trời mưa, Khoa đưa áo mưa cho mẹ. Em hãy chỉ ra thông tin và quyết định trong tình huống trên.</w:t>
            </w:r>
          </w:p>
          <w:p w14:paraId="7D9002C1" w14:textId="77777777" w:rsidR="005573C1" w:rsidRDefault="005573C1" w:rsidP="00006A63">
            <w:pPr>
              <w:spacing w:before="0" w:line="288" w:lineRule="auto"/>
            </w:pPr>
          </w:p>
          <w:p w14:paraId="18C69AEE" w14:textId="77777777" w:rsidR="005573C1" w:rsidRPr="001C483D" w:rsidRDefault="005573C1" w:rsidP="00006A63">
            <w:pPr>
              <w:spacing w:before="0" w:line="288" w:lineRule="auto"/>
            </w:pPr>
          </w:p>
          <w:p w14:paraId="163256D5" w14:textId="77777777" w:rsidR="005573C1" w:rsidRPr="001C483D" w:rsidRDefault="005573C1" w:rsidP="00006A63">
            <w:pPr>
              <w:spacing w:before="0" w:line="288" w:lineRule="auto"/>
            </w:pPr>
            <w:r w:rsidRPr="001C483D">
              <w:t>- Giáo viên nhận xét – tuyên dương.</w:t>
            </w:r>
          </w:p>
          <w:p w14:paraId="2439EFF7" w14:textId="77777777" w:rsidR="005573C1" w:rsidRPr="001C483D" w:rsidRDefault="005573C1" w:rsidP="00006A63">
            <w:pPr>
              <w:spacing w:before="0" w:line="288" w:lineRule="auto"/>
              <w:rPr>
                <w:b/>
                <w:bCs/>
              </w:rPr>
            </w:pPr>
            <w:r w:rsidRPr="001C483D">
              <w:rPr>
                <w:b/>
                <w:bCs/>
              </w:rPr>
              <w:t>Hoạt động 2: Vai trò của thông tin trong quyết định</w:t>
            </w:r>
          </w:p>
          <w:p w14:paraId="5DB78E40" w14:textId="77777777" w:rsidR="005573C1" w:rsidRPr="001C483D" w:rsidRDefault="005573C1" w:rsidP="00006A63">
            <w:pPr>
              <w:spacing w:before="0" w:line="288" w:lineRule="auto"/>
            </w:pPr>
            <w:r w:rsidRPr="001C483D">
              <w:t xml:space="preserve">- Theo thời khoá biểu, hôm nay có tiết Giáo dục thể chất nên Minh đi học bằng đôi giày </w:t>
            </w:r>
            <w:r w:rsidRPr="001C483D">
              <w:lastRenderedPageBreak/>
              <w:t>thể thao để thuận tiện cho việc tập đội hình, đội ngũ.</w:t>
            </w:r>
          </w:p>
          <w:p w14:paraId="65D91DF1" w14:textId="77777777" w:rsidR="005573C1" w:rsidRPr="001C483D" w:rsidRDefault="005573C1" w:rsidP="00006A63">
            <w:pPr>
              <w:spacing w:before="0" w:line="288" w:lineRule="auto"/>
            </w:pPr>
            <w:r w:rsidRPr="001C483D">
              <w:t>a) Bạn Minh đã quyết định điều gì?</w:t>
            </w:r>
          </w:p>
          <w:p w14:paraId="555E8795" w14:textId="77777777" w:rsidR="005573C1" w:rsidRDefault="005573C1" w:rsidP="00006A63">
            <w:pPr>
              <w:spacing w:before="0" w:line="288" w:lineRule="auto"/>
            </w:pPr>
            <w:r w:rsidRPr="001C483D">
              <w:t>b) Dựa trên thông tin nào Minh đã quyết định điều đó?</w:t>
            </w:r>
          </w:p>
          <w:p w14:paraId="26844196" w14:textId="77777777" w:rsidR="005573C1" w:rsidRDefault="005573C1" w:rsidP="00006A63">
            <w:pPr>
              <w:spacing w:before="0" w:line="288" w:lineRule="auto"/>
            </w:pPr>
          </w:p>
          <w:p w14:paraId="3AD4E4E5" w14:textId="77777777" w:rsidR="005573C1" w:rsidRPr="001C483D" w:rsidRDefault="005573C1" w:rsidP="00006A63">
            <w:pPr>
              <w:spacing w:before="0" w:line="288" w:lineRule="auto"/>
            </w:pPr>
          </w:p>
          <w:p w14:paraId="145DF106" w14:textId="77777777" w:rsidR="005573C1" w:rsidRPr="001C483D" w:rsidRDefault="005573C1" w:rsidP="00006A63">
            <w:pPr>
              <w:spacing w:before="0" w:line="288" w:lineRule="auto"/>
            </w:pPr>
            <w:r w:rsidRPr="001C483D">
              <w:t>- Để quyết định chúng ta cần điều gì?</w:t>
            </w:r>
          </w:p>
          <w:p w14:paraId="72F41FC2" w14:textId="77777777" w:rsidR="005573C1" w:rsidRPr="001C483D" w:rsidRDefault="005573C1" w:rsidP="00006A63">
            <w:pPr>
              <w:pStyle w:val="Picturecaption0"/>
              <w:spacing w:line="288" w:lineRule="auto"/>
              <w:rPr>
                <w:i w:val="0"/>
                <w:sz w:val="28"/>
                <w:szCs w:val="28"/>
                <w:lang w:val="en-US"/>
              </w:rPr>
            </w:pPr>
            <w:r w:rsidRPr="001C483D">
              <w:rPr>
                <w:i w:val="0"/>
                <w:sz w:val="28"/>
                <w:szCs w:val="28"/>
                <w:lang w:val="en-US"/>
              </w:rPr>
              <w:t>- Hs thảo luận nhóm</w:t>
            </w:r>
          </w:p>
          <w:p w14:paraId="1A73589B" w14:textId="77777777" w:rsidR="005573C1" w:rsidRPr="001C483D" w:rsidRDefault="005573C1" w:rsidP="00006A63">
            <w:pPr>
              <w:pStyle w:val="Picturecaption0"/>
              <w:spacing w:line="288" w:lineRule="auto"/>
              <w:rPr>
                <w:i w:val="0"/>
                <w:sz w:val="28"/>
                <w:szCs w:val="28"/>
                <w:lang w:val="en-US"/>
              </w:rPr>
            </w:pPr>
            <w:r w:rsidRPr="001C483D">
              <w:rPr>
                <w:i w:val="0"/>
                <w:sz w:val="28"/>
                <w:szCs w:val="28"/>
                <w:lang w:val="en-US"/>
              </w:rPr>
              <w:t>- Gv gọi trả lời</w:t>
            </w:r>
          </w:p>
          <w:p w14:paraId="561AE0FD"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 Nhận xét – tuyên dương.</w:t>
            </w:r>
          </w:p>
          <w:p w14:paraId="603629F7"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 Yêu cầu học sinh đọc đoạn văn 1: Đã 12 giờ trưa. Minh chợt thấy cuốn “Truyện cổ tích Việt Nam” và mở truyện ra đọc. Mẹ nhắc Minh: “Hãy ngủ đi một lát, con sẽ thấy khoẻ khoắn cả buổi chiều”. Nghe lời mẹ, Minh nằm và nhắm mắt lại. Minh thiếp đi lúc nào không biết.</w:t>
            </w:r>
          </w:p>
          <w:p w14:paraId="18F4E3B1" w14:textId="77777777" w:rsidR="005573C1" w:rsidRDefault="005573C1" w:rsidP="00006A63">
            <w:pPr>
              <w:pStyle w:val="Picturecaption0"/>
              <w:spacing w:line="288" w:lineRule="auto"/>
              <w:rPr>
                <w:i w:val="0"/>
                <w:iCs w:val="0"/>
                <w:sz w:val="28"/>
                <w:szCs w:val="28"/>
              </w:rPr>
            </w:pPr>
            <w:r w:rsidRPr="001C483D">
              <w:rPr>
                <w:i w:val="0"/>
                <w:iCs w:val="0"/>
                <w:sz w:val="28"/>
                <w:szCs w:val="28"/>
              </w:rPr>
              <w:t>a)</w:t>
            </w:r>
            <w:r>
              <w:rPr>
                <w:i w:val="0"/>
                <w:iCs w:val="0"/>
                <w:sz w:val="28"/>
                <w:szCs w:val="28"/>
                <w:lang w:val="en-US"/>
              </w:rPr>
              <w:t xml:space="preserve"> </w:t>
            </w:r>
            <w:r w:rsidRPr="001C483D">
              <w:rPr>
                <w:i w:val="0"/>
                <w:iCs w:val="0"/>
                <w:sz w:val="28"/>
                <w:szCs w:val="28"/>
              </w:rPr>
              <w:t>Minh đã ra quyết định gì?</w:t>
            </w:r>
          </w:p>
          <w:p w14:paraId="05CFB38E" w14:textId="77777777" w:rsidR="005573C1" w:rsidRPr="001C483D" w:rsidRDefault="005573C1" w:rsidP="00006A63">
            <w:pPr>
              <w:pStyle w:val="Picturecaption0"/>
              <w:spacing w:line="288" w:lineRule="auto"/>
              <w:rPr>
                <w:i w:val="0"/>
                <w:iCs w:val="0"/>
                <w:sz w:val="28"/>
                <w:szCs w:val="28"/>
              </w:rPr>
            </w:pPr>
          </w:p>
          <w:p w14:paraId="0C27EF2F"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b)</w:t>
            </w:r>
            <w:r>
              <w:rPr>
                <w:i w:val="0"/>
                <w:iCs w:val="0"/>
                <w:sz w:val="28"/>
                <w:szCs w:val="28"/>
                <w:lang w:val="en-US"/>
              </w:rPr>
              <w:t xml:space="preserve"> </w:t>
            </w:r>
            <w:r w:rsidRPr="001C483D">
              <w:rPr>
                <w:i w:val="0"/>
                <w:iCs w:val="0"/>
                <w:sz w:val="28"/>
                <w:szCs w:val="28"/>
              </w:rPr>
              <w:t>Điều gì giúp Minh ra quyết định ấy?</w:t>
            </w:r>
          </w:p>
          <w:p w14:paraId="730F9212"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 Nhận xét – tuyên dương.</w:t>
            </w:r>
          </w:p>
          <w:p w14:paraId="3763BEFD" w14:textId="77777777" w:rsidR="005573C1" w:rsidRPr="001C483D" w:rsidRDefault="005573C1" w:rsidP="00006A63">
            <w:pPr>
              <w:pStyle w:val="Picturecaption0"/>
              <w:spacing w:line="288" w:lineRule="auto"/>
              <w:rPr>
                <w:i w:val="0"/>
                <w:iCs w:val="0"/>
                <w:sz w:val="28"/>
                <w:szCs w:val="28"/>
                <w:lang w:val="en-US"/>
              </w:rPr>
            </w:pPr>
            <w:r w:rsidRPr="001C483D">
              <w:rPr>
                <w:i w:val="0"/>
                <w:iCs w:val="0"/>
                <w:sz w:val="28"/>
                <w:szCs w:val="28"/>
                <w:lang w:val="en-US"/>
              </w:rPr>
              <w:t>-Thông tin 1:Thấy cuốn truyện cổ tích.</w:t>
            </w:r>
          </w:p>
          <w:p w14:paraId="08A2D2E5" w14:textId="77777777" w:rsidR="005573C1" w:rsidRPr="001C483D" w:rsidRDefault="005573C1" w:rsidP="00006A63">
            <w:pPr>
              <w:pStyle w:val="Picturecaption0"/>
              <w:spacing w:line="288" w:lineRule="auto"/>
              <w:rPr>
                <w:i w:val="0"/>
                <w:iCs w:val="0"/>
                <w:sz w:val="28"/>
                <w:szCs w:val="28"/>
                <w:lang w:val="en-US"/>
              </w:rPr>
            </w:pPr>
            <w:r w:rsidRPr="001C483D">
              <w:rPr>
                <w:i w:val="0"/>
                <w:iCs w:val="0"/>
                <w:sz w:val="28"/>
                <w:szCs w:val="28"/>
                <w:lang w:val="en-US"/>
              </w:rPr>
              <w:t>-Quyết định 1: Mở truyện ra đọc.</w:t>
            </w:r>
          </w:p>
          <w:p w14:paraId="69814CA4" w14:textId="77777777" w:rsidR="005573C1" w:rsidRPr="001C483D" w:rsidRDefault="005573C1" w:rsidP="00006A63">
            <w:pPr>
              <w:pStyle w:val="Picturecaption0"/>
              <w:spacing w:line="288" w:lineRule="auto"/>
              <w:rPr>
                <w:i w:val="0"/>
                <w:iCs w:val="0"/>
                <w:sz w:val="28"/>
                <w:szCs w:val="28"/>
                <w:lang w:val="en-US"/>
              </w:rPr>
            </w:pPr>
            <w:r w:rsidRPr="001C483D">
              <w:rPr>
                <w:i w:val="0"/>
                <w:iCs w:val="0"/>
                <w:sz w:val="28"/>
                <w:szCs w:val="28"/>
                <w:lang w:val="en-US"/>
              </w:rPr>
              <w:t>+Thông tin 2: Mẹ nhắc nhở</w:t>
            </w:r>
          </w:p>
          <w:p w14:paraId="20662B49" w14:textId="77777777" w:rsidR="005573C1" w:rsidRPr="001D34D3" w:rsidRDefault="005573C1" w:rsidP="00006A63">
            <w:pPr>
              <w:pStyle w:val="Picturecaption0"/>
              <w:spacing w:line="288" w:lineRule="auto"/>
              <w:rPr>
                <w:i w:val="0"/>
                <w:iCs w:val="0"/>
                <w:sz w:val="28"/>
                <w:szCs w:val="28"/>
                <w:lang w:val="en-US"/>
              </w:rPr>
            </w:pPr>
            <w:r w:rsidRPr="001C483D">
              <w:rPr>
                <w:i w:val="0"/>
                <w:iCs w:val="0"/>
                <w:sz w:val="28"/>
                <w:szCs w:val="28"/>
                <w:lang w:val="en-US"/>
              </w:rPr>
              <w:t>+Quyết định 2: Nằm nhắm mắt lại.</w:t>
            </w:r>
          </w:p>
          <w:p w14:paraId="0A976517"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 Em hãy nêu một ví dụ về quyết định của mình. Thông tin nào giúp em có quyết định đó?</w:t>
            </w:r>
          </w:p>
          <w:p w14:paraId="6D0DE776"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 Nhận xét – tuyên dương.</w:t>
            </w:r>
          </w:p>
        </w:tc>
        <w:tc>
          <w:tcPr>
            <w:tcW w:w="3969" w:type="dxa"/>
            <w:vAlign w:val="center"/>
          </w:tcPr>
          <w:p w14:paraId="49759E57" w14:textId="77777777" w:rsidR="005573C1" w:rsidRDefault="005573C1" w:rsidP="00006A63">
            <w:pPr>
              <w:spacing w:before="0" w:line="288" w:lineRule="auto"/>
              <w:rPr>
                <w:b/>
                <w:bCs/>
              </w:rPr>
            </w:pPr>
          </w:p>
          <w:p w14:paraId="40484ED7" w14:textId="77777777" w:rsidR="005573C1" w:rsidRPr="001C483D" w:rsidRDefault="005573C1" w:rsidP="00006A63">
            <w:pPr>
              <w:spacing w:before="0" w:line="288" w:lineRule="auto"/>
              <w:rPr>
                <w:b/>
                <w:bCs/>
              </w:rPr>
            </w:pPr>
          </w:p>
          <w:p w14:paraId="310562C7" w14:textId="77777777" w:rsidR="005573C1" w:rsidRPr="001C483D" w:rsidRDefault="005573C1" w:rsidP="00006A63">
            <w:pPr>
              <w:spacing w:before="0" w:line="288" w:lineRule="auto"/>
            </w:pPr>
            <w:r w:rsidRPr="001C483D">
              <w:t xml:space="preserve">- Hs đọc sách trả lời: Tiếng chuông báo thức mỗi sáng nhắc </w:t>
            </w:r>
            <w:r w:rsidRPr="001C483D">
              <w:lastRenderedPageBreak/>
              <w:t xml:space="preserve">bạn Minh sắp đến giờ đi học. Đó là thông tin giúp bạn Minh đưa ra các quyết định thức dậy, rời khỏi giường, vệ sinh cá nhân, ăn </w:t>
            </w:r>
            <w:r w:rsidRPr="001C483D">
              <w:rPr>
                <w:noProof/>
              </w:rPr>
              <w:drawing>
                <wp:anchor distT="0" distB="0" distL="101600" distR="101600" simplePos="0" relativeHeight="251659264" behindDoc="0" locked="0" layoutInCell="1" allowOverlap="1" wp14:anchorId="7B50EACC" wp14:editId="6A4C7CA2">
                  <wp:simplePos x="0" y="0"/>
                  <wp:positionH relativeFrom="page">
                    <wp:posOffset>264160</wp:posOffset>
                  </wp:positionH>
                  <wp:positionV relativeFrom="paragraph">
                    <wp:posOffset>501015</wp:posOffset>
                  </wp:positionV>
                  <wp:extent cx="1981200" cy="1054100"/>
                  <wp:effectExtent l="0" t="0" r="0" b="0"/>
                  <wp:wrapSquare wrapText="right"/>
                  <wp:docPr id="3" name="Shape 207"/>
                  <wp:cNvGraphicFramePr/>
                  <a:graphic xmlns:a="http://schemas.openxmlformats.org/drawingml/2006/main">
                    <a:graphicData uri="http://schemas.openxmlformats.org/drawingml/2006/picture">
                      <pic:pic xmlns:pic="http://schemas.openxmlformats.org/drawingml/2006/picture">
                        <pic:nvPicPr>
                          <pic:cNvPr id="208" name="Picture box 208"/>
                          <pic:cNvPicPr/>
                        </pic:nvPicPr>
                        <pic:blipFill>
                          <a:blip r:embed="rId7"/>
                          <a:stretch/>
                        </pic:blipFill>
                        <pic:spPr>
                          <a:xfrm>
                            <a:off x="0" y="0"/>
                            <a:ext cx="1981200" cy="1054100"/>
                          </a:xfrm>
                          <a:prstGeom prst="rect">
                            <a:avLst/>
                          </a:prstGeom>
                        </pic:spPr>
                      </pic:pic>
                    </a:graphicData>
                  </a:graphic>
                  <wp14:sizeRelH relativeFrom="margin">
                    <wp14:pctWidth>0</wp14:pctWidth>
                  </wp14:sizeRelH>
                  <wp14:sizeRelV relativeFrom="margin">
                    <wp14:pctHeight>0</wp14:pctHeight>
                  </wp14:sizeRelV>
                </wp:anchor>
              </w:drawing>
            </w:r>
            <w:r w:rsidRPr="001C483D">
              <w:t>sáng và đi học.</w:t>
            </w:r>
          </w:p>
          <w:p w14:paraId="36AB2983" w14:textId="77777777" w:rsidR="005573C1" w:rsidRPr="001C483D" w:rsidRDefault="005573C1" w:rsidP="00006A63">
            <w:pPr>
              <w:spacing w:before="0" w:line="288" w:lineRule="auto"/>
              <w:jc w:val="both"/>
            </w:pPr>
            <w:r>
              <w:t xml:space="preserve">- </w:t>
            </w:r>
            <w:r w:rsidRPr="001C483D">
              <w:t>Học sinh thảo luận: kể 1 số quyết định của em hằng ngày.</w:t>
            </w:r>
          </w:p>
          <w:p w14:paraId="5F64496D" w14:textId="77777777" w:rsidR="005573C1" w:rsidRDefault="005573C1" w:rsidP="00006A63">
            <w:pPr>
              <w:spacing w:before="0" w:line="288" w:lineRule="auto"/>
              <w:jc w:val="both"/>
            </w:pPr>
            <w:r>
              <w:t>- Học sinh lắng nghe.</w:t>
            </w:r>
          </w:p>
          <w:p w14:paraId="2561B556" w14:textId="77777777" w:rsidR="005573C1" w:rsidRDefault="005573C1" w:rsidP="00006A63">
            <w:pPr>
              <w:spacing w:before="0" w:line="288" w:lineRule="auto"/>
              <w:jc w:val="both"/>
            </w:pPr>
            <w:r>
              <w:t>-</w:t>
            </w:r>
            <w:r w:rsidRPr="001C483D">
              <w:t xml:space="preserve"> H</w:t>
            </w:r>
            <w:r>
              <w:t>S đọc.</w:t>
            </w:r>
          </w:p>
          <w:p w14:paraId="30767CCF" w14:textId="77777777" w:rsidR="005573C1" w:rsidRDefault="005573C1" w:rsidP="00006A63">
            <w:pPr>
              <w:spacing w:before="0" w:line="288" w:lineRule="auto"/>
              <w:jc w:val="both"/>
            </w:pPr>
          </w:p>
          <w:p w14:paraId="4C9EDF80" w14:textId="77777777" w:rsidR="005573C1" w:rsidRPr="001C483D" w:rsidRDefault="005573C1" w:rsidP="00006A63">
            <w:pPr>
              <w:spacing w:before="0" w:line="288" w:lineRule="auto"/>
              <w:jc w:val="both"/>
            </w:pPr>
            <w:r>
              <w:t xml:space="preserve">- </w:t>
            </w:r>
            <w:r w:rsidRPr="001C483D">
              <w:t>Thông tin: ra khỏi nhà đi đá bóng.</w:t>
            </w:r>
          </w:p>
          <w:p w14:paraId="05F1043A" w14:textId="77777777" w:rsidR="005573C1" w:rsidRDefault="005573C1" w:rsidP="00006A63">
            <w:pPr>
              <w:spacing w:before="0" w:line="288" w:lineRule="auto"/>
              <w:jc w:val="both"/>
            </w:pPr>
            <w:r w:rsidRPr="001C483D">
              <w:t>- Quyết định: Mặc bộ quần áo thể thao và đi đôi giày yêu thích.</w:t>
            </w:r>
          </w:p>
          <w:p w14:paraId="0A3BC691" w14:textId="77777777" w:rsidR="005573C1" w:rsidRDefault="005573C1" w:rsidP="00006A63">
            <w:pPr>
              <w:spacing w:before="0" w:line="288" w:lineRule="auto"/>
              <w:jc w:val="both"/>
            </w:pPr>
          </w:p>
          <w:p w14:paraId="323D6392" w14:textId="77777777" w:rsidR="005573C1" w:rsidRPr="001C483D" w:rsidRDefault="005573C1" w:rsidP="00006A63">
            <w:pPr>
              <w:spacing w:before="0" w:line="288" w:lineRule="auto"/>
              <w:jc w:val="both"/>
            </w:pPr>
          </w:p>
          <w:p w14:paraId="7821A909" w14:textId="77777777" w:rsidR="005573C1" w:rsidRPr="001C483D" w:rsidRDefault="005573C1" w:rsidP="00006A63">
            <w:pPr>
              <w:spacing w:before="0" w:line="288" w:lineRule="auto"/>
              <w:jc w:val="both"/>
            </w:pPr>
            <w:r w:rsidRPr="001C483D">
              <w:t>- Thông tin: Ra khỏi nhà để đi học.</w:t>
            </w:r>
          </w:p>
          <w:p w14:paraId="3E5EA5AC" w14:textId="77777777" w:rsidR="005573C1" w:rsidRDefault="005573C1" w:rsidP="00006A63">
            <w:pPr>
              <w:spacing w:before="0" w:line="288" w:lineRule="auto"/>
              <w:jc w:val="both"/>
            </w:pPr>
            <w:r w:rsidRPr="001C483D">
              <w:t>- Quyết định: Mặc đồng phục.</w:t>
            </w:r>
          </w:p>
          <w:p w14:paraId="5006846F" w14:textId="77777777" w:rsidR="005573C1" w:rsidRPr="001C483D" w:rsidRDefault="005573C1" w:rsidP="00006A63">
            <w:pPr>
              <w:spacing w:before="0" w:line="288" w:lineRule="auto"/>
            </w:pPr>
            <w:r w:rsidRPr="001C483D">
              <w:t>- HS thảo luận trả lời: A thông tin; B quyết định</w:t>
            </w:r>
          </w:p>
          <w:p w14:paraId="25138512" w14:textId="77777777" w:rsidR="005573C1" w:rsidRPr="001C483D" w:rsidRDefault="005573C1" w:rsidP="00006A63">
            <w:pPr>
              <w:spacing w:before="0" w:line="288" w:lineRule="auto"/>
            </w:pPr>
            <w:r w:rsidRPr="001C483D">
              <w:t>- Hs thảo luận trả lời:</w:t>
            </w:r>
          </w:p>
          <w:p w14:paraId="78E4C8D8" w14:textId="77777777" w:rsidR="005573C1" w:rsidRPr="001C483D" w:rsidRDefault="005573C1" w:rsidP="00006A63">
            <w:pPr>
              <w:spacing w:before="0" w:line="288" w:lineRule="auto"/>
            </w:pPr>
            <w:r w:rsidRPr="001C483D">
              <w:t>Thông tin: trời mưa</w:t>
            </w:r>
          </w:p>
          <w:p w14:paraId="7BFA0758" w14:textId="77777777" w:rsidR="005573C1" w:rsidRPr="001C483D" w:rsidRDefault="005573C1" w:rsidP="00006A63">
            <w:pPr>
              <w:spacing w:before="0" w:line="288" w:lineRule="auto"/>
            </w:pPr>
            <w:r w:rsidRPr="001C483D">
              <w:t>Quyết định: Đưa áo mưa cho mẹ.</w:t>
            </w:r>
          </w:p>
          <w:p w14:paraId="41F8A4FE" w14:textId="77777777" w:rsidR="005573C1" w:rsidRPr="001C483D" w:rsidRDefault="005573C1" w:rsidP="00006A63">
            <w:pPr>
              <w:spacing w:before="0" w:line="288" w:lineRule="auto"/>
            </w:pPr>
            <w:r w:rsidRPr="001C483D">
              <w:t>- Nhận xét bạn.</w:t>
            </w:r>
          </w:p>
          <w:p w14:paraId="7ADE7F02" w14:textId="77777777" w:rsidR="005573C1" w:rsidRPr="001C483D" w:rsidRDefault="005573C1" w:rsidP="00006A63">
            <w:pPr>
              <w:spacing w:before="0" w:line="288" w:lineRule="auto"/>
              <w:rPr>
                <w:b/>
                <w:bCs/>
              </w:rPr>
            </w:pPr>
          </w:p>
          <w:p w14:paraId="44BB6EA8" w14:textId="77777777" w:rsidR="005573C1" w:rsidRPr="001C483D" w:rsidRDefault="005573C1" w:rsidP="00006A63">
            <w:pPr>
              <w:spacing w:before="0" w:line="288" w:lineRule="auto"/>
              <w:rPr>
                <w:b/>
                <w:bCs/>
              </w:rPr>
            </w:pPr>
          </w:p>
          <w:p w14:paraId="6590F17B" w14:textId="77777777" w:rsidR="005573C1" w:rsidRDefault="005573C1" w:rsidP="00006A63">
            <w:pPr>
              <w:pBdr>
                <w:top w:val="nil"/>
                <w:left w:val="nil"/>
                <w:bottom w:val="nil"/>
                <w:right w:val="nil"/>
                <w:between w:val="nil"/>
              </w:pBdr>
              <w:spacing w:before="0" w:line="288" w:lineRule="auto"/>
              <w:rPr>
                <w:color w:val="000000"/>
              </w:rPr>
            </w:pPr>
          </w:p>
          <w:p w14:paraId="048CDC58" w14:textId="77777777" w:rsidR="005573C1" w:rsidRPr="001C483D" w:rsidRDefault="005573C1" w:rsidP="00006A63">
            <w:pPr>
              <w:pBdr>
                <w:top w:val="nil"/>
                <w:left w:val="nil"/>
                <w:bottom w:val="nil"/>
                <w:right w:val="nil"/>
                <w:between w:val="nil"/>
              </w:pBdr>
              <w:spacing w:before="0" w:line="288" w:lineRule="auto"/>
              <w:rPr>
                <w:color w:val="000000"/>
              </w:rPr>
            </w:pPr>
            <w:r w:rsidRPr="001C483D">
              <w:rPr>
                <w:color w:val="000000"/>
              </w:rPr>
              <w:t>-</w:t>
            </w:r>
            <w:r>
              <w:rPr>
                <w:color w:val="000000"/>
              </w:rPr>
              <w:t xml:space="preserve"> </w:t>
            </w:r>
            <w:r w:rsidRPr="001C483D">
              <w:rPr>
                <w:color w:val="000000"/>
              </w:rPr>
              <w:t>H</w:t>
            </w:r>
            <w:r>
              <w:rPr>
                <w:color w:val="000000"/>
              </w:rPr>
              <w:t>S</w:t>
            </w:r>
            <w:r w:rsidRPr="001C483D">
              <w:rPr>
                <w:color w:val="000000"/>
              </w:rPr>
              <w:t xml:space="preserve"> đọc.</w:t>
            </w:r>
          </w:p>
          <w:p w14:paraId="2AEDDB96" w14:textId="77777777" w:rsidR="005573C1" w:rsidRPr="001C483D" w:rsidRDefault="005573C1" w:rsidP="00006A63">
            <w:pPr>
              <w:pBdr>
                <w:top w:val="nil"/>
                <w:left w:val="nil"/>
                <w:bottom w:val="nil"/>
                <w:right w:val="nil"/>
                <w:between w:val="nil"/>
              </w:pBdr>
              <w:spacing w:before="0" w:line="288" w:lineRule="auto"/>
              <w:rPr>
                <w:color w:val="000000"/>
              </w:rPr>
            </w:pPr>
          </w:p>
          <w:p w14:paraId="020DC524" w14:textId="77777777" w:rsidR="005573C1" w:rsidRDefault="005573C1" w:rsidP="00006A63">
            <w:pPr>
              <w:pBdr>
                <w:top w:val="nil"/>
                <w:left w:val="nil"/>
                <w:bottom w:val="nil"/>
                <w:right w:val="nil"/>
                <w:between w:val="nil"/>
              </w:pBdr>
              <w:spacing w:before="0" w:line="288" w:lineRule="auto"/>
              <w:rPr>
                <w:color w:val="000000"/>
              </w:rPr>
            </w:pPr>
          </w:p>
          <w:p w14:paraId="655099AB" w14:textId="77777777" w:rsidR="005573C1" w:rsidRPr="001C483D" w:rsidRDefault="005573C1" w:rsidP="00006A63">
            <w:pPr>
              <w:pBdr>
                <w:top w:val="nil"/>
                <w:left w:val="nil"/>
                <w:bottom w:val="nil"/>
                <w:right w:val="nil"/>
                <w:between w:val="nil"/>
              </w:pBdr>
              <w:spacing w:before="0" w:line="288" w:lineRule="auto"/>
              <w:rPr>
                <w:color w:val="000000"/>
              </w:rPr>
            </w:pPr>
          </w:p>
          <w:p w14:paraId="602419AD" w14:textId="77777777" w:rsidR="005573C1" w:rsidRPr="001C483D" w:rsidRDefault="005573C1" w:rsidP="00006A63">
            <w:pPr>
              <w:spacing w:before="0" w:line="288" w:lineRule="auto"/>
            </w:pPr>
            <w:r w:rsidRPr="001C483D">
              <w:lastRenderedPageBreak/>
              <w:t>- Quyết định mặc giày thể thao đi học.</w:t>
            </w:r>
          </w:p>
          <w:p w14:paraId="63F9E98C" w14:textId="77777777" w:rsidR="005573C1" w:rsidRPr="001C483D" w:rsidRDefault="005573C1" w:rsidP="00006A63">
            <w:pPr>
              <w:spacing w:before="0" w:line="288" w:lineRule="auto"/>
            </w:pPr>
            <w:r w:rsidRPr="001C483D">
              <w:t>- Hôm nay có tiết giáo dục thể chất.</w:t>
            </w:r>
          </w:p>
          <w:p w14:paraId="058188B0" w14:textId="77777777" w:rsidR="005573C1" w:rsidRPr="001C483D" w:rsidRDefault="005573C1" w:rsidP="00006A63">
            <w:pPr>
              <w:spacing w:before="0" w:line="288" w:lineRule="auto"/>
            </w:pPr>
            <w:r w:rsidRPr="001C483D">
              <w:t>- Cần có thông tin.</w:t>
            </w:r>
          </w:p>
          <w:p w14:paraId="55657FD5" w14:textId="77777777" w:rsidR="005573C1" w:rsidRPr="001C483D" w:rsidRDefault="005573C1" w:rsidP="00006A63">
            <w:pPr>
              <w:spacing w:before="0" w:line="288" w:lineRule="auto"/>
            </w:pPr>
            <w:r w:rsidRPr="001C483D">
              <w:t>- H</w:t>
            </w:r>
            <w:r>
              <w:t>S</w:t>
            </w:r>
            <w:r w:rsidRPr="001C483D">
              <w:t xml:space="preserve"> đọc.</w:t>
            </w:r>
          </w:p>
          <w:p w14:paraId="31E5FB8D" w14:textId="77777777" w:rsidR="005573C1" w:rsidRDefault="005573C1" w:rsidP="00006A63">
            <w:pPr>
              <w:spacing w:before="0" w:line="288" w:lineRule="auto"/>
            </w:pPr>
            <w:r w:rsidRPr="001C483D">
              <w:t>-</w:t>
            </w:r>
            <w:r>
              <w:t xml:space="preserve"> </w:t>
            </w:r>
            <w:r w:rsidRPr="001C483D">
              <w:t>HS trả lời.</w:t>
            </w:r>
          </w:p>
          <w:p w14:paraId="5EF01CA6" w14:textId="77777777" w:rsidR="005573C1" w:rsidRDefault="005573C1" w:rsidP="00006A63">
            <w:pPr>
              <w:spacing w:before="0" w:line="288" w:lineRule="auto"/>
            </w:pPr>
          </w:p>
          <w:p w14:paraId="3C87F0A2" w14:textId="77777777" w:rsidR="005573C1" w:rsidRDefault="005573C1" w:rsidP="00006A63">
            <w:pPr>
              <w:spacing w:before="0" w:line="288" w:lineRule="auto"/>
            </w:pPr>
          </w:p>
          <w:p w14:paraId="46275902" w14:textId="77777777" w:rsidR="005573C1" w:rsidRDefault="005573C1" w:rsidP="00006A63">
            <w:pPr>
              <w:spacing w:before="0" w:line="288" w:lineRule="auto"/>
            </w:pPr>
          </w:p>
          <w:p w14:paraId="6E8E799D" w14:textId="77777777" w:rsidR="005573C1" w:rsidRDefault="005573C1" w:rsidP="00006A63">
            <w:pPr>
              <w:spacing w:before="0" w:line="288" w:lineRule="auto"/>
            </w:pPr>
          </w:p>
          <w:p w14:paraId="6ADC7EB5" w14:textId="77777777" w:rsidR="005573C1" w:rsidRDefault="005573C1" w:rsidP="00006A63">
            <w:pPr>
              <w:spacing w:before="0" w:line="288" w:lineRule="auto"/>
            </w:pPr>
          </w:p>
          <w:p w14:paraId="27F5DD91" w14:textId="77777777" w:rsidR="005573C1" w:rsidRDefault="005573C1" w:rsidP="00006A63">
            <w:pPr>
              <w:spacing w:before="0" w:line="288" w:lineRule="auto"/>
            </w:pPr>
          </w:p>
          <w:p w14:paraId="1E41C83D" w14:textId="77777777" w:rsidR="005573C1" w:rsidRDefault="005573C1" w:rsidP="00006A63">
            <w:pPr>
              <w:spacing w:before="0" w:line="288" w:lineRule="auto"/>
            </w:pPr>
          </w:p>
          <w:p w14:paraId="5CAB875A" w14:textId="77777777" w:rsidR="005573C1" w:rsidRPr="001C483D" w:rsidRDefault="005573C1" w:rsidP="00006A63">
            <w:pPr>
              <w:spacing w:before="0" w:line="288" w:lineRule="auto"/>
            </w:pPr>
          </w:p>
          <w:p w14:paraId="3B747491" w14:textId="77777777" w:rsidR="005573C1" w:rsidRPr="001C483D" w:rsidRDefault="005573C1" w:rsidP="00006A63">
            <w:pPr>
              <w:spacing w:before="0" w:line="288" w:lineRule="auto"/>
            </w:pPr>
            <w:r w:rsidRPr="001C483D">
              <w:t>- Minh nằm xuống và nhắm mắt ngủ.</w:t>
            </w:r>
          </w:p>
          <w:p w14:paraId="7DA8B597" w14:textId="77777777" w:rsidR="005573C1" w:rsidRPr="001C483D" w:rsidRDefault="005573C1" w:rsidP="00006A63">
            <w:pPr>
              <w:spacing w:before="0" w:line="288" w:lineRule="auto"/>
            </w:pPr>
            <w:r w:rsidRPr="001C483D">
              <w:t>- Nhớ lời mẹ dặn ngủ một lát sẽ khoẻ khoắn cả buổi chiều.</w:t>
            </w:r>
          </w:p>
          <w:p w14:paraId="4C4B56AB" w14:textId="77777777" w:rsidR="005573C1" w:rsidRDefault="005573C1" w:rsidP="00006A63">
            <w:pPr>
              <w:spacing w:before="0" w:line="288" w:lineRule="auto"/>
            </w:pPr>
          </w:p>
          <w:p w14:paraId="0148BEDC" w14:textId="77777777" w:rsidR="005573C1" w:rsidRDefault="005573C1" w:rsidP="00006A63">
            <w:pPr>
              <w:spacing w:before="0" w:line="288" w:lineRule="auto"/>
            </w:pPr>
          </w:p>
          <w:p w14:paraId="5ECE9E24" w14:textId="77777777" w:rsidR="005573C1" w:rsidRDefault="005573C1" w:rsidP="00006A63">
            <w:pPr>
              <w:spacing w:before="0" w:line="288" w:lineRule="auto"/>
            </w:pPr>
          </w:p>
          <w:p w14:paraId="3795A8F7" w14:textId="77777777" w:rsidR="005573C1" w:rsidRPr="001C483D" w:rsidRDefault="005573C1" w:rsidP="00006A63">
            <w:pPr>
              <w:spacing w:before="0" w:line="288" w:lineRule="auto"/>
            </w:pPr>
          </w:p>
          <w:p w14:paraId="037FE187" w14:textId="77777777" w:rsidR="005573C1" w:rsidRPr="001C483D" w:rsidRDefault="005573C1" w:rsidP="00006A63">
            <w:pPr>
              <w:spacing w:before="0" w:line="288" w:lineRule="auto"/>
            </w:pPr>
            <w:r w:rsidRPr="001C483D">
              <w:t>- H</w:t>
            </w:r>
            <w:r>
              <w:t>S</w:t>
            </w:r>
            <w:r w:rsidRPr="001C483D">
              <w:t xml:space="preserve"> nêu ví dụ.</w:t>
            </w:r>
          </w:p>
          <w:p w14:paraId="5BFBAAB1" w14:textId="77777777" w:rsidR="005573C1" w:rsidRPr="001C483D" w:rsidRDefault="005573C1" w:rsidP="00006A63">
            <w:pPr>
              <w:spacing w:before="0" w:line="288" w:lineRule="auto"/>
            </w:pPr>
            <w:r w:rsidRPr="001C483D">
              <w:t>- Nhận xét bạn.</w:t>
            </w:r>
          </w:p>
        </w:tc>
      </w:tr>
      <w:tr w:rsidR="005573C1" w:rsidRPr="001C483D" w14:paraId="366F0AF8" w14:textId="77777777" w:rsidTr="00006A63">
        <w:tc>
          <w:tcPr>
            <w:tcW w:w="9351" w:type="dxa"/>
            <w:gridSpan w:val="2"/>
          </w:tcPr>
          <w:p w14:paraId="3043DC81" w14:textId="77777777" w:rsidR="005573C1" w:rsidRPr="001C483D" w:rsidRDefault="005573C1" w:rsidP="00006A63">
            <w:pPr>
              <w:spacing w:before="0" w:line="288" w:lineRule="auto"/>
              <w:rPr>
                <w:bCs/>
              </w:rPr>
            </w:pPr>
            <w:r w:rsidRPr="001C483D">
              <w:rPr>
                <w:b/>
                <w:bCs/>
              </w:rPr>
              <w:lastRenderedPageBreak/>
              <w:t>3.  Luyện tập</w:t>
            </w:r>
            <w:r>
              <w:rPr>
                <w:b/>
                <w:bCs/>
              </w:rPr>
              <w:t>, thực hành</w:t>
            </w:r>
            <w:r w:rsidRPr="001C483D">
              <w:rPr>
                <w:b/>
                <w:bCs/>
              </w:rPr>
              <w:t xml:space="preserve"> (</w:t>
            </w:r>
            <w:r w:rsidRPr="001C483D">
              <w:rPr>
                <w:bCs/>
              </w:rPr>
              <w:t>5 phút)</w:t>
            </w:r>
          </w:p>
        </w:tc>
      </w:tr>
      <w:tr w:rsidR="005573C1" w:rsidRPr="001C483D" w14:paraId="415556E5" w14:textId="77777777" w:rsidTr="00006A63">
        <w:tc>
          <w:tcPr>
            <w:tcW w:w="5382" w:type="dxa"/>
          </w:tcPr>
          <w:p w14:paraId="5D049838" w14:textId="77777777" w:rsidR="005573C1" w:rsidRPr="001C483D" w:rsidRDefault="005573C1" w:rsidP="00006A63">
            <w:pPr>
              <w:spacing w:before="0" w:line="288" w:lineRule="auto"/>
              <w:rPr>
                <w:bCs/>
              </w:rPr>
            </w:pPr>
            <w:r w:rsidRPr="001C483D">
              <w:rPr>
                <w:bCs/>
              </w:rPr>
              <w:t>-</w:t>
            </w:r>
            <w:r>
              <w:rPr>
                <w:bCs/>
              </w:rPr>
              <w:t xml:space="preserve"> </w:t>
            </w:r>
            <w:r w:rsidRPr="001C483D">
              <w:rPr>
                <w:bCs/>
              </w:rPr>
              <w:t>Giới thiệu trò chơi “Nhìn tranh đoán hành động”</w:t>
            </w:r>
          </w:p>
          <w:p w14:paraId="14508B2A" w14:textId="77777777" w:rsidR="005573C1" w:rsidRPr="001C483D" w:rsidRDefault="005573C1" w:rsidP="00006A63">
            <w:pPr>
              <w:spacing w:before="0" w:line="288" w:lineRule="auto"/>
              <w:rPr>
                <w:bCs/>
              </w:rPr>
            </w:pPr>
            <w:r w:rsidRPr="001C483D">
              <w:rPr>
                <w:bCs/>
              </w:rPr>
              <w:t>-</w:t>
            </w:r>
            <w:r>
              <w:rPr>
                <w:bCs/>
              </w:rPr>
              <w:t xml:space="preserve"> </w:t>
            </w:r>
            <w:r w:rsidRPr="001C483D">
              <w:rPr>
                <w:bCs/>
              </w:rPr>
              <w:t>Phổ biến luật chơi.</w:t>
            </w:r>
          </w:p>
          <w:p w14:paraId="70F79688" w14:textId="77777777" w:rsidR="005573C1" w:rsidRPr="001C483D" w:rsidRDefault="005573C1" w:rsidP="00006A63">
            <w:pPr>
              <w:spacing w:before="0" w:line="288" w:lineRule="auto"/>
              <w:rPr>
                <w:bCs/>
              </w:rPr>
            </w:pPr>
            <w:r w:rsidRPr="001C483D">
              <w:rPr>
                <w:bCs/>
              </w:rPr>
              <w:lastRenderedPageBreak/>
              <w:t>- G</w:t>
            </w:r>
            <w:r>
              <w:rPr>
                <w:bCs/>
              </w:rPr>
              <w:t>V</w:t>
            </w:r>
            <w:r w:rsidRPr="001C483D">
              <w:rPr>
                <w:bCs/>
              </w:rPr>
              <w:t xml:space="preserve"> chiếu slide từng hình ảnh, yêu cầu HS đưa ra quyết định của mình và chốt đáp án đúng.</w:t>
            </w:r>
          </w:p>
          <w:p w14:paraId="6556DC29" w14:textId="77777777" w:rsidR="005573C1" w:rsidRPr="001C483D" w:rsidRDefault="005573C1" w:rsidP="00006A63">
            <w:pPr>
              <w:spacing w:before="0" w:line="288" w:lineRule="auto"/>
              <w:rPr>
                <w:bCs/>
              </w:rPr>
            </w:pPr>
            <w:r w:rsidRPr="001C483D">
              <w:rPr>
                <w:bCs/>
              </w:rPr>
              <w:t>- Tuyên dương HS có quyết định đúng.</w:t>
            </w:r>
          </w:p>
        </w:tc>
        <w:tc>
          <w:tcPr>
            <w:tcW w:w="3969" w:type="dxa"/>
          </w:tcPr>
          <w:p w14:paraId="5048FB5E" w14:textId="77777777" w:rsidR="005573C1" w:rsidRPr="001C483D" w:rsidRDefault="005573C1" w:rsidP="00006A63">
            <w:pPr>
              <w:spacing w:before="0" w:line="288" w:lineRule="auto"/>
              <w:rPr>
                <w:bCs/>
              </w:rPr>
            </w:pPr>
            <w:r w:rsidRPr="001C483D">
              <w:rPr>
                <w:b/>
                <w:bCs/>
              </w:rPr>
              <w:lastRenderedPageBreak/>
              <w:t xml:space="preserve">- </w:t>
            </w:r>
            <w:r w:rsidRPr="001C483D">
              <w:rPr>
                <w:bCs/>
              </w:rPr>
              <w:t>Lắng nghe và hiểu luật chơi.</w:t>
            </w:r>
          </w:p>
          <w:p w14:paraId="1AE02343" w14:textId="77777777" w:rsidR="005573C1" w:rsidRPr="001C483D" w:rsidRDefault="005573C1" w:rsidP="00006A63">
            <w:pPr>
              <w:spacing w:before="0" w:line="288" w:lineRule="auto"/>
              <w:rPr>
                <w:bCs/>
              </w:rPr>
            </w:pPr>
          </w:p>
          <w:p w14:paraId="23B57A36" w14:textId="77777777" w:rsidR="005573C1" w:rsidRPr="001C483D" w:rsidRDefault="005573C1" w:rsidP="00006A63">
            <w:pPr>
              <w:spacing w:before="0" w:line="288" w:lineRule="auto"/>
              <w:rPr>
                <w:bCs/>
              </w:rPr>
            </w:pPr>
            <w:r w:rsidRPr="001C483D">
              <w:rPr>
                <w:bCs/>
              </w:rPr>
              <w:t>- Tham gia trò chơi</w:t>
            </w:r>
          </w:p>
          <w:p w14:paraId="041E3E4A" w14:textId="77777777" w:rsidR="005573C1" w:rsidRPr="001C483D" w:rsidRDefault="005573C1" w:rsidP="00006A63">
            <w:pPr>
              <w:spacing w:before="0" w:line="288" w:lineRule="auto"/>
              <w:rPr>
                <w:bCs/>
              </w:rPr>
            </w:pPr>
            <w:r w:rsidRPr="001C483D">
              <w:rPr>
                <w:bCs/>
              </w:rPr>
              <w:lastRenderedPageBreak/>
              <w:t>- HS nêu quyết định của mình.</w:t>
            </w:r>
          </w:p>
          <w:p w14:paraId="17485A1A" w14:textId="77777777" w:rsidR="005573C1" w:rsidRPr="001C483D" w:rsidRDefault="005573C1" w:rsidP="00006A63">
            <w:pPr>
              <w:spacing w:before="0" w:line="288" w:lineRule="auto"/>
              <w:rPr>
                <w:bCs/>
              </w:rPr>
            </w:pPr>
            <w:r w:rsidRPr="001C483D">
              <w:rPr>
                <w:bCs/>
              </w:rPr>
              <w:t>- HS khác nhận xét.</w:t>
            </w:r>
          </w:p>
          <w:p w14:paraId="4DB55A48" w14:textId="77777777" w:rsidR="005573C1" w:rsidRPr="001C483D" w:rsidRDefault="005573C1" w:rsidP="00006A63">
            <w:pPr>
              <w:spacing w:before="0" w:line="288" w:lineRule="auto"/>
              <w:rPr>
                <w:bCs/>
              </w:rPr>
            </w:pPr>
            <w:r w:rsidRPr="001C483D">
              <w:rPr>
                <w:bCs/>
              </w:rPr>
              <w:t>- Vỗ tay.</w:t>
            </w:r>
          </w:p>
        </w:tc>
      </w:tr>
      <w:tr w:rsidR="005573C1" w:rsidRPr="001C483D" w14:paraId="71E04BC6" w14:textId="77777777" w:rsidTr="00006A63">
        <w:tc>
          <w:tcPr>
            <w:tcW w:w="9351" w:type="dxa"/>
            <w:gridSpan w:val="2"/>
          </w:tcPr>
          <w:p w14:paraId="01F367C3" w14:textId="77777777" w:rsidR="005573C1" w:rsidRPr="001C483D" w:rsidRDefault="005573C1" w:rsidP="00006A63">
            <w:pPr>
              <w:spacing w:before="0" w:line="288" w:lineRule="auto"/>
              <w:rPr>
                <w:b/>
                <w:bCs/>
              </w:rPr>
            </w:pPr>
            <w:r w:rsidRPr="001C483D">
              <w:rPr>
                <w:b/>
                <w:bCs/>
              </w:rPr>
              <w:lastRenderedPageBreak/>
              <w:t xml:space="preserve">4. </w:t>
            </w:r>
            <w:r>
              <w:rPr>
                <w:b/>
                <w:bCs/>
              </w:rPr>
              <w:t>Vận dụng</w:t>
            </w:r>
            <w:r w:rsidRPr="001C483D">
              <w:rPr>
                <w:b/>
                <w:bCs/>
              </w:rPr>
              <w:t xml:space="preserve"> (3 phút)</w:t>
            </w:r>
          </w:p>
        </w:tc>
      </w:tr>
      <w:tr w:rsidR="005573C1" w:rsidRPr="001C483D" w14:paraId="69C9E505" w14:textId="77777777" w:rsidTr="00006A63">
        <w:tc>
          <w:tcPr>
            <w:tcW w:w="5382" w:type="dxa"/>
          </w:tcPr>
          <w:p w14:paraId="44C7E404" w14:textId="77777777" w:rsidR="005573C1" w:rsidRPr="001C483D" w:rsidRDefault="005573C1" w:rsidP="00006A63">
            <w:pPr>
              <w:spacing w:before="0" w:line="288" w:lineRule="auto"/>
              <w:rPr>
                <w:bCs/>
              </w:rPr>
            </w:pPr>
            <w:r w:rsidRPr="001C483D">
              <w:rPr>
                <w:bCs/>
              </w:rPr>
              <w:t>- GV lấy 1 tình huống cụ thể trong lớp học. Yêu cầu HS sau khi nhận được thông tin rồi sẽ có quyết định thế nào?</w:t>
            </w:r>
          </w:p>
          <w:p w14:paraId="43834C63" w14:textId="77777777" w:rsidR="005573C1" w:rsidRPr="001C483D" w:rsidRDefault="005573C1" w:rsidP="00006A63">
            <w:pPr>
              <w:spacing w:before="0" w:line="288" w:lineRule="auto"/>
              <w:rPr>
                <w:bCs/>
              </w:rPr>
            </w:pPr>
            <w:r w:rsidRPr="001C483D">
              <w:rPr>
                <w:bCs/>
              </w:rPr>
              <w:t>- Gọi 1 số HS trình bày ý kiến</w:t>
            </w:r>
          </w:p>
          <w:p w14:paraId="1F165120" w14:textId="77777777" w:rsidR="005573C1" w:rsidRPr="001C483D" w:rsidRDefault="005573C1" w:rsidP="00006A63">
            <w:pPr>
              <w:spacing w:before="0" w:line="288" w:lineRule="auto"/>
              <w:rPr>
                <w:bCs/>
              </w:rPr>
            </w:pPr>
            <w:r w:rsidRPr="001C483D">
              <w:rPr>
                <w:bCs/>
              </w:rPr>
              <w:t>-Gv nhận xét, chốt lại kiến thức bài học.</w:t>
            </w:r>
          </w:p>
        </w:tc>
        <w:tc>
          <w:tcPr>
            <w:tcW w:w="3969" w:type="dxa"/>
          </w:tcPr>
          <w:p w14:paraId="36330654" w14:textId="77777777" w:rsidR="005573C1" w:rsidRPr="001C483D" w:rsidRDefault="005573C1" w:rsidP="00006A63">
            <w:pPr>
              <w:spacing w:before="0" w:line="288" w:lineRule="auto"/>
              <w:rPr>
                <w:bCs/>
              </w:rPr>
            </w:pPr>
            <w:r w:rsidRPr="001C483D">
              <w:rPr>
                <w:b/>
                <w:bCs/>
              </w:rPr>
              <w:t>-</w:t>
            </w:r>
            <w:r>
              <w:rPr>
                <w:b/>
                <w:bCs/>
              </w:rPr>
              <w:t xml:space="preserve"> </w:t>
            </w:r>
            <w:r w:rsidRPr="001C483D">
              <w:rPr>
                <w:bCs/>
              </w:rPr>
              <w:t>H</w:t>
            </w:r>
            <w:r>
              <w:rPr>
                <w:bCs/>
              </w:rPr>
              <w:t>S</w:t>
            </w:r>
            <w:r w:rsidRPr="001C483D">
              <w:rPr>
                <w:bCs/>
              </w:rPr>
              <w:t xml:space="preserve"> nghe</w:t>
            </w:r>
          </w:p>
          <w:p w14:paraId="5E8685DA" w14:textId="77777777" w:rsidR="005573C1" w:rsidRPr="001C483D" w:rsidRDefault="005573C1" w:rsidP="00006A63">
            <w:pPr>
              <w:spacing w:before="0" w:line="288" w:lineRule="auto"/>
              <w:rPr>
                <w:bCs/>
              </w:rPr>
            </w:pPr>
            <w:r w:rsidRPr="001C483D">
              <w:rPr>
                <w:bCs/>
              </w:rPr>
              <w:t>-</w:t>
            </w:r>
            <w:r>
              <w:rPr>
                <w:bCs/>
              </w:rPr>
              <w:t xml:space="preserve"> </w:t>
            </w:r>
            <w:r w:rsidRPr="001C483D">
              <w:rPr>
                <w:bCs/>
              </w:rPr>
              <w:t>HS đưa ra quyết định</w:t>
            </w:r>
          </w:p>
        </w:tc>
      </w:tr>
    </w:tbl>
    <w:p w14:paraId="0163CF15" w14:textId="77777777" w:rsidR="005573C1" w:rsidRPr="001C483D" w:rsidRDefault="005573C1" w:rsidP="005573C1">
      <w:pPr>
        <w:spacing w:line="288" w:lineRule="auto"/>
        <w:jc w:val="center"/>
        <w:rPr>
          <w:b/>
        </w:rPr>
      </w:pPr>
      <w:r w:rsidRPr="001C483D">
        <w:rPr>
          <w:b/>
        </w:rPr>
        <w:t>TIẾT 2</w:t>
      </w:r>
    </w:p>
    <w:tbl>
      <w:tblPr>
        <w:tblStyle w:val="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111"/>
      </w:tblGrid>
      <w:tr w:rsidR="005573C1" w:rsidRPr="001C483D" w14:paraId="7E81F861" w14:textId="77777777" w:rsidTr="00006A63">
        <w:tc>
          <w:tcPr>
            <w:tcW w:w="5382" w:type="dxa"/>
            <w:tcBorders>
              <w:bottom w:val="single" w:sz="4" w:space="0" w:color="auto"/>
            </w:tcBorders>
            <w:vAlign w:val="center"/>
          </w:tcPr>
          <w:p w14:paraId="6D0BF912" w14:textId="77777777" w:rsidR="005573C1" w:rsidRPr="001C483D" w:rsidRDefault="005573C1" w:rsidP="00006A63">
            <w:pPr>
              <w:spacing w:before="0" w:line="288" w:lineRule="auto"/>
              <w:jc w:val="center"/>
              <w:rPr>
                <w:b/>
                <w:iCs/>
              </w:rPr>
            </w:pPr>
            <w:r w:rsidRPr="001C483D">
              <w:rPr>
                <w:b/>
                <w:iCs/>
              </w:rPr>
              <w:t>Hoạt động của giáo viên</w:t>
            </w:r>
          </w:p>
        </w:tc>
        <w:tc>
          <w:tcPr>
            <w:tcW w:w="4111" w:type="dxa"/>
            <w:tcBorders>
              <w:bottom w:val="single" w:sz="4" w:space="0" w:color="000000"/>
            </w:tcBorders>
            <w:vAlign w:val="center"/>
          </w:tcPr>
          <w:p w14:paraId="7F5F1A54" w14:textId="77777777" w:rsidR="005573C1" w:rsidRPr="001C483D" w:rsidRDefault="005573C1" w:rsidP="00006A63">
            <w:pPr>
              <w:spacing w:before="0" w:line="288" w:lineRule="auto"/>
              <w:ind w:left="-57" w:right="-57"/>
              <w:jc w:val="center"/>
              <w:rPr>
                <w:b/>
                <w:iCs/>
              </w:rPr>
            </w:pPr>
            <w:r w:rsidRPr="001C483D">
              <w:rPr>
                <w:b/>
                <w:iCs/>
              </w:rPr>
              <w:t>Hoạt động của học sinh</w:t>
            </w:r>
          </w:p>
        </w:tc>
      </w:tr>
      <w:tr w:rsidR="005573C1" w:rsidRPr="001C483D" w14:paraId="5BB1F11F" w14:textId="77777777" w:rsidTr="00006A63">
        <w:tc>
          <w:tcPr>
            <w:tcW w:w="9493" w:type="dxa"/>
            <w:gridSpan w:val="2"/>
            <w:tcBorders>
              <w:top w:val="single" w:sz="4" w:space="0" w:color="auto"/>
              <w:bottom w:val="single" w:sz="4" w:space="0" w:color="000000"/>
            </w:tcBorders>
          </w:tcPr>
          <w:p w14:paraId="5B22A8C8" w14:textId="77777777" w:rsidR="005573C1" w:rsidRPr="001C483D" w:rsidRDefault="005573C1" w:rsidP="00006A63">
            <w:pPr>
              <w:spacing w:before="0" w:line="288" w:lineRule="auto"/>
              <w:rPr>
                <w:b/>
                <w:bCs/>
              </w:rPr>
            </w:pPr>
            <w:r w:rsidRPr="001C483D">
              <w:rPr>
                <w:b/>
                <w:bCs/>
              </w:rPr>
              <w:t xml:space="preserve">1. Khởi động, kết nối </w:t>
            </w:r>
            <w:r w:rsidRPr="001C483D">
              <w:rPr>
                <w:bCs/>
              </w:rPr>
              <w:t>(5 phút)</w:t>
            </w:r>
            <w:r w:rsidRPr="001C483D">
              <w:rPr>
                <w:b/>
                <w:bCs/>
              </w:rPr>
              <w:t xml:space="preserve"> </w:t>
            </w:r>
          </w:p>
        </w:tc>
      </w:tr>
      <w:tr w:rsidR="005573C1" w:rsidRPr="001C483D" w14:paraId="0F46264B" w14:textId="77777777" w:rsidTr="00006A63">
        <w:tc>
          <w:tcPr>
            <w:tcW w:w="5382" w:type="dxa"/>
            <w:tcBorders>
              <w:top w:val="single" w:sz="4" w:space="0" w:color="auto"/>
              <w:bottom w:val="single" w:sz="4" w:space="0" w:color="000000"/>
            </w:tcBorders>
          </w:tcPr>
          <w:p w14:paraId="547C24C0" w14:textId="77777777" w:rsidR="005573C1" w:rsidRPr="001C483D" w:rsidRDefault="005573C1" w:rsidP="00006A63">
            <w:pPr>
              <w:spacing w:before="0" w:line="288" w:lineRule="auto"/>
              <w:rPr>
                <w:bCs/>
              </w:rPr>
            </w:pPr>
            <w:r w:rsidRPr="001C483D">
              <w:rPr>
                <w:b/>
                <w:bCs/>
              </w:rPr>
              <w:t xml:space="preserve">- </w:t>
            </w:r>
            <w:r w:rsidRPr="001C483D">
              <w:rPr>
                <w:bCs/>
              </w:rPr>
              <w:t>Kiểm tra đồ dùng, sách vở</w:t>
            </w:r>
          </w:p>
          <w:p w14:paraId="399AC892" w14:textId="77777777" w:rsidR="005573C1" w:rsidRPr="001C483D" w:rsidRDefault="005573C1" w:rsidP="00006A63">
            <w:pPr>
              <w:spacing w:before="0" w:line="288" w:lineRule="auto"/>
            </w:pPr>
            <w:r w:rsidRPr="001C483D">
              <w:rPr>
                <w:b/>
                <w:bCs/>
              </w:rPr>
              <w:t xml:space="preserve">- </w:t>
            </w:r>
            <w:r w:rsidRPr="001C483D">
              <w:t>Kiểm tra bài cũ.</w:t>
            </w:r>
          </w:p>
          <w:p w14:paraId="020D5552" w14:textId="77777777" w:rsidR="005573C1" w:rsidRPr="001C483D" w:rsidRDefault="005573C1" w:rsidP="00006A63">
            <w:pPr>
              <w:spacing w:before="0" w:line="288" w:lineRule="auto"/>
            </w:pPr>
            <w:r w:rsidRPr="001C483D">
              <w:t>Câu hỏi: Tối nay Lan sẽ đi dự tiệc sinh nhật bạn Lan cùng lớp. Vậy là Lan xin mẹ tiền đi mua quà và chọn 1 bộ váy thật đẹp để chuẩn bị tối mặc đi sinh nhật.</w:t>
            </w:r>
          </w:p>
          <w:p w14:paraId="548EDAD1" w14:textId="77777777" w:rsidR="005573C1" w:rsidRPr="001C483D" w:rsidRDefault="005573C1" w:rsidP="00006A63">
            <w:pPr>
              <w:spacing w:before="0" w:line="288" w:lineRule="auto"/>
            </w:pPr>
            <w:r w:rsidRPr="001C483D">
              <w:t>- Thông tin Lan nhận được là gì?</w:t>
            </w:r>
          </w:p>
          <w:p w14:paraId="076D6E54" w14:textId="77777777" w:rsidR="005573C1" w:rsidRPr="001C483D" w:rsidRDefault="005573C1" w:rsidP="00006A63">
            <w:pPr>
              <w:spacing w:before="0" w:line="288" w:lineRule="auto"/>
            </w:pPr>
            <w:r w:rsidRPr="001C483D">
              <w:t>- Quyết định của Lan là gì?</w:t>
            </w:r>
          </w:p>
          <w:p w14:paraId="0C2E544D" w14:textId="77777777" w:rsidR="005573C1" w:rsidRPr="001C483D" w:rsidRDefault="005573C1" w:rsidP="00006A63">
            <w:pPr>
              <w:spacing w:before="0" w:line="288" w:lineRule="auto"/>
            </w:pPr>
            <w:r w:rsidRPr="001C483D">
              <w:t>- GV nhận xét. Tuyên dương.</w:t>
            </w:r>
          </w:p>
          <w:p w14:paraId="6864C1E5" w14:textId="77777777" w:rsidR="005573C1" w:rsidRPr="001C483D" w:rsidRDefault="005573C1" w:rsidP="00006A63">
            <w:pPr>
              <w:spacing w:before="0" w:line="288" w:lineRule="auto"/>
            </w:pPr>
            <w:r w:rsidRPr="001C483D">
              <w:t>- Hôm nay, chúng ta sẽ học tiếp bài “Thông tin và quyết định”.</w:t>
            </w:r>
          </w:p>
        </w:tc>
        <w:tc>
          <w:tcPr>
            <w:tcW w:w="4111" w:type="dxa"/>
            <w:tcBorders>
              <w:bottom w:val="single" w:sz="4" w:space="0" w:color="000000"/>
            </w:tcBorders>
          </w:tcPr>
          <w:p w14:paraId="7C6F69AB" w14:textId="77777777" w:rsidR="005573C1" w:rsidRPr="001C483D" w:rsidRDefault="005573C1" w:rsidP="00006A63">
            <w:pPr>
              <w:spacing w:before="0" w:line="288" w:lineRule="auto"/>
            </w:pPr>
            <w:r w:rsidRPr="001C483D">
              <w:rPr>
                <w:b/>
                <w:bCs/>
              </w:rPr>
              <w:t xml:space="preserve">- </w:t>
            </w:r>
            <w:r w:rsidRPr="001C483D">
              <w:t>Học sinh sắp xếp sách vở, đồ dùng học tập.</w:t>
            </w:r>
          </w:p>
          <w:p w14:paraId="5935D282" w14:textId="77777777" w:rsidR="005573C1" w:rsidRPr="001C483D" w:rsidRDefault="005573C1" w:rsidP="00006A63">
            <w:pPr>
              <w:spacing w:before="0" w:line="288" w:lineRule="auto"/>
            </w:pPr>
          </w:p>
          <w:p w14:paraId="00D9BC24" w14:textId="77777777" w:rsidR="005573C1" w:rsidRPr="001C483D" w:rsidRDefault="005573C1" w:rsidP="00006A63">
            <w:pPr>
              <w:spacing w:before="0" w:line="288" w:lineRule="auto"/>
              <w:jc w:val="right"/>
            </w:pPr>
          </w:p>
          <w:p w14:paraId="3C136EAB" w14:textId="77777777" w:rsidR="005573C1" w:rsidRPr="001C483D" w:rsidRDefault="005573C1" w:rsidP="00006A63">
            <w:pPr>
              <w:spacing w:before="0" w:line="288" w:lineRule="auto"/>
            </w:pPr>
            <w:r w:rsidRPr="001C483D">
              <w:t>- HS nghe.</w:t>
            </w:r>
          </w:p>
          <w:p w14:paraId="50897BCD" w14:textId="77777777" w:rsidR="005573C1" w:rsidRPr="001C483D" w:rsidRDefault="005573C1" w:rsidP="00006A63">
            <w:pPr>
              <w:spacing w:before="0" w:line="288" w:lineRule="auto"/>
            </w:pPr>
          </w:p>
          <w:p w14:paraId="455F3912" w14:textId="77777777" w:rsidR="005573C1" w:rsidRPr="001C483D" w:rsidRDefault="005573C1" w:rsidP="00006A63">
            <w:pPr>
              <w:spacing w:before="0" w:line="288" w:lineRule="auto"/>
            </w:pPr>
            <w:r w:rsidRPr="001C483D">
              <w:t>- HS trả lời.</w:t>
            </w:r>
          </w:p>
          <w:p w14:paraId="711D39F5" w14:textId="77777777" w:rsidR="005573C1" w:rsidRPr="001C483D" w:rsidRDefault="005573C1" w:rsidP="00006A63">
            <w:pPr>
              <w:spacing w:before="0" w:line="288" w:lineRule="auto"/>
            </w:pPr>
            <w:r w:rsidRPr="001C483D">
              <w:t>- Nhận xét bạn</w:t>
            </w:r>
          </w:p>
          <w:p w14:paraId="094564B8" w14:textId="77777777" w:rsidR="005573C1" w:rsidRPr="001C483D" w:rsidRDefault="005573C1" w:rsidP="00006A63">
            <w:pPr>
              <w:spacing w:before="0" w:line="288" w:lineRule="auto"/>
            </w:pPr>
          </w:p>
          <w:p w14:paraId="46358BEF" w14:textId="77777777" w:rsidR="005573C1" w:rsidRPr="001C483D" w:rsidRDefault="005573C1" w:rsidP="00006A63">
            <w:pPr>
              <w:spacing w:before="0" w:line="288" w:lineRule="auto"/>
            </w:pPr>
            <w:r w:rsidRPr="001C483D">
              <w:t>- Lắng nghe. Ghi vở.</w:t>
            </w:r>
          </w:p>
        </w:tc>
      </w:tr>
      <w:tr w:rsidR="005573C1" w:rsidRPr="001C483D" w14:paraId="26232846" w14:textId="77777777" w:rsidTr="00006A63">
        <w:tc>
          <w:tcPr>
            <w:tcW w:w="9493" w:type="dxa"/>
            <w:gridSpan w:val="2"/>
          </w:tcPr>
          <w:p w14:paraId="1137D641" w14:textId="77777777" w:rsidR="005573C1" w:rsidRPr="001C483D" w:rsidRDefault="005573C1" w:rsidP="00006A63">
            <w:pPr>
              <w:pStyle w:val="Heading4"/>
              <w:spacing w:before="0" w:after="0" w:line="288" w:lineRule="auto"/>
              <w:rPr>
                <w:b w:val="0"/>
                <w:bCs/>
                <w:sz w:val="28"/>
                <w:szCs w:val="28"/>
                <w:lang w:val="en-US"/>
              </w:rPr>
            </w:pPr>
            <w:r w:rsidRPr="001C483D">
              <w:rPr>
                <w:rFonts w:ascii="Times New Roman" w:eastAsia="Times New Roman" w:hAnsi="Times New Roman" w:cs="Times New Roman"/>
                <w:sz w:val="28"/>
                <w:szCs w:val="28"/>
                <w:lang w:val="en-US"/>
              </w:rPr>
              <w:t xml:space="preserve">2. </w:t>
            </w:r>
            <w:r>
              <w:rPr>
                <w:rFonts w:ascii="Times New Roman" w:eastAsia="Times New Roman" w:hAnsi="Times New Roman" w:cs="Times New Roman"/>
                <w:sz w:val="28"/>
                <w:szCs w:val="28"/>
                <w:lang w:val="en-US"/>
              </w:rPr>
              <w:t>Hình thành kiến thức mới</w:t>
            </w:r>
            <w:r w:rsidRPr="001C483D">
              <w:rPr>
                <w:rFonts w:ascii="Times New Roman" w:eastAsia="Times New Roman" w:hAnsi="Times New Roman" w:cs="Times New Roman"/>
                <w:sz w:val="28"/>
                <w:szCs w:val="28"/>
                <w:lang w:val="en-US"/>
              </w:rPr>
              <w:t xml:space="preserve"> </w:t>
            </w:r>
            <w:r w:rsidRPr="001C483D">
              <w:rPr>
                <w:bCs/>
                <w:sz w:val="28"/>
                <w:szCs w:val="28"/>
                <w:lang w:val="en-US"/>
              </w:rPr>
              <w:t xml:space="preserve"> (</w:t>
            </w:r>
            <w:r w:rsidRPr="001C483D">
              <w:rPr>
                <w:b w:val="0"/>
                <w:bCs/>
                <w:sz w:val="28"/>
                <w:szCs w:val="28"/>
                <w:lang w:val="en-US"/>
              </w:rPr>
              <w:t>15 phút)</w:t>
            </w:r>
          </w:p>
        </w:tc>
      </w:tr>
      <w:tr w:rsidR="005573C1" w:rsidRPr="001C483D" w14:paraId="20824EE8" w14:textId="77777777" w:rsidTr="00006A63">
        <w:tc>
          <w:tcPr>
            <w:tcW w:w="5382" w:type="dxa"/>
          </w:tcPr>
          <w:p w14:paraId="2DCCC2CC" w14:textId="77777777" w:rsidR="005573C1" w:rsidRPr="001C483D" w:rsidRDefault="005573C1" w:rsidP="00006A63">
            <w:pPr>
              <w:pStyle w:val="Picturecaption0"/>
              <w:spacing w:line="288" w:lineRule="auto"/>
              <w:rPr>
                <w:b/>
                <w:i w:val="0"/>
                <w:iCs w:val="0"/>
                <w:sz w:val="28"/>
                <w:szCs w:val="28"/>
                <w:lang w:val="en-US"/>
              </w:rPr>
            </w:pPr>
            <w:r w:rsidRPr="001C483D">
              <w:rPr>
                <w:b/>
                <w:i w:val="0"/>
                <w:iCs w:val="0"/>
                <w:sz w:val="28"/>
                <w:szCs w:val="28"/>
                <w:lang w:val="en-US"/>
              </w:rPr>
              <w:t xml:space="preserve">Hoạt động 3:  Ba dạng thông tin thường gặp </w:t>
            </w:r>
          </w:p>
          <w:p w14:paraId="2359DCE2"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lang w:val="en-US"/>
              </w:rPr>
              <w:t xml:space="preserve">- </w:t>
            </w:r>
            <w:r w:rsidRPr="001C483D">
              <w:rPr>
                <w:i w:val="0"/>
                <w:iCs w:val="0"/>
                <w:sz w:val="28"/>
                <w:szCs w:val="28"/>
              </w:rPr>
              <w:t>Quan sát bức tranh Minh và An đang trên đường đến trường (Hình 1). Em hãy cho biết hai bạn có thể nhìn thấy và nghe thấy những gì?</w:t>
            </w:r>
          </w:p>
          <w:p w14:paraId="497B9C99" w14:textId="77777777" w:rsidR="005573C1" w:rsidRPr="001C483D" w:rsidRDefault="005573C1" w:rsidP="00006A63">
            <w:pPr>
              <w:pStyle w:val="Picturecaption0"/>
              <w:spacing w:line="288" w:lineRule="auto"/>
              <w:rPr>
                <w:i w:val="0"/>
                <w:iCs w:val="0"/>
                <w:sz w:val="28"/>
                <w:szCs w:val="28"/>
              </w:rPr>
            </w:pPr>
          </w:p>
          <w:p w14:paraId="263372E6" w14:textId="77777777" w:rsidR="005573C1" w:rsidRPr="001D34D3" w:rsidRDefault="005573C1" w:rsidP="00006A63">
            <w:pPr>
              <w:pStyle w:val="Picturecaption0"/>
              <w:spacing w:line="288" w:lineRule="auto"/>
              <w:rPr>
                <w:i w:val="0"/>
                <w:iCs w:val="0"/>
                <w:sz w:val="28"/>
                <w:szCs w:val="28"/>
                <w:lang w:val="en-US"/>
              </w:rPr>
            </w:pPr>
            <w:r w:rsidRPr="001C483D">
              <w:rPr>
                <w:i w:val="0"/>
                <w:iCs w:val="0"/>
                <w:sz w:val="28"/>
                <w:szCs w:val="28"/>
                <w:lang w:val="en-US"/>
              </w:rPr>
              <w:t>-</w:t>
            </w:r>
            <w:r>
              <w:rPr>
                <w:i w:val="0"/>
                <w:iCs w:val="0"/>
                <w:sz w:val="28"/>
                <w:szCs w:val="28"/>
                <w:lang w:val="en-US"/>
              </w:rPr>
              <w:t xml:space="preserve"> </w:t>
            </w:r>
            <w:r w:rsidRPr="001C483D">
              <w:rPr>
                <w:i w:val="0"/>
                <w:iCs w:val="0"/>
                <w:sz w:val="28"/>
                <w:szCs w:val="28"/>
                <w:lang w:val="en-US"/>
              </w:rPr>
              <w:t>G</w:t>
            </w:r>
            <w:r>
              <w:rPr>
                <w:i w:val="0"/>
                <w:iCs w:val="0"/>
                <w:sz w:val="28"/>
                <w:szCs w:val="28"/>
                <w:lang w:val="en-US"/>
              </w:rPr>
              <w:t>V</w:t>
            </w:r>
            <w:r w:rsidRPr="001C483D">
              <w:rPr>
                <w:i w:val="0"/>
                <w:iCs w:val="0"/>
                <w:sz w:val="28"/>
                <w:szCs w:val="28"/>
                <w:lang w:val="en-US"/>
              </w:rPr>
              <w:t xml:space="preserve"> cho HS thảo luận nhóm</w:t>
            </w:r>
          </w:p>
          <w:p w14:paraId="1ECBA8D0" w14:textId="77777777" w:rsidR="005573C1" w:rsidRPr="001C483D" w:rsidRDefault="005573C1" w:rsidP="00006A63">
            <w:pPr>
              <w:pStyle w:val="Picturecaption0"/>
              <w:spacing w:line="288" w:lineRule="auto"/>
              <w:rPr>
                <w:i w:val="0"/>
                <w:iCs w:val="0"/>
                <w:sz w:val="28"/>
                <w:szCs w:val="28"/>
                <w:lang w:val="en-US"/>
              </w:rPr>
            </w:pPr>
            <w:r w:rsidRPr="001C483D">
              <w:rPr>
                <w:i w:val="0"/>
                <w:iCs w:val="0"/>
                <w:sz w:val="28"/>
                <w:szCs w:val="28"/>
                <w:lang w:val="en-US"/>
              </w:rPr>
              <w:t>-</w:t>
            </w:r>
            <w:r>
              <w:rPr>
                <w:i w:val="0"/>
                <w:iCs w:val="0"/>
                <w:sz w:val="28"/>
                <w:szCs w:val="28"/>
                <w:lang w:val="en-US"/>
              </w:rPr>
              <w:t xml:space="preserve"> </w:t>
            </w:r>
            <w:r w:rsidRPr="001C483D">
              <w:rPr>
                <w:i w:val="0"/>
                <w:iCs w:val="0"/>
                <w:sz w:val="28"/>
                <w:szCs w:val="28"/>
                <w:lang w:val="en-US"/>
              </w:rPr>
              <w:t>Gọi đại diện các nhóm trả lời</w:t>
            </w:r>
          </w:p>
          <w:p w14:paraId="06180371" w14:textId="77777777" w:rsidR="005573C1" w:rsidRPr="001C483D" w:rsidRDefault="005573C1" w:rsidP="00006A63">
            <w:pPr>
              <w:pStyle w:val="Picturecaption0"/>
              <w:spacing w:line="288" w:lineRule="auto"/>
              <w:rPr>
                <w:i w:val="0"/>
                <w:iCs w:val="0"/>
                <w:sz w:val="28"/>
                <w:szCs w:val="28"/>
              </w:rPr>
            </w:pPr>
          </w:p>
          <w:p w14:paraId="6248AB4A" w14:textId="77777777" w:rsidR="005573C1" w:rsidRDefault="005573C1" w:rsidP="00006A63">
            <w:pPr>
              <w:pStyle w:val="Picturecaption0"/>
              <w:spacing w:line="288" w:lineRule="auto"/>
              <w:rPr>
                <w:i w:val="0"/>
                <w:iCs w:val="0"/>
                <w:sz w:val="28"/>
                <w:szCs w:val="28"/>
              </w:rPr>
            </w:pPr>
          </w:p>
          <w:p w14:paraId="18E01A4A" w14:textId="77777777" w:rsidR="005573C1" w:rsidRPr="001C483D" w:rsidRDefault="005573C1" w:rsidP="00006A63">
            <w:pPr>
              <w:pStyle w:val="Picturecaption0"/>
              <w:spacing w:line="288" w:lineRule="auto"/>
              <w:rPr>
                <w:i w:val="0"/>
                <w:iCs w:val="0"/>
                <w:sz w:val="28"/>
                <w:szCs w:val="28"/>
              </w:rPr>
            </w:pPr>
          </w:p>
          <w:p w14:paraId="685D4BA4" w14:textId="77777777" w:rsidR="005573C1" w:rsidRPr="001C483D" w:rsidRDefault="005573C1" w:rsidP="00006A63">
            <w:pPr>
              <w:pStyle w:val="Picturecaption0"/>
              <w:spacing w:line="288" w:lineRule="auto"/>
              <w:rPr>
                <w:i w:val="0"/>
                <w:iCs w:val="0"/>
                <w:sz w:val="28"/>
                <w:szCs w:val="28"/>
              </w:rPr>
            </w:pPr>
          </w:p>
          <w:p w14:paraId="5E2BCCB6"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 Nhận xét – tuyên dương.</w:t>
            </w:r>
          </w:p>
          <w:p w14:paraId="51593ECE"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 Đâu là thông tin dạng chữ, dạng hình ảnh, dạng âm thanh?</w:t>
            </w:r>
          </w:p>
          <w:p w14:paraId="67CB32C2" w14:textId="77777777" w:rsidR="005573C1" w:rsidRPr="001C483D" w:rsidRDefault="005573C1" w:rsidP="00006A63">
            <w:pPr>
              <w:pStyle w:val="Picturecaption0"/>
              <w:spacing w:line="288" w:lineRule="auto"/>
              <w:rPr>
                <w:i w:val="0"/>
                <w:iCs w:val="0"/>
                <w:sz w:val="28"/>
                <w:szCs w:val="28"/>
              </w:rPr>
            </w:pPr>
          </w:p>
          <w:p w14:paraId="79673914" w14:textId="77777777" w:rsidR="005573C1" w:rsidRPr="001C483D" w:rsidRDefault="005573C1" w:rsidP="00006A63">
            <w:pPr>
              <w:pStyle w:val="Picturecaption0"/>
              <w:spacing w:line="288" w:lineRule="auto"/>
              <w:rPr>
                <w:i w:val="0"/>
                <w:iCs w:val="0"/>
                <w:sz w:val="28"/>
                <w:szCs w:val="28"/>
              </w:rPr>
            </w:pPr>
          </w:p>
          <w:p w14:paraId="0805B718" w14:textId="77777777" w:rsidR="005573C1" w:rsidRPr="001C483D" w:rsidRDefault="005573C1" w:rsidP="00006A63">
            <w:pPr>
              <w:pStyle w:val="Picturecaption0"/>
              <w:spacing w:line="288" w:lineRule="auto"/>
              <w:rPr>
                <w:i w:val="0"/>
                <w:iCs w:val="0"/>
                <w:sz w:val="28"/>
                <w:szCs w:val="28"/>
              </w:rPr>
            </w:pPr>
          </w:p>
          <w:p w14:paraId="5E4DCCE3"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 Nhận xét – tuyên dương.</w:t>
            </w:r>
          </w:p>
          <w:p w14:paraId="69BA1101"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 Ở hành lang lớp học có một tấm biển như Hình 2.</w:t>
            </w:r>
          </w:p>
          <w:p w14:paraId="222B4CD3"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 Thông tin em nhận được từ tấm biển là gì?</w:t>
            </w:r>
          </w:p>
          <w:p w14:paraId="722EFEFC" w14:textId="77777777" w:rsidR="005573C1" w:rsidRPr="001C483D" w:rsidRDefault="005573C1" w:rsidP="00006A63">
            <w:pPr>
              <w:pStyle w:val="Picturecaption0"/>
              <w:spacing w:line="288" w:lineRule="auto"/>
              <w:rPr>
                <w:i w:val="0"/>
                <w:iCs w:val="0"/>
                <w:sz w:val="28"/>
                <w:szCs w:val="28"/>
              </w:rPr>
            </w:pPr>
            <w:r w:rsidRPr="001C483D">
              <w:rPr>
                <w:i w:val="0"/>
                <w:iCs w:val="0"/>
                <w:sz w:val="28"/>
                <w:szCs w:val="28"/>
              </w:rPr>
              <w:t>- Thông tin đó thuộc dạng thông tin nào?</w:t>
            </w:r>
          </w:p>
          <w:p w14:paraId="0FF8FC91" w14:textId="77777777" w:rsidR="005573C1" w:rsidRPr="001C483D" w:rsidRDefault="005573C1" w:rsidP="00006A63">
            <w:pPr>
              <w:pStyle w:val="Picturecaption0"/>
              <w:spacing w:line="288" w:lineRule="auto"/>
              <w:rPr>
                <w:i w:val="0"/>
                <w:iCs w:val="0"/>
                <w:sz w:val="28"/>
                <w:szCs w:val="28"/>
              </w:rPr>
            </w:pPr>
          </w:p>
          <w:p w14:paraId="5DFDF342" w14:textId="77777777" w:rsidR="005573C1" w:rsidRPr="006C15F6" w:rsidRDefault="005573C1" w:rsidP="00006A63">
            <w:pPr>
              <w:pStyle w:val="Picturecaption0"/>
              <w:spacing w:line="288" w:lineRule="auto"/>
              <w:rPr>
                <w:i w:val="0"/>
                <w:iCs w:val="0"/>
                <w:sz w:val="28"/>
                <w:szCs w:val="28"/>
              </w:rPr>
            </w:pPr>
            <w:r w:rsidRPr="001C483D">
              <w:rPr>
                <w:i w:val="0"/>
                <w:iCs w:val="0"/>
                <w:sz w:val="28"/>
                <w:szCs w:val="28"/>
              </w:rPr>
              <w:t>- Nhận xét – tuyên dương.</w:t>
            </w:r>
          </w:p>
        </w:tc>
        <w:tc>
          <w:tcPr>
            <w:tcW w:w="4111" w:type="dxa"/>
          </w:tcPr>
          <w:p w14:paraId="726A07BC" w14:textId="77777777" w:rsidR="005573C1" w:rsidRPr="001C483D" w:rsidRDefault="005573C1" w:rsidP="00006A63">
            <w:pPr>
              <w:spacing w:before="0" w:line="288" w:lineRule="auto"/>
              <w:rPr>
                <w:b/>
                <w:bCs/>
              </w:rPr>
            </w:pPr>
          </w:p>
          <w:p w14:paraId="68B7B28D" w14:textId="77777777" w:rsidR="005573C1" w:rsidRPr="001C483D" w:rsidRDefault="005573C1" w:rsidP="00006A63">
            <w:pPr>
              <w:spacing w:before="0" w:line="288" w:lineRule="auto"/>
            </w:pPr>
            <w:r w:rsidRPr="001C483D">
              <w:t>Hs quan sát hình.</w:t>
            </w:r>
          </w:p>
          <w:p w14:paraId="6A49C3C8" w14:textId="77777777" w:rsidR="005573C1" w:rsidRPr="001C483D" w:rsidRDefault="005573C1" w:rsidP="00006A63">
            <w:pPr>
              <w:spacing w:before="0" w:line="288" w:lineRule="auto"/>
            </w:pPr>
            <w:r w:rsidRPr="001C483D">
              <w:rPr>
                <w:noProof/>
              </w:rPr>
              <w:drawing>
                <wp:inline distT="0" distB="0" distL="0" distR="0" wp14:anchorId="13563BAE" wp14:editId="6E3C3A1B">
                  <wp:extent cx="2735169" cy="138112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044" t="28539" r="6130" b="13242"/>
                          <a:stretch/>
                        </pic:blipFill>
                        <pic:spPr bwMode="auto">
                          <a:xfrm>
                            <a:off x="0" y="0"/>
                            <a:ext cx="2738284" cy="1382698"/>
                          </a:xfrm>
                          <a:prstGeom prst="rect">
                            <a:avLst/>
                          </a:prstGeom>
                          <a:ln>
                            <a:noFill/>
                          </a:ln>
                          <a:extLst>
                            <a:ext uri="{53640926-AAD7-44D8-BBD7-CCE9431645EC}">
                              <a14:shadowObscured xmlns:a14="http://schemas.microsoft.com/office/drawing/2010/main"/>
                            </a:ext>
                          </a:extLst>
                        </pic:spPr>
                      </pic:pic>
                    </a:graphicData>
                  </a:graphic>
                </wp:inline>
              </w:drawing>
            </w:r>
          </w:p>
          <w:p w14:paraId="2AE8B376" w14:textId="77777777" w:rsidR="005573C1" w:rsidRPr="001C483D" w:rsidRDefault="005573C1" w:rsidP="00006A63">
            <w:pPr>
              <w:pBdr>
                <w:top w:val="nil"/>
                <w:left w:val="nil"/>
                <w:bottom w:val="nil"/>
                <w:right w:val="nil"/>
                <w:between w:val="nil"/>
              </w:pBdr>
              <w:spacing w:before="0" w:line="288" w:lineRule="auto"/>
              <w:jc w:val="both"/>
            </w:pPr>
            <w:r w:rsidRPr="001C483D">
              <w:t>- H</w:t>
            </w:r>
            <w:r>
              <w:t>S</w:t>
            </w:r>
            <w:r w:rsidRPr="001C483D">
              <w:t xml:space="preserve"> trả lời: Nhìn thấy chữ tên trường tiểu học Kim Đồng, Hình ảnh đeo mũ bảo hiểm. Tiếng chim hót, tiếng trống trường.</w:t>
            </w:r>
          </w:p>
          <w:p w14:paraId="3C398D9C" w14:textId="77777777" w:rsidR="005573C1" w:rsidRPr="001C483D" w:rsidRDefault="005573C1" w:rsidP="00006A63">
            <w:pPr>
              <w:spacing w:before="0" w:line="288" w:lineRule="auto"/>
            </w:pPr>
            <w:r w:rsidRPr="001C483D">
              <w:lastRenderedPageBreak/>
              <w:t>- H</w:t>
            </w:r>
            <w:r>
              <w:t>S</w:t>
            </w:r>
            <w:r w:rsidRPr="001C483D">
              <w:t xml:space="preserve"> nhận xét bạn.</w:t>
            </w:r>
          </w:p>
          <w:p w14:paraId="06FA680D" w14:textId="77777777" w:rsidR="005573C1" w:rsidRPr="001C483D" w:rsidRDefault="005573C1" w:rsidP="00006A63">
            <w:pPr>
              <w:spacing w:before="0" w:line="288" w:lineRule="auto"/>
            </w:pPr>
            <w:r w:rsidRPr="001C483D">
              <w:t>- H</w:t>
            </w:r>
            <w:r>
              <w:t>S</w:t>
            </w:r>
            <w:r w:rsidRPr="001C483D">
              <w:t xml:space="preserve"> thảo luận trả lời.</w:t>
            </w:r>
          </w:p>
          <w:p w14:paraId="4F766E0C" w14:textId="77777777" w:rsidR="005573C1" w:rsidRPr="001C483D" w:rsidRDefault="005573C1" w:rsidP="00006A63">
            <w:pPr>
              <w:spacing w:before="0" w:line="288" w:lineRule="auto"/>
            </w:pPr>
            <w:r w:rsidRPr="001C483D">
              <w:t>- Chữ: Trường tiểu học Kim Đồng, Hãy đội mũ bảo hiểm khi tham gia giao thông.</w:t>
            </w:r>
          </w:p>
          <w:p w14:paraId="0D68AC76" w14:textId="77777777" w:rsidR="005573C1" w:rsidRPr="001C483D" w:rsidRDefault="005573C1" w:rsidP="00006A63">
            <w:pPr>
              <w:spacing w:before="0" w:line="288" w:lineRule="auto"/>
            </w:pPr>
            <w:r w:rsidRPr="001C483D">
              <w:t>- Hình ảnh: Mẹ đeo mũ bảo hiểm cho con.</w:t>
            </w:r>
          </w:p>
          <w:p w14:paraId="03ACE624" w14:textId="77777777" w:rsidR="005573C1" w:rsidRPr="001C483D" w:rsidRDefault="005573C1" w:rsidP="00006A63">
            <w:pPr>
              <w:spacing w:before="0" w:line="288" w:lineRule="auto"/>
            </w:pPr>
            <w:r w:rsidRPr="001C483D">
              <w:t>- Âm thanh: tiếng chim hót.</w:t>
            </w:r>
          </w:p>
          <w:p w14:paraId="1B059A31" w14:textId="77777777" w:rsidR="005573C1" w:rsidRPr="001C483D" w:rsidRDefault="005573C1" w:rsidP="00006A63">
            <w:pPr>
              <w:spacing w:before="0" w:line="288" w:lineRule="auto"/>
            </w:pPr>
            <w:r w:rsidRPr="001C483D">
              <w:t>- Nhận xét bạn.</w:t>
            </w:r>
          </w:p>
          <w:p w14:paraId="40F91C99" w14:textId="77777777" w:rsidR="005573C1" w:rsidRPr="001C483D" w:rsidRDefault="005573C1" w:rsidP="00006A63">
            <w:pPr>
              <w:spacing w:before="0" w:line="288" w:lineRule="auto"/>
            </w:pPr>
            <w:r w:rsidRPr="001C483D">
              <w:rPr>
                <w:noProof/>
              </w:rPr>
              <w:drawing>
                <wp:inline distT="0" distB="0" distL="0" distR="0" wp14:anchorId="178E0AFB" wp14:editId="3F480BB0">
                  <wp:extent cx="1457325" cy="552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1238" t="45947" r="34211" b="37500"/>
                          <a:stretch/>
                        </pic:blipFill>
                        <pic:spPr bwMode="auto">
                          <a:xfrm>
                            <a:off x="0" y="0"/>
                            <a:ext cx="1457325" cy="552450"/>
                          </a:xfrm>
                          <a:prstGeom prst="rect">
                            <a:avLst/>
                          </a:prstGeom>
                          <a:ln>
                            <a:noFill/>
                          </a:ln>
                          <a:extLst>
                            <a:ext uri="{53640926-AAD7-44D8-BBD7-CCE9431645EC}">
                              <a14:shadowObscured xmlns:a14="http://schemas.microsoft.com/office/drawing/2010/main"/>
                            </a:ext>
                          </a:extLst>
                        </pic:spPr>
                      </pic:pic>
                    </a:graphicData>
                  </a:graphic>
                </wp:inline>
              </w:drawing>
            </w:r>
          </w:p>
          <w:p w14:paraId="2FCAE868" w14:textId="77777777" w:rsidR="005573C1" w:rsidRPr="001C483D" w:rsidRDefault="005573C1" w:rsidP="00006A63">
            <w:pPr>
              <w:spacing w:before="0" w:line="288" w:lineRule="auto"/>
            </w:pPr>
            <w:r w:rsidRPr="001C483D">
              <w:t>- Hs trả lời: Muốn biết thì hỏi, muốn giỏi thì học.</w:t>
            </w:r>
          </w:p>
          <w:p w14:paraId="1642BAEC" w14:textId="77777777" w:rsidR="005573C1" w:rsidRPr="001C483D" w:rsidRDefault="005573C1" w:rsidP="00006A63">
            <w:pPr>
              <w:spacing w:before="0" w:line="288" w:lineRule="auto"/>
            </w:pPr>
            <w:r w:rsidRPr="001C483D">
              <w:t>- Thuộc dạng chữ.</w:t>
            </w:r>
          </w:p>
          <w:p w14:paraId="19099ABF" w14:textId="77777777" w:rsidR="005573C1" w:rsidRPr="001C483D" w:rsidRDefault="005573C1" w:rsidP="00006A63">
            <w:pPr>
              <w:spacing w:before="0" w:line="288" w:lineRule="auto"/>
            </w:pPr>
          </w:p>
        </w:tc>
      </w:tr>
      <w:tr w:rsidR="005573C1" w:rsidRPr="001C483D" w14:paraId="73B234BD" w14:textId="77777777" w:rsidTr="00006A63">
        <w:tc>
          <w:tcPr>
            <w:tcW w:w="9493" w:type="dxa"/>
            <w:gridSpan w:val="2"/>
          </w:tcPr>
          <w:p w14:paraId="4219D2A1" w14:textId="77777777" w:rsidR="005573C1" w:rsidRPr="001C483D" w:rsidRDefault="005573C1" w:rsidP="00006A63">
            <w:pPr>
              <w:spacing w:before="0" w:line="288" w:lineRule="auto"/>
              <w:rPr>
                <w:bCs/>
              </w:rPr>
            </w:pPr>
            <w:r w:rsidRPr="001C483D">
              <w:rPr>
                <w:b/>
                <w:bCs/>
              </w:rPr>
              <w:lastRenderedPageBreak/>
              <w:t>3.  Luyện tập</w:t>
            </w:r>
            <w:r>
              <w:rPr>
                <w:b/>
                <w:bCs/>
              </w:rPr>
              <w:t>, thực hành</w:t>
            </w:r>
            <w:r w:rsidRPr="001C483D">
              <w:rPr>
                <w:b/>
                <w:bCs/>
              </w:rPr>
              <w:t xml:space="preserve"> (</w:t>
            </w:r>
            <w:r w:rsidRPr="001C483D">
              <w:rPr>
                <w:bCs/>
              </w:rPr>
              <w:t>10 phút)</w:t>
            </w:r>
          </w:p>
        </w:tc>
      </w:tr>
      <w:tr w:rsidR="005573C1" w:rsidRPr="001C483D" w14:paraId="4DB57C8E" w14:textId="77777777" w:rsidTr="00006A63">
        <w:tc>
          <w:tcPr>
            <w:tcW w:w="5382" w:type="dxa"/>
          </w:tcPr>
          <w:p w14:paraId="169E3717" w14:textId="77777777" w:rsidR="005573C1" w:rsidRPr="001C483D" w:rsidRDefault="005573C1" w:rsidP="00006A63">
            <w:pPr>
              <w:pStyle w:val="BodyText"/>
              <w:spacing w:after="0" w:line="288" w:lineRule="auto"/>
              <w:rPr>
                <w:rFonts w:ascii="Times New Roman" w:eastAsia="Courier New" w:hAnsi="Times New Roman" w:cs="Times New Roman"/>
                <w:color w:val="000000" w:themeColor="text1"/>
                <w:sz w:val="28"/>
                <w:szCs w:val="28"/>
              </w:rPr>
            </w:pPr>
            <w:r w:rsidRPr="001C483D">
              <w:rPr>
                <w:rFonts w:ascii="Times New Roman" w:eastAsia="Courier New" w:hAnsi="Times New Roman" w:cs="Times New Roman"/>
                <w:color w:val="000000" w:themeColor="text1"/>
                <w:sz w:val="28"/>
                <w:szCs w:val="28"/>
              </w:rPr>
              <w:t>- YC học sinh đọc bài tập 1.</w:t>
            </w:r>
          </w:p>
          <w:p w14:paraId="4EB42DB8" w14:textId="77777777" w:rsidR="005573C1" w:rsidRPr="001C483D" w:rsidRDefault="005573C1" w:rsidP="00006A63">
            <w:pPr>
              <w:pStyle w:val="BodyText"/>
              <w:spacing w:after="0" w:line="288" w:lineRule="auto"/>
              <w:rPr>
                <w:rFonts w:ascii="Times New Roman" w:eastAsia="Courier New" w:hAnsi="Times New Roman" w:cs="Times New Roman"/>
                <w:color w:val="000000" w:themeColor="text1"/>
                <w:sz w:val="28"/>
                <w:szCs w:val="28"/>
              </w:rPr>
            </w:pPr>
            <w:r w:rsidRPr="001C483D">
              <w:rPr>
                <w:rFonts w:ascii="Times New Roman" w:eastAsia="Courier New" w:hAnsi="Times New Roman" w:cs="Times New Roman"/>
                <w:color w:val="000000" w:themeColor="text1"/>
                <w:sz w:val="28"/>
                <w:szCs w:val="28"/>
              </w:rPr>
              <w:t>- Hs thảo luận nhóm 2.</w:t>
            </w:r>
          </w:p>
          <w:p w14:paraId="714AC6CE" w14:textId="77777777" w:rsidR="005573C1" w:rsidRDefault="005573C1" w:rsidP="00006A63">
            <w:pPr>
              <w:pStyle w:val="BodyText"/>
              <w:spacing w:after="0" w:line="288" w:lineRule="auto"/>
              <w:rPr>
                <w:rFonts w:ascii="Times New Roman" w:eastAsia="Courier New" w:hAnsi="Times New Roman" w:cs="Times New Roman"/>
                <w:color w:val="000000" w:themeColor="text1"/>
                <w:sz w:val="28"/>
                <w:szCs w:val="28"/>
              </w:rPr>
            </w:pPr>
          </w:p>
          <w:p w14:paraId="5CB9BA4E" w14:textId="77777777" w:rsidR="005573C1" w:rsidRPr="001C483D" w:rsidRDefault="005573C1" w:rsidP="00006A63">
            <w:pPr>
              <w:pStyle w:val="BodyText"/>
              <w:spacing w:after="0" w:line="288" w:lineRule="auto"/>
              <w:rPr>
                <w:rFonts w:ascii="Times New Roman" w:eastAsia="Courier New" w:hAnsi="Times New Roman" w:cs="Times New Roman"/>
                <w:color w:val="000000" w:themeColor="text1"/>
                <w:sz w:val="28"/>
                <w:szCs w:val="28"/>
              </w:rPr>
            </w:pPr>
          </w:p>
          <w:p w14:paraId="5C2D2AB6" w14:textId="77777777" w:rsidR="005573C1" w:rsidRPr="001C483D" w:rsidRDefault="005573C1" w:rsidP="00006A63">
            <w:pPr>
              <w:pStyle w:val="BodyText"/>
              <w:spacing w:after="0" w:line="288" w:lineRule="auto"/>
              <w:rPr>
                <w:rFonts w:ascii="Times New Roman" w:hAnsi="Times New Roman" w:cs="Times New Roman"/>
                <w:color w:val="000000" w:themeColor="text1"/>
                <w:sz w:val="28"/>
                <w:szCs w:val="28"/>
              </w:rPr>
            </w:pPr>
            <w:r w:rsidRPr="001C483D">
              <w:rPr>
                <w:rFonts w:ascii="Times New Roman" w:hAnsi="Times New Roman" w:cs="Times New Roman"/>
                <w:color w:val="000000" w:themeColor="text1"/>
                <w:sz w:val="28"/>
                <w:szCs w:val="28"/>
              </w:rPr>
              <w:t>- GV nhận xét – tuyên dương.</w:t>
            </w:r>
          </w:p>
          <w:p w14:paraId="4BCC62EE" w14:textId="77777777" w:rsidR="005573C1" w:rsidRPr="001C483D" w:rsidRDefault="005573C1" w:rsidP="00006A63">
            <w:pPr>
              <w:pStyle w:val="BodyText"/>
              <w:spacing w:after="0" w:line="288" w:lineRule="auto"/>
              <w:rPr>
                <w:rFonts w:ascii="Times New Roman" w:eastAsia="Courier New" w:hAnsi="Times New Roman" w:cs="Times New Roman"/>
                <w:color w:val="000000" w:themeColor="text1"/>
                <w:sz w:val="28"/>
                <w:szCs w:val="28"/>
              </w:rPr>
            </w:pPr>
            <w:r w:rsidRPr="001C483D">
              <w:rPr>
                <w:rFonts w:ascii="Times New Roman" w:eastAsia="Courier New" w:hAnsi="Times New Roman" w:cs="Times New Roman"/>
                <w:color w:val="000000" w:themeColor="text1"/>
                <w:sz w:val="28"/>
                <w:szCs w:val="28"/>
              </w:rPr>
              <w:t>- YC học sinh đọc bài tập 2.</w:t>
            </w:r>
          </w:p>
          <w:p w14:paraId="7AFC23FE" w14:textId="77777777" w:rsidR="005573C1" w:rsidRPr="001C483D" w:rsidRDefault="005573C1" w:rsidP="00006A63">
            <w:pPr>
              <w:pStyle w:val="BodyText"/>
              <w:spacing w:after="0" w:line="288" w:lineRule="auto"/>
              <w:rPr>
                <w:rFonts w:ascii="Times New Roman" w:eastAsia="Courier New" w:hAnsi="Times New Roman" w:cs="Times New Roman"/>
                <w:color w:val="000000" w:themeColor="text1"/>
                <w:sz w:val="28"/>
                <w:szCs w:val="28"/>
              </w:rPr>
            </w:pPr>
            <w:r w:rsidRPr="001C483D">
              <w:rPr>
                <w:rFonts w:ascii="Times New Roman" w:eastAsia="Courier New" w:hAnsi="Times New Roman" w:cs="Times New Roman"/>
                <w:color w:val="000000" w:themeColor="text1"/>
                <w:sz w:val="28"/>
                <w:szCs w:val="28"/>
              </w:rPr>
              <w:t>- Hs thảo luận nhóm 2.</w:t>
            </w:r>
          </w:p>
          <w:p w14:paraId="35FDB7D1" w14:textId="77777777" w:rsidR="005573C1" w:rsidRPr="001C483D" w:rsidRDefault="005573C1" w:rsidP="00006A63">
            <w:pPr>
              <w:pStyle w:val="BodyText"/>
              <w:spacing w:after="0" w:line="288" w:lineRule="auto"/>
              <w:rPr>
                <w:rFonts w:ascii="Times New Roman" w:hAnsi="Times New Roman" w:cs="Times New Roman"/>
                <w:noProof/>
                <w:sz w:val="28"/>
                <w:szCs w:val="28"/>
              </w:rPr>
            </w:pPr>
            <w:r w:rsidRPr="001C483D">
              <w:rPr>
                <w:rFonts w:ascii="Times New Roman" w:hAnsi="Times New Roman" w:cs="Times New Roman"/>
                <w:noProof/>
                <w:sz w:val="28"/>
                <w:szCs w:val="28"/>
              </w:rPr>
              <w:t>- Điều gì giúp em bỏ rác đúng vào thùng?</w:t>
            </w:r>
          </w:p>
          <w:p w14:paraId="6181A02B" w14:textId="77777777" w:rsidR="005573C1" w:rsidRPr="001C483D" w:rsidRDefault="005573C1" w:rsidP="00006A63">
            <w:pPr>
              <w:pStyle w:val="BodyText"/>
              <w:spacing w:after="0" w:line="288" w:lineRule="auto"/>
              <w:rPr>
                <w:rFonts w:ascii="Times New Roman" w:eastAsia="Courier New" w:hAnsi="Times New Roman" w:cs="Times New Roman"/>
                <w:color w:val="000000" w:themeColor="text1"/>
                <w:sz w:val="28"/>
                <w:szCs w:val="28"/>
              </w:rPr>
            </w:pPr>
            <w:r w:rsidRPr="001C483D">
              <w:rPr>
                <w:rFonts w:ascii="Times New Roman" w:hAnsi="Times New Roman" w:cs="Times New Roman"/>
                <w:noProof/>
                <w:sz w:val="28"/>
                <w:szCs w:val="28"/>
                <w:lang w:val="en-US"/>
              </w:rPr>
              <w:drawing>
                <wp:inline distT="0" distB="0" distL="0" distR="0" wp14:anchorId="49F523DF" wp14:editId="5C6E000C">
                  <wp:extent cx="207645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339" t="33676" r="30681" b="32648"/>
                          <a:stretch/>
                        </pic:blipFill>
                        <pic:spPr bwMode="auto">
                          <a:xfrm>
                            <a:off x="0" y="0"/>
                            <a:ext cx="2076450" cy="1123950"/>
                          </a:xfrm>
                          <a:prstGeom prst="rect">
                            <a:avLst/>
                          </a:prstGeom>
                          <a:ln>
                            <a:noFill/>
                          </a:ln>
                          <a:extLst>
                            <a:ext uri="{53640926-AAD7-44D8-BBD7-CCE9431645EC}">
                              <a14:shadowObscured xmlns:a14="http://schemas.microsoft.com/office/drawing/2010/main"/>
                            </a:ext>
                          </a:extLst>
                        </pic:spPr>
                      </pic:pic>
                    </a:graphicData>
                  </a:graphic>
                </wp:inline>
              </w:drawing>
            </w:r>
          </w:p>
          <w:p w14:paraId="44EA8A41" w14:textId="77777777" w:rsidR="005573C1" w:rsidRPr="001C483D" w:rsidRDefault="005573C1" w:rsidP="00006A63">
            <w:pPr>
              <w:pStyle w:val="BodyText"/>
              <w:spacing w:after="0" w:line="288" w:lineRule="auto"/>
              <w:rPr>
                <w:rFonts w:ascii="Times New Roman" w:eastAsia="Courier New" w:hAnsi="Times New Roman" w:cs="Times New Roman"/>
                <w:color w:val="000000" w:themeColor="text1"/>
                <w:sz w:val="28"/>
                <w:szCs w:val="28"/>
              </w:rPr>
            </w:pPr>
            <w:r w:rsidRPr="001C483D">
              <w:rPr>
                <w:rFonts w:ascii="Times New Roman" w:eastAsia="Courier New" w:hAnsi="Times New Roman" w:cs="Times New Roman"/>
                <w:color w:val="000000" w:themeColor="text1"/>
                <w:sz w:val="28"/>
                <w:szCs w:val="28"/>
              </w:rPr>
              <w:t>- Đó là thông tin thuộc dạng nào?</w:t>
            </w:r>
          </w:p>
          <w:p w14:paraId="74C6CA62" w14:textId="77777777" w:rsidR="005573C1" w:rsidRPr="001C483D" w:rsidRDefault="005573C1" w:rsidP="00006A63">
            <w:pPr>
              <w:pStyle w:val="BodyText"/>
              <w:spacing w:after="0" w:line="288" w:lineRule="auto"/>
              <w:rPr>
                <w:rFonts w:ascii="Times New Roman" w:hAnsi="Times New Roman" w:cs="Times New Roman"/>
                <w:color w:val="000000" w:themeColor="text1"/>
                <w:sz w:val="28"/>
                <w:szCs w:val="28"/>
                <w:lang w:val="en-US"/>
              </w:rPr>
            </w:pPr>
            <w:r w:rsidRPr="001C483D">
              <w:rPr>
                <w:rFonts w:ascii="Times New Roman" w:hAnsi="Times New Roman" w:cs="Times New Roman"/>
                <w:color w:val="000000" w:themeColor="text1"/>
                <w:sz w:val="28"/>
                <w:szCs w:val="28"/>
              </w:rPr>
              <w:lastRenderedPageBreak/>
              <w:t>- GV nhận xét – tuyên dương.</w:t>
            </w:r>
          </w:p>
        </w:tc>
        <w:tc>
          <w:tcPr>
            <w:tcW w:w="4111" w:type="dxa"/>
          </w:tcPr>
          <w:p w14:paraId="094F0B97" w14:textId="77777777" w:rsidR="005573C1" w:rsidRPr="001C483D" w:rsidRDefault="005573C1" w:rsidP="00006A63">
            <w:pPr>
              <w:spacing w:before="0" w:line="288" w:lineRule="auto"/>
            </w:pPr>
            <w:r w:rsidRPr="001C483D">
              <w:rPr>
                <w:b/>
                <w:bCs/>
              </w:rPr>
              <w:lastRenderedPageBreak/>
              <w:t>-</w:t>
            </w:r>
            <w:r w:rsidRPr="001C483D">
              <w:t xml:space="preserve"> Học sinh đọc.</w:t>
            </w:r>
          </w:p>
          <w:p w14:paraId="387C483E" w14:textId="77777777" w:rsidR="005573C1" w:rsidRPr="001C483D" w:rsidRDefault="005573C1" w:rsidP="00006A63">
            <w:pPr>
              <w:spacing w:before="0" w:line="288" w:lineRule="auto"/>
            </w:pPr>
            <w:r w:rsidRPr="001C483D">
              <w:t>- HS thảo luận trả lời.</w:t>
            </w:r>
          </w:p>
          <w:p w14:paraId="12EC48B2" w14:textId="77777777" w:rsidR="005573C1" w:rsidRPr="001C483D" w:rsidRDefault="005573C1" w:rsidP="00006A63">
            <w:pPr>
              <w:spacing w:before="0" w:line="288" w:lineRule="auto"/>
            </w:pPr>
            <w:r w:rsidRPr="001C483D">
              <w:t>Thông tin: A</w:t>
            </w:r>
          </w:p>
          <w:p w14:paraId="0DAD83CC" w14:textId="77777777" w:rsidR="005573C1" w:rsidRPr="001C483D" w:rsidRDefault="005573C1" w:rsidP="00006A63">
            <w:pPr>
              <w:spacing w:before="0" w:line="288" w:lineRule="auto"/>
            </w:pPr>
            <w:r w:rsidRPr="001C483D">
              <w:t>Quyết định: B</w:t>
            </w:r>
          </w:p>
          <w:p w14:paraId="54A5E640" w14:textId="77777777" w:rsidR="005573C1" w:rsidRPr="001D34D3" w:rsidRDefault="005573C1" w:rsidP="00006A63">
            <w:pPr>
              <w:spacing w:before="0" w:line="288" w:lineRule="auto"/>
            </w:pPr>
            <w:r w:rsidRPr="001C483D">
              <w:t>- Nhận xét.</w:t>
            </w:r>
          </w:p>
          <w:p w14:paraId="7B7F077A" w14:textId="77777777" w:rsidR="005573C1" w:rsidRPr="001C483D" w:rsidRDefault="005573C1" w:rsidP="00006A63">
            <w:pPr>
              <w:spacing w:before="0" w:line="288" w:lineRule="auto"/>
            </w:pPr>
            <w:r w:rsidRPr="001C483D">
              <w:rPr>
                <w:b/>
                <w:bCs/>
              </w:rPr>
              <w:t>-</w:t>
            </w:r>
            <w:r w:rsidRPr="001C483D">
              <w:t xml:space="preserve"> Học sinh đọc.</w:t>
            </w:r>
          </w:p>
          <w:p w14:paraId="534ED88B" w14:textId="77777777" w:rsidR="005573C1" w:rsidRPr="001C483D" w:rsidRDefault="005573C1" w:rsidP="00006A63">
            <w:pPr>
              <w:spacing w:before="0" w:line="288" w:lineRule="auto"/>
            </w:pPr>
            <w:r w:rsidRPr="001C483D">
              <w:t>- HS thảo luận trả lời.</w:t>
            </w:r>
          </w:p>
          <w:p w14:paraId="12D624D7" w14:textId="77777777" w:rsidR="005573C1" w:rsidRPr="001C483D" w:rsidRDefault="005573C1" w:rsidP="00006A63">
            <w:pPr>
              <w:spacing w:before="0" w:line="288" w:lineRule="auto"/>
            </w:pPr>
            <w:r w:rsidRPr="001C483D">
              <w:t>- Thông tin trên thùng rác.</w:t>
            </w:r>
          </w:p>
          <w:p w14:paraId="3C500580" w14:textId="77777777" w:rsidR="005573C1" w:rsidRPr="001C483D" w:rsidRDefault="005573C1" w:rsidP="00006A63">
            <w:pPr>
              <w:spacing w:before="0" w:line="288" w:lineRule="auto"/>
            </w:pPr>
          </w:p>
          <w:p w14:paraId="64EFDE95" w14:textId="77777777" w:rsidR="005573C1" w:rsidRPr="001C483D" w:rsidRDefault="005573C1" w:rsidP="00006A63">
            <w:pPr>
              <w:spacing w:before="0" w:line="288" w:lineRule="auto"/>
            </w:pPr>
          </w:p>
          <w:p w14:paraId="613AE739" w14:textId="77777777" w:rsidR="005573C1" w:rsidRDefault="005573C1" w:rsidP="00006A63">
            <w:pPr>
              <w:spacing w:before="0" w:line="288" w:lineRule="auto"/>
            </w:pPr>
          </w:p>
          <w:p w14:paraId="2BC56188" w14:textId="77777777" w:rsidR="005573C1" w:rsidRDefault="005573C1" w:rsidP="00006A63">
            <w:pPr>
              <w:spacing w:before="0" w:line="288" w:lineRule="auto"/>
            </w:pPr>
          </w:p>
          <w:p w14:paraId="4E3B607E" w14:textId="77777777" w:rsidR="005573C1" w:rsidRPr="001C483D" w:rsidRDefault="005573C1" w:rsidP="00006A63">
            <w:pPr>
              <w:spacing w:before="0" w:line="288" w:lineRule="auto"/>
            </w:pPr>
          </w:p>
          <w:p w14:paraId="56F1A38E" w14:textId="77777777" w:rsidR="005573C1" w:rsidRPr="001C483D" w:rsidRDefault="005573C1" w:rsidP="00006A63">
            <w:pPr>
              <w:spacing w:before="0" w:line="288" w:lineRule="auto"/>
            </w:pPr>
            <w:r w:rsidRPr="001C483D">
              <w:t>- Thông tin dạng chữ và hình ảnh.</w:t>
            </w:r>
          </w:p>
          <w:p w14:paraId="0F1C5A00" w14:textId="77777777" w:rsidR="005573C1" w:rsidRPr="001C483D" w:rsidRDefault="005573C1" w:rsidP="00006A63">
            <w:pPr>
              <w:spacing w:before="0" w:line="288" w:lineRule="auto"/>
              <w:rPr>
                <w:bCs/>
              </w:rPr>
            </w:pPr>
            <w:r w:rsidRPr="001C483D">
              <w:t>- Nhận xét.</w:t>
            </w:r>
          </w:p>
        </w:tc>
      </w:tr>
      <w:tr w:rsidR="005573C1" w:rsidRPr="001C483D" w14:paraId="09E9B1FE" w14:textId="77777777" w:rsidTr="00006A63">
        <w:tc>
          <w:tcPr>
            <w:tcW w:w="9493" w:type="dxa"/>
            <w:gridSpan w:val="2"/>
          </w:tcPr>
          <w:p w14:paraId="46782329" w14:textId="77777777" w:rsidR="005573C1" w:rsidRPr="001C483D" w:rsidRDefault="005573C1" w:rsidP="00006A63">
            <w:pPr>
              <w:spacing w:before="0" w:line="288" w:lineRule="auto"/>
              <w:rPr>
                <w:b/>
                <w:bCs/>
              </w:rPr>
            </w:pPr>
            <w:r w:rsidRPr="001C483D">
              <w:rPr>
                <w:b/>
                <w:bCs/>
              </w:rPr>
              <w:t xml:space="preserve">4. </w:t>
            </w:r>
            <w:r>
              <w:rPr>
                <w:b/>
                <w:bCs/>
              </w:rPr>
              <w:t>Vận dụng</w:t>
            </w:r>
            <w:r w:rsidRPr="001C483D">
              <w:rPr>
                <w:b/>
                <w:bCs/>
              </w:rPr>
              <w:t xml:space="preserve"> (5 phút)</w:t>
            </w:r>
          </w:p>
        </w:tc>
      </w:tr>
      <w:tr w:rsidR="005573C1" w:rsidRPr="001C483D" w14:paraId="1F14C832" w14:textId="77777777" w:rsidTr="00006A63">
        <w:tc>
          <w:tcPr>
            <w:tcW w:w="5382" w:type="dxa"/>
          </w:tcPr>
          <w:p w14:paraId="655E056F" w14:textId="77777777" w:rsidR="005573C1" w:rsidRPr="001C483D" w:rsidRDefault="005573C1" w:rsidP="00006A63">
            <w:pPr>
              <w:spacing w:before="0" w:line="288" w:lineRule="auto"/>
            </w:pPr>
            <w:r w:rsidRPr="001C483D">
              <w:t>- Ngày mai, ngoài giờ đi học, em dự kiến làm việc gì? Hãy mô tả việc em định làm và cho biết thông tin nào giúp em đưa ra quyết định đó.</w:t>
            </w:r>
          </w:p>
          <w:p w14:paraId="63035AF3" w14:textId="77777777" w:rsidR="005573C1" w:rsidRPr="001C483D" w:rsidRDefault="005573C1" w:rsidP="00006A63">
            <w:pPr>
              <w:spacing w:before="0" w:line="288" w:lineRule="auto"/>
            </w:pPr>
            <w:r w:rsidRPr="001C483D">
              <w:t>- GV nhận xét chốt.</w:t>
            </w:r>
          </w:p>
          <w:p w14:paraId="12C4FE23" w14:textId="77777777" w:rsidR="005573C1" w:rsidRPr="001C483D" w:rsidRDefault="005573C1" w:rsidP="00006A63">
            <w:pPr>
              <w:spacing w:before="0" w:line="288" w:lineRule="auto"/>
            </w:pPr>
            <w:r w:rsidRPr="001C483D">
              <w:t>- Em hãy lấy ví dụ về việc thông tin thay đổi dẫn đến quyết định thay đổi.</w:t>
            </w:r>
          </w:p>
          <w:p w14:paraId="2A5640BC" w14:textId="77777777" w:rsidR="005573C1" w:rsidRPr="001C483D" w:rsidRDefault="005573C1" w:rsidP="00006A63">
            <w:pPr>
              <w:spacing w:before="0" w:line="288" w:lineRule="auto"/>
              <w:rPr>
                <w:bCs/>
              </w:rPr>
            </w:pPr>
            <w:r w:rsidRPr="001C483D">
              <w:t>- YC học sinh về nhà học bài, đọc bài mới.</w:t>
            </w:r>
            <w:r w:rsidRPr="001C483D">
              <w:rPr>
                <w:bCs/>
              </w:rPr>
              <w:t>.</w:t>
            </w:r>
          </w:p>
        </w:tc>
        <w:tc>
          <w:tcPr>
            <w:tcW w:w="4111" w:type="dxa"/>
          </w:tcPr>
          <w:p w14:paraId="49FE32BB" w14:textId="77777777" w:rsidR="005573C1" w:rsidRPr="001C483D" w:rsidRDefault="005573C1" w:rsidP="00006A63">
            <w:pPr>
              <w:spacing w:before="0" w:line="288" w:lineRule="auto"/>
            </w:pPr>
            <w:r w:rsidRPr="001C483D">
              <w:t>- HS trả lời.</w:t>
            </w:r>
          </w:p>
          <w:p w14:paraId="37ECFFE2" w14:textId="77777777" w:rsidR="005573C1" w:rsidRPr="001C483D" w:rsidRDefault="005573C1" w:rsidP="00006A63">
            <w:pPr>
              <w:spacing w:before="0" w:line="288" w:lineRule="auto"/>
            </w:pPr>
          </w:p>
          <w:p w14:paraId="1A2153AD" w14:textId="77777777" w:rsidR="005573C1" w:rsidRPr="001C483D" w:rsidRDefault="005573C1" w:rsidP="00006A63">
            <w:pPr>
              <w:spacing w:before="0" w:line="288" w:lineRule="auto"/>
            </w:pPr>
            <w:r w:rsidRPr="001C483D">
              <w:t>- Nhận xét bạn.</w:t>
            </w:r>
          </w:p>
          <w:p w14:paraId="0B93CDC5" w14:textId="77777777" w:rsidR="005573C1" w:rsidRPr="001C483D" w:rsidRDefault="005573C1" w:rsidP="00006A63">
            <w:pPr>
              <w:spacing w:before="0" w:line="288" w:lineRule="auto"/>
            </w:pPr>
          </w:p>
          <w:p w14:paraId="4049C1B4" w14:textId="77777777" w:rsidR="005573C1" w:rsidRPr="001C483D" w:rsidRDefault="005573C1" w:rsidP="00006A63">
            <w:pPr>
              <w:spacing w:before="0" w:line="288" w:lineRule="auto"/>
            </w:pPr>
            <w:r w:rsidRPr="001C483D">
              <w:t>- HS trả lời.</w:t>
            </w:r>
          </w:p>
          <w:p w14:paraId="6898E6A3" w14:textId="77777777" w:rsidR="005573C1" w:rsidRPr="001C483D" w:rsidRDefault="005573C1" w:rsidP="00006A63">
            <w:pPr>
              <w:spacing w:before="0" w:line="288" w:lineRule="auto"/>
            </w:pPr>
            <w:r w:rsidRPr="001C483D">
              <w:t>- Nhận xét bạn.</w:t>
            </w:r>
          </w:p>
          <w:p w14:paraId="4CD4E9A9" w14:textId="77777777" w:rsidR="005573C1" w:rsidRPr="001C483D" w:rsidRDefault="005573C1" w:rsidP="00006A63">
            <w:pPr>
              <w:spacing w:before="0" w:line="288" w:lineRule="auto"/>
              <w:rPr>
                <w:bCs/>
              </w:rPr>
            </w:pPr>
          </w:p>
        </w:tc>
      </w:tr>
    </w:tbl>
    <w:p w14:paraId="6F607F42" w14:textId="77777777" w:rsidR="00040B3D" w:rsidRPr="001C483D" w:rsidRDefault="00040B3D" w:rsidP="00040B3D">
      <w:pPr>
        <w:tabs>
          <w:tab w:val="right" w:pos="9072"/>
        </w:tabs>
        <w:spacing w:line="288" w:lineRule="auto"/>
      </w:pPr>
      <w:r w:rsidRPr="001C483D">
        <w:t>Điều chính sau tiết dạy ( nếu có):</w:t>
      </w:r>
    </w:p>
    <w:p w14:paraId="63FEF605" w14:textId="77777777" w:rsidR="00040B3D" w:rsidRPr="001C483D" w:rsidRDefault="00040B3D" w:rsidP="00040B3D">
      <w:pPr>
        <w:spacing w:line="288" w:lineRule="auto"/>
        <w:rPr>
          <w:lang w:val="nl-NL"/>
        </w:rPr>
      </w:pPr>
      <w:r w:rsidRPr="001C483D">
        <w:rPr>
          <w:lang w:val="nl-NL"/>
        </w:rPr>
        <w:t>.....................................................................................................................................</w:t>
      </w:r>
    </w:p>
    <w:p w14:paraId="4730FF26" w14:textId="77777777" w:rsidR="00040B3D" w:rsidRPr="001C483D" w:rsidRDefault="00040B3D" w:rsidP="00040B3D">
      <w:pPr>
        <w:spacing w:line="288" w:lineRule="auto"/>
        <w:rPr>
          <w:lang w:val="nl-NL"/>
        </w:rPr>
      </w:pPr>
      <w:r w:rsidRPr="001C483D">
        <w:rPr>
          <w:lang w:val="nl-NL"/>
        </w:rPr>
        <w:t>.....................................................................................................................................</w:t>
      </w:r>
    </w:p>
    <w:p w14:paraId="3DB92CC5" w14:textId="77777777" w:rsidR="00040B3D" w:rsidRPr="001C483D" w:rsidRDefault="00040B3D" w:rsidP="00040B3D">
      <w:pPr>
        <w:spacing w:line="288" w:lineRule="auto"/>
        <w:jc w:val="center"/>
        <w:rPr>
          <w:lang w:val="nl-NL"/>
        </w:rPr>
      </w:pPr>
      <w:r w:rsidRPr="001C483D">
        <w:rPr>
          <w:noProof/>
          <w:lang w:val="nl-NL"/>
        </w:rPr>
        <mc:AlternateContent>
          <mc:Choice Requires="wps">
            <w:drawing>
              <wp:anchor distT="0" distB="0" distL="114300" distR="114300" simplePos="0" relativeHeight="251661312" behindDoc="0" locked="0" layoutInCell="1" allowOverlap="1" wp14:anchorId="12C737C2" wp14:editId="7FB2BE2D">
                <wp:simplePos x="0" y="0"/>
                <wp:positionH relativeFrom="column">
                  <wp:posOffset>605789</wp:posOffset>
                </wp:positionH>
                <wp:positionV relativeFrom="paragraph">
                  <wp:posOffset>419100</wp:posOffset>
                </wp:positionV>
                <wp:extent cx="4905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0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A7B80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7pt,33pt" to="43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hV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" strokecolor="black [3040]"/>
            </w:pict>
          </mc:Fallback>
        </mc:AlternateContent>
      </w:r>
      <w:r w:rsidRPr="001C483D">
        <w:rPr>
          <w:lang w:val="nl-NL"/>
        </w:rPr>
        <w:t>.....................................................................................................................................</w:t>
      </w:r>
    </w:p>
    <w:p w14:paraId="03F764DA" w14:textId="77777777" w:rsidR="00040B3D" w:rsidRPr="001C483D" w:rsidRDefault="00040B3D" w:rsidP="00040B3D">
      <w:pPr>
        <w:spacing w:line="288" w:lineRule="auto"/>
      </w:pPr>
    </w:p>
    <w:p w14:paraId="44E4A628" w14:textId="77777777" w:rsidR="00040B3D" w:rsidRPr="001C483D" w:rsidRDefault="00040B3D" w:rsidP="00040B3D">
      <w:pPr>
        <w:tabs>
          <w:tab w:val="left" w:pos="5520"/>
        </w:tabs>
        <w:spacing w:line="288" w:lineRule="auto"/>
        <w:rPr>
          <w:lang w:val="nl-NL"/>
        </w:rPr>
      </w:pPr>
      <w:r>
        <w:rPr>
          <w:lang w:val="nl-NL"/>
        </w:rPr>
        <w:tab/>
        <w:t>Ký duyệt</w:t>
      </w:r>
    </w:p>
    <w:p w14:paraId="0CFF2F54" w14:textId="0BB2876A" w:rsidR="00E349DE" w:rsidRPr="005573C1" w:rsidRDefault="00E349DE" w:rsidP="005573C1">
      <w:pPr>
        <w:rPr>
          <w:rFonts w:eastAsia="Calibri"/>
        </w:rPr>
      </w:pPr>
    </w:p>
    <w:sectPr w:rsidR="00E349DE" w:rsidRPr="005573C1" w:rsidSect="007A3944">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98E4" w14:textId="77777777" w:rsidR="0040158C" w:rsidRDefault="0040158C" w:rsidP="007A3944">
      <w:r>
        <w:separator/>
      </w:r>
    </w:p>
  </w:endnote>
  <w:endnote w:type="continuationSeparator" w:id="0">
    <w:p w14:paraId="4AB5DA6A" w14:textId="77777777" w:rsidR="0040158C" w:rsidRDefault="0040158C"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64755" w14:textId="77777777" w:rsidR="0040158C" w:rsidRDefault="0040158C" w:rsidP="007A3944">
      <w:r>
        <w:separator/>
      </w:r>
    </w:p>
  </w:footnote>
  <w:footnote w:type="continuationSeparator" w:id="0">
    <w:p w14:paraId="6668EA1B" w14:textId="77777777" w:rsidR="0040158C" w:rsidRDefault="0040158C"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82F66"/>
    <w:rsid w:val="000833EA"/>
    <w:rsid w:val="000A15D0"/>
    <w:rsid w:val="000D33AC"/>
    <w:rsid w:val="000D6BF1"/>
    <w:rsid w:val="000E303E"/>
    <w:rsid w:val="00127E98"/>
    <w:rsid w:val="00165E54"/>
    <w:rsid w:val="0018157D"/>
    <w:rsid w:val="00182FE2"/>
    <w:rsid w:val="00184969"/>
    <w:rsid w:val="00193F64"/>
    <w:rsid w:val="001A3516"/>
    <w:rsid w:val="001D4D95"/>
    <w:rsid w:val="002005E3"/>
    <w:rsid w:val="002058BC"/>
    <w:rsid w:val="002172E1"/>
    <w:rsid w:val="002302B3"/>
    <w:rsid w:val="00242491"/>
    <w:rsid w:val="00260082"/>
    <w:rsid w:val="00261C55"/>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F633C"/>
    <w:rsid w:val="0040158C"/>
    <w:rsid w:val="00417333"/>
    <w:rsid w:val="00436C87"/>
    <w:rsid w:val="00451928"/>
    <w:rsid w:val="004716BB"/>
    <w:rsid w:val="00474E04"/>
    <w:rsid w:val="004B13C7"/>
    <w:rsid w:val="004B64FE"/>
    <w:rsid w:val="004C3EC9"/>
    <w:rsid w:val="004E60F4"/>
    <w:rsid w:val="004F16B5"/>
    <w:rsid w:val="00510ED4"/>
    <w:rsid w:val="005336C0"/>
    <w:rsid w:val="00545D22"/>
    <w:rsid w:val="0055422D"/>
    <w:rsid w:val="00554A09"/>
    <w:rsid w:val="005573C1"/>
    <w:rsid w:val="005743DD"/>
    <w:rsid w:val="0058047A"/>
    <w:rsid w:val="0059066D"/>
    <w:rsid w:val="005A1874"/>
    <w:rsid w:val="005B4F01"/>
    <w:rsid w:val="006208F5"/>
    <w:rsid w:val="006269FA"/>
    <w:rsid w:val="00631C32"/>
    <w:rsid w:val="00645518"/>
    <w:rsid w:val="00663A88"/>
    <w:rsid w:val="0068163B"/>
    <w:rsid w:val="006C3DC4"/>
    <w:rsid w:val="006D5DD7"/>
    <w:rsid w:val="007043AE"/>
    <w:rsid w:val="0074230B"/>
    <w:rsid w:val="00762094"/>
    <w:rsid w:val="007636AE"/>
    <w:rsid w:val="00776501"/>
    <w:rsid w:val="007924BC"/>
    <w:rsid w:val="007A3944"/>
    <w:rsid w:val="007A65A7"/>
    <w:rsid w:val="007C3888"/>
    <w:rsid w:val="007C5D0F"/>
    <w:rsid w:val="007D4B41"/>
    <w:rsid w:val="00831E64"/>
    <w:rsid w:val="0083329F"/>
    <w:rsid w:val="0083454C"/>
    <w:rsid w:val="008C04A8"/>
    <w:rsid w:val="008C776B"/>
    <w:rsid w:val="008D052C"/>
    <w:rsid w:val="008F0684"/>
    <w:rsid w:val="00926352"/>
    <w:rsid w:val="00960FC5"/>
    <w:rsid w:val="00961EE8"/>
    <w:rsid w:val="00963F65"/>
    <w:rsid w:val="00976C46"/>
    <w:rsid w:val="009C2B4B"/>
    <w:rsid w:val="009C4996"/>
    <w:rsid w:val="00A12941"/>
    <w:rsid w:val="00A13F87"/>
    <w:rsid w:val="00A140AC"/>
    <w:rsid w:val="00A2636F"/>
    <w:rsid w:val="00A41573"/>
    <w:rsid w:val="00A52C03"/>
    <w:rsid w:val="00A70CF0"/>
    <w:rsid w:val="00A7484A"/>
    <w:rsid w:val="00A74B2B"/>
    <w:rsid w:val="00A87EE1"/>
    <w:rsid w:val="00AA7F47"/>
    <w:rsid w:val="00AB210B"/>
    <w:rsid w:val="00AB74F3"/>
    <w:rsid w:val="00AE24D4"/>
    <w:rsid w:val="00AF392A"/>
    <w:rsid w:val="00B01253"/>
    <w:rsid w:val="00B60923"/>
    <w:rsid w:val="00B70711"/>
    <w:rsid w:val="00B73E77"/>
    <w:rsid w:val="00B741DF"/>
    <w:rsid w:val="00B813BD"/>
    <w:rsid w:val="00B95E64"/>
    <w:rsid w:val="00BD5AFA"/>
    <w:rsid w:val="00BF607B"/>
    <w:rsid w:val="00C00250"/>
    <w:rsid w:val="00C07627"/>
    <w:rsid w:val="00C174F9"/>
    <w:rsid w:val="00C40ABD"/>
    <w:rsid w:val="00C46939"/>
    <w:rsid w:val="00C72041"/>
    <w:rsid w:val="00C758A7"/>
    <w:rsid w:val="00C85DB6"/>
    <w:rsid w:val="00D45E48"/>
    <w:rsid w:val="00D65218"/>
    <w:rsid w:val="00DD0209"/>
    <w:rsid w:val="00DF3C53"/>
    <w:rsid w:val="00E15DAE"/>
    <w:rsid w:val="00E27FF5"/>
    <w:rsid w:val="00E349DE"/>
    <w:rsid w:val="00E36D43"/>
    <w:rsid w:val="00E5631B"/>
    <w:rsid w:val="00E62C77"/>
    <w:rsid w:val="00E659F6"/>
    <w:rsid w:val="00E671A2"/>
    <w:rsid w:val="00E75077"/>
    <w:rsid w:val="00E77823"/>
    <w:rsid w:val="00E82D9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10</cp:revision>
  <dcterms:created xsi:type="dcterms:W3CDTF">2024-09-06T13:04:00Z</dcterms:created>
  <dcterms:modified xsi:type="dcterms:W3CDTF">2024-12-20T06:28:00Z</dcterms:modified>
</cp:coreProperties>
</file>