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6DF21F" wp14:editId="62EE67D3">
                <wp:simplePos x="0" y="0"/>
                <wp:positionH relativeFrom="column">
                  <wp:posOffset>-231775</wp:posOffset>
                </wp:positionH>
                <wp:positionV relativeFrom="paragraph">
                  <wp:posOffset>-407670</wp:posOffset>
                </wp:positionV>
                <wp:extent cx="6235065" cy="9194800"/>
                <wp:effectExtent l="10160" t="11430" r="1270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9194800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8.25pt;margin-top:-32.1pt;width:490.95pt;height:724pt;z-index:251659264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">
                <v:shape id="Freeform 3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35cAA&#10;AADaAAAADwAAAGRycy9kb3ducmV2LnhtbESPS6vCMBSE9xf8D+EId3PRVAUf1SiiXHDpa+Hy2Byb&#10;YnNSmqj13xtBcDnMzDfMbNHYUtyp9oVjBb1uAoI4c7rgXMHx8N8Zg/ABWWPpmBQ8ycNi3vqZYard&#10;g3d034dcRAj7FBWYEKpUSp8Zsui7riKO3sXVFkOUdS51jY8It6XsJ8lQWiw4LhisaGUou+5vVsGZ&#10;RsZtfXPt3fpyuZJ/4XRaT5T6bTfLKYhATfiGP+2NVjCA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f35cAAAADaAAAADwAAAAAAAAAAAAAAAACYAgAAZHJzL2Rvd25y&#10;ZXYueG1sUEsFBgAAAAAEAAQA9QAAAIU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82MEA&#10;AADaAAAADwAAAGRycy9kb3ducmV2LnhtbESPQYvCMBSE74L/ITzBm6YVlKUaZVkQV8SDVvH6aJ5t&#10;sXkpSdbWf28WFvY4zMw3zGrTm0Y8yfnasoJ0moAgLqyuuVRwybeTDxA+IGtsLJOCF3nYrIeDFWba&#10;dnyi5zmUIkLYZ6igCqHNpPRFRQb91LbE0btbZzBE6UqpHXYRbho5S5KFNFhzXKiwpa+Kisf5xyjY&#10;7W+HPq+7mSnddZHi5ZAeT06p8aj/XIII1If/8F/7WyuYw++Ve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vNjBAAAA2gAAAA8AAAAAAAAAAAAAAAAAmAIAAGRycy9kb3du&#10;cmV2LnhtbFBLBQYAAAAABAAEAPUAAACG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sHMIA&#10;AADaAAAADwAAAGRycy9kb3ducmV2LnhtbESPQYvCMBSE7wv+h/AEb2tacV2pTUUEQQ+7YN2Dx0fz&#10;bEubl9JErf/eCMIeh5n5hknXg2nFjXpXW1YQTyMQxIXVNZcK/k67zyUI55E1tpZJwYMcrLPRR4qJ&#10;tnc+0i33pQgQdgkqqLzvEildUZFBN7UdcfAutjfog+xLqXu8B7hp5SyKFtJgzWGhwo62FRVNfjUK&#10;osNPc56fCqbcxV/xd2N+j+VMqcl42KxAeBr8f/jd3msFC3hdCT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uwcwgAAANoAAAAPAAAAAAAAAAAAAAAAAJgCAABkcnMvZG93&#10;bnJldi54bWxQSwUGAAAAAAQABAD1AAAAhwM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36sUA&#10;AADaAAAADwAAAGRycy9kb3ducmV2LnhtbESPS2vDMBCE74X+B7GB3mrZJi/cKKGUBkJOtfOA3DbW&#10;1jaxVsZSE7e/PioUehxm5htmsRpMK67Uu8aygiSKQRCXVjdcKdjv1s9zEM4ja2wtk4JvcrBaPj4s&#10;MNP2xjldC1+JAGGXoYLa+y6T0pU1GXSR7YiD92l7gz7IvpK6x1uAm1amcTyVBhsOCzV29FZTeSm+&#10;jIKf48d2d0rSczIuDmW6meft+yRX6mk0vL6A8DT4//Bfe6MVzOD3Sr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bfqxQAAANoAAAAPAAAAAAAAAAAAAAAAAJgCAABkcnMv&#10;ZG93bnJldi54bWxQSwUGAAAAAAQABAD1AAAAig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TRsAA&#10;AADaAAAADwAAAGRycy9kb3ducmV2LnhtbERPz2uDMBS+F/Y/hFfYrY16kOGaljEo65AdtJZdH+ZN&#10;ZeZFklTdf78cBjt+fL8Pp9WMYibnB8sK0n0Cgri1euBOQXM9755A+ICscbRMCn7Iw+n4sDlgoe3C&#10;Fc116EQMYV+ggj6EqZDStz0Z9Hs7EUfuyzqDIULXSe1wieFmlFmS5NLgwLGhx4lee2q/67tR8Pb+&#10;Wa7XYclM5255ik2ZflROqcft+vIMItAa/sV/7otWELfGK/EG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YTRsAAAADaAAAADwAAAAAAAAAAAAAAAACYAgAAZHJzL2Rvd25y&#10;ZXYueG1sUEsFBgAAAAAEAAQA9QAAAIU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4bsMA&#10;AADaAAAADwAAAGRycy9kb3ducmV2LnhtbESPQWuDQBSE74X8h+UVemtWpWkam42EQKE5pKDJoceH&#10;+6Ki+1bcjdp/3w0Uehxm5htmm82mEyMNrrGsIF5GIIhLqxuuFFzOH89vIJxH1thZJgU/5CDbLR62&#10;mGo7cU5j4SsRIOxSVFB736dSurImg25pe+LgXe1g0Ac5VFIPOAW46WQSRa/SYMNhocaeDjWVbXEz&#10;CqLjqf1+OZdMhYtX8bo1X3mVKPX0OO/fQXia/X/4r/2pFWzgfiXc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14bsMAAADaAAAADwAAAAAAAAAAAAAAAACYAgAAZHJzL2Rv&#10;d25yZXYueG1sUEsFBgAAAAAEAAQA9QAAAIgD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ThcYA&#10;AADbAAAADwAAAGRycy9kb3ducmV2LnhtbESPQWvCQBCF7wX/wzJCb3WT0IpEVymlBempiVXwNs1O&#10;k9DsbMhuNfXXOwehtxnem/e+WW1G16kTDaH1bCCdJaCIK29brg187t4eFqBCRLbYeSYDfxRgs57c&#10;rTC3/swFncpYKwnhkKOBJsY+1zpUDTkMM98Ti/btB4dR1qHWdsCzhLtOZ0ky1w5bloYGe3ppqPop&#10;f52By+HjfXdMs6/0sdxX2XZRdK9PhTH30/F5CSrSGP/Nt+utFXyhl19kA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ZThcYAAADbAAAADwAAAAAAAAAAAAAAAACYAgAAZHJz&#10;L2Rvd25yZXYueG1sUEsFBgAAAAAEAAQA9QAAAIsD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FBMUA&#10;AADbAAAADwAAAGRycy9kb3ducmV2LnhtbESPQWvCQBCF74L/YZlCL6Kb9CASs0oRpC3ppSZKj9Ps&#10;NAnNzobsNkn/vVsQvM3He/PmTbqfTCsG6l1jWUG8ikAQl1Y3XCko8uNyA8J5ZI2tZVLwRw72u/ks&#10;xUTbkT9oOPlKhBB2CSqove8SKV1Zk0G3sh1x0L5tb9AH7CupexxDuGnlUxStpcGGw4UaOzrUVP6c&#10;fo2Ct/fPr3waDv5M8iVAkS0uY6bU48P0vAXhafJ38237VYf6Mfz/Ega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EUExQAAANsAAAAPAAAAAAAAAAAAAAAAAJgCAABkcnMv&#10;ZG93bnJldi54bWxQSwUGAAAAAAQABAD1AAAAig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TusAA&#10;AADbAAAADwAAAGRycy9kb3ducmV2LnhtbERPS4vCMBC+L/gfwix4W9MWH0vXKCIIenDB1oPHoZlt&#10;S5tJaaLWf2+EBW/z8T1nuR5MK27Uu9qygngSgSAurK65VHDOd1/fIJxH1thaJgUPcrBejT6WmGp7&#10;5xPdMl+KEMIuRQWV910qpSsqMugmtiMO3J/tDfoA+1LqHu8h3LQyiaK5NFhzaKiwo21FRZNdjYLo&#10;cGwu07xgylw8ixeN+T2ViVLjz2HzA8LT4N/if/deh/kJ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LTusAAAADbAAAADwAAAAAAAAAAAAAAAACYAgAAZHJzL2Rvd25y&#10;ZXYueG1sUEsFBgAAAAAEAAQA9QAAAIU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YL0A&#10;AADbAAAADwAAAGRycy9kb3ducmV2LnhtbERPyQrCMBC9C/5DGMGbpipKqUZxQfDgxQW8Ds3YFptJ&#10;baLWvzeC4G0eb53ZojGleFLtCssKBv0IBHFqdcGZgvNp24tBOI+ssbRMCt7kYDFvt2aYaPviAz2P&#10;PhMhhF2CCnLvq0RKl+Zk0PVtRRy4q60N+gDrTOoaXyHclHIYRRNpsODQkGNF65zS2/FhFJw2591K&#10;Y/yOxpfJbZWt9xTfY6W6nWY5BeGp8X/xz73TYf4I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xyZYL0AAADbAAAADwAAAAAAAAAAAAAAAACYAgAAZHJzL2Rvd25yZXYu&#10;eG1sUEsFBgAAAAAEAAQA9QAAAII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mnMMA&#10;AADbAAAADwAAAGRycy9kb3ducmV2LnhtbESPT4vCMBDF74LfIYywF9F0F5GlGkWEZVf04p8Vj2Mz&#10;tsVmUprY1m9vBMHb/Hhv3ryZzltTiJoql1tW8DmMQBAnVuecKjjsfwbfIJxH1lhYJgV3cjCfdTtT&#10;jLVteEv1zqcihLCLUUHmfRlL6ZKMDLqhLYmDdrGVQR+wSqWusAnhppBfUTSWBnMOFzIsaZlRct3d&#10;jILV5nTet/XS/5P8DXBY94/NWqmPXruYgPDU+rf5tf2nQ/0RPH8JA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vmnM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Lzr8A&#10;AADbAAAADwAAAGRycy9kb3ducmV2LnhtbERPy6rCMBDdC/5DGOHuNK34ohpFBMG7ULC6cDk0Y1va&#10;TEoTtffvbwTB3RzOc1abztTiSa0rLSuIRxEI4szqknMF18t+uADhPLLG2jIp+CMHm3W/t8JE2xef&#10;6Zn6XIQQdgkqKLxvEildVpBBN7INceDutjXoA2xzqVt8hXBTy3EUzaTBkkNDgQ3tCsqq9GEURL/H&#10;6ja5ZEypi6fxvDKncz5W6mfQbZcgPHX+K/64DzrMn8L7l3C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q0vOvwAAANsAAAAPAAAAAAAAAAAAAAAAAJgCAABkcnMvZG93bnJl&#10;di54bWxQSwUGAAAAAAQABAD1AAAAhA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6+L0A&#10;AADbAAAADwAAAGRycy9kb3ducmV2LnhtbERPyQrCMBC9C/5DGMGbpgqWUo3iguDBiwt4HZqxLTaT&#10;2kStf28Ewds83jqzRWsq8aTGlZYVjIYRCOLM6pJzBefTdpCAcB5ZY2WZFLzJwWLe7cww1fbFB3oe&#10;fS5CCLsUFRTe16mULivIoBvamjhwV9sY9AE2udQNvkK4qeQ4imJpsOTQUGBN64Ky2/FhFJw2591K&#10;Y/KOJpf4tsrXe0ruiVL9XrucgvDU+r/4597pMD+G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2s6+L0AAADbAAAADwAAAAAAAAAAAAAAAACYAgAAZHJzL2Rvd25yZXYu&#10;eG1sUEsFBgAAAAAEAAQA9QAAAII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hJMIA&#10;AADbAAAADwAAAGRycy9kb3ducmV2LnhtbERPS4vCMBC+C/sfwizsTdP1sEo1FtcHKB7Ex8Hj0Ixt&#10;sZmUJtt2/fVGELzNx/ecadKZUjRUu8Kygu9BBII4tbrgTMH5tO6PQTiPrLG0TAr+yUEy++hNMda2&#10;5QM1R5+JEMIuRgW591UspUtzMugGtiIO3NXWBn2AdSZ1jW0IN6UcRtGPNFhwaMixokVO6e34ZxSs&#10;9W5b3kdp0yzsfb/R2+Xld7VU6uuzm09AeOr8W/xyb3SYP4L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qEkwgAAANsAAAAPAAAAAAAAAAAAAAAAAJgCAABkcnMvZG93&#10;bnJldi54bWxQSwUGAAAAAAQABAD1AAAAhwMAAAAA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ZBsUA&#10;AADbAAAADwAAAGRycy9kb3ducmV2LnhtbESP3WoCMRCF7wt9hzAF72pWL8RujVJa/KEgRe0DDJvp&#10;Zulmsk2iu769c1HwboZz5pxvFqvBt+pCMTWBDUzGBSjiKtiGawPfp/XzHFTKyBbbwGTgSglWy8eH&#10;BZY29HygyzHXSkI4lWjA5dyVWqfKkcc0Dh2xaD8hesyyxlrbiL2E+1ZPi2KmPTYsDQ47endU/R7P&#10;3sDX5/xlf93+bfqPzSHhzk26OKyNGT0Nb6+gMg35bv6/3lnBF1j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FkGxQAAANsAAAAPAAAAAAAAAAAAAAAAAJgCAABkcnMv&#10;ZG93bnJldi54bWxQSwUGAAAAAAQABAD1AAAAigMAAAAA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aesIA&#10;AADbAAAADwAAAGRycy9kb3ducmV2LnhtbERPTWvCQBC9F/oflhF6kbppD6LRTZDSildTtXgbsmMS&#10;sjsbslsT/fXdQqG3ebzPWeejNeJKvW8cK3iZJSCIS6cbrhQcPj+eFyB8QNZoHJOCG3nIs8eHNaba&#10;DbynaxEqEUPYp6igDqFLpfRlTRb9zHXEkbu43mKIsK+k7nGI4dbI1ySZS4sNx4YaO3qrqWyLb6vg&#10;6740fngvi/a0ac9yetruzXGr1NNk3KxABBrDv/jPvdNx/h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lp6wgAAANsAAAAPAAAAAAAAAAAAAAAAAJgCAABkcnMvZG93&#10;bnJldi54bWxQSwUGAAAAAAQABAD1AAAAhwMAAAAA&#10;" path="m12,140r36,50l108,210r48,l216,170r12,-10l228,140r-24,l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ujb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9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G9ujb0AAADbAAAADwAAAAAAAAAAAAAAAACYAgAAZHJzL2Rvd25yZXYu&#10;eG1sUEsFBgAAAAAEAAQA9QAAAIIDAAAAAA==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OH8QA&#10;AADbAAAADwAAAGRycy9kb3ducmV2LnhtbESPQWsCMRSE7wX/Q3iCl6JZLVRZjaItQg+9VAWvj81z&#10;s7h5WZLo7vrrTaHQ4zAz3zCrTWdrcScfKscKppMMBHHhdMWlgtNxP16ACBFZY+2YFPQUYLMevKww&#10;167lH7ofYikShEOOCkyMTS5lKAxZDBPXECfv4rzFmKQvpfbYJrit5SzL3qXFitOCwYY+DBXXw80q&#10;CGbR97vS9cW3f23nu9Pn+e34UGo07LZLEJG6+B/+a39pBbMp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zh/EAAAA2wAAAA8AAAAAAAAAAAAAAAAAmAIAAGRycy9k&#10;b3ducmV2LnhtbFBLBQYAAAAABAAEAPUAAACJAwAAAAA=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OqMIA&#10;AADbAAAADwAAAGRycy9kb3ducmV2LnhtbESPUWvCMBSF3wX/Q7iCbzM1zCFdUxFhbHNPU3/Apbm2&#10;Zc1NaGJb//0yGPh4OOd8h1PsJtuJgfrQOtawXmUgiCtnWq41XM5vT1sQISIb7ByThjsF2JXzWYG5&#10;cSN/03CKtUgQDjlqaGL0uZShashiWDlPnLyr6y3GJPtamh7HBLedVFn2Ii22nBYa9HRoqPo53ayG&#10;DT0fxs/14NXta1Ld/url+9FrvVxM+1cQkab4CP+3P4wGpeDv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E6owgAAANsAAAAPAAAAAAAAAAAAAAAAAJgCAABkcnMvZG93&#10;bnJldi54bWxQSwUGAAAAAAQABAD1AAAAhwMAAAAA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eEsIA&#10;AADbAAAADwAAAGRycy9kb3ducmV2LnhtbESP3YrCMBSE7wXfIRzBO01VXKU2igi7eLWy6gMcmtMf&#10;bE5Kkmr16TfCwl4OM/MNk+1604g7OV9bVjCbJiCIc6trLhVcL5+TNQgfkDU2lknBkzzstsNBhqm2&#10;D/6h+zmUIkLYp6igCqFNpfR5RQb91LbE0SusMxiidKXUDh8Rbho5T5IPabDmuFBhS4eK8tu5Mwrq&#10;hXuxWZp197VKvk+ng750hVZqPOr3GxCB+vAf/msftYL5At5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14SwgAAANsAAAAPAAAAAAAAAAAAAAAAAJgCAABkcnMvZG93&#10;bnJldi54bWxQSwUGAAAAAAQABAD1AAAAhwMAAAAA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dxMMA&#10;AADbAAAADwAAAGRycy9kb3ducmV2LnhtbESP0WrCQBRE3wv+w3ILvtVNkyISXUXFQp4KTfyAa/aa&#10;BLN3Q3abxH59VxD6OMzMGWazm0wrBupdY1nB+yICQVxa3XCl4Fx8vq1AOI+ssbVMCu7kYLedvWww&#10;1XbkbxpyX4kAYZeigtr7LpXSlTUZdAvbEQfvanuDPsi+krrHMcBNK+MoWkqDDYeFGjs61lTe8h+j&#10;4NfdsIgPyVeyPB1PzZD54nLRSs1fp/0ahKfJ/4ef7UwriD/g8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KdxMMAAADbAAAADwAAAAAAAAAAAAAAAACYAgAAZHJzL2Rv&#10;d25yZXYueG1sUEsFBgAAAAAEAAQA9QAAAIgDAAAAAA=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YPcIA&#10;AADbAAAADwAAAGRycy9kb3ducmV2LnhtbESPT4vCMBTE74LfITzBm00tuCzVKKL4h72sVsHro3m2&#10;xealNLHWb79ZWNjjMDO/YRar3tSio9ZVlhVMoxgEcW51xYWC62U3+QThPLLG2jIpeJOD1XI4WGCq&#10;7YvP1GW+EAHCLkUFpfdNKqXLSzLoItsQB+9uW4M+yLaQusVXgJtaJnH8IQ1WHBZKbGhTUv7InkaB&#10;3nfbkz8cTtOsvn2R3snvpJNKjUf9eg7CU+//w3/to1aQzOD3S/g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g9wgAAANsAAAAPAAAAAAAAAAAAAAAAAJgCAABkcnMvZG93&#10;bnJldi54bWxQSwUGAAAAAAQABAD1AAAAhwM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iUsQA&#10;AADbAAAADwAAAGRycy9kb3ducmV2LnhtbESP3WoCMRSE7wu+QziF3tXseiG6NS5S0YpQxJ8HOGxO&#10;N4ubk22Suuvbm0Khl8PMfMMsysG24kY+NI4V5OMMBHHldMO1gst58zoDESKyxtYxKbhTgHI5elpg&#10;oV3PR7qdYi0ShEOBCkyMXSFlqAxZDGPXESfvy3mLMUlfS+2xT3DbykmWTaXFhtOCwY7eDVXX049V&#10;cNjP5p/3j+9tv94eA+5M3vlho9TL87B6AxFpiP/hv/ZOK5hM4fd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olLEAAAA2wAAAA8AAAAAAAAAAAAAAAAAmAIAAGRycy9k&#10;b3ducmV2LnhtbFBLBQYAAAAABAAEAPUAAACJAwAAAAA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IasIA&#10;AADbAAAADwAAAGRycy9kb3ducmV2LnhtbESPT2sCMRTE7wW/Q3hCbzWrh1ZXo0hLYSlC8Q94fWye&#10;m9XkZUlS3X77piB4HGbmN8xi1TsrrhRi61nBeFSAIK69brlRcNh/vkxBxISs0XomBb8UYbUcPC2w&#10;1P7GW7ruUiMyhGOJCkxKXSllrA05jCPfEWfv5IPDlGVopA54y3Bn5aQoXqXDlvOCwY7eDdWX3Y9T&#10;cD5Ws4/L9+aM4WsWbMVoNhaVeh726zmIRH16hO/tSiuYvMH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0hqwgAAANsAAAAPAAAAAAAAAAAAAAAAAJgCAABkcnMvZG93&#10;bnJldi54bWxQSwUGAAAAAAQABAD1AAAAhwMAAAAA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ii7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s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lii70AAADbAAAADwAAAAAAAAAAAAAAAACYAgAAZHJzL2Rvd25yZXYu&#10;eG1sUEsFBgAAAAAEAAQA9QAAAIIDAAAAAA=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jBcMA&#10;AADbAAAADwAAAGRycy9kb3ducmV2LnhtbESPwW7CMBBE75X6D9ZW6q045AA0YCJUFalFXEj5gCVe&#10;4ijxOo1dEv6+RkLiOJqZN5pVPtpWXKj3tWMF00kCgrh0uuZKwfFn+7YA4QOyxtYxKbiSh3z9/LTC&#10;TLuBD3QpQiUihH2GCkwIXSalLw1Z9BPXEUfv7HqLIcq+krrHIcJtK9MkmUmLNccFgx19GCqb4s8q&#10;KMr9r95+N8M1/dydjJvPOmdQqdeXcbMEEWgMj/C9/aUVpO9w+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jBcMAAADbAAAADwAAAAAAAAAAAAAAAACYAgAAZHJzL2Rv&#10;d25yZXYueG1sUEsFBgAAAAAEAAQA9QAAAIgDAAAAAA=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IhMAA&#10;AADbAAAADwAAAGRycy9kb3ducmV2LnhtbERPW2vCMBR+H+w/hDPwbaZbnUg1ihQ2fPWOb4fm2JQ1&#10;JzXJbP33y8Ngjx/ffbEabCvu5EPjWMHbOANBXDndcK3gsP98nYEIEVlj65gUPCjAavn8tMBCu563&#10;dN/FWqQQDgUqMDF2hZShMmQxjF1HnLir8xZjgr6W2mOfwm0r37NsKi02nBoMdlQaqr53P1bB9FRe&#10;bvuv8qOf4KM1R5+fj5QrNXoZ1nMQkYb4L/5zb7SCPK1P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JIhMAAAADbAAAADwAAAAAAAAAAAAAAAACYAgAAZHJzL2Rvd25y&#10;ZXYueG1sUEsFBgAAAAAEAAQA9QAAAIUDAAAAAA==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y98QA&#10;AADbAAAADwAAAGRycy9kb3ducmV2LnhtbESPT2vCQBTE74LfYXlCb2Zj2kaJrkGE/jkJ1cbzM/ua&#10;hGbfhuzWpN++KxQ8DjPzG2aTj6YVV+pdY1nBIopBEJdWN1wp+Dy9zFcgnEfW2FomBb/kIN9OJxvM&#10;tB34g65HX4kAYZehgtr7LpPSlTUZdJHtiIP3ZXuDPsi+krrHIcBNK5M4TqXBhsNCjR3tayq/jz9G&#10;QXp5fhrT1flVF8WbXpoqOQwno9TDbNytQXga/T38337XCh4XcPs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MvfEAAAA2wAAAA8AAAAAAAAAAAAAAAAAmAIAAGRycy9k&#10;b3ducmV2LnhtbFBLBQYAAAAABAAEAPUAAACJAwAAAAA=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8GcMA&#10;AADbAAAADwAAAGRycy9kb3ducmV2LnhtbESP0WrCQBRE3wv+w3ILvpS6MRYJ0VVEUBQs1tQPuGSv&#10;2dDs3ZBdNf69Wyj0cZiZM8x82dtG3KjztWMF41ECgrh0uuZKwfl7856B8AFZY+OYFDzIw3IxeJlj&#10;rt2dT3QrQiUihH2OCkwIbS6lLw1Z9CPXEkfv4jqLIcqukrrDe4TbRqZJMpUWa44LBltaGyp/iqtV&#10;oC+77dF8fKa0/zpWITOHvX3LlBq+9qsZiEB9+A//tXdawSSF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I8GcMAAADbAAAADwAAAAAAAAAAAAAAAACYAgAAZHJzL2Rv&#10;d25yZXYueG1sUEsFBgAAAAAEAAQA9QAAAIgDAAAAAA==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ggsMA&#10;AADbAAAADwAAAGRycy9kb3ducmV2LnhtbESPT4vCMBTE74LfITzBm6b+QaRrFFEE8aTdRff42rxt&#10;yzYvpYm2fnuzsOBxmJnfMKtNZyrxoMaVlhVMxhEI4szqknMFX5+H0RKE88gaK8uk4EkONut+b4Wx&#10;ti1f6JH4XAQIuxgVFN7XsZQuK8igG9uaOHg/tjHog2xyqRtsA9xUchpFC2mw5LBQYE27grLf5G4U&#10;kNtbvJWnaZqk7ek7Xc6v52yu1HDQbT9AeOr8O/zfPmoFsxn8fQ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ggsMAAADbAAAADwAAAAAAAAAAAAAAAACYAgAAZHJzL2Rv&#10;d25yZXYueG1sUEsFBgAAAAAEAAQA9QAAAIgDAAAAAA=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0I8QA&#10;AADbAAAADwAAAGRycy9kb3ducmV2LnhtbESPQWuDQBSE74H8h+UFepG4pobSWNdQCi09FZL00OPD&#10;fVGr+1bc1Zh/ny0Uchxm5hsm38+mExMNrrGsYBMnIIhLqxuuFHyf3tfPIJxH1thZJgVXcrAvlosc&#10;M20vfKDp6CsRIOwyVFB732dSurImgy62PXHwznYw6IMcKqkHvAS46eRjkjxJgw2HhRp7equpbI+j&#10;UUDRR5T+7DrzK8d0k0SttvJrp9TDan59AeFp9vfwf/tTK0i38Pcl/A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dCPEAAAA2wAAAA8AAAAAAAAAAAAAAAAAmAIAAGRycy9k&#10;b3ducmV2LnhtbFBLBQYAAAAABAAEAPUAAACJAwAAAAA=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MH8UA&#10;AADbAAAADwAAAGRycy9kb3ducmV2LnhtbESPT2vCQBTE7wW/w/KEXopubKlodBUprfRq/Ie3R/aZ&#10;hOy+DdmtSfvpuwWhx2FmfsMs17014katrxwrmIwTEMS50xUXCg77j9EMhA/IGo1jUvBNHtarwcMS&#10;U+063tEtC4WIEPYpKihDaFIpfV6SRT92DXH0rq61GKJsC6lb7CLcGvmcJFNpseK4UGJDbyXldfZl&#10;FZx/5sZ373lWnzb1RT6dtjtz3Cr1OOw3CxCB+vAfvrc/tYKXV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gwfxQAAANsAAAAPAAAAAAAAAAAAAAAAAJgCAABkcnMv&#10;ZG93bnJldi54bWxQSwUGAAAAAAQABAD1AAAAigMAAAAA&#10;" path="m12,90l48,30,108,r48,l216,30r12,40l228,90r-24,l120,110,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Fv8MA&#10;AADbAAAADwAAAGRycy9kb3ducmV2LnhtbESPQWvCQBSE7wX/w/KE3urGlopEVwmFgIfS0kQ8P7PP&#10;JJh9G3bXJP33XUHocZiZb5jtfjKdGMj51rKC5SIBQVxZ3XKt4FjmL2sQPiBr7CyTgl/ysN/NnraY&#10;ajvyDw1FqEWEsE9RQRNCn0rpq4YM+oXtiaN3sc5giNLVUjscI9x08jVJVtJgy3GhwZ4+Gqquxc0o&#10;+KrPeMrK5LudyvzajfrdlZ+9Us/zKduACDSF//CjfdAK3l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Fv8MAAADbAAAADwAAAAAAAAAAAAAAAACYAgAAZHJzL2Rv&#10;d25yZXYueG1sUEsFBgAAAAAEAAQA9QAAAIgDAAAAAA==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lLcQA&#10;AADbAAAADwAAAGRycy9kb3ducmV2LnhtbESPQWsCMRSE7wX/Q3iCl1KzVaiyGkVbhB68VIVeH5vn&#10;ZnHzsiSpu+uvbwTB4zAz3zDLdWdrcSUfKscK3scZCOLC6YpLBafj7m0OIkRkjbVjUtBTgPVq8LLE&#10;XLuWf+h6iKVIEA45KjAxNrmUoTBkMYxdQ5y8s/MWY5K+lNpjm+C2lpMs+5AWK04LBhv6NFRcDn9W&#10;QTDzvt+Wri/2/rWdbU9fv9PjTanRsNssQETq4jP8aH9rBdMZ3L+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ZS3EAAAA2wAAAA8AAAAAAAAAAAAAAAAAmAIAAGRycy9k&#10;b3ducmV2LnhtbFBLBQYAAAAABAAEAPUAAACJAwAAAAA=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Fwr8A&#10;AADbAAAADwAAAGRycy9kb3ducmV2LnhtbERPS08CMRC+m/gfmjHxJq1ADKwUYkh8HLgIHjxOtmN3&#10;43a67lRY/71zIOH45XuvNmPqzJEGaTN7uJ84MMR1Di1HDx+H57sFGCnIAbvM5OGPBDbr66sVViGf&#10;+J2O+xKNhrBU6KEppa+slbqhhDLJPbFyX3lIWBQO0YYBTxqeOjt17sEmbFkbGuxp21D9vf9NHpbR&#10;OpW8vEZZ7vDHzWX2mcX725vx6RFMobFcxGf3W/Aw07H6RX+AX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EXCvwAAANsAAAAPAAAAAAAAAAAAAAAAAJgCAABkcnMvZG93bnJl&#10;di54bWxQSwUGAAAAAAQABAD1AAAAhAMAAAAA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sesMA&#10;AADbAAAADwAAAGRycy9kb3ducmV2LnhtbESPUWvCMBSF3wf+h3AF32ZiB6LVKCIMCnuYc/sB1+ba&#10;FpubkmS1+usXQdjj4ZzzHc56O9hW9ORD41jDbKpAEJfONFxp+Pl+f12ACBHZYOuYNNwowHYzellj&#10;btyVv6g/xkokCIccNdQxdrmUoazJYpi6jjh5Z+ctxiR9JY3Ha4LbVmZKzaXFhtNCjR3tayovx1+r&#10;4Z7190ItUGVFm518+DCH2edS68l42K1ARBrif/jZLoyGtyU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NsesMAAADbAAAADwAAAAAAAAAAAAAAAACYAgAAZHJzL2Rv&#10;d25yZXYueG1sUEsFBgAAAAAEAAQA9QAAAIgDAAAAAA==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+Z70A&#10;AADbAAAADwAAAGRycy9kb3ducmV2LnhtbERPSwrCMBDdC94hjOBOUz+IVKOoKLgStB5gbMa22ExK&#10;E2v19GYhuHy8/3LdmlI0VLvCsoLRMAJBnFpdcKbgmhwGcxDOI2ssLZOCNzlYr7qdJcbavvhMzcVn&#10;IoSwi1FB7n0VS+nSnAy6oa2IA3e3tUEfYJ1JXeMrhJtSjqNoJg0WHBpyrGiXU/q4PI2Cj3tgMt5O&#10;TpPZfrcvmqNPbjetVL/XbhYgPLX+L/65j1rBN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4Z+Z70AAADbAAAADwAAAAAAAAAAAAAAAACYAgAAZHJzL2Rvd25yZXYu&#10;eG1sUEsFBgAAAAAEAAQA9QAAAIIDAAAAAA=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8t8MYA&#10;AADbAAAADwAAAGRycy9kb3ducmV2LnhtbESPT2vCQBTE70K/w/IEL0U3tioSXaXVFnrQFv+en9ln&#10;kjb7NmTXmH77rlDwOMzMb5jpvDGFqKlyuWUF/V4EgjixOudUwX733h2DcB5ZY2GZFPySg/nsoTXF&#10;WNsrb6je+lQECLsYFWTel7GULsnIoOvZkjh4Z1sZ9EFWqdQVXgPcFPIpikbSYM5hIcOSFhklP9uL&#10;UfC22py+68vr82H9tRya4+Jxx5+kVKfdvExAeGr8Pfzf/tAKBn24fQ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8t8MYAAADbAAAADwAAAAAAAAAAAAAAAACYAgAAZHJz&#10;L2Rvd25yZXYueG1sUEsFBgAAAAAEAAQA9QAAAIsD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6scMA&#10;AADbAAAADwAAAGRycy9kb3ducmV2LnhtbESPT4vCMBTE78J+h/AW9lI09Q+itVEWwcWTYN3DHh/N&#10;s+22eSlN1PrtjSB4HGbmN0y66U0jrtS5yrKC8SgGQZxbXXGh4Pe0Gy5AOI+ssbFMCu7kYLP+GKSY&#10;aHvjI10zX4gAYZeggtL7NpHS5SUZdCPbEgfvbDuDPsiukLrDW4CbRk7ieC4NVhwWSmxpW1JeZxej&#10;gKKfaPq3bMy/vEzHcVRrKw9Lpb4+++8VCE+9f4df7b1WMJvA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E6scMAAADbAAAADwAAAAAAAAAAAAAAAACYAgAAZHJzL2Rv&#10;d25yZXYueG1sUEsFBgAAAAAEAAQA9QAAAIgDAAAAAA==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rycIA&#10;AADbAAAADwAAAGRycy9kb3ducmV2LnhtbESPQWsCMRSE74X+h/AK3mq2WopujVIUYSmCqIVeH5vX&#10;zWrysiRR13/fFIQeh5n5hpktemfFhUJsPSt4GRYgiGuvW24UfB3WzxMQMSFrtJ5JwY0iLOaPDzMs&#10;tb/yji771IgM4ViiApNSV0oZa0MO49B3xNn78cFhyjI0Uge8ZrizclQUb9Jhy3nBYEdLQ/Vpf3YK&#10;jt/VdHXabo4YPqfBVoxmY1GpwVP/8Q4iUZ/+w/d2pRW8juHvS/4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6vJwgAAANsAAAAPAAAAAAAAAAAAAAAAAJgCAABkcnMvZG93&#10;bnJldi54bWxQSwUGAAAAAAQABAD1AAAAhwMAAAAA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NLsMA&#10;AADbAAAADwAAAGRycy9kb3ducmV2LnhtbESPQWvCQBSE7wX/w/KE3urGEotEVwmFQA+lRSOen9ln&#10;Esy+DbvbJP33XUHocZiZb5jtfjKdGMj51rKC5SIBQVxZ3XKt4FQWL2sQPiBr7CyTgl/ysN/NnraY&#10;aTvygYZjqEWEsM9QQRNCn0npq4YM+oXtiaN3tc5giNLVUjscI9x08jVJ3qTBluNCgz29N1Tdjj9G&#10;wVd9wXNeJt/tVBa3btQrV372Sj3Pp3wDItAU/sOP9odWkK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NLsMAAADbAAAADwAAAAAAAAAAAAAAAACYAgAAZHJzL2Rv&#10;d25yZXYueG1sUEsFBgAAAAAEAAQA9QAAAIgDAAAAAA=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MoMIA&#10;AADbAAAADwAAAGRycy9kb3ducmV2LnhtbESP0WrCQBRE3wv+w3IF33RTqVqiq4goqPhi7Adcs7fZ&#10;YPZuzG5N/Hu3UOjjMDNnmMWqs5V4UONLxwreRwkI4tzpkgsFX5fd8BOED8gaK8ek4EkeVsve2wJT&#10;7Vo+0yMLhYgQ9ikqMCHUqZQ+N2TRj1xNHL1v11gMUTaF1A22EW4rOU6SqbRYclwwWNPGUH7LfqyC&#10;LD/d9e5wa5/j7fFq3GxaO4NKDfrdeg4iUBf+w3/tvVbwMYHf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AygwgAAANsAAAAPAAAAAAAAAAAAAAAAAJgCAABkcnMvZG93&#10;bnJldi54bWxQSwUGAAAAAAQABAD1AAAAhwMAAAAA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Z5MQA&#10;AADbAAAADwAAAGRycy9kb3ducmV2LnhtbESPQWvCQBSE7wX/w/IKvdVNRVKJboJIKx5EaBS9PrOv&#10;2dDs25BdNf33bqHgcZiZb5hFMdhWXKn3jWMFb+MEBHHldMO1gsP+83UGwgdkja1jUvBLHop89LTA&#10;TLsbf9G1DLWIEPYZKjAhdJmUvjJk0Y9dRxy9b9dbDFH2tdQ93iLctnKSJKm02HBcMNjRylD1U16s&#10;gvS855P8eN8tcWO2A63Xk115VOrleVjOQQQawiP8395oBdMU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WeTEAAAA2wAAAA8AAAAAAAAAAAAAAAAAmAIAAGRycy9k&#10;b3ducmV2LnhtbFBLBQYAAAAABAAEAPUAAACJAwAAAAA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bTcYA&#10;AADbAAAADwAAAGRycy9kb3ducmV2LnhtbESPT2vCQBTE74V+h+UVeqsbS/1Dmo2IUFIJRYwe9PbI&#10;vibR7NuQ3Wr67bsFweMwM79hksVgWnGh3jWWFYxHEQji0uqGKwX73cfLHITzyBpby6Tglxws0seH&#10;BGNtr7ylS+ErESDsYlRQe9/FUrqyJoNuZDvi4H3b3qAPsq+k7vEa4KaVr1E0lQYbDgs1drSqqTwX&#10;P0ZBJiXvsmOeHU759mu1Kdbe5ROlnp+G5TsIT4O/h2/tT63gbQb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bTcYAAADbAAAADwAAAAAAAAAAAAAAAACYAgAAZHJz&#10;L2Rvd25yZXYueG1sUEsFBgAAAAAEAAQA9QAAAIsDAAAAAA==&#10;" path="m,170l48,90,120,20,193,r36,l253,40r12,30l253,110r-12,20l229,110,180,70,108,90,48,130,,190,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4jsEA&#10;AADbAAAADwAAAGRycy9kb3ducmV2LnhtbERP3WrCMBS+H/gO4QjejJlOREpnWkSYVNjwbw9waI5N&#10;WXNSmljr2y8XAy8/vv91MdpWDNT7xrGC93kCgrhyuuFawc/l8y0F4QOyxtYxKXiQhyKfvKwx0+7O&#10;JxrOoRYxhH2GCkwIXSalrwxZ9HPXEUfu6nqLIcK+lrrHewy3rVwkyUpabDg2GOxoa6j6Pd+sAn0t&#10;dwez/F7Q/nioQ2q+9vY1VWo2HTcfIAKN4Sn+d5dawTKOjV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8eI7BAAAA2wAAAA8AAAAAAAAAAAAAAAAAmAIAAGRycy9kb3du&#10;cmV2LnhtbFBLBQYAAAAABAAEAPUAAACGAwAAAAA=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8PsIA&#10;AADbAAAADwAAAGRycy9kb3ducmV2LnhtbESPS6vCMBSE9xf8D+EI7q6pl+KjGkUFwZXgA8TdoTm2&#10;1eakNLm2/nsjCC6HmfmGmS1aU4oH1a6wrGDQj0AQp1YXnCk4HTe/YxDOI2ssLZOCJzlYzDs/M0y0&#10;bXhPj4PPRICwS1BB7n2VSOnSnAy6vq2Ig3e1tUEfZJ1JXWMT4KaUf1E0lAYLDgs5VrTOKb0f/o2C&#10;3fZcNPHGrC6XclTdljaK1/FdqV63XU5BeGr9N/xpb7WCeAL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zw+wgAAANsAAAAPAAAAAAAAAAAAAAAAAJgCAABkcnMvZG93&#10;bnJldi54bWxQSwUGAAAAAAQABAD1AAAAhw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DfsEA&#10;AADbAAAADwAAAGRycy9kb3ducmV2LnhtbERPTWvCQBC9C/6HZYTezKYS2xJdRQOBnAS1ULwN2TFJ&#10;zc6G7DZJ/333IPT4eN/b/WRaMVDvGssKXqMYBHFpdcOVgs9rvvwA4TyyxtYyKfglB/vdfLbFVNuR&#10;zzRcfCVCCLsUFdTed6mUrqzJoItsRxy4u+0N+gD7SuoexxBuWrmK4zdpsOHQUGNHWU3l4/JjFJyK&#10;r2ZMcnO83dr37vtg4yRLHkq9LKbDBoSnyf+Ln+5CK1iH9eFL+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A37BAAAA2wAAAA8AAAAAAAAAAAAAAAAAmAIAAGRycy9kb3du&#10;cmV2LnhtbFBLBQYAAAAABAAEAPUAAACG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nSsMA&#10;AADbAAAADwAAAGRycy9kb3ducmV2LnhtbESPQWvCQBSE7wX/w/KEXkqzidBqo6uIUuixVQ85vmZf&#10;s8Hs25DdxPjv3YLgcZiZb5jVZrSNGKjztWMFWZKCIC6drrlScDp+vi5A+ICssXFMCq7kYbOePK0w&#10;1+7CPzQcQiUihH2OCkwIbS6lLw1Z9IlriaP35zqLIcqukrrDS4TbRs7S9F1arDkuGGxpZ6g8H3qr&#10;4Jfmxn378Zz1M7ndyZdQFPsPpZ6n43YJItAYHuF7+0sreMv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0nSsMAAADbAAAADwAAAAAAAAAAAAAAAACYAgAAZHJzL2Rv&#10;d25yZXYueG1sUEsFBgAAAAAEAAQA9QAAAIg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98QA&#10;AADbAAAADwAAAGRycy9kb3ducmV2LnhtbESPQWvCQBSE7wX/w/KE3upGQVujqwSh4qFCq168PbIv&#10;m5Ds25DdmvTfdwXB4zAz3zDr7WAbcaPOV44VTCcJCOLc6YqNgsv58+0DhA/IGhvHpOCPPGw3o5c1&#10;ptr1/EO3UzAiQtinqKAMoU2l9HlJFv3EtcTRK1xnMUTZGak77CPcNnKWJAtpseK4UGJLu5Ly+vRr&#10;FdTn970penMI9eL6vcyOpvjiTKnX8ZCtQAQawjP8aB+0gvkM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EvfEAAAA2wAAAA8AAAAAAAAAAAAAAAAAmAIAAGRycy9k&#10;b3ducmV2LnhtbFBLBQYAAAAABAAEAPUAAACJAwAAAAA=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JksMA&#10;AADbAAAADwAAAGRycy9kb3ducmV2LnhtbESPQYvCMBSE78L+h/AW9mZTqy5SjSLKLh68WPfg8dk8&#10;22LzUpqodX+9EQSPw8x8w8wWnanFlVpXWVYwiGIQxLnVFRcK/vY//QkI55E11pZJwZ0cLOYfvRmm&#10;2t54R9fMFyJA2KWooPS+SaV0eUkGXWQb4uCdbGvQB9kWUrd4C3BTyySOv6XBisNCiQ2tSsrP2cUo&#10;8CO9dsfjBu//v1mSDLc7PmCn1Ndnt5yC8NT5d/jV3mgF4y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rJksMAAADbAAAADwAAAAAAAAAAAAAAAACYAgAAZHJzL2Rv&#10;d25yZXYueG1sUEsFBgAAAAAEAAQA9QAAAIgDAAAAAA=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gYsEA&#10;AADbAAAADwAAAGRycy9kb3ducmV2LnhtbESP3YrCMBSE74V9h3CEvdPUf6lGWQRhEQSr+wCH5thW&#10;m5PQRO3u0xtB2MthZr5hluvW1OJOja8sKxj0ExDEudUVFwp+TtveHIQPyBpry6TglzysVx+dJaba&#10;Pjij+zEUIkLYp6igDMGlUvq8JIO+bx1x9M62MRiibAqpG3xEuKnlMEmm0mDFcaFER5uS8uvxZhQE&#10;m2X79kaOZ9MRVrvTX35wF6U+u+3XAkSgNvyH3+1vrWAyhte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oGLBAAAA2wAAAA8AAAAAAAAAAAAAAAAAmAIAAGRycy9kb3du&#10;cmV2LnhtbFBLBQYAAAAABAAEAPUAAACGAwAAAAA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QN8UA&#10;AADbAAAADwAAAGRycy9kb3ducmV2LnhtbESPT2sCMRTE74V+h/CE3mrWiqWsZhcpVKqX4h/E42Pz&#10;3KxuXtYk6vbbN4VCj8PM/IaZlb1txY18aBwrGA0zEMSV0w3XCnbbj+c3ECEia2wdk4JvClAWjw8z&#10;zLW785pum1iLBOGQowITY5dLGSpDFsPQdcTJOzpvMSbpa6k93hPctvIly16lxYbTgsGO3g1V583V&#10;KujGxi/HW70+HfoFfl1Hqz3tL0o9Dfr5FESkPv6H/9qfWsFkAr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lA3xQAAANsAAAAPAAAAAAAAAAAAAAAAAJgCAABkcnMv&#10;ZG93bnJldi54bWxQSwUGAAAAAAQABAD1AAAAigMAAAAA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W4MMA&#10;AADbAAAADwAAAGRycy9kb3ducmV2LnhtbESPT2vCQBTE7wW/w/IEL0U3apWSuooIEcFLNR48PrKv&#10;SWj2bchu/vjtXaHQ4zAzv2E2u8FUoqPGlZYVzGcRCOLM6pJzBbc0mX6CcB5ZY2WZFDzIwW47ettg&#10;rG3PF+quPhcBwi5GBYX3dSylywoy6Ga2Jg7ej20M+iCbXOoG+wA3lVxE0VoaLDksFFjToaDs99oa&#10;BXe9X5rzN9+SlI8mmn+8u7QlpSbjYf8FwtPg/8N/7ZNWsFrD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W4MMAAADbAAAADwAAAAAAAAAAAAAAAACYAgAAZHJzL2Rv&#10;d25yZXYueG1sUEsFBgAAAAAEAAQA9QAAAIgDAAAAAA=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Po8MA&#10;AADbAAAADwAAAGRycy9kb3ducmV2LnhtbESPQWsCMRSE7wX/Q3iCt5rVUiurUURYqNBLrSDeHpvn&#10;ZnHzEjZxd/33plDocZiZb5j1drCN6KgNtWMFs2kGgrh0uuZKwemneF2CCBFZY+OYFDwowHYzellj&#10;rl3P39QdYyUShEOOCkyMPpcylIYshqnzxMm7utZiTLKtpG6xT3DbyHmWLaTFmtOCQU97Q+XteLcK&#10;zsF8HYq3vlhknT/N75XHfnZRajIedisQkYb4H/5rf2oF7x/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NPo8MAAADbAAAADwAAAAAAAAAAAAAAAACYAgAAZHJzL2Rv&#10;d25yZXYueG1sUEsFBgAAAAAEAAQA9QAAAIgDAAAAAA=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KCMAA&#10;AADbAAAADwAAAGRycy9kb3ducmV2LnhtbERPz2vCMBS+C/4P4Qm7aapjm9SmUsc2hJ3qxPOjeSbF&#10;5qU0mdb/3hwGO358v4vt6DpxpSG0nhUsFxkI4sbrlo2C48/nfA0iRGSNnWdScKcA23I6KTDX/sY1&#10;XQ/RiBTCIUcFNsY+lzI0lhyGhe+JE3f2g8OY4GCkHvCWwl0nV1n2Kh22nBos9vRuqbkcfp2CL/Nc&#10;77PTmzaVq+zx49t0u9oo9TQbqw2ISGP8F/+591rBSxqbvqQfI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VKCMAAAADbAAAADwAAAAAAAAAAAAAAAACYAgAAZHJzL2Rvd25y&#10;ZXYueG1sUEsFBgAAAAAEAAQA9QAAAIUDAAAAAA==&#10;" path="m48,l,90r9774,l9726,,48,xe" fillcolor="#b0b0b0" stroked="f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Oa8MA&#10;AADbAAAADwAAAGRycy9kb3ducmV2LnhtbESPX2vCMBTF34V9h3AHe9N0woZWo4yJUHAMtKL4dkmu&#10;bVlzU5Ksdt9+GQx8PJw/P85yPdhW9ORD41jB8yQDQaydabhScCy34xmIEJENto5JwQ8FWK8eRkvM&#10;jbvxnvpDrEQa4ZCjgjrGLpcy6JoshonriJN3dd5iTNJX0ni8pXHbymmWvUqLDSdCjR2916S/Dt82&#10;cU9Ybi/+o9jsNJc7e47z8GmUenoc3hYgIg3xHv5vF0bByx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jOa8MAAADbAAAADwAAAAAAAAAAAAAAAACYAgAAZHJzL2Rv&#10;d25yZXYueG1sUEsFBgAAAAAEAAQA9QAAAIgDAAAAAA==&#10;" path="m48,14608l,14698,,,48,110r,14498xe" fillcolor="#b0b0b0" stroked="f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UỶ BAN NHÂN DÂN PHƯỜNG TÂY HỒ</w:t>
      </w: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>TRƯỜNG MẦM NON QUẢNG AN</w:t>
      </w: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F11FE50" wp14:editId="20563C26">
            <wp:simplePos x="0" y="0"/>
            <wp:positionH relativeFrom="column">
              <wp:posOffset>1757680</wp:posOffset>
            </wp:positionH>
            <wp:positionV relativeFrom="paragraph">
              <wp:posOffset>196215</wp:posOffset>
            </wp:positionV>
            <wp:extent cx="2387600" cy="1358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64"/>
          <w:szCs w:val="24"/>
        </w:rPr>
        <w:t>GIÁO ÁN</w:t>
      </w:r>
    </w:p>
    <w:p w:rsidR="001F7F35" w:rsidRPr="00D25CD8" w:rsidRDefault="001F7F35" w:rsidP="001F7F35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LĨNH VỰC PHÁT TRIỂN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NGÔN NGỮ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F7F35" w:rsidRPr="00D25CD8" w:rsidRDefault="001F7F35" w:rsidP="001F7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0"/>
          <w:szCs w:val="24"/>
        </w:rPr>
        <w:t xml:space="preserve">HOẠT ĐỘNG </w:t>
      </w:r>
      <w:r>
        <w:rPr>
          <w:rFonts w:ascii="Times New Roman" w:eastAsia="Times New Roman" w:hAnsi="Times New Roman" w:cs="Times New Roman"/>
          <w:b/>
          <w:sz w:val="30"/>
          <w:szCs w:val="24"/>
        </w:rPr>
        <w:t>KỂ TRUYỆN</w:t>
      </w:r>
    </w:p>
    <w:p w:rsidR="001F7F35" w:rsidRPr="00D25CD8" w:rsidRDefault="001F7F35" w:rsidP="001F7F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2"/>
          <w:szCs w:val="24"/>
        </w:rPr>
        <w:t xml:space="preserve">   </w:t>
      </w: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F7F35" w:rsidRPr="00853143" w:rsidRDefault="001F7F35" w:rsidP="001F7F3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</w:t>
      </w: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Đề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tài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Truyện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Thỏ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vâng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lời</w:t>
      </w:r>
      <w:proofErr w:type="spellEnd"/>
    </w:p>
    <w:p w:rsidR="001F7F35" w:rsidRPr="00D25CD8" w:rsidRDefault="001F7F35" w:rsidP="001F7F3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Lứa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Nhà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1F7F35" w:rsidRPr="00D25CD8" w:rsidRDefault="001F7F35" w:rsidP="001F7F3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: D1</w:t>
      </w:r>
    </w:p>
    <w:p w:rsidR="001F7F35" w:rsidRPr="00D25CD8" w:rsidRDefault="001F7F35" w:rsidP="001F7F3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1F7F35" w:rsidRPr="00D25CD8" w:rsidRDefault="001F7F35" w:rsidP="001F7F3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15 – 20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phút</w:t>
      </w:r>
      <w:proofErr w:type="spellEnd"/>
    </w:p>
    <w:p w:rsidR="001F7F35" w:rsidRPr="00D25CD8" w:rsidRDefault="001F7F35" w:rsidP="001F7F3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Thúy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Hằng</w:t>
      </w:r>
      <w:proofErr w:type="spellEnd"/>
    </w:p>
    <w:p w:rsidR="001F7F35" w:rsidRPr="00D25CD8" w:rsidRDefault="001F7F35" w:rsidP="001F7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Pr="00D25CD8" w:rsidRDefault="001F7F35" w:rsidP="001F7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Default="001F7F35" w:rsidP="001F7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Default="001F7F35" w:rsidP="001F7F3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35" w:rsidRDefault="001F7F35" w:rsidP="001F7F35">
      <w:pPr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1F7F3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F7F35" w:rsidRPr="00F57139" w:rsidRDefault="001F7F35" w:rsidP="001F7F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139">
        <w:rPr>
          <w:rFonts w:ascii="Times New Roman" w:hAnsi="Times New Roman" w:cs="Times New Roman"/>
          <w:b/>
          <w:sz w:val="32"/>
          <w:szCs w:val="32"/>
        </w:rPr>
        <w:lastRenderedPageBreak/>
        <w:t>GIÁO ÁN</w:t>
      </w:r>
    </w:p>
    <w:p w:rsidR="001F7F35" w:rsidRDefault="001F7F35" w:rsidP="001F7F35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Lĩnh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vực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</w:p>
    <w:p w:rsidR="001F7F35" w:rsidRPr="00F57139" w:rsidRDefault="001F7F35" w:rsidP="001F7F35">
      <w:pPr>
        <w:tabs>
          <w:tab w:val="left" w:pos="1950"/>
        </w:tabs>
        <w:ind w:firstLine="28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truyện</w:t>
      </w:r>
      <w:proofErr w:type="spellEnd"/>
    </w:p>
    <w:p w:rsidR="001F7F35" w:rsidRDefault="001F7F35" w:rsidP="001F7F35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</w:p>
    <w:p w:rsidR="001F7F35" w:rsidRDefault="001F7F35" w:rsidP="001F7F35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24-36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:rsidR="001F7F35" w:rsidRDefault="001F7F35" w:rsidP="001F7F35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13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139">
        <w:rPr>
          <w:rFonts w:ascii="Times New Roman" w:eastAsia="Times New Roman" w:hAnsi="Times New Roman" w:cs="Times New Roman"/>
          <w:sz w:val="28"/>
          <w:szCs w:val="28"/>
        </w:rPr>
        <w:t xml:space="preserve">14 – 16 </w:t>
      </w:r>
      <w:proofErr w:type="spellStart"/>
      <w:r w:rsidRPr="00F5713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F35" w:rsidRDefault="001F7F35" w:rsidP="001F7F35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15-20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1F7F35" w:rsidRDefault="001F7F35" w:rsidP="001F7F35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1F7F35" w:rsidRPr="00CF5B40" w:rsidRDefault="001F7F35" w:rsidP="001F7F35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CF5B40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 xml:space="preserve">1. </w:t>
      </w:r>
      <w:proofErr w:type="spellStart"/>
      <w:r>
        <w:rPr>
          <w:rStyle w:val="Strong"/>
          <w:color w:val="000000"/>
          <w:sz w:val="26"/>
          <w:szCs w:val="26"/>
        </w:rPr>
        <w:t>Kiến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thức</w:t>
      </w:r>
      <w:proofErr w:type="spellEnd"/>
      <w:r>
        <w:rPr>
          <w:rStyle w:val="Strong"/>
          <w:color w:val="000000"/>
          <w:sz w:val="26"/>
          <w:szCs w:val="26"/>
        </w:rPr>
        <w:t>: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vâng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>”.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Bác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Gấu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con, 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,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Bươm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Bướm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dung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chuyện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dặn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con ở </w:t>
      </w:r>
      <w:proofErr w:type="spellStart"/>
      <w:r>
        <w:rPr>
          <w:color w:val="000000"/>
          <w:sz w:val="26"/>
          <w:szCs w:val="26"/>
        </w:rPr>
        <w:t>nhà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bị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về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khoanh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tay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xin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 xml:space="preserve">2. </w:t>
      </w:r>
      <w:proofErr w:type="spellStart"/>
      <w:r>
        <w:rPr>
          <w:rStyle w:val="Strong"/>
          <w:color w:val="000000"/>
          <w:sz w:val="26"/>
          <w:szCs w:val="26"/>
        </w:rPr>
        <w:t>Kỹ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năng</w:t>
      </w:r>
      <w:proofErr w:type="spellEnd"/>
      <w:r>
        <w:rPr>
          <w:rStyle w:val="Strong"/>
          <w:color w:val="000000"/>
          <w:sz w:val="26"/>
          <w:szCs w:val="26"/>
        </w:rPr>
        <w:t>: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chú</w:t>
      </w:r>
      <w:proofErr w:type="spellEnd"/>
      <w:r>
        <w:rPr>
          <w:color w:val="000000"/>
          <w:sz w:val="26"/>
          <w:szCs w:val="26"/>
        </w:rPr>
        <w:t xml:space="preserve"> ý </w:t>
      </w:r>
      <w:proofErr w:type="spellStart"/>
      <w:r>
        <w:rPr>
          <w:color w:val="000000"/>
          <w:sz w:val="26"/>
          <w:szCs w:val="26"/>
        </w:rPr>
        <w:t>lắng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chuyện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quan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nội</w:t>
      </w:r>
      <w:proofErr w:type="spellEnd"/>
      <w:r>
        <w:rPr>
          <w:color w:val="000000"/>
          <w:sz w:val="26"/>
          <w:szCs w:val="26"/>
        </w:rPr>
        <w:t xml:space="preserve"> dung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chuyện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tên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Phát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triển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ngôn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ngữ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được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hỏi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đưa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ra.</w:t>
      </w:r>
      <w:proofErr w:type="spellEnd"/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 xml:space="preserve">3. </w:t>
      </w:r>
      <w:proofErr w:type="spellStart"/>
      <w:r>
        <w:rPr>
          <w:rStyle w:val="Strong"/>
          <w:color w:val="000000"/>
          <w:sz w:val="26"/>
          <w:szCs w:val="26"/>
        </w:rPr>
        <w:t>Thái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độ</w:t>
      </w:r>
      <w:proofErr w:type="spellEnd"/>
      <w:r>
        <w:rPr>
          <w:rStyle w:val="Strong"/>
          <w:color w:val="000000"/>
          <w:sz w:val="26"/>
          <w:szCs w:val="26"/>
        </w:rPr>
        <w:t>: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Thông</w:t>
      </w:r>
      <w:proofErr w:type="spellEnd"/>
      <w:r>
        <w:rPr>
          <w:color w:val="000000"/>
          <w:sz w:val="26"/>
          <w:szCs w:val="26"/>
        </w:rPr>
        <w:t xml:space="preserve"> qua </w:t>
      </w:r>
      <w:proofErr w:type="spellStart"/>
      <w:r>
        <w:rPr>
          <w:color w:val="000000"/>
          <w:sz w:val="26"/>
          <w:szCs w:val="26"/>
        </w:rPr>
        <w:t>câu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chuyện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nghe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xa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thì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phải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có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người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lớn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cùng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thú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cực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tham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tabs>
          <w:tab w:val="left" w:pos="1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7F35" w:rsidRPr="00CF5B40" w:rsidRDefault="001F7F35" w:rsidP="001F7F35">
      <w:pPr>
        <w:tabs>
          <w:tab w:val="left" w:pos="1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 xml:space="preserve">1. </w:t>
      </w:r>
      <w:proofErr w:type="spellStart"/>
      <w:r>
        <w:rPr>
          <w:rStyle w:val="Strong"/>
          <w:color w:val="000000"/>
          <w:sz w:val="26"/>
          <w:szCs w:val="26"/>
        </w:rPr>
        <w:t>Chuẩn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bị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cho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cô</w:t>
      </w:r>
      <w:proofErr w:type="spellEnd"/>
      <w:r>
        <w:rPr>
          <w:rStyle w:val="Strong"/>
          <w:color w:val="000000"/>
          <w:sz w:val="26"/>
          <w:szCs w:val="26"/>
        </w:rPr>
        <w:t>: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Cô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thuộc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vâng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>”.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Tranh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Thỏ</w:t>
      </w:r>
      <w:proofErr w:type="spellEnd"/>
      <w:r>
        <w:rPr>
          <w:color w:val="000000"/>
          <w:sz w:val="26"/>
          <w:szCs w:val="26"/>
        </w:rPr>
        <w:t xml:space="preserve"> con </w:t>
      </w:r>
      <w:proofErr w:type="spellStart"/>
      <w:r>
        <w:rPr>
          <w:color w:val="000000"/>
          <w:sz w:val="26"/>
          <w:szCs w:val="26"/>
        </w:rPr>
        <w:t>không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vâng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lời</w:t>
      </w:r>
      <w:proofErr w:type="spellEnd"/>
      <w:r>
        <w:rPr>
          <w:color w:val="000000"/>
          <w:sz w:val="26"/>
          <w:szCs w:val="26"/>
        </w:rPr>
        <w:t>” (</w:t>
      </w:r>
      <w:proofErr w:type="spellStart"/>
      <w:r>
        <w:rPr>
          <w:color w:val="000000"/>
          <w:sz w:val="26"/>
          <w:szCs w:val="26"/>
        </w:rPr>
        <w:t>powpoint</w:t>
      </w:r>
      <w:proofErr w:type="spellEnd"/>
      <w:r>
        <w:rPr>
          <w:color w:val="000000"/>
          <w:sz w:val="26"/>
          <w:szCs w:val="26"/>
        </w:rPr>
        <w:t>)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Rối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dẹt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nhân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vật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trong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Sân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khấu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rối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hát</w:t>
      </w:r>
      <w:proofErr w:type="spellEnd"/>
      <w:r>
        <w:rPr>
          <w:color w:val="000000"/>
          <w:sz w:val="26"/>
          <w:szCs w:val="26"/>
        </w:rPr>
        <w:t xml:space="preserve"> “</w:t>
      </w:r>
      <w:proofErr w:type="spellStart"/>
      <w:r>
        <w:rPr>
          <w:color w:val="000000"/>
          <w:sz w:val="26"/>
          <w:szCs w:val="26"/>
        </w:rPr>
        <w:t>trời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nắng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mưa</w:t>
      </w:r>
      <w:proofErr w:type="spellEnd"/>
      <w:r>
        <w:rPr>
          <w:color w:val="000000"/>
          <w:sz w:val="26"/>
          <w:szCs w:val="26"/>
        </w:rPr>
        <w:t>”.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 xml:space="preserve">2. </w:t>
      </w:r>
      <w:proofErr w:type="spellStart"/>
      <w:r>
        <w:rPr>
          <w:rStyle w:val="Strong"/>
          <w:color w:val="000000"/>
          <w:sz w:val="26"/>
          <w:szCs w:val="26"/>
        </w:rPr>
        <w:t>Chuẩn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bị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cho</w:t>
      </w:r>
      <w:proofErr w:type="spellEnd"/>
      <w:r>
        <w:rPr>
          <w:rStyle w:val="Strong"/>
          <w:color w:val="000000"/>
          <w:sz w:val="26"/>
          <w:szCs w:val="26"/>
        </w:rPr>
        <w:t xml:space="preserve"> </w:t>
      </w:r>
      <w:proofErr w:type="spellStart"/>
      <w:r>
        <w:rPr>
          <w:rStyle w:val="Strong"/>
          <w:color w:val="000000"/>
          <w:sz w:val="26"/>
          <w:szCs w:val="26"/>
        </w:rPr>
        <w:t>trẻ</w:t>
      </w:r>
      <w:proofErr w:type="spellEnd"/>
      <w:r>
        <w:rPr>
          <w:rStyle w:val="Strong"/>
          <w:color w:val="000000"/>
          <w:sz w:val="26"/>
          <w:szCs w:val="26"/>
        </w:rPr>
        <w:t>: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Quần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áo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gọn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gàng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Biết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chơi</w:t>
      </w:r>
      <w:proofErr w:type="spellEnd"/>
      <w:r>
        <w:rPr>
          <w:color w:val="000000"/>
          <w:sz w:val="26"/>
          <w:szCs w:val="26"/>
        </w:rPr>
        <w:t>.</w:t>
      </w:r>
    </w:p>
    <w:p w:rsidR="001F7F35" w:rsidRDefault="001F7F35" w:rsidP="001F7F35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1F7F35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1F7F35" w:rsidRDefault="001F7F35" w:rsidP="001F7F35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1F7F35" w:rsidRPr="00CF5B40" w:rsidRDefault="001F7F35" w:rsidP="001F7F35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CF5B40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889"/>
        <w:gridCol w:w="3858"/>
      </w:tblGrid>
      <w:tr w:rsidR="001F7F35" w:rsidRPr="00CF5B40" w:rsidTr="00C83FA7">
        <w:tc>
          <w:tcPr>
            <w:tcW w:w="5889" w:type="dxa"/>
          </w:tcPr>
          <w:p w:rsidR="001F7F35" w:rsidRPr="00CF5B40" w:rsidRDefault="001F7F35" w:rsidP="00C83FA7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858" w:type="dxa"/>
          </w:tcPr>
          <w:p w:rsidR="001F7F35" w:rsidRPr="00CF5B40" w:rsidRDefault="001F7F35" w:rsidP="00C83FA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1F7F35" w:rsidRPr="00CF5B40" w:rsidTr="00C83FA7">
        <w:tc>
          <w:tcPr>
            <w:tcW w:w="5889" w:type="dxa"/>
          </w:tcPr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1.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Ổn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( 2 – 3’):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“con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nhắc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2.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( 12 - 15’):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* HĐ 1: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vâng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lời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>”.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vâng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lời</w:t>
            </w:r>
            <w:proofErr w:type="spellEnd"/>
            <w:r>
              <w:rPr>
                <w:color w:val="000000"/>
                <w:sz w:val="26"/>
                <w:szCs w:val="26"/>
              </w:rPr>
              <w:t>”.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Lần1: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diễn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điệu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2: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sz w:val="26"/>
                <w:szCs w:val="26"/>
              </w:rPr>
              <w:t>powpoint</w:t>
            </w:r>
            <w:proofErr w:type="spellEnd"/>
            <w:r>
              <w:rPr>
                <w:color w:val="000000"/>
                <w:sz w:val="26"/>
                <w:szCs w:val="26"/>
              </w:rPr>
              <w:t>)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nhắc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* HĐ 2: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Trích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dẫn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giải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đàm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thoại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giúp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rõ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ý.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dặn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điều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vâng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ai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Bác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với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*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qua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Qua </w:t>
            </w: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vâng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hãy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nhớ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xin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* HĐ 3: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>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muốn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Bây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nhé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3.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thúc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( 2 – 3’):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nắng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mưa</w:t>
            </w:r>
            <w:proofErr w:type="spellEnd"/>
            <w:r>
              <w:rPr>
                <w:color w:val="000000"/>
                <w:sz w:val="26"/>
                <w:szCs w:val="26"/>
              </w:rPr>
              <w:t>”.</w:t>
            </w:r>
          </w:p>
          <w:p w:rsidR="001F7F35" w:rsidRDefault="001F7F35" w:rsidP="001F7F35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Chuyển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khác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F7F35" w:rsidRPr="00CF5B40" w:rsidRDefault="001F7F35" w:rsidP="00C83FA7">
            <w:pPr>
              <w:pStyle w:val="ListParagraph"/>
              <w:tabs>
                <w:tab w:val="left" w:pos="1950"/>
              </w:tabs>
              <w:ind w:left="9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1F7F35" w:rsidRPr="00CF5B40" w:rsidRDefault="001F7F35" w:rsidP="00C83FA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1F7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EC2A79" w:rsidRDefault="001F7F35" w:rsidP="00C83FA7">
            <w:pPr>
              <w:pStyle w:val="ListParagraph"/>
              <w:numPr>
                <w:ilvl w:val="0"/>
                <w:numId w:val="1"/>
              </w:numPr>
              <w:ind w:left="207" w:hanging="20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2A79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C2A79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F35" w:rsidRPr="00CF5B40" w:rsidRDefault="001F7F3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F7F35" w:rsidRPr="00CF5B40" w:rsidRDefault="001F7F35" w:rsidP="001F7F35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1F7F35" w:rsidRPr="00CF5B40" w:rsidRDefault="001F7F35" w:rsidP="001F7F35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FB72EF" w:rsidRPr="001F7F35" w:rsidRDefault="00FB72EF">
      <w:pPr>
        <w:rPr>
          <w:rFonts w:ascii="Times New Roman" w:hAnsi="Times New Roman" w:cs="Times New Roman"/>
          <w:sz w:val="28"/>
          <w:szCs w:val="28"/>
        </w:rPr>
      </w:pPr>
    </w:p>
    <w:sectPr w:rsidR="00FB72EF" w:rsidRPr="001F7F35" w:rsidSect="00E22700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2218"/>
    <w:multiLevelType w:val="hybridMultilevel"/>
    <w:tmpl w:val="0D666D44"/>
    <w:lvl w:ilvl="0" w:tplc="EDA69F4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3A243ABF"/>
    <w:multiLevelType w:val="hybridMultilevel"/>
    <w:tmpl w:val="2694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35"/>
    <w:rsid w:val="001F7F35"/>
    <w:rsid w:val="005479A7"/>
    <w:rsid w:val="0065308A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35"/>
    <w:pPr>
      <w:ind w:left="720"/>
      <w:contextualSpacing/>
    </w:pPr>
  </w:style>
  <w:style w:type="table" w:styleId="TableGrid">
    <w:name w:val="Table Grid"/>
    <w:basedOn w:val="TableNormal"/>
    <w:uiPriority w:val="59"/>
    <w:rsid w:val="001F7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F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7F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F35"/>
    <w:pPr>
      <w:ind w:left="720"/>
      <w:contextualSpacing/>
    </w:pPr>
  </w:style>
  <w:style w:type="table" w:styleId="TableGrid">
    <w:name w:val="Table Grid"/>
    <w:basedOn w:val="TableNormal"/>
    <w:uiPriority w:val="59"/>
    <w:rsid w:val="001F7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F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7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2025-12-18T06:09:00Z</dcterms:created>
  <dcterms:modified xsi:type="dcterms:W3CDTF">2025-12-18T06:16:00Z</dcterms:modified>
</cp:coreProperties>
</file>