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498" w:rsidRDefault="00A90498" w:rsidP="00A9049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TOÁN</w:t>
      </w:r>
    </w:p>
    <w:p w:rsidR="00A90498" w:rsidRPr="0012220D" w:rsidRDefault="00A90498" w:rsidP="00A90498">
      <w:pPr>
        <w:jc w:val="center"/>
        <w:rPr>
          <w:rFonts w:ascii="Times New Roman" w:hAnsi="Times New Roman"/>
          <w:i/>
          <w:sz w:val="28"/>
          <w:szCs w:val="28"/>
          <w:u w:val="single"/>
          <w:lang w:val="fr-FR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</w:t>
      </w:r>
      <w:r w:rsidRPr="0012220D">
        <w:rPr>
          <w:rFonts w:ascii="Times New Roman" w:hAnsi="Times New Roman"/>
          <w:b/>
          <w:i/>
          <w:sz w:val="36"/>
          <w:szCs w:val="36"/>
        </w:rPr>
        <w:t xml:space="preserve">Bảng nhân 3 </w:t>
      </w:r>
      <w:r w:rsidRPr="0012220D">
        <w:rPr>
          <w:rFonts w:ascii="Times New Roman" w:hAnsi="Times New Roman"/>
          <w:i/>
          <w:sz w:val="28"/>
          <w:szCs w:val="28"/>
        </w:rPr>
        <w:t>(tiết 1)</w:t>
      </w:r>
    </w:p>
    <w:p w:rsidR="00A90498" w:rsidRPr="00D049D3" w:rsidRDefault="00A90498" w:rsidP="00A904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049D3">
        <w:rPr>
          <w:rFonts w:ascii="Times New Roman" w:hAnsi="Times New Roman"/>
          <w:sz w:val="28"/>
          <w:szCs w:val="28"/>
          <w:lang w:val="vi-VN"/>
        </w:rPr>
        <w:t xml:space="preserve">I. </w:t>
      </w:r>
      <w:r w:rsidRPr="00D049D3">
        <w:rPr>
          <w:rFonts w:ascii="Times New Roman" w:hAnsi="Times New Roman"/>
          <w:sz w:val="28"/>
          <w:szCs w:val="28"/>
          <w:u w:val="single"/>
        </w:rPr>
        <w:t>Yêu cầu cần đạt</w:t>
      </w:r>
      <w:r w:rsidRPr="00D049D3">
        <w:rPr>
          <w:rFonts w:ascii="Times New Roman" w:hAnsi="Times New Roman"/>
          <w:sz w:val="28"/>
          <w:szCs w:val="28"/>
        </w:rPr>
        <w:t>:</w:t>
      </w:r>
    </w:p>
    <w:p w:rsidR="00A90498" w:rsidRPr="0060155C" w:rsidRDefault="00A90498" w:rsidP="00A90498">
      <w:pPr>
        <w:tabs>
          <w:tab w:val="left" w:pos="142"/>
          <w:tab w:val="left" w:pos="284"/>
          <w:tab w:val="left" w:pos="426"/>
        </w:tabs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0155C">
        <w:rPr>
          <w:rFonts w:ascii="Times New Roman" w:hAnsi="Times New Roman"/>
          <w:i/>
          <w:sz w:val="28"/>
          <w:szCs w:val="28"/>
          <w:lang w:val="vi-VN"/>
        </w:rPr>
        <w:t>1. Năng lực:</w:t>
      </w:r>
    </w:p>
    <w:p w:rsidR="00A90498" w:rsidRDefault="00A90498" w:rsidP="00A90498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3E6E95">
        <w:rPr>
          <w:rFonts w:ascii="Times New Roman" w:hAnsi="Times New Roman"/>
          <w:sz w:val="28"/>
          <w:szCs w:val="28"/>
          <w:lang w:val="nl-NL"/>
        </w:rPr>
        <w:t xml:space="preserve">- </w:t>
      </w:r>
      <w:r>
        <w:rPr>
          <w:rFonts w:ascii="Times New Roman" w:hAnsi="Times New Roman"/>
          <w:sz w:val="28"/>
          <w:szCs w:val="28"/>
          <w:lang w:val="nl-NL"/>
        </w:rPr>
        <w:t>Tìm được kết quả của các phép tính trong bảng nhân 3 và thành lập bảng nhân 3.</w:t>
      </w:r>
    </w:p>
    <w:p w:rsidR="00A90498" w:rsidRPr="003E6E95" w:rsidRDefault="00A90498" w:rsidP="00A90498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Vận dụng Bảng nhân 3 để tính nhẩm và giải quyết một số tình huống gắn với thực tiễn.</w:t>
      </w:r>
    </w:p>
    <w:p w:rsidR="00A90498" w:rsidRPr="003E6E95" w:rsidRDefault="00A90498" w:rsidP="00A90498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3E6E95">
        <w:rPr>
          <w:rFonts w:ascii="Times New Roman" w:hAnsi="Times New Roman"/>
          <w:sz w:val="28"/>
          <w:szCs w:val="28"/>
          <w:lang w:val="nl-NL"/>
        </w:rPr>
        <w:t>- Phát triển năng lực lập luận, tư duy toán học và năng lực giao tiếp toán học.</w:t>
      </w:r>
    </w:p>
    <w:p w:rsidR="00A90498" w:rsidRPr="003E6E95" w:rsidRDefault="00A90498" w:rsidP="00A90498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3E6E95">
        <w:rPr>
          <w:rFonts w:ascii="Times New Roman" w:hAnsi="Times New Roman"/>
          <w:sz w:val="28"/>
          <w:szCs w:val="28"/>
        </w:rPr>
        <w:t>- Năng lực tự chủ, tự học: Chủ động học tập, tìm hiểu nội dung bài học. Biết lắng nghe và trả lời nội dung trong bài học.</w:t>
      </w:r>
    </w:p>
    <w:p w:rsidR="00A90498" w:rsidRPr="003E6E95" w:rsidRDefault="00A90498" w:rsidP="00A90498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3E6E95">
        <w:rPr>
          <w:rFonts w:ascii="Times New Roman" w:hAnsi="Times New Roman"/>
          <w:sz w:val="28"/>
          <w:szCs w:val="28"/>
        </w:rPr>
        <w:t>- Năng lực giải quyết vấn đề và sáng tạo: tham gia tích cực trò chơi, vận dụng.</w:t>
      </w:r>
    </w:p>
    <w:p w:rsidR="00A90498" w:rsidRPr="003E6E95" w:rsidRDefault="00A90498" w:rsidP="00A90498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3E6E95">
        <w:rPr>
          <w:rFonts w:ascii="Times New Roman" w:hAnsi="Times New Roman"/>
          <w:sz w:val="28"/>
          <w:szCs w:val="28"/>
        </w:rPr>
        <w:t>- Năng lực giao tiếp và hợp tác: Thực hiện tốt nhiệm vụ trong hoạt động nhóm.</w:t>
      </w:r>
    </w:p>
    <w:p w:rsidR="00A90498" w:rsidRPr="003E6E95" w:rsidRDefault="00A90498" w:rsidP="00A90498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3E6E95">
        <w:rPr>
          <w:rFonts w:ascii="Times New Roman" w:hAnsi="Times New Roman"/>
          <w:b/>
          <w:sz w:val="28"/>
          <w:szCs w:val="28"/>
        </w:rPr>
        <w:t>. Phẩm chất.</w:t>
      </w:r>
    </w:p>
    <w:p w:rsidR="00A90498" w:rsidRPr="003E6E95" w:rsidRDefault="00A90498" w:rsidP="00A90498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3E6E95">
        <w:rPr>
          <w:rFonts w:ascii="Times New Roman" w:hAnsi="Times New Roman"/>
          <w:sz w:val="28"/>
          <w:szCs w:val="28"/>
        </w:rPr>
        <w:t>- Phẩm chất nhân ái: Có ý thức giúp đỡ lẫn nhau trong hoạt động nhóm để hoàn thành nhiệm vụ.</w:t>
      </w:r>
    </w:p>
    <w:p w:rsidR="00A90498" w:rsidRPr="003E6E95" w:rsidRDefault="00A90498" w:rsidP="00A90498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3E6E95">
        <w:rPr>
          <w:rFonts w:ascii="Times New Roman" w:hAnsi="Times New Roman"/>
          <w:sz w:val="28"/>
          <w:szCs w:val="28"/>
        </w:rPr>
        <w:t>- Phẩm chất chăm chỉ: Chăm chỉ suy nghĩ, trả lời câu hỏi; làm tốt các bài tập.</w:t>
      </w:r>
    </w:p>
    <w:p w:rsidR="00A90498" w:rsidRPr="003E6E95" w:rsidRDefault="00A90498" w:rsidP="00A90498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3E6E95">
        <w:rPr>
          <w:rFonts w:ascii="Times New Roman" w:hAnsi="Times New Roman"/>
          <w:sz w:val="28"/>
          <w:szCs w:val="28"/>
        </w:rPr>
        <w:t>- Phẩm chất trách nhiệm: Giữ trật tự, biết lắng nghe, học tập nghiêm túc.</w:t>
      </w:r>
    </w:p>
    <w:p w:rsidR="00A90498" w:rsidRPr="00836913" w:rsidRDefault="00A90498" w:rsidP="00A90498">
      <w:pPr>
        <w:spacing w:line="240" w:lineRule="auto"/>
        <w:rPr>
          <w:rFonts w:ascii="Times New Roman" w:hAnsi="Times New Roman"/>
          <w:sz w:val="28"/>
          <w:szCs w:val="28"/>
        </w:rPr>
      </w:pPr>
      <w:r w:rsidRPr="00836913">
        <w:rPr>
          <w:rFonts w:ascii="Times New Roman" w:hAnsi="Times New Roman"/>
          <w:sz w:val="28"/>
          <w:szCs w:val="28"/>
        </w:rPr>
        <w:t xml:space="preserve">II. </w:t>
      </w:r>
      <w:r w:rsidRPr="00836913">
        <w:rPr>
          <w:rFonts w:ascii="Times New Roman" w:hAnsi="Times New Roman"/>
          <w:sz w:val="28"/>
          <w:szCs w:val="28"/>
          <w:u w:val="single"/>
        </w:rPr>
        <w:t>Đồ dùng dạy - học</w:t>
      </w:r>
    </w:p>
    <w:p w:rsidR="00A90498" w:rsidRPr="00836913" w:rsidRDefault="00A90498" w:rsidP="00A90498">
      <w:pPr>
        <w:spacing w:line="240" w:lineRule="auto"/>
        <w:rPr>
          <w:rFonts w:ascii="Times New Roman" w:hAnsi="Times New Roman"/>
          <w:sz w:val="28"/>
          <w:szCs w:val="28"/>
        </w:rPr>
      </w:pPr>
      <w:r w:rsidRPr="00836913">
        <w:rPr>
          <w:rFonts w:ascii="Times New Roman" w:hAnsi="Times New Roman"/>
          <w:sz w:val="28"/>
          <w:szCs w:val="28"/>
          <w:lang w:val="pt-BR"/>
        </w:rPr>
        <w:t>- GV: Máy tính, ti vi có kết nối mạng Internet</w:t>
      </w:r>
    </w:p>
    <w:p w:rsidR="00A90498" w:rsidRDefault="00A90498" w:rsidP="00A90498">
      <w:pPr>
        <w:spacing w:line="240" w:lineRule="auto"/>
        <w:rPr>
          <w:rFonts w:ascii="Times New Roman" w:hAnsi="Times New Roman"/>
          <w:sz w:val="28"/>
          <w:szCs w:val="28"/>
          <w:lang w:val="fr-FR"/>
        </w:rPr>
      </w:pPr>
      <w:r w:rsidRPr="00836913">
        <w:rPr>
          <w:rFonts w:ascii="Times New Roman" w:hAnsi="Times New Roman"/>
          <w:sz w:val="28"/>
          <w:szCs w:val="28"/>
          <w:lang w:val="fr-FR"/>
        </w:rPr>
        <w:t xml:space="preserve">III. </w:t>
      </w:r>
      <w:r w:rsidRPr="00836913">
        <w:rPr>
          <w:rFonts w:ascii="Times New Roman" w:hAnsi="Times New Roman"/>
          <w:sz w:val="28"/>
          <w:szCs w:val="28"/>
          <w:u w:val="single"/>
          <w:lang w:val="fr-FR"/>
        </w:rPr>
        <w:t>Các hoạt động dạy- hoc chủ yếu</w:t>
      </w:r>
      <w:r w:rsidRPr="00836913">
        <w:rPr>
          <w:rFonts w:ascii="Times New Roman" w:hAnsi="Times New Roman"/>
          <w:sz w:val="28"/>
          <w:szCs w:val="28"/>
          <w:lang w:val="fr-FR"/>
        </w:rPr>
        <w:t>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11"/>
        <w:gridCol w:w="4541"/>
      </w:tblGrid>
      <w:tr w:rsidR="00A90498" w:rsidRPr="00113DD7" w:rsidTr="00782D77">
        <w:tc>
          <w:tcPr>
            <w:tcW w:w="5197" w:type="dxa"/>
            <w:gridSpan w:val="2"/>
            <w:tcBorders>
              <w:bottom w:val="dashed" w:sz="4" w:space="0" w:color="auto"/>
            </w:tcBorders>
          </w:tcPr>
          <w:p w:rsidR="00A90498" w:rsidRPr="00113DD7" w:rsidRDefault="00A90498" w:rsidP="00782D77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4541" w:type="dxa"/>
            <w:tcBorders>
              <w:bottom w:val="dashed" w:sz="4" w:space="0" w:color="auto"/>
            </w:tcBorders>
          </w:tcPr>
          <w:p w:rsidR="00A90498" w:rsidRPr="00113DD7" w:rsidRDefault="00A90498" w:rsidP="00782D77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HS</w:t>
            </w:r>
          </w:p>
        </w:tc>
      </w:tr>
      <w:tr w:rsidR="00A90498" w:rsidRPr="00113DD7" w:rsidTr="00782D77">
        <w:tc>
          <w:tcPr>
            <w:tcW w:w="9738" w:type="dxa"/>
            <w:gridSpan w:val="3"/>
            <w:tcBorders>
              <w:bottom w:val="dashed" w:sz="4" w:space="0" w:color="auto"/>
            </w:tcBorders>
          </w:tcPr>
          <w:p w:rsidR="00A90498" w:rsidRPr="00113DD7" w:rsidRDefault="00A90498" w:rsidP="00782D77">
            <w:pPr>
              <w:spacing w:after="0" w:line="288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</w:tc>
      </w:tr>
      <w:tr w:rsidR="00A90498" w:rsidRPr="00113DD7" w:rsidTr="00782D77">
        <w:tc>
          <w:tcPr>
            <w:tcW w:w="5197" w:type="dxa"/>
            <w:gridSpan w:val="2"/>
            <w:tcBorders>
              <w:bottom w:val="dashed" w:sz="4" w:space="0" w:color="auto"/>
            </w:tcBorders>
          </w:tcPr>
          <w:p w:rsidR="00A90498" w:rsidRPr="00113DD7" w:rsidRDefault="00A90498" w:rsidP="00782D77">
            <w:pPr>
              <w:spacing w:after="0"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tổ chức trò chơi “ truyền điện”để khởi động bài học.</w:t>
            </w:r>
          </w:p>
          <w:p w:rsidR="00A90498" w:rsidRPr="00113DD7" w:rsidRDefault="00A90498" w:rsidP="00782D77">
            <w:pPr>
              <w:spacing w:after="0"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+ Câu 1: Đọc bảng nhân 2 đã học</w:t>
            </w:r>
          </w:p>
          <w:p w:rsidR="00A90498" w:rsidRPr="00113DD7" w:rsidRDefault="00A90498" w:rsidP="00782D77">
            <w:pPr>
              <w:spacing w:after="0"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+ Câu 2: Đoch bảng nhân 5 đã học</w:t>
            </w:r>
          </w:p>
          <w:p w:rsidR="00A90498" w:rsidRPr="00113DD7" w:rsidRDefault="00A90498" w:rsidP="00782D77">
            <w:pPr>
              <w:spacing w:after="0"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A90498" w:rsidRPr="00113DD7" w:rsidRDefault="00A90498" w:rsidP="00782D77">
            <w:pPr>
              <w:spacing w:after="0"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GV dẫn dắt: chúng mình đã được cùng nhau học và đã được ôn lại bảng nhân 2 và bảng nhân 5 rồi. Vậy để cùng tìm hiểu bảng nhân 3 có gì giống và khác thì hôm nay cô cùng </w:t>
            </w:r>
            <w:r w:rsidRPr="00113DD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lastRenderedPageBreak/>
              <w:t xml:space="preserve">các bạn tìm hiểu bài học ngày hôm nay: </w:t>
            </w:r>
            <w:r w:rsidRPr="00113DD7"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  <w:t>Bảng nhân 3 (tiết 1).</w:t>
            </w:r>
          </w:p>
        </w:tc>
        <w:tc>
          <w:tcPr>
            <w:tcW w:w="4541" w:type="dxa"/>
            <w:tcBorders>
              <w:bottom w:val="dashed" w:sz="4" w:space="0" w:color="auto"/>
            </w:tcBorders>
          </w:tcPr>
          <w:p w:rsidR="00A90498" w:rsidRPr="00113DD7" w:rsidRDefault="00A90498" w:rsidP="00782D77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HS tham gia trò chơi</w:t>
            </w:r>
          </w:p>
          <w:p w:rsidR="00A90498" w:rsidRPr="00113DD7" w:rsidRDefault="00A90498" w:rsidP="00782D77">
            <w:pPr>
              <w:spacing w:after="0"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:rsidR="00A90498" w:rsidRPr="00113DD7" w:rsidRDefault="00A90498" w:rsidP="00782D77">
            <w:pPr>
              <w:spacing w:after="0"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+ HS trả lời</w:t>
            </w:r>
          </w:p>
          <w:p w:rsidR="00A90498" w:rsidRPr="00113DD7" w:rsidRDefault="00A90498" w:rsidP="00782D77">
            <w:pPr>
              <w:spacing w:after="0"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:rsidR="00A90498" w:rsidRPr="00113DD7" w:rsidRDefault="00A90498" w:rsidP="00782D77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HS lắng nghe.</w:t>
            </w:r>
          </w:p>
          <w:p w:rsidR="00A90498" w:rsidRPr="00113DD7" w:rsidRDefault="00A90498" w:rsidP="00782D77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HS nêu tên bài</w:t>
            </w:r>
          </w:p>
        </w:tc>
      </w:tr>
      <w:tr w:rsidR="00A90498" w:rsidRPr="00113DD7" w:rsidTr="00782D77">
        <w:trPr>
          <w:trHeight w:val="422"/>
        </w:trPr>
        <w:tc>
          <w:tcPr>
            <w:tcW w:w="9738" w:type="dxa"/>
            <w:gridSpan w:val="3"/>
            <w:tcBorders>
              <w:bottom w:val="single" w:sz="4" w:space="0" w:color="auto"/>
            </w:tcBorders>
          </w:tcPr>
          <w:p w:rsidR="00A90498" w:rsidRPr="00113DD7" w:rsidRDefault="00A90498" w:rsidP="00782D77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>2. Khám phá</w:t>
            </w:r>
            <w:r w:rsidRPr="00113DD7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 xml:space="preserve"> </w:t>
            </w:r>
          </w:p>
        </w:tc>
      </w:tr>
      <w:tr w:rsidR="00A90498" w:rsidRPr="00113DD7" w:rsidTr="00782D77"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a. Thành lập bảng nhân 3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GV yêu cầu HS sử dụng các tấm thẻ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GV lấy 1 tấm thẻ, trên tấm thẻ có 3 chấm tròn và hỏi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Tấm thẻ có mấy chấm tròn?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GV chiếu lên màn chiếu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- 3 được lấy mấy lần? Nêu phép tính tương ứng?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048000" cy="6477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GV yêu cầu HS nêu lại phép tính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GV viết lại phép tính lên bảng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GV tiếp tục lấy 2 tấm thẻ và HD như phép tính đầu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152775" cy="6762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- 3 được lấy mấy lần? Nêu phép tính tương ứng?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GV yêu cầu HS nêu lại phép tính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GV viết lại phép tính lên bảng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GV tiếp tục lấy 3 tấm thẻ và HD như phép tính đầu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143250" cy="8858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- 3 được lấy mấy lần? Nêu phép tính tương ứng?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GV yêu cầu HS nêu lại phép tính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GV viết lại phép tính lên bảng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GV hướng dẫn các phép tính còn lại cho hết bảng nhân 3.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GV cho HS đọc lại các phép tính vừa đưa ra.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GV cho HS đọc theo tổ, cả lớp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b. Giới thiệu bảng nhân 3: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GV giới thiệu cho HS biết bảng nhân 3.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yêu cầu HS  đọc lại 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GV yêu cầu HS đọc thầm và nhẩm thuộc bảng nhân 3 theo nhóm bàn.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đặt câu hỏi 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Hãy nhận xét cho cô về các thừa số trong bảng nhân 3?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 Kết quả của bảng nhân có sự thay đổi như 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thế nào?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GV nhận xét, tuyên dương.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c. Trò chơi “ Số mấy”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GV nêu tên trò chơi, cách chơi co HS.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+ Hai bạn cùng một nhóm chơi, một bạn nêu phép tính, một bạn nêu kết quả, và ngược lại.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GV cho HS chơi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HS lấy các tấm thẻ theo yêu cầu GV.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HS quan sát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Tấm thẻ có 3 chấm tròn.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- 3 được lấy 1 lần vậy 3 x 1 = 3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- 2 -3HS nêu lại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3 x 1 = 3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HS quan sát và thực hiện theo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- 3 được lấy 2 lần vậy 3 x 2 = 6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- 2 -3HS nêu lại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3 x 2 = 6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HS quan sát và thực hiện theo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- 3 được lấy 3 lần vậy 3 x 3 = 9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- 2 -3HS nêu lại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3 x 3 = 9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 3 x 4 = 12                    3 x 7 = 21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3 x 5 = 15                    3 x 8 = 24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3 x 6 = 18                    3 x 9 = 27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                     3 x 10 = 30.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- 2-3HS đọc lại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HS quan sát và lắng nghe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HS đọc lại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HS đọc thuộc theo nhóm bàn.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HS lắng nghe và trả lời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+Thừa số thứ nhất không thay đổi, thừa số thứ 2 thay đổi tăng dần thêm 1 đơn vị.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+ Kết quả của bảng nhân tăng nối tiếp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dần thêm 3. Kết quả phép tính sau 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hơn kết quả phép tính trước 3 đơn vị.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HS nhận xét.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HS lắng nghe và tham gia chơi.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HS chơi trò chơi, các bạn cổ vũ.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HS nhận xét.</w:t>
            </w:r>
          </w:p>
        </w:tc>
      </w:tr>
      <w:tr w:rsidR="00A90498" w:rsidRPr="00113DD7" w:rsidTr="00782D77">
        <w:tc>
          <w:tcPr>
            <w:tcW w:w="97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0498" w:rsidRPr="00113DD7" w:rsidRDefault="00A90498" w:rsidP="00782D77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3. Luyện tập</w:t>
            </w:r>
          </w:p>
        </w:tc>
      </w:tr>
      <w:tr w:rsidR="00A90498" w:rsidRPr="00113DD7" w:rsidTr="00782D77">
        <w:tc>
          <w:tcPr>
            <w:tcW w:w="5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0498" w:rsidRPr="00113DD7" w:rsidRDefault="00A90498" w:rsidP="00782D77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Bài 1: Tính nhẩm</w:t>
            </w:r>
          </w:p>
          <w:p w:rsidR="00A90498" w:rsidRPr="00113DD7" w:rsidRDefault="00A90498" w:rsidP="00782D77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GV cho HS đọc yêu cầu bài</w:t>
            </w:r>
          </w:p>
          <w:p w:rsidR="00A90498" w:rsidRPr="00113DD7" w:rsidRDefault="00A90498" w:rsidP="00782D77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 Bài tập yêu cầu gì?</w:t>
            </w:r>
          </w:p>
          <w:p w:rsidR="00A90498" w:rsidRPr="009D659B" w:rsidRDefault="00A90498" w:rsidP="00782D77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D659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- </w:t>
            </w:r>
            <w:r w:rsidRPr="009D659B">
              <w:rPr>
                <w:rFonts w:ascii="Times New Roman" w:hAnsi="Times New Roman"/>
                <w:sz w:val="28"/>
                <w:szCs w:val="28"/>
                <w:lang w:val="nl-NL"/>
              </w:rPr>
              <w:t>GV cho HS làm bài cá nhân.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49"/>
              <w:gridCol w:w="1092"/>
              <w:gridCol w:w="1319"/>
              <w:gridCol w:w="1155"/>
            </w:tblGrid>
            <w:tr w:rsidR="00A90498" w:rsidRPr="00113DD7" w:rsidTr="00782D77">
              <w:trPr>
                <w:trHeight w:val="362"/>
              </w:trPr>
              <w:tc>
                <w:tcPr>
                  <w:tcW w:w="1149" w:type="dxa"/>
                  <w:shd w:val="clear" w:color="auto" w:fill="auto"/>
                </w:tcPr>
                <w:p w:rsidR="00A90498" w:rsidRPr="00113DD7" w:rsidRDefault="00A90498" w:rsidP="00782D77">
                  <w:pPr>
                    <w:spacing w:after="0" w:line="288" w:lineRule="auto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113DD7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3 x3 =</w:t>
                  </w:r>
                </w:p>
              </w:tc>
              <w:tc>
                <w:tcPr>
                  <w:tcW w:w="1092" w:type="dxa"/>
                  <w:shd w:val="clear" w:color="auto" w:fill="auto"/>
                </w:tcPr>
                <w:p w:rsidR="00A90498" w:rsidRPr="00113DD7" w:rsidRDefault="00A90498" w:rsidP="00782D77">
                  <w:pPr>
                    <w:spacing w:after="0" w:line="288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113DD7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3x4 =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:rsidR="00A90498" w:rsidRPr="00113DD7" w:rsidRDefault="00A90498" w:rsidP="00782D77">
                  <w:pPr>
                    <w:spacing w:after="0" w:line="288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113DD7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 xml:space="preserve"> 3 x 10 =</w:t>
                  </w:r>
                </w:p>
              </w:tc>
              <w:tc>
                <w:tcPr>
                  <w:tcW w:w="1155" w:type="dxa"/>
                  <w:shd w:val="clear" w:color="auto" w:fill="auto"/>
                </w:tcPr>
                <w:p w:rsidR="00A90498" w:rsidRPr="00113DD7" w:rsidRDefault="00A90498" w:rsidP="00782D77">
                  <w:pPr>
                    <w:spacing w:after="0" w:line="288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113DD7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3 x 2 =</w:t>
                  </w:r>
                </w:p>
              </w:tc>
            </w:tr>
            <w:tr w:rsidR="00A90498" w:rsidRPr="00113DD7" w:rsidTr="00782D77">
              <w:trPr>
                <w:trHeight w:val="406"/>
              </w:trPr>
              <w:tc>
                <w:tcPr>
                  <w:tcW w:w="1149" w:type="dxa"/>
                  <w:shd w:val="clear" w:color="auto" w:fill="auto"/>
                </w:tcPr>
                <w:p w:rsidR="00A90498" w:rsidRPr="00113DD7" w:rsidRDefault="00A90498" w:rsidP="00782D77">
                  <w:pPr>
                    <w:spacing w:after="0" w:line="288" w:lineRule="auto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113DD7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3 x 7 =</w:t>
                  </w:r>
                </w:p>
              </w:tc>
              <w:tc>
                <w:tcPr>
                  <w:tcW w:w="1092" w:type="dxa"/>
                  <w:shd w:val="clear" w:color="auto" w:fill="auto"/>
                </w:tcPr>
                <w:p w:rsidR="00A90498" w:rsidRPr="00113DD7" w:rsidRDefault="00A90498" w:rsidP="00782D77">
                  <w:pPr>
                    <w:spacing w:after="0" w:line="288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113DD7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 xml:space="preserve"> 3 x 1 =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:rsidR="00A90498" w:rsidRPr="00113DD7" w:rsidRDefault="00A90498" w:rsidP="00782D77">
                  <w:pPr>
                    <w:spacing w:after="0" w:line="288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113DD7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3 x 8 =</w:t>
                  </w:r>
                </w:p>
              </w:tc>
              <w:tc>
                <w:tcPr>
                  <w:tcW w:w="1155" w:type="dxa"/>
                  <w:shd w:val="clear" w:color="auto" w:fill="auto"/>
                </w:tcPr>
                <w:p w:rsidR="00A90498" w:rsidRPr="00113DD7" w:rsidRDefault="00A90498" w:rsidP="00782D77">
                  <w:pPr>
                    <w:spacing w:after="0" w:line="288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113DD7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2 x 3 =</w:t>
                  </w:r>
                </w:p>
              </w:tc>
            </w:tr>
            <w:tr w:rsidR="00A90498" w:rsidRPr="00113DD7" w:rsidTr="00782D77">
              <w:trPr>
                <w:trHeight w:val="433"/>
              </w:trPr>
              <w:tc>
                <w:tcPr>
                  <w:tcW w:w="1149" w:type="dxa"/>
                  <w:shd w:val="clear" w:color="auto" w:fill="auto"/>
                </w:tcPr>
                <w:p w:rsidR="00A90498" w:rsidRPr="00113DD7" w:rsidRDefault="00A90498" w:rsidP="00782D77">
                  <w:pPr>
                    <w:spacing w:after="0" w:line="288" w:lineRule="auto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113DD7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lastRenderedPageBreak/>
                    <w:t>3 x 6 =</w:t>
                  </w:r>
                </w:p>
              </w:tc>
              <w:tc>
                <w:tcPr>
                  <w:tcW w:w="1092" w:type="dxa"/>
                  <w:shd w:val="clear" w:color="auto" w:fill="auto"/>
                </w:tcPr>
                <w:p w:rsidR="00A90498" w:rsidRPr="00113DD7" w:rsidRDefault="00A90498" w:rsidP="00782D77">
                  <w:pPr>
                    <w:spacing w:after="0" w:line="288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113DD7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3 x 9 =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:rsidR="00A90498" w:rsidRPr="00113DD7" w:rsidRDefault="00A90498" w:rsidP="00782D77">
                  <w:pPr>
                    <w:spacing w:after="0" w:line="288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</w:tcPr>
                <w:p w:rsidR="00A90498" w:rsidRPr="00113DD7" w:rsidRDefault="00A90498" w:rsidP="00782D77">
                  <w:pPr>
                    <w:spacing w:after="0" w:line="288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113DD7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3 x 5 =</w:t>
                  </w:r>
                </w:p>
                <w:p w:rsidR="00A90498" w:rsidRPr="00113DD7" w:rsidRDefault="00A90498" w:rsidP="00782D77">
                  <w:pPr>
                    <w:spacing w:after="0" w:line="288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113DD7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 xml:space="preserve">  5 x 3 =</w:t>
                  </w:r>
                </w:p>
              </w:tc>
            </w:tr>
          </w:tbl>
          <w:p w:rsidR="00A90498" w:rsidRDefault="00A90498" w:rsidP="00782D77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90498" w:rsidRDefault="00A90498" w:rsidP="00782D77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90498" w:rsidRDefault="00A90498" w:rsidP="00782D77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GV cho HS chơi trò chơi “Xì điện”</w:t>
            </w:r>
          </w:p>
          <w:p w:rsidR="00A90498" w:rsidRPr="009D659B" w:rsidRDefault="00A90498" w:rsidP="00782D77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GV nêu cách chơi và cho HS chơi</w:t>
            </w:r>
          </w:p>
          <w:p w:rsidR="00A90498" w:rsidRPr="009D659B" w:rsidRDefault="00A90498" w:rsidP="00782D77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D659B">
              <w:rPr>
                <w:rFonts w:ascii="Times New Roman" w:hAnsi="Times New Roman"/>
                <w:sz w:val="28"/>
                <w:szCs w:val="28"/>
                <w:lang w:val="nl-NL"/>
              </w:rPr>
              <w:t>- GV Mời HS khác nhận xét.</w:t>
            </w:r>
          </w:p>
          <w:p w:rsidR="00A90498" w:rsidRDefault="00A90498" w:rsidP="00782D77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D659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- </w:t>
            </w:r>
            <w:r w:rsidRPr="009D659B">
              <w:rPr>
                <w:rFonts w:ascii="Times New Roman" w:hAnsi="Times New Roman"/>
                <w:sz w:val="28"/>
                <w:szCs w:val="28"/>
                <w:lang w:val="nl-NL"/>
              </w:rPr>
              <w:t>GV nhận xét, tuyên dương.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GV chốt: Bài học đã cho chúng ta khắc sâu thêm về bảng nhân 3 và tính chất giáo hoán của phép nhận.</w:t>
            </w: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A90498" w:rsidRDefault="00A90498" w:rsidP="00782D77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đọc yêu cầu bài.</w:t>
            </w:r>
          </w:p>
          <w:p w:rsidR="00A90498" w:rsidRDefault="00A90498" w:rsidP="00782D77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:rsidR="00A90498" w:rsidRPr="00E43C66" w:rsidRDefault="00A90498" w:rsidP="00782D77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D659B">
              <w:rPr>
                <w:rFonts w:ascii="Times New Roman" w:hAnsi="Times New Roman"/>
                <w:sz w:val="28"/>
                <w:szCs w:val="28"/>
                <w:lang w:val="nl-NL"/>
              </w:rPr>
              <w:t>- HS quan sát bài tập, nhẩm tính</w:t>
            </w:r>
          </w:p>
          <w:tbl>
            <w:tblPr>
              <w:tblW w:w="4090" w:type="dxa"/>
              <w:tblLayout w:type="fixed"/>
              <w:tblLook w:val="04A0" w:firstRow="1" w:lastRow="0" w:firstColumn="1" w:lastColumn="0" w:noHBand="0" w:noVBand="1"/>
            </w:tblPr>
            <w:tblGrid>
              <w:gridCol w:w="2083"/>
              <w:gridCol w:w="2007"/>
            </w:tblGrid>
            <w:tr w:rsidR="00A90498" w:rsidRPr="00113DD7" w:rsidTr="00782D77">
              <w:trPr>
                <w:trHeight w:val="306"/>
              </w:trPr>
              <w:tc>
                <w:tcPr>
                  <w:tcW w:w="2083" w:type="dxa"/>
                  <w:shd w:val="clear" w:color="auto" w:fill="auto"/>
                </w:tcPr>
                <w:p w:rsidR="00A90498" w:rsidRPr="00113DD7" w:rsidRDefault="00A90498" w:rsidP="00782D77">
                  <w:pPr>
                    <w:spacing w:after="0" w:line="288" w:lineRule="auto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113DD7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3 x3 =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:rsidR="00A90498" w:rsidRPr="00113DD7" w:rsidRDefault="00A90498" w:rsidP="00782D77">
                  <w:pPr>
                    <w:spacing w:after="0" w:line="288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113DD7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3x10 =</w:t>
                  </w:r>
                </w:p>
              </w:tc>
            </w:tr>
            <w:tr w:rsidR="00A90498" w:rsidRPr="00113DD7" w:rsidTr="00782D77">
              <w:trPr>
                <w:trHeight w:val="343"/>
              </w:trPr>
              <w:tc>
                <w:tcPr>
                  <w:tcW w:w="2083" w:type="dxa"/>
                  <w:shd w:val="clear" w:color="auto" w:fill="auto"/>
                </w:tcPr>
                <w:p w:rsidR="00A90498" w:rsidRPr="00113DD7" w:rsidRDefault="00A90498" w:rsidP="00782D77">
                  <w:pPr>
                    <w:spacing w:after="0" w:line="288" w:lineRule="auto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113DD7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3 x 7 =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:rsidR="00A90498" w:rsidRPr="00113DD7" w:rsidRDefault="00A90498" w:rsidP="00782D77">
                  <w:pPr>
                    <w:spacing w:after="0" w:line="288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113DD7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 xml:space="preserve"> 3 x 8 =</w:t>
                  </w:r>
                </w:p>
              </w:tc>
            </w:tr>
            <w:tr w:rsidR="00A90498" w:rsidRPr="00113DD7" w:rsidTr="00782D77">
              <w:trPr>
                <w:trHeight w:val="365"/>
              </w:trPr>
              <w:tc>
                <w:tcPr>
                  <w:tcW w:w="2083" w:type="dxa"/>
                  <w:shd w:val="clear" w:color="auto" w:fill="auto"/>
                </w:tcPr>
                <w:p w:rsidR="00A90498" w:rsidRPr="00113DD7" w:rsidRDefault="00A90498" w:rsidP="00782D77">
                  <w:pPr>
                    <w:spacing w:after="0" w:line="288" w:lineRule="auto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113DD7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3 x 6 =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:rsidR="00A90498" w:rsidRPr="00113DD7" w:rsidRDefault="00A90498" w:rsidP="00782D77">
                  <w:pPr>
                    <w:spacing w:after="0" w:line="288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113DD7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 xml:space="preserve"> 3 x 2 =</w:t>
                  </w:r>
                </w:p>
              </w:tc>
            </w:tr>
            <w:tr w:rsidR="00A90498" w:rsidRPr="00113DD7" w:rsidTr="00782D77">
              <w:trPr>
                <w:trHeight w:val="365"/>
              </w:trPr>
              <w:tc>
                <w:tcPr>
                  <w:tcW w:w="2083" w:type="dxa"/>
                  <w:shd w:val="clear" w:color="auto" w:fill="auto"/>
                </w:tcPr>
                <w:p w:rsidR="00A90498" w:rsidRPr="00113DD7" w:rsidRDefault="00A90498" w:rsidP="00782D77">
                  <w:pPr>
                    <w:spacing w:after="0" w:line="288" w:lineRule="auto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113DD7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lastRenderedPageBreak/>
                    <w:t>3 x4 =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:rsidR="00A90498" w:rsidRPr="00113DD7" w:rsidRDefault="00A90498" w:rsidP="00782D77">
                  <w:pPr>
                    <w:spacing w:after="0" w:line="288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113DD7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 xml:space="preserve"> 2x 3 =</w:t>
                  </w:r>
                </w:p>
              </w:tc>
            </w:tr>
            <w:tr w:rsidR="00A90498" w:rsidRPr="00113DD7" w:rsidTr="00782D77">
              <w:trPr>
                <w:trHeight w:val="365"/>
              </w:trPr>
              <w:tc>
                <w:tcPr>
                  <w:tcW w:w="2083" w:type="dxa"/>
                  <w:shd w:val="clear" w:color="auto" w:fill="auto"/>
                </w:tcPr>
                <w:p w:rsidR="00A90498" w:rsidRPr="00113DD7" w:rsidRDefault="00A90498" w:rsidP="00782D77">
                  <w:pPr>
                    <w:spacing w:after="0" w:line="288" w:lineRule="auto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113DD7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3 x 1 =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:rsidR="00A90498" w:rsidRPr="00113DD7" w:rsidRDefault="00A90498" w:rsidP="00782D77">
                  <w:pPr>
                    <w:spacing w:after="0" w:line="288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113DD7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 xml:space="preserve">  3 x 1 =</w:t>
                  </w:r>
                </w:p>
              </w:tc>
            </w:tr>
            <w:tr w:rsidR="00A90498" w:rsidRPr="00113DD7" w:rsidTr="00782D77">
              <w:trPr>
                <w:trHeight w:val="365"/>
              </w:trPr>
              <w:tc>
                <w:tcPr>
                  <w:tcW w:w="2083" w:type="dxa"/>
                  <w:shd w:val="clear" w:color="auto" w:fill="auto"/>
                </w:tcPr>
                <w:p w:rsidR="00A90498" w:rsidRPr="00113DD7" w:rsidRDefault="00A90498" w:rsidP="00782D77">
                  <w:pPr>
                    <w:spacing w:after="0" w:line="288" w:lineRule="auto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113DD7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3 x 9 =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:rsidR="00A90498" w:rsidRPr="00113DD7" w:rsidRDefault="00A90498" w:rsidP="00782D77">
                  <w:pPr>
                    <w:spacing w:after="0" w:line="288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113DD7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 xml:space="preserve">   3 x 9 =</w:t>
                  </w:r>
                </w:p>
              </w:tc>
            </w:tr>
          </w:tbl>
          <w:p w:rsidR="00A90498" w:rsidRPr="00E43C66" w:rsidRDefault="00A90498" w:rsidP="00782D77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E43C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HS </w:t>
            </w: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chơi trò chơi </w:t>
            </w:r>
          </w:p>
          <w:p w:rsidR="00A90498" w:rsidRDefault="00A90498" w:rsidP="00782D77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90498" w:rsidRPr="009D659B" w:rsidRDefault="00A90498" w:rsidP="00782D77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D659B">
              <w:rPr>
                <w:rFonts w:ascii="Times New Roman" w:hAnsi="Times New Roman"/>
                <w:sz w:val="28"/>
                <w:szCs w:val="28"/>
                <w:lang w:val="nl-NL"/>
              </w:rPr>
              <w:t>+ HS khác nhận xét, bổ sung.</w:t>
            </w:r>
          </w:p>
          <w:p w:rsidR="00A90498" w:rsidRPr="009D659B" w:rsidRDefault="00A90498" w:rsidP="00782D77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</w:tc>
      </w:tr>
      <w:tr w:rsidR="00A90498" w:rsidRPr="00113DD7" w:rsidTr="00782D77">
        <w:tc>
          <w:tcPr>
            <w:tcW w:w="97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0498" w:rsidRPr="00113DD7" w:rsidRDefault="00A90498" w:rsidP="00782D77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 xml:space="preserve">4. Vận dụng </w:t>
            </w:r>
          </w:p>
        </w:tc>
      </w:tr>
      <w:tr w:rsidR="00A90498" w:rsidRPr="00113DD7" w:rsidTr="00782D77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Bài 5: a.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GV yêu cầu HS đọc bài toán.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 Bài toán cho biết gì?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 Bài toán hỏi gì?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GV cho HS thảo luận nhóm bàn.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gọi đại diện lên chia sẻ 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GV Nhận xét, tuyên dương, khen thưởng những nhóm làm nhanh.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Nhận xét tiết học.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GV dặn dò chuẩn bị cho tiết 2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HS đọc bài toán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HS trả lời bài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HS thảo luận nhóm bàn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chia sẻ bài </w:t>
            </w:r>
          </w:p>
          <w:p w:rsidR="00A90498" w:rsidRPr="00113DD7" w:rsidRDefault="00A90498" w:rsidP="00782D7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Bài giải</w:t>
            </w:r>
          </w:p>
          <w:p w:rsidR="00A90498" w:rsidRPr="00113DD7" w:rsidRDefault="00A90498" w:rsidP="00782D7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6 khay có số cái bánh là:</w:t>
            </w:r>
          </w:p>
          <w:p w:rsidR="00A90498" w:rsidRPr="00113DD7" w:rsidRDefault="00A90498" w:rsidP="00782D7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3 x 6 = 18 (chiếc)</w:t>
            </w:r>
          </w:p>
          <w:p w:rsidR="00A90498" w:rsidRPr="00113DD7" w:rsidRDefault="00A90498" w:rsidP="00782D7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   Đáp số: 18 chiếc bánh bao</w:t>
            </w:r>
          </w:p>
          <w:p w:rsidR="00A90498" w:rsidRPr="00113DD7" w:rsidRDefault="00A90498" w:rsidP="00782D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HS nhận xét bài bạn</w:t>
            </w:r>
          </w:p>
        </w:tc>
      </w:tr>
    </w:tbl>
    <w:p w:rsidR="00A90498" w:rsidRPr="009531EC" w:rsidRDefault="00A90498" w:rsidP="00A90498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* </w:t>
      </w:r>
      <w:r w:rsidRPr="009531EC">
        <w:rPr>
          <w:rFonts w:ascii="Times New Roman" w:hAnsi="Times New Roman"/>
          <w:i/>
          <w:sz w:val="28"/>
          <w:szCs w:val="28"/>
        </w:rPr>
        <w:t>Điều chỉnh sau tiết dạy:</w:t>
      </w:r>
    </w:p>
    <w:p w:rsidR="00A90498" w:rsidRDefault="00A90498" w:rsidP="00A9049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5AB5" w:rsidRDefault="00EB5AB5">
      <w:bookmarkStart w:id="0" w:name="_GoBack"/>
      <w:bookmarkEnd w:id="0"/>
    </w:p>
    <w:sectPr w:rsidR="00EB5AB5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98"/>
    <w:rsid w:val="006F23EF"/>
    <w:rsid w:val="00A90498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4F270-3A61-4813-BBF1-8914FA98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0498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2024-10-09T04:01:00Z</dcterms:created>
  <dcterms:modified xsi:type="dcterms:W3CDTF">2024-10-09T04:01:00Z</dcterms:modified>
</cp:coreProperties>
</file>