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BA777" w14:textId="29512751" w:rsidR="006041C0" w:rsidRPr="008D2CCB" w:rsidRDefault="005D5451" w:rsidP="00E87FF2">
      <w:pPr>
        <w:pStyle w:val="NoSpacing"/>
        <w:tabs>
          <w:tab w:val="left" w:pos="4860"/>
        </w:tabs>
        <w:jc w:val="center"/>
        <w:rPr>
          <w:b/>
          <w:szCs w:val="28"/>
        </w:rPr>
      </w:pPr>
      <w:r w:rsidRPr="008D2CCB">
        <w:rPr>
          <w:b/>
          <w:szCs w:val="28"/>
        </w:rPr>
        <w:t xml:space="preserve">WEEK </w:t>
      </w:r>
      <w:r w:rsidR="00044F3F" w:rsidRPr="008D2CCB">
        <w:rPr>
          <w:b/>
          <w:szCs w:val="28"/>
        </w:rPr>
        <w:t>0</w:t>
      </w:r>
      <w:r w:rsidR="00E2746C" w:rsidRPr="008D2CCB">
        <w:rPr>
          <w:b/>
          <w:szCs w:val="28"/>
        </w:rPr>
        <w:t>2</w:t>
      </w:r>
    </w:p>
    <w:p w14:paraId="167D04F5" w14:textId="1AA88614" w:rsidR="006041C0" w:rsidRPr="008D2CCB" w:rsidRDefault="006041C0" w:rsidP="006041C0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/>
          <w:u w:val="single"/>
        </w:rPr>
        <w:t>G</w:t>
      </w:r>
      <w:r w:rsidR="00E15491" w:rsidRPr="008D2CCB">
        <w:rPr>
          <w:rFonts w:ascii="Times New Roman" w:hAnsi="Times New Roman"/>
          <w:b/>
          <w:u w:val="single"/>
        </w:rPr>
        <w:t>RADE</w:t>
      </w:r>
      <w:r w:rsidR="00044F3F" w:rsidRPr="008D2CCB">
        <w:rPr>
          <w:rFonts w:ascii="Times New Roman" w:hAnsi="Times New Roman"/>
          <w:b/>
          <w:u w:val="single"/>
        </w:rPr>
        <w:t xml:space="preserve"> 4</w:t>
      </w:r>
      <w:r w:rsidRPr="008D2CCB">
        <w:rPr>
          <w:rFonts w:ascii="Times New Roman" w:hAnsi="Times New Roman"/>
          <w:bCs/>
          <w:i/>
          <w:iCs/>
        </w:rPr>
        <w:t xml:space="preserve">(Khối </w:t>
      </w:r>
      <w:r w:rsidR="00044F3F" w:rsidRPr="008D2CCB">
        <w:rPr>
          <w:rFonts w:ascii="Times New Roman" w:hAnsi="Times New Roman"/>
          <w:bCs/>
          <w:i/>
          <w:iCs/>
        </w:rPr>
        <w:t>4</w:t>
      </w:r>
      <w:r w:rsidRPr="008D2CCB">
        <w:rPr>
          <w:rFonts w:ascii="Times New Roman" w:hAnsi="Times New Roman"/>
          <w:bCs/>
          <w:i/>
          <w:iCs/>
        </w:rPr>
        <w:t>)</w:t>
      </w:r>
    </w:p>
    <w:p w14:paraId="1CF3B0A8" w14:textId="39F40DE9" w:rsidR="00BE4220" w:rsidRPr="008D2CCB" w:rsidRDefault="00BE4220" w:rsidP="006041C0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/>
          <w:u w:val="single"/>
        </w:rPr>
        <w:t>Period 1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Cs/>
          <w:i/>
          <w:iCs/>
        </w:rPr>
        <w:t>(Tiết 1)</w:t>
      </w:r>
    </w:p>
    <w:p w14:paraId="0DDC467D" w14:textId="77777777" w:rsidR="009B20D8" w:rsidRPr="008D2CCB" w:rsidRDefault="009B20D8" w:rsidP="009B20D8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Unit 1: My friends</w:t>
      </w:r>
    </w:p>
    <w:p w14:paraId="5688D684" w14:textId="77777777" w:rsidR="009B20D8" w:rsidRPr="008D2CCB" w:rsidRDefault="009B20D8" w:rsidP="009B20D8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Lesson 1 (1, 2, 3)</w:t>
      </w:r>
    </w:p>
    <w:p w14:paraId="5A9A6D21" w14:textId="77777777" w:rsidR="009B20D8" w:rsidRPr="008D2CCB" w:rsidRDefault="009B20D8" w:rsidP="009B20D8">
      <w:pPr>
        <w:pStyle w:val="NoSpacing"/>
        <w:rPr>
          <w:b/>
          <w:i/>
          <w:szCs w:val="28"/>
        </w:rPr>
      </w:pPr>
      <w:r w:rsidRPr="008D2CCB">
        <w:rPr>
          <w:b/>
          <w:szCs w:val="28"/>
          <w:u w:val="single"/>
        </w:rPr>
        <w:t>I Objectives:</w:t>
      </w:r>
      <w:r w:rsidRPr="008D2CCB">
        <w:rPr>
          <w:b/>
          <w:i/>
          <w:szCs w:val="28"/>
        </w:rPr>
        <w:t xml:space="preserve"> (Mục tiêu) </w:t>
      </w:r>
    </w:p>
    <w:p w14:paraId="71596965" w14:textId="77777777" w:rsidR="009B20D8" w:rsidRPr="008D2CCB" w:rsidRDefault="009B20D8" w:rsidP="009B20D8">
      <w:pPr>
        <w:pStyle w:val="NoSpacing"/>
        <w:rPr>
          <w:szCs w:val="28"/>
        </w:rPr>
      </w:pPr>
      <w:r w:rsidRPr="008D2CCB">
        <w:rPr>
          <w:szCs w:val="28"/>
        </w:rPr>
        <w:t xml:space="preserve">      By the end of the lesson, Ss will be able to: </w:t>
      </w:r>
    </w:p>
    <w:p w14:paraId="0E2D42CD" w14:textId="77777777" w:rsidR="009B20D8" w:rsidRPr="008D2CCB" w:rsidRDefault="009B20D8" w:rsidP="009B20D8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>1. Knowledge</w:t>
      </w:r>
      <w:r w:rsidRPr="008D2CCB">
        <w:rPr>
          <w:rFonts w:ascii="Times New Roman" w:hAnsi="Times New Roman"/>
          <w:b/>
          <w:i/>
        </w:rPr>
        <w:t xml:space="preserve"> (Kiến thức)</w:t>
      </w:r>
    </w:p>
    <w:p w14:paraId="796876BB" w14:textId="77777777" w:rsidR="009B20D8" w:rsidRPr="008D2CCB" w:rsidRDefault="009B20D8" w:rsidP="009B20D8">
      <w:pPr>
        <w:spacing w:line="288" w:lineRule="auto"/>
        <w:rPr>
          <w:rFonts w:ascii="Times New Roman" w:hAnsi="Times New Roman"/>
          <w:i/>
        </w:rPr>
      </w:pPr>
      <w:r w:rsidRPr="008D2CCB">
        <w:rPr>
          <w:rFonts w:ascii="Times New Roman" w:hAnsi="Times New Roman"/>
          <w:bCs/>
        </w:rPr>
        <w:t xml:space="preserve"> - </w:t>
      </w:r>
      <w:r w:rsidRPr="008D2CCB">
        <w:rPr>
          <w:rFonts w:ascii="Times New Roman" w:hAnsi="Times New Roman"/>
        </w:rPr>
        <w:t xml:space="preserve">Use the words </w:t>
      </w:r>
      <w:r w:rsidRPr="008D2CCB">
        <w:rPr>
          <w:rFonts w:ascii="Times New Roman" w:hAnsi="Times New Roman"/>
          <w:i/>
        </w:rPr>
        <w:t>America, Australia, Britain and Viet Nam</w:t>
      </w:r>
      <w:r w:rsidRPr="008D2CCB">
        <w:rPr>
          <w:rFonts w:ascii="Times New Roman" w:hAnsi="Times New Roman"/>
        </w:rPr>
        <w:t xml:space="preserve"> in relation to the topic “</w:t>
      </w:r>
      <w:r w:rsidRPr="008D2CCB">
        <w:rPr>
          <w:rFonts w:ascii="Times New Roman" w:hAnsi="Times New Roman"/>
          <w:i/>
        </w:rPr>
        <w:t>My friends”</w:t>
      </w:r>
    </w:p>
    <w:p w14:paraId="379FCFFB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Use </w:t>
      </w:r>
      <w:r w:rsidRPr="008D2CCB">
        <w:rPr>
          <w:rFonts w:ascii="Times New Roman" w:hAnsi="Times New Roman"/>
          <w:i/>
        </w:rPr>
        <w:t>Where are you from? – I’m from _____.</w:t>
      </w:r>
      <w:r w:rsidRPr="008D2CCB">
        <w:rPr>
          <w:rFonts w:ascii="Times New Roman" w:hAnsi="Times New Roman"/>
        </w:rPr>
        <w:t xml:space="preserve"> to ask and answer questions about where someone comes from</w:t>
      </w:r>
    </w:p>
    <w:p w14:paraId="08FAA754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Vocabulary:</w:t>
      </w:r>
      <w:r w:rsidRPr="008D2CCB">
        <w:rPr>
          <w:rFonts w:ascii="Times New Roman" w:hAnsi="Times New Roman"/>
          <w:bCs/>
        </w:rPr>
        <w:t xml:space="preserve"> </w:t>
      </w:r>
      <w:r w:rsidRPr="008D2CCB">
        <w:rPr>
          <w:rFonts w:ascii="Times New Roman" w:hAnsi="Times New Roman"/>
        </w:rPr>
        <w:t>America, Australia, Britain and Viet Nam</w:t>
      </w:r>
    </w:p>
    <w:p w14:paraId="12F1FE83" w14:textId="77777777" w:rsidR="009B20D8" w:rsidRPr="008D2CCB" w:rsidRDefault="009B20D8" w:rsidP="009B20D8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Model sentence: </w:t>
      </w:r>
      <w:r w:rsidRPr="008D2CCB">
        <w:rPr>
          <w:rFonts w:ascii="Times New Roman" w:hAnsi="Times New Roman"/>
          <w:i/>
        </w:rPr>
        <w:t>Where are you from? – I’m from _____</w:t>
      </w:r>
    </w:p>
    <w:p w14:paraId="68BD9585" w14:textId="77777777" w:rsidR="009B20D8" w:rsidRPr="008D2CCB" w:rsidRDefault="009B20D8" w:rsidP="009B20D8">
      <w:pPr>
        <w:pStyle w:val="NoSpacing"/>
        <w:rPr>
          <w:b/>
          <w:i/>
          <w:szCs w:val="28"/>
        </w:rPr>
      </w:pPr>
      <w:r w:rsidRPr="008D2CCB">
        <w:rPr>
          <w:szCs w:val="28"/>
        </w:rPr>
        <w:t xml:space="preserve">2. Skills </w:t>
      </w:r>
      <w:r w:rsidRPr="008D2CCB">
        <w:rPr>
          <w:b/>
          <w:i/>
          <w:szCs w:val="28"/>
        </w:rPr>
        <w:t>(Kĩ năng)</w:t>
      </w:r>
    </w:p>
    <w:p w14:paraId="4C1DF66B" w14:textId="77777777" w:rsidR="009B20D8" w:rsidRPr="008D2CCB" w:rsidRDefault="009B20D8" w:rsidP="009B20D8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</w:rPr>
        <w:t xml:space="preserve">- </w:t>
      </w:r>
      <w:r w:rsidRPr="008D2CCB">
        <w:rPr>
          <w:rFonts w:ascii="Times New Roman" w:hAnsi="Times New Roman"/>
          <w:bCs/>
        </w:rPr>
        <w:t>Speaking and listening.</w:t>
      </w:r>
    </w:p>
    <w:p w14:paraId="34833E50" w14:textId="77777777" w:rsidR="009B20D8" w:rsidRPr="008D2CCB" w:rsidRDefault="009B20D8" w:rsidP="009B20D8">
      <w:pPr>
        <w:pStyle w:val="NoSpacing"/>
        <w:rPr>
          <w:b/>
          <w:i/>
          <w:color w:val="000000"/>
          <w:szCs w:val="28"/>
        </w:rPr>
      </w:pPr>
      <w:r w:rsidRPr="008D2CCB">
        <w:rPr>
          <w:szCs w:val="28"/>
        </w:rPr>
        <w:t xml:space="preserve">3. </w:t>
      </w:r>
      <w:r w:rsidRPr="008D2CCB">
        <w:rPr>
          <w:color w:val="000000"/>
          <w:szCs w:val="28"/>
        </w:rPr>
        <w:t xml:space="preserve">Attitude </w:t>
      </w:r>
      <w:r w:rsidRPr="008D2CCB">
        <w:rPr>
          <w:b/>
          <w:i/>
          <w:color w:val="000000"/>
          <w:szCs w:val="28"/>
        </w:rPr>
        <w:t>(Thái độ)</w:t>
      </w:r>
    </w:p>
    <w:p w14:paraId="29FA5BEE" w14:textId="77777777" w:rsidR="009B20D8" w:rsidRPr="008D2CCB" w:rsidRDefault="009B20D8" w:rsidP="009B20D8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Be confident in communicating with friends/ teachers.</w:t>
      </w:r>
    </w:p>
    <w:p w14:paraId="04A57D46" w14:textId="77777777" w:rsidR="009B20D8" w:rsidRPr="008D2CCB" w:rsidRDefault="009B20D8" w:rsidP="009B20D8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Love people and be polite when communicating</w:t>
      </w:r>
    </w:p>
    <w:p w14:paraId="5BC3A8AA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Kindness: Help partners to complete learning tasks.</w:t>
      </w:r>
    </w:p>
    <w:p w14:paraId="7C2A7179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Honesty: Show pride in where they come from and great respect for where someone </w:t>
      </w:r>
    </w:p>
    <w:p w14:paraId="0350287F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comes from using appropriate gestures and intonation when asking and </w:t>
      </w:r>
    </w:p>
    <w:p w14:paraId="352E353A" w14:textId="77777777" w:rsidR="009B20D8" w:rsidRPr="008D2CCB" w:rsidRDefault="009B20D8" w:rsidP="009B20D8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 xml:space="preserve">4. Competence development </w:t>
      </w:r>
      <w:r w:rsidRPr="008D2CCB">
        <w:rPr>
          <w:rFonts w:ascii="Times New Roman" w:hAnsi="Times New Roman"/>
          <w:b/>
          <w:i/>
        </w:rPr>
        <w:t>(Phát triển năng lực)</w:t>
      </w:r>
    </w:p>
    <w:p w14:paraId="48BCC88A" w14:textId="77777777" w:rsidR="009B20D8" w:rsidRPr="008D2CCB" w:rsidRDefault="009B20D8" w:rsidP="009B20D8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Co-operation (ready to help friends in pair work/group work).</w:t>
      </w:r>
    </w:p>
    <w:p w14:paraId="0D663824" w14:textId="77777777" w:rsidR="009B20D8" w:rsidRPr="008D2CCB" w:rsidRDefault="009B20D8" w:rsidP="009B20D8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Self-study (can perform individual tasks and solve problems by themselves.) </w:t>
      </w:r>
    </w:p>
    <w:p w14:paraId="25848709" w14:textId="77777777" w:rsidR="009B20D8" w:rsidRPr="008D2CCB" w:rsidRDefault="009B20D8" w:rsidP="009B20D8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Sociability: Talk to each other, say good words to others.</w:t>
      </w:r>
    </w:p>
    <w:p w14:paraId="683D2275" w14:textId="77777777" w:rsidR="009B20D8" w:rsidRPr="008D2CCB" w:rsidRDefault="009B20D8" w:rsidP="009B20D8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 xml:space="preserve"> </w:t>
      </w:r>
      <w:r w:rsidRPr="008D2CCB">
        <w:rPr>
          <w:rFonts w:ascii="Times New Roman" w:hAnsi="Times New Roman"/>
          <w:b/>
        </w:rPr>
        <w:t xml:space="preserve">II. Teaching aids </w:t>
      </w:r>
      <w:r w:rsidRPr="008D2CCB">
        <w:rPr>
          <w:rFonts w:ascii="Times New Roman" w:hAnsi="Times New Roman"/>
          <w:b/>
          <w:i/>
        </w:rPr>
        <w:t>(Đồ dùng dạy học)</w:t>
      </w:r>
    </w:p>
    <w:p w14:paraId="0C5FD992" w14:textId="77777777" w:rsidR="009B20D8" w:rsidRPr="008D2CCB" w:rsidRDefault="009B20D8" w:rsidP="009B20D8">
      <w:pPr>
        <w:pStyle w:val="NoSpacing"/>
        <w:rPr>
          <w:szCs w:val="28"/>
        </w:rPr>
      </w:pPr>
      <w:r w:rsidRPr="008D2CCB">
        <w:rPr>
          <w:szCs w:val="28"/>
        </w:rPr>
        <w:t xml:space="preserve">- Teacher: Teaching plan, English 4, pictures, board, Laptop, TV, CD rom, </w:t>
      </w:r>
      <w:r w:rsidRPr="008D2CCB">
        <w:rPr>
          <w:szCs w:val="28"/>
          <w:lang w:eastAsia="vi-VN"/>
        </w:rPr>
        <w:t>website hoclieu.vn</w:t>
      </w:r>
      <w:r w:rsidRPr="008D2CCB">
        <w:rPr>
          <w:szCs w:val="28"/>
        </w:rPr>
        <w:t xml:space="preserve"> …. </w:t>
      </w:r>
    </w:p>
    <w:p w14:paraId="542A5B34" w14:textId="77777777" w:rsidR="009B20D8" w:rsidRPr="008D2CCB" w:rsidRDefault="009B20D8" w:rsidP="009B20D8">
      <w:pPr>
        <w:pStyle w:val="NoSpacing"/>
        <w:rPr>
          <w:szCs w:val="28"/>
        </w:rPr>
      </w:pPr>
      <w:r w:rsidRPr="008D2CCB">
        <w:rPr>
          <w:szCs w:val="28"/>
        </w:rPr>
        <w:t>- Pupils: Pupil’s book, workbook, notebook, school things………...</w:t>
      </w:r>
    </w:p>
    <w:p w14:paraId="77F9B753" w14:textId="77777777" w:rsidR="009B20D8" w:rsidRPr="008D2CCB" w:rsidRDefault="009B20D8" w:rsidP="009B20D8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u w:val="single"/>
        </w:rPr>
        <w:t xml:space="preserve">III. Procedures </w:t>
      </w:r>
      <w:r w:rsidRPr="008D2CCB">
        <w:rPr>
          <w:rFonts w:ascii="Times New Roman" w:hAnsi="Times New Roman"/>
          <w:b/>
          <w:i/>
        </w:rPr>
        <w:t>(Tiến trình)</w:t>
      </w:r>
    </w:p>
    <w:tbl>
      <w:tblPr>
        <w:tblW w:w="963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4590"/>
        <w:gridCol w:w="2970"/>
      </w:tblGrid>
      <w:tr w:rsidR="009B20D8" w:rsidRPr="008D2CCB" w14:paraId="02157CDD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FAD866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Steps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4C9499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ED9FBA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9B20D8" w:rsidRPr="008D2CCB" w14:paraId="48D66444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3D90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I.Warm up </w:t>
            </w:r>
          </w:p>
          <w:p w14:paraId="4A8A3BA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t>Khởi động 5’</w:t>
            </w:r>
          </w:p>
          <w:p w14:paraId="341FA9D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  <w:p w14:paraId="3DC4A3EF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CC1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 xml:space="preserve">Game: </w:t>
            </w:r>
            <w:r w:rsidRPr="008D2CCB">
              <w:rPr>
                <w:rFonts w:ascii="Times New Roman" w:hAnsi="Times New Roman"/>
                <w:b/>
                <w:i/>
              </w:rPr>
              <w:t>Find the flags</w:t>
            </w:r>
          </w:p>
          <w:p w14:paraId="7A8F2DA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i/>
              </w:rPr>
              <w:t>*</w:t>
            </w:r>
            <w:r w:rsidRPr="008D2CCB">
              <w:rPr>
                <w:rFonts w:ascii="Times New Roman" w:hAnsi="Times New Roman"/>
                <w:b/>
                <w:i/>
              </w:rPr>
              <w:t>Aims:</w:t>
            </w:r>
            <w:r w:rsidRPr="008D2CCB">
              <w:rPr>
                <w:rFonts w:ascii="Times New Roman" w:hAnsi="Times New Roman"/>
                <w:i/>
              </w:rPr>
              <w:t xml:space="preserve"> to create a friendly and active atmosphere in the class to begin the lesson.</w:t>
            </w:r>
          </w:p>
          <w:p w14:paraId="61D81CD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*Procedure:</w:t>
            </w:r>
          </w:p>
          <w:p w14:paraId="3AD73999" w14:textId="77777777" w:rsidR="009B20D8" w:rsidRPr="008D2CCB" w:rsidRDefault="009B20D8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 Elicit that there are many countries around the world. </w:t>
            </w:r>
          </w:p>
          <w:p w14:paraId="6DC98616" w14:textId="77777777" w:rsidR="009B20D8" w:rsidRPr="008D2CCB" w:rsidRDefault="009B20D8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755B75D3" wp14:editId="50C41D62">
                  <wp:extent cx="2777490" cy="187198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9DC39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Ask pupils to say the names of many countries as they know. </w:t>
            </w:r>
          </w:p>
          <w:p w14:paraId="4BF255A4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>- Say “Open your book to page 10” and look at “</w:t>
            </w:r>
            <w:r w:rsidRPr="008D2CCB">
              <w:rPr>
                <w:rFonts w:ascii="Times New Roman" w:hAnsi="Times New Roman"/>
                <w:i/>
              </w:rPr>
              <w:t>Unit 1, Lesson 1 (1,2,3)”.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53B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BB5475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47F7C1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9C99A1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6291C5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230904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say some countries</w:t>
            </w:r>
          </w:p>
          <w:p w14:paraId="6C1C558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0AE6E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B49F0B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EA51F9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open their books</w:t>
            </w:r>
          </w:p>
          <w:p w14:paraId="3FB9755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</w:tc>
      </w:tr>
      <w:tr w:rsidR="009B20D8" w:rsidRPr="008D2CCB" w14:paraId="369AEE2E" w14:textId="77777777" w:rsidTr="00F22D95">
        <w:trPr>
          <w:trHeight w:val="9409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15540" w14:textId="77777777" w:rsidR="009B20D8" w:rsidRPr="008D2CCB" w:rsidRDefault="009B20D8" w:rsidP="00F22D95">
            <w:pPr>
              <w:pStyle w:val="NoSpacing"/>
              <w:rPr>
                <w:b/>
                <w:szCs w:val="28"/>
              </w:rPr>
            </w:pPr>
            <w:r w:rsidRPr="008D2CCB">
              <w:rPr>
                <w:b/>
                <w:szCs w:val="28"/>
              </w:rPr>
              <w:lastRenderedPageBreak/>
              <w:t>II. New lesson</w:t>
            </w:r>
          </w:p>
          <w:p w14:paraId="70C05C34" w14:textId="77777777" w:rsidR="009B20D8" w:rsidRPr="008D2CCB" w:rsidRDefault="009B20D8" w:rsidP="00F22D95">
            <w:pPr>
              <w:pStyle w:val="NoSpacing"/>
              <w:rPr>
                <w:bCs/>
                <w:i/>
                <w:iCs/>
                <w:szCs w:val="28"/>
              </w:rPr>
            </w:pPr>
            <w:r w:rsidRPr="008D2CCB">
              <w:rPr>
                <w:bCs/>
                <w:i/>
                <w:iCs/>
                <w:szCs w:val="28"/>
              </w:rPr>
              <w:t>Bài mới</w:t>
            </w:r>
          </w:p>
          <w:p w14:paraId="1E9E1C92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1. Look, listen and repeat- 10’</w:t>
            </w:r>
          </w:p>
          <w:p w14:paraId="32BAD33F" w14:textId="77777777" w:rsidR="009B20D8" w:rsidRPr="008D2CCB" w:rsidRDefault="009B20D8" w:rsidP="00F22D95">
            <w:pPr>
              <w:pStyle w:val="NoSpacing"/>
              <w:rPr>
                <w:bCs/>
                <w:i/>
                <w:iCs/>
                <w:szCs w:val="28"/>
              </w:rPr>
            </w:pPr>
          </w:p>
          <w:p w14:paraId="4446F94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1D6912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F8C70DF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2E8D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8D2CCB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in which pupils ask and answer questions about where someone is from</w:t>
            </w:r>
          </w:p>
          <w:p w14:paraId="0B3C359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1FDF8F8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Have Ss look at </w:t>
            </w:r>
            <w:r w:rsidRPr="008D2CCB">
              <w:rPr>
                <w:rFonts w:ascii="Times New Roman" w:hAnsi="Times New Roman"/>
                <w:i/>
              </w:rPr>
              <w:t>Pictures a and b</w:t>
            </w:r>
            <w:r w:rsidRPr="008D2CCB"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5E92336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Who is he/ she?</w:t>
            </w:r>
          </w:p>
          <w:p w14:paraId="29CB4FA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Where is he/ she?</w:t>
            </w:r>
          </w:p>
          <w:p w14:paraId="77BAE9C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0EA80AA7" wp14:editId="5FAD582C">
                  <wp:extent cx="2777490" cy="139573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7F8D2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F0175A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Have Ss to practice the dialogue</w:t>
            </w:r>
          </w:p>
          <w:p w14:paraId="360BF1B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invites a few pairs to the front of the class to practice.</w:t>
            </w:r>
          </w:p>
          <w:p w14:paraId="0345F0F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checks pronunciation for ss.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5579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0B90C978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4C8DC826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7644458C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342D13B5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4059C65E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4F1BE627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7C59567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0A57B79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+In picture a: </w:t>
            </w:r>
          </w:p>
          <w:p w14:paraId="622B5FC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In picture b:</w:t>
            </w:r>
          </w:p>
          <w:p w14:paraId="3506C83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03B94C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8C8B731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728C58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22E365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listen and repeat in chorus </w:t>
            </w:r>
            <w:r w:rsidRPr="008D2CCB">
              <w:rPr>
                <w:rFonts w:ascii="Times New Roman" w:hAnsi="Times New Roman"/>
                <w:i/>
              </w:rPr>
              <w:t>(twice)</w:t>
            </w:r>
          </w:p>
          <w:p w14:paraId="71E6817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3027DF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1A63ED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work in pairs </w:t>
            </w:r>
          </w:p>
          <w:p w14:paraId="61C4E7F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practice </w:t>
            </w:r>
          </w:p>
          <w:p w14:paraId="5A02C05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9B20D8" w:rsidRPr="008D2CCB" w14:paraId="223428BA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0233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2. Listen, point and say. 10’</w:t>
            </w:r>
          </w:p>
          <w:p w14:paraId="3044D4C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BA35BE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509EB63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80478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lastRenderedPageBreak/>
              <w:t>a. Vocabulary.</w:t>
            </w:r>
          </w:p>
          <w:p w14:paraId="4AF0185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to know the </w:t>
            </w:r>
            <w:r w:rsidRPr="008D2CCB">
              <w:rPr>
                <w:rFonts w:ascii="Times New Roman" w:hAnsi="Times New Roman"/>
                <w:i/>
                <w:lang w:eastAsia="vi-VN"/>
              </w:rPr>
              <w:lastRenderedPageBreak/>
              <w:t>vocabulary in the new lesson.</w:t>
            </w: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77E32DB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615D39A4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-T elicits the new words</w:t>
            </w:r>
          </w:p>
          <w:p w14:paraId="50792E1B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+ America: nước Mỹ (picture)</w:t>
            </w:r>
          </w:p>
          <w:p w14:paraId="53EAA05E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+ Australia: nước Úc (picture)</w:t>
            </w:r>
          </w:p>
          <w:p w14:paraId="6B1718D4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+ Britain: nước Anh (picture)</w:t>
            </w:r>
          </w:p>
          <w:p w14:paraId="70205F52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+ Viet Nam: nước Việt Nam (picture)</w:t>
            </w:r>
          </w:p>
          <w:p w14:paraId="24F5B29E" w14:textId="77777777" w:rsidR="009B20D8" w:rsidRPr="008D2CCB" w:rsidRDefault="009B20D8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</w:rPr>
              <w:t xml:space="preserve">- T models </w:t>
            </w:r>
            <w:r w:rsidRPr="008D2CCB">
              <w:rPr>
                <w:rFonts w:ascii="Times New Roman" w:hAnsi="Times New Roman"/>
                <w:i/>
              </w:rPr>
              <w:t>(3 times).</w:t>
            </w:r>
            <w:r w:rsidRPr="008D2CCB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00D22B8C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writes the words on the board.</w:t>
            </w:r>
          </w:p>
          <w:p w14:paraId="19DD4CAA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</w:t>
            </w:r>
            <w:r w:rsidRPr="008D2CCB">
              <w:rPr>
                <w:rFonts w:ascii="Times New Roman" w:hAnsi="Times New Roman"/>
                <w:i/>
              </w:rPr>
              <w:t>Checking: Rub out and remember</w:t>
            </w:r>
          </w:p>
          <w:p w14:paraId="59D2CF1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b.  Model sentences:</w:t>
            </w:r>
          </w:p>
          <w:p w14:paraId="075F15E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  <w:color w:val="FF0000"/>
                <w:lang w:eastAsia="vi-VN"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to correctly say the words and use </w:t>
            </w:r>
            <w:r w:rsidRPr="008D2CCB">
              <w:rPr>
                <w:rFonts w:ascii="Times New Roman" w:hAnsi="Times New Roman"/>
                <w:i/>
                <w:color w:val="FF0000"/>
                <w:lang w:eastAsia="vi-VN"/>
              </w:rPr>
              <w:t xml:space="preserve">Where are you from? – I’m from _____.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 ask and answer questions about where someone is from.</w:t>
            </w:r>
          </w:p>
          <w:p w14:paraId="65D7589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116D87D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T asks Ss to look at </w:t>
            </w:r>
            <w:r w:rsidRPr="008D2CCB">
              <w:rPr>
                <w:rFonts w:ascii="Times New Roman" w:hAnsi="Times New Roman"/>
                <w:i/>
              </w:rPr>
              <w:t>picture a</w:t>
            </w:r>
            <w:r w:rsidRPr="008D2CCB"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32023DA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introduces the new structure for Ss.</w:t>
            </w:r>
          </w:p>
          <w:p w14:paraId="1B03AF4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explains, models and gives meaning.</w:t>
            </w:r>
          </w:p>
          <w:p w14:paraId="7768AD9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-Have Ss repeat the model sentences.</w:t>
            </w:r>
          </w:p>
          <w:p w14:paraId="05D8F997" w14:textId="67BFEFD2" w:rsidR="009B20D8" w:rsidRPr="008D2CCB" w:rsidRDefault="00000000" w:rsidP="00F22D9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6FE60E4F">
                <v:rect id="Rectangle 3" o:spid="_x0000_s1026" style="position:absolute;margin-left:7.9pt;margin-top:9.25pt;width:171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" strokeweight=".5pt">
                  <v:textbox>
                    <w:txbxContent>
                      <w:p w14:paraId="0A693CD4" w14:textId="77777777" w:rsidR="009B20D8" w:rsidRPr="00DE2D3A" w:rsidRDefault="009B20D8" w:rsidP="009B20D8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Where are you from?</w:t>
                        </w:r>
                      </w:p>
                      <w:p w14:paraId="024F5548" w14:textId="77777777" w:rsidR="009B20D8" w:rsidRPr="00DE2D3A" w:rsidRDefault="009B20D8" w:rsidP="009B20D8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B:</w:t>
                        </w: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I’m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from</w:t>
                        </w: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America.</w:t>
                        </w:r>
                      </w:p>
                      <w:p w14:paraId="38874A7A" w14:textId="77777777" w:rsidR="009B20D8" w:rsidRPr="00DE2D3A" w:rsidRDefault="009B20D8" w:rsidP="009B20D8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6FEBC71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341576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3CC3F8E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c. Practice: (7’)</w:t>
            </w:r>
          </w:p>
          <w:p w14:paraId="45302C2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641BA305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Elicit and check comprehension of the name of each character and country.</w:t>
            </w:r>
          </w:p>
          <w:p w14:paraId="1349ED82" w14:textId="77777777" w:rsidR="009B20D8" w:rsidRPr="008D2CCB" w:rsidRDefault="009B20D8" w:rsidP="00F22D95">
            <w:pPr>
              <w:rPr>
                <w:rFonts w:ascii="Times New Roman" w:hAnsi="Times New Roman"/>
                <w:noProof/>
                <w:lang w:val="en-GB" w:eastAsia="en-GB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243F5594" wp14:editId="2CC2D559">
                  <wp:extent cx="2777490" cy="78422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93CEA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497F9538" wp14:editId="3E8C4FAC">
                  <wp:extent cx="2777490" cy="756920"/>
                  <wp:effectExtent l="0" t="0" r="381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2A8AF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Run through all the pictures.</w:t>
            </w:r>
          </w:p>
          <w:p w14:paraId="31DE2CF3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Run through model sentences.</w:t>
            </w:r>
          </w:p>
          <w:p w14:paraId="336F24EB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Have Ss to practice:</w:t>
            </w:r>
          </w:p>
          <w:p w14:paraId="49E81F84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T asks the first picture, Ss answer</w:t>
            </w:r>
          </w:p>
          <w:p w14:paraId="690DE41E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Ss asks for the second picture, and T answers</w:t>
            </w:r>
          </w:p>
          <w:p w14:paraId="54F53295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Group A asks for the third picture, and group B answers</w:t>
            </w:r>
          </w:p>
          <w:p w14:paraId="5DA2563E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Group B asks for the last picture, and group A answers</w:t>
            </w:r>
          </w:p>
          <w:p w14:paraId="37D379BE" w14:textId="77777777" w:rsidR="009B20D8" w:rsidRPr="008D2CCB" w:rsidRDefault="009B20D8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Ask Ss to work in pairs.</w:t>
            </w:r>
          </w:p>
          <w:p w14:paraId="46F2331B" w14:textId="77777777" w:rsidR="009B20D8" w:rsidRPr="008D2CCB" w:rsidRDefault="009B20D8" w:rsidP="00F22D95">
            <w:pPr>
              <w:rPr>
                <w:rFonts w:ascii="Times New Roman" w:eastAsia="Calibri" w:hAnsi="Times New Roman"/>
              </w:rPr>
            </w:pPr>
            <w:r w:rsidRPr="008D2CCB">
              <w:rPr>
                <w:rFonts w:ascii="Times New Roman" w:hAnsi="Times New Roman"/>
              </w:rPr>
              <w:t>- T controls and corrects.</w:t>
            </w:r>
          </w:p>
          <w:p w14:paraId="549F7EC8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Invite a few pairs to come to the front of the classroom,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05CF8EA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Encourage Ss to practice speaking English.</w:t>
            </w:r>
          </w:p>
          <w:p w14:paraId="06A182C1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T gives feedback.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1DBE9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16FE6385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383CB21E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0B8A09B6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49A3324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-Ss listen and answer</w:t>
            </w:r>
          </w:p>
          <w:p w14:paraId="14CDB41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2831426" w14:textId="77777777" w:rsidR="009B20D8" w:rsidRPr="008D2CCB" w:rsidRDefault="009B20D8" w:rsidP="00F22D95">
            <w:pPr>
              <w:ind w:hanging="218"/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- Ss listen and repeat </w:t>
            </w:r>
          </w:p>
          <w:p w14:paraId="69A8D350" w14:textId="77777777" w:rsidR="009B20D8" w:rsidRPr="008D2CCB" w:rsidRDefault="009B20D8" w:rsidP="00F22D95">
            <w:pPr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Choral repetition </w:t>
            </w:r>
            <w:r w:rsidRPr="008D2CCB">
              <w:rPr>
                <w:rFonts w:ascii="Times New Roman" w:hAnsi="Times New Roman"/>
                <w:i/>
              </w:rPr>
              <w:t xml:space="preserve">(3 times). </w:t>
            </w:r>
          </w:p>
          <w:p w14:paraId="0CBF9848" w14:textId="77777777" w:rsidR="009B20D8" w:rsidRPr="008D2CCB" w:rsidRDefault="009B20D8" w:rsidP="00F22D95">
            <w:pPr>
              <w:jc w:val="both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</w:rPr>
              <w:t xml:space="preserve">+ Individual repetition </w:t>
            </w:r>
            <w:r w:rsidRPr="008D2CCB">
              <w:rPr>
                <w:rFonts w:ascii="Times New Roman" w:hAnsi="Times New Roman"/>
                <w:i/>
              </w:rPr>
              <w:t>(3 ss)</w:t>
            </w:r>
          </w:p>
          <w:p w14:paraId="2D41AB12" w14:textId="77777777" w:rsidR="009B20D8" w:rsidRPr="008D2CCB" w:rsidRDefault="009B20D8" w:rsidP="00F22D95">
            <w:pPr>
              <w:pStyle w:val="NoSpacing"/>
              <w:rPr>
                <w:szCs w:val="28"/>
              </w:rPr>
            </w:pPr>
            <w:r w:rsidRPr="008D2CCB">
              <w:rPr>
                <w:szCs w:val="28"/>
              </w:rPr>
              <w:t>- Ss take note</w:t>
            </w:r>
          </w:p>
          <w:p w14:paraId="4B4C8BC2" w14:textId="77777777" w:rsidR="009B20D8" w:rsidRPr="008D2CCB" w:rsidRDefault="009B20D8" w:rsidP="00F22D95">
            <w:pPr>
              <w:pStyle w:val="NoSpacing"/>
              <w:rPr>
                <w:szCs w:val="28"/>
                <w:lang w:val="nl-NL"/>
              </w:rPr>
            </w:pPr>
            <w:r w:rsidRPr="008D2CCB">
              <w:rPr>
                <w:szCs w:val="28"/>
                <w:lang w:val="nl-NL"/>
              </w:rPr>
              <w:t>- Ss look, remember and write</w:t>
            </w:r>
          </w:p>
          <w:p w14:paraId="529A707C" w14:textId="77777777" w:rsidR="009B20D8" w:rsidRPr="008D2CCB" w:rsidRDefault="009B20D8" w:rsidP="00F22D95">
            <w:pPr>
              <w:jc w:val="both"/>
              <w:rPr>
                <w:rFonts w:ascii="Times New Roman" w:hAnsi="Times New Roman"/>
              </w:rPr>
            </w:pPr>
          </w:p>
          <w:p w14:paraId="09DA2B2E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11B726EE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3A5D3A2C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258D8F4A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42BED38A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2DC61DD1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247295B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 at the picture and answer.</w:t>
            </w:r>
          </w:p>
          <w:p w14:paraId="5AE78A6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</w:p>
          <w:p w14:paraId="7FB5F007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  <w:p w14:paraId="01C62F7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repeat</w:t>
            </w:r>
          </w:p>
          <w:p w14:paraId="2B18741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42ACAE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repeat to the introduce and respond to greetings.</w:t>
            </w:r>
          </w:p>
          <w:p w14:paraId="58B81A39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29D2F006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1C4EDE90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18BCFFA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look, listen and repeat</w:t>
            </w:r>
          </w:p>
          <w:p w14:paraId="25A75147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+Picture a: Britain</w:t>
            </w:r>
          </w:p>
          <w:p w14:paraId="1EE5D47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b: Viet Nam</w:t>
            </w:r>
          </w:p>
          <w:p w14:paraId="721440C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c: America</w:t>
            </w:r>
          </w:p>
          <w:p w14:paraId="0E06F07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d: Australia</w:t>
            </w:r>
          </w:p>
          <w:p w14:paraId="3B42A4D2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6B9E59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4AA3291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062B48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lastRenderedPageBreak/>
              <w:t>-Ss practice in chorus</w:t>
            </w:r>
          </w:p>
          <w:p w14:paraId="55B550D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7EA930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practice in chorus</w:t>
            </w:r>
          </w:p>
          <w:p w14:paraId="6D18693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C89106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14682C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914CE5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E3C873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pairs to practice</w:t>
            </w:r>
          </w:p>
          <w:p w14:paraId="431D32B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2302EA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point and say</w:t>
            </w:r>
          </w:p>
          <w:p w14:paraId="1D7A02F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CD0E98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59C403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listen.</w:t>
            </w:r>
          </w:p>
          <w:p w14:paraId="7658DCE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A1EFF47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9B20D8" w:rsidRPr="008D2CCB" w14:paraId="47D8ACEF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B2A8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Cs/>
                <w:noProof/>
              </w:rPr>
            </w:pPr>
            <w:r w:rsidRPr="008D2CCB">
              <w:rPr>
                <w:rFonts w:ascii="Times New Roman" w:hAnsi="Times New Roman"/>
                <w:b/>
                <w:iCs/>
              </w:rPr>
              <w:lastRenderedPageBreak/>
              <w:t xml:space="preserve">3. </w:t>
            </w:r>
            <w:r w:rsidRPr="008D2CCB">
              <w:rPr>
                <w:rFonts w:ascii="Times New Roman" w:hAnsi="Times New Roman"/>
                <w:b/>
                <w:bCs/>
                <w:iCs/>
              </w:rPr>
              <w:t>Let’s talk.</w:t>
            </w:r>
          </w:p>
          <w:p w14:paraId="356C724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t>7’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44A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 xml:space="preserve">Ss will be able to enhance the correct use of </w:t>
            </w:r>
            <w:r w:rsidRPr="008D2CCB">
              <w:rPr>
                <w:rFonts w:ascii="Times New Roman" w:hAnsi="Times New Roman"/>
                <w:bCs/>
                <w:i/>
                <w:color w:val="FF0000"/>
              </w:rPr>
              <w:t xml:space="preserve">Where are you from? – I’m……….. </w:t>
            </w:r>
            <w:r w:rsidRPr="008D2CCB">
              <w:rPr>
                <w:rFonts w:ascii="Times New Roman" w:hAnsi="Times New Roman"/>
                <w:bCs/>
                <w:i/>
              </w:rPr>
              <w:t>to ask and answer questions about where someone is from in a freer context</w:t>
            </w:r>
          </w:p>
          <w:p w14:paraId="671EFCC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2AD55CE1" w14:textId="77777777" w:rsidR="009B20D8" w:rsidRPr="008D2CCB" w:rsidRDefault="009B20D8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T asks ss to guess each character and what the children say.</w:t>
            </w:r>
          </w:p>
          <w:p w14:paraId="5658E8BF" w14:textId="77777777" w:rsidR="009B20D8" w:rsidRPr="008D2CCB" w:rsidRDefault="009B20D8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 What can you see in the picture?</w:t>
            </w:r>
          </w:p>
          <w:p w14:paraId="2BE5CC64" w14:textId="77777777" w:rsidR="009B20D8" w:rsidRPr="008D2CCB" w:rsidRDefault="009B20D8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 Who are they?</w:t>
            </w:r>
          </w:p>
          <w:p w14:paraId="29DEEC79" w14:textId="77777777" w:rsidR="009B20D8" w:rsidRPr="008D2CCB" w:rsidRDefault="009B20D8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+Where are they?</w:t>
            </w:r>
          </w:p>
          <w:p w14:paraId="6822B71F" w14:textId="77777777" w:rsidR="009B20D8" w:rsidRPr="008D2CCB" w:rsidRDefault="009B20D8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+What are they saying?</w:t>
            </w:r>
          </w:p>
          <w:p w14:paraId="16D7FFF3" w14:textId="77777777" w:rsidR="009B20D8" w:rsidRPr="008D2CCB" w:rsidRDefault="009B20D8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noProof/>
                <w:szCs w:val="28"/>
                <w:lang w:val="en-GB" w:eastAsia="en-GB"/>
              </w:rPr>
              <w:drawing>
                <wp:inline distT="0" distB="0" distL="0" distR="0" wp14:anchorId="27D95A85" wp14:editId="58725C68">
                  <wp:extent cx="2777490" cy="122682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2BF07" w14:textId="77777777" w:rsidR="009B20D8" w:rsidRPr="008D2CCB" w:rsidRDefault="009B20D8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 xml:space="preserve">- Elicit the answer in the speech </w:t>
            </w:r>
            <w:r w:rsidRPr="008D2CCB">
              <w:rPr>
                <w:szCs w:val="28"/>
              </w:rPr>
              <w:lastRenderedPageBreak/>
              <w:t>bubble and write it on the board. Get pupils to say the completed sentences.</w:t>
            </w:r>
          </w:p>
          <w:p w14:paraId="6DE760C2" w14:textId="77777777" w:rsidR="009B20D8" w:rsidRPr="008D2CCB" w:rsidRDefault="009B20D8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 xml:space="preserve">- Put pupils into pairs to practice the exchanges. </w:t>
            </w:r>
          </w:p>
          <w:p w14:paraId="6077DDFF" w14:textId="77777777" w:rsidR="009B20D8" w:rsidRPr="008D2CCB" w:rsidRDefault="009B20D8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szCs w:val="28"/>
              </w:rPr>
              <w:t>- Invite a few pairs to point at the pictures and ask and answer questions about</w:t>
            </w:r>
            <w:r w:rsidRPr="008D2CCB">
              <w:rPr>
                <w:i/>
                <w:szCs w:val="28"/>
              </w:rPr>
              <w:t xml:space="preserve"> where the pupils are from.</w:t>
            </w:r>
          </w:p>
          <w:p w14:paraId="718C72A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Give feedbacks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7438A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7B86DB12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7F8F4EDA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37D0F137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65C293BC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74AA7B72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 at the picture and answer</w:t>
            </w:r>
          </w:p>
          <w:p w14:paraId="4B4EB0A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They are four pupils at a campsite and holding their national flags.</w:t>
            </w:r>
          </w:p>
          <w:p w14:paraId="24DD158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50906BE2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F8796A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1FAAEDB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7B6F5588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931357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Ss say the completed </w:t>
            </w:r>
            <w:r w:rsidRPr="008D2CCB">
              <w:rPr>
                <w:rFonts w:ascii="Times New Roman" w:hAnsi="Times New Roman"/>
              </w:rPr>
              <w:lastRenderedPageBreak/>
              <w:t>sentences.</w:t>
            </w:r>
          </w:p>
          <w:p w14:paraId="6FDE22F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7F0A291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pairs</w:t>
            </w:r>
          </w:p>
          <w:p w14:paraId="2599751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B2E843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2942CE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perform in front of the class.</w:t>
            </w:r>
          </w:p>
          <w:p w14:paraId="598B160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listen.</w:t>
            </w:r>
          </w:p>
        </w:tc>
      </w:tr>
      <w:tr w:rsidR="009B20D8" w:rsidRPr="008D2CCB" w14:paraId="193F1EDB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F34F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  <w:i/>
              </w:rPr>
              <w:lastRenderedPageBreak/>
              <w:t>* Consolidation – 1’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020B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>Ss will be able to consolidate and wrap up the content of the lesson.</w:t>
            </w:r>
          </w:p>
          <w:p w14:paraId="7C046B77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509BA3A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answer the following questions:</w:t>
            </w:r>
          </w:p>
          <w:p w14:paraId="7DE1F509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  <w:r w:rsidRPr="008D2CCB">
              <w:rPr>
                <w:rFonts w:ascii="Times New Roman" w:hAnsi="Times New Roman"/>
                <w:i/>
              </w:rPr>
              <w:t xml:space="preserve">+ What have you learned from the lesson today? </w:t>
            </w:r>
          </w:p>
          <w:p w14:paraId="60826363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What are the core values of the lesson? (if the teacher can take from the lesson).</w:t>
            </w:r>
          </w:p>
          <w:p w14:paraId="052BB665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i/>
              </w:rPr>
              <w:t xml:space="preserve"> </w:t>
            </w:r>
            <w:r w:rsidRPr="008D2CCB">
              <w:rPr>
                <w:rFonts w:ascii="Times New Roman" w:hAnsi="Times New Roman"/>
              </w:rPr>
              <w:t>- T review the vocabulary and model sentences.</w:t>
            </w:r>
          </w:p>
          <w:p w14:paraId="7900E39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praises some Ss who are hardworking/active/ good…. as well as encourages others to try more.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8A3E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C2397D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C863B7F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4A5702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answer the questions</w:t>
            </w:r>
          </w:p>
          <w:p w14:paraId="79CC22B0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75BC5AE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6BB74EA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080DA2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A3EA76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0A9A11D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</w:t>
            </w:r>
          </w:p>
          <w:p w14:paraId="6696CF4B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29B5074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clap their hands</w:t>
            </w:r>
          </w:p>
          <w:p w14:paraId="5B6A54AC" w14:textId="77777777" w:rsidR="009B20D8" w:rsidRPr="008D2CCB" w:rsidRDefault="009B20D8" w:rsidP="00F22D95">
            <w:pPr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take note</w:t>
            </w:r>
          </w:p>
        </w:tc>
      </w:tr>
      <w:tr w:rsidR="009B20D8" w:rsidRPr="008D2CCB" w14:paraId="5AB53913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F7F44" w14:textId="77777777" w:rsidR="009B20D8" w:rsidRPr="008D2CCB" w:rsidRDefault="009B20D8" w:rsidP="00F22D95">
            <w:pPr>
              <w:pStyle w:val="NoSpacing"/>
              <w:ind w:right="-468"/>
              <w:rPr>
                <w:b/>
                <w:bCs/>
                <w:szCs w:val="28"/>
              </w:rPr>
            </w:pPr>
            <w:r w:rsidRPr="008D2CCB">
              <w:rPr>
                <w:b/>
                <w:bCs/>
                <w:szCs w:val="28"/>
              </w:rPr>
              <w:t>III. Homework</w:t>
            </w:r>
          </w:p>
          <w:p w14:paraId="0D122707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  <w:bCs/>
              </w:rPr>
              <w:t xml:space="preserve"> (2’)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FEA6C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8D2CCB">
              <w:rPr>
                <w:rFonts w:ascii="Times New Roman" w:hAnsi="Times New Roman"/>
                <w:b/>
                <w:bCs/>
              </w:rPr>
              <w:t xml:space="preserve">- </w:t>
            </w:r>
            <w:r w:rsidRPr="008D2CCB">
              <w:rPr>
                <w:rFonts w:ascii="Times New Roman" w:hAnsi="Times New Roman"/>
                <w:bCs/>
                <w:iCs/>
              </w:rPr>
              <w:t xml:space="preserve">Learn the number by heart </w:t>
            </w:r>
          </w:p>
          <w:p w14:paraId="3C80F186" w14:textId="77777777" w:rsidR="009B20D8" w:rsidRPr="008D2CCB" w:rsidRDefault="009B20D8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Cs/>
              </w:rPr>
              <w:t xml:space="preserve">- Prepare the new lesson: </w:t>
            </w:r>
            <w:r w:rsidRPr="008D2CCB">
              <w:rPr>
                <w:rFonts w:ascii="Times New Roman" w:hAnsi="Times New Roman"/>
                <w:bCs/>
                <w:i/>
              </w:rPr>
              <w:t>Unit 1, Lesson 1 (4,5,6).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E75AD" w14:textId="77777777" w:rsidR="009B20D8" w:rsidRPr="008D2CCB" w:rsidRDefault="009B20D8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</w:rPr>
              <w:t>-Ss listen and take note</w:t>
            </w:r>
          </w:p>
        </w:tc>
      </w:tr>
    </w:tbl>
    <w:p w14:paraId="3286D7D6" w14:textId="54E1EA0E" w:rsidR="00E15491" w:rsidRPr="008D2CCB" w:rsidRDefault="00E15491" w:rsidP="00E15491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w w:val="90"/>
          <w:u w:val="single"/>
        </w:rPr>
        <w:t>*</w:t>
      </w:r>
      <w:r w:rsidRPr="008D2CCB">
        <w:rPr>
          <w:rFonts w:ascii="Times New Roman" w:hAnsi="Times New Roman"/>
          <w:b/>
          <w:u w:val="single"/>
        </w:rPr>
        <w:t>Supplement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/>
          <w:i/>
        </w:rPr>
        <w:t>(Bổ sung)</w:t>
      </w:r>
    </w:p>
    <w:p w14:paraId="068F7E76" w14:textId="77777777" w:rsidR="00E6651B" w:rsidRPr="008D2CCB" w:rsidRDefault="00E6651B" w:rsidP="00E6651B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Ss can listen to some keywords in the recording and read for specific information</w:t>
      </w:r>
    </w:p>
    <w:p w14:paraId="49F31982" w14:textId="77777777" w:rsidR="00E6651B" w:rsidRPr="008D2CCB" w:rsidRDefault="00E6651B" w:rsidP="00E6651B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Most Ss can pronounce the words correctly.</w:t>
      </w:r>
    </w:p>
    <w:p w14:paraId="1633206E" w14:textId="204B2073" w:rsidR="009074FE" w:rsidRDefault="00E6651B" w:rsidP="009074FE">
      <w:pPr>
        <w:rPr>
          <w:rFonts w:ascii="Times New Roman" w:hAnsi="Times New Roman"/>
          <w:bCs/>
          <w:kern w:val="24"/>
        </w:rPr>
      </w:pPr>
      <w:r w:rsidRPr="008D2CCB">
        <w:rPr>
          <w:rFonts w:ascii="Times New Roman" w:hAnsi="Times New Roman"/>
          <w:bCs/>
          <w:kern w:val="24"/>
        </w:rPr>
        <w:t>- Class</w:t>
      </w:r>
      <w:r w:rsidR="009074FE">
        <w:rPr>
          <w:rFonts w:ascii="Times New Roman" w:hAnsi="Times New Roman"/>
          <w:bCs/>
          <w:kern w:val="24"/>
        </w:rPr>
        <w:t>: …………….</w:t>
      </w:r>
    </w:p>
    <w:p w14:paraId="79DCFCF0" w14:textId="5578D8BD" w:rsidR="00E6651B" w:rsidRPr="008D2CCB" w:rsidRDefault="00E6651B" w:rsidP="009074FE">
      <w:pPr>
        <w:rPr>
          <w:rFonts w:ascii="Times New Roman" w:hAnsi="Times New Roman"/>
          <w:bCs/>
          <w:spacing w:val="-8"/>
          <w:kern w:val="24"/>
        </w:rPr>
      </w:pPr>
      <w:r w:rsidRPr="008D2CCB">
        <w:rPr>
          <w:rFonts w:ascii="Times New Roman" w:hAnsi="Times New Roman"/>
          <w:bCs/>
          <w:kern w:val="24"/>
        </w:rPr>
        <w:t>+ Ss (</w:t>
      </w:r>
      <w:r w:rsidRPr="008D2CCB">
        <w:rPr>
          <w:rFonts w:ascii="Times New Roman" w:hAnsi="Times New Roman"/>
          <w:bCs/>
          <w:spacing w:val="-8"/>
          <w:kern w:val="24"/>
        </w:rPr>
        <w:t>HSKT) can take part in some class activities (tham gia các hoạt động của lớp)</w:t>
      </w:r>
    </w:p>
    <w:p w14:paraId="7041E4D7" w14:textId="77777777" w:rsidR="001F7061" w:rsidRPr="008D2CCB" w:rsidRDefault="001F7061" w:rsidP="001F7061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+ Ss (HSKT) can listen and understand some</w:t>
      </w:r>
      <w:r w:rsidRPr="008D2CCB">
        <w:rPr>
          <w:rFonts w:ascii="Times New Roman" w:hAnsi="Times New Roman"/>
          <w:lang w:val="vi-VN"/>
        </w:rPr>
        <w:t xml:space="preserve"> words</w:t>
      </w:r>
      <w:r w:rsidRPr="008D2CCB">
        <w:rPr>
          <w:rFonts w:ascii="Times New Roman" w:hAnsi="Times New Roman"/>
        </w:rPr>
        <w:t xml:space="preserve"> in Unit 1- Lesson 1 (1,2,3). </w:t>
      </w:r>
    </w:p>
    <w:p w14:paraId="43978EBA" w14:textId="77777777" w:rsidR="00E15491" w:rsidRPr="008D2CCB" w:rsidRDefault="00E15491" w:rsidP="00E15491">
      <w:pPr>
        <w:spacing w:before="120" w:after="120"/>
        <w:jc w:val="both"/>
        <w:rPr>
          <w:rFonts w:ascii="Times New Roman" w:hAnsi="Times New Roman"/>
        </w:rPr>
      </w:pPr>
      <w:r w:rsidRPr="008D2CCB">
        <w:rPr>
          <w:rFonts w:ascii="Times New Roman" w:hAnsi="Times New Roman"/>
          <w:b/>
          <w:bCs/>
        </w:rPr>
        <w:t xml:space="preserve">IV. Điều chỉnh sau tiết dạy </w:t>
      </w:r>
      <w:r w:rsidRPr="008D2CCB">
        <w:rPr>
          <w:rFonts w:ascii="Times New Roman" w:hAnsi="Times New Roman"/>
        </w:rPr>
        <w:t>(nếu có)</w:t>
      </w:r>
    </w:p>
    <w:p w14:paraId="284B5D0C" w14:textId="75DD4B3C" w:rsidR="00E15491" w:rsidRPr="008D2CCB" w:rsidRDefault="00E15491" w:rsidP="00E15491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16F3E6" w14:textId="2861BD50" w:rsidR="00E15491" w:rsidRPr="008D2CCB" w:rsidRDefault="00E15491" w:rsidP="00E15491">
      <w:pPr>
        <w:rPr>
          <w:rFonts w:ascii="Times New Roman" w:hAnsi="Times New Roman"/>
          <w:b/>
          <w:bCs/>
          <w:i/>
          <w:u w:val="single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64861B5C" w14:textId="7D5DFE36" w:rsidR="00BE4220" w:rsidRPr="008D2CCB" w:rsidRDefault="00BE4220" w:rsidP="006041C0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Cs/>
          <w:i/>
          <w:iCs/>
        </w:rPr>
        <w:t>____________________________________________________________________</w:t>
      </w:r>
    </w:p>
    <w:p w14:paraId="405DA8C8" w14:textId="482E6713" w:rsidR="00BE4220" w:rsidRPr="008D2CCB" w:rsidRDefault="00BE4220" w:rsidP="00BE4220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/>
          <w:u w:val="single"/>
        </w:rPr>
        <w:t>Period 2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Cs/>
          <w:i/>
          <w:iCs/>
        </w:rPr>
        <w:t>(Tiết 2)</w:t>
      </w:r>
    </w:p>
    <w:p w14:paraId="2B4AB06C" w14:textId="77777777" w:rsidR="001F7061" w:rsidRPr="008D2CCB" w:rsidRDefault="001F7061" w:rsidP="001F7061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Unit 1: My friends</w:t>
      </w:r>
    </w:p>
    <w:p w14:paraId="6B5EDB53" w14:textId="77777777" w:rsidR="001F7061" w:rsidRPr="008D2CCB" w:rsidRDefault="001F7061" w:rsidP="001F7061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lastRenderedPageBreak/>
        <w:t>Lesson 1 (4,5,6)</w:t>
      </w:r>
    </w:p>
    <w:p w14:paraId="3110F2EB" w14:textId="77777777" w:rsidR="001F7061" w:rsidRPr="008D2CCB" w:rsidRDefault="001F7061" w:rsidP="001F7061">
      <w:pPr>
        <w:pStyle w:val="NoSpacing"/>
        <w:rPr>
          <w:b/>
          <w:i/>
          <w:szCs w:val="28"/>
        </w:rPr>
      </w:pPr>
      <w:r w:rsidRPr="008D2CCB">
        <w:rPr>
          <w:b/>
          <w:szCs w:val="28"/>
          <w:u w:val="single"/>
        </w:rPr>
        <w:t>I Objectives:</w:t>
      </w:r>
      <w:r w:rsidRPr="008D2CCB">
        <w:rPr>
          <w:b/>
          <w:i/>
          <w:szCs w:val="28"/>
        </w:rPr>
        <w:t xml:space="preserve"> (Mục tiêu) </w:t>
      </w:r>
    </w:p>
    <w:p w14:paraId="7243ED45" w14:textId="77777777" w:rsidR="001F7061" w:rsidRPr="008D2CCB" w:rsidRDefault="001F7061" w:rsidP="001F7061">
      <w:pPr>
        <w:pStyle w:val="NoSpacing"/>
        <w:rPr>
          <w:szCs w:val="28"/>
        </w:rPr>
      </w:pPr>
      <w:r w:rsidRPr="008D2CCB">
        <w:rPr>
          <w:szCs w:val="28"/>
        </w:rPr>
        <w:t xml:space="preserve">      By the end of the lesson, Ss will be able to: </w:t>
      </w:r>
    </w:p>
    <w:p w14:paraId="32F27058" w14:textId="77777777" w:rsidR="001F7061" w:rsidRPr="008D2CCB" w:rsidRDefault="001F7061" w:rsidP="001F7061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>1. Knowledge</w:t>
      </w:r>
      <w:r w:rsidRPr="008D2CCB">
        <w:rPr>
          <w:rFonts w:ascii="Times New Roman" w:hAnsi="Times New Roman"/>
          <w:b/>
          <w:i/>
        </w:rPr>
        <w:t xml:space="preserve"> (Kiến thức)</w:t>
      </w:r>
    </w:p>
    <w:p w14:paraId="19CCB89D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Use the words </w:t>
      </w:r>
      <w:r w:rsidRPr="008D2CCB">
        <w:rPr>
          <w:rFonts w:ascii="Times New Roman" w:hAnsi="Times New Roman"/>
          <w:bCs/>
          <w:i/>
        </w:rPr>
        <w:t>America, Australia, Britain, and Viet Nam</w:t>
      </w:r>
      <w:r w:rsidRPr="008D2CCB">
        <w:rPr>
          <w:rFonts w:ascii="Times New Roman" w:hAnsi="Times New Roman"/>
          <w:bCs/>
        </w:rPr>
        <w:t xml:space="preserve"> in relation to the topic “My friends”;</w:t>
      </w:r>
    </w:p>
    <w:p w14:paraId="5DD30DF0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Listen to and demonstrate an understanding of simple communicative contexts </w:t>
      </w:r>
    </w:p>
    <w:p w14:paraId="04CAA528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>in relation to the topic “My friends”.</w:t>
      </w:r>
    </w:p>
    <w:p w14:paraId="6D2E9165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>- Read and write about where someone comes from.</w:t>
      </w:r>
    </w:p>
    <w:p w14:paraId="2E8CD3CB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Vocabulary:</w:t>
      </w:r>
      <w:r w:rsidRPr="008D2CCB">
        <w:rPr>
          <w:rFonts w:ascii="Times New Roman" w:hAnsi="Times New Roman"/>
          <w:bCs/>
        </w:rPr>
        <w:t xml:space="preserve"> Review</w:t>
      </w:r>
    </w:p>
    <w:p w14:paraId="6BA5CF36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Model sentence:</w:t>
      </w:r>
      <w:r w:rsidRPr="008D2CCB">
        <w:rPr>
          <w:rFonts w:ascii="Times New Roman" w:hAnsi="Times New Roman"/>
          <w:bCs/>
        </w:rPr>
        <w:t xml:space="preserve"> Review</w:t>
      </w:r>
    </w:p>
    <w:p w14:paraId="530B3ADC" w14:textId="77777777" w:rsidR="001F7061" w:rsidRPr="008D2CCB" w:rsidRDefault="001F7061" w:rsidP="001F7061">
      <w:pPr>
        <w:pStyle w:val="NoSpacing"/>
        <w:rPr>
          <w:b/>
          <w:i/>
          <w:szCs w:val="28"/>
        </w:rPr>
      </w:pPr>
      <w:r w:rsidRPr="008D2CCB">
        <w:rPr>
          <w:szCs w:val="28"/>
        </w:rPr>
        <w:t xml:space="preserve">2. Skills </w:t>
      </w:r>
      <w:r w:rsidRPr="008D2CCB">
        <w:rPr>
          <w:b/>
          <w:i/>
          <w:szCs w:val="28"/>
        </w:rPr>
        <w:t>(Kĩ năng)</w:t>
      </w:r>
    </w:p>
    <w:p w14:paraId="70DDE7A8" w14:textId="77777777" w:rsidR="001F7061" w:rsidRPr="008D2CCB" w:rsidRDefault="001F7061" w:rsidP="001F7061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Skills</w:t>
      </w:r>
      <w:r w:rsidRPr="008D2CCB">
        <w:rPr>
          <w:rFonts w:ascii="Times New Roman" w:hAnsi="Times New Roman"/>
          <w:bCs/>
        </w:rPr>
        <w:t>: speaking, listening, reading and writing.</w:t>
      </w:r>
    </w:p>
    <w:p w14:paraId="0C0CFACA" w14:textId="77777777" w:rsidR="001F7061" w:rsidRPr="008D2CCB" w:rsidRDefault="001F7061" w:rsidP="001F7061">
      <w:pPr>
        <w:pStyle w:val="NoSpacing"/>
        <w:rPr>
          <w:b/>
          <w:i/>
          <w:color w:val="000000"/>
          <w:szCs w:val="28"/>
        </w:rPr>
      </w:pPr>
      <w:r w:rsidRPr="008D2CCB">
        <w:rPr>
          <w:szCs w:val="28"/>
        </w:rPr>
        <w:t xml:space="preserve">3. </w:t>
      </w:r>
      <w:r w:rsidRPr="008D2CCB">
        <w:rPr>
          <w:color w:val="000000"/>
          <w:szCs w:val="28"/>
        </w:rPr>
        <w:t xml:space="preserve">Attitude </w:t>
      </w:r>
      <w:r w:rsidRPr="008D2CCB">
        <w:rPr>
          <w:b/>
          <w:i/>
          <w:color w:val="000000"/>
          <w:szCs w:val="28"/>
        </w:rPr>
        <w:t>(Thái độ)</w:t>
      </w:r>
    </w:p>
    <w:p w14:paraId="68FDDA71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Kindness: Help partners to complete learning tasks.</w:t>
      </w:r>
    </w:p>
    <w:p w14:paraId="6DB210B1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Honesty: Show pride in where they come from and great respect for where someone </w:t>
      </w:r>
    </w:p>
    <w:p w14:paraId="633748DD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comes from using appropriate gestures and intonation when asking and </w:t>
      </w:r>
    </w:p>
    <w:p w14:paraId="5AF33C25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answering about nationality</w:t>
      </w:r>
    </w:p>
    <w:p w14:paraId="40574CEE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Diligence: complete learning tasks.</w:t>
      </w:r>
    </w:p>
    <w:p w14:paraId="702F191B" w14:textId="77777777" w:rsidR="001F7061" w:rsidRPr="008D2CCB" w:rsidRDefault="001F7061" w:rsidP="001F7061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Love people and be polite when communicating</w:t>
      </w:r>
    </w:p>
    <w:p w14:paraId="59E3080F" w14:textId="77777777" w:rsidR="001F7061" w:rsidRPr="008D2CCB" w:rsidRDefault="001F7061" w:rsidP="001F7061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 xml:space="preserve">4. Competence development </w:t>
      </w:r>
      <w:r w:rsidRPr="008D2CCB">
        <w:rPr>
          <w:rFonts w:ascii="Times New Roman" w:hAnsi="Times New Roman"/>
          <w:b/>
          <w:i/>
        </w:rPr>
        <w:t>(Phát triển năng lực)</w:t>
      </w:r>
    </w:p>
    <w:p w14:paraId="75B90CF9" w14:textId="77777777" w:rsidR="001F7061" w:rsidRPr="008D2CCB" w:rsidRDefault="001F7061" w:rsidP="001F7061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Co-operation (ready to help friends in pair work/group work).</w:t>
      </w:r>
    </w:p>
    <w:p w14:paraId="5733B161" w14:textId="77777777" w:rsidR="001F7061" w:rsidRPr="008D2CCB" w:rsidRDefault="001F7061" w:rsidP="001F7061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Self-study (can perform individual tasks and solve problems by themselves.) </w:t>
      </w:r>
    </w:p>
    <w:p w14:paraId="7528B911" w14:textId="77777777" w:rsidR="001F7061" w:rsidRPr="008D2CCB" w:rsidRDefault="001F7061" w:rsidP="001F7061">
      <w:pPr>
        <w:spacing w:line="288" w:lineRule="auto"/>
        <w:rPr>
          <w:rFonts w:ascii="Times New Roman" w:eastAsia="Calibri" w:hAnsi="Times New Roman"/>
        </w:rPr>
      </w:pPr>
      <w:r w:rsidRPr="008D2CCB">
        <w:rPr>
          <w:rFonts w:ascii="Times New Roman" w:eastAsia="Calibri" w:hAnsi="Times New Roman"/>
        </w:rPr>
        <w:t xml:space="preserve">- </w:t>
      </w:r>
      <w:r w:rsidRPr="008D2CCB">
        <w:rPr>
          <w:rFonts w:ascii="Times New Roman" w:hAnsi="Times New Roman"/>
        </w:rPr>
        <w:t>Critical Thinking: self-introduce</w:t>
      </w:r>
    </w:p>
    <w:p w14:paraId="3650B16B" w14:textId="77777777" w:rsidR="001F7061" w:rsidRPr="008D2CCB" w:rsidRDefault="001F7061" w:rsidP="001F7061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Self-control and independent learning: perform listening tasks.</w:t>
      </w:r>
    </w:p>
    <w:p w14:paraId="50B3339B" w14:textId="77777777" w:rsidR="001F7061" w:rsidRPr="008D2CCB" w:rsidRDefault="001F7061" w:rsidP="001F7061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</w:rPr>
        <w:t xml:space="preserve">II. Teaching aids </w:t>
      </w:r>
      <w:r w:rsidRPr="008D2CCB">
        <w:rPr>
          <w:rFonts w:ascii="Times New Roman" w:hAnsi="Times New Roman"/>
          <w:b/>
          <w:i/>
        </w:rPr>
        <w:t>(Đồ dùng dạy học)</w:t>
      </w:r>
    </w:p>
    <w:p w14:paraId="05CFA411" w14:textId="77777777" w:rsidR="001F7061" w:rsidRPr="008D2CCB" w:rsidRDefault="001F7061" w:rsidP="001F7061">
      <w:pPr>
        <w:pStyle w:val="NoSpacing"/>
        <w:rPr>
          <w:szCs w:val="28"/>
        </w:rPr>
      </w:pPr>
      <w:r w:rsidRPr="008D2CCB">
        <w:rPr>
          <w:szCs w:val="28"/>
        </w:rPr>
        <w:t xml:space="preserve">- Teacher: Teaching plan, English 4, pictures, board, Laptop, TV, </w:t>
      </w:r>
      <w:r w:rsidRPr="008D2CCB">
        <w:rPr>
          <w:szCs w:val="28"/>
          <w:lang w:eastAsia="vi-VN"/>
        </w:rPr>
        <w:t>website hoclieu.vn</w:t>
      </w:r>
      <w:r w:rsidRPr="008D2CCB">
        <w:rPr>
          <w:szCs w:val="28"/>
        </w:rPr>
        <w:t xml:space="preserve"> CD rom…. </w:t>
      </w:r>
    </w:p>
    <w:p w14:paraId="09D5E317" w14:textId="77777777" w:rsidR="001F7061" w:rsidRPr="008D2CCB" w:rsidRDefault="001F7061" w:rsidP="001F7061">
      <w:pPr>
        <w:pStyle w:val="NoSpacing"/>
        <w:rPr>
          <w:szCs w:val="28"/>
        </w:rPr>
      </w:pPr>
      <w:r w:rsidRPr="008D2CCB">
        <w:rPr>
          <w:szCs w:val="28"/>
        </w:rPr>
        <w:t>- Pupils: Pupil’s book, workbook, notebook, school things………...</w:t>
      </w:r>
    </w:p>
    <w:p w14:paraId="6D75A4B2" w14:textId="77777777" w:rsidR="001F7061" w:rsidRPr="008D2CCB" w:rsidRDefault="001F7061" w:rsidP="001F7061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u w:val="single"/>
        </w:rPr>
        <w:t xml:space="preserve">III. Procedures </w:t>
      </w:r>
      <w:r w:rsidRPr="008D2CCB">
        <w:rPr>
          <w:rFonts w:ascii="Times New Roman" w:hAnsi="Times New Roman"/>
          <w:b/>
          <w:i/>
        </w:rPr>
        <w:t>(Tiến trình)</w:t>
      </w:r>
    </w:p>
    <w:tbl>
      <w:tblPr>
        <w:tblW w:w="963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4590"/>
        <w:gridCol w:w="2970"/>
      </w:tblGrid>
      <w:tr w:rsidR="001F7061" w:rsidRPr="008D2CCB" w14:paraId="72D1CB3A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3C3B78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Steps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C25FB6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DE78EB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F7061" w:rsidRPr="008D2CCB" w14:paraId="2EE93884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E6A9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 xml:space="preserve">I. Warm-up: </w:t>
            </w:r>
          </w:p>
          <w:p w14:paraId="27FB8902" w14:textId="77777777" w:rsidR="001F7061" w:rsidRPr="008D2CCB" w:rsidRDefault="001F7061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Khởi động (3’)</w:t>
            </w:r>
          </w:p>
          <w:p w14:paraId="77C3D21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E5F9752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CEC0C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 xml:space="preserve">Game: </w:t>
            </w:r>
            <w:r w:rsidRPr="008D2CCB">
              <w:rPr>
                <w:rFonts w:ascii="Times New Roman" w:hAnsi="Times New Roman"/>
                <w:b/>
                <w:i/>
              </w:rPr>
              <w:t>“Lucky number”</w:t>
            </w:r>
          </w:p>
          <w:p w14:paraId="5038583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i/>
              </w:rPr>
              <w:t>*</w:t>
            </w:r>
            <w:r w:rsidRPr="008D2CCB">
              <w:rPr>
                <w:rFonts w:ascii="Times New Roman" w:hAnsi="Times New Roman"/>
                <w:b/>
                <w:i/>
              </w:rPr>
              <w:t>Aims:</w:t>
            </w:r>
            <w:r w:rsidRPr="008D2CCB">
              <w:rPr>
                <w:rFonts w:ascii="Times New Roman" w:hAnsi="Times New Roman"/>
                <w:i/>
              </w:rPr>
              <w:t xml:space="preserve"> to create a friendly and active atmosphere in the lesson.</w:t>
            </w:r>
          </w:p>
          <w:p w14:paraId="1C9DC16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*Procedure:</w:t>
            </w:r>
          </w:p>
          <w:p w14:paraId="6B114A75" w14:textId="77777777" w:rsidR="001F7061" w:rsidRPr="008D2CCB" w:rsidRDefault="001F7061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Divide the class into 3 teams.</w:t>
            </w:r>
          </w:p>
          <w:p w14:paraId="116253A2" w14:textId="77777777" w:rsidR="001F7061" w:rsidRPr="008D2CCB" w:rsidRDefault="001F7061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Pupils from each team choose a number (or throw sticky balls on the grid to choose the number), then have 2 pupils </w:t>
            </w:r>
          </w:p>
          <w:p w14:paraId="042F1B56" w14:textId="77777777" w:rsidR="001F7061" w:rsidRPr="008D2CCB" w:rsidRDefault="001F7061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from each team ask and answer with </w:t>
            </w:r>
            <w:r w:rsidRPr="008D2CCB">
              <w:rPr>
                <w:rFonts w:ascii="Times New Roman" w:hAnsi="Times New Roman"/>
              </w:rPr>
              <w:lastRenderedPageBreak/>
              <w:t xml:space="preserve">the picture in that number. </w:t>
            </w:r>
          </w:p>
          <w:p w14:paraId="1E386F89" w14:textId="77777777" w:rsidR="001F7061" w:rsidRPr="008D2CCB" w:rsidRDefault="001F7061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Pupils or teachers click on the flag to reveal the icons indicating the points for that team.</w:t>
            </w:r>
          </w:p>
          <w:p w14:paraId="761BA492" w14:textId="77777777" w:rsidR="001F7061" w:rsidRPr="008D2CCB" w:rsidRDefault="001F7061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After 9 numbers, the team with the most points is the winner</w:t>
            </w:r>
          </w:p>
          <w:p w14:paraId="1D857206" w14:textId="77777777" w:rsidR="001F7061" w:rsidRPr="008D2CCB" w:rsidRDefault="001F7061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Say “Open your book to page 11” and look at </w:t>
            </w:r>
            <w:r w:rsidRPr="008D2CCB">
              <w:rPr>
                <w:rFonts w:ascii="Times New Roman" w:hAnsi="Times New Roman"/>
                <w:i/>
              </w:rPr>
              <w:t>“Unit 1, Lesson 1 (4,5,6)”.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02C2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349A9742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29A97D18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6630CB72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78F9CA6C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pay attention</w:t>
            </w:r>
          </w:p>
          <w:p w14:paraId="21D794A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66EE1F2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play the game</w:t>
            </w:r>
          </w:p>
          <w:p w14:paraId="46DEF6D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2B0DF4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672E86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14AC56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C8408A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-Ss listen and clap their hands</w:t>
            </w:r>
          </w:p>
          <w:p w14:paraId="604C379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6FDBA8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open their books</w:t>
            </w:r>
          </w:p>
        </w:tc>
      </w:tr>
      <w:tr w:rsidR="001F7061" w:rsidRPr="008D2CCB" w14:paraId="0A3CAC36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9DC45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lastRenderedPageBreak/>
              <w:t>II. New lesson</w:t>
            </w:r>
          </w:p>
          <w:p w14:paraId="14F4256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Bài mới </w:t>
            </w:r>
          </w:p>
          <w:p w14:paraId="754A935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1. Listen and number- 10’</w:t>
            </w:r>
          </w:p>
          <w:p w14:paraId="490344A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14:paraId="1D6E7332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108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  <w:i/>
              </w:rPr>
              <w:t>listen to and understand four communicative contexts in which pupils ask and answer questions about where someone is from and number the correct pictures.</w:t>
            </w:r>
          </w:p>
          <w:p w14:paraId="67F573F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4E6FCCC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Elicit the names of the characters in the pictures. The point at the pictures respectively to explain the context.</w:t>
            </w:r>
          </w:p>
          <w:p w14:paraId="320F277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 xml:space="preserve">+ </w:t>
            </w:r>
            <w:r w:rsidRPr="008D2CCB">
              <w:rPr>
                <w:rFonts w:ascii="Times New Roman" w:hAnsi="Times New Roman"/>
                <w:i/>
              </w:rPr>
              <w:t>Who is he/ she?</w:t>
            </w:r>
          </w:p>
          <w:p w14:paraId="0A6AA74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+Where is he/ she from?</w:t>
            </w:r>
          </w:p>
          <w:p w14:paraId="38A0F3F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0D35A814" wp14:editId="5E7DBE69">
                  <wp:extent cx="2777490" cy="78549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D018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AF0A955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guess the answers.</w:t>
            </w:r>
          </w:p>
          <w:p w14:paraId="1D9CDD1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T writes Ss’guessing on the board.</w:t>
            </w:r>
          </w:p>
          <w:p w14:paraId="25D9E86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Listen to the tape:</w:t>
            </w:r>
          </w:p>
          <w:p w14:paraId="33B5DB1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 Play the recording</w:t>
            </w:r>
          </w:p>
          <w:p w14:paraId="62A1C34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2CCC1F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343B399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17635D3" w14:textId="538FD54A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 Invite one pupil to read aloud sentences 1 and 2 and a pair of pupils to act out Exchanges 3 and 4 in front </w:t>
            </w:r>
            <w:r w:rsidRPr="008D2CCB">
              <w:rPr>
                <w:rFonts w:ascii="Times New Roman" w:hAnsi="Times New Roman"/>
              </w:rPr>
              <w:lastRenderedPageBreak/>
              <w:t xml:space="preserve">of the class. </w:t>
            </w:r>
          </w:p>
          <w:p w14:paraId="4EFB99B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Key:  1. b    2. d       3. C         4. 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1F4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7CDD52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E77751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7D3BC1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0E4665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536440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DDDDF5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3CE2DD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Look at the pictures and say:</w:t>
            </w:r>
          </w:p>
          <w:p w14:paraId="77C1D9D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a. Minh from Viet Nam</w:t>
            </w:r>
          </w:p>
          <w:p w14:paraId="62CED82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b: Ben from Australia</w:t>
            </w:r>
          </w:p>
          <w:p w14:paraId="34485D3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Picture c: ary from America</w:t>
            </w:r>
          </w:p>
          <w:p w14:paraId="572CCE2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i/>
              </w:rPr>
              <w:t>+ Picture d: Lucy from Britain</w:t>
            </w:r>
          </w:p>
          <w:p w14:paraId="6CEDEA2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guess the answers</w:t>
            </w:r>
          </w:p>
          <w:p w14:paraId="7E3D1CF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to the tape and number the pictures</w:t>
            </w:r>
          </w:p>
          <w:p w14:paraId="098DAD3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Ss listen again, write numbers and swap books with their partners. </w:t>
            </w:r>
          </w:p>
          <w:p w14:paraId="1B3ADD5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check their answers and guessing</w:t>
            </w:r>
          </w:p>
          <w:p w14:paraId="3C4A1B9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211203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60C8AF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read aloud</w:t>
            </w:r>
          </w:p>
        </w:tc>
      </w:tr>
      <w:tr w:rsidR="001F7061" w:rsidRPr="008D2CCB" w14:paraId="2D0C2C04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742B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2. Look, complete and read. 10’</w:t>
            </w:r>
          </w:p>
          <w:p w14:paraId="2FB87CE5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C190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 complete the gapped sentences and read them aloud with the help of the picture cues.</w:t>
            </w:r>
          </w:p>
          <w:p w14:paraId="267A334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390F35E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Get Ss to look at the pictures and identify the characters </w:t>
            </w:r>
          </w:p>
          <w:p w14:paraId="17933DA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18FEB65C" wp14:editId="7EA6B6B1">
                  <wp:extent cx="2777490" cy="1282065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0F0A2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Have Ss look at the four incomplete sentences and elicit the missing words in the sentences.</w:t>
            </w:r>
          </w:p>
          <w:p w14:paraId="4D0C3CD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T models with sentence 1</w:t>
            </w:r>
          </w:p>
          <w:p w14:paraId="6986AA3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6E3DF7D1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5A59115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-Have Ss work in groups and complete sentences 2,3 and 4.</w:t>
            </w:r>
          </w:p>
          <w:p w14:paraId="25FA757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147A428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-T gives feedback.</w:t>
            </w:r>
          </w:p>
          <w:p w14:paraId="31573A7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7A6BBA81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1. Viet Nam            2. from America </w:t>
            </w:r>
          </w:p>
          <w:p w14:paraId="11DED2B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 3. Where; Britain</w:t>
            </w:r>
          </w:p>
          <w:p w14:paraId="2C456C1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 4. from; from Australia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0E3D4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004139AD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614E467C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12F2FC6F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  <w:p w14:paraId="0ECAFA1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 at the picture and say:</w:t>
            </w:r>
          </w:p>
          <w:p w14:paraId="1BE89D3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They’re Minh, Mary, Lucy and Bill.</w:t>
            </w:r>
          </w:p>
          <w:p w14:paraId="45E5346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 and answer</w:t>
            </w:r>
          </w:p>
          <w:p w14:paraId="05184E4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080B59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4C4397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6DDD74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799D14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2FF94D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1FE17C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answer: </w:t>
            </w:r>
            <w:r w:rsidRPr="008D2CCB">
              <w:rPr>
                <w:rFonts w:ascii="Times New Roman" w:hAnsi="Times New Roman"/>
                <w:i/>
              </w:rPr>
              <w:t xml:space="preserve">I’m from </w:t>
            </w:r>
            <w:r w:rsidRPr="008D2CCB">
              <w:rPr>
                <w:rFonts w:ascii="Times New Roman" w:hAnsi="Times New Roman"/>
                <w:i/>
                <w:u w:val="single"/>
              </w:rPr>
              <w:t>Viet Nam</w:t>
            </w:r>
          </w:p>
          <w:p w14:paraId="3BE424E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look, complete and read the completed sentence in chorus.</w:t>
            </w:r>
          </w:p>
          <w:p w14:paraId="3A68C7D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complete the sentence </w:t>
            </w:r>
          </w:p>
          <w:p w14:paraId="60C7BB6D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groups and complete</w:t>
            </w:r>
          </w:p>
          <w:p w14:paraId="696E3E81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read aloud</w:t>
            </w:r>
          </w:p>
          <w:p w14:paraId="4560C902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1F7061" w:rsidRPr="008D2CCB" w14:paraId="0A985B15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16A92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</w:rPr>
              <w:t xml:space="preserve">3. </w:t>
            </w:r>
            <w:r w:rsidRPr="008D2CCB">
              <w:rPr>
                <w:rFonts w:ascii="Times New Roman" w:hAnsi="Times New Roman"/>
                <w:b/>
                <w:bCs/>
              </w:rPr>
              <w:t>Let’s sing.</w:t>
            </w:r>
          </w:p>
          <w:p w14:paraId="1C624A11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8D2CCB">
              <w:rPr>
                <w:rFonts w:ascii="Times New Roman" w:hAnsi="Times New Roman"/>
                <w:b/>
                <w:bCs/>
              </w:rPr>
              <w:t>8’</w:t>
            </w:r>
          </w:p>
          <w:p w14:paraId="01C03EA7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0434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>Ss will be able to sing the song I’m from … with the correct pronunciation, rhythm and melody</w:t>
            </w:r>
          </w:p>
          <w:p w14:paraId="219257B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063AB157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Introduce the title and lyrics of the song: “Where are you from” song.</w:t>
            </w:r>
          </w:p>
          <w:p w14:paraId="14B20524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noProof/>
                <w:szCs w:val="28"/>
                <w:lang w:val="en-GB" w:eastAsia="en-GB"/>
              </w:rPr>
              <w:lastRenderedPageBreak/>
              <w:drawing>
                <wp:inline distT="0" distB="0" distL="0" distR="0" wp14:anchorId="5CBBAB3F" wp14:editId="26A56EF9">
                  <wp:extent cx="2777490" cy="1023620"/>
                  <wp:effectExtent l="0" t="0" r="381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BE1D7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Play the recording for Ss to listen to the whole song.</w:t>
            </w:r>
          </w:p>
          <w:p w14:paraId="0793AB95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+ Have them repeat the title and lyrics line by line.</w:t>
            </w:r>
          </w:p>
          <w:p w14:paraId="472A28A1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+ Tell Ss to point at the relevant character while singing his or her name.</w:t>
            </w:r>
          </w:p>
          <w:p w14:paraId="3765767D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Play the recording all the way through for Ss to listen to pronunciation and melody of the song.</w:t>
            </w:r>
          </w:p>
          <w:p w14:paraId="4A7F769F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Play the recording line by line for Ss to listen, repeat and point at the relevant character.</w:t>
            </w:r>
          </w:p>
          <w:p w14:paraId="16F68A1B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Play the recording for Ss to sing and do actions.</w:t>
            </w:r>
          </w:p>
          <w:p w14:paraId="0B1CE735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 Ask Ss to practice singing and doing actions in pairs or groups.</w:t>
            </w:r>
          </w:p>
          <w:p w14:paraId="6EDE94F9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 xml:space="preserve">-  Invite groups to the front of the classroom to perform the song </w:t>
            </w:r>
          </w:p>
          <w:p w14:paraId="6C06018D" w14:textId="77777777" w:rsidR="001F7061" w:rsidRPr="008D2CCB" w:rsidRDefault="001F7061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-T gives feedback.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66A0C" w14:textId="77777777" w:rsidR="001F7061" w:rsidRPr="008D2CCB" w:rsidRDefault="001F7061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02CF1086" w14:textId="77777777" w:rsidR="001F7061" w:rsidRPr="008D2CCB" w:rsidRDefault="001F7061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5CB9A711" w14:textId="77777777" w:rsidR="001F7061" w:rsidRPr="008D2CCB" w:rsidRDefault="001F7061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594B0E78" w14:textId="77777777" w:rsidR="001F7061" w:rsidRPr="008D2CCB" w:rsidRDefault="001F7061" w:rsidP="00F22D95">
            <w:pPr>
              <w:spacing w:before="60" w:line="288" w:lineRule="auto"/>
              <w:rPr>
                <w:rFonts w:ascii="Times New Roman" w:hAnsi="Times New Roman"/>
              </w:rPr>
            </w:pPr>
          </w:p>
          <w:p w14:paraId="2F76F38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look and listen.</w:t>
            </w:r>
          </w:p>
          <w:p w14:paraId="0169450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E8A063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01D62A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25F14A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4A774E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73B900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to the song</w:t>
            </w:r>
          </w:p>
          <w:p w14:paraId="1311A13C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66326D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repeat line by line without the action.</w:t>
            </w:r>
          </w:p>
          <w:p w14:paraId="44D671E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point to the character while singing</w:t>
            </w:r>
          </w:p>
          <w:p w14:paraId="71DC9CA8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to melody of the song</w:t>
            </w:r>
          </w:p>
          <w:p w14:paraId="3772CEE5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A77F66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sing line by line.</w:t>
            </w:r>
          </w:p>
          <w:p w14:paraId="773433F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8B987A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sing and do actions.</w:t>
            </w:r>
          </w:p>
          <w:p w14:paraId="7097040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C82C7B3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Ss work in groups (two groups) to sing. </w:t>
            </w:r>
          </w:p>
          <w:p w14:paraId="703416BC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perform in front of the class.</w:t>
            </w:r>
          </w:p>
          <w:p w14:paraId="19591C1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1F7061" w:rsidRPr="008D2CCB" w14:paraId="08DF896B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AE03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lastRenderedPageBreak/>
              <w:t>* Consolidation</w:t>
            </w:r>
          </w:p>
          <w:p w14:paraId="7AA9530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t>2’</w:t>
            </w:r>
          </w:p>
          <w:p w14:paraId="4CE44A8E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CF6D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>Ss will be able to consolidate and wrap up the content of the lesson.</w:t>
            </w:r>
          </w:p>
          <w:p w14:paraId="2566540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61B138F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answer the following questions:</w:t>
            </w:r>
          </w:p>
          <w:p w14:paraId="66E39267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  <w:r w:rsidRPr="008D2CCB">
              <w:rPr>
                <w:rFonts w:ascii="Times New Roman" w:hAnsi="Times New Roman"/>
                <w:i/>
              </w:rPr>
              <w:t xml:space="preserve">+ What have you learned from the lesson today? </w:t>
            </w:r>
          </w:p>
          <w:p w14:paraId="4374737A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What are the core values of the lesson? (if the teacher can take from the lesson).</w:t>
            </w:r>
          </w:p>
          <w:p w14:paraId="657EE509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praises some Ss who are hardworking/active/ good…. as well as encourages others to try more.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582A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A13231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B35963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1D1E2E0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Ss answer the questions</w:t>
            </w:r>
          </w:p>
          <w:p w14:paraId="5BF98C1B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F80D4C2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C6ECDFF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1E1A055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7D0978C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852B851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875C8D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clap their hands</w:t>
            </w:r>
          </w:p>
          <w:p w14:paraId="49A638D8" w14:textId="77777777" w:rsidR="001F7061" w:rsidRPr="008D2CCB" w:rsidRDefault="001F7061" w:rsidP="00F22D95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</w:rPr>
              <w:t>-Ss listen and take note</w:t>
            </w:r>
          </w:p>
        </w:tc>
      </w:tr>
      <w:tr w:rsidR="001F7061" w:rsidRPr="008D2CCB" w14:paraId="65B5DEEA" w14:textId="77777777" w:rsidTr="00F22D95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8446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bCs/>
              </w:rPr>
              <w:lastRenderedPageBreak/>
              <w:t>III. Homework (2’)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A1FF5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8D2CCB">
              <w:rPr>
                <w:rFonts w:ascii="Times New Roman" w:hAnsi="Times New Roman"/>
                <w:b/>
                <w:bCs/>
              </w:rPr>
              <w:t xml:space="preserve">- </w:t>
            </w:r>
            <w:r w:rsidRPr="008D2CCB">
              <w:rPr>
                <w:rFonts w:ascii="Times New Roman" w:hAnsi="Times New Roman"/>
                <w:bCs/>
                <w:iCs/>
              </w:rPr>
              <w:t xml:space="preserve">Learn the song by heart </w:t>
            </w:r>
          </w:p>
          <w:p w14:paraId="20F8F27E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Cs/>
              </w:rPr>
              <w:t xml:space="preserve">- Prepare the new lesson: </w:t>
            </w:r>
            <w:r w:rsidRPr="008D2CCB">
              <w:rPr>
                <w:rFonts w:ascii="Times New Roman" w:hAnsi="Times New Roman"/>
                <w:bCs/>
                <w:i/>
              </w:rPr>
              <w:t>Unit 1, Lesson 2 (1,2,3).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9954" w14:textId="77777777" w:rsidR="001F7061" w:rsidRPr="008D2CCB" w:rsidRDefault="001F7061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take note</w:t>
            </w:r>
          </w:p>
        </w:tc>
      </w:tr>
    </w:tbl>
    <w:p w14:paraId="45F657DD" w14:textId="1215613C" w:rsidR="00E15491" w:rsidRPr="008D2CCB" w:rsidRDefault="00E15491" w:rsidP="00E15491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w w:val="90"/>
          <w:u w:val="single"/>
        </w:rPr>
        <w:t>*</w:t>
      </w:r>
      <w:r w:rsidRPr="008D2CCB">
        <w:rPr>
          <w:rFonts w:ascii="Times New Roman" w:hAnsi="Times New Roman"/>
          <w:b/>
          <w:u w:val="single"/>
        </w:rPr>
        <w:t>Supplement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/>
          <w:i/>
        </w:rPr>
        <w:t>(Bổ sung)</w:t>
      </w:r>
    </w:p>
    <w:p w14:paraId="071A48C8" w14:textId="77777777" w:rsidR="00E6651B" w:rsidRPr="008D2CCB" w:rsidRDefault="00E6651B" w:rsidP="00E6651B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Ss can listen to some keywords in the recording and read for specific information</w:t>
      </w:r>
    </w:p>
    <w:p w14:paraId="1666E5E5" w14:textId="77777777" w:rsidR="00E6651B" w:rsidRPr="008D2CCB" w:rsidRDefault="00E6651B" w:rsidP="00E6651B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Most Ss can pronounce the words correctly.</w:t>
      </w:r>
    </w:p>
    <w:p w14:paraId="048E2F61" w14:textId="5BE11F7B" w:rsidR="00E6651B" w:rsidRPr="008D2CCB" w:rsidRDefault="00E6651B" w:rsidP="00E6651B">
      <w:pPr>
        <w:rPr>
          <w:rFonts w:ascii="Times New Roman" w:hAnsi="Times New Roman"/>
        </w:rPr>
      </w:pPr>
      <w:r w:rsidRPr="008D2CCB">
        <w:rPr>
          <w:rFonts w:ascii="Times New Roman" w:hAnsi="Times New Roman"/>
          <w:bCs/>
          <w:kern w:val="24"/>
        </w:rPr>
        <w:t>- Class</w:t>
      </w:r>
      <w:r w:rsidR="009074FE">
        <w:rPr>
          <w:rFonts w:ascii="Times New Roman" w:hAnsi="Times New Roman"/>
          <w:bCs/>
          <w:kern w:val="24"/>
        </w:rPr>
        <w:t>: ………..</w:t>
      </w:r>
    </w:p>
    <w:p w14:paraId="593FFEAE" w14:textId="516E8CC8" w:rsidR="00E6651B" w:rsidRPr="008D2CCB" w:rsidRDefault="00E6651B" w:rsidP="00E6651B">
      <w:pPr>
        <w:tabs>
          <w:tab w:val="left" w:pos="12758"/>
        </w:tabs>
        <w:spacing w:line="276" w:lineRule="auto"/>
        <w:rPr>
          <w:rFonts w:ascii="Times New Roman" w:hAnsi="Times New Roman"/>
          <w:bCs/>
          <w:spacing w:val="-8"/>
          <w:kern w:val="24"/>
        </w:rPr>
      </w:pPr>
      <w:r w:rsidRPr="008D2CCB">
        <w:rPr>
          <w:rFonts w:ascii="Times New Roman" w:hAnsi="Times New Roman"/>
          <w:bCs/>
          <w:kern w:val="24"/>
        </w:rPr>
        <w:t>+ Ss (</w:t>
      </w:r>
      <w:r w:rsidRPr="008D2CCB">
        <w:rPr>
          <w:rFonts w:ascii="Times New Roman" w:hAnsi="Times New Roman"/>
          <w:bCs/>
          <w:spacing w:val="-8"/>
          <w:kern w:val="24"/>
        </w:rPr>
        <w:t>HSKT) can take part in some class activities (tham gia các hoạt động của lớp)</w:t>
      </w:r>
    </w:p>
    <w:p w14:paraId="191BA4D5" w14:textId="276046C0" w:rsidR="001F7061" w:rsidRPr="008D2CCB" w:rsidRDefault="001F7061" w:rsidP="001F7061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+ Ss (HSKT) can listen and understand some</w:t>
      </w:r>
      <w:r w:rsidRPr="008D2CCB">
        <w:rPr>
          <w:rFonts w:ascii="Times New Roman" w:hAnsi="Times New Roman"/>
          <w:lang w:val="vi-VN"/>
        </w:rPr>
        <w:t xml:space="preserve"> words</w:t>
      </w:r>
      <w:r w:rsidRPr="008D2CCB">
        <w:rPr>
          <w:rFonts w:ascii="Times New Roman" w:hAnsi="Times New Roman"/>
        </w:rPr>
        <w:t xml:space="preserve"> in Unit 1- Lesson 1 (4,5,6)</w:t>
      </w:r>
    </w:p>
    <w:p w14:paraId="69594015" w14:textId="77777777" w:rsidR="00E15491" w:rsidRPr="008D2CCB" w:rsidRDefault="00E15491" w:rsidP="00E15491">
      <w:pPr>
        <w:spacing w:before="120" w:after="120"/>
        <w:jc w:val="both"/>
        <w:rPr>
          <w:rFonts w:ascii="Times New Roman" w:hAnsi="Times New Roman"/>
        </w:rPr>
      </w:pPr>
      <w:r w:rsidRPr="008D2CCB">
        <w:rPr>
          <w:rFonts w:ascii="Times New Roman" w:hAnsi="Times New Roman"/>
          <w:b/>
          <w:bCs/>
        </w:rPr>
        <w:t xml:space="preserve">IV. Điều chỉnh sau tiết dạy </w:t>
      </w:r>
      <w:r w:rsidRPr="008D2CCB">
        <w:rPr>
          <w:rFonts w:ascii="Times New Roman" w:hAnsi="Times New Roman"/>
        </w:rPr>
        <w:t>(nếu có)</w:t>
      </w:r>
    </w:p>
    <w:p w14:paraId="1FFC4E4E" w14:textId="77777777" w:rsidR="00E15491" w:rsidRPr="008D2CCB" w:rsidRDefault="00E15491" w:rsidP="00E15491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54D6A9" w14:textId="77777777" w:rsidR="00E15491" w:rsidRPr="008D2CCB" w:rsidRDefault="00E15491" w:rsidP="00E15491">
      <w:pPr>
        <w:rPr>
          <w:rFonts w:ascii="Times New Roman" w:hAnsi="Times New Roman"/>
          <w:b/>
          <w:bCs/>
          <w:i/>
          <w:u w:val="single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019345DD" w14:textId="715267C2" w:rsidR="00E15491" w:rsidRPr="008D2CCB" w:rsidRDefault="00E15491" w:rsidP="00BE4220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i/>
        </w:rPr>
        <w:t>____________________________________________________________________</w:t>
      </w:r>
    </w:p>
    <w:p w14:paraId="631BCC52" w14:textId="6614FC36" w:rsidR="00B85857" w:rsidRPr="008D2CCB" w:rsidRDefault="00B85857" w:rsidP="00B85857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/>
          <w:u w:val="single"/>
        </w:rPr>
        <w:t>Period 3</w:t>
      </w:r>
      <w:r w:rsidRPr="008D2CCB">
        <w:rPr>
          <w:rFonts w:ascii="Times New Roman" w:hAnsi="Times New Roman"/>
          <w:bCs/>
          <w:i/>
          <w:iCs/>
        </w:rPr>
        <w:t>(Tiết 3)</w:t>
      </w:r>
    </w:p>
    <w:p w14:paraId="03F2F997" w14:textId="77777777" w:rsidR="00800D6E" w:rsidRPr="008D2CCB" w:rsidRDefault="00800D6E" w:rsidP="00800D6E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Unit 1: My friends</w:t>
      </w:r>
    </w:p>
    <w:p w14:paraId="1B5DC031" w14:textId="77777777" w:rsidR="00800D6E" w:rsidRPr="008D2CCB" w:rsidRDefault="00800D6E" w:rsidP="00800D6E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Lesson 2 (1,2,3)</w:t>
      </w:r>
    </w:p>
    <w:p w14:paraId="76A2E353" w14:textId="77777777" w:rsidR="00800D6E" w:rsidRPr="008D2CCB" w:rsidRDefault="00800D6E" w:rsidP="00800D6E">
      <w:pPr>
        <w:pStyle w:val="NoSpacing"/>
        <w:rPr>
          <w:b/>
          <w:i/>
          <w:szCs w:val="28"/>
        </w:rPr>
      </w:pPr>
      <w:r w:rsidRPr="008D2CCB">
        <w:rPr>
          <w:b/>
          <w:szCs w:val="28"/>
          <w:u w:val="single"/>
        </w:rPr>
        <w:t>I Objectives:</w:t>
      </w:r>
      <w:r w:rsidRPr="008D2CCB">
        <w:rPr>
          <w:b/>
          <w:i/>
          <w:szCs w:val="28"/>
        </w:rPr>
        <w:t xml:space="preserve"> (Mục tiêu) </w:t>
      </w:r>
    </w:p>
    <w:p w14:paraId="61F7EAF3" w14:textId="77777777" w:rsidR="00800D6E" w:rsidRPr="008D2CCB" w:rsidRDefault="00800D6E" w:rsidP="00800D6E">
      <w:pPr>
        <w:pStyle w:val="NoSpacing"/>
        <w:rPr>
          <w:szCs w:val="28"/>
        </w:rPr>
      </w:pPr>
      <w:r w:rsidRPr="008D2CCB">
        <w:rPr>
          <w:szCs w:val="28"/>
        </w:rPr>
        <w:t xml:space="preserve">      By the end of the lesson, Ss will be able to: </w:t>
      </w:r>
    </w:p>
    <w:p w14:paraId="7EFD5998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>1. Knowledge</w:t>
      </w:r>
      <w:r w:rsidRPr="008D2CCB">
        <w:rPr>
          <w:rFonts w:ascii="Times New Roman" w:hAnsi="Times New Roman"/>
          <w:b/>
          <w:i/>
        </w:rPr>
        <w:t xml:space="preserve"> (Kiến thức)</w:t>
      </w:r>
    </w:p>
    <w:p w14:paraId="58631CF2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 - Use the words </w:t>
      </w:r>
      <w:r w:rsidRPr="008D2CCB">
        <w:rPr>
          <w:rFonts w:ascii="Times New Roman" w:hAnsi="Times New Roman"/>
          <w:bCs/>
          <w:i/>
        </w:rPr>
        <w:t>Japan, Malaysia, Singapore and Thailand</w:t>
      </w:r>
      <w:r w:rsidRPr="008D2CCB">
        <w:rPr>
          <w:rFonts w:ascii="Times New Roman" w:hAnsi="Times New Roman"/>
          <w:bCs/>
        </w:rPr>
        <w:t xml:space="preserve"> in relation to the topic “</w:t>
      </w:r>
      <w:r w:rsidRPr="008D2CCB">
        <w:rPr>
          <w:rFonts w:ascii="Times New Roman" w:hAnsi="Times New Roman"/>
          <w:bCs/>
          <w:i/>
        </w:rPr>
        <w:t>My friends”.</w:t>
      </w:r>
    </w:p>
    <w:p w14:paraId="6D5A4C26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Use </w:t>
      </w:r>
      <w:r w:rsidRPr="008D2CCB">
        <w:rPr>
          <w:rFonts w:ascii="Times New Roman" w:hAnsi="Times New Roman"/>
          <w:bCs/>
          <w:i/>
        </w:rPr>
        <w:t>Where’s he/she from? – He’s / She’s from ………….</w:t>
      </w:r>
      <w:r w:rsidRPr="008D2CCB">
        <w:rPr>
          <w:rFonts w:ascii="Times New Roman" w:hAnsi="Times New Roman"/>
          <w:bCs/>
        </w:rPr>
        <w:t xml:space="preserve"> to ask and answer questions about where someone comes from.</w:t>
      </w:r>
    </w:p>
    <w:p w14:paraId="3C283EA6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Listen to and demonstrate an understanding of simple communicative contexts </w:t>
      </w:r>
    </w:p>
    <w:p w14:paraId="6EF82F0F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>in relation to the topic “</w:t>
      </w:r>
      <w:r w:rsidRPr="008D2CCB">
        <w:rPr>
          <w:rFonts w:ascii="Times New Roman" w:hAnsi="Times New Roman"/>
          <w:bCs/>
          <w:i/>
        </w:rPr>
        <w:t>My friends”.</w:t>
      </w:r>
    </w:p>
    <w:p w14:paraId="42323A9A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Vocabulary:</w:t>
      </w:r>
      <w:r w:rsidRPr="008D2CCB">
        <w:rPr>
          <w:rFonts w:ascii="Times New Roman" w:hAnsi="Times New Roman"/>
          <w:bCs/>
        </w:rPr>
        <w:t xml:space="preserve"> Japan, Malaysia, Singapore and Thailand</w:t>
      </w:r>
    </w:p>
    <w:p w14:paraId="1BFEEC01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/>
          <w:i/>
          <w:iCs/>
        </w:rPr>
      </w:pPr>
      <w:r w:rsidRPr="008D2CCB">
        <w:rPr>
          <w:rFonts w:ascii="Times New Roman" w:hAnsi="Times New Roman"/>
          <w:b/>
          <w:i/>
          <w:iCs/>
        </w:rPr>
        <w:t xml:space="preserve">- Model sentence: </w:t>
      </w:r>
      <w:r w:rsidRPr="008D2CCB">
        <w:rPr>
          <w:rFonts w:ascii="Times New Roman" w:hAnsi="Times New Roman"/>
          <w:bCs/>
          <w:i/>
        </w:rPr>
        <w:t>Where’s he/she from? – He’s / She’s from ………….</w:t>
      </w:r>
    </w:p>
    <w:p w14:paraId="1DB0B5D6" w14:textId="77777777" w:rsidR="00800D6E" w:rsidRPr="008D2CCB" w:rsidRDefault="00800D6E" w:rsidP="00800D6E">
      <w:pPr>
        <w:pStyle w:val="NoSpacing"/>
        <w:rPr>
          <w:b/>
          <w:i/>
          <w:szCs w:val="28"/>
        </w:rPr>
      </w:pPr>
      <w:r w:rsidRPr="008D2CCB">
        <w:rPr>
          <w:szCs w:val="28"/>
        </w:rPr>
        <w:t xml:space="preserve">2. Skills </w:t>
      </w:r>
      <w:r w:rsidRPr="008D2CCB">
        <w:rPr>
          <w:b/>
          <w:i/>
          <w:szCs w:val="28"/>
        </w:rPr>
        <w:t>(Kĩ năng)</w:t>
      </w:r>
    </w:p>
    <w:p w14:paraId="1F3C938F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</w:rPr>
        <w:t xml:space="preserve">- </w:t>
      </w:r>
      <w:r w:rsidRPr="008D2CCB">
        <w:rPr>
          <w:rFonts w:ascii="Times New Roman" w:hAnsi="Times New Roman"/>
          <w:bCs/>
        </w:rPr>
        <w:t>Speaking and listening.</w:t>
      </w:r>
    </w:p>
    <w:p w14:paraId="71F58CFE" w14:textId="77777777" w:rsidR="00800D6E" w:rsidRPr="008D2CCB" w:rsidRDefault="00800D6E" w:rsidP="00800D6E">
      <w:pPr>
        <w:pStyle w:val="NoSpacing"/>
        <w:rPr>
          <w:b/>
          <w:i/>
          <w:color w:val="000000"/>
          <w:szCs w:val="28"/>
        </w:rPr>
      </w:pPr>
      <w:r w:rsidRPr="008D2CCB">
        <w:rPr>
          <w:szCs w:val="28"/>
        </w:rPr>
        <w:t xml:space="preserve">3. </w:t>
      </w:r>
      <w:r w:rsidRPr="008D2CCB">
        <w:rPr>
          <w:color w:val="000000"/>
          <w:szCs w:val="28"/>
        </w:rPr>
        <w:t xml:space="preserve">Attitude </w:t>
      </w:r>
      <w:r w:rsidRPr="008D2CCB">
        <w:rPr>
          <w:b/>
          <w:i/>
          <w:color w:val="000000"/>
          <w:szCs w:val="28"/>
        </w:rPr>
        <w:t>(Thái độ)</w:t>
      </w:r>
    </w:p>
    <w:p w14:paraId="742EE761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Be confident in communicating with friends/ teachers.</w:t>
      </w:r>
    </w:p>
    <w:p w14:paraId="466F5EDC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Love people and be polite when communicating</w:t>
      </w:r>
    </w:p>
    <w:p w14:paraId="39970A0B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Kindness: Help partners to complete learning tasks.</w:t>
      </w:r>
    </w:p>
    <w:p w14:paraId="726925F4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Honesty: tell the truth about feelings and emotions</w:t>
      </w:r>
    </w:p>
    <w:p w14:paraId="46E1F94D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 xml:space="preserve">4. Competence development </w:t>
      </w:r>
      <w:r w:rsidRPr="008D2CCB">
        <w:rPr>
          <w:rFonts w:ascii="Times New Roman" w:hAnsi="Times New Roman"/>
          <w:b/>
          <w:i/>
        </w:rPr>
        <w:t>(Phát triển năng lực)</w:t>
      </w:r>
    </w:p>
    <w:p w14:paraId="6625DBF5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Co-operation (ready to help friends in pair work/group work).</w:t>
      </w:r>
    </w:p>
    <w:p w14:paraId="55742FCD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Self-study (can perform individual tasks and solve problems by themselves.) </w:t>
      </w:r>
    </w:p>
    <w:p w14:paraId="655AB798" w14:textId="77777777" w:rsidR="00800D6E" w:rsidRPr="008D2CCB" w:rsidRDefault="00800D6E" w:rsidP="00800D6E">
      <w:pPr>
        <w:spacing w:line="288" w:lineRule="auto"/>
        <w:rPr>
          <w:rFonts w:ascii="Times New Roman" w:eastAsia="Calibri" w:hAnsi="Times New Roman"/>
        </w:rPr>
      </w:pPr>
      <w:r w:rsidRPr="008D2CCB">
        <w:rPr>
          <w:rFonts w:ascii="Times New Roman" w:eastAsia="Calibri" w:hAnsi="Times New Roman"/>
        </w:rPr>
        <w:t xml:space="preserve">- Communication and collaboration: Work in pairs and groups to complete the </w:t>
      </w:r>
    </w:p>
    <w:p w14:paraId="6442202D" w14:textId="77777777" w:rsidR="00800D6E" w:rsidRPr="008D2CCB" w:rsidRDefault="00800D6E" w:rsidP="00800D6E">
      <w:pPr>
        <w:spacing w:line="288" w:lineRule="auto"/>
        <w:rPr>
          <w:rFonts w:ascii="Times New Roman" w:eastAsia="Calibri" w:hAnsi="Times New Roman"/>
        </w:rPr>
      </w:pPr>
      <w:r w:rsidRPr="008D2CCB">
        <w:rPr>
          <w:rFonts w:ascii="Times New Roman" w:eastAsia="Calibri" w:hAnsi="Times New Roman"/>
        </w:rPr>
        <w:t>learning tasks</w:t>
      </w:r>
    </w:p>
    <w:p w14:paraId="57D95602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</w:rPr>
        <w:t xml:space="preserve">II. Teaching aids </w:t>
      </w:r>
      <w:r w:rsidRPr="008D2CCB">
        <w:rPr>
          <w:rFonts w:ascii="Times New Roman" w:hAnsi="Times New Roman"/>
          <w:b/>
          <w:i/>
        </w:rPr>
        <w:t>(Đồ dùng dạy học)</w:t>
      </w:r>
    </w:p>
    <w:p w14:paraId="47C567A3" w14:textId="77777777" w:rsidR="00800D6E" w:rsidRPr="008D2CCB" w:rsidRDefault="00800D6E" w:rsidP="00800D6E">
      <w:pPr>
        <w:spacing w:line="288" w:lineRule="auto"/>
        <w:rPr>
          <w:rFonts w:ascii="Times New Roman" w:hAnsi="Times New Roman"/>
          <w:lang w:eastAsia="vi-VN"/>
        </w:rPr>
      </w:pPr>
      <w:r w:rsidRPr="008D2CCB">
        <w:rPr>
          <w:rFonts w:ascii="Times New Roman" w:hAnsi="Times New Roman"/>
          <w:lang w:eastAsia="vi-VN"/>
        </w:rPr>
        <w:lastRenderedPageBreak/>
        <w:t xml:space="preserve">- </w:t>
      </w:r>
      <w:r w:rsidRPr="008D2CCB">
        <w:rPr>
          <w:rFonts w:ascii="Times New Roman" w:hAnsi="Times New Roman"/>
          <w:i/>
          <w:lang w:eastAsia="vi-VN"/>
        </w:rPr>
        <w:t>Teacher:</w:t>
      </w:r>
      <w:r w:rsidRPr="008D2CCB">
        <w:rPr>
          <w:rFonts w:ascii="Times New Roman" w:hAnsi="Times New Roman"/>
          <w:lang w:eastAsia="vi-VN"/>
        </w:rPr>
        <w:t xml:space="preserve"> Teacher’s guide Pages 22, 23; audio Tracks 10,11, website hoclieu.vn, posters, laptop, pictures, textbook, lesson plan, TV or projector.</w:t>
      </w:r>
    </w:p>
    <w:p w14:paraId="7B25BB0B" w14:textId="77777777" w:rsidR="00800D6E" w:rsidRPr="008D2CCB" w:rsidRDefault="00800D6E" w:rsidP="00800D6E">
      <w:pPr>
        <w:spacing w:line="288" w:lineRule="auto"/>
        <w:rPr>
          <w:rFonts w:ascii="Times New Roman" w:hAnsi="Times New Roman"/>
          <w:lang w:eastAsia="vi-VN"/>
        </w:rPr>
      </w:pPr>
      <w:r w:rsidRPr="008D2CCB">
        <w:rPr>
          <w:rFonts w:ascii="Times New Roman" w:hAnsi="Times New Roman"/>
          <w:lang w:eastAsia="vi-VN"/>
        </w:rPr>
        <w:t xml:space="preserve">- </w:t>
      </w:r>
      <w:r w:rsidRPr="008D2CCB">
        <w:rPr>
          <w:rFonts w:ascii="Times New Roman" w:hAnsi="Times New Roman"/>
          <w:i/>
          <w:lang w:eastAsia="vi-VN"/>
        </w:rPr>
        <w:t>Students:</w:t>
      </w:r>
      <w:r w:rsidRPr="008D2CCB">
        <w:rPr>
          <w:rFonts w:ascii="Times New Roman" w:hAnsi="Times New Roman"/>
          <w:lang w:eastAsia="vi-VN"/>
        </w:rPr>
        <w:t xml:space="preserve"> Pupil’s book Page 12, notebooks, workbooks, school things.</w:t>
      </w:r>
    </w:p>
    <w:p w14:paraId="7185853C" w14:textId="77777777" w:rsidR="00800D6E" w:rsidRPr="008D2CCB" w:rsidRDefault="00800D6E" w:rsidP="00800D6E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u w:val="single"/>
        </w:rPr>
        <w:t xml:space="preserve">III. Procedures </w:t>
      </w:r>
      <w:r w:rsidRPr="008D2CCB">
        <w:rPr>
          <w:rFonts w:ascii="Times New Roman" w:hAnsi="Times New Roman"/>
          <w:b/>
          <w:i/>
        </w:rPr>
        <w:t>(Tiến trình)</w:t>
      </w:r>
    </w:p>
    <w:p w14:paraId="2A5552E6" w14:textId="77777777" w:rsidR="00800D6E" w:rsidRPr="008D2CCB" w:rsidRDefault="00800D6E" w:rsidP="00800D6E">
      <w:pPr>
        <w:jc w:val="both"/>
        <w:rPr>
          <w:rFonts w:ascii="Times New Roman" w:hAnsi="Times New Roman"/>
          <w:b/>
          <w:i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770"/>
        <w:gridCol w:w="2970"/>
      </w:tblGrid>
      <w:tr w:rsidR="00800D6E" w:rsidRPr="008D2CCB" w14:paraId="3EBADD17" w14:textId="77777777" w:rsidTr="00F22D95">
        <w:tc>
          <w:tcPr>
            <w:tcW w:w="1980" w:type="dxa"/>
            <w:shd w:val="clear" w:color="auto" w:fill="D9D9D9"/>
          </w:tcPr>
          <w:p w14:paraId="2659FE06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b/>
              </w:rPr>
              <w:t>Steps</w:t>
            </w:r>
          </w:p>
        </w:tc>
        <w:tc>
          <w:tcPr>
            <w:tcW w:w="4770" w:type="dxa"/>
            <w:shd w:val="clear" w:color="auto" w:fill="D9D9D9"/>
          </w:tcPr>
          <w:p w14:paraId="6572F60F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2970" w:type="dxa"/>
            <w:shd w:val="clear" w:color="auto" w:fill="D9D9D9"/>
          </w:tcPr>
          <w:p w14:paraId="06567B0A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00D6E" w:rsidRPr="008D2CCB" w14:paraId="2BB41A7F" w14:textId="77777777" w:rsidTr="00F22D95">
        <w:tc>
          <w:tcPr>
            <w:tcW w:w="1980" w:type="dxa"/>
            <w:shd w:val="clear" w:color="auto" w:fill="auto"/>
          </w:tcPr>
          <w:p w14:paraId="21C08683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 xml:space="preserve">I.Warm up </w:t>
            </w:r>
            <w:r w:rsidRPr="008D2CCB">
              <w:rPr>
                <w:rFonts w:ascii="Times New Roman" w:hAnsi="Times New Roman"/>
                <w:b/>
                <w:i/>
                <w:sz w:val="28"/>
                <w:szCs w:val="28"/>
              </w:rPr>
              <w:t>Khởi động</w:t>
            </w:r>
            <w:r w:rsidRPr="008D2CCB">
              <w:rPr>
                <w:rFonts w:ascii="Times New Roman" w:hAnsi="Times New Roman"/>
                <w:sz w:val="28"/>
                <w:szCs w:val="28"/>
              </w:rPr>
              <w:t xml:space="preserve"> (3’)</w:t>
            </w:r>
          </w:p>
        </w:tc>
        <w:tc>
          <w:tcPr>
            <w:tcW w:w="4770" w:type="dxa"/>
            <w:shd w:val="clear" w:color="auto" w:fill="auto"/>
          </w:tcPr>
          <w:p w14:paraId="71F50A2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 xml:space="preserve">Game: </w:t>
            </w:r>
            <w:r w:rsidRPr="008D2CCB">
              <w:rPr>
                <w:rFonts w:ascii="Times New Roman" w:hAnsi="Times New Roman"/>
                <w:b/>
                <w:i/>
              </w:rPr>
              <w:t>Pass the ball</w:t>
            </w:r>
          </w:p>
          <w:p w14:paraId="6094888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i/>
              </w:rPr>
              <w:t>*</w:t>
            </w:r>
            <w:r w:rsidRPr="008D2CCB">
              <w:rPr>
                <w:rFonts w:ascii="Times New Roman" w:hAnsi="Times New Roman"/>
                <w:b/>
                <w:i/>
              </w:rPr>
              <w:t>Aims:</w:t>
            </w:r>
            <w:r w:rsidRPr="008D2CCB">
              <w:rPr>
                <w:rFonts w:ascii="Times New Roman" w:hAnsi="Times New Roman"/>
                <w:i/>
              </w:rPr>
              <w:t xml:space="preserve"> to create a friendly and active atmosphere in the lesson.</w:t>
            </w:r>
          </w:p>
          <w:p w14:paraId="3D47CDE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*Procedure:</w:t>
            </w:r>
          </w:p>
          <w:p w14:paraId="06B33612" w14:textId="77777777" w:rsidR="00800D6E" w:rsidRPr="008D2CCB" w:rsidRDefault="00800D6E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gives Ss a ball.</w:t>
            </w:r>
          </w:p>
          <w:p w14:paraId="242DFC86" w14:textId="77777777" w:rsidR="00800D6E" w:rsidRPr="008D2CCB" w:rsidRDefault="00800D6E" w:rsidP="00F22D95">
            <w:pPr>
              <w:contextualSpacing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listen to music and transfer a ball around the class.</w:t>
            </w:r>
          </w:p>
          <w:p w14:paraId="133D6C10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  <w:i/>
                <w:color w:val="FF0000"/>
              </w:rPr>
            </w:pPr>
            <w:r w:rsidRPr="008D2CCB">
              <w:rPr>
                <w:rFonts w:ascii="Times New Roman" w:hAnsi="Times New Roman"/>
              </w:rPr>
              <w:t xml:space="preserve">- When the music stops, Ss who keep a ball have to practice with a partner using: </w:t>
            </w: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  <w:r w:rsidRPr="008D2CCB">
              <w:rPr>
                <w:rFonts w:ascii="Times New Roman" w:hAnsi="Times New Roman"/>
                <w:bCs/>
                <w:i/>
                <w:color w:val="FF0000"/>
              </w:rPr>
              <w:t>Where are you from?</w:t>
            </w: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>and</w:t>
            </w: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  <w:r w:rsidRPr="008D2CCB">
              <w:rPr>
                <w:rFonts w:ascii="Times New Roman" w:hAnsi="Times New Roman"/>
                <w:bCs/>
                <w:i/>
                <w:color w:val="FF0000"/>
              </w:rPr>
              <w:t>I’m from…….</w:t>
            </w:r>
          </w:p>
          <w:p w14:paraId="36674AF3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D2CCB">
              <w:rPr>
                <w:rFonts w:ascii="Times New Roman" w:hAnsi="Times New Roman"/>
                <w:color w:val="000000"/>
              </w:rPr>
              <w:t>- T gives feedback.</w:t>
            </w:r>
          </w:p>
          <w:p w14:paraId="33B31B67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>- Say “Open your book to page 12” and look at “</w:t>
            </w:r>
            <w:r w:rsidRPr="008D2CCB">
              <w:rPr>
                <w:rFonts w:ascii="Times New Roman" w:hAnsi="Times New Roman"/>
                <w:i/>
              </w:rPr>
              <w:t>Unit 1, Lesson 2 (1,2,3)”.</w:t>
            </w:r>
          </w:p>
        </w:tc>
        <w:tc>
          <w:tcPr>
            <w:tcW w:w="2970" w:type="dxa"/>
            <w:shd w:val="clear" w:color="auto" w:fill="auto"/>
          </w:tcPr>
          <w:p w14:paraId="792F111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DAE7A1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98D9D5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8D9F12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05BAF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keep the ball</w:t>
            </w:r>
          </w:p>
          <w:p w14:paraId="42E16B7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to music and play the game</w:t>
            </w:r>
          </w:p>
          <w:p w14:paraId="5CE5A69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135360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16609A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28D092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7A62EC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open their books</w:t>
            </w:r>
          </w:p>
          <w:p w14:paraId="1D5D9F4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</w:tc>
      </w:tr>
      <w:tr w:rsidR="00800D6E" w:rsidRPr="008D2CCB" w14:paraId="7C89A49A" w14:textId="77777777" w:rsidTr="00483673">
        <w:trPr>
          <w:trHeight w:val="346"/>
        </w:trPr>
        <w:tc>
          <w:tcPr>
            <w:tcW w:w="1980" w:type="dxa"/>
            <w:shd w:val="clear" w:color="auto" w:fill="auto"/>
          </w:tcPr>
          <w:p w14:paraId="37693A5A" w14:textId="77777777" w:rsidR="00800D6E" w:rsidRPr="008D2CCB" w:rsidRDefault="00800D6E" w:rsidP="00F22D95">
            <w:pPr>
              <w:pStyle w:val="ListParagraph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>II. New lesson</w:t>
            </w:r>
          </w:p>
          <w:p w14:paraId="5AF05BB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1. Look, listen and repeat - 10’</w:t>
            </w:r>
          </w:p>
          <w:p w14:paraId="51FB978E" w14:textId="77777777" w:rsidR="00800D6E" w:rsidRPr="008D2CCB" w:rsidRDefault="00800D6E" w:rsidP="00F22D95">
            <w:pPr>
              <w:pStyle w:val="ListParagraph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14:paraId="3BF20A2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8D2CCB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in which pupils ask and answer questions about where someone is from.</w:t>
            </w:r>
          </w:p>
          <w:p w14:paraId="4F7BBB9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58D8E97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Have Ss look at </w:t>
            </w:r>
            <w:r w:rsidRPr="008D2CCB">
              <w:rPr>
                <w:rFonts w:ascii="Times New Roman" w:hAnsi="Times New Roman"/>
                <w:i/>
              </w:rPr>
              <w:t>Pictures a and b</w:t>
            </w:r>
            <w:r w:rsidRPr="008D2CCB"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1480A6D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1222A991" wp14:editId="56CFE2F6">
                  <wp:extent cx="2891790" cy="112776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D333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11F285C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Have Ss practice the dialogue</w:t>
            </w:r>
          </w:p>
          <w:p w14:paraId="20039B2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invites a few pairs to the front of the class to practice.</w:t>
            </w:r>
          </w:p>
          <w:p w14:paraId="4564224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lastRenderedPageBreak/>
              <w:t>- T checks pronunciation for ss.</w:t>
            </w:r>
          </w:p>
        </w:tc>
        <w:tc>
          <w:tcPr>
            <w:tcW w:w="2970" w:type="dxa"/>
            <w:shd w:val="clear" w:color="auto" w:fill="auto"/>
          </w:tcPr>
          <w:p w14:paraId="2D83C1F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2B578E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6EBEAA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396772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E6666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972E5E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7EA345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Look at the pictures and get to know the characters in the pictures.</w:t>
            </w:r>
          </w:p>
          <w:p w14:paraId="4EE5F51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6F97D1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C413C4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DB2C7A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listen and repeat in chorus </w:t>
            </w:r>
            <w:r w:rsidRPr="008D2CCB">
              <w:rPr>
                <w:rFonts w:ascii="Times New Roman" w:hAnsi="Times New Roman"/>
                <w:i/>
              </w:rPr>
              <w:t>(twice)</w:t>
            </w:r>
          </w:p>
          <w:p w14:paraId="0EA2840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pairs to practice</w:t>
            </w:r>
          </w:p>
          <w:p w14:paraId="0BAEB32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practice the </w:t>
            </w:r>
            <w:r w:rsidRPr="008D2CCB">
              <w:rPr>
                <w:rFonts w:ascii="Times New Roman" w:hAnsi="Times New Roman"/>
              </w:rPr>
              <w:lastRenderedPageBreak/>
              <w:t>dialogue</w:t>
            </w:r>
          </w:p>
          <w:p w14:paraId="481C30D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800D6E" w:rsidRPr="008D2CCB" w14:paraId="1C0C9570" w14:textId="77777777" w:rsidTr="00F22D95">
        <w:trPr>
          <w:trHeight w:val="73"/>
        </w:trPr>
        <w:tc>
          <w:tcPr>
            <w:tcW w:w="1980" w:type="dxa"/>
            <w:shd w:val="clear" w:color="auto" w:fill="auto"/>
          </w:tcPr>
          <w:p w14:paraId="477CB09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b/>
                <w:bCs/>
              </w:rPr>
              <w:lastRenderedPageBreak/>
              <w:t xml:space="preserve">2. Listen, point and say. </w:t>
            </w:r>
            <w:r w:rsidRPr="008D2CCB">
              <w:rPr>
                <w:rFonts w:ascii="Times New Roman" w:hAnsi="Times New Roman"/>
              </w:rPr>
              <w:t>10’</w:t>
            </w:r>
          </w:p>
        </w:tc>
        <w:tc>
          <w:tcPr>
            <w:tcW w:w="4770" w:type="dxa"/>
            <w:shd w:val="clear" w:color="auto" w:fill="auto"/>
          </w:tcPr>
          <w:p w14:paraId="15905CD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a. Vocabulary.</w:t>
            </w:r>
          </w:p>
          <w:p w14:paraId="5E475E5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 know the vocabulary in the new lesson.</w:t>
            </w:r>
            <w:r w:rsidRPr="008D2CCB">
              <w:rPr>
                <w:rFonts w:ascii="Times New Roman" w:hAnsi="Times New Roman"/>
                <w:bCs/>
                <w:i/>
              </w:rPr>
              <w:t xml:space="preserve"> </w:t>
            </w:r>
          </w:p>
          <w:p w14:paraId="72FB9B4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397FF06B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-T elicits the new words</w:t>
            </w:r>
          </w:p>
          <w:p w14:paraId="7C37109C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 xml:space="preserve">+ Japan: nước Nhật Bản(picture)    </w:t>
            </w:r>
          </w:p>
          <w:p w14:paraId="67852568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 xml:space="preserve">+ Thailand: nước Thái Lan(picture)          </w:t>
            </w:r>
          </w:p>
          <w:p w14:paraId="79F906FB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 xml:space="preserve">+ Malaysia: nước Ma-lai-xi-a (picture)        </w:t>
            </w:r>
          </w:p>
          <w:p w14:paraId="618DC338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+ Singapore: nước Xin-ga-po(picture)</w:t>
            </w:r>
          </w:p>
          <w:p w14:paraId="168714E3" w14:textId="77777777" w:rsidR="00800D6E" w:rsidRPr="008D2CCB" w:rsidRDefault="00800D6E" w:rsidP="00F22D95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 xml:space="preserve">   </w:t>
            </w:r>
            <w:r w:rsidRPr="008D2CCB">
              <w:rPr>
                <w:rFonts w:ascii="Times New Roman" w:hAnsi="Times New Roman"/>
              </w:rPr>
              <w:t xml:space="preserve">- T models </w:t>
            </w:r>
            <w:r w:rsidRPr="008D2CCB">
              <w:rPr>
                <w:rFonts w:ascii="Times New Roman" w:hAnsi="Times New Roman"/>
                <w:i/>
              </w:rPr>
              <w:t>(3 times).</w:t>
            </w:r>
            <w:r w:rsidRPr="008D2CCB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5738FE43" w14:textId="77777777" w:rsidR="00800D6E" w:rsidRPr="008D2CCB" w:rsidRDefault="00800D6E" w:rsidP="00F22D95">
            <w:pPr>
              <w:ind w:hanging="218"/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   - T writes the words on the board.</w:t>
            </w:r>
          </w:p>
          <w:p w14:paraId="407F3A37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</w:t>
            </w:r>
            <w:r w:rsidRPr="008D2CCB">
              <w:rPr>
                <w:rFonts w:ascii="Times New Roman" w:hAnsi="Times New Roman"/>
                <w:i/>
              </w:rPr>
              <w:t>Checking: Rub out and remember</w:t>
            </w:r>
          </w:p>
          <w:p w14:paraId="6BE91CB4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b. Model sentence</w:t>
            </w:r>
          </w:p>
          <w:p w14:paraId="68FF259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Cs/>
                <w:color w:val="00B0F0"/>
                <w:lang w:eastAsia="vi-VN"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to correctly say the words and use </w:t>
            </w:r>
            <w:r w:rsidRPr="008D2CCB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Where’s he/she from? – He’s / She’s from ……. </w:t>
            </w:r>
            <w:r w:rsidRPr="008D2CCB">
              <w:rPr>
                <w:rFonts w:ascii="Times New Roman" w:hAnsi="Times New Roman"/>
                <w:iCs/>
                <w:lang w:eastAsia="vi-VN"/>
              </w:rPr>
              <w:t>to ask and answer questions about where someone is from.</w:t>
            </w:r>
          </w:p>
          <w:p w14:paraId="1F5209F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2955291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T asks Ss to look at </w:t>
            </w:r>
            <w:r w:rsidRPr="008D2CCB">
              <w:rPr>
                <w:rFonts w:ascii="Times New Roman" w:hAnsi="Times New Roman"/>
                <w:i/>
              </w:rPr>
              <w:t>pictures a</w:t>
            </w:r>
            <w:r w:rsidRPr="008D2CCB">
              <w:rPr>
                <w:rFonts w:ascii="Times New Roman" w:hAnsi="Times New Roman"/>
              </w:rPr>
              <w:t>,</w:t>
            </w:r>
            <w:r w:rsidRPr="008D2CCB">
              <w:rPr>
                <w:rFonts w:ascii="Times New Roman" w:hAnsi="Times New Roman"/>
                <w:i/>
              </w:rPr>
              <w:t xml:space="preserve"> b</w:t>
            </w:r>
            <w:r w:rsidRPr="008D2CCB">
              <w:rPr>
                <w:rFonts w:ascii="Times New Roman" w:hAnsi="Times New Roman"/>
              </w:rPr>
              <w:t xml:space="preserve"> and helps Ss know the structure of the dialogue.</w:t>
            </w:r>
          </w:p>
          <w:p w14:paraId="4316217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introduces new structure for Ss.</w:t>
            </w:r>
          </w:p>
          <w:p w14:paraId="430E77F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explains, models and gives meaning.</w:t>
            </w:r>
          </w:p>
          <w:p w14:paraId="1D1E3A1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Have Ss repeat the model sentences.</w:t>
            </w:r>
          </w:p>
          <w:p w14:paraId="2BA776FF" w14:textId="71FFF5AF" w:rsidR="00800D6E" w:rsidRPr="008D2CCB" w:rsidRDefault="00000000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noProof/>
              </w:rPr>
              <w:pict w14:anchorId="7B832A70">
                <v:rect id="Rectangle 12" o:spid="_x0000_s1027" style="position:absolute;margin-left:2.5pt;margin-top:.2pt;width:224.3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" strokeweight=".5pt">
                  <v:textbox>
                    <w:txbxContent>
                      <w:p w14:paraId="26C4BEB8" w14:textId="77777777" w:rsidR="00800D6E" w:rsidRPr="00D017A6" w:rsidRDefault="00800D6E" w:rsidP="00800D6E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Pr="00D017A6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Where’s he / she from?</w:t>
                        </w:r>
                      </w:p>
                      <w:p w14:paraId="64D564BF" w14:textId="77777777" w:rsidR="00800D6E" w:rsidRPr="00D017A6" w:rsidRDefault="00800D6E" w:rsidP="00800D6E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Pr="00D017A6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He’s / She’s from …….</w:t>
                        </w:r>
                      </w:p>
                      <w:p w14:paraId="6986D8CD" w14:textId="77777777" w:rsidR="00800D6E" w:rsidRPr="00DE2D3A" w:rsidRDefault="00800D6E" w:rsidP="00800D6E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14:paraId="528CEB0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32155F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0EAD5B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 xml:space="preserve">c. Practice: </w:t>
            </w:r>
          </w:p>
          <w:p w14:paraId="3C14CAA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04AF7A55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Elicit and check comprehension of the name of each character and the name of the country.</w:t>
            </w:r>
          </w:p>
          <w:p w14:paraId="5AF4C68D" w14:textId="77777777" w:rsidR="00800D6E" w:rsidRPr="008D2CCB" w:rsidRDefault="00800D6E" w:rsidP="00F22D95">
            <w:pPr>
              <w:rPr>
                <w:rFonts w:ascii="Times New Roman" w:hAnsi="Times New Roman"/>
                <w:noProof/>
                <w:lang w:val="en-GB" w:eastAsia="en-GB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7A3DEE25" wp14:editId="34E5F3C8">
                  <wp:extent cx="2891790" cy="103251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1E77C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74C620AF" wp14:editId="6FE0E264">
                  <wp:extent cx="2891790" cy="99314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A7F33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Run through all the pictures.</w:t>
            </w:r>
          </w:p>
          <w:p w14:paraId="027EAAD0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Run through model sentences.</w:t>
            </w:r>
          </w:p>
          <w:p w14:paraId="506B9486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Have Ss to practice:</w:t>
            </w:r>
          </w:p>
          <w:p w14:paraId="4A2DC3E7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T asks the first picture, Ss answer</w:t>
            </w:r>
          </w:p>
          <w:p w14:paraId="58C162FD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Ss asks for the second picture, T answers</w:t>
            </w:r>
          </w:p>
          <w:p w14:paraId="17C24BAD" w14:textId="7D51DB4E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Group A asks for the third picture, Group B answers</w:t>
            </w:r>
          </w:p>
          <w:p w14:paraId="13DDEC24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Group B asks for the last picture, Group A</w:t>
            </w:r>
          </w:p>
          <w:p w14:paraId="43B8CEB6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Ask Ss to work in pairs.</w:t>
            </w:r>
          </w:p>
          <w:p w14:paraId="23DEE759" w14:textId="77777777" w:rsidR="00800D6E" w:rsidRPr="008D2CCB" w:rsidRDefault="00800D6E" w:rsidP="00F22D95">
            <w:pPr>
              <w:rPr>
                <w:rFonts w:ascii="Times New Roman" w:eastAsia="Calibri" w:hAnsi="Times New Roman"/>
              </w:rPr>
            </w:pPr>
            <w:r w:rsidRPr="008D2CCB">
              <w:rPr>
                <w:rFonts w:ascii="Times New Roman" w:hAnsi="Times New Roman"/>
              </w:rPr>
              <w:t>- T controls and corrects.</w:t>
            </w:r>
          </w:p>
          <w:p w14:paraId="395E02E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Invite a few pairs to come to the front of the classroom,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66A1E28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>Invite Ss to go to the board and role-play. Encourage Ss to practice speaking English.</w:t>
            </w:r>
          </w:p>
          <w:p w14:paraId="6B7D59D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T gives feedback.</w:t>
            </w:r>
          </w:p>
        </w:tc>
        <w:tc>
          <w:tcPr>
            <w:tcW w:w="2970" w:type="dxa"/>
            <w:shd w:val="clear" w:color="auto" w:fill="auto"/>
          </w:tcPr>
          <w:p w14:paraId="42ECA1C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B069E1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7EABF0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3B03D8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B3420E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-Ss listen and answer</w:t>
            </w:r>
          </w:p>
          <w:p w14:paraId="59E02499" w14:textId="77777777" w:rsidR="00800D6E" w:rsidRPr="008D2CCB" w:rsidRDefault="00800D6E" w:rsidP="00F22D95">
            <w:pPr>
              <w:ind w:hanging="218"/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- Ss listen and repeat </w:t>
            </w:r>
          </w:p>
          <w:p w14:paraId="06E8EF22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Choral repetition</w:t>
            </w:r>
          </w:p>
          <w:p w14:paraId="312A8DE5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i/>
              </w:rPr>
              <w:t xml:space="preserve">(3 times). </w:t>
            </w:r>
          </w:p>
          <w:p w14:paraId="489259EA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</w:rPr>
              <w:t xml:space="preserve">+ Individual repetition </w:t>
            </w:r>
            <w:r w:rsidRPr="008D2CCB">
              <w:rPr>
                <w:rFonts w:ascii="Times New Roman" w:hAnsi="Times New Roman"/>
                <w:i/>
              </w:rPr>
              <w:t>(3 ss)</w:t>
            </w:r>
          </w:p>
          <w:p w14:paraId="31904A0A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</w:rPr>
            </w:pPr>
          </w:p>
          <w:p w14:paraId="077527EB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take note</w:t>
            </w:r>
          </w:p>
          <w:p w14:paraId="3489246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look, remember and write</w:t>
            </w:r>
          </w:p>
          <w:p w14:paraId="0C459E6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5DB280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39BF82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18CA97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C4D3EB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A6D186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64DFA5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88A9E8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Ss look at the picture and answer.</w:t>
            </w:r>
          </w:p>
          <w:p w14:paraId="78F135C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</w:p>
          <w:p w14:paraId="58A7FF4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  <w:p w14:paraId="3FFA5D9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repeat</w:t>
            </w:r>
          </w:p>
          <w:p w14:paraId="02E4D57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repeat </w:t>
            </w:r>
          </w:p>
          <w:p w14:paraId="1FDE739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404A87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1BFDAD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83A218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924E1D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6F94FA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5724D6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look, listen and answer</w:t>
            </w:r>
          </w:p>
          <w:p w14:paraId="1D10530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a. a boy with the Singaporean flag</w:t>
            </w:r>
          </w:p>
          <w:p w14:paraId="164E92A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lastRenderedPageBreak/>
              <w:t>b. a boy with the Malaysian flag</w:t>
            </w:r>
          </w:p>
          <w:p w14:paraId="5F5DF43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c. a girl with the Thai flag</w:t>
            </w:r>
          </w:p>
          <w:p w14:paraId="326E444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>d. a girl with the Japanese flag</w:t>
            </w:r>
            <w:r w:rsidRPr="008D2CCB">
              <w:rPr>
                <w:rFonts w:ascii="Times New Roman" w:hAnsi="Times New Roman"/>
                <w:i/>
                <w:color w:val="00B0F0"/>
              </w:rPr>
              <w:cr/>
            </w:r>
          </w:p>
          <w:p w14:paraId="4B3F673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repeat</w:t>
            </w:r>
          </w:p>
          <w:p w14:paraId="5A684F2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practice in chorus</w:t>
            </w:r>
          </w:p>
          <w:p w14:paraId="6EB1434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practice in chorus</w:t>
            </w:r>
          </w:p>
          <w:p w14:paraId="216F499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56732A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30EC96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950FF4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35E53F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4C7BFE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E1B1D2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work in pairs to practice</w:t>
            </w:r>
          </w:p>
          <w:p w14:paraId="413B09A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  <w:p w14:paraId="10EE68B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point and say</w:t>
            </w:r>
          </w:p>
          <w:p w14:paraId="253429E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D3801D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8AC8D0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go to the board and role-play.</w:t>
            </w:r>
          </w:p>
          <w:p w14:paraId="1EAADDD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800D6E" w:rsidRPr="008D2CCB" w14:paraId="3BD87B21" w14:textId="77777777" w:rsidTr="00F22D95">
        <w:trPr>
          <w:trHeight w:val="987"/>
        </w:trPr>
        <w:tc>
          <w:tcPr>
            <w:tcW w:w="1980" w:type="dxa"/>
            <w:shd w:val="clear" w:color="auto" w:fill="auto"/>
          </w:tcPr>
          <w:p w14:paraId="29CD9C7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8D2CCB">
              <w:rPr>
                <w:rFonts w:ascii="Times New Roman" w:hAnsi="Times New Roman"/>
              </w:rPr>
              <w:lastRenderedPageBreak/>
              <w:t xml:space="preserve">3. </w:t>
            </w:r>
            <w:r w:rsidRPr="008D2CCB">
              <w:rPr>
                <w:rFonts w:ascii="Times New Roman" w:hAnsi="Times New Roman"/>
                <w:b/>
                <w:bCs/>
              </w:rPr>
              <w:t>Let’s talk.</w:t>
            </w:r>
          </w:p>
          <w:p w14:paraId="4FF9471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8’</w:t>
            </w:r>
          </w:p>
        </w:tc>
        <w:tc>
          <w:tcPr>
            <w:tcW w:w="4770" w:type="dxa"/>
            <w:shd w:val="clear" w:color="auto" w:fill="auto"/>
          </w:tcPr>
          <w:p w14:paraId="29293BD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 xml:space="preserve">Ss will be able to enhance the correct use of </w:t>
            </w: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Where’s he/she from? – He’s/ she’s from………. </w:t>
            </w:r>
            <w:r w:rsidRPr="008D2CCB">
              <w:rPr>
                <w:rFonts w:ascii="Times New Roman" w:hAnsi="Times New Roman"/>
                <w:bCs/>
                <w:iCs/>
              </w:rPr>
              <w:t>to ask and answer questions about where someone is from in a freer context.</w:t>
            </w:r>
            <w:r w:rsidRPr="008D2CCB">
              <w:rPr>
                <w:rFonts w:ascii="Times New Roman" w:hAnsi="Times New Roman"/>
                <w:bCs/>
                <w:iCs/>
              </w:rPr>
              <w:cr/>
            </w: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2DE94B99" w14:textId="77777777" w:rsidR="00800D6E" w:rsidRPr="008D2CCB" w:rsidRDefault="00800D6E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T asks ss to guess each character and what the children say.</w:t>
            </w:r>
          </w:p>
          <w:p w14:paraId="6A05F1AA" w14:textId="77777777" w:rsidR="00800D6E" w:rsidRPr="008D2CCB" w:rsidRDefault="00800D6E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 What can you see in the picture?</w:t>
            </w:r>
          </w:p>
          <w:p w14:paraId="0114F2BC" w14:textId="77777777" w:rsidR="00800D6E" w:rsidRPr="008D2CCB" w:rsidRDefault="00800D6E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+Who are they?</w:t>
            </w:r>
          </w:p>
          <w:p w14:paraId="1BB0BFF6" w14:textId="77777777" w:rsidR="00800D6E" w:rsidRPr="008D2CCB" w:rsidRDefault="00800D6E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+Where are they?</w:t>
            </w:r>
          </w:p>
          <w:p w14:paraId="66C0F38B" w14:textId="77777777" w:rsidR="00800D6E" w:rsidRPr="008D2CCB" w:rsidRDefault="00800D6E" w:rsidP="00F22D95">
            <w:pPr>
              <w:pStyle w:val="NoSpacing"/>
              <w:spacing w:line="288" w:lineRule="auto"/>
              <w:rPr>
                <w:i/>
                <w:szCs w:val="28"/>
              </w:rPr>
            </w:pPr>
            <w:r w:rsidRPr="008D2CCB">
              <w:rPr>
                <w:i/>
                <w:szCs w:val="28"/>
              </w:rPr>
              <w:t>+What are they saying?</w:t>
            </w:r>
          </w:p>
          <w:p w14:paraId="134C032A" w14:textId="77777777" w:rsidR="00800D6E" w:rsidRPr="008D2CCB" w:rsidRDefault="00800D6E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noProof/>
                <w:szCs w:val="28"/>
                <w:lang w:val="en-GB" w:eastAsia="en-GB"/>
              </w:rPr>
              <w:lastRenderedPageBreak/>
              <w:drawing>
                <wp:inline distT="0" distB="0" distL="0" distR="0" wp14:anchorId="215A0A3F" wp14:editId="1312BEE5">
                  <wp:extent cx="2891790" cy="8534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20E04" w14:textId="77777777" w:rsidR="00800D6E" w:rsidRPr="008D2CCB" w:rsidRDefault="00800D6E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>- T fills the gaps and writes the sentences on the board.</w:t>
            </w:r>
          </w:p>
          <w:p w14:paraId="43808C4A" w14:textId="77777777" w:rsidR="00800D6E" w:rsidRPr="008D2CCB" w:rsidRDefault="00800D6E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 xml:space="preserve">- T models </w:t>
            </w:r>
          </w:p>
          <w:p w14:paraId="3592CEBF" w14:textId="77777777" w:rsidR="00800D6E" w:rsidRPr="008D2CCB" w:rsidRDefault="00800D6E" w:rsidP="00F22D95">
            <w:pPr>
              <w:pStyle w:val="NoSpacing"/>
              <w:spacing w:line="288" w:lineRule="auto"/>
              <w:rPr>
                <w:szCs w:val="28"/>
              </w:rPr>
            </w:pPr>
            <w:r w:rsidRPr="008D2CCB">
              <w:rPr>
                <w:szCs w:val="28"/>
              </w:rPr>
              <w:t xml:space="preserve">-  Give pupils time to work in pairs and take turns saying the role of each character in the picture </w:t>
            </w:r>
          </w:p>
          <w:p w14:paraId="5C12436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 -  Invite a few pairs to come to the front of the classroom and act out the roles</w:t>
            </w:r>
          </w:p>
          <w:p w14:paraId="43B00A2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Give feedbacks</w:t>
            </w:r>
          </w:p>
        </w:tc>
        <w:tc>
          <w:tcPr>
            <w:tcW w:w="2970" w:type="dxa"/>
            <w:shd w:val="clear" w:color="auto" w:fill="auto"/>
          </w:tcPr>
          <w:p w14:paraId="538338B0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6C2297B2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062266C0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70CC9A8E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74522C60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0F7D4335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</w:p>
          <w:p w14:paraId="5388041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look at the picture and answer</w:t>
            </w:r>
          </w:p>
          <w:p w14:paraId="2412F81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 xml:space="preserve">+ </w:t>
            </w:r>
            <w:r w:rsidRPr="008D2CCB">
              <w:rPr>
                <w:rFonts w:ascii="Times New Roman" w:hAnsi="Times New Roman"/>
              </w:rPr>
              <w:t xml:space="preserve">  </w:t>
            </w:r>
            <w:r w:rsidRPr="008D2CCB">
              <w:rPr>
                <w:rFonts w:ascii="Times New Roman" w:hAnsi="Times New Roman"/>
                <w:i/>
              </w:rPr>
              <w:t>four pupils at a campsite, standing in front of their tents with their national flags</w:t>
            </w:r>
            <w:r w:rsidRPr="008D2CCB">
              <w:rPr>
                <w:rFonts w:ascii="Times New Roman" w:hAnsi="Times New Roman"/>
                <w:i/>
              </w:rPr>
              <w:cr/>
              <w:t xml:space="preserve"> </w:t>
            </w:r>
          </w:p>
          <w:p w14:paraId="06C5957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650354F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BDF48B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4FF49AA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75DD9EC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note</w:t>
            </w:r>
          </w:p>
          <w:p w14:paraId="5222302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say the completed sentences.</w:t>
            </w:r>
          </w:p>
          <w:p w14:paraId="049D66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pairs</w:t>
            </w:r>
          </w:p>
          <w:p w14:paraId="256DBC3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DDAFC3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50AF9E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perform in front of the class.</w:t>
            </w:r>
          </w:p>
          <w:p w14:paraId="21224C5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800D6E" w:rsidRPr="008D2CCB" w14:paraId="2B1D58AB" w14:textId="77777777" w:rsidTr="00F22D95">
        <w:tc>
          <w:tcPr>
            <w:tcW w:w="1980" w:type="dxa"/>
            <w:shd w:val="clear" w:color="auto" w:fill="auto"/>
          </w:tcPr>
          <w:p w14:paraId="7AF877A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lastRenderedPageBreak/>
              <w:t>*Consolidation</w:t>
            </w:r>
          </w:p>
          <w:p w14:paraId="29142E1F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>2’</w:t>
            </w:r>
          </w:p>
        </w:tc>
        <w:tc>
          <w:tcPr>
            <w:tcW w:w="4770" w:type="dxa"/>
            <w:shd w:val="clear" w:color="auto" w:fill="auto"/>
          </w:tcPr>
          <w:p w14:paraId="063A21E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>Ss will be able to consolidate and wrap up the content of the lesson.</w:t>
            </w:r>
          </w:p>
          <w:p w14:paraId="7F34193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0CB88C4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answer the following questions:</w:t>
            </w:r>
          </w:p>
          <w:p w14:paraId="1EEA614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  <w:r w:rsidRPr="008D2CCB">
              <w:rPr>
                <w:rFonts w:ascii="Times New Roman" w:hAnsi="Times New Roman"/>
                <w:i/>
              </w:rPr>
              <w:t xml:space="preserve">+ What have you learned from the lesson today? </w:t>
            </w:r>
          </w:p>
          <w:p w14:paraId="20A2A05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What are the core values of the lesson? (If the teacher can take from the lesson).</w:t>
            </w:r>
          </w:p>
          <w:p w14:paraId="19EDB7E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i/>
              </w:rPr>
              <w:t xml:space="preserve"> </w:t>
            </w:r>
            <w:r w:rsidRPr="008D2CCB">
              <w:rPr>
                <w:rFonts w:ascii="Times New Roman" w:hAnsi="Times New Roman"/>
              </w:rPr>
              <w:t>- T review the vocabulary and model sentences.</w:t>
            </w:r>
          </w:p>
          <w:p w14:paraId="4FB5807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praises some Ss who are hardworking /active/ good…. as well as encourages others to try more.</w:t>
            </w:r>
          </w:p>
        </w:tc>
        <w:tc>
          <w:tcPr>
            <w:tcW w:w="2970" w:type="dxa"/>
            <w:shd w:val="clear" w:color="auto" w:fill="auto"/>
          </w:tcPr>
          <w:p w14:paraId="010D799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CFE906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CF7F8D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011777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answer the questions</w:t>
            </w:r>
          </w:p>
          <w:p w14:paraId="1920EEA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F6FDE5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1B0DA5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8B4FA5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1F3F6E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753D0F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</w:t>
            </w:r>
          </w:p>
          <w:p w14:paraId="25844D8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F9E031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clap their hands</w:t>
            </w:r>
          </w:p>
          <w:p w14:paraId="4BE8554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</w:tc>
      </w:tr>
      <w:tr w:rsidR="00800D6E" w:rsidRPr="008D2CCB" w14:paraId="4D38ABC6" w14:textId="77777777" w:rsidTr="00F22D95">
        <w:tc>
          <w:tcPr>
            <w:tcW w:w="1980" w:type="dxa"/>
            <w:shd w:val="clear" w:color="auto" w:fill="auto"/>
          </w:tcPr>
          <w:p w14:paraId="1FDF6EF7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 xml:space="preserve">III. Home-link </w:t>
            </w:r>
            <w:r w:rsidRPr="008D2CCB">
              <w:rPr>
                <w:rFonts w:ascii="Times New Roman" w:hAnsi="Times New Roman"/>
                <w:b/>
                <w:i/>
                <w:sz w:val="28"/>
                <w:szCs w:val="28"/>
              </w:rPr>
              <w:t>(2’)</w:t>
            </w:r>
          </w:p>
        </w:tc>
        <w:tc>
          <w:tcPr>
            <w:tcW w:w="4770" w:type="dxa"/>
            <w:shd w:val="clear" w:color="auto" w:fill="auto"/>
          </w:tcPr>
          <w:p w14:paraId="59B0C13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8D2CCB">
              <w:rPr>
                <w:rFonts w:ascii="Times New Roman" w:hAnsi="Times New Roman"/>
                <w:bCs/>
                <w:iCs/>
              </w:rPr>
              <w:t xml:space="preserve">- Learn the vocabulary by heart </w:t>
            </w:r>
          </w:p>
          <w:p w14:paraId="6CF11965" w14:textId="77777777" w:rsidR="00800D6E" w:rsidRPr="008D2CCB" w:rsidRDefault="00800D6E" w:rsidP="00F22D95">
            <w:pPr>
              <w:jc w:val="both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bCs/>
              </w:rPr>
              <w:t xml:space="preserve">- Prepare the new lesson: </w:t>
            </w:r>
            <w:r w:rsidRPr="008D2CCB">
              <w:rPr>
                <w:rFonts w:ascii="Times New Roman" w:hAnsi="Times New Roman"/>
                <w:bCs/>
                <w:i/>
              </w:rPr>
              <w:t>Unit 1, Lesson 2 (4,5,6).</w:t>
            </w:r>
          </w:p>
        </w:tc>
        <w:tc>
          <w:tcPr>
            <w:tcW w:w="2970" w:type="dxa"/>
            <w:shd w:val="clear" w:color="auto" w:fill="auto"/>
          </w:tcPr>
          <w:p w14:paraId="78681D4B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take note</w:t>
            </w:r>
          </w:p>
        </w:tc>
      </w:tr>
    </w:tbl>
    <w:p w14:paraId="0528036E" w14:textId="5281BE35" w:rsidR="00B85857" w:rsidRPr="008D2CCB" w:rsidRDefault="00B85857" w:rsidP="00B85857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w w:val="90"/>
          <w:u w:val="single"/>
        </w:rPr>
        <w:t>*</w:t>
      </w:r>
      <w:r w:rsidRPr="008D2CCB">
        <w:rPr>
          <w:rFonts w:ascii="Times New Roman" w:hAnsi="Times New Roman"/>
          <w:b/>
          <w:u w:val="single"/>
        </w:rPr>
        <w:t>Supplement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/>
          <w:i/>
        </w:rPr>
        <w:t>(Bổ sung)</w:t>
      </w:r>
    </w:p>
    <w:p w14:paraId="5EBE4B08" w14:textId="77777777" w:rsidR="00E6651B" w:rsidRPr="008D2CCB" w:rsidRDefault="00E6651B" w:rsidP="00E6651B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Ss can listen to some keywords in the recording and read for specific information</w:t>
      </w:r>
    </w:p>
    <w:p w14:paraId="45515137" w14:textId="77777777" w:rsidR="00E6651B" w:rsidRPr="008D2CCB" w:rsidRDefault="00E6651B" w:rsidP="00E6651B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Most Ss can pronounce the words correctly.</w:t>
      </w:r>
    </w:p>
    <w:p w14:paraId="5BA5869E" w14:textId="5A2462DB" w:rsidR="00E6651B" w:rsidRPr="008D2CCB" w:rsidRDefault="00E6651B" w:rsidP="00E6651B">
      <w:pPr>
        <w:rPr>
          <w:rFonts w:ascii="Times New Roman" w:hAnsi="Times New Roman"/>
        </w:rPr>
      </w:pPr>
      <w:r w:rsidRPr="008D2CCB">
        <w:rPr>
          <w:rFonts w:ascii="Times New Roman" w:hAnsi="Times New Roman"/>
          <w:bCs/>
          <w:kern w:val="24"/>
        </w:rPr>
        <w:t>- Class</w:t>
      </w:r>
      <w:r w:rsidR="009074FE">
        <w:rPr>
          <w:rFonts w:ascii="Times New Roman" w:hAnsi="Times New Roman"/>
          <w:bCs/>
          <w:kern w:val="24"/>
        </w:rPr>
        <w:t xml:space="preserve">: </w:t>
      </w:r>
    </w:p>
    <w:p w14:paraId="566AEACB" w14:textId="3A8D3DDE" w:rsidR="00E6651B" w:rsidRPr="008D2CCB" w:rsidRDefault="00E6651B" w:rsidP="00E6651B">
      <w:pPr>
        <w:tabs>
          <w:tab w:val="left" w:pos="12758"/>
        </w:tabs>
        <w:spacing w:line="276" w:lineRule="auto"/>
        <w:rPr>
          <w:rFonts w:ascii="Times New Roman" w:hAnsi="Times New Roman"/>
          <w:bCs/>
          <w:spacing w:val="-8"/>
          <w:kern w:val="24"/>
        </w:rPr>
      </w:pPr>
      <w:r w:rsidRPr="008D2CCB">
        <w:rPr>
          <w:rFonts w:ascii="Times New Roman" w:hAnsi="Times New Roman"/>
          <w:bCs/>
          <w:kern w:val="24"/>
        </w:rPr>
        <w:t>+ Ss (</w:t>
      </w:r>
      <w:r w:rsidRPr="008D2CCB">
        <w:rPr>
          <w:rFonts w:ascii="Times New Roman" w:hAnsi="Times New Roman"/>
          <w:bCs/>
          <w:spacing w:val="-8"/>
          <w:kern w:val="24"/>
        </w:rPr>
        <w:t>HSKT) can take part in some class activities (tham gia các hoạt động của lớp)</w:t>
      </w:r>
    </w:p>
    <w:p w14:paraId="578B508D" w14:textId="21B170D5" w:rsidR="00800D6E" w:rsidRPr="008D2CCB" w:rsidRDefault="00800D6E" w:rsidP="00E6651B">
      <w:pPr>
        <w:tabs>
          <w:tab w:val="left" w:pos="12758"/>
        </w:tabs>
        <w:spacing w:line="276" w:lineRule="auto"/>
        <w:rPr>
          <w:rFonts w:ascii="Times New Roman" w:hAnsi="Times New Roman"/>
          <w:bCs/>
          <w:kern w:val="24"/>
        </w:rPr>
      </w:pPr>
      <w:r w:rsidRPr="008D2CCB">
        <w:rPr>
          <w:rFonts w:ascii="Times New Roman" w:hAnsi="Times New Roman"/>
        </w:rPr>
        <w:t>+ Ss (HSKT) can listen and understand some</w:t>
      </w:r>
      <w:r w:rsidRPr="008D2CCB">
        <w:rPr>
          <w:rFonts w:ascii="Times New Roman" w:hAnsi="Times New Roman"/>
          <w:lang w:val="vi-VN"/>
        </w:rPr>
        <w:t xml:space="preserve"> words</w:t>
      </w:r>
      <w:r w:rsidRPr="008D2CCB">
        <w:rPr>
          <w:rFonts w:ascii="Times New Roman" w:hAnsi="Times New Roman"/>
        </w:rPr>
        <w:t xml:space="preserve"> in Unit 1 - Lesson 2 (1,2,3).</w:t>
      </w:r>
    </w:p>
    <w:p w14:paraId="69CA3CE0" w14:textId="77777777" w:rsidR="00B85857" w:rsidRPr="008D2CCB" w:rsidRDefault="00B85857" w:rsidP="00B85857">
      <w:pPr>
        <w:spacing w:before="120" w:after="120"/>
        <w:jc w:val="both"/>
        <w:rPr>
          <w:rFonts w:ascii="Times New Roman" w:hAnsi="Times New Roman"/>
        </w:rPr>
      </w:pPr>
      <w:r w:rsidRPr="008D2CCB">
        <w:rPr>
          <w:rFonts w:ascii="Times New Roman" w:hAnsi="Times New Roman"/>
          <w:b/>
          <w:bCs/>
        </w:rPr>
        <w:t xml:space="preserve">IV. Điều chỉnh sau tiết dạy </w:t>
      </w:r>
      <w:r w:rsidRPr="008D2CCB">
        <w:rPr>
          <w:rFonts w:ascii="Times New Roman" w:hAnsi="Times New Roman"/>
        </w:rPr>
        <w:t>(nếu có)</w:t>
      </w:r>
    </w:p>
    <w:p w14:paraId="0E8E50C5" w14:textId="77777777" w:rsidR="00B85857" w:rsidRPr="008D2CCB" w:rsidRDefault="00B85857" w:rsidP="00B85857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BD3E8E" w14:textId="77777777" w:rsidR="00B85857" w:rsidRPr="008D2CCB" w:rsidRDefault="00B85857" w:rsidP="00B85857">
      <w:pPr>
        <w:rPr>
          <w:rFonts w:ascii="Times New Roman" w:hAnsi="Times New Roman"/>
          <w:b/>
          <w:bCs/>
          <w:i/>
          <w:u w:val="single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6B158EC5" w14:textId="77777777" w:rsidR="00B85857" w:rsidRPr="008D2CCB" w:rsidRDefault="00B85857" w:rsidP="00B85857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i/>
        </w:rPr>
        <w:t>____________________________________________________________________</w:t>
      </w:r>
    </w:p>
    <w:p w14:paraId="4E1C8F5D" w14:textId="47D553BA" w:rsidR="00B85857" w:rsidRPr="008D2CCB" w:rsidRDefault="00B85857" w:rsidP="00B85857">
      <w:pPr>
        <w:rPr>
          <w:rFonts w:ascii="Times New Roman" w:hAnsi="Times New Roman"/>
          <w:bCs/>
          <w:i/>
          <w:iCs/>
        </w:rPr>
      </w:pPr>
      <w:r w:rsidRPr="008D2CCB">
        <w:rPr>
          <w:rFonts w:ascii="Times New Roman" w:hAnsi="Times New Roman"/>
          <w:b/>
          <w:u w:val="single"/>
        </w:rPr>
        <w:t>Period 4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Cs/>
          <w:i/>
          <w:iCs/>
        </w:rPr>
        <w:t>(Tiết 4)</w:t>
      </w:r>
    </w:p>
    <w:p w14:paraId="688B0B02" w14:textId="77777777" w:rsidR="00800D6E" w:rsidRPr="008D2CCB" w:rsidRDefault="00800D6E" w:rsidP="00800D6E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Unit 1: My friends</w:t>
      </w:r>
    </w:p>
    <w:p w14:paraId="39322950" w14:textId="77777777" w:rsidR="00800D6E" w:rsidRPr="008D2CCB" w:rsidRDefault="00800D6E" w:rsidP="00800D6E">
      <w:pPr>
        <w:spacing w:line="288" w:lineRule="auto"/>
        <w:jc w:val="center"/>
        <w:rPr>
          <w:rFonts w:ascii="Times New Roman" w:hAnsi="Times New Roman"/>
          <w:b/>
        </w:rPr>
      </w:pPr>
      <w:r w:rsidRPr="008D2CCB">
        <w:rPr>
          <w:rFonts w:ascii="Times New Roman" w:hAnsi="Times New Roman"/>
          <w:b/>
        </w:rPr>
        <w:t>Lesson 2 (4, 5, 6)</w:t>
      </w:r>
    </w:p>
    <w:p w14:paraId="5467B6E1" w14:textId="77777777" w:rsidR="00800D6E" w:rsidRPr="008D2CCB" w:rsidRDefault="00800D6E" w:rsidP="00800D6E">
      <w:pPr>
        <w:pStyle w:val="NoSpacing"/>
        <w:rPr>
          <w:b/>
          <w:i/>
          <w:szCs w:val="28"/>
        </w:rPr>
      </w:pPr>
      <w:r w:rsidRPr="008D2CCB">
        <w:rPr>
          <w:b/>
          <w:szCs w:val="28"/>
          <w:u w:val="single"/>
        </w:rPr>
        <w:t>I Objectives:</w:t>
      </w:r>
      <w:r w:rsidRPr="008D2CCB">
        <w:rPr>
          <w:b/>
          <w:i/>
          <w:szCs w:val="28"/>
        </w:rPr>
        <w:t xml:space="preserve"> (Mục tiêu) </w:t>
      </w:r>
    </w:p>
    <w:p w14:paraId="29DFC742" w14:textId="77777777" w:rsidR="00800D6E" w:rsidRPr="008D2CCB" w:rsidRDefault="00800D6E" w:rsidP="00800D6E">
      <w:pPr>
        <w:pStyle w:val="NoSpacing"/>
        <w:rPr>
          <w:szCs w:val="28"/>
        </w:rPr>
      </w:pPr>
      <w:r w:rsidRPr="008D2CCB">
        <w:rPr>
          <w:szCs w:val="28"/>
        </w:rPr>
        <w:t xml:space="preserve">      By the end of the lesson, Ss will be able to: </w:t>
      </w:r>
    </w:p>
    <w:p w14:paraId="08EBE993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>1. Knowledge</w:t>
      </w:r>
      <w:r w:rsidRPr="008D2CCB">
        <w:rPr>
          <w:rFonts w:ascii="Times New Roman" w:hAnsi="Times New Roman"/>
          <w:b/>
          <w:i/>
        </w:rPr>
        <w:t xml:space="preserve"> (Kiến thức)</w:t>
      </w:r>
    </w:p>
    <w:p w14:paraId="5D6C6186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Use the words </w:t>
      </w:r>
      <w:r w:rsidRPr="008D2CCB">
        <w:rPr>
          <w:rFonts w:ascii="Times New Roman" w:hAnsi="Times New Roman"/>
          <w:bCs/>
          <w:i/>
        </w:rPr>
        <w:t>Japan, Malaysia, Singapore and Thailand</w:t>
      </w:r>
      <w:r w:rsidRPr="008D2CCB">
        <w:rPr>
          <w:rFonts w:ascii="Times New Roman" w:hAnsi="Times New Roman"/>
          <w:bCs/>
        </w:rPr>
        <w:t xml:space="preserve"> in relation to the topic “</w:t>
      </w:r>
      <w:r w:rsidRPr="008D2CCB">
        <w:rPr>
          <w:rFonts w:ascii="Times New Roman" w:hAnsi="Times New Roman"/>
          <w:bCs/>
          <w:i/>
        </w:rPr>
        <w:t>My friends”.</w:t>
      </w:r>
    </w:p>
    <w:p w14:paraId="21E64991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Use </w:t>
      </w:r>
      <w:r w:rsidRPr="008D2CCB">
        <w:rPr>
          <w:rFonts w:ascii="Times New Roman" w:hAnsi="Times New Roman"/>
          <w:bCs/>
          <w:i/>
        </w:rPr>
        <w:t>Where’s he/she from? – He’s / She’s from ……….</w:t>
      </w:r>
      <w:r w:rsidRPr="008D2CCB">
        <w:rPr>
          <w:rFonts w:ascii="Times New Roman" w:hAnsi="Times New Roman"/>
          <w:bCs/>
        </w:rPr>
        <w:t xml:space="preserve"> to ask and answer questions about where someone comes from.</w:t>
      </w:r>
    </w:p>
    <w:p w14:paraId="1AA10B22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Listen to and demonstrate an understanding of simple communicative contexts </w:t>
      </w:r>
    </w:p>
    <w:p w14:paraId="2F34C775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>in relation to the topic “</w:t>
      </w:r>
      <w:r w:rsidRPr="008D2CCB">
        <w:rPr>
          <w:rFonts w:ascii="Times New Roman" w:hAnsi="Times New Roman"/>
          <w:bCs/>
          <w:i/>
        </w:rPr>
        <w:t>My friends”.</w:t>
      </w:r>
    </w:p>
    <w:p w14:paraId="16D49E83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Read and write about where someone comes from. </w:t>
      </w:r>
    </w:p>
    <w:p w14:paraId="75D1B43F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 xml:space="preserve">- </w:t>
      </w:r>
      <w:r w:rsidRPr="008D2CCB">
        <w:rPr>
          <w:rFonts w:ascii="Times New Roman" w:hAnsi="Times New Roman"/>
          <w:b/>
          <w:bCs/>
          <w:i/>
        </w:rPr>
        <w:t>Vocabulary:</w:t>
      </w:r>
      <w:r w:rsidRPr="008D2CCB">
        <w:rPr>
          <w:rFonts w:ascii="Times New Roman" w:hAnsi="Times New Roman"/>
          <w:bCs/>
        </w:rPr>
        <w:t xml:space="preserve"> Review</w:t>
      </w:r>
    </w:p>
    <w:p w14:paraId="08FCB89F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/>
          <w:bCs/>
          <w:i/>
          <w:iCs/>
        </w:rPr>
        <w:t xml:space="preserve">- Model sentence: </w:t>
      </w:r>
      <w:r w:rsidRPr="008D2CCB">
        <w:rPr>
          <w:rFonts w:ascii="Times New Roman" w:hAnsi="Times New Roman"/>
          <w:bCs/>
        </w:rPr>
        <w:t>Review</w:t>
      </w:r>
    </w:p>
    <w:p w14:paraId="6243563F" w14:textId="77777777" w:rsidR="00800D6E" w:rsidRPr="008D2CCB" w:rsidRDefault="00800D6E" w:rsidP="00800D6E">
      <w:pPr>
        <w:pStyle w:val="NoSpacing"/>
        <w:rPr>
          <w:b/>
          <w:i/>
          <w:szCs w:val="28"/>
        </w:rPr>
      </w:pPr>
      <w:r w:rsidRPr="008D2CCB">
        <w:rPr>
          <w:szCs w:val="28"/>
        </w:rPr>
        <w:t xml:space="preserve">2. Skills </w:t>
      </w:r>
      <w:r w:rsidRPr="008D2CCB">
        <w:rPr>
          <w:b/>
          <w:i/>
          <w:szCs w:val="28"/>
        </w:rPr>
        <w:t>(Kĩ năng)</w:t>
      </w:r>
    </w:p>
    <w:p w14:paraId="4C50885A" w14:textId="77777777" w:rsidR="00800D6E" w:rsidRPr="008D2CCB" w:rsidRDefault="00800D6E" w:rsidP="00800D6E">
      <w:pPr>
        <w:spacing w:line="288" w:lineRule="auto"/>
        <w:rPr>
          <w:rFonts w:ascii="Times New Roman" w:hAnsi="Times New Roman"/>
          <w:bCs/>
        </w:rPr>
      </w:pPr>
      <w:r w:rsidRPr="008D2CCB">
        <w:rPr>
          <w:rFonts w:ascii="Times New Roman" w:hAnsi="Times New Roman"/>
          <w:bCs/>
        </w:rPr>
        <w:t>- Speaking, listening, reading and writing.</w:t>
      </w:r>
    </w:p>
    <w:p w14:paraId="488BB9E3" w14:textId="77777777" w:rsidR="00800D6E" w:rsidRPr="008D2CCB" w:rsidRDefault="00800D6E" w:rsidP="00800D6E">
      <w:pPr>
        <w:pStyle w:val="NoSpacing"/>
        <w:rPr>
          <w:b/>
          <w:i/>
          <w:color w:val="000000"/>
          <w:szCs w:val="28"/>
        </w:rPr>
      </w:pPr>
      <w:r w:rsidRPr="008D2CCB">
        <w:rPr>
          <w:szCs w:val="28"/>
        </w:rPr>
        <w:t xml:space="preserve">3. </w:t>
      </w:r>
      <w:r w:rsidRPr="008D2CCB">
        <w:rPr>
          <w:color w:val="000000"/>
          <w:szCs w:val="28"/>
        </w:rPr>
        <w:t xml:space="preserve">Attitude </w:t>
      </w:r>
      <w:r w:rsidRPr="008D2CCB">
        <w:rPr>
          <w:b/>
          <w:i/>
          <w:color w:val="000000"/>
          <w:szCs w:val="28"/>
        </w:rPr>
        <w:t>(Thái độ)</w:t>
      </w:r>
    </w:p>
    <w:p w14:paraId="33672776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Be confident in communicating with friends/ teachers.</w:t>
      </w:r>
    </w:p>
    <w:p w14:paraId="1761A639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Love people and be polite when communicating</w:t>
      </w:r>
    </w:p>
    <w:p w14:paraId="18328FB5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Kindness: Help partners to complete learning tasks.</w:t>
      </w:r>
    </w:p>
    <w:p w14:paraId="66BFD2AA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- Honesty: Show pride in where they come from and great respect for where someone </w:t>
      </w:r>
    </w:p>
    <w:p w14:paraId="6801C1A3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 xml:space="preserve">comes from </w:t>
      </w:r>
    </w:p>
    <w:p w14:paraId="266E6A0D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Diligence: complete learning tasks.</w:t>
      </w:r>
    </w:p>
    <w:p w14:paraId="74E73469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</w:rPr>
        <w:t xml:space="preserve">4. Competence development </w:t>
      </w:r>
      <w:r w:rsidRPr="008D2CCB">
        <w:rPr>
          <w:rFonts w:ascii="Times New Roman" w:hAnsi="Times New Roman"/>
          <w:b/>
          <w:i/>
        </w:rPr>
        <w:t>(Phát triển năng lực)</w:t>
      </w:r>
    </w:p>
    <w:p w14:paraId="64D2891E" w14:textId="77777777" w:rsidR="00800D6E" w:rsidRPr="008D2CCB" w:rsidRDefault="00800D6E" w:rsidP="00800D6E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Co-operation (ready to help friends in pair work/group work).</w:t>
      </w:r>
    </w:p>
    <w:p w14:paraId="7BE3302B" w14:textId="77777777" w:rsidR="00800D6E" w:rsidRPr="008D2CCB" w:rsidRDefault="00800D6E" w:rsidP="00800D6E">
      <w:pPr>
        <w:rPr>
          <w:rFonts w:ascii="Times New Roman" w:eastAsia="Calibri" w:hAnsi="Times New Roman"/>
        </w:rPr>
      </w:pPr>
      <w:r w:rsidRPr="008D2CCB">
        <w:rPr>
          <w:rFonts w:ascii="Times New Roman" w:hAnsi="Times New Roman"/>
        </w:rPr>
        <w:t xml:space="preserve">- Self-study (can perform individual tasks and solve problems by themselves.) </w:t>
      </w:r>
    </w:p>
    <w:p w14:paraId="55BBCD84" w14:textId="77777777" w:rsidR="00800D6E" w:rsidRPr="008D2CCB" w:rsidRDefault="00800D6E" w:rsidP="00800D6E">
      <w:pPr>
        <w:spacing w:line="288" w:lineRule="auto"/>
        <w:rPr>
          <w:rFonts w:ascii="Times New Roman" w:eastAsia="Calibri" w:hAnsi="Times New Roman"/>
        </w:rPr>
      </w:pPr>
      <w:r w:rsidRPr="008D2CCB">
        <w:rPr>
          <w:rFonts w:ascii="Times New Roman" w:eastAsia="Calibri" w:hAnsi="Times New Roman"/>
        </w:rPr>
        <w:t xml:space="preserve">- </w:t>
      </w:r>
      <w:r w:rsidRPr="008D2CCB">
        <w:rPr>
          <w:rFonts w:ascii="Times New Roman" w:hAnsi="Times New Roman"/>
        </w:rPr>
        <w:t>Critical Thinking: self-introduce</w:t>
      </w:r>
    </w:p>
    <w:p w14:paraId="20C83060" w14:textId="77777777" w:rsidR="00800D6E" w:rsidRPr="008D2CCB" w:rsidRDefault="00800D6E" w:rsidP="00800D6E">
      <w:pPr>
        <w:spacing w:line="288" w:lineRule="auto"/>
        <w:rPr>
          <w:rFonts w:ascii="Times New Roman" w:hAnsi="Times New Roman"/>
        </w:rPr>
      </w:pPr>
      <w:r w:rsidRPr="008D2CCB">
        <w:rPr>
          <w:rFonts w:ascii="Times New Roman" w:hAnsi="Times New Roman"/>
        </w:rPr>
        <w:t>- Self-control and independent learning: perform listening tasks.</w:t>
      </w:r>
    </w:p>
    <w:p w14:paraId="3AF48A2C" w14:textId="77777777" w:rsidR="00800D6E" w:rsidRPr="008D2CCB" w:rsidRDefault="00800D6E" w:rsidP="00800D6E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</w:rPr>
        <w:t xml:space="preserve">II. Teaching aids </w:t>
      </w:r>
      <w:r w:rsidRPr="008D2CCB">
        <w:rPr>
          <w:rFonts w:ascii="Times New Roman" w:hAnsi="Times New Roman"/>
          <w:b/>
          <w:i/>
        </w:rPr>
        <w:t>(Đồ dùng dạy học)</w:t>
      </w:r>
    </w:p>
    <w:p w14:paraId="526595C5" w14:textId="77777777" w:rsidR="00800D6E" w:rsidRPr="008D2CCB" w:rsidRDefault="00800D6E" w:rsidP="00800D6E">
      <w:pPr>
        <w:spacing w:line="288" w:lineRule="auto"/>
        <w:rPr>
          <w:rFonts w:ascii="Times New Roman" w:hAnsi="Times New Roman"/>
          <w:lang w:eastAsia="vi-VN"/>
        </w:rPr>
      </w:pPr>
      <w:r w:rsidRPr="008D2CCB">
        <w:rPr>
          <w:rFonts w:ascii="Times New Roman" w:hAnsi="Times New Roman"/>
          <w:lang w:eastAsia="vi-VN"/>
        </w:rPr>
        <w:t xml:space="preserve">- </w:t>
      </w:r>
      <w:r w:rsidRPr="008D2CCB">
        <w:rPr>
          <w:rFonts w:ascii="Times New Roman" w:hAnsi="Times New Roman"/>
          <w:i/>
          <w:lang w:eastAsia="vi-VN"/>
        </w:rPr>
        <w:t>Teacher:</w:t>
      </w:r>
      <w:r w:rsidRPr="008D2CCB">
        <w:rPr>
          <w:rFonts w:ascii="Times New Roman" w:hAnsi="Times New Roman"/>
          <w:lang w:eastAsia="vi-VN"/>
        </w:rPr>
        <w:t xml:space="preserve"> Teacher’s guide Pages 24, 25, 26; audio Tracks 12; website hoclieu.vn, posters, laptop, pictures, textbook, lesson plan, TV or projector.</w:t>
      </w:r>
    </w:p>
    <w:p w14:paraId="1E2F93F7" w14:textId="77777777" w:rsidR="00800D6E" w:rsidRPr="008D2CCB" w:rsidRDefault="00800D6E" w:rsidP="00800D6E">
      <w:pPr>
        <w:spacing w:line="288" w:lineRule="auto"/>
        <w:rPr>
          <w:rFonts w:ascii="Times New Roman" w:hAnsi="Times New Roman"/>
          <w:lang w:eastAsia="vi-VN"/>
        </w:rPr>
      </w:pPr>
      <w:r w:rsidRPr="008D2CCB">
        <w:rPr>
          <w:rFonts w:ascii="Times New Roman" w:hAnsi="Times New Roman"/>
          <w:lang w:eastAsia="vi-VN"/>
        </w:rPr>
        <w:t xml:space="preserve">- </w:t>
      </w:r>
      <w:r w:rsidRPr="008D2CCB">
        <w:rPr>
          <w:rFonts w:ascii="Times New Roman" w:hAnsi="Times New Roman"/>
          <w:i/>
          <w:lang w:eastAsia="vi-VN"/>
        </w:rPr>
        <w:t>Students:</w:t>
      </w:r>
      <w:r w:rsidRPr="008D2CCB">
        <w:rPr>
          <w:rFonts w:ascii="Times New Roman" w:hAnsi="Times New Roman"/>
          <w:lang w:eastAsia="vi-VN"/>
        </w:rPr>
        <w:t xml:space="preserve"> Pupil’s book Page 13, notebooks, workbooks, school things.</w:t>
      </w:r>
    </w:p>
    <w:p w14:paraId="224C25B4" w14:textId="77777777" w:rsidR="00800D6E" w:rsidRPr="008D2CCB" w:rsidRDefault="00800D6E" w:rsidP="00800D6E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u w:val="single"/>
        </w:rPr>
        <w:t xml:space="preserve">III. Procedures </w:t>
      </w:r>
      <w:r w:rsidRPr="008D2CCB">
        <w:rPr>
          <w:rFonts w:ascii="Times New Roman" w:hAnsi="Times New Roman"/>
          <w:b/>
          <w:i/>
        </w:rPr>
        <w:t>(Tiến trình)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770"/>
        <w:gridCol w:w="2970"/>
      </w:tblGrid>
      <w:tr w:rsidR="00800D6E" w:rsidRPr="008D2CCB" w14:paraId="30946BDE" w14:textId="77777777" w:rsidTr="00F22D95">
        <w:tc>
          <w:tcPr>
            <w:tcW w:w="1980" w:type="dxa"/>
            <w:shd w:val="clear" w:color="auto" w:fill="D9D9D9"/>
          </w:tcPr>
          <w:p w14:paraId="5E4F1BFE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b/>
              </w:rPr>
              <w:t>Steps</w:t>
            </w:r>
          </w:p>
        </w:tc>
        <w:tc>
          <w:tcPr>
            <w:tcW w:w="4770" w:type="dxa"/>
            <w:shd w:val="clear" w:color="auto" w:fill="D9D9D9"/>
          </w:tcPr>
          <w:p w14:paraId="1BF1C28E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2970" w:type="dxa"/>
            <w:shd w:val="clear" w:color="auto" w:fill="D9D9D9"/>
          </w:tcPr>
          <w:p w14:paraId="24C18EEA" w14:textId="77777777" w:rsidR="00800D6E" w:rsidRPr="008D2CCB" w:rsidRDefault="00800D6E" w:rsidP="00F22D95">
            <w:pPr>
              <w:jc w:val="center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00D6E" w:rsidRPr="008D2CCB" w14:paraId="53EB7A5A" w14:textId="77777777" w:rsidTr="00F22D95">
        <w:tc>
          <w:tcPr>
            <w:tcW w:w="1980" w:type="dxa"/>
            <w:shd w:val="clear" w:color="auto" w:fill="auto"/>
          </w:tcPr>
          <w:p w14:paraId="48FAFAB7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 xml:space="preserve">I.Warm up </w:t>
            </w:r>
            <w:r w:rsidRPr="008D2CCB">
              <w:rPr>
                <w:rFonts w:ascii="Times New Roman" w:hAnsi="Times New Roman"/>
                <w:b/>
                <w:i/>
                <w:sz w:val="28"/>
                <w:szCs w:val="28"/>
              </w:rPr>
              <w:t>Khởi động</w:t>
            </w:r>
            <w:r w:rsidRPr="008D2CC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8D2CCB">
              <w:rPr>
                <w:rFonts w:ascii="Times New Roman" w:hAnsi="Times New Roman"/>
                <w:sz w:val="28"/>
                <w:szCs w:val="28"/>
              </w:rPr>
              <w:lastRenderedPageBreak/>
              <w:t>(3’)</w:t>
            </w:r>
          </w:p>
        </w:tc>
        <w:tc>
          <w:tcPr>
            <w:tcW w:w="4770" w:type="dxa"/>
            <w:shd w:val="clear" w:color="auto" w:fill="auto"/>
          </w:tcPr>
          <w:p w14:paraId="5F711AD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lastRenderedPageBreak/>
              <w:t xml:space="preserve">Play a game: </w:t>
            </w:r>
            <w:r w:rsidRPr="008D2CCB">
              <w:rPr>
                <w:rFonts w:ascii="Times New Roman" w:hAnsi="Times New Roman"/>
                <w:b/>
                <w:i/>
              </w:rPr>
              <w:t>“Slap the board”</w:t>
            </w:r>
          </w:p>
          <w:p w14:paraId="11208F1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i/>
              </w:rPr>
              <w:t>*</w:t>
            </w:r>
            <w:r w:rsidRPr="008D2CCB">
              <w:rPr>
                <w:rFonts w:ascii="Times New Roman" w:hAnsi="Times New Roman"/>
                <w:b/>
                <w:i/>
              </w:rPr>
              <w:t>Aims:</w:t>
            </w:r>
            <w:r w:rsidRPr="008D2CCB">
              <w:rPr>
                <w:rFonts w:ascii="Times New Roman" w:hAnsi="Times New Roman"/>
                <w:i/>
              </w:rPr>
              <w:t xml:space="preserve"> to create a friendly and active </w:t>
            </w:r>
            <w:r w:rsidRPr="008D2CCB">
              <w:rPr>
                <w:rFonts w:ascii="Times New Roman" w:hAnsi="Times New Roman"/>
                <w:i/>
              </w:rPr>
              <w:lastRenderedPageBreak/>
              <w:t>atmosphere in the class to begin the lesson.</w:t>
            </w:r>
          </w:p>
          <w:p w14:paraId="291D3F8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8D2CCB">
              <w:rPr>
                <w:rFonts w:ascii="Times New Roman" w:hAnsi="Times New Roman"/>
                <w:b/>
              </w:rPr>
              <w:t>*Procedure:</w:t>
            </w:r>
          </w:p>
          <w:p w14:paraId="621B6C18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spacing w:val="-10"/>
              </w:rPr>
            </w:pPr>
            <w:r w:rsidRPr="008D2CCB">
              <w:rPr>
                <w:rFonts w:ascii="Times New Roman" w:hAnsi="Times New Roman"/>
                <w:spacing w:val="-10"/>
              </w:rPr>
              <w:t>- Divide the class into two or three teams.</w:t>
            </w:r>
          </w:p>
          <w:p w14:paraId="510EC230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The teacher puts up a set of pictures or words on a board </w:t>
            </w:r>
          </w:p>
          <w:p w14:paraId="3E3C93BD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A pupil from each team comes up to the board with fly swatters </w:t>
            </w:r>
          </w:p>
          <w:p w14:paraId="34FC8D82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They listen as the teacher calls out a word or a sentence and they race to slap the correct picture </w:t>
            </w:r>
          </w:p>
          <w:p w14:paraId="57CD7184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Whoever is the fastest with the correct slap gets a point for their team </w:t>
            </w:r>
          </w:p>
          <w:p w14:paraId="7F88C51E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The team with the most points is the winner. </w:t>
            </w:r>
          </w:p>
          <w:p w14:paraId="3CFF0CE1" w14:textId="77777777" w:rsidR="00800D6E" w:rsidRPr="008D2CCB" w:rsidRDefault="00800D6E" w:rsidP="00F22D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Say “Open your book to page 13” and look at </w:t>
            </w:r>
            <w:r w:rsidRPr="008D2CCB">
              <w:rPr>
                <w:rFonts w:ascii="Times New Roman" w:hAnsi="Times New Roman"/>
                <w:i/>
              </w:rPr>
              <w:t>“Unit 1, Lesson 2 (4,5,6)”.</w:t>
            </w:r>
          </w:p>
        </w:tc>
        <w:tc>
          <w:tcPr>
            <w:tcW w:w="2970" w:type="dxa"/>
            <w:shd w:val="clear" w:color="auto" w:fill="auto"/>
          </w:tcPr>
          <w:p w14:paraId="1F9DECA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88D99F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B5963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F46BD0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7CFB81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6D6743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do action</w:t>
            </w:r>
          </w:p>
          <w:p w14:paraId="2C3559B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pay attention.</w:t>
            </w:r>
          </w:p>
          <w:p w14:paraId="15BFA55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437992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3FA779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-Ss play the game</w:t>
            </w:r>
          </w:p>
          <w:p w14:paraId="0ACB4F7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4B3B5F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-Ss play the game</w:t>
            </w:r>
          </w:p>
          <w:p w14:paraId="6D58674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37EB82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F6B943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D212EE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D10837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D8F831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8D2CCB">
              <w:rPr>
                <w:rFonts w:ascii="Times New Roman" w:hAnsi="Times New Roman"/>
                <w:lang w:val="nl-NL"/>
              </w:rPr>
              <w:t>- Ss open their books</w:t>
            </w:r>
          </w:p>
          <w:p w14:paraId="45A582B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94937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</w:tc>
      </w:tr>
      <w:tr w:rsidR="00800D6E" w:rsidRPr="008D2CCB" w14:paraId="2AEB2837" w14:textId="77777777" w:rsidTr="00F22D95">
        <w:trPr>
          <w:trHeight w:val="796"/>
        </w:trPr>
        <w:tc>
          <w:tcPr>
            <w:tcW w:w="1980" w:type="dxa"/>
            <w:shd w:val="clear" w:color="auto" w:fill="auto"/>
          </w:tcPr>
          <w:p w14:paraId="0BC1BB6B" w14:textId="77777777" w:rsidR="00800D6E" w:rsidRPr="008D2CCB" w:rsidRDefault="00800D6E" w:rsidP="00F22D95">
            <w:pPr>
              <w:pStyle w:val="ListParagraph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lastRenderedPageBreak/>
              <w:t>II. New lesson</w:t>
            </w:r>
          </w:p>
          <w:p w14:paraId="223FC0D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1. Listen and tick-10’</w:t>
            </w:r>
          </w:p>
          <w:p w14:paraId="02D641E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</w:tc>
        <w:tc>
          <w:tcPr>
            <w:tcW w:w="4770" w:type="dxa"/>
            <w:shd w:val="clear" w:color="auto" w:fill="auto"/>
          </w:tcPr>
          <w:p w14:paraId="70AA815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  <w:i/>
              </w:rPr>
              <w:t xml:space="preserve">listen to and understand two communicative contexts in which pupils ask and answer questions about where someone comes from and tick the </w:t>
            </w:r>
          </w:p>
          <w:p w14:paraId="5832068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  <w:i/>
              </w:rPr>
            </w:pPr>
            <w:r w:rsidRPr="008D2CCB">
              <w:rPr>
                <w:rFonts w:ascii="Times New Roman" w:hAnsi="Times New Roman"/>
                <w:bCs/>
                <w:i/>
              </w:rPr>
              <w:t>correct pictures</w:t>
            </w:r>
            <w:r w:rsidRPr="008D2CCB">
              <w:rPr>
                <w:rFonts w:ascii="Times New Roman" w:hAnsi="Times New Roman"/>
                <w:b/>
                <w:bCs/>
                <w:i/>
              </w:rPr>
              <w:t xml:space="preserve"> </w:t>
            </w:r>
          </w:p>
          <w:p w14:paraId="12318B4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11B86CD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Elicit the names of the characters in the pictures.</w:t>
            </w:r>
          </w:p>
          <w:p w14:paraId="6B347CB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 Point at the pictures respectively to explain the context.</w:t>
            </w:r>
          </w:p>
          <w:p w14:paraId="57A0BDE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2423516F" wp14:editId="79F7E21E">
                  <wp:extent cx="2891790" cy="74485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185C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35AA8E16" wp14:editId="6B19BF20">
                  <wp:extent cx="2891790" cy="889000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70F9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guess the answers.</w:t>
            </w:r>
          </w:p>
          <w:p w14:paraId="1D3E194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T writes Ss’guessing on the board.</w:t>
            </w:r>
          </w:p>
          <w:p w14:paraId="725D8C2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lastRenderedPageBreak/>
              <w:t>- Listen to the tape:</w:t>
            </w:r>
          </w:p>
          <w:p w14:paraId="09D633D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 Play the recording</w:t>
            </w:r>
          </w:p>
          <w:p w14:paraId="7990AFF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EBBEBF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A58ADD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4712BB2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34A3503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8D2CCB">
              <w:rPr>
                <w:rFonts w:ascii="Times New Roman" w:hAnsi="Times New Roman"/>
                <w:i/>
                <w:color w:val="00B0F0"/>
              </w:rPr>
              <w:t xml:space="preserve">Key: 1. a   2. a    </w:t>
            </w:r>
          </w:p>
        </w:tc>
        <w:tc>
          <w:tcPr>
            <w:tcW w:w="2970" w:type="dxa"/>
            <w:shd w:val="clear" w:color="auto" w:fill="auto"/>
          </w:tcPr>
          <w:p w14:paraId="78482D0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3F485D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6BE6AC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2135BE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BB9F10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75F9AC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9C11E2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0AEACE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-Look at the pictures and say:</w:t>
            </w:r>
          </w:p>
          <w:p w14:paraId="082C525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guess the answers</w:t>
            </w:r>
          </w:p>
          <w:p w14:paraId="275EC7F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A292C3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891EE4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16F11E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D0EAB4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6CD8CE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6A31FA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B03450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77C103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to the tape and tick</w:t>
            </w:r>
          </w:p>
          <w:p w14:paraId="0D85B17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lastRenderedPageBreak/>
              <w:t xml:space="preserve">- Ss listen again, tick and swap books with their partners. </w:t>
            </w:r>
          </w:p>
          <w:p w14:paraId="5CF60CA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check their answers and guessing</w:t>
            </w:r>
          </w:p>
          <w:p w14:paraId="664F53A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C482AD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answer and check</w:t>
            </w:r>
          </w:p>
          <w:p w14:paraId="47A074C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1AC43F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8B74BF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repeat.</w:t>
            </w:r>
          </w:p>
        </w:tc>
      </w:tr>
      <w:tr w:rsidR="00800D6E" w:rsidRPr="008D2CCB" w14:paraId="5A70F38A" w14:textId="77777777" w:rsidTr="00F22D95">
        <w:trPr>
          <w:trHeight w:val="73"/>
        </w:trPr>
        <w:tc>
          <w:tcPr>
            <w:tcW w:w="1980" w:type="dxa"/>
            <w:shd w:val="clear" w:color="auto" w:fill="auto"/>
          </w:tcPr>
          <w:p w14:paraId="1A7290D6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2. Look, complete and read-10’</w:t>
            </w:r>
          </w:p>
        </w:tc>
        <w:tc>
          <w:tcPr>
            <w:tcW w:w="4770" w:type="dxa"/>
            <w:shd w:val="clear" w:color="auto" w:fill="auto"/>
          </w:tcPr>
          <w:p w14:paraId="382B26D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8D2CCB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8D2CCB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to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i/>
                <w:lang w:eastAsia="vi-VN"/>
              </w:rPr>
              <w:t>correctly two gapped sentences and two gapped exchanges with the help of picture cues.</w:t>
            </w:r>
            <w:r w:rsidRPr="008D2CCB">
              <w:rPr>
                <w:rFonts w:ascii="Times New Roman" w:hAnsi="Times New Roman"/>
                <w:i/>
                <w:lang w:eastAsia="vi-VN"/>
              </w:rPr>
              <w:cr/>
            </w:r>
            <w:r w:rsidRPr="008D2CCB">
              <w:rPr>
                <w:rFonts w:ascii="Times New Roman" w:hAnsi="Times New Roman"/>
                <w:b/>
                <w:bCs/>
                <w:i/>
                <w:lang w:eastAsia="vi-VN"/>
              </w:rPr>
              <w:t xml:space="preserve"> </w:t>
            </w: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6A7D589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bCs/>
              </w:rPr>
              <w:t xml:space="preserve">- </w:t>
            </w:r>
            <w:r w:rsidRPr="008D2CCB">
              <w:rPr>
                <w:rFonts w:ascii="Times New Roman" w:hAnsi="Times New Roman"/>
              </w:rPr>
              <w:t xml:space="preserve">  Have pupils read the exchange and guess the missing word.</w:t>
            </w:r>
          </w:p>
          <w:p w14:paraId="65BDC22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 Elicit the name of the country that can be used to fill the gap.</w:t>
            </w:r>
          </w:p>
          <w:p w14:paraId="3BCE055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noProof/>
                <w:lang w:val="en-GB" w:eastAsia="en-GB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55C6265C" wp14:editId="2DBA7B74">
                  <wp:extent cx="2891790" cy="80073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FDD2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661ED76C" wp14:editId="483B329C">
                  <wp:extent cx="2891790" cy="814705"/>
                  <wp:effectExtent l="0" t="0" r="381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324D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T models with sentence 1. </w:t>
            </w:r>
          </w:p>
          <w:p w14:paraId="4B69FF0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Have Ss work in pairs and look at the pictures and fill in the gaps </w:t>
            </w:r>
          </w:p>
          <w:p w14:paraId="3C68EFE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>Get pupils to swap books with a partner and check their answers before checking as a class.</w:t>
            </w:r>
          </w:p>
          <w:p w14:paraId="20C94F2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 xml:space="preserve">- 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</w:rPr>
              <w:t xml:space="preserve">Invite pairs of pupils to </w:t>
            </w:r>
            <w:r w:rsidRPr="008D2CCB">
              <w:rPr>
                <w:rFonts w:ascii="Times New Roman" w:hAnsi="Times New Roman"/>
              </w:rPr>
              <w:t>w</w:t>
            </w:r>
            <w:r w:rsidRPr="008D2CCB">
              <w:rPr>
                <w:rFonts w:ascii="Times New Roman" w:hAnsi="Times New Roman"/>
                <w:bCs/>
              </w:rPr>
              <w:t xml:space="preserve">rite the answers on the board. </w:t>
            </w:r>
          </w:p>
          <w:p w14:paraId="65EDA4B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8D2CCB">
              <w:rPr>
                <w:rFonts w:ascii="Times New Roman" w:hAnsi="Times New Roman"/>
                <w:bCs/>
              </w:rPr>
              <w:t>-T gives feedback.</w:t>
            </w:r>
          </w:p>
          <w:p w14:paraId="68D5DB3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Pr="008D2CCB">
              <w:rPr>
                <w:rFonts w:ascii="Times New Roman" w:hAnsi="Times New Roman"/>
              </w:rPr>
              <w:t xml:space="preserve"> </w:t>
            </w: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1. Japan         2. from Singapore </w:t>
            </w:r>
          </w:p>
          <w:p w14:paraId="6F48F20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lastRenderedPageBreak/>
              <w:t xml:space="preserve">         3. Where’s; from Thailand</w:t>
            </w:r>
          </w:p>
          <w:p w14:paraId="5C78DC5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Cs/>
                <w:i/>
                <w:color w:val="00B0F0"/>
              </w:rPr>
              <w:t xml:space="preserve">        4. he from; He’s from</w:t>
            </w:r>
          </w:p>
        </w:tc>
        <w:tc>
          <w:tcPr>
            <w:tcW w:w="2970" w:type="dxa"/>
            <w:shd w:val="clear" w:color="auto" w:fill="auto"/>
          </w:tcPr>
          <w:p w14:paraId="23A9D6A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59C0DA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EC54CE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2236C4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3FE4C3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read and guess</w:t>
            </w:r>
          </w:p>
          <w:p w14:paraId="2DBDD09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5F6F93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read and complete</w:t>
            </w:r>
          </w:p>
          <w:p w14:paraId="4EC3386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25697B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F06FCF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A23F73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0CEA34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25AFFD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8167AA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16D444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7E1DE5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read and answer</w:t>
            </w:r>
          </w:p>
          <w:p w14:paraId="4F1B9B6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work in pairs and fill in the gaps</w:t>
            </w:r>
          </w:p>
          <w:p w14:paraId="71268D0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swap books and check</w:t>
            </w:r>
          </w:p>
          <w:p w14:paraId="6EFDE72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D992B9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write on the board</w:t>
            </w:r>
          </w:p>
          <w:p w14:paraId="18292B4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E6DEED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</w:t>
            </w:r>
          </w:p>
        </w:tc>
      </w:tr>
      <w:tr w:rsidR="00800D6E" w:rsidRPr="008D2CCB" w14:paraId="445BC8ED" w14:textId="77777777" w:rsidTr="00F22D95">
        <w:trPr>
          <w:trHeight w:val="987"/>
        </w:trPr>
        <w:tc>
          <w:tcPr>
            <w:tcW w:w="1980" w:type="dxa"/>
            <w:shd w:val="clear" w:color="auto" w:fill="auto"/>
          </w:tcPr>
          <w:p w14:paraId="3A3BE6F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8D2CCB">
              <w:rPr>
                <w:rFonts w:ascii="Times New Roman" w:hAnsi="Times New Roman"/>
              </w:rPr>
              <w:t xml:space="preserve">3. </w:t>
            </w:r>
            <w:r w:rsidRPr="008D2CCB">
              <w:rPr>
                <w:rFonts w:ascii="Times New Roman" w:hAnsi="Times New Roman"/>
                <w:b/>
                <w:bCs/>
              </w:rPr>
              <w:t>Let’s play.</w:t>
            </w:r>
          </w:p>
          <w:p w14:paraId="2717CEBF" w14:textId="77777777" w:rsidR="00800D6E" w:rsidRPr="008D2CCB" w:rsidRDefault="00800D6E" w:rsidP="00F22D95">
            <w:pPr>
              <w:rPr>
                <w:rFonts w:ascii="Times New Roman" w:hAnsi="Times New Roman"/>
                <w:u w:val="single"/>
              </w:rPr>
            </w:pPr>
            <w:r w:rsidRPr="008D2CCB">
              <w:rPr>
                <w:rFonts w:ascii="Times New Roman" w:hAnsi="Times New Roman"/>
              </w:rPr>
              <w:t>8’</w:t>
            </w:r>
          </w:p>
        </w:tc>
        <w:tc>
          <w:tcPr>
            <w:tcW w:w="4770" w:type="dxa"/>
            <w:shd w:val="clear" w:color="auto" w:fill="auto"/>
          </w:tcPr>
          <w:p w14:paraId="576340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 xml:space="preserve">Ss will be able to revise the target vocabulary items through the game </w:t>
            </w:r>
            <w:r w:rsidRPr="008D2CCB">
              <w:rPr>
                <w:rFonts w:ascii="Times New Roman" w:hAnsi="Times New Roman"/>
                <w:bCs/>
                <w:i/>
                <w:color w:val="00B0F0"/>
              </w:rPr>
              <w:t>Find someone who is from …</w:t>
            </w:r>
            <w:r w:rsidRPr="008D2CCB">
              <w:rPr>
                <w:rFonts w:ascii="Times New Roman" w:hAnsi="Times New Roman"/>
                <w:b/>
                <w:bCs/>
                <w:i/>
              </w:rPr>
              <w:t xml:space="preserve"> </w:t>
            </w:r>
          </w:p>
          <w:p w14:paraId="15AA0F5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381BAD1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 Tell pupils that they are going to revise the target vocabulary items they have learned in Lessons 1 and 2. </w:t>
            </w:r>
          </w:p>
          <w:p w14:paraId="18CB0F9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 Explain how the game is played. </w:t>
            </w:r>
          </w:p>
          <w:p w14:paraId="4121BFF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 wp14:anchorId="2211657D" wp14:editId="4AEE6721">
                  <wp:extent cx="2891790" cy="662940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F263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 Divide pupils into groups of six and give each group a set of five flashcards.</w:t>
            </w:r>
          </w:p>
          <w:p w14:paraId="13FA465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One player in each group points to </w:t>
            </w:r>
          </w:p>
          <w:p w14:paraId="0368D46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the other players and asks </w:t>
            </w:r>
            <w:r w:rsidRPr="008D2CCB">
              <w:rPr>
                <w:rFonts w:ascii="Times New Roman" w:hAnsi="Times New Roman"/>
                <w:i/>
                <w:color w:val="00B0F0"/>
              </w:rPr>
              <w:t>Where are you from?</w:t>
            </w:r>
            <w:r w:rsidRPr="008D2CCB">
              <w:rPr>
                <w:rFonts w:ascii="Times New Roman" w:hAnsi="Times New Roman"/>
              </w:rPr>
              <w:t xml:space="preserve"> </w:t>
            </w:r>
          </w:p>
          <w:p w14:paraId="67A8CBE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+ The other players take turns looking at the flashcards and answering (</w:t>
            </w:r>
            <w:r w:rsidRPr="008D2CCB">
              <w:rPr>
                <w:rFonts w:ascii="Times New Roman" w:hAnsi="Times New Roman"/>
                <w:i/>
                <w:color w:val="00B0F0"/>
              </w:rPr>
              <w:t>ex: I’m from Britain</w:t>
            </w:r>
            <w:r w:rsidRPr="008D2CCB">
              <w:rPr>
                <w:rFonts w:ascii="Times New Roman" w:hAnsi="Times New Roman"/>
              </w:rPr>
              <w:t xml:space="preserve">.). </w:t>
            </w:r>
          </w:p>
          <w:p w14:paraId="51A44DD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If the player has the correct answer, </w:t>
            </w:r>
          </w:p>
          <w:p w14:paraId="274C006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he/she gets a point/star. </w:t>
            </w:r>
          </w:p>
          <w:p w14:paraId="29B88FE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+ If the answer does not match the </w:t>
            </w:r>
          </w:p>
          <w:p w14:paraId="2875E0B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>flash card, he/she will be out</w:t>
            </w:r>
          </w:p>
          <w:p w14:paraId="4D39DA9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 The game ends when all the flashcards are gone.</w:t>
            </w:r>
          </w:p>
          <w:p w14:paraId="3F83A91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Give feedbacks</w:t>
            </w:r>
          </w:p>
        </w:tc>
        <w:tc>
          <w:tcPr>
            <w:tcW w:w="2970" w:type="dxa"/>
            <w:shd w:val="clear" w:color="auto" w:fill="auto"/>
          </w:tcPr>
          <w:p w14:paraId="38FB008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050B3E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311A15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667884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CE5024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 and remember</w:t>
            </w:r>
          </w:p>
          <w:p w14:paraId="5895953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D8A51F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E78768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2E672F2C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7896B9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7DF0AFE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pay attention</w:t>
            </w:r>
          </w:p>
          <w:p w14:paraId="159938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2151764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</w:t>
            </w:r>
          </w:p>
          <w:p w14:paraId="6E2F209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play the game</w:t>
            </w:r>
          </w:p>
          <w:p w14:paraId="2102CCE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37A7CE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D156C8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9F03D2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0669BB1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5B6FBAA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85975D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4B0A574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66C4068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093B55E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play the game</w:t>
            </w:r>
          </w:p>
        </w:tc>
      </w:tr>
      <w:tr w:rsidR="00800D6E" w:rsidRPr="008D2CCB" w14:paraId="703A8722" w14:textId="77777777" w:rsidTr="00F22D95">
        <w:tc>
          <w:tcPr>
            <w:tcW w:w="1980" w:type="dxa"/>
            <w:shd w:val="clear" w:color="auto" w:fill="auto"/>
          </w:tcPr>
          <w:p w14:paraId="1037FA8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8D2CCB">
              <w:rPr>
                <w:rFonts w:ascii="Times New Roman" w:hAnsi="Times New Roman"/>
                <w:b/>
                <w:i/>
              </w:rPr>
              <w:t>*Consolidation</w:t>
            </w:r>
          </w:p>
          <w:p w14:paraId="4E93AD84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2CCB">
              <w:rPr>
                <w:rFonts w:ascii="Times New Roman" w:hAnsi="Times New Roman"/>
                <w:sz w:val="28"/>
                <w:szCs w:val="28"/>
              </w:rPr>
              <w:t>2’</w:t>
            </w:r>
          </w:p>
        </w:tc>
        <w:tc>
          <w:tcPr>
            <w:tcW w:w="4770" w:type="dxa"/>
            <w:shd w:val="clear" w:color="auto" w:fill="auto"/>
          </w:tcPr>
          <w:p w14:paraId="127486EF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8D2CCB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8D2CCB">
              <w:rPr>
                <w:rFonts w:ascii="Times New Roman" w:hAnsi="Times New Roman"/>
                <w:bCs/>
                <w:i/>
              </w:rPr>
              <w:t>Ss will be able to consolidate and wrap up the content of the lesson.</w:t>
            </w:r>
          </w:p>
          <w:p w14:paraId="1B693A7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8D2CCB">
              <w:rPr>
                <w:rFonts w:ascii="Times New Roman" w:hAnsi="Times New Roman"/>
                <w:b/>
                <w:bCs/>
              </w:rPr>
              <w:t>*Procedure:</w:t>
            </w:r>
          </w:p>
          <w:p w14:paraId="2EF4D78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T asks ss to answer the following questions:</w:t>
            </w:r>
          </w:p>
          <w:p w14:paraId="01FDFA6B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</w:rPr>
              <w:t xml:space="preserve">  </w:t>
            </w:r>
            <w:r w:rsidRPr="008D2CCB">
              <w:rPr>
                <w:rFonts w:ascii="Times New Roman" w:hAnsi="Times New Roman"/>
                <w:i/>
              </w:rPr>
              <w:t xml:space="preserve">+ What have you learned from the lesson today? </w:t>
            </w:r>
          </w:p>
          <w:p w14:paraId="077C853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i/>
              </w:rPr>
              <w:t>+ What are the core values of the lesson? (if the teacher can take from the lesson).</w:t>
            </w:r>
          </w:p>
          <w:p w14:paraId="4F0F0DC9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lastRenderedPageBreak/>
              <w:t>- T praises some Ss who are hardworking/active/ good…. as well as encourages others to try more.</w:t>
            </w:r>
          </w:p>
        </w:tc>
        <w:tc>
          <w:tcPr>
            <w:tcW w:w="2970" w:type="dxa"/>
            <w:shd w:val="clear" w:color="auto" w:fill="auto"/>
          </w:tcPr>
          <w:p w14:paraId="0F90A617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B406EE3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1EACC96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7B77355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answer the questions</w:t>
            </w:r>
          </w:p>
          <w:p w14:paraId="73D03960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16360C3E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2805D72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 Ss listen</w:t>
            </w:r>
          </w:p>
          <w:p w14:paraId="018DBDBA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  <w:p w14:paraId="35B43DD8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 xml:space="preserve">-Ss listen and clap their </w:t>
            </w:r>
            <w:r w:rsidRPr="008D2CCB">
              <w:rPr>
                <w:rFonts w:ascii="Times New Roman" w:hAnsi="Times New Roman"/>
              </w:rPr>
              <w:lastRenderedPageBreak/>
              <w:t>hands</w:t>
            </w:r>
          </w:p>
          <w:p w14:paraId="5EB566ED" w14:textId="77777777" w:rsidR="00800D6E" w:rsidRPr="008D2CCB" w:rsidRDefault="00800D6E" w:rsidP="00F22D95">
            <w:pPr>
              <w:spacing w:line="288" w:lineRule="auto"/>
              <w:rPr>
                <w:rFonts w:ascii="Times New Roman" w:hAnsi="Times New Roman"/>
              </w:rPr>
            </w:pPr>
          </w:p>
        </w:tc>
      </w:tr>
      <w:tr w:rsidR="00800D6E" w:rsidRPr="008D2CCB" w14:paraId="0BCBCA7A" w14:textId="77777777" w:rsidTr="00F22D95">
        <w:tc>
          <w:tcPr>
            <w:tcW w:w="1980" w:type="dxa"/>
            <w:shd w:val="clear" w:color="auto" w:fill="auto"/>
          </w:tcPr>
          <w:p w14:paraId="105F18EB" w14:textId="77777777" w:rsidR="00800D6E" w:rsidRPr="008D2CCB" w:rsidRDefault="00800D6E" w:rsidP="00F22D95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2CC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III. Home-link </w:t>
            </w:r>
            <w:r w:rsidRPr="008D2CCB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(2’)</w:t>
            </w:r>
          </w:p>
        </w:tc>
        <w:tc>
          <w:tcPr>
            <w:tcW w:w="4770" w:type="dxa"/>
            <w:shd w:val="clear" w:color="auto" w:fill="auto"/>
          </w:tcPr>
          <w:p w14:paraId="2B4BA2B3" w14:textId="37FE98B6" w:rsidR="00800D6E" w:rsidRPr="008D2CCB" w:rsidRDefault="00800D6E" w:rsidP="00F22D95">
            <w:pPr>
              <w:jc w:val="both"/>
              <w:rPr>
                <w:rFonts w:ascii="Times New Roman" w:hAnsi="Times New Roman"/>
                <w:i/>
              </w:rPr>
            </w:pPr>
            <w:r w:rsidRPr="008D2CCB">
              <w:rPr>
                <w:rFonts w:ascii="Times New Roman" w:hAnsi="Times New Roman"/>
                <w:bCs/>
              </w:rPr>
              <w:t xml:space="preserve">- Prepare the new lesson: </w:t>
            </w:r>
            <w:r w:rsidRPr="008D2CCB">
              <w:rPr>
                <w:rFonts w:ascii="Times New Roman" w:hAnsi="Times New Roman"/>
                <w:bCs/>
                <w:i/>
              </w:rPr>
              <w:t>Unit 1, Lesson 3</w:t>
            </w:r>
            <w:r w:rsidR="00483673" w:rsidRPr="008D2CCB">
              <w:rPr>
                <w:rFonts w:ascii="Times New Roman" w:hAnsi="Times New Roman"/>
                <w:bCs/>
                <w:i/>
              </w:rPr>
              <w:t>( 1,2,3)</w:t>
            </w:r>
          </w:p>
        </w:tc>
        <w:tc>
          <w:tcPr>
            <w:tcW w:w="2970" w:type="dxa"/>
            <w:shd w:val="clear" w:color="auto" w:fill="auto"/>
          </w:tcPr>
          <w:p w14:paraId="0FAD70C4" w14:textId="77777777" w:rsidR="00800D6E" w:rsidRPr="008D2CCB" w:rsidRDefault="00800D6E" w:rsidP="00F22D95">
            <w:pPr>
              <w:rPr>
                <w:rFonts w:ascii="Times New Roman" w:hAnsi="Times New Roman"/>
              </w:rPr>
            </w:pPr>
            <w:r w:rsidRPr="008D2CCB">
              <w:rPr>
                <w:rFonts w:ascii="Times New Roman" w:hAnsi="Times New Roman"/>
              </w:rPr>
              <w:t>-Ss listen and take note</w:t>
            </w:r>
          </w:p>
        </w:tc>
      </w:tr>
    </w:tbl>
    <w:p w14:paraId="40563A16" w14:textId="35A05BEA" w:rsidR="00B85857" w:rsidRPr="008D2CCB" w:rsidRDefault="00B85857" w:rsidP="00B85857">
      <w:pPr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w w:val="90"/>
          <w:u w:val="single"/>
        </w:rPr>
        <w:t>*</w:t>
      </w:r>
      <w:r w:rsidRPr="008D2CCB">
        <w:rPr>
          <w:rFonts w:ascii="Times New Roman" w:hAnsi="Times New Roman"/>
          <w:b/>
          <w:u w:val="single"/>
        </w:rPr>
        <w:t>Supplement</w:t>
      </w:r>
      <w:r w:rsidRPr="008D2CCB">
        <w:rPr>
          <w:rFonts w:ascii="Times New Roman" w:hAnsi="Times New Roman"/>
          <w:b/>
        </w:rPr>
        <w:t xml:space="preserve"> </w:t>
      </w:r>
      <w:r w:rsidRPr="008D2CCB">
        <w:rPr>
          <w:rFonts w:ascii="Times New Roman" w:hAnsi="Times New Roman"/>
          <w:b/>
          <w:i/>
        </w:rPr>
        <w:t>(Bổ sung)</w:t>
      </w:r>
    </w:p>
    <w:p w14:paraId="7C45218B" w14:textId="77777777" w:rsidR="00762AFA" w:rsidRPr="008D2CCB" w:rsidRDefault="00762AFA" w:rsidP="00762AFA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Ss can listen to some keywords in the recording and read for specific information</w:t>
      </w:r>
    </w:p>
    <w:p w14:paraId="0324C6D6" w14:textId="77777777" w:rsidR="00762AFA" w:rsidRPr="008D2CCB" w:rsidRDefault="00762AFA" w:rsidP="00762AFA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-  Most Ss can pronounce the words correctly.</w:t>
      </w:r>
    </w:p>
    <w:p w14:paraId="01A3D532" w14:textId="72B4F8EE" w:rsidR="009074FE" w:rsidRDefault="00762AFA" w:rsidP="009074FE">
      <w:pPr>
        <w:rPr>
          <w:rFonts w:ascii="Times New Roman" w:hAnsi="Times New Roman"/>
          <w:bCs/>
          <w:kern w:val="24"/>
        </w:rPr>
      </w:pPr>
      <w:r w:rsidRPr="008D2CCB">
        <w:rPr>
          <w:rFonts w:ascii="Times New Roman" w:hAnsi="Times New Roman"/>
          <w:bCs/>
          <w:kern w:val="24"/>
        </w:rPr>
        <w:t>- Class</w:t>
      </w:r>
      <w:r w:rsidR="009074FE">
        <w:rPr>
          <w:rFonts w:ascii="Times New Roman" w:hAnsi="Times New Roman"/>
          <w:bCs/>
          <w:kern w:val="24"/>
        </w:rPr>
        <w:t>: …………………</w:t>
      </w:r>
    </w:p>
    <w:p w14:paraId="63F2FF9D" w14:textId="3C682017" w:rsidR="00762AFA" w:rsidRPr="008D2CCB" w:rsidRDefault="00762AFA" w:rsidP="009074FE">
      <w:pPr>
        <w:rPr>
          <w:rFonts w:ascii="Times New Roman" w:hAnsi="Times New Roman"/>
          <w:bCs/>
          <w:spacing w:val="-8"/>
          <w:kern w:val="24"/>
        </w:rPr>
      </w:pPr>
      <w:r w:rsidRPr="008D2CCB">
        <w:rPr>
          <w:rFonts w:ascii="Times New Roman" w:hAnsi="Times New Roman"/>
          <w:bCs/>
          <w:kern w:val="24"/>
        </w:rPr>
        <w:t>+ Ss (</w:t>
      </w:r>
      <w:r w:rsidRPr="008D2CCB">
        <w:rPr>
          <w:rFonts w:ascii="Times New Roman" w:hAnsi="Times New Roman"/>
          <w:bCs/>
          <w:spacing w:val="-8"/>
          <w:kern w:val="24"/>
        </w:rPr>
        <w:t>HSKT) can take part in some class activities (tham gia các hoạt động của lớp)</w:t>
      </w:r>
    </w:p>
    <w:p w14:paraId="37493E34" w14:textId="3FB75A5F" w:rsidR="003121F3" w:rsidRPr="008D2CCB" w:rsidRDefault="003121F3" w:rsidP="003121F3">
      <w:pPr>
        <w:tabs>
          <w:tab w:val="left" w:pos="1753"/>
        </w:tabs>
        <w:rPr>
          <w:rFonts w:ascii="Times New Roman" w:hAnsi="Times New Roman"/>
        </w:rPr>
      </w:pPr>
      <w:r w:rsidRPr="008D2CCB">
        <w:rPr>
          <w:rFonts w:ascii="Times New Roman" w:hAnsi="Times New Roman"/>
        </w:rPr>
        <w:t>+ Ss (HSKT) can listen and understand some</w:t>
      </w:r>
      <w:r w:rsidRPr="008D2CCB">
        <w:rPr>
          <w:rFonts w:ascii="Times New Roman" w:hAnsi="Times New Roman"/>
          <w:lang w:val="vi-VN"/>
        </w:rPr>
        <w:t xml:space="preserve"> words</w:t>
      </w:r>
      <w:r w:rsidRPr="008D2CCB">
        <w:rPr>
          <w:rFonts w:ascii="Times New Roman" w:hAnsi="Times New Roman"/>
        </w:rPr>
        <w:t xml:space="preserve"> in Unit 1- Lesson 2 (4,5,6)</w:t>
      </w:r>
    </w:p>
    <w:p w14:paraId="5566A674" w14:textId="77777777" w:rsidR="00B85857" w:rsidRPr="008D2CCB" w:rsidRDefault="00B85857" w:rsidP="00B85857">
      <w:pPr>
        <w:spacing w:before="120" w:after="120"/>
        <w:jc w:val="both"/>
        <w:rPr>
          <w:rFonts w:ascii="Times New Roman" w:hAnsi="Times New Roman"/>
        </w:rPr>
      </w:pPr>
      <w:r w:rsidRPr="008D2CCB">
        <w:rPr>
          <w:rFonts w:ascii="Times New Roman" w:hAnsi="Times New Roman"/>
          <w:b/>
          <w:bCs/>
        </w:rPr>
        <w:t xml:space="preserve">IV. Điều chỉnh sau tiết dạy </w:t>
      </w:r>
      <w:r w:rsidRPr="008D2CCB">
        <w:rPr>
          <w:rFonts w:ascii="Times New Roman" w:hAnsi="Times New Roman"/>
        </w:rPr>
        <w:t>(nếu có)</w:t>
      </w:r>
    </w:p>
    <w:p w14:paraId="5E0C8F00" w14:textId="77777777" w:rsidR="00B85857" w:rsidRPr="008D2CCB" w:rsidRDefault="00B85857" w:rsidP="00B85857">
      <w:pPr>
        <w:rPr>
          <w:rFonts w:ascii="Times New Roman" w:hAnsi="Times New Roman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D6CB31" w14:textId="77777777" w:rsidR="00B85857" w:rsidRPr="008D2CCB" w:rsidRDefault="00B85857" w:rsidP="00B85857">
      <w:pPr>
        <w:rPr>
          <w:rFonts w:ascii="Times New Roman" w:hAnsi="Times New Roman"/>
          <w:b/>
          <w:bCs/>
          <w:i/>
          <w:u w:val="single"/>
        </w:rPr>
      </w:pPr>
      <w:r w:rsidRPr="008D2CCB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3AB72800" w14:textId="21D74825" w:rsidR="006041C0" w:rsidRPr="009074FE" w:rsidRDefault="00B85857" w:rsidP="009074FE">
      <w:pPr>
        <w:jc w:val="both"/>
        <w:rPr>
          <w:rFonts w:ascii="Times New Roman" w:hAnsi="Times New Roman"/>
          <w:b/>
          <w:i/>
        </w:rPr>
      </w:pPr>
      <w:r w:rsidRPr="008D2CCB">
        <w:rPr>
          <w:rFonts w:ascii="Times New Roman" w:hAnsi="Times New Roman"/>
          <w:b/>
          <w:i/>
        </w:rPr>
        <w:t>____________________________________________________________________</w:t>
      </w:r>
    </w:p>
    <w:p w14:paraId="4A0740D9" w14:textId="277B3080" w:rsidR="009342B1" w:rsidRPr="009342B1" w:rsidRDefault="007A04B3" w:rsidP="009342B1">
      <w:pPr>
        <w:pStyle w:val="NoSpacing"/>
        <w:rPr>
          <w:i/>
          <w:iCs/>
          <w:sz w:val="27"/>
          <w:szCs w:val="27"/>
        </w:rPr>
      </w:pPr>
      <w:r w:rsidRPr="008D2CCB">
        <w:t xml:space="preserve">         </w:t>
      </w:r>
      <w:r w:rsidR="009342B1">
        <w:t xml:space="preserve"> </w:t>
      </w:r>
      <w:r w:rsidRPr="009342B1">
        <w:t xml:space="preserve">                </w:t>
      </w:r>
      <w:r w:rsidR="009342B1">
        <w:rPr>
          <w:sz w:val="27"/>
          <w:szCs w:val="27"/>
        </w:rPr>
        <w:t xml:space="preserve">                                                </w:t>
      </w:r>
      <w:bookmarkStart w:id="0" w:name="_Hlk177117826"/>
      <w:r w:rsidR="009342B1" w:rsidRPr="009342B1">
        <w:rPr>
          <w:i/>
          <w:iCs/>
          <w:sz w:val="27"/>
          <w:szCs w:val="27"/>
        </w:rPr>
        <w:t>Sao Đỏ, ngày ……. tháng 09 năm 2024</w:t>
      </w:r>
    </w:p>
    <w:p w14:paraId="134FAB1D" w14:textId="77777777" w:rsidR="009342B1" w:rsidRPr="00C12978" w:rsidRDefault="009342B1" w:rsidP="009342B1">
      <w:pPr>
        <w:pStyle w:val="NoSpacing"/>
        <w:rPr>
          <w:sz w:val="13"/>
          <w:szCs w:val="13"/>
        </w:rPr>
      </w:pPr>
      <w:r w:rsidRPr="00414156">
        <w:rPr>
          <w:sz w:val="27"/>
          <w:szCs w:val="27"/>
        </w:rPr>
        <w:tab/>
        <w:t xml:space="preserve">                                                                             </w:t>
      </w:r>
    </w:p>
    <w:tbl>
      <w:tblPr>
        <w:tblW w:w="10412" w:type="dxa"/>
        <w:tblInd w:w="18" w:type="dxa"/>
        <w:tblLook w:val="04A0" w:firstRow="1" w:lastRow="0" w:firstColumn="1" w:lastColumn="0" w:noHBand="0" w:noVBand="1"/>
      </w:tblPr>
      <w:tblGrid>
        <w:gridCol w:w="2816"/>
        <w:gridCol w:w="2763"/>
        <w:gridCol w:w="4833"/>
      </w:tblGrid>
      <w:tr w:rsidR="009342B1" w:rsidRPr="00414156" w14:paraId="319E30BC" w14:textId="77777777" w:rsidTr="009342B1">
        <w:trPr>
          <w:trHeight w:val="1844"/>
        </w:trPr>
        <w:tc>
          <w:tcPr>
            <w:tcW w:w="2816" w:type="dxa"/>
            <w:shd w:val="clear" w:color="auto" w:fill="auto"/>
          </w:tcPr>
          <w:p w14:paraId="726428AF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  <w:r w:rsidRPr="00166B44">
              <w:rPr>
                <w:b/>
                <w:bCs/>
                <w:sz w:val="27"/>
                <w:szCs w:val="27"/>
              </w:rPr>
              <w:t xml:space="preserve">NGƯỜI LẬP </w:t>
            </w:r>
          </w:p>
          <w:p w14:paraId="0779C7C6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</w:p>
          <w:p w14:paraId="65F1B6B1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</w:p>
          <w:p w14:paraId="04FA943F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</w:p>
          <w:p w14:paraId="1C15F69A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</w:p>
          <w:p w14:paraId="11A230E3" w14:textId="77777777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  <w:r w:rsidRPr="00166B44">
              <w:rPr>
                <w:b/>
                <w:bCs/>
                <w:sz w:val="27"/>
                <w:szCs w:val="27"/>
              </w:rPr>
              <w:t>Nguyễn Thị Thu Hòa</w:t>
            </w:r>
          </w:p>
        </w:tc>
        <w:tc>
          <w:tcPr>
            <w:tcW w:w="2763" w:type="dxa"/>
            <w:shd w:val="clear" w:color="auto" w:fill="auto"/>
          </w:tcPr>
          <w:p w14:paraId="163A3E1F" w14:textId="77777777" w:rsidR="009342B1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NGƯỜI KIỂM TRA</w:t>
            </w:r>
          </w:p>
          <w:p w14:paraId="536DF3F1" w14:textId="77777777" w:rsidR="009342B1" w:rsidRDefault="009342B1" w:rsidP="00C8541C">
            <w:pPr>
              <w:pStyle w:val="NoSpacing"/>
              <w:jc w:val="center"/>
              <w:rPr>
                <w:sz w:val="27"/>
                <w:szCs w:val="27"/>
              </w:rPr>
            </w:pPr>
          </w:p>
          <w:p w14:paraId="3C3445BC" w14:textId="77777777" w:rsidR="009342B1" w:rsidRDefault="009342B1" w:rsidP="00C8541C">
            <w:pPr>
              <w:pStyle w:val="NoSpacing"/>
              <w:jc w:val="center"/>
              <w:rPr>
                <w:sz w:val="27"/>
                <w:szCs w:val="27"/>
              </w:rPr>
            </w:pPr>
          </w:p>
          <w:p w14:paraId="3C640754" w14:textId="77777777" w:rsidR="009342B1" w:rsidRDefault="009342B1" w:rsidP="00C8541C">
            <w:pPr>
              <w:pStyle w:val="NoSpacing"/>
              <w:jc w:val="center"/>
              <w:rPr>
                <w:sz w:val="27"/>
                <w:szCs w:val="27"/>
              </w:rPr>
            </w:pPr>
          </w:p>
          <w:p w14:paraId="6479E6AC" w14:textId="77777777" w:rsidR="009342B1" w:rsidRDefault="009342B1" w:rsidP="00C8541C">
            <w:pPr>
              <w:pStyle w:val="NoSpacing"/>
              <w:jc w:val="center"/>
              <w:rPr>
                <w:sz w:val="27"/>
                <w:szCs w:val="27"/>
              </w:rPr>
            </w:pPr>
          </w:p>
          <w:p w14:paraId="3393476D" w14:textId="5AF77839" w:rsidR="009342B1" w:rsidRPr="00166B44" w:rsidRDefault="009342B1" w:rsidP="00C8541C">
            <w:pPr>
              <w:pStyle w:val="NoSpacing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4833" w:type="dxa"/>
            <w:shd w:val="clear" w:color="auto" w:fill="auto"/>
          </w:tcPr>
          <w:p w14:paraId="3427EC80" w14:textId="77777777" w:rsidR="009342B1" w:rsidRPr="00166B44" w:rsidRDefault="009342B1" w:rsidP="00C8541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</w:t>
            </w:r>
            <w:r w:rsidRPr="00166B44">
              <w:rPr>
                <w:rFonts w:ascii="Times New Roman" w:hAnsi="Times New Roman"/>
                <w:b/>
                <w:bCs/>
              </w:rPr>
              <w:t>BAN LÃNH ĐẠO</w:t>
            </w:r>
          </w:p>
          <w:p w14:paraId="7AA8C469" w14:textId="77777777" w:rsidR="009342B1" w:rsidRDefault="009342B1" w:rsidP="00C8541C">
            <w:pPr>
              <w:pStyle w:val="NoSpacing"/>
              <w:ind w:left="1776"/>
              <w:rPr>
                <w:b/>
                <w:bCs/>
                <w:sz w:val="27"/>
                <w:szCs w:val="27"/>
              </w:rPr>
            </w:pPr>
          </w:p>
          <w:p w14:paraId="3783EF26" w14:textId="77777777" w:rsidR="009342B1" w:rsidRDefault="009342B1" w:rsidP="00C8541C">
            <w:pPr>
              <w:pStyle w:val="NoSpacing"/>
              <w:ind w:left="1776"/>
              <w:rPr>
                <w:b/>
                <w:bCs/>
                <w:sz w:val="27"/>
                <w:szCs w:val="27"/>
              </w:rPr>
            </w:pPr>
          </w:p>
          <w:p w14:paraId="5B7A5A26" w14:textId="77777777" w:rsidR="009342B1" w:rsidRDefault="009342B1" w:rsidP="00C8541C">
            <w:pPr>
              <w:pStyle w:val="NoSpacing"/>
              <w:ind w:left="1776"/>
              <w:rPr>
                <w:b/>
                <w:bCs/>
                <w:sz w:val="27"/>
                <w:szCs w:val="27"/>
              </w:rPr>
            </w:pPr>
          </w:p>
          <w:p w14:paraId="7FE1395F" w14:textId="77777777" w:rsidR="009342B1" w:rsidRDefault="009342B1" w:rsidP="00C8541C">
            <w:pPr>
              <w:pStyle w:val="NoSpacing"/>
              <w:ind w:left="1776"/>
              <w:rPr>
                <w:b/>
                <w:bCs/>
                <w:sz w:val="27"/>
                <w:szCs w:val="27"/>
              </w:rPr>
            </w:pPr>
          </w:p>
          <w:p w14:paraId="7E62DBFB" w14:textId="62CC192B" w:rsidR="009342B1" w:rsidRPr="00166B44" w:rsidRDefault="009342B1" w:rsidP="00C8541C">
            <w:pPr>
              <w:pStyle w:val="NoSpacing"/>
              <w:rPr>
                <w:b/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</w:t>
            </w:r>
          </w:p>
        </w:tc>
      </w:tr>
    </w:tbl>
    <w:p w14:paraId="1CC05C37" w14:textId="77777777" w:rsidR="009342B1" w:rsidRPr="00491015" w:rsidRDefault="009342B1" w:rsidP="009342B1">
      <w:pPr>
        <w:pStyle w:val="NoSpacing"/>
        <w:jc w:val="center"/>
        <w:rPr>
          <w:sz w:val="27"/>
          <w:szCs w:val="27"/>
        </w:rPr>
      </w:pPr>
      <w:r w:rsidRPr="009413A6">
        <w:rPr>
          <w:lang w:val="fr-FR"/>
        </w:rPr>
        <w:t xml:space="preserve">                   </w:t>
      </w:r>
    </w:p>
    <w:p w14:paraId="4D1FA44C" w14:textId="1A9E5B23" w:rsidR="009342B1" w:rsidRPr="009342B1" w:rsidRDefault="009342B1" w:rsidP="009342B1">
      <w:pPr>
        <w:pStyle w:val="NoSpacing"/>
      </w:pPr>
    </w:p>
    <w:bookmarkEnd w:id="0"/>
    <w:p w14:paraId="52254E9B" w14:textId="77777777" w:rsidR="009342B1" w:rsidRPr="009342B1" w:rsidRDefault="009342B1" w:rsidP="009342B1">
      <w:pPr>
        <w:pStyle w:val="NoSpacing"/>
      </w:pPr>
    </w:p>
    <w:p w14:paraId="10420BBE" w14:textId="77777777" w:rsidR="009342B1" w:rsidRPr="009342B1" w:rsidRDefault="009342B1" w:rsidP="009342B1">
      <w:pPr>
        <w:pStyle w:val="NoSpacing"/>
      </w:pPr>
    </w:p>
    <w:p w14:paraId="1AE6ACC1" w14:textId="47F18873" w:rsidR="007A04B3" w:rsidRPr="009342B1" w:rsidRDefault="007A04B3" w:rsidP="009342B1">
      <w:pPr>
        <w:pStyle w:val="NoSpacing"/>
      </w:pPr>
      <w:r w:rsidRPr="009342B1">
        <w:t xml:space="preserve"> </w:t>
      </w:r>
    </w:p>
    <w:p w14:paraId="1E7E1838" w14:textId="77777777" w:rsidR="000E62E9" w:rsidRPr="009342B1" w:rsidRDefault="000E62E9" w:rsidP="009342B1">
      <w:pPr>
        <w:pStyle w:val="NoSpacing"/>
      </w:pPr>
    </w:p>
    <w:sectPr w:rsidR="000E62E9" w:rsidRPr="009342B1" w:rsidSect="00D07198">
      <w:footerReference w:type="default" r:id="rId25"/>
      <w:pgSz w:w="11906" w:h="16838" w:code="9"/>
      <w:pgMar w:top="634" w:right="926" w:bottom="634" w:left="135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D0BD3" w14:textId="77777777" w:rsidR="00FA7B55" w:rsidRDefault="00FA7B55" w:rsidP="00E33A75">
      <w:r>
        <w:separator/>
      </w:r>
    </w:p>
  </w:endnote>
  <w:endnote w:type="continuationSeparator" w:id="0">
    <w:p w14:paraId="063FC0B3" w14:textId="77777777" w:rsidR="00FA7B55" w:rsidRDefault="00FA7B55" w:rsidP="00E3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-Identity-H">
    <w:altName w:val="Times New Roman"/>
    <w:panose1 w:val="00000000000000000000"/>
    <w:charset w:val="00"/>
    <w:family w:val="roman"/>
    <w:notTrueType/>
    <w:pitch w:val="default"/>
  </w:font>
  <w:font w:name="MyriadPro-Black">
    <w:altName w:val="Times New Roman"/>
    <w:panose1 w:val="00000000000000000000"/>
    <w:charset w:val="00"/>
    <w:family w:val="roman"/>
    <w:notTrueType/>
    <w:pitch w:val="default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537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11BEDD" w14:textId="7EB7B268" w:rsidR="00E9340F" w:rsidRDefault="00E934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0AB26" w14:textId="77777777" w:rsidR="00E33A75" w:rsidRDefault="00E33A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EE71B" w14:textId="77777777" w:rsidR="00FA7B55" w:rsidRDefault="00FA7B55" w:rsidP="00E33A75">
      <w:r>
        <w:separator/>
      </w:r>
    </w:p>
  </w:footnote>
  <w:footnote w:type="continuationSeparator" w:id="0">
    <w:p w14:paraId="364D39B3" w14:textId="77777777" w:rsidR="00FA7B55" w:rsidRDefault="00FA7B55" w:rsidP="00E33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F4075"/>
    <w:multiLevelType w:val="multilevel"/>
    <w:tmpl w:val="0BF6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86EB8"/>
    <w:multiLevelType w:val="multilevel"/>
    <w:tmpl w:val="96BA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C21D8"/>
    <w:multiLevelType w:val="multilevel"/>
    <w:tmpl w:val="0886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03912"/>
    <w:multiLevelType w:val="multilevel"/>
    <w:tmpl w:val="49B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B553F"/>
    <w:multiLevelType w:val="multilevel"/>
    <w:tmpl w:val="540C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2C7A96"/>
    <w:multiLevelType w:val="multilevel"/>
    <w:tmpl w:val="37AC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93C04"/>
    <w:multiLevelType w:val="multilevel"/>
    <w:tmpl w:val="65F0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5866CA"/>
    <w:multiLevelType w:val="multilevel"/>
    <w:tmpl w:val="34D6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DE1C05"/>
    <w:multiLevelType w:val="multilevel"/>
    <w:tmpl w:val="63DE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9578ED"/>
    <w:multiLevelType w:val="multilevel"/>
    <w:tmpl w:val="F0E2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0199C"/>
    <w:multiLevelType w:val="multilevel"/>
    <w:tmpl w:val="7AF0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444F42"/>
    <w:multiLevelType w:val="multilevel"/>
    <w:tmpl w:val="944C9A5E"/>
    <w:lvl w:ilvl="0">
      <w:numFmt w:val="bullet"/>
      <w:lvlText w:val="–"/>
      <w:lvlJc w:val="left"/>
      <w:pPr>
        <w:ind w:left="284" w:hanging="284"/>
      </w:pPr>
      <w:rPr>
        <w:rFonts w:ascii="Trebuchet MS" w:eastAsia="Trebuchet MS" w:hAnsi="Trebuchet MS" w:cs="Trebuchet MS"/>
        <w:color w:val="231F20"/>
        <w:sz w:val="22"/>
        <w:szCs w:val="22"/>
      </w:rPr>
    </w:lvl>
    <w:lvl w:ilvl="1">
      <w:numFmt w:val="bullet"/>
      <w:lvlText w:val="•"/>
      <w:lvlJc w:val="left"/>
      <w:pPr>
        <w:ind w:left="1169" w:hanging="284"/>
      </w:pPr>
    </w:lvl>
    <w:lvl w:ilvl="2">
      <w:numFmt w:val="bullet"/>
      <w:lvlText w:val="•"/>
      <w:lvlJc w:val="left"/>
      <w:pPr>
        <w:ind w:left="2050" w:hanging="284"/>
      </w:pPr>
    </w:lvl>
    <w:lvl w:ilvl="3">
      <w:numFmt w:val="bullet"/>
      <w:lvlText w:val="•"/>
      <w:lvlJc w:val="left"/>
      <w:pPr>
        <w:ind w:left="2932" w:hanging="284"/>
      </w:pPr>
    </w:lvl>
    <w:lvl w:ilvl="4">
      <w:numFmt w:val="bullet"/>
      <w:lvlText w:val="•"/>
      <w:lvlJc w:val="left"/>
      <w:pPr>
        <w:ind w:left="3813" w:hanging="283"/>
      </w:pPr>
    </w:lvl>
    <w:lvl w:ilvl="5">
      <w:numFmt w:val="bullet"/>
      <w:lvlText w:val="•"/>
      <w:lvlJc w:val="left"/>
      <w:pPr>
        <w:ind w:left="4695" w:hanging="284"/>
      </w:pPr>
    </w:lvl>
    <w:lvl w:ilvl="6">
      <w:numFmt w:val="bullet"/>
      <w:lvlText w:val="•"/>
      <w:lvlJc w:val="left"/>
      <w:pPr>
        <w:ind w:left="5576" w:hanging="284"/>
      </w:pPr>
    </w:lvl>
    <w:lvl w:ilvl="7">
      <w:numFmt w:val="bullet"/>
      <w:lvlText w:val="•"/>
      <w:lvlJc w:val="left"/>
      <w:pPr>
        <w:ind w:left="6458" w:hanging="284"/>
      </w:pPr>
    </w:lvl>
    <w:lvl w:ilvl="8">
      <w:numFmt w:val="bullet"/>
      <w:lvlText w:val="•"/>
      <w:lvlJc w:val="left"/>
      <w:pPr>
        <w:ind w:left="7339" w:hanging="284"/>
      </w:pPr>
    </w:lvl>
  </w:abstractNum>
  <w:abstractNum w:abstractNumId="12" w15:restartNumberingAfterBreak="0">
    <w:nsid w:val="4AA85030"/>
    <w:multiLevelType w:val="multilevel"/>
    <w:tmpl w:val="F876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AA274C"/>
    <w:multiLevelType w:val="hybridMultilevel"/>
    <w:tmpl w:val="B3400F58"/>
    <w:lvl w:ilvl="0" w:tplc="ADD8D0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654DE"/>
    <w:multiLevelType w:val="multilevel"/>
    <w:tmpl w:val="2E46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731854"/>
    <w:multiLevelType w:val="hybridMultilevel"/>
    <w:tmpl w:val="EC6A214A"/>
    <w:lvl w:ilvl="0" w:tplc="F532006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A27CB9"/>
    <w:multiLevelType w:val="multilevel"/>
    <w:tmpl w:val="40A2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BA750A"/>
    <w:multiLevelType w:val="multilevel"/>
    <w:tmpl w:val="B55296D8"/>
    <w:lvl w:ilvl="0">
      <w:numFmt w:val="bullet"/>
      <w:lvlText w:val="–"/>
      <w:lvlJc w:val="left"/>
      <w:pPr>
        <w:ind w:left="284" w:hanging="284"/>
      </w:pPr>
      <w:rPr>
        <w:rFonts w:ascii="Trebuchet MS" w:eastAsia="Trebuchet MS" w:hAnsi="Trebuchet MS" w:cs="Trebuchet MS"/>
        <w:color w:val="231F20"/>
        <w:sz w:val="22"/>
        <w:szCs w:val="22"/>
      </w:rPr>
    </w:lvl>
    <w:lvl w:ilvl="1">
      <w:numFmt w:val="bullet"/>
      <w:lvlText w:val="•"/>
      <w:lvlJc w:val="left"/>
      <w:pPr>
        <w:ind w:left="1169" w:hanging="284"/>
      </w:pPr>
    </w:lvl>
    <w:lvl w:ilvl="2">
      <w:numFmt w:val="bullet"/>
      <w:lvlText w:val="•"/>
      <w:lvlJc w:val="left"/>
      <w:pPr>
        <w:ind w:left="2050" w:hanging="284"/>
      </w:pPr>
    </w:lvl>
    <w:lvl w:ilvl="3">
      <w:numFmt w:val="bullet"/>
      <w:lvlText w:val="•"/>
      <w:lvlJc w:val="left"/>
      <w:pPr>
        <w:ind w:left="2932" w:hanging="284"/>
      </w:pPr>
    </w:lvl>
    <w:lvl w:ilvl="4">
      <w:numFmt w:val="bullet"/>
      <w:lvlText w:val="•"/>
      <w:lvlJc w:val="left"/>
      <w:pPr>
        <w:ind w:left="3813" w:hanging="283"/>
      </w:pPr>
    </w:lvl>
    <w:lvl w:ilvl="5">
      <w:numFmt w:val="bullet"/>
      <w:lvlText w:val="•"/>
      <w:lvlJc w:val="left"/>
      <w:pPr>
        <w:ind w:left="4695" w:hanging="284"/>
      </w:pPr>
    </w:lvl>
    <w:lvl w:ilvl="6">
      <w:numFmt w:val="bullet"/>
      <w:lvlText w:val="•"/>
      <w:lvlJc w:val="left"/>
      <w:pPr>
        <w:ind w:left="5576" w:hanging="284"/>
      </w:pPr>
    </w:lvl>
    <w:lvl w:ilvl="7">
      <w:numFmt w:val="bullet"/>
      <w:lvlText w:val="•"/>
      <w:lvlJc w:val="left"/>
      <w:pPr>
        <w:ind w:left="6458" w:hanging="284"/>
      </w:pPr>
    </w:lvl>
    <w:lvl w:ilvl="8">
      <w:numFmt w:val="bullet"/>
      <w:lvlText w:val="•"/>
      <w:lvlJc w:val="left"/>
      <w:pPr>
        <w:ind w:left="7339" w:hanging="284"/>
      </w:pPr>
    </w:lvl>
  </w:abstractNum>
  <w:num w:numId="1" w16cid:durableId="546260348">
    <w:abstractNumId w:val="3"/>
  </w:num>
  <w:num w:numId="2" w16cid:durableId="810708697">
    <w:abstractNumId w:val="16"/>
  </w:num>
  <w:num w:numId="3" w16cid:durableId="1450391445">
    <w:abstractNumId w:val="8"/>
  </w:num>
  <w:num w:numId="4" w16cid:durableId="324364388">
    <w:abstractNumId w:val="5"/>
  </w:num>
  <w:num w:numId="5" w16cid:durableId="425614053">
    <w:abstractNumId w:val="9"/>
  </w:num>
  <w:num w:numId="6" w16cid:durableId="1251430286">
    <w:abstractNumId w:val="4"/>
  </w:num>
  <w:num w:numId="7" w16cid:durableId="864515271">
    <w:abstractNumId w:val="7"/>
  </w:num>
  <w:num w:numId="8" w16cid:durableId="1841265198">
    <w:abstractNumId w:val="12"/>
  </w:num>
  <w:num w:numId="9" w16cid:durableId="1990748779">
    <w:abstractNumId w:val="14"/>
  </w:num>
  <w:num w:numId="10" w16cid:durableId="1448889728">
    <w:abstractNumId w:val="10"/>
  </w:num>
  <w:num w:numId="11" w16cid:durableId="1690764149">
    <w:abstractNumId w:val="2"/>
  </w:num>
  <w:num w:numId="12" w16cid:durableId="1349671340">
    <w:abstractNumId w:val="1"/>
  </w:num>
  <w:num w:numId="13" w16cid:durableId="1639529056">
    <w:abstractNumId w:val="6"/>
  </w:num>
  <w:num w:numId="14" w16cid:durableId="932398054">
    <w:abstractNumId w:val="0"/>
  </w:num>
  <w:num w:numId="15" w16cid:durableId="1868643517">
    <w:abstractNumId w:val="15"/>
  </w:num>
  <w:num w:numId="16" w16cid:durableId="1535343401">
    <w:abstractNumId w:val="17"/>
  </w:num>
  <w:num w:numId="17" w16cid:durableId="953443473">
    <w:abstractNumId w:val="13"/>
  </w:num>
  <w:num w:numId="18" w16cid:durableId="10814099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4D8F"/>
    <w:rsid w:val="0000390D"/>
    <w:rsid w:val="00004A4A"/>
    <w:rsid w:val="00010AC4"/>
    <w:rsid w:val="00013F3E"/>
    <w:rsid w:val="00016C3E"/>
    <w:rsid w:val="00022293"/>
    <w:rsid w:val="0002302C"/>
    <w:rsid w:val="000237E9"/>
    <w:rsid w:val="00025D89"/>
    <w:rsid w:val="00030FA4"/>
    <w:rsid w:val="00032051"/>
    <w:rsid w:val="00037BB9"/>
    <w:rsid w:val="00044F3F"/>
    <w:rsid w:val="00055AA3"/>
    <w:rsid w:val="0005650D"/>
    <w:rsid w:val="000571E6"/>
    <w:rsid w:val="000651CD"/>
    <w:rsid w:val="0006653C"/>
    <w:rsid w:val="000705F0"/>
    <w:rsid w:val="00073049"/>
    <w:rsid w:val="000741C6"/>
    <w:rsid w:val="000752BA"/>
    <w:rsid w:val="00080178"/>
    <w:rsid w:val="00081F28"/>
    <w:rsid w:val="00085C06"/>
    <w:rsid w:val="000906C9"/>
    <w:rsid w:val="00092D04"/>
    <w:rsid w:val="0009473B"/>
    <w:rsid w:val="00095BF1"/>
    <w:rsid w:val="000A4313"/>
    <w:rsid w:val="000A5FCF"/>
    <w:rsid w:val="000B00B1"/>
    <w:rsid w:val="000B2489"/>
    <w:rsid w:val="000B275B"/>
    <w:rsid w:val="000B51B2"/>
    <w:rsid w:val="000B623A"/>
    <w:rsid w:val="000D5D4B"/>
    <w:rsid w:val="000E2E82"/>
    <w:rsid w:val="000E62E9"/>
    <w:rsid w:val="000F0524"/>
    <w:rsid w:val="000F0FDD"/>
    <w:rsid w:val="000F57A8"/>
    <w:rsid w:val="000F64FC"/>
    <w:rsid w:val="00104A70"/>
    <w:rsid w:val="00107D37"/>
    <w:rsid w:val="0011165E"/>
    <w:rsid w:val="00116147"/>
    <w:rsid w:val="00117FC4"/>
    <w:rsid w:val="0012175D"/>
    <w:rsid w:val="00122BC1"/>
    <w:rsid w:val="00132A69"/>
    <w:rsid w:val="00135335"/>
    <w:rsid w:val="00140419"/>
    <w:rsid w:val="00142BB2"/>
    <w:rsid w:val="001434B3"/>
    <w:rsid w:val="00143B09"/>
    <w:rsid w:val="00146C1A"/>
    <w:rsid w:val="0014765B"/>
    <w:rsid w:val="001479F5"/>
    <w:rsid w:val="00151629"/>
    <w:rsid w:val="001659B4"/>
    <w:rsid w:val="001709BE"/>
    <w:rsid w:val="00170B68"/>
    <w:rsid w:val="00174FC0"/>
    <w:rsid w:val="001776EE"/>
    <w:rsid w:val="00181011"/>
    <w:rsid w:val="00182F24"/>
    <w:rsid w:val="001831C7"/>
    <w:rsid w:val="0018631B"/>
    <w:rsid w:val="001869FA"/>
    <w:rsid w:val="00187DE4"/>
    <w:rsid w:val="001921B8"/>
    <w:rsid w:val="00193F4E"/>
    <w:rsid w:val="001963E7"/>
    <w:rsid w:val="001A7478"/>
    <w:rsid w:val="001B3B17"/>
    <w:rsid w:val="001B69FA"/>
    <w:rsid w:val="001C149F"/>
    <w:rsid w:val="001C6214"/>
    <w:rsid w:val="001D0805"/>
    <w:rsid w:val="001D17DF"/>
    <w:rsid w:val="001D7EEB"/>
    <w:rsid w:val="001F05AF"/>
    <w:rsid w:val="001F1AD0"/>
    <w:rsid w:val="001F7061"/>
    <w:rsid w:val="00203F87"/>
    <w:rsid w:val="00211763"/>
    <w:rsid w:val="002141B9"/>
    <w:rsid w:val="00216260"/>
    <w:rsid w:val="00226DF0"/>
    <w:rsid w:val="00233BED"/>
    <w:rsid w:val="002406EA"/>
    <w:rsid w:val="00246E01"/>
    <w:rsid w:val="00253281"/>
    <w:rsid w:val="00254277"/>
    <w:rsid w:val="002616A1"/>
    <w:rsid w:val="0026665F"/>
    <w:rsid w:val="00267389"/>
    <w:rsid w:val="00276542"/>
    <w:rsid w:val="00276AF3"/>
    <w:rsid w:val="0028046D"/>
    <w:rsid w:val="00283569"/>
    <w:rsid w:val="00290F07"/>
    <w:rsid w:val="00290FBB"/>
    <w:rsid w:val="00292842"/>
    <w:rsid w:val="002930A1"/>
    <w:rsid w:val="002A1EE3"/>
    <w:rsid w:val="002A2D36"/>
    <w:rsid w:val="002A5114"/>
    <w:rsid w:val="002B0919"/>
    <w:rsid w:val="002B0DD4"/>
    <w:rsid w:val="002B364C"/>
    <w:rsid w:val="002B7C14"/>
    <w:rsid w:val="002C04C2"/>
    <w:rsid w:val="002C4846"/>
    <w:rsid w:val="002C4D48"/>
    <w:rsid w:val="002C6855"/>
    <w:rsid w:val="002E100D"/>
    <w:rsid w:val="002E10C6"/>
    <w:rsid w:val="002E1C95"/>
    <w:rsid w:val="002E49C9"/>
    <w:rsid w:val="002F735A"/>
    <w:rsid w:val="00300BE6"/>
    <w:rsid w:val="00300D48"/>
    <w:rsid w:val="0030336E"/>
    <w:rsid w:val="003035AA"/>
    <w:rsid w:val="003052EE"/>
    <w:rsid w:val="003121F3"/>
    <w:rsid w:val="00312630"/>
    <w:rsid w:val="0032070F"/>
    <w:rsid w:val="0033028B"/>
    <w:rsid w:val="00330C64"/>
    <w:rsid w:val="00330EAF"/>
    <w:rsid w:val="0033137D"/>
    <w:rsid w:val="003337AC"/>
    <w:rsid w:val="003353A0"/>
    <w:rsid w:val="00336263"/>
    <w:rsid w:val="00336A75"/>
    <w:rsid w:val="0034494C"/>
    <w:rsid w:val="00350686"/>
    <w:rsid w:val="003508B3"/>
    <w:rsid w:val="0035122D"/>
    <w:rsid w:val="00352AAA"/>
    <w:rsid w:val="003558D6"/>
    <w:rsid w:val="0035679A"/>
    <w:rsid w:val="00357DE3"/>
    <w:rsid w:val="00360E25"/>
    <w:rsid w:val="003667D6"/>
    <w:rsid w:val="00370324"/>
    <w:rsid w:val="003703D7"/>
    <w:rsid w:val="003725ED"/>
    <w:rsid w:val="00372A39"/>
    <w:rsid w:val="003738B0"/>
    <w:rsid w:val="0037470A"/>
    <w:rsid w:val="003919C8"/>
    <w:rsid w:val="003A1C39"/>
    <w:rsid w:val="003A5B69"/>
    <w:rsid w:val="003A7212"/>
    <w:rsid w:val="003B1994"/>
    <w:rsid w:val="003B5E10"/>
    <w:rsid w:val="003C1418"/>
    <w:rsid w:val="003C42D3"/>
    <w:rsid w:val="003C4908"/>
    <w:rsid w:val="003D22B1"/>
    <w:rsid w:val="003D23E4"/>
    <w:rsid w:val="003E2205"/>
    <w:rsid w:val="003E372F"/>
    <w:rsid w:val="003F2167"/>
    <w:rsid w:val="003F33FF"/>
    <w:rsid w:val="003F7428"/>
    <w:rsid w:val="00404164"/>
    <w:rsid w:val="004067CC"/>
    <w:rsid w:val="004071BF"/>
    <w:rsid w:val="00407F02"/>
    <w:rsid w:val="0041094F"/>
    <w:rsid w:val="00411222"/>
    <w:rsid w:val="0041158D"/>
    <w:rsid w:val="00412774"/>
    <w:rsid w:val="0041295B"/>
    <w:rsid w:val="00412CC6"/>
    <w:rsid w:val="00413262"/>
    <w:rsid w:val="004151CE"/>
    <w:rsid w:val="00416A7E"/>
    <w:rsid w:val="00422955"/>
    <w:rsid w:val="0042318A"/>
    <w:rsid w:val="00424F03"/>
    <w:rsid w:val="0042538D"/>
    <w:rsid w:val="004346A7"/>
    <w:rsid w:val="00434ACD"/>
    <w:rsid w:val="00436462"/>
    <w:rsid w:val="00436F8C"/>
    <w:rsid w:val="004420DD"/>
    <w:rsid w:val="00451825"/>
    <w:rsid w:val="00455D8F"/>
    <w:rsid w:val="00463AD9"/>
    <w:rsid w:val="0047401F"/>
    <w:rsid w:val="0047667F"/>
    <w:rsid w:val="00481D9D"/>
    <w:rsid w:val="00483673"/>
    <w:rsid w:val="004863A2"/>
    <w:rsid w:val="0049108A"/>
    <w:rsid w:val="0049624D"/>
    <w:rsid w:val="004A1983"/>
    <w:rsid w:val="004A2B44"/>
    <w:rsid w:val="004A5A3B"/>
    <w:rsid w:val="004A6A12"/>
    <w:rsid w:val="004B33CD"/>
    <w:rsid w:val="004B65EB"/>
    <w:rsid w:val="004C159C"/>
    <w:rsid w:val="004D58FF"/>
    <w:rsid w:val="004D5DB6"/>
    <w:rsid w:val="004E1076"/>
    <w:rsid w:val="004E5AB1"/>
    <w:rsid w:val="004E61B4"/>
    <w:rsid w:val="004F1ED5"/>
    <w:rsid w:val="004F502A"/>
    <w:rsid w:val="005050D9"/>
    <w:rsid w:val="005050E6"/>
    <w:rsid w:val="0050590E"/>
    <w:rsid w:val="005122C3"/>
    <w:rsid w:val="00512B13"/>
    <w:rsid w:val="0052362F"/>
    <w:rsid w:val="00527B58"/>
    <w:rsid w:val="00532C3F"/>
    <w:rsid w:val="0053363B"/>
    <w:rsid w:val="00535506"/>
    <w:rsid w:val="00535F4F"/>
    <w:rsid w:val="00540D79"/>
    <w:rsid w:val="00542A76"/>
    <w:rsid w:val="005459C4"/>
    <w:rsid w:val="00556ED3"/>
    <w:rsid w:val="005601DC"/>
    <w:rsid w:val="005606DA"/>
    <w:rsid w:val="00563A32"/>
    <w:rsid w:val="00567002"/>
    <w:rsid w:val="005701D4"/>
    <w:rsid w:val="00571B39"/>
    <w:rsid w:val="005721F7"/>
    <w:rsid w:val="0057302B"/>
    <w:rsid w:val="00573E46"/>
    <w:rsid w:val="00581ACA"/>
    <w:rsid w:val="0058231A"/>
    <w:rsid w:val="0058328D"/>
    <w:rsid w:val="005835FC"/>
    <w:rsid w:val="0058475A"/>
    <w:rsid w:val="005869F4"/>
    <w:rsid w:val="00586D05"/>
    <w:rsid w:val="00587BD4"/>
    <w:rsid w:val="00594343"/>
    <w:rsid w:val="00595250"/>
    <w:rsid w:val="0059547D"/>
    <w:rsid w:val="005A08B0"/>
    <w:rsid w:val="005A29F0"/>
    <w:rsid w:val="005A4707"/>
    <w:rsid w:val="005A476F"/>
    <w:rsid w:val="005A4B25"/>
    <w:rsid w:val="005A71E2"/>
    <w:rsid w:val="005B3FD7"/>
    <w:rsid w:val="005B6D44"/>
    <w:rsid w:val="005C0101"/>
    <w:rsid w:val="005C2668"/>
    <w:rsid w:val="005C76D3"/>
    <w:rsid w:val="005D02A6"/>
    <w:rsid w:val="005D4BFE"/>
    <w:rsid w:val="005D5451"/>
    <w:rsid w:val="005D661C"/>
    <w:rsid w:val="005D745B"/>
    <w:rsid w:val="005E3419"/>
    <w:rsid w:val="005E46DB"/>
    <w:rsid w:val="005E4B8C"/>
    <w:rsid w:val="00601352"/>
    <w:rsid w:val="00602794"/>
    <w:rsid w:val="006041C0"/>
    <w:rsid w:val="0060464E"/>
    <w:rsid w:val="00610E7F"/>
    <w:rsid w:val="00620239"/>
    <w:rsid w:val="00621BB4"/>
    <w:rsid w:val="006269B2"/>
    <w:rsid w:val="0062754E"/>
    <w:rsid w:val="00637D85"/>
    <w:rsid w:val="00642A18"/>
    <w:rsid w:val="00651563"/>
    <w:rsid w:val="006524AA"/>
    <w:rsid w:val="00656922"/>
    <w:rsid w:val="00657C15"/>
    <w:rsid w:val="006601D3"/>
    <w:rsid w:val="00674092"/>
    <w:rsid w:val="00686B21"/>
    <w:rsid w:val="006876A4"/>
    <w:rsid w:val="006A27AA"/>
    <w:rsid w:val="006B0D2B"/>
    <w:rsid w:val="006C0D8A"/>
    <w:rsid w:val="006C19E4"/>
    <w:rsid w:val="006C5AB2"/>
    <w:rsid w:val="006D06AE"/>
    <w:rsid w:val="006D5324"/>
    <w:rsid w:val="006D5A91"/>
    <w:rsid w:val="006E17D2"/>
    <w:rsid w:val="006E429E"/>
    <w:rsid w:val="006F0730"/>
    <w:rsid w:val="006F09B8"/>
    <w:rsid w:val="006F1CBD"/>
    <w:rsid w:val="006F4870"/>
    <w:rsid w:val="006F5B62"/>
    <w:rsid w:val="00703E9D"/>
    <w:rsid w:val="0070468C"/>
    <w:rsid w:val="0071382B"/>
    <w:rsid w:val="00721809"/>
    <w:rsid w:val="00722E02"/>
    <w:rsid w:val="00733087"/>
    <w:rsid w:val="00734B6A"/>
    <w:rsid w:val="0073521A"/>
    <w:rsid w:val="00735C4B"/>
    <w:rsid w:val="00735D9C"/>
    <w:rsid w:val="00744909"/>
    <w:rsid w:val="00745AC9"/>
    <w:rsid w:val="00745E54"/>
    <w:rsid w:val="00760A8C"/>
    <w:rsid w:val="00761D4B"/>
    <w:rsid w:val="00762AFA"/>
    <w:rsid w:val="00763DB1"/>
    <w:rsid w:val="0076475D"/>
    <w:rsid w:val="00764964"/>
    <w:rsid w:val="00767A28"/>
    <w:rsid w:val="00776F6D"/>
    <w:rsid w:val="007774F5"/>
    <w:rsid w:val="00777719"/>
    <w:rsid w:val="0078674E"/>
    <w:rsid w:val="00792CE1"/>
    <w:rsid w:val="0079407C"/>
    <w:rsid w:val="00795B64"/>
    <w:rsid w:val="00796295"/>
    <w:rsid w:val="007A04B3"/>
    <w:rsid w:val="007A0D4B"/>
    <w:rsid w:val="007A1A5F"/>
    <w:rsid w:val="007A384B"/>
    <w:rsid w:val="007A5093"/>
    <w:rsid w:val="007A5295"/>
    <w:rsid w:val="007B0D2C"/>
    <w:rsid w:val="007B16E8"/>
    <w:rsid w:val="007B26CA"/>
    <w:rsid w:val="007B346B"/>
    <w:rsid w:val="007B5270"/>
    <w:rsid w:val="007B5B5D"/>
    <w:rsid w:val="007B5F89"/>
    <w:rsid w:val="007C1FA8"/>
    <w:rsid w:val="007C29C8"/>
    <w:rsid w:val="007C6B2A"/>
    <w:rsid w:val="007C6B5B"/>
    <w:rsid w:val="007C73BC"/>
    <w:rsid w:val="007C7936"/>
    <w:rsid w:val="007D6B1F"/>
    <w:rsid w:val="007E0B71"/>
    <w:rsid w:val="007E4114"/>
    <w:rsid w:val="007E4121"/>
    <w:rsid w:val="007E7D7E"/>
    <w:rsid w:val="007F3B63"/>
    <w:rsid w:val="007F6A7C"/>
    <w:rsid w:val="007F6BF2"/>
    <w:rsid w:val="007F7B73"/>
    <w:rsid w:val="00800672"/>
    <w:rsid w:val="00800D6E"/>
    <w:rsid w:val="00803C2E"/>
    <w:rsid w:val="0080736D"/>
    <w:rsid w:val="00807622"/>
    <w:rsid w:val="00807AE4"/>
    <w:rsid w:val="008109A5"/>
    <w:rsid w:val="00816151"/>
    <w:rsid w:val="008176EC"/>
    <w:rsid w:val="00822EE8"/>
    <w:rsid w:val="00822F69"/>
    <w:rsid w:val="0082380A"/>
    <w:rsid w:val="00832456"/>
    <w:rsid w:val="008371EB"/>
    <w:rsid w:val="00840B43"/>
    <w:rsid w:val="00841A20"/>
    <w:rsid w:val="008512DC"/>
    <w:rsid w:val="00852102"/>
    <w:rsid w:val="008531D2"/>
    <w:rsid w:val="00856E98"/>
    <w:rsid w:val="008662E8"/>
    <w:rsid w:val="008679B0"/>
    <w:rsid w:val="00872381"/>
    <w:rsid w:val="008837DC"/>
    <w:rsid w:val="00893B14"/>
    <w:rsid w:val="00894679"/>
    <w:rsid w:val="008949A3"/>
    <w:rsid w:val="008955DC"/>
    <w:rsid w:val="00896D64"/>
    <w:rsid w:val="008A4285"/>
    <w:rsid w:val="008B3D27"/>
    <w:rsid w:val="008B527B"/>
    <w:rsid w:val="008C3A1C"/>
    <w:rsid w:val="008C76DE"/>
    <w:rsid w:val="008C79DC"/>
    <w:rsid w:val="008D29A2"/>
    <w:rsid w:val="008D2CCB"/>
    <w:rsid w:val="008D3F1A"/>
    <w:rsid w:val="008D48B9"/>
    <w:rsid w:val="008E41D8"/>
    <w:rsid w:val="008F116B"/>
    <w:rsid w:val="008F3587"/>
    <w:rsid w:val="008F3D5A"/>
    <w:rsid w:val="008F573C"/>
    <w:rsid w:val="00902B6D"/>
    <w:rsid w:val="009044DF"/>
    <w:rsid w:val="009074FE"/>
    <w:rsid w:val="00915862"/>
    <w:rsid w:val="00921FD3"/>
    <w:rsid w:val="0093035D"/>
    <w:rsid w:val="009315CC"/>
    <w:rsid w:val="0093219C"/>
    <w:rsid w:val="009335BE"/>
    <w:rsid w:val="00934095"/>
    <w:rsid w:val="009342B1"/>
    <w:rsid w:val="00937955"/>
    <w:rsid w:val="00940802"/>
    <w:rsid w:val="00940F66"/>
    <w:rsid w:val="0094157E"/>
    <w:rsid w:val="00942B00"/>
    <w:rsid w:val="009507AB"/>
    <w:rsid w:val="009538B0"/>
    <w:rsid w:val="00960E27"/>
    <w:rsid w:val="00960EDB"/>
    <w:rsid w:val="00961F9A"/>
    <w:rsid w:val="0096526D"/>
    <w:rsid w:val="009700C2"/>
    <w:rsid w:val="009704B0"/>
    <w:rsid w:val="009709B8"/>
    <w:rsid w:val="009710E7"/>
    <w:rsid w:val="00971468"/>
    <w:rsid w:val="00972688"/>
    <w:rsid w:val="00973483"/>
    <w:rsid w:val="009863B5"/>
    <w:rsid w:val="00987EE4"/>
    <w:rsid w:val="00987FC4"/>
    <w:rsid w:val="009908F1"/>
    <w:rsid w:val="009918A8"/>
    <w:rsid w:val="009932C7"/>
    <w:rsid w:val="00994E54"/>
    <w:rsid w:val="00995734"/>
    <w:rsid w:val="0099683A"/>
    <w:rsid w:val="009A1E03"/>
    <w:rsid w:val="009A2271"/>
    <w:rsid w:val="009B059A"/>
    <w:rsid w:val="009B20D8"/>
    <w:rsid w:val="009B51BC"/>
    <w:rsid w:val="009B700C"/>
    <w:rsid w:val="009C1DA5"/>
    <w:rsid w:val="009C26F5"/>
    <w:rsid w:val="009C653D"/>
    <w:rsid w:val="009C6AE3"/>
    <w:rsid w:val="009D0BE3"/>
    <w:rsid w:val="009D2AAA"/>
    <w:rsid w:val="009D39F6"/>
    <w:rsid w:val="009D46C3"/>
    <w:rsid w:val="009D5262"/>
    <w:rsid w:val="009E364B"/>
    <w:rsid w:val="00A01837"/>
    <w:rsid w:val="00A01A99"/>
    <w:rsid w:val="00A02F19"/>
    <w:rsid w:val="00A04801"/>
    <w:rsid w:val="00A055A6"/>
    <w:rsid w:val="00A071DD"/>
    <w:rsid w:val="00A07FE3"/>
    <w:rsid w:val="00A10679"/>
    <w:rsid w:val="00A23F1D"/>
    <w:rsid w:val="00A25D21"/>
    <w:rsid w:val="00A31362"/>
    <w:rsid w:val="00A32BFA"/>
    <w:rsid w:val="00A52907"/>
    <w:rsid w:val="00A61327"/>
    <w:rsid w:val="00A6278B"/>
    <w:rsid w:val="00A7574E"/>
    <w:rsid w:val="00A814B8"/>
    <w:rsid w:val="00A869F7"/>
    <w:rsid w:val="00A87D00"/>
    <w:rsid w:val="00A95C7D"/>
    <w:rsid w:val="00AA127D"/>
    <w:rsid w:val="00AB0269"/>
    <w:rsid w:val="00AB0356"/>
    <w:rsid w:val="00AB0DA8"/>
    <w:rsid w:val="00AB334C"/>
    <w:rsid w:val="00AB3C7F"/>
    <w:rsid w:val="00AB6055"/>
    <w:rsid w:val="00AB6904"/>
    <w:rsid w:val="00AC1025"/>
    <w:rsid w:val="00AC5998"/>
    <w:rsid w:val="00AC6187"/>
    <w:rsid w:val="00AC6EE8"/>
    <w:rsid w:val="00AD3C5F"/>
    <w:rsid w:val="00AD4FC2"/>
    <w:rsid w:val="00AE5EF7"/>
    <w:rsid w:val="00AF1A4B"/>
    <w:rsid w:val="00AF2E52"/>
    <w:rsid w:val="00AF36A1"/>
    <w:rsid w:val="00AF5338"/>
    <w:rsid w:val="00AF55ED"/>
    <w:rsid w:val="00B048E5"/>
    <w:rsid w:val="00B04F31"/>
    <w:rsid w:val="00B051F3"/>
    <w:rsid w:val="00B06E14"/>
    <w:rsid w:val="00B145CF"/>
    <w:rsid w:val="00B22D32"/>
    <w:rsid w:val="00B33F8C"/>
    <w:rsid w:val="00B35046"/>
    <w:rsid w:val="00B35891"/>
    <w:rsid w:val="00B36528"/>
    <w:rsid w:val="00B40D91"/>
    <w:rsid w:val="00B4106E"/>
    <w:rsid w:val="00B45AA1"/>
    <w:rsid w:val="00B47D1B"/>
    <w:rsid w:val="00B50EF4"/>
    <w:rsid w:val="00B563CE"/>
    <w:rsid w:val="00B57148"/>
    <w:rsid w:val="00B60279"/>
    <w:rsid w:val="00B62D53"/>
    <w:rsid w:val="00B63C11"/>
    <w:rsid w:val="00B63E63"/>
    <w:rsid w:val="00B66080"/>
    <w:rsid w:val="00B67C56"/>
    <w:rsid w:val="00B74ECF"/>
    <w:rsid w:val="00B77F34"/>
    <w:rsid w:val="00B80228"/>
    <w:rsid w:val="00B848BF"/>
    <w:rsid w:val="00B85857"/>
    <w:rsid w:val="00B87851"/>
    <w:rsid w:val="00B93F76"/>
    <w:rsid w:val="00B95D9B"/>
    <w:rsid w:val="00BA197E"/>
    <w:rsid w:val="00BA1CF2"/>
    <w:rsid w:val="00BA20BA"/>
    <w:rsid w:val="00BA41A3"/>
    <w:rsid w:val="00BA480F"/>
    <w:rsid w:val="00BA4F5A"/>
    <w:rsid w:val="00BA7CF0"/>
    <w:rsid w:val="00BB2919"/>
    <w:rsid w:val="00BB3DC0"/>
    <w:rsid w:val="00BC043E"/>
    <w:rsid w:val="00BC286F"/>
    <w:rsid w:val="00BC5D71"/>
    <w:rsid w:val="00BC61AA"/>
    <w:rsid w:val="00BD04F6"/>
    <w:rsid w:val="00BD0BC8"/>
    <w:rsid w:val="00BD3F92"/>
    <w:rsid w:val="00BD5129"/>
    <w:rsid w:val="00BE4220"/>
    <w:rsid w:val="00BE7C54"/>
    <w:rsid w:val="00BF01F0"/>
    <w:rsid w:val="00BF0912"/>
    <w:rsid w:val="00BF359A"/>
    <w:rsid w:val="00BF5EC4"/>
    <w:rsid w:val="00C050E1"/>
    <w:rsid w:val="00C0697A"/>
    <w:rsid w:val="00C17A41"/>
    <w:rsid w:val="00C20110"/>
    <w:rsid w:val="00C2045D"/>
    <w:rsid w:val="00C223CF"/>
    <w:rsid w:val="00C223F1"/>
    <w:rsid w:val="00C22A29"/>
    <w:rsid w:val="00C24D8F"/>
    <w:rsid w:val="00C2536D"/>
    <w:rsid w:val="00C26DA3"/>
    <w:rsid w:val="00C26DD0"/>
    <w:rsid w:val="00C31485"/>
    <w:rsid w:val="00C3664E"/>
    <w:rsid w:val="00C40DC5"/>
    <w:rsid w:val="00C42DA9"/>
    <w:rsid w:val="00C51B87"/>
    <w:rsid w:val="00C51C31"/>
    <w:rsid w:val="00C52709"/>
    <w:rsid w:val="00C550AE"/>
    <w:rsid w:val="00C566F9"/>
    <w:rsid w:val="00C568E3"/>
    <w:rsid w:val="00C62F75"/>
    <w:rsid w:val="00C74184"/>
    <w:rsid w:val="00C75D28"/>
    <w:rsid w:val="00C770FA"/>
    <w:rsid w:val="00C812B6"/>
    <w:rsid w:val="00C83DFD"/>
    <w:rsid w:val="00C87CEB"/>
    <w:rsid w:val="00C90D13"/>
    <w:rsid w:val="00C94B44"/>
    <w:rsid w:val="00CA365C"/>
    <w:rsid w:val="00CA38DD"/>
    <w:rsid w:val="00CA5544"/>
    <w:rsid w:val="00CA73A8"/>
    <w:rsid w:val="00CB1A4D"/>
    <w:rsid w:val="00CB6D8F"/>
    <w:rsid w:val="00CB77C3"/>
    <w:rsid w:val="00CC0517"/>
    <w:rsid w:val="00CC2E64"/>
    <w:rsid w:val="00CC4643"/>
    <w:rsid w:val="00CC667B"/>
    <w:rsid w:val="00CC76D7"/>
    <w:rsid w:val="00CC7A61"/>
    <w:rsid w:val="00CD40A8"/>
    <w:rsid w:val="00CD5E96"/>
    <w:rsid w:val="00CD6DB9"/>
    <w:rsid w:val="00CE4CF7"/>
    <w:rsid w:val="00CF0C7E"/>
    <w:rsid w:val="00CF3F24"/>
    <w:rsid w:val="00CF461C"/>
    <w:rsid w:val="00CF4647"/>
    <w:rsid w:val="00CF622F"/>
    <w:rsid w:val="00CF7073"/>
    <w:rsid w:val="00D01372"/>
    <w:rsid w:val="00D069A9"/>
    <w:rsid w:val="00D07198"/>
    <w:rsid w:val="00D119A4"/>
    <w:rsid w:val="00D11BA5"/>
    <w:rsid w:val="00D146D8"/>
    <w:rsid w:val="00D14C23"/>
    <w:rsid w:val="00D20A3B"/>
    <w:rsid w:val="00D22CA6"/>
    <w:rsid w:val="00D259E8"/>
    <w:rsid w:val="00D3374C"/>
    <w:rsid w:val="00D42A4B"/>
    <w:rsid w:val="00D50057"/>
    <w:rsid w:val="00D55F52"/>
    <w:rsid w:val="00D63582"/>
    <w:rsid w:val="00D70553"/>
    <w:rsid w:val="00D7090C"/>
    <w:rsid w:val="00D70C3A"/>
    <w:rsid w:val="00D71C7D"/>
    <w:rsid w:val="00D73722"/>
    <w:rsid w:val="00D74A61"/>
    <w:rsid w:val="00D8112E"/>
    <w:rsid w:val="00D87F7F"/>
    <w:rsid w:val="00D91375"/>
    <w:rsid w:val="00DA2CC6"/>
    <w:rsid w:val="00DA3553"/>
    <w:rsid w:val="00DA420A"/>
    <w:rsid w:val="00DA64D6"/>
    <w:rsid w:val="00DA7025"/>
    <w:rsid w:val="00DA72D3"/>
    <w:rsid w:val="00DB07C2"/>
    <w:rsid w:val="00DB367E"/>
    <w:rsid w:val="00DB371A"/>
    <w:rsid w:val="00DB610E"/>
    <w:rsid w:val="00DB659B"/>
    <w:rsid w:val="00DC2F80"/>
    <w:rsid w:val="00DC47D1"/>
    <w:rsid w:val="00DC48F8"/>
    <w:rsid w:val="00DC4D92"/>
    <w:rsid w:val="00DC57AE"/>
    <w:rsid w:val="00DC7653"/>
    <w:rsid w:val="00DD1B91"/>
    <w:rsid w:val="00DD2D3A"/>
    <w:rsid w:val="00DD31B5"/>
    <w:rsid w:val="00DD31C2"/>
    <w:rsid w:val="00DD4165"/>
    <w:rsid w:val="00DD577A"/>
    <w:rsid w:val="00DD6EF0"/>
    <w:rsid w:val="00DD7776"/>
    <w:rsid w:val="00DD7BF3"/>
    <w:rsid w:val="00DD7DEB"/>
    <w:rsid w:val="00DE1650"/>
    <w:rsid w:val="00DE1C66"/>
    <w:rsid w:val="00DE39AA"/>
    <w:rsid w:val="00DE401B"/>
    <w:rsid w:val="00E04804"/>
    <w:rsid w:val="00E0636C"/>
    <w:rsid w:val="00E07728"/>
    <w:rsid w:val="00E1446F"/>
    <w:rsid w:val="00E15491"/>
    <w:rsid w:val="00E20261"/>
    <w:rsid w:val="00E2746C"/>
    <w:rsid w:val="00E33A75"/>
    <w:rsid w:val="00E426CC"/>
    <w:rsid w:val="00E44694"/>
    <w:rsid w:val="00E50ACB"/>
    <w:rsid w:val="00E51128"/>
    <w:rsid w:val="00E5139E"/>
    <w:rsid w:val="00E5779F"/>
    <w:rsid w:val="00E607C3"/>
    <w:rsid w:val="00E6651B"/>
    <w:rsid w:val="00E70598"/>
    <w:rsid w:val="00E70CA6"/>
    <w:rsid w:val="00E714BD"/>
    <w:rsid w:val="00E83F68"/>
    <w:rsid w:val="00E87AD7"/>
    <w:rsid w:val="00E87FF2"/>
    <w:rsid w:val="00E9046E"/>
    <w:rsid w:val="00E9340F"/>
    <w:rsid w:val="00E94608"/>
    <w:rsid w:val="00E96FCC"/>
    <w:rsid w:val="00EB14A3"/>
    <w:rsid w:val="00EB14C4"/>
    <w:rsid w:val="00EB3DFA"/>
    <w:rsid w:val="00EB4283"/>
    <w:rsid w:val="00EB5268"/>
    <w:rsid w:val="00EB74C8"/>
    <w:rsid w:val="00EC3461"/>
    <w:rsid w:val="00EC3C27"/>
    <w:rsid w:val="00EC53D6"/>
    <w:rsid w:val="00EC55DD"/>
    <w:rsid w:val="00EC60AC"/>
    <w:rsid w:val="00EC6EE5"/>
    <w:rsid w:val="00ED3145"/>
    <w:rsid w:val="00ED442A"/>
    <w:rsid w:val="00EE08F3"/>
    <w:rsid w:val="00EE341A"/>
    <w:rsid w:val="00EE729B"/>
    <w:rsid w:val="00EE72AC"/>
    <w:rsid w:val="00EE7B9A"/>
    <w:rsid w:val="00EE7DFB"/>
    <w:rsid w:val="00EF2D50"/>
    <w:rsid w:val="00EF4E76"/>
    <w:rsid w:val="00F01CCF"/>
    <w:rsid w:val="00F07EAB"/>
    <w:rsid w:val="00F11A01"/>
    <w:rsid w:val="00F150FB"/>
    <w:rsid w:val="00F154FA"/>
    <w:rsid w:val="00F22F40"/>
    <w:rsid w:val="00F34124"/>
    <w:rsid w:val="00F40B03"/>
    <w:rsid w:val="00F4562F"/>
    <w:rsid w:val="00F468D9"/>
    <w:rsid w:val="00F47930"/>
    <w:rsid w:val="00F532C7"/>
    <w:rsid w:val="00F70061"/>
    <w:rsid w:val="00F7168F"/>
    <w:rsid w:val="00F726F4"/>
    <w:rsid w:val="00F775B7"/>
    <w:rsid w:val="00F82132"/>
    <w:rsid w:val="00F904CC"/>
    <w:rsid w:val="00F9058A"/>
    <w:rsid w:val="00F914F6"/>
    <w:rsid w:val="00F91D8A"/>
    <w:rsid w:val="00F92E6D"/>
    <w:rsid w:val="00F930D4"/>
    <w:rsid w:val="00F93BEF"/>
    <w:rsid w:val="00F93F0D"/>
    <w:rsid w:val="00F94739"/>
    <w:rsid w:val="00F95557"/>
    <w:rsid w:val="00F95666"/>
    <w:rsid w:val="00F9792B"/>
    <w:rsid w:val="00FA0FC1"/>
    <w:rsid w:val="00FA2ACD"/>
    <w:rsid w:val="00FA64B4"/>
    <w:rsid w:val="00FA7B55"/>
    <w:rsid w:val="00FB06D4"/>
    <w:rsid w:val="00FB3F7F"/>
    <w:rsid w:val="00FC068A"/>
    <w:rsid w:val="00FC10FD"/>
    <w:rsid w:val="00FC7E79"/>
    <w:rsid w:val="00FD0753"/>
    <w:rsid w:val="00FD5893"/>
    <w:rsid w:val="00FE0144"/>
    <w:rsid w:val="00FE0E54"/>
    <w:rsid w:val="00FE26E4"/>
    <w:rsid w:val="00FE3F8E"/>
    <w:rsid w:val="00FE6A83"/>
    <w:rsid w:val="00FF10B6"/>
    <w:rsid w:val="00FF144F"/>
    <w:rsid w:val="00FF4AB3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77F145B"/>
  <w15:docId w15:val="{B4AFE186-E9C9-445F-8280-4BE62A73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851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512B13"/>
    <w:pPr>
      <w:keepNext/>
      <w:spacing w:before="120" w:line="360" w:lineRule="atLeast"/>
      <w:jc w:val="center"/>
      <w:outlineLvl w:val="0"/>
    </w:pPr>
    <w:rPr>
      <w:rFonts w:ascii="Arial" w:hAnsi="Arial"/>
      <w:b/>
      <w:lang w:val="x-none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4D8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Heading1Char">
    <w:name w:val="Heading 1 Char"/>
    <w:basedOn w:val="DefaultParagraphFont"/>
    <w:link w:val="Heading1"/>
    <w:rsid w:val="00512B13"/>
    <w:rPr>
      <w:rFonts w:ascii="Arial" w:eastAsia="Times New Roman" w:hAnsi="Arial" w:cs="Times New Roman"/>
      <w:b/>
      <w:sz w:val="28"/>
      <w:szCs w:val="28"/>
      <w:lang w:val="x-none" w:eastAsia="vi-VN"/>
    </w:rPr>
  </w:style>
  <w:style w:type="paragraph" w:styleId="ListParagraph">
    <w:name w:val="List Paragraph"/>
    <w:basedOn w:val="Normal"/>
    <w:qFormat/>
    <w:rsid w:val="00512B13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ntstyle01">
    <w:name w:val="fontstyle01"/>
    <w:rsid w:val="00CF3F24"/>
    <w:rPr>
      <w:rFonts w:ascii="MyriadPro-Regular-Identity-H" w:hAnsi="MyriadPro-Regular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CF3F24"/>
    <w:rPr>
      <w:rFonts w:ascii="MyriadPro-Black" w:hAnsi="MyriadPro-Black" w:hint="default"/>
      <w:b/>
      <w:bCs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63C1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A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A75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33A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A75"/>
    <w:rPr>
      <w:rFonts w:ascii=".VnTime" w:eastAsia="Times New Roman" w:hAnsi=".VnTime" w:cs="Times New Roman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F4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5F539-C0C2-41E5-83D7-86856587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</TotalTime>
  <Pages>19</Pages>
  <Words>4181</Words>
  <Characters>23836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Quỳnh ANh Đỗ</cp:lastModifiedBy>
  <cp:revision>163</cp:revision>
  <cp:lastPrinted>2024-03-03T15:27:00Z</cp:lastPrinted>
  <dcterms:created xsi:type="dcterms:W3CDTF">2021-10-31T15:04:00Z</dcterms:created>
  <dcterms:modified xsi:type="dcterms:W3CDTF">2025-04-04T03:17:00Z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4420afe388008eabb551f466d23a4295d6f31ff9aba59dda650a42a43ed935c4</vt:lpwstr>
  </property>
</Properties>
</file>