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D6" w:rsidRPr="00285BD6" w:rsidRDefault="00285BD6" w:rsidP="0028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CHỦ ĐỀ 1: ĐỘI HÌNH ĐỘI NGŨ</w:t>
      </w:r>
    </w:p>
    <w:p w:rsidR="00285BD6" w:rsidRPr="00285BD6" w:rsidRDefault="00285BD6" w:rsidP="00285B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5BD6" w:rsidRPr="00285BD6" w:rsidRDefault="00285BD6" w:rsidP="0028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85BD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BÀI 1: </w:t>
      </w:r>
      <w:r w:rsidRPr="00285BD6">
        <w:rPr>
          <w:rFonts w:ascii="Times New Roman" w:eastAsia="Times New Roman" w:hAnsi="Times New Roman" w:cs="Times New Roman"/>
          <w:b/>
          <w:sz w:val="28"/>
          <w:szCs w:val="28"/>
        </w:rPr>
        <w:t>ĐỘNG TÁC ĐI ĐỀU MỘT HÀNG DỌC VÒNG BÊN PHẢI</w:t>
      </w:r>
    </w:p>
    <w:p w:rsidR="00285BD6" w:rsidRPr="00285BD6" w:rsidRDefault="00285BD6" w:rsidP="00285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285BD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TIẾT </w:t>
      </w:r>
      <w:r w:rsidRPr="00285BD6">
        <w:rPr>
          <w:rFonts w:ascii="Times New Roman" w:eastAsia="Times New Roman" w:hAnsi="Times New Roman" w:cs="Times New Roman"/>
          <w:b/>
          <w:sz w:val="28"/>
          <w:szCs w:val="28"/>
        </w:rPr>
        <w:t>2)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YÊU CẦU CẦN ĐẠT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b/>
          <w:sz w:val="28"/>
          <w:szCs w:val="28"/>
        </w:rPr>
        <w:t>1. Năng lực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285BD6">
        <w:rPr>
          <w:rFonts w:ascii="Times New Roman" w:eastAsia="Times New Roman" w:hAnsi="Times New Roman" w:cs="Times New Roman"/>
          <w:sz w:val="28"/>
          <w:szCs w:val="28"/>
        </w:rPr>
        <w:t>Biết  khẩu</w:t>
      </w:r>
      <w:proofErr w:type="gramEnd"/>
      <w:r w:rsidRPr="00285BD6">
        <w:rPr>
          <w:rFonts w:ascii="Times New Roman" w:eastAsia="Times New Roman" w:hAnsi="Times New Roman" w:cs="Times New Roman"/>
          <w:sz w:val="28"/>
          <w:szCs w:val="28"/>
        </w:rPr>
        <w:t xml:space="preserve"> lệnh và cách thức thực hiện được động tác</w:t>
      </w:r>
      <w:r w:rsidRPr="00285BD6">
        <w:rPr>
          <w:rFonts w:ascii="Times New Roman" w:eastAsia="Times New Roman" w:hAnsi="Times New Roman" w:cs="Times New Roman"/>
          <w:sz w:val="28"/>
          <w:szCs w:val="20"/>
        </w:rPr>
        <w:t xml:space="preserve"> đi đều một hàng dọc vòng bên phải</w:t>
      </w:r>
      <w:r w:rsidRPr="00285BD6">
        <w:rPr>
          <w:rFonts w:ascii="Times New Roman" w:eastAsia="Times New Roman" w:hAnsi="Times New Roman" w:cs="Times New Roman"/>
          <w:sz w:val="28"/>
          <w:szCs w:val="28"/>
        </w:rPr>
        <w:t>, biết cách chơi trò chơi, để thực hiện nhiệm vụ học tập.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Hình thành và phát triển năng lực tự chủ và tự học: Thông qua việc tự xem trước khẩu lệnh, quan sát tranh ảnh cách thực hiện động tác </w:t>
      </w:r>
      <w:r w:rsidRPr="00285BD6">
        <w:rPr>
          <w:rFonts w:ascii="Times New Roman" w:eastAsia="Times New Roman" w:hAnsi="Times New Roman" w:cs="Times New Roman"/>
          <w:sz w:val="28"/>
          <w:szCs w:val="20"/>
        </w:rPr>
        <w:t xml:space="preserve">đi đều một hàng dọc vòng bên </w:t>
      </w:r>
      <w:proofErr w:type="gramStart"/>
      <w:r w:rsidRPr="00285BD6">
        <w:rPr>
          <w:rFonts w:ascii="Times New Roman" w:eastAsia="Times New Roman" w:hAnsi="Times New Roman" w:cs="Times New Roman"/>
          <w:sz w:val="28"/>
          <w:szCs w:val="20"/>
        </w:rPr>
        <w:t xml:space="preserve">phải </w:t>
      </w: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trong</w:t>
      </w:r>
      <w:proofErr w:type="gramEnd"/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sách giáo khoa.  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thành và phát triển năng lực giao tiếp và hợp tác: Biết phân công, hợp tác trong nhóm để thực hiện các động tác và trò chơi.</w:t>
      </w:r>
    </w:p>
    <w:p w:rsidR="00285BD6" w:rsidRPr="00285BD6" w:rsidRDefault="00285BD6" w:rsidP="00285BD6">
      <w:pPr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Hình thành và phát triển năng lực chăm sóc sức khỏe:  Biết thực hiện vệ sinh sân tập, thực hiện vệ sinh cá nhân trước, trong và sau khi tập để đảm bảo </w:t>
      </w:r>
      <w:proofErr w:type="gramStart"/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gramEnd"/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toàn trong tập luyện,</w:t>
      </w:r>
      <w:r w:rsidRPr="00285BD6">
        <w:rPr>
          <w:rFonts w:ascii="Times New Roman" w:eastAsia="Times New Roman" w:hAnsi="Times New Roman" w:cs="Times New Roman"/>
          <w:sz w:val="28"/>
          <w:szCs w:val="20"/>
        </w:rPr>
        <w:t xml:space="preserve"> biết điều chỉnh chế độ dinh dưỡng đảm bảo cho cơ thể.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>- Hình thành và phát triển năng lực giải quyết vấn đề và sang tạo: Thông qua việc thực hiện được động tác</w:t>
      </w:r>
      <w:r w:rsidRPr="00285BD6">
        <w:rPr>
          <w:rFonts w:ascii="Times New Roman" w:eastAsia="Times New Roman" w:hAnsi="Times New Roman" w:cs="Times New Roman"/>
          <w:sz w:val="28"/>
          <w:szCs w:val="20"/>
        </w:rPr>
        <w:t xml:space="preserve"> đi đều một hàng dọc vòng bên phải</w:t>
      </w: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>. Biết quan sát tranh, tự khám phá bài và quan sát động tác làm mẫu của giáo viên để tập luyện.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b/>
          <w:sz w:val="28"/>
          <w:szCs w:val="28"/>
        </w:rPr>
        <w:t xml:space="preserve">2. Phẩm chất: </w:t>
      </w:r>
      <w:r w:rsidRPr="00285BD6">
        <w:rPr>
          <w:rFonts w:ascii="Times New Roman" w:eastAsia="Times New Roman" w:hAnsi="Times New Roman" w:cs="Times New Roman"/>
          <w:sz w:val="28"/>
          <w:szCs w:val="20"/>
        </w:rPr>
        <w:t>Bài học góp phần bồi dưỡng cho học sinh các phẩm chất.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>- Nghiêm túc, tích cực, hăng hái, đoàn kết trong tập luyện và hoạt động tập thể.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b/>
          <w:sz w:val="28"/>
          <w:szCs w:val="28"/>
        </w:rPr>
        <w:t>II. ĐỒ DÙNG DẠY HỌC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Giáo viên chuẩn bị:  Tranh ảnh </w:t>
      </w:r>
      <w:r w:rsidRPr="00285B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động tác </w:t>
      </w:r>
      <w:r w:rsidRPr="00285BD6">
        <w:rPr>
          <w:rFonts w:ascii="Times New Roman" w:eastAsia="Times New Roman" w:hAnsi="Times New Roman" w:cs="Times New Roman"/>
          <w:sz w:val="28"/>
          <w:szCs w:val="20"/>
        </w:rPr>
        <w:t>đi đều một hàng dọc vòng bên phải</w:t>
      </w:r>
      <w:r w:rsidRPr="00285BD6">
        <w:rPr>
          <w:rFonts w:ascii="Times New Roman" w:eastAsia="Times New Roman" w:hAnsi="Times New Roman" w:cs="Times New Roman"/>
          <w:color w:val="000000"/>
          <w:sz w:val="28"/>
          <w:szCs w:val="28"/>
        </w:rPr>
        <w:t>, trang phục thể thao, còi phục vụ trò chơi. </w:t>
      </w:r>
    </w:p>
    <w:p w:rsidR="00285BD6" w:rsidRPr="00285BD6" w:rsidRDefault="00285BD6" w:rsidP="00285B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5BD6">
        <w:rPr>
          <w:rFonts w:ascii="Times New Roman" w:eastAsia="Times New Roman" w:hAnsi="Times New Roman" w:cs="Times New Roman"/>
          <w:sz w:val="28"/>
          <w:szCs w:val="28"/>
        </w:rPr>
        <w:t>- Học sinh chuẩn bị: Trang phục gọn gàng, g</w:t>
      </w:r>
      <w:r w:rsidRPr="00285BD6">
        <w:rPr>
          <w:rFonts w:ascii="Times New Roman" w:eastAsia="Times New Roman" w:hAnsi="Times New Roman" w:cs="Times New Roman"/>
          <w:sz w:val="28"/>
          <w:szCs w:val="28"/>
          <w:lang w:val="vi-VN"/>
        </w:rPr>
        <w:t>iày thể thao</w:t>
      </w:r>
      <w:r w:rsidRPr="00285BD6">
        <w:rPr>
          <w:rFonts w:ascii="Times New Roman" w:eastAsia="Times New Roman" w:hAnsi="Times New Roman" w:cs="Times New Roman"/>
          <w:sz w:val="28"/>
          <w:szCs w:val="28"/>
        </w:rPr>
        <w:t xml:space="preserve"> hoặc dép quai hậu</w:t>
      </w:r>
      <w:bookmarkStart w:id="0" w:name="_GoBack"/>
      <w:bookmarkEnd w:id="0"/>
    </w:p>
    <w:p w:rsidR="00285BD6" w:rsidRPr="00285BD6" w:rsidRDefault="00285BD6" w:rsidP="00285BD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5BD6">
        <w:rPr>
          <w:rFonts w:ascii="Times New Roman" w:eastAsia="Calibri" w:hAnsi="Times New Roman" w:cs="Times New Roman"/>
          <w:b/>
          <w:bCs/>
          <w:sz w:val="28"/>
          <w:szCs w:val="28"/>
        </w:rPr>
        <w:t>III. CÁC HOẠT ĐỘNG DẠY HỌC CHỦ YẾU</w:t>
      </w:r>
    </w:p>
    <w:tbl>
      <w:tblPr>
        <w:tblW w:w="10404" w:type="dxa"/>
        <w:tblInd w:w="-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828"/>
        <w:gridCol w:w="3073"/>
        <w:gridCol w:w="3119"/>
      </w:tblGrid>
      <w:tr w:rsidR="00285BD6" w:rsidRPr="00285BD6" w:rsidTr="00A327AC"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Phương pháp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cầu</w:t>
            </w:r>
          </w:p>
        </w:tc>
      </w:tr>
      <w:tr w:rsidR="00285BD6" w:rsidRPr="00285BD6" w:rsidTr="00A327AC">
        <w:tc>
          <w:tcPr>
            <w:tcW w:w="3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HS</w:t>
            </w:r>
          </w:p>
        </w:tc>
      </w:tr>
      <w:tr w:rsidR="00285BD6" w:rsidRPr="00285BD6" w:rsidTr="00A327AC">
        <w:trPr>
          <w:trHeight w:val="7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. 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mở đầu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Nhận lớp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Khởi động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Chạy nhẹ nhàng 1 vòng quanh sân tập.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Xoay các khớp cổ tay, cổ chân, vai, hông, gối</w:t>
            </w:r>
            <w:proofErr w:type="gramStart"/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,...</w:t>
            </w:r>
            <w:proofErr w:type="gramEnd"/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kéo dãn cơ.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114300" distR="114300" wp14:anchorId="69E8BCDF" wp14:editId="20A2B39F">
                  <wp:extent cx="1534160" cy="807085"/>
                  <wp:effectExtent l="0" t="0" r="5080" b="635"/>
                  <wp:docPr id="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Trò chơi.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chơi </w:t>
            </w:r>
            <w:r w:rsidRPr="00285B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“Làm ngược yêu cầu”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CD190DD" wp14:editId="2EAF274F">
                  <wp:extent cx="2002155" cy="995680"/>
                  <wp:effectExtent l="0" t="0" r="9525" b="10160"/>
                  <wp:docPr id="2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6-10p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1-2p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3-5p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2Lx8N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1-2 p</w:t>
            </w:r>
          </w:p>
          <w:p w:rsidR="00285BD6" w:rsidRPr="00285BD6" w:rsidRDefault="00285BD6" w:rsidP="00285BD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Nghe </w:t>
            </w:r>
            <w:proofErr w:type="gramStart"/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gramEnd"/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bộ lớp báo cáo.</w:t>
            </w: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Hỏi về sức khỏe của Hs.</w:t>
            </w: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Thầy trò chúc nhau.</w:t>
            </w: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Phổ biến nội dung, nhiệm vụ và yêu cầu giờ học.</w:t>
            </w: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</w:rPr>
              <w:t>- GV di chuyển và quan sát, chỉ dẫn cho HS thực hiện.</w:t>
            </w:r>
          </w:p>
          <w:p w:rsidR="00285BD6" w:rsidRPr="00285BD6" w:rsidRDefault="00285BD6" w:rsidP="00285BD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* </w:t>
            </w:r>
            <w:r w:rsidRPr="00285BD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"/>
              </w:rPr>
              <w:t xml:space="preserve">Lưu ý: </w:t>
            </w:r>
            <w:r w:rsidRPr="00285B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Khi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khởi  </w:t>
            </w:r>
            <w:r w:rsidRPr="00285B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động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GV nên </w:t>
            </w:r>
            <w:r w:rsidRPr="00285B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kết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hợp với </w:t>
            </w:r>
            <w:r w:rsidRPr="00285B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vi"/>
              </w:rPr>
              <w:t xml:space="preserve">âm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nhạc </w:t>
            </w:r>
            <w:r w:rsidRPr="00285B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nhằm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tạo sự </w:t>
            </w:r>
            <w:r w:rsidRPr="00285BD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hưng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phấn, tích </w:t>
            </w:r>
            <w:r w:rsidRPr="00285B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cực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hơn cho </w:t>
            </w:r>
            <w:r w:rsidRPr="00285B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vi"/>
              </w:rPr>
              <w:t xml:space="preserve">HS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trong giờ</w:t>
            </w:r>
            <w:r w:rsidRPr="00285B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học.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-Gv tổ chức Hs chơi trò chơi.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</w:rPr>
              <w:lastRenderedPageBreak/>
              <w:t>- Cán sư tập trung lớp, điểm số, báo cáo sĩ số, tình hình lớp học cho Gv.</w:t>
            </w:r>
          </w:p>
          <w:p w:rsidR="00285BD6" w:rsidRPr="00285BD6" w:rsidRDefault="00285BD6" w:rsidP="00285BD6">
            <w:pPr>
              <w:tabs>
                <w:tab w:val="left" w:pos="2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083BDF2" wp14:editId="291AA1E4">
                  <wp:extent cx="1700530" cy="811530"/>
                  <wp:effectExtent l="0" t="0" r="6350" b="11430"/>
                  <wp:docPr id="3" name="Picture 2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3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tabs>
                <w:tab w:val="left" w:pos="36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</w:rPr>
              <w:t xml:space="preserve">- Cán sự điều khiển lớp khởi </w:t>
            </w:r>
            <w:proofErr w:type="gramStart"/>
            <w:r w:rsidRPr="00285BD6">
              <w:rPr>
                <w:rFonts w:ascii="Times New Roman" w:eastAsia="Calibri" w:hAnsi="Times New Roman" w:cs="Times New Roman"/>
                <w:sz w:val="28"/>
              </w:rPr>
              <w:t>động .</w:t>
            </w:r>
            <w:proofErr w:type="gramEnd"/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7DC16B69" wp14:editId="00429535">
                  <wp:extent cx="1813560" cy="1014095"/>
                  <wp:effectExtent l="0" t="0" r="0" b="6985"/>
                  <wp:docPr id="4" name="Picture 4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C:\Users\Admin\Desktop\đội hình lớp 1-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</w:rPr>
              <w:t xml:space="preserve">- </w:t>
            </w: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Hs chơi đúng luật, nhiệt tình sôi nổi và đảm bảo </w:t>
            </w:r>
            <w:proofErr w:type="gramStart"/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an</w:t>
            </w:r>
            <w:proofErr w:type="gramEnd"/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toàn.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5BD6" w:rsidRPr="00285BD6" w:rsidTr="00A327AC">
        <w:trPr>
          <w:trHeight w:val="7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II. Hoạt động luyện tập.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1. </w:t>
            </w:r>
            <w:r w:rsidRPr="00285B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Động tác </w:t>
            </w:r>
            <w:r w:rsidRPr="00285BD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đi đều một hàng dọc vòng bên phải.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cá nhân.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562C1B0" wp14:editId="08AD2F98">
                  <wp:extent cx="2025650" cy="1003300"/>
                  <wp:effectExtent l="0" t="0" r="1270" b="2540"/>
                  <wp:docPr id="5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cặp đôi.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770793F7" wp14:editId="78C47480">
                  <wp:extent cx="2002790" cy="897255"/>
                  <wp:effectExtent l="0" t="0" r="8890" b="1905"/>
                  <wp:docPr id="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79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theo tổ nhóm.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23B65BFF" wp14:editId="25F4051A">
                  <wp:extent cx="2001520" cy="1238885"/>
                  <wp:effectExtent l="0" t="0" r="10160" b="10795"/>
                  <wp:docPr id="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Thi đua giữa các tổ 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.</w:t>
            </w:r>
            <w:r w:rsidRPr="00285B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Trò chơi </w:t>
            </w:r>
            <w:r w:rsidRPr="00285BD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“Vòng tròn vui nhộn”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D748A84" wp14:editId="1AF2BC27">
                  <wp:extent cx="2000885" cy="975360"/>
                  <wp:effectExtent l="0" t="0" r="10795" b="0"/>
                  <wp:docPr id="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85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18-22 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12-15 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1-3 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2-4 p</w:t>
            </w: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4-6 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Gv quan sát, giúp đỡ, sửa sai.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Gv quan sát, giúp đỡ, sửa sai.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Yêu cầu Tổ trưởng cho các bạn luyện tập theo khu vực.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Gv quan sát, uốn nắn, sửa sai cho Hs.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-Tuyên dương tổ tập đều, đúng nhất.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GV nêu tên trò chơi, phổ biến luật chơi, cách chơi.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- Cùng hs nhắc lại luật chơi và cách chơi.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- Cho Hs chơi thử.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Tổ chức cho Hs chơi.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Hs tự tạp luyện.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Hs thay phiên nhau hô nhịp.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Qun sát, nhận xét, giũp đỡ bạn sửa sai.</w:t>
            </w:r>
          </w:p>
          <w:p w:rsidR="00285BD6" w:rsidRPr="00285BD6" w:rsidRDefault="00285BD6" w:rsidP="00285BD6">
            <w:pPr>
              <w:keepNext/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Hs thay phiên nhau hô nhịp.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*   *   *   *   *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*            *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*                            *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*   *       GV      *  *                            *                            *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           *              *                                </w:t>
            </w:r>
          </w:p>
          <w:p w:rsidR="00285BD6" w:rsidRPr="00285BD6" w:rsidRDefault="00285BD6" w:rsidP="00285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*   *    *   *   * 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- Từng tổ  lên  thi đua - trình diễn 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- Hs tiến hành chơi trò chơi dưới sự chỉ huy của Gv.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- Chơi trò đúng luật, nhiệt tình, sôi nổi và </w:t>
            </w:r>
            <w:proofErr w:type="gramStart"/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an</w:t>
            </w:r>
            <w:proofErr w:type="gramEnd"/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toàn</w:t>
            </w:r>
            <w:r w:rsidRPr="00285BD6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vi-VN"/>
              </w:rPr>
              <w:t>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5BD6" w:rsidRPr="00285BD6" w:rsidTr="00A327AC">
        <w:trPr>
          <w:trHeight w:val="70"/>
        </w:trPr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IV. Hoạt động vận dụng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* Vận dụng kiến thức: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quan sát tranh, ảnh.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6D28E19B" wp14:editId="5463F569">
                  <wp:extent cx="2001520" cy="1214120"/>
                  <wp:effectExtent l="0" t="0" r="10160" b="5080"/>
                  <wp:docPr id="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520" cy="121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285BD6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V. Hoạt động kết thúc.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Thả lỏng cơ toàn thân.</w:t>
            </w:r>
            <w:r w:rsidRPr="00285BD6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Củng cố hệ thống bài học.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và hướng dẫn tập luyện ở nhà.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Xuống lớp.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1-3 p</w:t>
            </w: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4-6 p</w:t>
            </w: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2L x 8N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Gv nêu câu hỏi.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+ Khi thực hiện động tác vòng bên phải thì dự lệnh “Vòng bên phải …</w:t>
            </w:r>
            <w:proofErr w:type="gramStart"/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bước !</w:t>
            </w:r>
            <w:proofErr w:type="gramEnd"/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” dự lệnh và động lệnh rơi vào chân nào?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a</w:t>
            </w:r>
            <w:proofErr w:type="gramEnd"/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Chân trái.    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b. Chân phải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dẫn.</w:t>
            </w:r>
          </w:p>
          <w:p w:rsidR="00285BD6" w:rsidRPr="00285BD6" w:rsidRDefault="00285BD6" w:rsidP="00285BD6">
            <w:pPr>
              <w:spacing w:after="0" w:line="2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Gv cùng hs hệ thống lại bài.</w:t>
            </w:r>
          </w:p>
          <w:p w:rsidR="00285BD6" w:rsidRPr="00285BD6" w:rsidRDefault="00285BD6" w:rsidP="00285BD6">
            <w:pPr>
              <w:spacing w:after="0" w:line="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kết quả, ý thức, thái độ học của Hs.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HD sử dụng SGK để Hs ôn lại bài và chuẩn bị bài sau.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hô “giải tán”.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BD6" w:rsidRPr="00285BD6" w:rsidRDefault="00285BD6" w:rsidP="00285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9CAB1F6" wp14:editId="1019E4A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42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1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VdpdgMAABIXAAAOAAAAZHJzL2Uyb0RvYy54bWzsWFtP2zAUfp+0/2D5feTSJG0jAkIw0CQ2&#10;kNh+gJs4Fy2JPdslZb9+x3aShvaNiQJSX9Laju1zvvOdS87p+aap0SMVsmJtgr0TFyPapiyr2iLB&#10;v35ef1lgJBVpM1Kzlib4iUp8fvb502nHY+qzktUZFQgOaWXc8QSXSvHYcWRa0obIE8ZpC4s5Ew1R&#10;MBSFkwnSwelN7fiuGzkdExkXLKVSwuyVXcRn5vw8p6m6y3NJFaoTDLIp8xTmudJP5+yUxIUgvKzS&#10;XgzyAikaUrVw6XjUFVEErUW1d1RTpYJJlquTlDUOy/MqpUYH0MZzd7S5EWzNjS5F3BV8hAmg3cHp&#10;xcemPx7vBaqyBAceRi1pwEbmWgRjAKfjRQzv3Aj+wO9FP1HYkdZ3k4tG/4ImaGNgfRphpRuFUpj0&#10;/CBczAH9FNY8L5i5bg98WoJ19L7A8+F6WA7dZWCNkpZf+/2wPbSb/Vlgdjrbi6kx8q1UIJujpR2F&#10;6zhQSm5Rk/+H2kNJODXGkBqRATV/QO3ukdRoNrOgmVc0YhobyW9Z+luill2WpC3ohRCsKynJQCID&#10;Msg92aAHEraiVfedZWAPslbMkGsH7GC5nBnQornXgzZAHoWBRWzu7wLGhVQ3lDVI/0kwreuKS60Y&#10;icljjyOJh7f0dMuuq7o2nlK3zybADnZmxwpWAc0eGavNamN4I+MVy55AL8GsG0LYgD8lE38x6sAF&#10;Eyz/rImgGNXfWsBm6QVgbqTMIAi1KkhMV1bTFdKmcFSCFUb276Wyfr7moipKuMkzSrbsAvDMq54w&#10;g1SGPYYwVuzXZw7YzvqbZY6x4DMivCZzvLl1t8UucxYuRGztqIuZr7k8cbWBE4dkjglNfSQaTHUk&#10;kA3Y4OJTAoVvEXq28Xov9IR7sfrNCGSYrH3rGIGmuQuy6pRA0QEJFC59yJw64S8icy+J9wj0PnKX&#10;8bUxrR8JNCVQ9JxA8wMSaFsx7qWwd1b82GA9QHMk0IRA4U71vBhQggL71atnPwT6QgSKAvcDRKAx&#10;ux8JNCXQThG9PCCBwrkLFZgmUDh7359fJgKN2f1IoCmBls9SmC1ZD/QVFkae/X4P/bBviLznGmjM&#10;7kcCTQgUQVNiUkQPXbNJP+cVP+Nny75r5s8/QAQas/tHIZDpJ0Lj1XRB+iax7uxOx6ZvtG1ln/0D&#10;AAD//wMAUEsDBBQABgAIAAAAIQAuIDmI4wAAAA0BAAAPAAAAZHJzL2Rvd25yZXYueG1sTI/NTsMw&#10;EITvSLyDtUjcqGPKT5LGqaoKOFVItEiot22yTaLGdhS7Sfr2bE9wm90ZzX6bLSfTioF63zirQc0i&#10;EGQLVza20vC9e3+IQfiAtsTWWdJwIQ/L/PYmw7R0o/2iYRsqwSXWp6ihDqFLpfRFTQb9zHVk2Tu6&#10;3mDgsa9k2ePI5aaVj1H0Ig02li/U2NG6puK0PRsNHyOOq7l6Gzan4/qy3z1//mwUaX1/N60WIAJN&#10;4S8MV3xGh5yZDu5sSy9aDXH8mnBUQzJPWFwTUfykQBxYKcU7mWfy/xf5LwAAAP//AwBQSwECLQAU&#10;AAYACAAAACEAtoM4kv4AAADhAQAAEwAAAAAAAAAAAAAAAAAAAAAAW0NvbnRlbnRfVHlwZXNdLnht&#10;bFBLAQItABQABgAIAAAAIQA4/SH/1gAAAJQBAAALAAAAAAAAAAAAAAAAAC8BAABfcmVscy8ucmVs&#10;c1BLAQItABQABgAIAAAAIQDIMVdpdgMAABIXAAAOAAAAAAAAAAAAAAAAAC4CAABkcnMvZTJvRG9j&#10;LnhtbFBLAQItABQABgAIAAAAIQAuIDmI4wAAAA0BAAAPAAAAAAAAAAAAAAAAANAFAABkcnMvZG93&#10;bnJldi54bWxQSwUGAAAAAAQABADzAAAA4AYAAAAA&#10;">
                      <v:oval id="Oval 33" o:spid="_x0000_s102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jsUA&#10;AADbAAAADwAAAGRycy9kb3ducmV2LnhtbESPQWsCMRSE7wX/Q3iFXopmlVp0NbuIRWgPLbh68fbY&#10;PHdDNy9LEnX9902h0OMwM98w63KwnbiSD8axgukkA0FcO224UXA87MYLECEia+wck4I7BSiL0cMa&#10;c+1uvKdrFRuRIBxyVNDG2OdShroli2HieuLknZ23GJP0jdQebwluOznLsldp0XBaaLGnbUv1d3Wx&#10;CiK/ybnc+2q+rMzpw3xd7p+7Z6WeHofNCkSkIf6H/9rvWsHLDH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oqO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vFcQA&#10;AADbAAAADwAAAGRycy9kb3ducmV2LnhtbESPT2sCMRTE7wW/Q3hCL0Wz/aPoapTSItiDgqsXb4/N&#10;cze4eVmSqOu3b4RCj8PM/IaZLzvbiCv5YBwreB1mIIhLpw1XCg771WACIkRkjY1jUnCnAMtF72mO&#10;uXY33tG1iJVIEA45KqhjbHMpQ1mTxTB0LXHyTs5bjEn6SmqPtwS3jXzLsrG0aDgt1NjSV03lubhY&#10;BZG/5UjufDGaFub4Y7aX+2b1otRzv/ucgYjUxf/wX3utFXy8w+N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WLxX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3YcUA&#10;AADbAAAADwAAAGRycy9kb3ducmV2LnhtbESPQWsCMRSE74L/ITyhF6nZFi12NSvSIrQHC6699PbY&#10;PHeDm5clie7675tCweMwM98w681gW3ElH4xjBU+zDARx5bThWsH3cfe4BBEissbWMSm4UYBNMR6t&#10;Mdeu5wNdy1iLBOGQo4Imxi6XMlQNWQwz1xEn7+S8xZikr6X22Ce4beVzlr1Ii4bTQoMdvTVUncuL&#10;VRD5XS7kwZeL19L8fJqvy22/myr1MBm2KxCRhngP/7c/tIL5HP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7dh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MS+sQA&#10;AADb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zEvr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MjcQA&#10;AADbAAAADwAAAGRycy9kb3ducmV2LnhtbESPQWsCMRSE70L/Q3gFL1Kzikq7NUpRBD0ouO2lt8fm&#10;dTd087IkUdd/bwTB4zAz3zDzZWcbcSYfjGMFo2EGgrh02nCl4Od78/YOIkRkjY1jUnClAMvFS2+O&#10;uXYXPtK5iJVIEA45KqhjbHMpQ1mTxTB0LXHy/py3GJP0ldQeLwluGznOspm0aDgt1NjSqqbyvzhZ&#10;BZHXciqPvph+FOZ3Zw6n634zUKr/2n19gojUxWf40d5qBZMZ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jI3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McU8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nwK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DHFP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5yMQA&#10;AADbAAAADwAAAGRycy9kb3ducmV2LnhtbESPQWsCMRSE7wX/Q3hCL6LZtqzoapTSIrQHBVcv3h6b&#10;193QzcuSRF3/fSMIPQ4z8w2zXPe2FRfywThW8DLJQBBXThuuFRwPm/EMRIjIGlvHpOBGAdarwdMS&#10;C+2uvKdLGWuRIBwKVNDE2BVShqohi2HiOuLk/ThvMSbpa6k9XhPctvI1y6bSouG00GBHHw1Vv+XZ&#10;Koj8KXO592U+L83p2+zOt+1mpNTzsH9fgIjUx//wo/2lFeRvcP+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Pucj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OIs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QT6D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njiL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tAsIA&#10;AADbAAAADwAAAGRycy9kb3ducmV2LnhtbERPz2vCMBS+C/sfwhvsIjadoGydUcZEmIcJ7Xbx9mje&#10;2rDmpSTRtv+9OQw8fny/N7vRduJKPhjHCp6zHARx7bThRsHP92HxAiJEZI2dY1IwUYDd9mG2wUK7&#10;gUu6VrERKYRDgQraGPtCylC3ZDFkridO3K/zFmOCvpHa45DCbSeXeb6WFg2nhhZ7+mip/qsuVkHk&#10;vVzJ0ler18qcj+Z0mb4Oc6WeHsf3NxCRxngX/7s/tYJ1Wp++pB8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Me0CwgAAANsAAAAPAAAAAAAAAAAAAAAAAJgCAABkcnMvZG93&#10;bnJldi54bWxQSwUGAAAAAAQABAD1AAAAhw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C660D5F" wp14:editId="021BD78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1" name="Group 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6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zkagAMAACEXAAAOAAAAZHJzL2Uyb0RvYy54bWzsWFtv2yAUfp+0/4B4X323E6vuNK1rNWlb&#10;K3X7AcTGF802DEid7tfvAI7jJm+dlqVSXmwDBs75zncucPl+07XokQrZsD7D3oWLEe1zVjR9leEf&#10;32/eLTCSivQFaVlPM/xEJX5/9fbN5cBT6rOatQUVCBbpZTrwDNdK8dRxZF7TjsgLxmkPgyUTHVHQ&#10;FJVTCDLA6l3r+K4bOwMTBRcsp1JC77UdxFdm/bKkuborS0kVajMMsinzFOa50k/n6pKklSC8bvJR&#10;DPICKTrS9LDptNQ1UQStRXOwVNfkgklWqoucdQ4ryyanRgfQxnP3tLkVbM2NLlU6VHyCCaDdw+nF&#10;y+bfHu8FaooMxx5GPenARmZbBG0AZ+BVCv/cCv7A78XYUdmW1ndTik6/QRO0MbA+TbDSjUI5dHp+&#10;GC0SQD+HMc8LA9cdgc9rsI6eF3o+bA/DkbsMrVHy+tM4H6ZHdrIfhGams9uYGiN/kQpkc7S0k3AD&#10;B0rJHWry71B7qAmnxhhSI7JFzd+idvdIWuQHFjTzi0ZMYyP5F5b/lKhnH2vSV/SDEGyoKSlAIgMy&#10;yD2boBsSpqLV8JUVYA+yVsyQaw/scLkMDGhx4o2gbSGPo9Ailvj7gHEh1S1lHdIfGaZt23CpFSMp&#10;eRxxJOn2L93ds5umbY2ntP2zDrCD7dmzglVAs0emarPaGIItt9CsWPEE6glmvRGiB3zUTPzGaABP&#10;zLD8tSaCYtR+7gGipReC1ZEyjTDSGiExH1nNR0ifw1IZVhjZz4/Kuvuai6aqYSfP6NqzDwBr2Yy8&#10;kamVypDI8MZK/+8JBCa0bmcJZAz5jA//kkBeYr1usU+ghQuBW/vrIvC13WYet6XG0QnkGSprbM4M&#10;moWgBFx9zqBo62cQpY4WgnZx+yAERQcx+/8xaMxpZwbZhDMmsQTS65xB8REZFC19SKE68y9isy9J&#10;Dxh0QknMM9HwHINMat+VQUn8nEHJERm0qx0PstgplkHeVCKes9g8i0ElMo9Bi2MyyI+AvxCD4tB9&#10;DTFoqhHPDJozCCrWOYOm88YR6qAocaEK0wyKgldwFPOmGvHMoBmDFnCynDEomM4bx2BQDInB1EF+&#10;ZPY98TpoqhHPDJozaLpEM6f5YDpvHIFBYbAc79B8OBKa65qTrqSnGvG1MMhcL8I9rLkNGe+M9UXv&#10;vG3uj3Y321d/AAAA//8DAFBLAwQUAAYACAAAACEALiA5iOMAAAANAQAADwAAAGRycy9kb3ducmV2&#10;LnhtbEyPzU7DMBCE70i8g7VI3Khjyk+SxqmqCjhVSLRIqLdtsk2ixnYUu0n69mxPcJvdGc1+my0n&#10;04qBet84q0HNIhBkC1c2ttLwvXt/iEH4gLbE1lnScCEPy/z2JsO0dKP9omEbKsEl1qeooQ6hS6X0&#10;RU0G/cx1ZNk7ut5g4LGvZNnjyOWmlY9R9CINNpYv1NjRuqbitD0bDR8jjqu5ehs2p+P6st89f/5s&#10;FGl9fzetFiACTeEvDFd8RoecmQ7ubEsvWg1x/JpwVEMyT1hcE1H8pEAcWCnFO5ln8v8X+S8AAAD/&#10;/wMAUEsBAi0AFAAGAAgAAAAhALaDOJL+AAAA4QEAABMAAAAAAAAAAAAAAAAAAAAAAFtDb250ZW50&#10;X1R5cGVzXS54bWxQSwECLQAUAAYACAAAACEAOP0h/9YAAACUAQAACwAAAAAAAAAAAAAAAAAvAQAA&#10;X3JlbHMvLnJlbHNQSwECLQAUAAYACAAAACEAMrs5GoADAAAhFwAADgAAAAAAAAAAAAAAAAAuAgAA&#10;ZHJzL2Uyb0RvYy54bWxQSwECLQAUAAYACAAAACEALiA5iOMAAAANAQAADwAAAAAAAAAAAAAAAADa&#10;BQAAZHJzL2Rvd25yZXYueG1sUEsFBgAAAAAEAAQA8wAAAOoGAAAAAA==&#10;">
                      <v:oval id="Oval 23" o:spid="_x0000_s103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W7s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fMp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v1u7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zdcQA&#10;AADbAAAADwAAAGRycy9kb3ducmV2LnhtbESPQWsCMRSE70L/Q3gFL1KzKkq7NUpRBD0ouO2lt8fm&#10;dTd087IkUdd/bwTB4zAz3zDzZWcbcSYfjGMFo2EGgrh02nCl4Od78/YOIkRkjY1jUnClAMvFS2+O&#10;uXYXPtK5iJVIEA45KqhjbHMpQ1mTxTB0LXHy/py3GJP0ldQeLwluGznOspm0aDgt1NjSqqbyvzhZ&#10;BZHXciqPvph+FOZ3Zw6n634zUKr/2n19gojUxWf40d5qBbMJ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jc3X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93MQA&#10;AADb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3gfw+NL+g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fdz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YR8UA&#10;AADbAAAADwAAAGRycy9kb3ducmV2LnhtbESPT2sCMRTE74LfITyhF9FsC+uf1SilRWgPFVy9eHts&#10;XndDNy9LEnX99k2h4HGYmd8w621vW3ElH4xjBc/TDARx5bThWsHpuJssQISIrLF1TAruFGC7GQ7W&#10;WGh34wNdy1iLBOFQoIImxq6QMlQNWQxT1xEn79t5izFJX0vt8ZbgtpUvWTaTFg2nhQY7emuo+ikv&#10;VkHkd5nLgy/zZWnOn2Z/uX/txko9jfrXFYhIfXyE/9sfWsE8h78v6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9hH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1GMMUA&#10;AADbAAAADwAAAGRycy9kb3ducmV2LnhtbESPQWsCMRSE74L/ITyhF6nZFrR2NSvSIrQHC6699PbY&#10;PHeDm5clie7675tCweMwM98w681gW3ElH4xjBU+zDARx5bThWsH3cfe4BBEissbWMSm4UYBNMR6t&#10;Mdeu5wNdy1iLBOGQo4Imxi6XMlQNWQwz1xEn7+S8xZikr6X22Ce4beVzli2kRcNpocGO3hqqzuXF&#10;Koj8Lufy4Mv5a2l+Ps3X5bbfTZV6mAzbFYhIQ7yH/9sfWsHLAv6+pB8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UYw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jq8QA&#10;AADbAAAADwAAAGRycy9kb3ducmV2LnhtbESPQWsCMRSE74X+h/AKXopmFax1a5SiCHqo4NaLt8fm&#10;dTd087IkUdd/bwTB4zAz3zCzRWcbcSYfjGMFw0EGgrh02nCl4PC77n+CCBFZY+OYFFwpwGL++jLD&#10;XLsL7+lcxEokCIccFdQxtrmUoazJYhi4ljh5f85bjEn6SmqPlwS3jRxl2Ye0aDgt1NjSsqbyvzhZ&#10;BZFXciz3vhhPC3Pcmt3p+rN+V6r31n1/gYjUxWf40d5oBZMJ3L+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B46v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532cIA&#10;AADbAAAADwAAAGRycy9kb3ducmV2LnhtbERPz2vCMBS+C/4P4Q12EU0duLnOtIhDmIcNWr3s9mje&#10;2rDmpSRR639vDoMdP77fm3K0vbiQD8axguUiA0HcOG24VXA67udrECEia+wdk4IbBSiL6WSDuXZX&#10;ruhSx1akEA45KuhiHHIpQ9ORxbBwA3Hifpy3GBP0rdQerync9vIpy56lRcOpocOBdh01v/XZKoj8&#10;Lley8vXqtTbfB/N1vn3uZ0o9PozbNxCRxvgv/nN/aAUvaWz6kn6A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nfZwgAAANsAAAAPAAAAAAAAAAAAAAAAAJgCAABkcnMvZG93&#10;bnJldi54bWxQSwUGAAAAAAQABAD1AAAAhw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0L+M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Zml9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0L+MAAAADbAAAADwAAAAAAAAAAAAAAAACYAgAAZHJzL2Rvd25y&#10;ZXYueG1sUEsFBgAAAAAEAAQA9QAAAIUDAAAAAA=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GuY8QA&#10;AADbAAAADwAAAGRycy9kb3ducmV2LnhtbESPQWsCMRSE70L/Q3gFL1KzFhS7GkUsgj1U2NWLt8fm&#10;uRvcvCxJ1PXfN4VCj8PMfMMs171txZ18MI4VTMYZCOLKacO1gtNx9zYHESKyxtYxKXhSgPXqZbDE&#10;XLsHF3QvYy0ShEOOCpoYu1zKUDVkMYxdR5y8i/MWY5K+ltrjI8FtK9+zbCYtGk4LDXa0bai6ljer&#10;IPKnnMrCl9OP0py/zOH2/N6NlBq+9psFiEh9/A//tfdawXwC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xrmP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127D346" wp14:editId="6FE0E29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85" name="Group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8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5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uOhQMAACIXAAAOAAAAZHJzL2Uyb0RvYy54bWzsWFtv2yAUfp+0/4B4X32JncRW3apq12pS&#10;t1bq9gOIjS+abRiQOt2v3wEcx0n21ClZK+XFNmDgnO985wLnl6umRs9UyIq1CfbOXIxom7KsaosE&#10;//h++2mOkVSkzUjNWprgFyrx5cXHD+cdj6nPSlZnVCBYpJVxxxNcKsVjx5FpSRsizxinLQzmTDRE&#10;QVMUTiZIB6s3teO77tTpmMi4YCmVEnpv7CC+MOvnOU3VQ55LqlCdYJBNmacwz4V+OhfnJC4E4WWV&#10;9mKQV0jRkKqFTYelbogiaCmqvaWaKhVMslydpaxxWJ5XKTU6gDaeu6PNnWBLbnQp4q7gA0wA7Q5O&#10;r142/fb8KFCVJXgeYtSSBmxktkXQBnA6XsTwz53gT/xR9B2FbWl9V7lo9Bs0QSsD68sAK10plEKn&#10;5wfhfAbopzDmecHEdXvg0xKso+cFnu9hBMOhGwXWKGn5uZ8P00E2PdmfBGams9mYGiPfSwWyOVra&#10;QbiOA6XkBjX5b6g9lYRTYwypEVmjFq1Re3gmNfImFjTzi0ZMYyP5PUt/StSy65K0Bb0SgnUlJRlI&#10;5On/Qe7RBN2QMBUtuq8sA3uQpWKGXDtgB1E0MaBNZ14P2hryaRhYxGb+LmBcSHVHWYP0R4JpXVdc&#10;asVITJ57HEm8/kt3t+y2qmuQk8R1u9UBdrA9O1awCmj2yFitFitDMG++xmbBshfQTzDrjhA+4KNk&#10;4jdGHbhiguWvJREUo/pLCxhFXgBmR8o0glCrhMR4ZDEeIW0KSyVYYWQ/r5X19yUXVVHCTp5RtmVX&#10;gGte9cSRsZWqtwYQx4p/cAZFoI31O8sgY8ktQhySQd7Mut18l0FzFyK39rn5xDcc3bjcmhvHZ1B0&#10;YtBfYlAEoXPMoD5wj0LKIRnUx6BN4N6LQeFe0P5vDLLRUHvXKQaNsljkbzNouvYzSHSHzmJh5MPu&#10;OvXPp2ZfEu8x6A1lMahTTBV0YpCtWfo6SEeBcQyarVE6AoM2xeNeFnuLdRDQ/cSg/Uoa6v4tBg3V&#10;4jEY5IdTW0kH7nuIQcMp45TFxllsOMHaSnqoFo/AoHDmAn8hi03DyTs4i/nDKePEoDGDIAqMstim&#10;WjwGg6ZweWDqID/sr0fedB00nDJODBozCM7TYwYN1eIRGBRM9ElQV9L+7D3EoOGU8V4YZO4X4SIW&#10;7oi2bnrHbXN/tLnavvgDAAD//wMAUEsDBBQABgAIAAAAIQAGZaqF4gAAAA0BAAAPAAAAZHJzL2Rv&#10;d25yZXYueG1sTI9BT8JAEIXvJv6HzZh4k21RodRuCSHqiZAIJsbb0B3ahu5s013a8u9dvOjtzbyX&#10;N99ky9E0oqfO1ZYVxJMIBHFhdc2lgs/920MCwnlkjY1lUnAhB8v89ibDVNuBP6jf+VKEEnYpKqi8&#10;b1MpXVGRQTexLXHwjrYz6MPYlVJ3OIRy08hpFM2kwZrDhQpbWldUnHZno+B9wGH1GL/2m9Nxffne&#10;P2+/NjEpdX83rl5AeBr9Xxiu+AEd8sB0sGfWTjQKkvl0EaJBJPMnENdENFvEIA6/Kuxknsn/X+Q/&#10;AAAA//8DAFBLAQItABQABgAIAAAAIQC2gziS/gAAAOEBAAATAAAAAAAAAAAAAAAAAAAAAABbQ29u&#10;dGVudF9UeXBlc10ueG1sUEsBAi0AFAAGAAgAAAAhADj9If/WAAAAlAEAAAsAAAAAAAAAAAAAAAAA&#10;LwEAAF9yZWxzLy5yZWxzUEsBAi0AFAAGAAgAAAAhAJC5y46FAwAAIhcAAA4AAAAAAAAAAAAAAAAA&#10;LgIAAGRycy9lMm9Eb2MueG1sUEsBAi0AFAAGAAgAAAAhAAZlqoXiAAAADQEAAA8AAAAAAAAAAAAA&#10;AAAA3wUAAGRycy9kb3ducmV2LnhtbFBLBQYAAAAABAAEAPMAAADuBgAAAAA=&#10;">
                      <v:oval id="Oval 13" o:spid="_x0000_s104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ZcQA&#10;AADbAAAADwAAAGRycy9kb3ducmV2LnhtbESPQWsCMRSE70L/Q3hCL1KzChZdjVIUoR5a2G0vvT02&#10;z93g5mVJoq7/3hQEj8PMfMOsNr1txYV8MI4VTMYZCOLKacO1gt+f/dscRIjIGlvHpOBGATbrl8EK&#10;c+2uXNCljLVIEA45Kmhi7HIpQ9WQxTB2HXHyjs5bjEn6WmqP1wS3rZxm2bu0aDgtNNjRtqHqVJ6t&#10;gsg7OZOFL2eL0vwdzPf59rUfKfU67D+WICL18Rl+tD+1gvkC/r+k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HomX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SdJcAA&#10;AADbAAAADwAAAGRycy9kb3ducmV2LnhtbERPTYvCMBC9L/gfwgheFk0VXLQaRRRhPeyC1Yu3oRnb&#10;YDMpSdT67zcHYY+P971cd7YRD/LBOFYwHmUgiEunDVcKzqf9cAYiRGSNjWNS8KIA61XvY4m5dk8+&#10;0qOIlUghHHJUUMfY5lKGsiaLYeRa4sRdnbcYE/SV1B6fKdw2cpJlX9Ki4dRQY0vbmspbcbcKIu/k&#10;VB59MZ0X5nIwv/fXz/5TqUG/2yxAROriv/jt/tYK5ml9+pJ+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SdJcAAAADbAAAADwAAAAAAAAAAAAAAAACYAgAAZHJzL2Rvd25y&#10;ZXYueG1sUEsFBgAAAAAEAAQA9QAAAIUDAAAAAA=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g4vs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A5g9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oOL7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ycQA&#10;AADbAAAADwAAAGRycy9kb3ducmV2LnhtbESPQWsCMRSE7wX/Q3hCL0WzCpa63ayUilAPFtx66e2x&#10;ed0N3bwsSdT13xtB8DjMzDdMsRpsJ07kg3GsYDbNQBDXThtuFBx+NpM3ECEia+wck4ILBViVo6cC&#10;c+3OvKdTFRuRIBxyVNDG2OdShroli2HqeuLk/TlvMSbpG6k9nhPcdnKeZa/SouG00GJPny3V/9XR&#10;Koi8lgu599ViWZnfrfk+XnabF6Wex8PHO4hIQ3yE7+0vrWA5h9u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6psn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DUsUA&#10;AADbAAAADwAAAGRycy9kb3ducmV2LnhtbESPQWsCMRSE70L/Q3gFL1KzVSzdrVGKIujBgtteents&#10;XndDNy9LEtf135tCweMwM98wy/VgW9GTD8axgudpBoK4ctpwreDrc/f0CiJEZI2tY1JwpQDr1cNo&#10;iYV2Fz5RX8ZaJAiHAhU0MXaFlKFqyGKYuo44eT/OW4xJ+lpqj5cEt62cZdmLtGg4LTTY0aah6rc8&#10;WwWRt3IhT75c5KX5PpiP8/W4myg1fhze30BEGuI9/N/eawX5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NgNS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bJsUA&#10;AADb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5HP6+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35sm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M+vcQA&#10;AADbAAAADwAAAGRycy9kb3ducmV2LnhtbESPQWsCMRSE7wX/Q3iCl6LZFrboahRpEeyhBVcv3h6b&#10;525w87IkUdd/3xQEj8PMfMMsVr1txZV8MI4VvE0yEMSV04ZrBYf9ZjwFESKyxtYxKbhTgNVy8LLA&#10;Qrsb7+haxlokCIcCFTQxdoWUoWrIYpi4jjh5J+ctxiR9LbXHW4LbVr5n2Ye0aDgtNNjRZ0PVubxY&#10;BZG/ZC53vsxnpTl+m9/L/WfzqtRo2K/nICL18Rl+tLdawSyH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TPr3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gysQA&#10;AADbAAAADwAAAGRycy9kb3ducmV2LnhtbESPQWsCMRSE74L/ITyhF9GsBaVuNyulIthDBbdeents&#10;XndDNy9LEnX996ZQ8DjMzDdMsRlsJy7kg3GsYDHPQBDXThtuFJy+drMXECEia+wck4IbBdiU41GB&#10;uXZXPtKlio1IEA45Kmhj7HMpQ92SxTB3PXHyfpy3GJP0jdQerwluO/mcZStp0XBaaLGn95bq3+ps&#10;FUTeyqU8+mq5rsz3hzmcb5+7qVJPk+HtFUSkIT7C/+29VrBewd+X9ANk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BoMr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0FUcUA&#10;AADbAAAADwAAAGRycy9kb3ducmV2LnhtbESPQWsCMRSE74X+h/AKXopmK1i7q1GKIthDBbdevD02&#10;r7uhm5cliev6702h0OMwM98wy/VgW9GTD8axgpdJBoK4ctpwreD0tRu/gQgRWWPrmBTcKMB69fiw&#10;xEK7Kx+pL2MtEoRDgQqaGLtCylA1ZDFMXEecvG/nLcYkfS21x2uC21ZOs+xVWjScFhrsaNNQ9VNe&#10;rILIWzmTR1/O8tKcP8zhcvvcPSs1ehreFyAiDfE//NfeawX5HH6/p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QVRxQAAANs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162D575" wp14:editId="67A3BF4B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  <a:effectLst/>
                            </wpg:grpSpPr>
                            <wps:wsp>
                              <wps:cNvPr id="99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85BD6" w:rsidRDefault="00285BD6" w:rsidP="00285BD6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285BD6" w:rsidRDefault="00285BD6" w:rsidP="00285BD6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285BD6" w:rsidRDefault="00285BD6" w:rsidP="00285BD6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285BD6" w:rsidRDefault="00285BD6" w:rsidP="00285BD6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8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MSggMAACMXAAAOAAAAZHJzL2Uyb0RvYy54bWzsWNmO4ygUfW9p/gHxPmXjJYmtcpVavZRa&#10;6k3qmQ8gNl40tmGAlFPz9XMB23GSt25VukrKi23AwL3nnrvA7f2+a9Ejk6rhfYbJjY8R63NeNH2V&#10;4b//+vjnBiOlaV/Qlvcsw09M4fu7P97cDiJlAa95WzCJYJFepYPIcK21SD1P5TXrqLrhgvUwWHLZ&#10;UQ1NWXmFpAOs3rVe4Psrb+CyEJLnTCnofe8G8Z1dvyxZrr+VpWIatRkG2bR9Svvcmqd3d0vTSlJR&#10;N/koBv0JKTra9LDpvNR7qinayeZsqa7JJVe81Dc57zxelk3OrA6gDfFPtHmQfCesLlU6VGKGCaA9&#10;wemnl82/Pn6XqCkynICletqBjey2CNoAziCqFP55kOKH+C7Hjsq1jL77UnbmDZqgvYX1aYaV7TXK&#10;oZMEUbxZA/o5jBEShb4/Ap/XYB0zLyIBwQiGYz+JnFHy+sM4H6bHbnIQRnamd9iYWSN/Vhpk84y0&#10;s3CDAEqpA2rq11D7UVPBrDGUQWRCLZlQ+/ZIWxQ6zOwfBjADjRKfef6PQj1/V9O+Ym+l5EPNaAEC&#10;EfM/iL2YYBoKpqLt8IUXYA6609xy6wTrKElCi9lqTUbMJsRXceQAWweneAmp9APjHTIfGWZt2whl&#10;9KIpfRxhpOn0l+nu+cembUFOmrb9UQeYwfWcGMEpYMijUr3f7i2/gvWEzZYXT6Cf5M4bIXrAR83l&#10;fxgN4IkZVv/uqGQYtZ96wCghEVgdaduIYqMSksuR7XKE9jkslWGNkft8p52774Rsqhp2IlbZnr8F&#10;XMtm5I1KnVSjNYA3TvxnJxABXxj9zjLIWvKIEM/JILJ2Xrc5ZdDGh3Bg/HUTBpajB4+buHF5Bo0R&#10;abLVlUHWsYgPodNFbsugePIziFIXi0GHuH0Wg+KzmP37GJRM2Fxj0CKJET84YtBqQukCDIqTADY3&#10;mX+zsvvS9IxBLyiLhTafmvh8ZdARg6AUWcSgOddfgEGH2vEsi73EOii0Nd+VQbY6PBTSxIeSdcGg&#10;OddfgkFBvHKVdOS/hhhkK7Irg84YBKfEBYPmXH8BBsVrQ1/IYqs4fAVnsXA+p16z2FEWgzCwYBCZ&#10;k/0lKLQi7jgfB7Hd94UXQvNB9UqhIwrBiXpJoTnbX4BCUZiMt2jB+jVEofmk+looZC8Y4SYWbomO&#10;rnqXbXuDdLjbvvsfAAD//wMAUEsDBBQABgAIAAAAIQAGZaqF4gAAAA0BAAAPAAAAZHJzL2Rvd25y&#10;ZXYueG1sTI9BT8JAEIXvJv6HzZh4k21RodRuCSHqiZAIJsbb0B3ahu5s013a8u9dvOjtzbyXN99k&#10;y9E0oqfO1ZYVxJMIBHFhdc2lgs/920MCwnlkjY1lUnAhB8v89ibDVNuBP6jf+VKEEnYpKqi8b1Mp&#10;XVGRQTexLXHwjrYz6MPYlVJ3OIRy08hpFM2kwZrDhQpbWldUnHZno+B9wGH1GL/2m9NxffneP2+/&#10;NjEpdX83rl5AeBr9Xxiu+AEd8sB0sGfWTjQKkvl0EaJBJPMnENdENFvEIA6/Kuxknsn/X+Q/AAAA&#10;//8DAFBLAQItABQABgAIAAAAIQC2gziS/gAAAOEBAAATAAAAAAAAAAAAAAAAAAAAAABbQ29udGVu&#10;dF9UeXBlc10ueG1sUEsBAi0AFAAGAAgAAAAhADj9If/WAAAAlAEAAAsAAAAAAAAAAAAAAAAALwEA&#10;AF9yZWxzLy5yZWxzUEsBAi0AFAAGAAgAAAAhAJJT8xKCAwAAIxcAAA4AAAAAAAAAAAAAAAAALgIA&#10;AGRycy9lMm9Eb2MueG1sUEsBAi0AFAAGAAgAAAAhAAZlqoXiAAAADQEAAA8AAAAAAAAAAAAAAAAA&#10;3AUAAGRycy9kb3ducmV2LnhtbFBLBQYAAAAABAAEAPMAAADrBgAAAAA=&#10;">
                      <v:oval id="Oval 3" o:spid="_x0000_s1057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40uMQA&#10;AADbAAAADwAAAGRycy9kb3ducmV2LnhtbESPQWsCMRSE7wX/Q3iCl6LZFizuahRpEezBgqsXb4/N&#10;cze4eVmSqOu/b4RCj8PMfMMsVr1txY18MI4VvE0yEMSV04ZrBcfDZjwDESKyxtYxKXhQgNVy8LLA&#10;Qrs77+lWxlokCIcCFTQxdoWUoWrIYpi4jjh5Z+ctxiR9LbXHe4LbVr5n2Ye0aDgtNNjRZ0PVpbxa&#10;BZG/5FTufTnNS3P6Nj/Xx27zqtRo2K/nICL18T/8195qBXkOzy/p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NLjEAAAA2wAAAA8AAAAAAAAAAAAAAAAAmAIAAGRycy9k&#10;b3ducmV2LnhtbFBLBQYAAAAABAAEAPUAAACJAwAAAAA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Ga1sUA&#10;AADcAAAADwAAAGRycy9kb3ducmV2LnhtbESPQWsCMRCF74X+hzAFL0WzFSy6GqW0CO3BgttevA2b&#10;cTe4mSxJ1PXfdw4FbzO8N+99s9oMvlMXiskFNvAyKUAR18E6bgz8/mzHc1ApI1vsApOBGyXYrB8f&#10;VljacOU9XarcKAnhVKKBNue+1DrVLXlMk9ATi3YM0WOWNTbaRrxKuO/0tChetUfH0tBiT+8t1afq&#10;7A1k/tAzvY/VbFG5w5f7Pt9222djRk/D2xJUpiHfzf/Xn1bwC8GXZ2QC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ZrWxQAAANwAAAAPAAAAAAAAAAAAAAAAAJgCAABkcnMv&#10;ZG93bnJldi54bWxQSwUGAAAAAAQABAD1AAAAig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0/TcIA&#10;AADcAAAADwAAAGRycy9kb3ducmV2LnhtbERPTWsCMRC9F/ofwhS8FM1aUHRrFLEIeqjg6qW3YTPu&#10;BjeTJYm6/ntTELzN433ObNHZRlzJB+NYwXCQgSAunTZcKTge1v0JiBCRNTaOScGdAizm728zzLW7&#10;8Z6uRaxECuGQo4I6xjaXMpQ1WQwD1xIn7uS8xZigr6T2eEvhtpFfWTaWFg2nhhpbWtVUnouLVRD5&#10;R47k3hejaWH+tmZ3uf+uP5XqfXTLbxCRuvgSP90bneZnQ/h/Jl0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HT9NwgAAANwAAAAPAAAAAAAAAAAAAAAAAJgCAABkcnMvZG93&#10;bnJldi54bWxQSwUGAAAAAAQABAD1AAAAhw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+hOsIA&#10;AADc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ZnQ3g8ky6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6E6wgAAANwAAAAPAAAAAAAAAAAAAAAAAJgCAABkcnMvZG93&#10;bnJldi54bWxQSwUGAAAAAAQABAD1AAAAhw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EocIA&#10;AADcAAAADwAAAGRycy9kb3ducmV2LnhtbERPTWsCMRC9C/0PYQpepGZVLO3WKKIIelBw20tvw2a6&#10;G7qZLEnU9d8bQfA2j/c5s0VnG3EmH4xjBaNhBoK4dNpwpeDne/P2ASJEZI2NY1JwpQCL+Utvhrl2&#10;Fz7SuYiVSCEcclRQx9jmUoayJoth6FrixP05bzEm6CupPV5SuG3kOMvepUXDqaHGllY1lf/FySqI&#10;vJZTefTF9LMwvztzOF33m4FS/ddu+QUiUhef4od7q9P8bAL3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gwShwgAAANwAAAAPAAAAAAAAAAAAAAAAAJgCAABkcnMvZG93&#10;bnJldi54bWxQSwUGAAAAAAQABAD1AAAAhw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qc1cIA&#10;AADcAAAADwAAAGRycy9kb3ducmV2LnhtbERPTWsCMRC9C/0PYQpepGYVLe3WKKIIelBw20tvw2a6&#10;G7qZLEnU9d8bQfA2j/c5s0VnG3EmH4xjBaNhBoK4dNpwpeDne/P2ASJEZI2NY1JwpQCL+Utvhrl2&#10;Fz7SuYiVSCEcclRQx9jmUoayJoth6FrixP05bzEm6CupPV5SuG3kOMvepUXDqaHGllY1lf/FySqI&#10;vJZTefTF9LMwvztzOF33m4FS/ddu+QUiUhef4od7q9P8bAL3Z9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pzVwgAAANwAAAAPAAAAAAAAAAAAAAAAAJgCAABkcnMvZG93&#10;bnJldi54bWxQSwUGAAAAAAQABAD1AAAAhwMAAAAA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5TsMA&#10;AADcAAAADwAAAGRycy9kb3ducmV2LnhtbERPTWvCQBC9C/6HZYRepG5aSNHUNUiL0B5aMHrpbchO&#10;k8XsbNjdaPz33YLgbR7vc9blaDtxJh+MYwVPiwwEce204UbB8bB7XIIIEVlj55gUXClAuZlO1lho&#10;d+E9navYiBTCoUAFbYx9IWWoW7IYFq4nTtyv8xZjgr6R2uMlhdtOPmfZi7RoODW02NNbS/WpGqyC&#10;yO8yl3tf5avK/Hya7+H6tZsr9TAbt68gIo3xLr65P3San+Xw/0y6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5TsMAAADcAAAADwAAAAAAAAAAAAAAAACYAgAAZHJzL2Rv&#10;d25yZXYueG1sUEsFBgAAAAAEAAQA9QAAAIgDAAAAAA=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nOcMA&#10;AADcAAAADwAAAGRycy9kb3ducmV2LnhtbERPTWvCQBC9C/0PyxR6Ed20oGjqJpQWoR4qJO2ltyE7&#10;JovZ2bC7avz3XaHgbR7vczblaHtxJh+MYwXP8wwEceO04VbBz/d2tgIRIrLG3jEpuFKAsniYbDDX&#10;7sIVnevYihTCIUcFXYxDLmVoOrIY5m4gTtzBeYsxQd9K7fGSwm0vX7JsKS0aTg0dDvTeUXOsT1ZB&#10;5A+5kJWvF+va/O7M/nT92k6Venoc315BRBrjXfzv/tRpfraE2zPpAl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SnOcMAAADcAAAADwAAAAAAAAAAAAAAAACYAgAAZHJzL2Rv&#10;d25yZXYueG1sUEsFBgAAAAAEAAQA9QAAAIgDAAAAAA=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gCosMA&#10;AADcAAAADwAAAGRycy9kb3ducmV2LnhtbERPTWsCMRC9F/ofwhS8iGYVtHZrdpEWoR4quPXibdhM&#10;d0M3kyWJuv77Rij0No/3OetysJ24kA/GsYLZNANBXDttuFFw/NpOViBCRNbYOSYFNwpQFo8Pa8y1&#10;u/KBLlVsRArhkKOCNsY+lzLULVkMU9cTJ+7beYsxQd9I7fGawm0n51m2lBYNp4YWe3prqf6pzlZB&#10;5He5kAdfLV4qc9qZ/fn2uR0rNXoaNq8gIg3xX/zn/tBpfvYM92fSB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gCosMAAADcAAAADwAAAAAAAAAAAAAAAACYAgAAZHJzL2Rv&#10;d25yZXYueG1sUEsFBgAAAAAEAAQA9QAAAIgDAAAAAA==&#10;" filled="f" stroked="f">
                        <v:textbox>
                          <w:txbxContent>
                            <w:p w:rsidR="00285BD6" w:rsidRDefault="00285BD6" w:rsidP="00285BD6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285BD6" w:rsidRDefault="00285BD6" w:rsidP="00285BD6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285BD6" w:rsidRDefault="00285BD6" w:rsidP="00285BD6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285BD6" w:rsidRDefault="00285BD6" w:rsidP="00285BD6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285BD6" w:rsidRDefault="00285BD6" w:rsidP="00285BD6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 quan sát tranh ảnh và trả lời câu hỏi của Gv.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0FEE9FA1" wp14:editId="506E8EDF">
                  <wp:extent cx="1652270" cy="800735"/>
                  <wp:effectExtent l="0" t="0" r="8890" b="6985"/>
                  <wp:docPr id="10" name="Picture 2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5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Calibri" w:hAnsi="Times New Roman" w:cs="Times New Roman"/>
                <w:sz w:val="28"/>
                <w:szCs w:val="28"/>
              </w:rPr>
              <w:t>- HS thực hiện thả lỏng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3C6BE15F" wp14:editId="11B1C39E">
                  <wp:extent cx="1509395" cy="800735"/>
                  <wp:effectExtent l="0" t="0" r="14605" b="6985"/>
                  <wp:docPr id="11" name="Picture 26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6" descr="C:\Users\Admin\Desktop\đội hình lớp 1-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Hs cùng Gv hệ thống lại bài.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6BAA5086" wp14:editId="7FE0137F">
                  <wp:extent cx="1652270" cy="800735"/>
                  <wp:effectExtent l="0" t="0" r="8890" b="6985"/>
                  <wp:docPr id="12" name="Picture 2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7" descr="C:\Users\Admin\Desktop\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HS tập chung thực hiện theo hướng dẫn của GV và nhận hướng dẫn tập luyện ở nhà.</w:t>
            </w:r>
          </w:p>
          <w:p w:rsidR="00285BD6" w:rsidRPr="00285BD6" w:rsidRDefault="00285BD6" w:rsidP="0028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5BD6">
              <w:rPr>
                <w:rFonts w:ascii="Times New Roman" w:eastAsia="Times New Roman" w:hAnsi="Times New Roman" w:cs="Times New Roman"/>
                <w:sz w:val="28"/>
                <w:szCs w:val="28"/>
              </w:rPr>
              <w:t>- HS hô “khỏe”.</w:t>
            </w:r>
          </w:p>
        </w:tc>
      </w:tr>
    </w:tbl>
    <w:p w:rsidR="00285BD6" w:rsidRPr="00285BD6" w:rsidRDefault="00285BD6" w:rsidP="00285B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85BD6">
        <w:rPr>
          <w:rFonts w:ascii="Times New Roman" w:eastAsia="Times New Roman" w:hAnsi="Times New Roman" w:cs="Times New Roman"/>
          <w:sz w:val="28"/>
          <w:szCs w:val="28"/>
        </w:rPr>
        <w:t>Điều chỉnh sau tiết dạy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      </w:t>
      </w:r>
      <w:r w:rsidRPr="00285BD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</w:t>
      </w:r>
    </w:p>
    <w:p w:rsidR="00285BD6" w:rsidRPr="00285BD6" w:rsidRDefault="00285BD6" w:rsidP="00285BD6">
      <w:pPr>
        <w:spacing w:after="0" w:line="240" w:lineRule="auto"/>
        <w:rPr>
          <w:rFonts w:ascii="Calibri" w:eastAsia="Calibri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….……………………………………………………………………………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</w:t>
      </w:r>
      <w:r w:rsidRPr="00285BD6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       </w:t>
      </w:r>
      <w:r w:rsidRPr="00285BD6">
        <w:rPr>
          <w:rFonts w:ascii="Calibri" w:eastAsia="Calibri" w:hAnsi="Calibri" w:cs="Times New Roman"/>
          <w:color w:val="000000"/>
          <w:sz w:val="28"/>
          <w:szCs w:val="28"/>
          <w:lang w:val="pt-BR"/>
        </w:rPr>
        <w:t xml:space="preserve">     </w:t>
      </w:r>
      <w:r w:rsidRPr="00285BD6">
        <w:rPr>
          <w:rFonts w:ascii="Calibri" w:eastAsia="Calibri" w:hAnsi="Calibri" w:cs="Times New Roman"/>
          <w:color w:val="000000"/>
          <w:sz w:val="28"/>
          <w:szCs w:val="28"/>
        </w:rPr>
        <w:t xml:space="preserve">  </w:t>
      </w:r>
    </w:p>
    <w:p w:rsidR="00285BD6" w:rsidRPr="00285BD6" w:rsidRDefault="00285BD6" w:rsidP="00285BD6">
      <w:pPr>
        <w:spacing w:after="0" w:line="240" w:lineRule="auto"/>
        <w:ind w:firstLineChars="200" w:firstLine="560"/>
        <w:rPr>
          <w:rFonts w:ascii="Calibri" w:eastAsia="Calibri" w:hAnsi="Calibri" w:cs="Times New Roman"/>
          <w:color w:val="000000"/>
          <w:sz w:val="28"/>
          <w:szCs w:val="28"/>
        </w:rPr>
      </w:pPr>
    </w:p>
    <w:p w:rsidR="00AE390F" w:rsidRDefault="00AE390F"/>
    <w:sectPr w:rsidR="00AE390F" w:rsidSect="00FA7E8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Segoe Print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left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D6"/>
    <w:rsid w:val="00001276"/>
    <w:rsid w:val="000061E9"/>
    <w:rsid w:val="0000677C"/>
    <w:rsid w:val="00037F69"/>
    <w:rsid w:val="000E00F8"/>
    <w:rsid w:val="000F37E0"/>
    <w:rsid w:val="0010471C"/>
    <w:rsid w:val="00117F23"/>
    <w:rsid w:val="00124A2B"/>
    <w:rsid w:val="00124D16"/>
    <w:rsid w:val="001547C8"/>
    <w:rsid w:val="001A2CED"/>
    <w:rsid w:val="001C00FA"/>
    <w:rsid w:val="001C0D83"/>
    <w:rsid w:val="001E0222"/>
    <w:rsid w:val="001E13FB"/>
    <w:rsid w:val="0023501C"/>
    <w:rsid w:val="002632C3"/>
    <w:rsid w:val="00285BD6"/>
    <w:rsid w:val="00292061"/>
    <w:rsid w:val="00324905"/>
    <w:rsid w:val="003320DB"/>
    <w:rsid w:val="003469EC"/>
    <w:rsid w:val="003A2BD5"/>
    <w:rsid w:val="004146EE"/>
    <w:rsid w:val="00433CD4"/>
    <w:rsid w:val="0046374E"/>
    <w:rsid w:val="00472E95"/>
    <w:rsid w:val="0048319C"/>
    <w:rsid w:val="004D7674"/>
    <w:rsid w:val="0054052C"/>
    <w:rsid w:val="0061381E"/>
    <w:rsid w:val="006B256D"/>
    <w:rsid w:val="007C3286"/>
    <w:rsid w:val="007D6ED3"/>
    <w:rsid w:val="007F4050"/>
    <w:rsid w:val="00854644"/>
    <w:rsid w:val="00882952"/>
    <w:rsid w:val="008B0368"/>
    <w:rsid w:val="00907F41"/>
    <w:rsid w:val="00924210"/>
    <w:rsid w:val="00963F0F"/>
    <w:rsid w:val="009A76A5"/>
    <w:rsid w:val="009D5003"/>
    <w:rsid w:val="00A03744"/>
    <w:rsid w:val="00A2665A"/>
    <w:rsid w:val="00A30EE0"/>
    <w:rsid w:val="00AE390F"/>
    <w:rsid w:val="00B16E23"/>
    <w:rsid w:val="00B517F1"/>
    <w:rsid w:val="00B728AE"/>
    <w:rsid w:val="00B96F42"/>
    <w:rsid w:val="00C41880"/>
    <w:rsid w:val="00C73FF2"/>
    <w:rsid w:val="00CD2B4A"/>
    <w:rsid w:val="00CD6EE7"/>
    <w:rsid w:val="00CF4E36"/>
    <w:rsid w:val="00D00462"/>
    <w:rsid w:val="00D04E61"/>
    <w:rsid w:val="00D378AE"/>
    <w:rsid w:val="00D9687B"/>
    <w:rsid w:val="00DA153F"/>
    <w:rsid w:val="00DB26CF"/>
    <w:rsid w:val="00E6724E"/>
    <w:rsid w:val="00E813DA"/>
    <w:rsid w:val="00E83487"/>
    <w:rsid w:val="00E932A2"/>
    <w:rsid w:val="00F54CB8"/>
    <w:rsid w:val="00FA7E88"/>
    <w:rsid w:val="00FA7F67"/>
    <w:rsid w:val="00F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2025-11-25T01:47:00Z</dcterms:created>
  <dcterms:modified xsi:type="dcterms:W3CDTF">2025-11-25T01:49:00Z</dcterms:modified>
</cp:coreProperties>
</file>