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C3" w:rsidRPr="00444F9C" w:rsidRDefault="001708C3" w:rsidP="001708C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4F9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Thứ ba ngày 28 tháng 3 năm 2023</w:t>
      </w:r>
    </w:p>
    <w:p w:rsidR="00A07926" w:rsidRPr="00444F9C" w:rsidRDefault="001708C3" w:rsidP="00A079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444F9C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Đạo đức</w:t>
      </w:r>
    </w:p>
    <w:p w:rsidR="001708C3" w:rsidRPr="00444F9C" w:rsidRDefault="001708C3" w:rsidP="001708C3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44F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 28: VIỆT NAM TƯƠI ĐẸP. (Tiết 1)</w:t>
      </w:r>
    </w:p>
    <w:p w:rsidR="001708C3" w:rsidRPr="00444F9C" w:rsidRDefault="001708C3" w:rsidP="001708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44F9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I. YÊU CẦU CẦN ĐẠT </w:t>
      </w:r>
    </w:p>
    <w:p w:rsidR="001708C3" w:rsidRPr="00444F9C" w:rsidRDefault="001708C3" w:rsidP="001708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F9C">
        <w:rPr>
          <w:rFonts w:ascii="Times New Roman" w:hAnsi="Times New Roman" w:cs="Times New Roman"/>
          <w:color w:val="000000"/>
          <w:sz w:val="26"/>
          <w:szCs w:val="26"/>
        </w:rPr>
        <w:t xml:space="preserve">- Nêu được một số nét cơ bản </w:t>
      </w:r>
      <w:r w:rsidR="005B1B5B" w:rsidRPr="00444F9C">
        <w:rPr>
          <w:rFonts w:ascii="Times New Roman" w:hAnsi="Times New Roman" w:cs="Times New Roman"/>
          <w:color w:val="000000"/>
          <w:sz w:val="26"/>
          <w:szCs w:val="26"/>
        </w:rPr>
        <w:t>v</w:t>
      </w:r>
      <w:r w:rsidRPr="00444F9C">
        <w:rPr>
          <w:rFonts w:ascii="Times New Roman" w:hAnsi="Times New Roman" w:cs="Times New Roman"/>
          <w:color w:val="000000"/>
          <w:sz w:val="26"/>
          <w:szCs w:val="26"/>
        </w:rPr>
        <w:t>ề vẻ đẹp của đất nước, con người Việt Nam.</w:t>
      </w:r>
    </w:p>
    <w:p w:rsidR="001708C3" w:rsidRPr="00444F9C" w:rsidRDefault="001708C3" w:rsidP="001708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F9C">
        <w:rPr>
          <w:rFonts w:ascii="Times New Roman" w:hAnsi="Times New Roman" w:cs="Times New Roman"/>
          <w:color w:val="000000"/>
          <w:sz w:val="26"/>
          <w:szCs w:val="26"/>
        </w:rPr>
        <w:t>- Thự hiện được hành vi, việc làm thể hiện tình yêu Tổ quốc Việt Nam; yêu quý bảo vệ thiên nhiên.</w:t>
      </w:r>
    </w:p>
    <w:p w:rsidR="001708C3" w:rsidRPr="00444F9C" w:rsidRDefault="005B1B5B" w:rsidP="001708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F9C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="001708C3" w:rsidRPr="00444F9C">
        <w:rPr>
          <w:rFonts w:ascii="Times New Roman" w:hAnsi="Times New Roman" w:cs="Times New Roman"/>
          <w:color w:val="000000"/>
          <w:sz w:val="26"/>
          <w:szCs w:val="26"/>
        </w:rPr>
        <w:t xml:space="preserve"> Thực hiện được và học hỏi thêm những việc làm bảo vệ thiên nhiên, cảnh quan của đất nước một cách tự giác chủ động,</w:t>
      </w:r>
    </w:p>
    <w:p w:rsidR="001708C3" w:rsidRPr="00444F9C" w:rsidRDefault="001708C3" w:rsidP="001708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F9C">
        <w:rPr>
          <w:rFonts w:ascii="Times New Roman" w:hAnsi="Times New Roman" w:cs="Times New Roman"/>
          <w:color w:val="000000"/>
          <w:sz w:val="26"/>
          <w:szCs w:val="26"/>
        </w:rPr>
        <w:t>- Có ý thức trân trọng, tự hào về vẻ đẹp của đất nước, con người Việt Nam.</w:t>
      </w:r>
    </w:p>
    <w:p w:rsidR="001708C3" w:rsidRPr="00444F9C" w:rsidRDefault="001708C3" w:rsidP="001708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44F9C">
        <w:rPr>
          <w:rFonts w:ascii="Times New Roman" w:hAnsi="Times New Roman" w:cs="Times New Roman"/>
          <w:b/>
          <w:color w:val="000000"/>
          <w:sz w:val="26"/>
          <w:szCs w:val="26"/>
        </w:rPr>
        <w:t>II. THIẾT BỊ DẠY HỌC</w:t>
      </w:r>
    </w:p>
    <w:p w:rsidR="001708C3" w:rsidRPr="00444F9C" w:rsidRDefault="001708C3" w:rsidP="001708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F9C">
        <w:rPr>
          <w:rFonts w:ascii="Times New Roman" w:hAnsi="Times New Roman" w:cs="Times New Roman"/>
          <w:b/>
          <w:color w:val="000000"/>
          <w:sz w:val="26"/>
          <w:szCs w:val="26"/>
        </w:rPr>
        <w:t>- GV</w:t>
      </w:r>
      <w:r w:rsidRPr="00444F9C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9B57D4" w:rsidRPr="00444F9C">
        <w:rPr>
          <w:rFonts w:ascii="Times New Roman" w:hAnsi="Times New Roman" w:cs="Times New Roman"/>
          <w:color w:val="000000"/>
          <w:sz w:val="26"/>
          <w:szCs w:val="26"/>
        </w:rPr>
        <w:t>Phòng thư viện</w:t>
      </w:r>
      <w:r w:rsidR="005D4A1B" w:rsidRPr="00444F9C">
        <w:rPr>
          <w:rFonts w:ascii="Times New Roman" w:hAnsi="Times New Roman" w:cs="Times New Roman"/>
          <w:color w:val="000000"/>
          <w:sz w:val="26"/>
          <w:szCs w:val="26"/>
        </w:rPr>
        <w:t>, loa phát nhạc.</w:t>
      </w:r>
    </w:p>
    <w:p w:rsidR="001708C3" w:rsidRPr="00444F9C" w:rsidRDefault="001708C3" w:rsidP="001708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F9C">
        <w:rPr>
          <w:rFonts w:ascii="Times New Roman" w:hAnsi="Times New Roman" w:cs="Times New Roman"/>
          <w:b/>
          <w:color w:val="000000"/>
          <w:sz w:val="26"/>
          <w:szCs w:val="26"/>
        </w:rPr>
        <w:t>- HS:</w:t>
      </w:r>
      <w:r w:rsidRPr="00444F9C">
        <w:rPr>
          <w:rFonts w:ascii="Times New Roman" w:hAnsi="Times New Roman" w:cs="Times New Roman"/>
          <w:color w:val="000000"/>
          <w:sz w:val="26"/>
          <w:szCs w:val="26"/>
        </w:rPr>
        <w:t xml:space="preserve"> SGK </w:t>
      </w:r>
    </w:p>
    <w:p w:rsidR="001708C3" w:rsidRPr="00444F9C" w:rsidRDefault="001708C3" w:rsidP="001708C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444F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HOẠT ĐỘNG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4398"/>
      </w:tblGrid>
      <w:tr w:rsidR="001708C3" w:rsidRPr="00444F9C" w:rsidTr="00B31277">
        <w:trPr>
          <w:trHeight w:val="52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C3" w:rsidRPr="00444F9C" w:rsidRDefault="001708C3" w:rsidP="00B31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8C3" w:rsidRPr="00444F9C" w:rsidRDefault="001708C3" w:rsidP="00B312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CỦA HS</w:t>
            </w:r>
          </w:p>
        </w:tc>
      </w:tr>
      <w:tr w:rsidR="001708C3" w:rsidRPr="00444F9C" w:rsidTr="00B31277">
        <w:trPr>
          <w:trHeight w:val="52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 Khởi động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Mục tiêu:</w:t>
            </w: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Tạo cảm xúc tích cực cho HS để kết nối vào bài học.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Cách tiến hành: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tổ chức cho HS nghe bài hát </w:t>
            </w:r>
            <w:r w:rsidRPr="00444F9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Việt Nam quê hương tôi</w:t>
            </w: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của Đỗ Nhuận và vận động theo bài hát</w:t>
            </w:r>
          </w:p>
          <w:p w:rsidR="001708C3" w:rsidRPr="00444F9C" w:rsidRDefault="001708C3" w:rsidP="00B3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Gợi ý cho HS nêu cảm xúc của mình khi nghe hát.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mời HS trình bày trước lớp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nhận xét, kết nối giới thiệu nội dung của tiết học: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nghe bài hát, vận động.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Nêu cảm xúc của em khi nghe hát theo gợi ý: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Trong lời bài hát có những cảnh đẹp nào?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Con người Việt Nam được thể hiện trong bài hát như thế nào?</w:t>
            </w:r>
          </w:p>
          <w:p w:rsidR="001708C3" w:rsidRPr="00444F9C" w:rsidRDefault="001708C3" w:rsidP="00B31277">
            <w:pPr>
              <w:pStyle w:val="ThngthngWeb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44F9C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44F9C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444F9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44F9C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444F9C">
              <w:rPr>
                <w:color w:val="000000"/>
                <w:sz w:val="26"/>
                <w:szCs w:val="26"/>
              </w:rPr>
              <w:t xml:space="preserve">. 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</w:tr>
      <w:tr w:rsidR="001708C3" w:rsidRPr="00444F9C" w:rsidTr="00B31277">
        <w:trPr>
          <w:trHeight w:val="52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</w:t>
            </w: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 Kiến tạo tri thức mới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2.1. </w:t>
            </w: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1: Quan sát hình ảnh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Mục tiêu:</w:t>
            </w: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Nêu được một số vẻ đẹp về đất nước, con người Việt Nam.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Cách tiến hành: 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tiến hành cho học sinh làm việc cá nhân, giao nhiệm vụ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mời HS trình bày – nhật xét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6030" w:rsidRPr="00444F9C" w:rsidRDefault="00D06030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6030" w:rsidRPr="00444F9C" w:rsidRDefault="00D06030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cho HS kể thêm những vẻ đẹp khác về đất nước, con người Việ</w:t>
            </w:r>
            <w:r w:rsidR="00D06030"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 Nam qua việc tìm kiếm tranh ảnh ở Thư viện.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xét, khen ngợi HS và bổ sung thêm vài vẻ đẹp khác về đất nước, con người Việt Nam cho HS biết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kết luận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2.2. </w:t>
            </w: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 động 2: Lựa chọn của em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Mục tiêu: </w:t>
            </w: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nêu được cách bảo vệ, giữ gìn thiên nhiên của Việt Nam.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Cách tiến hành: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chia lớp theo nhóm 6, và giao nhiệm vụ thảo luận cho các nhóm.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mời đại diện một số nhóm trình bày.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 và yêu cầu HS nêu thêm những việc cần làm để bảo vệ thiên nhiên, cảnh quan đất nước.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GV nhận xét, </w:t>
            </w:r>
          </w:p>
          <w:p w:rsidR="006F680A" w:rsidRPr="00444F9C" w:rsidRDefault="006F680A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F680A" w:rsidRPr="00444F9C" w:rsidRDefault="006F680A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F680A" w:rsidRPr="00444F9C" w:rsidRDefault="006F680A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F680A" w:rsidRPr="00444F9C" w:rsidRDefault="006F680A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F680A" w:rsidRPr="00444F9C" w:rsidRDefault="00362E1A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-Tìm những việc cần làm để bảo vệ thiên nhiên , cảnh quan của đất nước qua tư liệu trong thư viện.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=&gt; </w:t>
            </w:r>
            <w:r w:rsidRPr="00444F9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Để bảo vệ gìn giữ thiên nhiên, cảnh quan đất nước, chúng ta: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+ Cần: trồng nhiều cây xanh, bảo vệ môi trường; bảo tồn các loài động vật quý hiếm; giữ gìn cảnh quan thiên nhiên, ...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444F9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Tránh: Vứt rác bừa bãi; khắc, viết lên tường, vách đá, các khu di tích, danh lam thắng cảnh, ...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Từng cá nhân HS quan sát hình ảnh và nêu một số vẻ đẹp của đất nước, con người Việt Nam.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bày, HS khác nghe và nhận xét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Tranh 1: Vui xuân nơi miệt vườn.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Tranh 2: Cảnh đẹp ở Hang Va – Phong Nha, Quảng Bình.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Tranh 3: Đồi chè Cầu Đất, Đà Lạt, Lâm Đồng. 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Tranh 4: Lễ hội cầu ngư ở Khánh Hòa.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Tranh 5: Thu hoạch lúa ở đồng bằng </w:t>
            </w: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sông Cửu Long.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Tranh 6: Lớp học ở vùng cao.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r w:rsidR="00421CB0"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 kiếm và chia sẻ trong nhóm về hình ảnh mình tìm kiếm được.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nghe.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Theo nhóm 6, nhận nhiệm vụ: quan sát các tranh mục 2, phần </w:t>
            </w:r>
            <w:r w:rsidRPr="00444F9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Kiến tạo tri thức mới,</w:t>
            </w: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mô tả việc làm của các bạn trong tranh và trả lời câu hỏi: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444F9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Việc làm nào của các bạn trong tranh thể hiện sự yêu quý, bảo vệ thiên nhiên?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 trước lớp, nhóm khác nhận xét và bổ sung</w:t>
            </w:r>
          </w:p>
          <w:p w:rsidR="001708C3" w:rsidRPr="00444F9C" w:rsidRDefault="001708C3" w:rsidP="00B3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nghe.</w:t>
            </w:r>
          </w:p>
          <w:p w:rsidR="001708C3" w:rsidRPr="00444F9C" w:rsidRDefault="001708C3" w:rsidP="00B3127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+ Tranh 1,2,3 thể hiện sự yêu quý, bảo vệ thiên nhiên vì các bạn biết trồng nhiều cây xanh, bảo vệ môi trường; bảo tồn các loài động vật quý hiếm; giữ gìn cảnh quan thiên nhiên.</w:t>
            </w:r>
          </w:p>
          <w:p w:rsidR="001708C3" w:rsidRPr="00444F9C" w:rsidRDefault="00362E1A" w:rsidP="00B3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-CN tìm và đọc cho cả lớp nghe.</w:t>
            </w:r>
          </w:p>
          <w:p w:rsidR="001708C3" w:rsidRPr="00444F9C" w:rsidRDefault="001708C3" w:rsidP="00B3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4F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nhắc lại kết luận.</w:t>
            </w:r>
          </w:p>
          <w:p w:rsidR="001708C3" w:rsidRPr="00444F9C" w:rsidRDefault="001708C3" w:rsidP="00B312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708C3" w:rsidRPr="00444F9C" w:rsidRDefault="001708C3" w:rsidP="00B3127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1708C3" w:rsidRPr="00444F9C" w:rsidRDefault="001708C3" w:rsidP="001708C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7926" w:rsidRPr="00444F9C" w:rsidRDefault="00A07926" w:rsidP="00A07926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44F9C">
        <w:rPr>
          <w:rFonts w:ascii="Times New Roman" w:eastAsia="Calibri" w:hAnsi="Times New Roman" w:cs="Times New Roman"/>
          <w:b/>
          <w:sz w:val="26"/>
          <w:szCs w:val="26"/>
        </w:rPr>
        <w:t>Điều chỉnh sau bài dạy:</w:t>
      </w:r>
      <w:bookmarkStart w:id="0" w:name="_GoBack"/>
      <w:bookmarkEnd w:id="0"/>
    </w:p>
    <w:p w:rsidR="00A07926" w:rsidRPr="00444F9C" w:rsidRDefault="00A07926" w:rsidP="00A07926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44F9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</w:t>
      </w:r>
      <w:r w:rsidR="001708C3" w:rsidRPr="00444F9C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A07926" w:rsidRPr="00444F9C" w:rsidRDefault="00A07926" w:rsidP="00A07926">
      <w:pPr>
        <w:spacing w:before="120"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44F9C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</w:t>
      </w:r>
      <w:r w:rsidR="001708C3" w:rsidRPr="00444F9C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</w:t>
      </w:r>
    </w:p>
    <w:p w:rsidR="00842F01" w:rsidRPr="00444F9C" w:rsidRDefault="00842F01">
      <w:pPr>
        <w:rPr>
          <w:sz w:val="26"/>
          <w:szCs w:val="26"/>
        </w:rPr>
      </w:pPr>
    </w:p>
    <w:sectPr w:rsidR="00842F01" w:rsidRPr="00444F9C" w:rsidSect="00D07AC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0B5" w:rsidRDefault="004520B5" w:rsidP="001449C7">
      <w:pPr>
        <w:spacing w:after="0" w:line="240" w:lineRule="auto"/>
      </w:pPr>
      <w:r>
        <w:separator/>
      </w:r>
    </w:p>
  </w:endnote>
  <w:endnote w:type="continuationSeparator" w:id="0">
    <w:p w:rsidR="004520B5" w:rsidRDefault="004520B5" w:rsidP="0014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0B5" w:rsidRDefault="004520B5" w:rsidP="001449C7">
      <w:pPr>
        <w:spacing w:after="0" w:line="240" w:lineRule="auto"/>
      </w:pPr>
      <w:r>
        <w:separator/>
      </w:r>
    </w:p>
  </w:footnote>
  <w:footnote w:type="continuationSeparator" w:id="0">
    <w:p w:rsidR="004520B5" w:rsidRDefault="004520B5" w:rsidP="0014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89F"/>
    <w:multiLevelType w:val="hybridMultilevel"/>
    <w:tmpl w:val="0C0ED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26"/>
    <w:rsid w:val="001449C7"/>
    <w:rsid w:val="001708C3"/>
    <w:rsid w:val="00242DF1"/>
    <w:rsid w:val="00362E1A"/>
    <w:rsid w:val="00421CB0"/>
    <w:rsid w:val="00437FCB"/>
    <w:rsid w:val="00444F9C"/>
    <w:rsid w:val="004520B5"/>
    <w:rsid w:val="004E6A28"/>
    <w:rsid w:val="005B1B5B"/>
    <w:rsid w:val="005D4A1B"/>
    <w:rsid w:val="006F680A"/>
    <w:rsid w:val="00777ACA"/>
    <w:rsid w:val="007E1002"/>
    <w:rsid w:val="00832802"/>
    <w:rsid w:val="00842F01"/>
    <w:rsid w:val="00876B8D"/>
    <w:rsid w:val="009B57D4"/>
    <w:rsid w:val="00A07926"/>
    <w:rsid w:val="00AF2812"/>
    <w:rsid w:val="00BC5363"/>
    <w:rsid w:val="00C84068"/>
    <w:rsid w:val="00D06030"/>
    <w:rsid w:val="00D07AC7"/>
    <w:rsid w:val="00EF2852"/>
    <w:rsid w:val="00FF3838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BC5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Binhthng"/>
    <w:uiPriority w:val="34"/>
    <w:qFormat/>
    <w:rsid w:val="004E6A28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14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1449C7"/>
  </w:style>
  <w:style w:type="paragraph" w:styleId="Chntrang">
    <w:name w:val="footer"/>
    <w:basedOn w:val="Binhthng"/>
    <w:link w:val="ChntrangChar"/>
    <w:uiPriority w:val="99"/>
    <w:unhideWhenUsed/>
    <w:rsid w:val="0014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1449C7"/>
  </w:style>
  <w:style w:type="paragraph" w:styleId="ThngthngWeb">
    <w:name w:val="Normal (Web)"/>
    <w:basedOn w:val="Binhthng"/>
    <w:uiPriority w:val="99"/>
    <w:unhideWhenUsed/>
    <w:rsid w:val="0017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BC5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Binhthng"/>
    <w:uiPriority w:val="34"/>
    <w:qFormat/>
    <w:rsid w:val="004E6A28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14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1449C7"/>
  </w:style>
  <w:style w:type="paragraph" w:styleId="Chntrang">
    <w:name w:val="footer"/>
    <w:basedOn w:val="Binhthng"/>
    <w:link w:val="ChntrangChar"/>
    <w:uiPriority w:val="99"/>
    <w:unhideWhenUsed/>
    <w:rsid w:val="00144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1449C7"/>
  </w:style>
  <w:style w:type="paragraph" w:styleId="ThngthngWeb">
    <w:name w:val="Normal (Web)"/>
    <w:basedOn w:val="Binhthng"/>
    <w:uiPriority w:val="99"/>
    <w:unhideWhenUsed/>
    <w:rsid w:val="0017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Dientu130</cp:lastModifiedBy>
  <cp:revision>18</cp:revision>
  <dcterms:created xsi:type="dcterms:W3CDTF">2023-04-13T12:33:00Z</dcterms:created>
  <dcterms:modified xsi:type="dcterms:W3CDTF">2023-04-16T13:41:00Z</dcterms:modified>
</cp:coreProperties>
</file>