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C2636" w14:textId="77777777" w:rsidR="00BE717E" w:rsidRPr="0058114B" w:rsidRDefault="00BE717E" w:rsidP="00BE717E">
      <w:pPr>
        <w:pStyle w:val="Heading1"/>
        <w:ind w:left="0" w:firstLine="720"/>
        <w:jc w:val="center"/>
        <w:rPr>
          <w:sz w:val="24"/>
          <w:szCs w:val="24"/>
          <w:u w:val="single"/>
        </w:rPr>
      </w:pPr>
      <w:r w:rsidRPr="0058114B">
        <w:rPr>
          <w:sz w:val="24"/>
          <w:szCs w:val="24"/>
          <w:u w:val="single"/>
        </w:rPr>
        <w:t>TOÁN</w:t>
      </w:r>
    </w:p>
    <w:p w14:paraId="34129798" w14:textId="77777777" w:rsidR="00BE717E" w:rsidRPr="0058114B" w:rsidRDefault="00BE717E" w:rsidP="00BE717E">
      <w:pPr>
        <w:pStyle w:val="Heading1"/>
        <w:ind w:left="0" w:firstLine="720"/>
        <w:rPr>
          <w:sz w:val="24"/>
          <w:szCs w:val="24"/>
        </w:rPr>
      </w:pPr>
      <w:r>
        <w:rPr>
          <w:sz w:val="24"/>
          <w:szCs w:val="24"/>
        </w:rPr>
        <w:t xml:space="preserve">                                                    Tiết 122:    </w:t>
      </w:r>
      <w:r w:rsidRPr="0058114B">
        <w:rPr>
          <w:sz w:val="24"/>
          <w:szCs w:val="24"/>
        </w:rPr>
        <w:t xml:space="preserve">Các số có 3 chữ số </w:t>
      </w:r>
    </w:p>
    <w:p w14:paraId="484E81FA" w14:textId="77777777" w:rsidR="00BE717E" w:rsidRPr="0058114B" w:rsidRDefault="00BE717E" w:rsidP="00BE717E">
      <w:pPr>
        <w:spacing w:after="0" w:line="324" w:lineRule="auto"/>
        <w:ind w:firstLine="720"/>
        <w:jc w:val="both"/>
        <w:rPr>
          <w:rFonts w:ascii="Times New Roman" w:hAnsi="Times New Roman" w:cs="Times New Roman"/>
          <w:b/>
          <w:sz w:val="24"/>
          <w:szCs w:val="24"/>
        </w:rPr>
      </w:pPr>
      <w:r w:rsidRPr="0058114B">
        <w:rPr>
          <w:rFonts w:ascii="Times New Roman" w:hAnsi="Times New Roman" w:cs="Times New Roman"/>
          <w:b/>
          <w:sz w:val="24"/>
          <w:szCs w:val="24"/>
        </w:rPr>
        <w:t>I. Yêu cầu cần đạt</w:t>
      </w:r>
    </w:p>
    <w:p w14:paraId="06DD32E8" w14:textId="77777777" w:rsidR="00BE717E" w:rsidRPr="0058114B" w:rsidRDefault="00BE717E" w:rsidP="00BE717E">
      <w:pPr>
        <w:autoSpaceDE w:val="0"/>
        <w:autoSpaceDN w:val="0"/>
        <w:adjustRightInd w:val="0"/>
        <w:spacing w:after="0" w:line="324" w:lineRule="auto"/>
        <w:ind w:firstLine="720"/>
        <w:jc w:val="both"/>
        <w:rPr>
          <w:rFonts w:ascii="Times New Roman" w:hAnsi="Times New Roman" w:cs="Times New Roman"/>
          <w:color w:val="000000"/>
          <w:sz w:val="24"/>
          <w:szCs w:val="24"/>
        </w:rPr>
      </w:pPr>
      <w:r w:rsidRPr="0058114B">
        <w:rPr>
          <w:rFonts w:ascii="Times New Roman" w:hAnsi="Times New Roman" w:cs="Times New Roman"/>
          <w:color w:val="3E3E3E"/>
          <w:sz w:val="24"/>
          <w:szCs w:val="24"/>
        </w:rPr>
        <w:t xml:space="preserve">- </w:t>
      </w:r>
      <w:r w:rsidRPr="0058114B">
        <w:rPr>
          <w:rFonts w:ascii="Times New Roman" w:hAnsi="Times New Roman" w:cs="Times New Roman"/>
          <w:color w:val="000000"/>
          <w:sz w:val="24"/>
          <w:szCs w:val="24"/>
        </w:rPr>
        <w:t>Nhận biết được các sổ có ba chữ số gồm số trăm, số chục, số đơn vị; số tròn chục, số tròn trăm. Đếm, lập số, đọc, viết, cấu tạo thập phân của các số có ba chữ số. Số liền trước, số liền sau, xác định vị trí các số trên tia số. Ôn tập xếp hình.</w:t>
      </w:r>
    </w:p>
    <w:p w14:paraId="6EF6B503" w14:textId="77777777" w:rsidR="00BE717E" w:rsidRPr="0058114B" w:rsidRDefault="00BE717E" w:rsidP="00BE717E">
      <w:pPr>
        <w:spacing w:after="0" w:line="324"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xml:space="preserve"> - Trao đổi, thảo luận để thực hiện các nhiệm vụ học tập.Sử dụng các kiến thức đã học ứng dụng vào thực tế.Tư duy và lập luận toán học, mô hình toán học, giao tiếp toán học.</w:t>
      </w:r>
    </w:p>
    <w:p w14:paraId="098B1FEA" w14:textId="77777777" w:rsidR="00BE717E" w:rsidRPr="0058114B" w:rsidRDefault="00BE717E" w:rsidP="00BE717E">
      <w:pPr>
        <w:spacing w:after="0" w:line="324"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Phẩm chất: yêu nước</w:t>
      </w:r>
    </w:p>
    <w:p w14:paraId="3954162C" w14:textId="77777777" w:rsidR="00BE717E" w:rsidRPr="0058114B" w:rsidRDefault="00BE717E" w:rsidP="00BE717E">
      <w:pPr>
        <w:spacing w:after="0" w:line="324" w:lineRule="auto"/>
        <w:ind w:firstLine="720"/>
        <w:jc w:val="both"/>
        <w:rPr>
          <w:rFonts w:ascii="Times New Roman" w:hAnsi="Times New Roman" w:cs="Times New Roman"/>
          <w:b/>
          <w:sz w:val="24"/>
          <w:szCs w:val="24"/>
        </w:rPr>
      </w:pPr>
      <w:r w:rsidRPr="0058114B">
        <w:rPr>
          <w:rFonts w:ascii="Times New Roman" w:hAnsi="Times New Roman" w:cs="Times New Roman"/>
          <w:b/>
          <w:sz w:val="24"/>
          <w:szCs w:val="24"/>
        </w:rPr>
        <w:t>II. Đồ dùng dạy học</w:t>
      </w:r>
    </w:p>
    <w:p w14:paraId="69E3585E" w14:textId="77777777" w:rsidR="00BE717E" w:rsidRPr="0058114B" w:rsidRDefault="00BE717E" w:rsidP="00BE717E">
      <w:pPr>
        <w:spacing w:after="0" w:line="324"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GV: 3 thẻ trăm, 10 thanh chục và 20 khối lập phương, bảng số bài luyện tập 1, hình vẽ bài luyện tập 1 và bộ xếp hình</w:t>
      </w:r>
    </w:p>
    <w:p w14:paraId="51C20BCD" w14:textId="77777777" w:rsidR="00BE717E" w:rsidRPr="0058114B" w:rsidRDefault="00BE717E" w:rsidP="00BE717E">
      <w:pPr>
        <w:spacing w:after="0" w:line="324"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HS:</w:t>
      </w:r>
      <w:r w:rsidRPr="0058114B">
        <w:rPr>
          <w:rFonts w:ascii="Times New Roman" w:hAnsi="Times New Roman" w:cs="Times New Roman"/>
          <w:b/>
          <w:sz w:val="24"/>
          <w:szCs w:val="24"/>
        </w:rPr>
        <w:t xml:space="preserve"> </w:t>
      </w:r>
      <w:r w:rsidRPr="0058114B">
        <w:rPr>
          <w:rFonts w:ascii="Times New Roman" w:hAnsi="Times New Roman" w:cs="Times New Roman"/>
          <w:sz w:val="24"/>
          <w:szCs w:val="24"/>
        </w:rPr>
        <w:t xml:space="preserve"> bảng con, 2 thẻ trăm, 3 thanh chục và 10 khối lập phương, bộ xếp hình</w:t>
      </w:r>
    </w:p>
    <w:p w14:paraId="1C4BA8C4" w14:textId="77777777" w:rsidR="00BE717E" w:rsidRPr="0058114B" w:rsidRDefault="00BE717E" w:rsidP="00BE717E">
      <w:pPr>
        <w:spacing w:after="0"/>
        <w:ind w:firstLine="720"/>
        <w:rPr>
          <w:rFonts w:ascii="Times New Roman" w:hAnsi="Times New Roman" w:cs="Times New Roman"/>
          <w:b/>
          <w:i/>
          <w:color w:val="000000"/>
          <w:sz w:val="24"/>
          <w:szCs w:val="24"/>
        </w:rPr>
      </w:pPr>
      <w:r w:rsidRPr="0058114B">
        <w:rPr>
          <w:rFonts w:ascii="Times New Roman" w:hAnsi="Times New Roman" w:cs="Times New Roman"/>
          <w:b/>
          <w:color w:val="000000"/>
          <w:sz w:val="24"/>
          <w:szCs w:val="24"/>
        </w:rPr>
        <w:t>III. Các hoạt động dạy học</w:t>
      </w:r>
      <w:r w:rsidRPr="0058114B">
        <w:rPr>
          <w:rFonts w:ascii="Times New Roman" w:hAnsi="Times New Roman" w:cs="Times New Roman"/>
          <w:b/>
          <w:i/>
          <w:color w:val="000000"/>
          <w:sz w:val="24"/>
          <w:szCs w:val="24"/>
        </w:rPr>
        <w: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6"/>
        <w:gridCol w:w="15"/>
        <w:gridCol w:w="4893"/>
      </w:tblGrid>
      <w:tr w:rsidR="00BE717E" w:rsidRPr="0058114B" w14:paraId="7A6BA1A0" w14:textId="77777777" w:rsidTr="0057054C">
        <w:trPr>
          <w:trHeight w:val="480"/>
        </w:trPr>
        <w:tc>
          <w:tcPr>
            <w:tcW w:w="5866" w:type="dxa"/>
          </w:tcPr>
          <w:p w14:paraId="1D963342" w14:textId="77777777" w:rsidR="00BE717E" w:rsidRPr="0058114B" w:rsidRDefault="00BE717E" w:rsidP="001B08B5">
            <w:pPr>
              <w:spacing w:after="0"/>
              <w:ind w:left="-60"/>
              <w:jc w:val="center"/>
              <w:rPr>
                <w:rFonts w:ascii="Times New Roman" w:hAnsi="Times New Roman" w:cs="Times New Roman"/>
                <w:b/>
                <w:i/>
                <w:color w:val="000000"/>
                <w:sz w:val="24"/>
                <w:szCs w:val="24"/>
              </w:rPr>
            </w:pPr>
            <w:r w:rsidRPr="0058114B">
              <w:rPr>
                <w:rFonts w:ascii="Times New Roman" w:hAnsi="Times New Roman" w:cs="Times New Roman"/>
                <w:b/>
                <w:i/>
                <w:sz w:val="24"/>
                <w:szCs w:val="24"/>
              </w:rPr>
              <w:t>Hoạt động của giáo viên.</w:t>
            </w:r>
          </w:p>
        </w:tc>
        <w:tc>
          <w:tcPr>
            <w:tcW w:w="4908" w:type="dxa"/>
            <w:gridSpan w:val="2"/>
          </w:tcPr>
          <w:p w14:paraId="26392C77" w14:textId="77777777" w:rsidR="00BE717E" w:rsidRPr="0058114B" w:rsidRDefault="00BE717E" w:rsidP="001B08B5">
            <w:pPr>
              <w:spacing w:after="0"/>
              <w:ind w:left="-60"/>
              <w:jc w:val="center"/>
              <w:rPr>
                <w:rFonts w:ascii="Times New Roman" w:hAnsi="Times New Roman" w:cs="Times New Roman"/>
                <w:b/>
                <w:i/>
                <w:color w:val="000000"/>
                <w:sz w:val="24"/>
                <w:szCs w:val="24"/>
              </w:rPr>
            </w:pPr>
            <w:r w:rsidRPr="0058114B">
              <w:rPr>
                <w:rFonts w:ascii="Times New Roman" w:hAnsi="Times New Roman" w:cs="Times New Roman"/>
                <w:b/>
                <w:i/>
                <w:sz w:val="24"/>
                <w:szCs w:val="24"/>
              </w:rPr>
              <w:t>Hoạt động của học sinh.</w:t>
            </w:r>
          </w:p>
        </w:tc>
      </w:tr>
      <w:tr w:rsidR="00BE717E" w:rsidRPr="0058114B" w14:paraId="10342968" w14:textId="77777777" w:rsidTr="0057054C">
        <w:trPr>
          <w:trHeight w:val="690"/>
        </w:trPr>
        <w:tc>
          <w:tcPr>
            <w:tcW w:w="10774" w:type="dxa"/>
            <w:gridSpan w:val="3"/>
          </w:tcPr>
          <w:p w14:paraId="0E247382" w14:textId="77777777" w:rsidR="00BE717E" w:rsidRPr="0058114B" w:rsidRDefault="00BE717E" w:rsidP="001B08B5">
            <w:pPr>
              <w:spacing w:after="0"/>
              <w:outlineLvl w:val="0"/>
              <w:rPr>
                <w:rFonts w:ascii="Times New Roman" w:hAnsi="Times New Roman" w:cs="Times New Roman"/>
                <w:b/>
                <w:color w:val="008080"/>
                <w:sz w:val="24"/>
                <w:szCs w:val="24"/>
              </w:rPr>
            </w:pPr>
            <w:r w:rsidRPr="0058114B">
              <w:rPr>
                <w:rFonts w:ascii="Times New Roman" w:hAnsi="Times New Roman" w:cs="Times New Roman"/>
                <w:b/>
                <w:color w:val="008080"/>
                <w:sz w:val="24"/>
                <w:szCs w:val="24"/>
              </w:rPr>
              <w:t>1.KHỞI ĐỘNG : 3’</w:t>
            </w:r>
          </w:p>
          <w:p w14:paraId="277009C9" w14:textId="77777777" w:rsidR="00BE717E" w:rsidRPr="0058114B" w:rsidRDefault="00BE717E" w:rsidP="001B08B5">
            <w:pPr>
              <w:spacing w:after="0"/>
              <w:ind w:left="-60"/>
              <w:rPr>
                <w:rFonts w:ascii="Times New Roman" w:hAnsi="Times New Roman" w:cs="Times New Roman"/>
                <w:b/>
                <w:i/>
                <w:color w:val="000000"/>
                <w:sz w:val="24"/>
                <w:szCs w:val="24"/>
              </w:rPr>
            </w:pPr>
            <w:r w:rsidRPr="0058114B">
              <w:rPr>
                <w:rFonts w:ascii="Times New Roman" w:hAnsi="Times New Roman" w:cs="Times New Roman"/>
                <w:b/>
                <w:i/>
                <w:sz w:val="24"/>
                <w:szCs w:val="24"/>
              </w:rPr>
              <w:t>Mục tiêu:</w:t>
            </w:r>
            <w:r w:rsidRPr="0058114B">
              <w:rPr>
                <w:rFonts w:ascii="Times New Roman" w:hAnsi="Times New Roman" w:cs="Times New Roman"/>
                <w:sz w:val="24"/>
                <w:szCs w:val="24"/>
              </w:rPr>
              <w:t xml:space="preserve"> Tạo không khí lớp học vui tươi, sinh động kết hợp kiểm tra kiến thức cũ.</w:t>
            </w:r>
          </w:p>
        </w:tc>
      </w:tr>
      <w:tr w:rsidR="00BE717E" w:rsidRPr="0058114B" w14:paraId="53A15274" w14:textId="77777777" w:rsidTr="0057054C">
        <w:trPr>
          <w:trHeight w:val="525"/>
        </w:trPr>
        <w:tc>
          <w:tcPr>
            <w:tcW w:w="5881" w:type="dxa"/>
            <w:gridSpan w:val="2"/>
          </w:tcPr>
          <w:p w14:paraId="3C2535E6" w14:textId="77777777" w:rsidR="00BE717E" w:rsidRPr="0058114B" w:rsidRDefault="00BE717E"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tổ chức cho HS chơi trò chơi Đố bạn</w:t>
            </w:r>
          </w:p>
          <w:p w14:paraId="7A919E74" w14:textId="77777777" w:rsidR="00BE717E" w:rsidRPr="0058114B" w:rsidRDefault="00BE717E"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đưa số</w:t>
            </w:r>
          </w:p>
          <w:p w14:paraId="3F78C98B" w14:textId="77777777" w:rsidR="00BE717E" w:rsidRPr="0058114B" w:rsidRDefault="00BE717E" w:rsidP="001B08B5">
            <w:pPr>
              <w:spacing w:after="0" w:line="324" w:lineRule="auto"/>
              <w:jc w:val="both"/>
              <w:rPr>
                <w:rFonts w:ascii="Times New Roman" w:hAnsi="Times New Roman" w:cs="Times New Roman"/>
                <w:color w:val="000000" w:themeColor="text1"/>
                <w:sz w:val="24"/>
                <w:szCs w:val="24"/>
              </w:rPr>
            </w:pPr>
            <w:r w:rsidRPr="0058114B">
              <w:rPr>
                <w:rFonts w:ascii="Times New Roman" w:hAnsi="Times New Roman" w:cs="Times New Roman"/>
                <w:sz w:val="24"/>
                <w:szCs w:val="24"/>
              </w:rPr>
              <w:t>- GV cho HS tiếp tục chơi theo nhóm đôi.</w:t>
            </w:r>
          </w:p>
        </w:tc>
        <w:tc>
          <w:tcPr>
            <w:tcW w:w="4893" w:type="dxa"/>
          </w:tcPr>
          <w:p w14:paraId="17D8A7A6" w14:textId="77777777" w:rsidR="00BE717E" w:rsidRPr="0058114B" w:rsidRDefault="00BE717E"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thực theo nhóm</w:t>
            </w:r>
          </w:p>
          <w:p w14:paraId="6DA45016" w14:textId="77777777" w:rsidR="00BE717E" w:rsidRPr="0058114B" w:rsidRDefault="00BE717E" w:rsidP="001B08B5">
            <w:pPr>
              <w:spacing w:after="0"/>
              <w:ind w:left="-60"/>
              <w:rPr>
                <w:rFonts w:ascii="Times New Roman" w:hAnsi="Times New Roman" w:cs="Times New Roman"/>
                <w:b/>
                <w:i/>
                <w:color w:val="000000"/>
                <w:sz w:val="24"/>
                <w:szCs w:val="24"/>
              </w:rPr>
            </w:pPr>
          </w:p>
        </w:tc>
      </w:tr>
      <w:tr w:rsidR="00BE717E" w:rsidRPr="0058114B" w14:paraId="1F16C81C" w14:textId="77777777" w:rsidTr="0057054C">
        <w:trPr>
          <w:trHeight w:val="765"/>
        </w:trPr>
        <w:tc>
          <w:tcPr>
            <w:tcW w:w="10774" w:type="dxa"/>
            <w:gridSpan w:val="3"/>
          </w:tcPr>
          <w:p w14:paraId="6EE50CB8" w14:textId="77777777" w:rsidR="00BE717E" w:rsidRPr="0058114B" w:rsidRDefault="00BE717E" w:rsidP="001B08B5">
            <w:pPr>
              <w:pStyle w:val="ListParagraph"/>
              <w:widowControl/>
              <w:numPr>
                <w:ilvl w:val="0"/>
                <w:numId w:val="19"/>
              </w:numPr>
              <w:autoSpaceDE/>
              <w:autoSpaceDN/>
              <w:spacing w:line="276" w:lineRule="auto"/>
              <w:contextualSpacing/>
              <w:rPr>
                <w:b/>
                <w:i/>
                <w:color w:val="000000"/>
                <w:sz w:val="24"/>
                <w:szCs w:val="24"/>
              </w:rPr>
            </w:pPr>
            <w:r w:rsidRPr="0058114B">
              <w:rPr>
                <w:b/>
                <w:i/>
                <w:color w:val="000000"/>
                <w:sz w:val="24"/>
                <w:szCs w:val="24"/>
              </w:rPr>
              <w:t>Hình thành kiến thức 12’</w:t>
            </w:r>
          </w:p>
          <w:p w14:paraId="6425F437" w14:textId="77777777" w:rsidR="00BE717E" w:rsidRPr="0058114B" w:rsidRDefault="00BE717E"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b/>
                <w:sz w:val="24"/>
                <w:szCs w:val="24"/>
              </w:rPr>
              <w:t>Mục tiêu:</w:t>
            </w:r>
            <w:r w:rsidRPr="0058114B">
              <w:rPr>
                <w:rFonts w:ascii="Times New Roman" w:hAnsi="Times New Roman" w:cs="Times New Roman"/>
                <w:sz w:val="24"/>
                <w:szCs w:val="24"/>
              </w:rPr>
              <w:t xml:space="preserve"> HS nhận biết được số có 3 chữ số, đếm, lập số, đọc, viết số, phân tích cấu tạo thập phân của số </w:t>
            </w:r>
          </w:p>
        </w:tc>
      </w:tr>
      <w:tr w:rsidR="00BE717E" w:rsidRPr="0058114B" w14:paraId="04F8CDD7" w14:textId="77777777" w:rsidTr="0057054C">
        <w:trPr>
          <w:trHeight w:val="885"/>
        </w:trPr>
        <w:tc>
          <w:tcPr>
            <w:tcW w:w="5866" w:type="dxa"/>
          </w:tcPr>
          <w:p w14:paraId="4807A3C0" w14:textId="77777777" w:rsidR="00BE717E" w:rsidRPr="0058114B" w:rsidRDefault="00BE717E" w:rsidP="001B08B5">
            <w:pPr>
              <w:spacing w:after="0" w:line="324" w:lineRule="auto"/>
              <w:jc w:val="both"/>
              <w:rPr>
                <w:rFonts w:ascii="Times New Roman" w:hAnsi="Times New Roman" w:cs="Times New Roman"/>
                <w:b/>
                <w:i/>
                <w:sz w:val="24"/>
                <w:szCs w:val="24"/>
              </w:rPr>
            </w:pPr>
            <w:r w:rsidRPr="0058114B">
              <w:rPr>
                <w:rFonts w:ascii="Times New Roman" w:hAnsi="Times New Roman" w:cs="Times New Roman"/>
                <w:b/>
                <w:i/>
                <w:sz w:val="24"/>
                <w:szCs w:val="24"/>
              </w:rPr>
              <w:t>Giới thiệu số có ba chữ số</w:t>
            </w:r>
          </w:p>
          <w:p w14:paraId="6821E4D3"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Đếm, lập số, đọc, viết số, phân tích cấu tạo thập phân của số </w:t>
            </w:r>
          </w:p>
          <w:p w14:paraId="775457F4"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GV yêu cầu HS (nhóm ba) lấy 2 thẻ trăm và 14 khối lập phương. </w:t>
            </w:r>
          </w:p>
          <w:p w14:paraId="79BF1BA8"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Đếm số khối lập phương từ 200 (hai trăm, hai trăm linh một,..., hai hăm mười bốn). </w:t>
            </w:r>
          </w:p>
          <w:p w14:paraId="3394EB27"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Thông báo: Có hai trăm mười bốn khối lập phương. </w:t>
            </w:r>
          </w:p>
          <w:p w14:paraId="730DF907"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GV cho HS xếp lại theo các trăm, chục, đơn vị.</w:t>
            </w:r>
          </w:p>
          <w:p w14:paraId="7A1774C8"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1 HS </w:t>
            </w:r>
            <w:r w:rsidRPr="0058114B">
              <w:rPr>
                <w:rFonts w:ascii="Times New Roman" w:hAnsi="Times New Roman" w:cs="Times New Roman"/>
                <w:bCs/>
                <w:color w:val="000000"/>
                <w:sz w:val="24"/>
                <w:szCs w:val="24"/>
              </w:rPr>
              <w:t xml:space="preserve">xếp lại </w:t>
            </w:r>
            <w:r w:rsidRPr="0058114B">
              <w:rPr>
                <w:rFonts w:ascii="Times New Roman" w:hAnsi="Times New Roman" w:cs="Times New Roman"/>
                <w:color w:val="000000"/>
                <w:sz w:val="24"/>
                <w:szCs w:val="24"/>
              </w:rPr>
              <w:t xml:space="preserve">và </w:t>
            </w:r>
            <w:r w:rsidRPr="0058114B">
              <w:rPr>
                <w:rFonts w:ascii="Times New Roman" w:hAnsi="Times New Roman" w:cs="Times New Roman"/>
                <w:bCs/>
                <w:color w:val="000000"/>
                <w:sz w:val="24"/>
                <w:szCs w:val="24"/>
              </w:rPr>
              <w:t xml:space="preserve">nói: </w:t>
            </w:r>
            <w:r w:rsidRPr="0058114B">
              <w:rPr>
                <w:rFonts w:ascii="Times New Roman" w:hAnsi="Times New Roman" w:cs="Times New Roman"/>
                <w:color w:val="000000"/>
                <w:sz w:val="24"/>
                <w:szCs w:val="24"/>
              </w:rPr>
              <w:t xml:space="preserve">“Có 2 trăm, 1 chục và 4 đơn vị.” </w:t>
            </w:r>
          </w:p>
          <w:p w14:paraId="70E80494"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1 HS </w:t>
            </w:r>
            <w:r w:rsidRPr="0058114B">
              <w:rPr>
                <w:rFonts w:ascii="Times New Roman" w:hAnsi="Times New Roman" w:cs="Times New Roman"/>
                <w:bCs/>
                <w:color w:val="000000"/>
                <w:sz w:val="24"/>
                <w:szCs w:val="24"/>
              </w:rPr>
              <w:t xml:space="preserve">viết số </w:t>
            </w:r>
            <w:r w:rsidRPr="0058114B">
              <w:rPr>
                <w:rFonts w:ascii="Times New Roman" w:hAnsi="Times New Roman" w:cs="Times New Roman"/>
                <w:color w:val="000000"/>
                <w:sz w:val="24"/>
                <w:szCs w:val="24"/>
              </w:rPr>
              <w:t xml:space="preserve">vào bảng con: “214”. </w:t>
            </w:r>
          </w:p>
          <w:p w14:paraId="10049F93"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1 HS </w:t>
            </w:r>
            <w:r w:rsidRPr="0058114B">
              <w:rPr>
                <w:rFonts w:ascii="Times New Roman" w:hAnsi="Times New Roman" w:cs="Times New Roman"/>
                <w:bCs/>
                <w:color w:val="000000"/>
                <w:sz w:val="24"/>
                <w:szCs w:val="24"/>
              </w:rPr>
              <w:t xml:space="preserve">đọc số: </w:t>
            </w:r>
            <w:r w:rsidRPr="0058114B">
              <w:rPr>
                <w:rFonts w:ascii="Times New Roman" w:hAnsi="Times New Roman" w:cs="Times New Roman"/>
                <w:color w:val="000000"/>
                <w:sz w:val="24"/>
                <w:szCs w:val="24"/>
              </w:rPr>
              <w:t>“Hai trăm mười bổn.”</w:t>
            </w:r>
          </w:p>
        </w:tc>
        <w:tc>
          <w:tcPr>
            <w:tcW w:w="4908" w:type="dxa"/>
            <w:gridSpan w:val="2"/>
          </w:tcPr>
          <w:p w14:paraId="1C6A7CFB" w14:textId="77777777" w:rsidR="00BE717E" w:rsidRPr="0058114B" w:rsidRDefault="00BE717E" w:rsidP="001B08B5">
            <w:pPr>
              <w:spacing w:after="0"/>
              <w:rPr>
                <w:rFonts w:ascii="Times New Roman" w:hAnsi="Times New Roman" w:cs="Times New Roman"/>
                <w:b/>
                <w:i/>
                <w:color w:val="000000"/>
                <w:sz w:val="24"/>
                <w:szCs w:val="24"/>
              </w:rPr>
            </w:pPr>
          </w:p>
          <w:p w14:paraId="3C4973F6" w14:textId="77777777" w:rsidR="00BE717E" w:rsidRPr="0058114B" w:rsidRDefault="00BE717E" w:rsidP="001B08B5">
            <w:pPr>
              <w:spacing w:after="0" w:line="324" w:lineRule="auto"/>
              <w:jc w:val="both"/>
              <w:rPr>
                <w:rFonts w:ascii="Times New Roman" w:hAnsi="Times New Roman" w:cs="Times New Roman"/>
                <w:sz w:val="24"/>
                <w:szCs w:val="24"/>
              </w:rPr>
            </w:pPr>
          </w:p>
          <w:p w14:paraId="68F288D8" w14:textId="77777777" w:rsidR="00BE717E" w:rsidRPr="0058114B" w:rsidRDefault="00BE717E" w:rsidP="001B08B5">
            <w:pPr>
              <w:spacing w:after="0" w:line="324" w:lineRule="auto"/>
              <w:jc w:val="both"/>
              <w:rPr>
                <w:rFonts w:ascii="Times New Roman" w:hAnsi="Times New Roman" w:cs="Times New Roman"/>
                <w:sz w:val="24"/>
                <w:szCs w:val="24"/>
              </w:rPr>
            </w:pPr>
          </w:p>
          <w:p w14:paraId="3B78B690" w14:textId="77777777" w:rsidR="00BE717E" w:rsidRPr="0058114B" w:rsidRDefault="00BE717E"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đọc số, nói cấu tạo số</w:t>
            </w:r>
          </w:p>
          <w:p w14:paraId="210081F7" w14:textId="77777777" w:rsidR="00BE717E" w:rsidRPr="0058114B" w:rsidRDefault="00BE717E"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chơi theo nhóm ba</w:t>
            </w:r>
          </w:p>
          <w:p w14:paraId="2B86976E" w14:textId="77777777" w:rsidR="00BE717E" w:rsidRPr="0058114B" w:rsidRDefault="00BE717E"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lắng nghe</w:t>
            </w:r>
          </w:p>
          <w:p w14:paraId="656C215D" w14:textId="77777777" w:rsidR="00BE717E" w:rsidRPr="0058114B" w:rsidRDefault="00BE717E" w:rsidP="001B08B5">
            <w:pPr>
              <w:spacing w:after="0" w:line="324" w:lineRule="auto"/>
              <w:jc w:val="both"/>
              <w:rPr>
                <w:rFonts w:ascii="Times New Roman" w:hAnsi="Times New Roman" w:cs="Times New Roman"/>
                <w:sz w:val="24"/>
                <w:szCs w:val="24"/>
              </w:rPr>
            </w:pPr>
          </w:p>
          <w:p w14:paraId="0048D4CA" w14:textId="77777777" w:rsidR="00BE717E" w:rsidRPr="0058114B" w:rsidRDefault="00BE717E" w:rsidP="001B08B5">
            <w:pPr>
              <w:spacing w:after="0" w:line="324" w:lineRule="auto"/>
              <w:jc w:val="both"/>
              <w:rPr>
                <w:rFonts w:ascii="Times New Roman" w:hAnsi="Times New Roman" w:cs="Times New Roman"/>
                <w:sz w:val="24"/>
                <w:szCs w:val="24"/>
              </w:rPr>
            </w:pPr>
          </w:p>
          <w:p w14:paraId="0518015C" w14:textId="77777777" w:rsidR="00BE717E" w:rsidRPr="0058114B" w:rsidRDefault="00BE717E" w:rsidP="001B08B5">
            <w:pPr>
              <w:spacing w:after="0" w:line="324" w:lineRule="auto"/>
              <w:jc w:val="both"/>
              <w:rPr>
                <w:rFonts w:ascii="Times New Roman" w:hAnsi="Times New Roman" w:cs="Times New Roman"/>
                <w:bCs/>
                <w:color w:val="000000"/>
                <w:sz w:val="24"/>
                <w:szCs w:val="24"/>
              </w:rPr>
            </w:pPr>
          </w:p>
        </w:tc>
      </w:tr>
      <w:tr w:rsidR="00BE717E" w:rsidRPr="0058114B" w14:paraId="46FAF394" w14:textId="77777777" w:rsidTr="0057054C">
        <w:trPr>
          <w:trHeight w:val="555"/>
        </w:trPr>
        <w:tc>
          <w:tcPr>
            <w:tcW w:w="10774" w:type="dxa"/>
            <w:gridSpan w:val="3"/>
          </w:tcPr>
          <w:p w14:paraId="57FD616B" w14:textId="77777777" w:rsidR="00BE717E" w:rsidRPr="0058114B" w:rsidRDefault="00BE717E" w:rsidP="001B08B5">
            <w:pPr>
              <w:pStyle w:val="ListParagraph"/>
              <w:widowControl/>
              <w:numPr>
                <w:ilvl w:val="0"/>
                <w:numId w:val="19"/>
              </w:numPr>
              <w:autoSpaceDE/>
              <w:autoSpaceDN/>
              <w:spacing w:line="276" w:lineRule="auto"/>
              <w:contextualSpacing/>
              <w:rPr>
                <w:sz w:val="24"/>
                <w:szCs w:val="24"/>
              </w:rPr>
            </w:pPr>
            <w:r w:rsidRPr="0058114B">
              <w:rPr>
                <w:sz w:val="24"/>
                <w:szCs w:val="24"/>
              </w:rPr>
              <w:t>Thực hành luyện tập 18’</w:t>
            </w:r>
          </w:p>
          <w:p w14:paraId="2E8F3542" w14:textId="77777777" w:rsidR="00BE717E" w:rsidRPr="0058114B" w:rsidRDefault="00BE717E"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Mục tiêu: HS lập số, phân tích cấu tạo số, viết số, đọc số</w:t>
            </w:r>
          </w:p>
        </w:tc>
      </w:tr>
      <w:tr w:rsidR="00BE717E" w:rsidRPr="0058114B" w14:paraId="0A0D3EE1" w14:textId="77777777" w:rsidTr="0057054C">
        <w:trPr>
          <w:trHeight w:val="70"/>
        </w:trPr>
        <w:tc>
          <w:tcPr>
            <w:tcW w:w="5881" w:type="dxa"/>
            <w:gridSpan w:val="2"/>
          </w:tcPr>
          <w:p w14:paraId="245F3D00" w14:textId="77777777" w:rsidR="00BE717E" w:rsidRPr="0058114B" w:rsidRDefault="00BE717E" w:rsidP="001B08B5">
            <w:pPr>
              <w:spacing w:after="0" w:line="324" w:lineRule="auto"/>
              <w:jc w:val="both"/>
              <w:rPr>
                <w:rFonts w:ascii="Times New Roman" w:hAnsi="Times New Roman" w:cs="Times New Roman"/>
                <w:b/>
                <w:sz w:val="24"/>
                <w:szCs w:val="24"/>
              </w:rPr>
            </w:pPr>
            <w:r w:rsidRPr="0058114B">
              <w:rPr>
                <w:rFonts w:ascii="Times New Roman" w:hAnsi="Times New Roman" w:cs="Times New Roman"/>
                <w:b/>
                <w:sz w:val="24"/>
                <w:szCs w:val="24"/>
              </w:rPr>
              <w:t xml:space="preserve">Bài 1: Dùng </w:t>
            </w:r>
            <w:r w:rsidRPr="0058114B">
              <w:rPr>
                <w:rFonts w:ascii="Times New Roman" w:hAnsi="Times New Roman" w:cs="Times New Roman"/>
                <w:noProof/>
                <w:sz w:val="24"/>
                <w:szCs w:val="24"/>
                <w:lang w:val="vi-VN" w:eastAsia="vi-VN"/>
              </w:rPr>
              <w:drawing>
                <wp:inline distT="0" distB="0" distL="0" distR="0" wp14:anchorId="38254C7C" wp14:editId="09F41096">
                  <wp:extent cx="27622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225" cy="257175"/>
                          </a:xfrm>
                          <a:prstGeom prst="rect">
                            <a:avLst/>
                          </a:prstGeom>
                        </pic:spPr>
                      </pic:pic>
                    </a:graphicData>
                  </a:graphic>
                </wp:inline>
              </w:drawing>
            </w:r>
            <w:r w:rsidRPr="0058114B">
              <w:rPr>
                <w:rFonts w:ascii="Times New Roman" w:hAnsi="Times New Roman" w:cs="Times New Roman"/>
                <w:b/>
                <w:sz w:val="24"/>
                <w:szCs w:val="24"/>
              </w:rPr>
              <w:t>thể hiện số</w:t>
            </w:r>
          </w:p>
          <w:p w14:paraId="74B3E05E"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lastRenderedPageBreak/>
              <w:t xml:space="preserve">- GV hướng dẫn HS thực hiện mẫu: </w:t>
            </w:r>
          </w:p>
          <w:p w14:paraId="33B37F45"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Viết số 358 ra bảng con. </w:t>
            </w:r>
          </w:p>
          <w:p w14:paraId="08263D22"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Phân tích cấu tạo thập phân của số</w:t>
            </w:r>
          </w:p>
          <w:p w14:paraId="3E03E445"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Yêu cầu HS lấy 3 thẻ trăm, 5 thẻ chục và 8 khối lập phương và kiểm tra ĐDHT theo số ban đầu: 358</w:t>
            </w:r>
          </w:p>
          <w:p w14:paraId="3658F745"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GV yêu cầu HS (nhóm đôi) tự thực hiện theo mẫu với số 275; 330; 404.</w:t>
            </w:r>
          </w:p>
          <w:p w14:paraId="0E12E17E"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GV nhận xét</w:t>
            </w:r>
          </w:p>
        </w:tc>
        <w:tc>
          <w:tcPr>
            <w:tcW w:w="4893" w:type="dxa"/>
          </w:tcPr>
          <w:p w14:paraId="056166EF" w14:textId="77777777" w:rsidR="00BE717E" w:rsidRPr="0058114B" w:rsidRDefault="00BE717E" w:rsidP="001B08B5">
            <w:pPr>
              <w:spacing w:after="0" w:line="324" w:lineRule="auto"/>
              <w:jc w:val="both"/>
              <w:rPr>
                <w:rFonts w:ascii="Times New Roman" w:hAnsi="Times New Roman" w:cs="Times New Roman"/>
                <w:sz w:val="24"/>
                <w:szCs w:val="24"/>
              </w:rPr>
            </w:pPr>
          </w:p>
          <w:p w14:paraId="04B68F3B" w14:textId="77777777" w:rsidR="00BE717E" w:rsidRPr="0058114B" w:rsidRDefault="00BE717E"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lastRenderedPageBreak/>
              <w:t>HS đếm số khối lập phương</w:t>
            </w:r>
          </w:p>
          <w:p w14:paraId="6AA18AF2" w14:textId="77777777" w:rsidR="00BE717E" w:rsidRPr="0058114B" w:rsidRDefault="00BE717E" w:rsidP="001B08B5">
            <w:pPr>
              <w:spacing w:after="0" w:line="324" w:lineRule="auto"/>
              <w:jc w:val="both"/>
              <w:rPr>
                <w:rFonts w:ascii="Times New Roman" w:hAnsi="Times New Roman" w:cs="Times New Roman"/>
                <w:b/>
                <w:sz w:val="24"/>
                <w:szCs w:val="24"/>
              </w:rPr>
            </w:pPr>
            <w:r w:rsidRPr="0058114B">
              <w:rPr>
                <w:rFonts w:ascii="Times New Roman" w:hAnsi="Times New Roman" w:cs="Times New Roman"/>
                <w:sz w:val="24"/>
                <w:szCs w:val="24"/>
              </w:rPr>
              <w:t>- HS viết số vào bảng con</w:t>
            </w:r>
          </w:p>
          <w:p w14:paraId="525C4ED0" w14:textId="77777777" w:rsidR="00BE717E" w:rsidRPr="0058114B" w:rsidRDefault="00BE717E"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đọc số</w:t>
            </w:r>
          </w:p>
          <w:p w14:paraId="3A4866CB" w14:textId="77777777" w:rsidR="00BE717E" w:rsidRPr="0058114B" w:rsidRDefault="00BE717E" w:rsidP="001B08B5">
            <w:pPr>
              <w:spacing w:after="0"/>
              <w:rPr>
                <w:rFonts w:ascii="Times New Roman" w:hAnsi="Times New Roman" w:cs="Times New Roman"/>
                <w:b/>
                <w:i/>
                <w:color w:val="000000"/>
                <w:sz w:val="24"/>
                <w:szCs w:val="24"/>
              </w:rPr>
            </w:pPr>
          </w:p>
          <w:p w14:paraId="069C3C70" w14:textId="77777777" w:rsidR="00BE717E" w:rsidRPr="0058114B" w:rsidRDefault="00BE717E" w:rsidP="001B08B5">
            <w:pPr>
              <w:spacing w:after="0"/>
              <w:rPr>
                <w:rFonts w:ascii="Times New Roman" w:hAnsi="Times New Roman" w:cs="Times New Roman"/>
                <w:b/>
                <w:i/>
                <w:color w:val="000000"/>
                <w:sz w:val="24"/>
                <w:szCs w:val="24"/>
              </w:rPr>
            </w:pPr>
          </w:p>
          <w:p w14:paraId="32C73B20" w14:textId="77777777" w:rsidR="00BE717E" w:rsidRPr="0058114B" w:rsidRDefault="00BE717E"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HS (nhóm đôi) tự thực hiện theo mẫu với số 275; 330; 404.</w:t>
            </w:r>
          </w:p>
          <w:p w14:paraId="20341B6F" w14:textId="77777777" w:rsidR="00BE717E" w:rsidRPr="0058114B" w:rsidRDefault="00BE717E" w:rsidP="001B08B5">
            <w:pPr>
              <w:spacing w:after="0"/>
              <w:rPr>
                <w:rFonts w:ascii="Times New Roman" w:hAnsi="Times New Roman" w:cs="Times New Roman"/>
                <w:b/>
                <w:i/>
                <w:color w:val="000000"/>
                <w:sz w:val="24"/>
                <w:szCs w:val="24"/>
              </w:rPr>
            </w:pPr>
            <w:r w:rsidRPr="0058114B">
              <w:rPr>
                <w:rFonts w:ascii="Times New Roman" w:hAnsi="Times New Roman" w:cs="Times New Roman"/>
                <w:color w:val="000000"/>
                <w:sz w:val="24"/>
                <w:szCs w:val="24"/>
              </w:rPr>
              <w:t>HS lên thực hiện và yêu cầu HS giải thích cách làm.</w:t>
            </w:r>
          </w:p>
        </w:tc>
      </w:tr>
      <w:tr w:rsidR="00BE717E" w:rsidRPr="0058114B" w14:paraId="1FB86605" w14:textId="77777777" w:rsidTr="0057054C">
        <w:trPr>
          <w:trHeight w:val="1020"/>
        </w:trPr>
        <w:tc>
          <w:tcPr>
            <w:tcW w:w="5881" w:type="dxa"/>
            <w:gridSpan w:val="2"/>
          </w:tcPr>
          <w:p w14:paraId="3931F124" w14:textId="77777777" w:rsidR="00BE717E" w:rsidRPr="0058114B" w:rsidRDefault="00BE717E" w:rsidP="001B08B5">
            <w:pPr>
              <w:spacing w:after="0"/>
              <w:outlineLvl w:val="0"/>
              <w:rPr>
                <w:rFonts w:ascii="Times New Roman" w:hAnsi="Times New Roman" w:cs="Times New Roman"/>
                <w:b/>
                <w:color w:val="000000"/>
                <w:sz w:val="24"/>
                <w:szCs w:val="24"/>
              </w:rPr>
            </w:pPr>
            <w:r w:rsidRPr="0058114B">
              <w:rPr>
                <w:rFonts w:ascii="Times New Roman" w:hAnsi="Times New Roman" w:cs="Times New Roman"/>
                <w:b/>
                <w:color w:val="000000"/>
                <w:sz w:val="24"/>
                <w:szCs w:val="24"/>
              </w:rPr>
              <w:lastRenderedPageBreak/>
              <w:t>Hoạt động nối tiếp 3’</w:t>
            </w:r>
          </w:p>
          <w:p w14:paraId="4BFCBCC8" w14:textId="77777777" w:rsidR="00BE717E" w:rsidRPr="0058114B" w:rsidRDefault="00BE717E" w:rsidP="001B08B5">
            <w:pPr>
              <w:spacing w:after="0"/>
              <w:outlineLvl w:val="0"/>
              <w:rPr>
                <w:rFonts w:ascii="Times New Roman" w:hAnsi="Times New Roman" w:cs="Times New Roman"/>
                <w:color w:val="000000"/>
                <w:sz w:val="24"/>
                <w:szCs w:val="24"/>
              </w:rPr>
            </w:pPr>
            <w:r w:rsidRPr="0058114B">
              <w:rPr>
                <w:rFonts w:ascii="Times New Roman" w:hAnsi="Times New Roman" w:cs="Times New Roman"/>
                <w:b/>
                <w:color w:val="000000"/>
                <w:sz w:val="24"/>
                <w:szCs w:val="24"/>
              </w:rPr>
              <w:t>-</w:t>
            </w:r>
            <w:r w:rsidRPr="0058114B">
              <w:rPr>
                <w:rFonts w:ascii="Times New Roman" w:hAnsi="Times New Roman" w:cs="Times New Roman"/>
                <w:color w:val="000000"/>
                <w:sz w:val="24"/>
                <w:szCs w:val="24"/>
              </w:rPr>
              <w:t>Em học được gì sau bài học?</w:t>
            </w:r>
          </w:p>
          <w:p w14:paraId="39E3222B" w14:textId="77777777" w:rsidR="00BE717E" w:rsidRPr="0058114B" w:rsidRDefault="00BE717E" w:rsidP="001B08B5">
            <w:pPr>
              <w:spacing w:after="0"/>
              <w:outlineLvl w:val="0"/>
              <w:rPr>
                <w:rFonts w:ascii="Times New Roman" w:hAnsi="Times New Roman" w:cs="Times New Roman"/>
                <w:b/>
                <w:i/>
                <w:color w:val="008080"/>
                <w:sz w:val="24"/>
                <w:szCs w:val="24"/>
              </w:rPr>
            </w:pPr>
            <w:r w:rsidRPr="0058114B">
              <w:rPr>
                <w:rFonts w:ascii="Times New Roman" w:hAnsi="Times New Roman" w:cs="Times New Roman"/>
                <w:sz w:val="24"/>
                <w:szCs w:val="24"/>
              </w:rPr>
              <w:t>- Nhận xét bài học tiết học, chuẩn bị bài sau</w:t>
            </w:r>
          </w:p>
        </w:tc>
        <w:tc>
          <w:tcPr>
            <w:tcW w:w="4893" w:type="dxa"/>
          </w:tcPr>
          <w:p w14:paraId="59A29978" w14:textId="77777777" w:rsidR="00BE717E" w:rsidRPr="0058114B" w:rsidRDefault="00BE717E" w:rsidP="001B08B5">
            <w:pPr>
              <w:spacing w:after="0"/>
              <w:rPr>
                <w:rFonts w:ascii="Times New Roman" w:hAnsi="Times New Roman" w:cs="Times New Roman"/>
                <w:b/>
                <w:i/>
                <w:color w:val="000000"/>
                <w:sz w:val="24"/>
                <w:szCs w:val="24"/>
              </w:rPr>
            </w:pPr>
          </w:p>
          <w:p w14:paraId="4DE6863B" w14:textId="77777777" w:rsidR="00BE717E" w:rsidRPr="0058114B" w:rsidRDefault="00BE717E" w:rsidP="001B08B5">
            <w:pPr>
              <w:spacing w:after="0"/>
              <w:rPr>
                <w:rFonts w:ascii="Times New Roman" w:hAnsi="Times New Roman" w:cs="Times New Roman"/>
                <w:b/>
                <w:i/>
                <w:color w:val="000000"/>
                <w:sz w:val="24"/>
                <w:szCs w:val="24"/>
              </w:rPr>
            </w:pPr>
            <w:r w:rsidRPr="0058114B">
              <w:rPr>
                <w:rFonts w:ascii="Times New Roman" w:hAnsi="Times New Roman" w:cs="Times New Roman"/>
                <w:sz w:val="24"/>
                <w:szCs w:val="24"/>
              </w:rPr>
              <w:t>-HS lắng nghe, thực hiện</w:t>
            </w:r>
          </w:p>
        </w:tc>
      </w:tr>
    </w:tbl>
    <w:p w14:paraId="002E8677" w14:textId="77777777" w:rsidR="00BE717E" w:rsidRPr="0058114B" w:rsidRDefault="00BE717E" w:rsidP="00BE717E">
      <w:pPr>
        <w:pStyle w:val="Heading1"/>
        <w:ind w:left="0" w:firstLine="720"/>
        <w:rPr>
          <w:sz w:val="24"/>
          <w:szCs w:val="24"/>
        </w:rPr>
      </w:pPr>
      <w:r w:rsidRPr="0058114B">
        <w:rPr>
          <w:sz w:val="24"/>
          <w:szCs w:val="24"/>
        </w:rPr>
        <w:t>IV/ Điều chỉnh sau bài dạy</w:t>
      </w:r>
    </w:p>
    <w:p w14:paraId="13E942FF" w14:textId="77777777" w:rsidR="00BE717E" w:rsidRPr="0058114B" w:rsidRDefault="00BE717E" w:rsidP="00BE717E">
      <w:pPr>
        <w:pStyle w:val="Heading1"/>
        <w:spacing w:line="276" w:lineRule="auto"/>
        <w:ind w:left="0"/>
        <w:rPr>
          <w:b w:val="0"/>
          <w:sz w:val="24"/>
          <w:szCs w:val="24"/>
        </w:rPr>
      </w:pPr>
      <w:r w:rsidRPr="0058114B">
        <w:rPr>
          <w:b w:val="0"/>
          <w:sz w:val="24"/>
          <w:szCs w:val="24"/>
        </w:rPr>
        <w:t>.....................................................................................................................................................</w:t>
      </w:r>
    </w:p>
    <w:p w14:paraId="76BBFA37" w14:textId="77777777" w:rsidR="00BE717E" w:rsidRPr="0058114B" w:rsidRDefault="00BE717E" w:rsidP="00BE717E">
      <w:pPr>
        <w:pStyle w:val="Heading1"/>
        <w:spacing w:line="276" w:lineRule="auto"/>
        <w:ind w:left="0"/>
        <w:rPr>
          <w:b w:val="0"/>
          <w:sz w:val="24"/>
          <w:szCs w:val="24"/>
        </w:rPr>
      </w:pPr>
      <w:r w:rsidRPr="0058114B">
        <w:rPr>
          <w:b w:val="0"/>
          <w:sz w:val="24"/>
          <w:szCs w:val="24"/>
        </w:rPr>
        <w:t>.....................................................................................................................................................</w:t>
      </w:r>
    </w:p>
    <w:p w14:paraId="247B066D" w14:textId="77777777" w:rsidR="00BE717E" w:rsidRPr="0058114B" w:rsidRDefault="00BE717E" w:rsidP="00BE717E">
      <w:pPr>
        <w:pStyle w:val="Heading1"/>
        <w:spacing w:line="276" w:lineRule="auto"/>
        <w:ind w:left="0"/>
        <w:rPr>
          <w:b w:val="0"/>
          <w:sz w:val="24"/>
          <w:szCs w:val="24"/>
        </w:rPr>
      </w:pPr>
      <w:r w:rsidRPr="0058114B">
        <w:rPr>
          <w:b w:val="0"/>
          <w:sz w:val="24"/>
          <w:szCs w:val="24"/>
        </w:rPr>
        <w:t>.....................................................................................................................................................</w:t>
      </w:r>
    </w:p>
    <w:p w14:paraId="1EB2459D" w14:textId="77777777" w:rsidR="00BE717E" w:rsidRPr="0058114B" w:rsidRDefault="00BE717E" w:rsidP="00BE717E">
      <w:pPr>
        <w:pStyle w:val="Heading1"/>
        <w:ind w:left="0"/>
        <w:jc w:val="center"/>
        <w:rPr>
          <w:b w:val="0"/>
          <w:sz w:val="24"/>
          <w:szCs w:val="24"/>
        </w:rPr>
      </w:pPr>
      <w:r w:rsidRPr="0058114B">
        <w:rPr>
          <w:b w:val="0"/>
          <w:sz w:val="24"/>
          <w:szCs w:val="24"/>
        </w:rPr>
        <w:t>----------------------------------------------------------</w:t>
      </w:r>
    </w:p>
    <w:p w14:paraId="60001E67" w14:textId="77777777" w:rsidR="00761720" w:rsidRDefault="00761720" w:rsidP="00BE717E"/>
    <w:p w14:paraId="46E120A4" w14:textId="77777777" w:rsidR="003961D2" w:rsidRDefault="003961D2" w:rsidP="00BE717E"/>
    <w:p w14:paraId="41FD8B44" w14:textId="77777777" w:rsidR="003961D2" w:rsidRDefault="003961D2" w:rsidP="00BE717E"/>
    <w:p w14:paraId="135423AC" w14:textId="77777777" w:rsidR="003961D2" w:rsidRDefault="003961D2" w:rsidP="00BE717E"/>
    <w:p w14:paraId="14A3AF14" w14:textId="77777777" w:rsidR="003961D2" w:rsidRDefault="003961D2" w:rsidP="00BE717E"/>
    <w:p w14:paraId="63C68743" w14:textId="77777777" w:rsidR="003961D2" w:rsidRDefault="003961D2" w:rsidP="00BE717E"/>
    <w:p w14:paraId="79DE8858" w14:textId="77777777" w:rsidR="003961D2" w:rsidRDefault="003961D2" w:rsidP="00BE717E"/>
    <w:p w14:paraId="49955932" w14:textId="77777777" w:rsidR="003961D2" w:rsidRDefault="003961D2" w:rsidP="00BE717E"/>
    <w:p w14:paraId="66EEABBB" w14:textId="77777777" w:rsidR="003961D2" w:rsidRDefault="003961D2" w:rsidP="00BE717E"/>
    <w:p w14:paraId="281C4866" w14:textId="77777777" w:rsidR="003961D2" w:rsidRDefault="003961D2" w:rsidP="00BE717E"/>
    <w:p w14:paraId="36E19B1C" w14:textId="77777777" w:rsidR="003961D2" w:rsidRDefault="003961D2" w:rsidP="00BE717E"/>
    <w:p w14:paraId="4084B732" w14:textId="77777777" w:rsidR="003961D2" w:rsidRDefault="003961D2" w:rsidP="00BE717E"/>
    <w:p w14:paraId="253C831A" w14:textId="77777777" w:rsidR="003961D2" w:rsidRDefault="003961D2" w:rsidP="00BE717E"/>
    <w:p w14:paraId="1184CE6C" w14:textId="77777777" w:rsidR="003961D2" w:rsidRDefault="003961D2" w:rsidP="00BE717E"/>
    <w:p w14:paraId="3C6E7CB9" w14:textId="77777777" w:rsidR="003961D2" w:rsidRDefault="003961D2" w:rsidP="00BE717E"/>
    <w:p w14:paraId="055CB2E2" w14:textId="77777777" w:rsidR="003961D2" w:rsidRDefault="003961D2" w:rsidP="00BE717E"/>
    <w:p w14:paraId="71C2E292" w14:textId="77777777" w:rsidR="003961D2" w:rsidRPr="0058114B" w:rsidRDefault="003961D2" w:rsidP="003961D2">
      <w:pPr>
        <w:pStyle w:val="Heading1"/>
        <w:ind w:left="0" w:firstLine="720"/>
        <w:jc w:val="center"/>
        <w:rPr>
          <w:sz w:val="24"/>
          <w:szCs w:val="24"/>
        </w:rPr>
      </w:pPr>
      <w:r>
        <w:rPr>
          <w:sz w:val="24"/>
          <w:szCs w:val="24"/>
        </w:rPr>
        <w:lastRenderedPageBreak/>
        <w:t xml:space="preserve">Tiết 123:   </w:t>
      </w:r>
      <w:r w:rsidRPr="0058114B">
        <w:rPr>
          <w:sz w:val="24"/>
          <w:szCs w:val="24"/>
        </w:rPr>
        <w:t xml:space="preserve">Các số có 3 chữ số </w:t>
      </w:r>
    </w:p>
    <w:p w14:paraId="5C7AF206" w14:textId="77777777" w:rsidR="003961D2" w:rsidRPr="0058114B" w:rsidRDefault="003961D2" w:rsidP="003961D2">
      <w:pPr>
        <w:spacing w:after="0" w:line="324" w:lineRule="auto"/>
        <w:ind w:firstLine="720"/>
        <w:jc w:val="both"/>
        <w:rPr>
          <w:rFonts w:ascii="Times New Roman" w:hAnsi="Times New Roman" w:cs="Times New Roman"/>
          <w:b/>
          <w:sz w:val="24"/>
          <w:szCs w:val="24"/>
        </w:rPr>
      </w:pPr>
      <w:r w:rsidRPr="0058114B">
        <w:rPr>
          <w:rFonts w:ascii="Times New Roman" w:hAnsi="Times New Roman" w:cs="Times New Roman"/>
          <w:b/>
          <w:sz w:val="24"/>
          <w:szCs w:val="24"/>
        </w:rPr>
        <w:t>I. Yêu cầu cần đạt</w:t>
      </w:r>
    </w:p>
    <w:p w14:paraId="73A3BB19" w14:textId="77777777" w:rsidR="003961D2" w:rsidRPr="0058114B" w:rsidRDefault="003961D2" w:rsidP="003961D2">
      <w:pPr>
        <w:autoSpaceDE w:val="0"/>
        <w:autoSpaceDN w:val="0"/>
        <w:adjustRightInd w:val="0"/>
        <w:spacing w:after="0" w:line="324" w:lineRule="auto"/>
        <w:ind w:firstLine="720"/>
        <w:jc w:val="both"/>
        <w:rPr>
          <w:rFonts w:ascii="Times New Roman" w:hAnsi="Times New Roman" w:cs="Times New Roman"/>
          <w:color w:val="000000"/>
          <w:sz w:val="24"/>
          <w:szCs w:val="24"/>
        </w:rPr>
      </w:pPr>
      <w:r w:rsidRPr="0058114B">
        <w:rPr>
          <w:rFonts w:ascii="Times New Roman" w:hAnsi="Times New Roman" w:cs="Times New Roman"/>
          <w:color w:val="3E3E3E"/>
          <w:sz w:val="24"/>
          <w:szCs w:val="24"/>
        </w:rPr>
        <w:t xml:space="preserve">- </w:t>
      </w:r>
      <w:r w:rsidRPr="0058114B">
        <w:rPr>
          <w:rFonts w:ascii="Times New Roman" w:hAnsi="Times New Roman" w:cs="Times New Roman"/>
          <w:color w:val="000000"/>
          <w:sz w:val="24"/>
          <w:szCs w:val="24"/>
        </w:rPr>
        <w:t xml:space="preserve">Đếm, lập số, đọc, viết, cấu tạo thập phân của các số có ba chữ số. Số liền trước, số liền sau, xác định vị trí các số trên tia số. </w:t>
      </w:r>
    </w:p>
    <w:p w14:paraId="6B4DB600" w14:textId="77777777" w:rsidR="003961D2" w:rsidRPr="0058114B" w:rsidRDefault="003961D2" w:rsidP="003961D2">
      <w:pPr>
        <w:spacing w:after="0" w:line="324" w:lineRule="auto"/>
        <w:jc w:val="both"/>
        <w:rPr>
          <w:rFonts w:ascii="Times New Roman" w:hAnsi="Times New Roman" w:cs="Times New Roman"/>
          <w:sz w:val="24"/>
          <w:szCs w:val="24"/>
        </w:rPr>
      </w:pPr>
      <w:r w:rsidRPr="0058114B">
        <w:rPr>
          <w:rFonts w:ascii="Times New Roman" w:hAnsi="Times New Roman" w:cs="Times New Roman"/>
          <w:b/>
          <w:sz w:val="24"/>
          <w:szCs w:val="24"/>
        </w:rPr>
        <w:t xml:space="preserve"> </w:t>
      </w:r>
      <w:r w:rsidRPr="0058114B">
        <w:rPr>
          <w:rFonts w:ascii="Times New Roman" w:hAnsi="Times New Roman" w:cs="Times New Roman"/>
          <w:b/>
          <w:sz w:val="24"/>
          <w:szCs w:val="24"/>
        </w:rPr>
        <w:tab/>
      </w:r>
      <w:r w:rsidRPr="0058114B">
        <w:rPr>
          <w:rFonts w:ascii="Times New Roman" w:hAnsi="Times New Roman" w:cs="Times New Roman"/>
          <w:sz w:val="24"/>
          <w:szCs w:val="24"/>
        </w:rPr>
        <w:t>- Trao đổi, thảo luận để thực hiện các nhiệm vụ học tập.Sử dụng các kiến thức đã học ứng dụng vào thực tế.Tư duy và lập luận toán học, mô hình toán học, giao tiếp toán học.</w:t>
      </w:r>
    </w:p>
    <w:p w14:paraId="1F4C0B06" w14:textId="77777777" w:rsidR="003961D2" w:rsidRPr="0058114B" w:rsidRDefault="003961D2" w:rsidP="003961D2">
      <w:pPr>
        <w:spacing w:after="0" w:line="324"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Phẩm chất: yêu nước</w:t>
      </w:r>
    </w:p>
    <w:p w14:paraId="434FA3BF" w14:textId="77777777" w:rsidR="003961D2" w:rsidRPr="0058114B" w:rsidRDefault="003961D2" w:rsidP="003961D2">
      <w:pPr>
        <w:spacing w:after="0" w:line="324" w:lineRule="auto"/>
        <w:ind w:firstLine="720"/>
        <w:jc w:val="both"/>
        <w:rPr>
          <w:rFonts w:ascii="Times New Roman" w:hAnsi="Times New Roman" w:cs="Times New Roman"/>
          <w:b/>
          <w:sz w:val="24"/>
          <w:szCs w:val="24"/>
        </w:rPr>
      </w:pPr>
      <w:r w:rsidRPr="0058114B">
        <w:rPr>
          <w:rFonts w:ascii="Times New Roman" w:hAnsi="Times New Roman" w:cs="Times New Roman"/>
          <w:b/>
          <w:sz w:val="24"/>
          <w:szCs w:val="24"/>
        </w:rPr>
        <w:t>II. Đồ dùng dạy học</w:t>
      </w:r>
    </w:p>
    <w:p w14:paraId="6149A390" w14:textId="77777777" w:rsidR="003961D2" w:rsidRPr="0058114B" w:rsidRDefault="003961D2" w:rsidP="003961D2">
      <w:pPr>
        <w:spacing w:after="0" w:line="324"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GV: 3 thẻ trăm, 10 thanh chục và 20 khối lập phương, bảng số bài luyện tập 1, hình vẽ bài luyện tập 1 và bộ xếp hình</w:t>
      </w:r>
    </w:p>
    <w:p w14:paraId="6114A899" w14:textId="77777777" w:rsidR="003961D2" w:rsidRPr="0058114B" w:rsidRDefault="003961D2" w:rsidP="003961D2">
      <w:pPr>
        <w:spacing w:after="0" w:line="324"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HS:  bảng con, 2 thẻ trăm, 3 thanh chục và 10 khối lập phương, bộ xếp hình</w:t>
      </w:r>
    </w:p>
    <w:p w14:paraId="7094D4E3" w14:textId="77777777" w:rsidR="003961D2" w:rsidRPr="0058114B" w:rsidRDefault="003961D2" w:rsidP="003961D2">
      <w:pPr>
        <w:shd w:val="clear" w:color="auto" w:fill="FFFFFF"/>
        <w:spacing w:after="0"/>
        <w:ind w:firstLine="720"/>
        <w:jc w:val="both"/>
        <w:rPr>
          <w:rFonts w:ascii="Times New Roman" w:hAnsi="Times New Roman" w:cs="Times New Roman"/>
          <w:b/>
          <w:i/>
          <w:color w:val="000000"/>
          <w:sz w:val="24"/>
          <w:szCs w:val="24"/>
        </w:rPr>
      </w:pPr>
      <w:r w:rsidRPr="0058114B">
        <w:rPr>
          <w:rFonts w:ascii="Times New Roman" w:hAnsi="Times New Roman" w:cs="Times New Roman"/>
          <w:b/>
          <w:color w:val="000000"/>
          <w:sz w:val="24"/>
          <w:szCs w:val="24"/>
        </w:rPr>
        <w:t>III. Các hoạt động dạy học</w:t>
      </w:r>
      <w:r w:rsidRPr="0058114B">
        <w:rPr>
          <w:rFonts w:ascii="Times New Roman" w:hAnsi="Times New Roman" w:cs="Times New Roman"/>
          <w:b/>
          <w:i/>
          <w:color w:val="000000"/>
          <w:sz w:val="24"/>
          <w:szCs w:val="24"/>
        </w:rPr>
        <w: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820"/>
      </w:tblGrid>
      <w:tr w:rsidR="003961D2" w:rsidRPr="0058114B" w14:paraId="41EB6762" w14:textId="77777777" w:rsidTr="001B08B5">
        <w:tc>
          <w:tcPr>
            <w:tcW w:w="5954" w:type="dxa"/>
            <w:shd w:val="clear" w:color="auto" w:fill="FFFFFF"/>
          </w:tcPr>
          <w:p w14:paraId="18B80A78" w14:textId="77777777" w:rsidR="003961D2" w:rsidRPr="0058114B" w:rsidRDefault="003961D2" w:rsidP="001B08B5">
            <w:pPr>
              <w:spacing w:after="0"/>
              <w:jc w:val="center"/>
              <w:rPr>
                <w:rFonts w:ascii="Times New Roman" w:hAnsi="Times New Roman" w:cs="Times New Roman"/>
                <w:b/>
                <w:i/>
                <w:sz w:val="24"/>
                <w:szCs w:val="24"/>
              </w:rPr>
            </w:pPr>
            <w:r w:rsidRPr="0058114B">
              <w:rPr>
                <w:rFonts w:ascii="Times New Roman" w:hAnsi="Times New Roman" w:cs="Times New Roman"/>
                <w:b/>
                <w:i/>
                <w:sz w:val="24"/>
                <w:szCs w:val="24"/>
              </w:rPr>
              <w:t>Hoạt động của giáo viên.</w:t>
            </w:r>
          </w:p>
        </w:tc>
        <w:tc>
          <w:tcPr>
            <w:tcW w:w="4820" w:type="dxa"/>
            <w:shd w:val="clear" w:color="auto" w:fill="FFFFFF"/>
          </w:tcPr>
          <w:p w14:paraId="677656C3" w14:textId="77777777" w:rsidR="003961D2" w:rsidRPr="0058114B" w:rsidRDefault="003961D2" w:rsidP="001B08B5">
            <w:pPr>
              <w:spacing w:after="0"/>
              <w:jc w:val="center"/>
              <w:rPr>
                <w:rFonts w:ascii="Times New Roman" w:hAnsi="Times New Roman" w:cs="Times New Roman"/>
                <w:b/>
                <w:i/>
                <w:sz w:val="24"/>
                <w:szCs w:val="24"/>
              </w:rPr>
            </w:pPr>
            <w:r w:rsidRPr="0058114B">
              <w:rPr>
                <w:rFonts w:ascii="Times New Roman" w:hAnsi="Times New Roman" w:cs="Times New Roman"/>
                <w:b/>
                <w:i/>
                <w:sz w:val="24"/>
                <w:szCs w:val="24"/>
              </w:rPr>
              <w:t>Hoạt động của học sinh.</w:t>
            </w:r>
          </w:p>
        </w:tc>
      </w:tr>
      <w:tr w:rsidR="003961D2" w:rsidRPr="0058114B" w14:paraId="058AAC71" w14:textId="77777777" w:rsidTr="001B08B5">
        <w:trPr>
          <w:trHeight w:val="1290"/>
        </w:trPr>
        <w:tc>
          <w:tcPr>
            <w:tcW w:w="10774" w:type="dxa"/>
            <w:gridSpan w:val="2"/>
            <w:shd w:val="clear" w:color="auto" w:fill="FFFFFF"/>
          </w:tcPr>
          <w:p w14:paraId="7EE9EDB2" w14:textId="77777777" w:rsidR="003961D2" w:rsidRPr="0058114B" w:rsidRDefault="003961D2" w:rsidP="001B08B5">
            <w:pPr>
              <w:spacing w:after="0"/>
              <w:outlineLvl w:val="0"/>
              <w:rPr>
                <w:rFonts w:ascii="Times New Roman" w:hAnsi="Times New Roman" w:cs="Times New Roman"/>
                <w:b/>
                <w:color w:val="008080"/>
                <w:sz w:val="24"/>
                <w:szCs w:val="24"/>
              </w:rPr>
            </w:pPr>
            <w:r w:rsidRPr="0058114B">
              <w:rPr>
                <w:rFonts w:ascii="Times New Roman" w:hAnsi="Times New Roman" w:cs="Times New Roman"/>
                <w:b/>
                <w:color w:val="008080"/>
                <w:sz w:val="24"/>
                <w:szCs w:val="24"/>
              </w:rPr>
              <w:t>1.KHỞI ĐỘNG :4’</w:t>
            </w:r>
          </w:p>
          <w:p w14:paraId="6F50B05C" w14:textId="77777777" w:rsidR="003961D2" w:rsidRPr="0058114B" w:rsidRDefault="003961D2" w:rsidP="001B08B5">
            <w:pPr>
              <w:spacing w:after="0"/>
              <w:outlineLvl w:val="0"/>
              <w:rPr>
                <w:rFonts w:ascii="Times New Roman" w:hAnsi="Times New Roman" w:cs="Times New Roman"/>
                <w:b/>
                <w:i/>
                <w:sz w:val="24"/>
                <w:szCs w:val="24"/>
              </w:rPr>
            </w:pPr>
            <w:r w:rsidRPr="0058114B">
              <w:rPr>
                <w:rFonts w:ascii="Times New Roman" w:hAnsi="Times New Roman" w:cs="Times New Roman"/>
                <w:b/>
                <w:i/>
                <w:sz w:val="24"/>
                <w:szCs w:val="24"/>
              </w:rPr>
              <w:t>Mục tiêu:</w:t>
            </w:r>
            <w:r w:rsidRPr="0058114B">
              <w:rPr>
                <w:rFonts w:ascii="Times New Roman" w:hAnsi="Times New Roman" w:cs="Times New Roman"/>
                <w:sz w:val="24"/>
                <w:szCs w:val="24"/>
              </w:rPr>
              <w:t xml:space="preserve"> Tạo không khí lớp học vui tươi, sinh động kết hợp kiểm tra kiến thức cũ.</w:t>
            </w:r>
          </w:p>
        </w:tc>
      </w:tr>
      <w:tr w:rsidR="003961D2" w:rsidRPr="0058114B" w14:paraId="077350AC" w14:textId="77777777" w:rsidTr="001B08B5">
        <w:trPr>
          <w:trHeight w:val="945"/>
        </w:trPr>
        <w:tc>
          <w:tcPr>
            <w:tcW w:w="5954" w:type="dxa"/>
            <w:shd w:val="clear" w:color="auto" w:fill="FFFFFF"/>
          </w:tcPr>
          <w:p w14:paraId="340617A2" w14:textId="77777777" w:rsidR="003961D2" w:rsidRPr="0058114B" w:rsidRDefault="003961D2" w:rsidP="001B08B5">
            <w:pPr>
              <w:pStyle w:val="BodyText7"/>
              <w:shd w:val="clear" w:color="auto" w:fill="auto"/>
              <w:spacing w:after="0" w:line="276" w:lineRule="auto"/>
              <w:ind w:firstLine="0"/>
              <w:jc w:val="both"/>
              <w:rPr>
                <w:rFonts w:ascii="Times New Roman" w:hAnsi="Times New Roman" w:cs="Times New Roman"/>
                <w:sz w:val="24"/>
                <w:szCs w:val="24"/>
              </w:rPr>
            </w:pPr>
            <w:r w:rsidRPr="0058114B">
              <w:rPr>
                <w:rFonts w:ascii="Times New Roman" w:hAnsi="Times New Roman" w:cs="Times New Roman"/>
                <w:sz w:val="24"/>
                <w:szCs w:val="24"/>
              </w:rPr>
              <w:t>- GV cho viết và đọc số</w:t>
            </w:r>
          </w:p>
          <w:p w14:paraId="68C57E9C" w14:textId="77777777" w:rsidR="003961D2" w:rsidRPr="0058114B" w:rsidRDefault="003961D2" w:rsidP="001B08B5">
            <w:pPr>
              <w:pStyle w:val="BodyText7"/>
              <w:shd w:val="clear" w:color="auto" w:fill="auto"/>
              <w:spacing w:after="0" w:line="276" w:lineRule="auto"/>
              <w:ind w:firstLine="0"/>
              <w:jc w:val="both"/>
              <w:rPr>
                <w:rFonts w:ascii="Times New Roman" w:hAnsi="Times New Roman" w:cs="Times New Roman"/>
                <w:sz w:val="24"/>
                <w:szCs w:val="24"/>
              </w:rPr>
            </w:pPr>
            <w:r w:rsidRPr="0058114B">
              <w:rPr>
                <w:rFonts w:ascii="Times New Roman" w:hAnsi="Times New Roman" w:cs="Times New Roman"/>
                <w:sz w:val="24"/>
                <w:szCs w:val="24"/>
              </w:rPr>
              <w:t>275,330,404</w:t>
            </w:r>
          </w:p>
          <w:p w14:paraId="7B9721ED" w14:textId="77777777" w:rsidR="003961D2" w:rsidRPr="0058114B" w:rsidRDefault="003961D2" w:rsidP="001B08B5">
            <w:pPr>
              <w:pStyle w:val="BodyText7"/>
              <w:spacing w:after="0"/>
              <w:jc w:val="both"/>
              <w:rPr>
                <w:rFonts w:ascii="Times New Roman" w:hAnsi="Times New Roman" w:cs="Times New Roman"/>
                <w:b/>
                <w:color w:val="008080"/>
                <w:sz w:val="24"/>
                <w:szCs w:val="24"/>
              </w:rPr>
            </w:pPr>
            <w:r w:rsidRPr="0058114B">
              <w:rPr>
                <w:rFonts w:ascii="Times New Roman" w:hAnsi="Times New Roman" w:cs="Times New Roman"/>
                <w:sz w:val="24"/>
                <w:szCs w:val="24"/>
              </w:rPr>
              <w:t>5x4,8x2,2x5</w:t>
            </w:r>
          </w:p>
        </w:tc>
        <w:tc>
          <w:tcPr>
            <w:tcW w:w="4820" w:type="dxa"/>
            <w:shd w:val="clear" w:color="auto" w:fill="FFFFFF"/>
          </w:tcPr>
          <w:p w14:paraId="6FFD7994" w14:textId="77777777" w:rsidR="003961D2" w:rsidRPr="0058114B" w:rsidRDefault="003961D2" w:rsidP="001B08B5">
            <w:pPr>
              <w:pStyle w:val="NormalWeb"/>
              <w:shd w:val="clear" w:color="auto" w:fill="FFFFFF"/>
              <w:spacing w:before="0" w:beforeAutospacing="0" w:after="0" w:afterAutospacing="0"/>
              <w:jc w:val="both"/>
            </w:pPr>
            <w:r w:rsidRPr="0058114B">
              <w:t>- HS trình bày , nhận xét</w:t>
            </w:r>
          </w:p>
          <w:p w14:paraId="6A2E25F6" w14:textId="77777777" w:rsidR="003961D2" w:rsidRPr="0058114B" w:rsidRDefault="003961D2" w:rsidP="001B08B5">
            <w:pPr>
              <w:spacing w:after="0"/>
              <w:rPr>
                <w:rFonts w:ascii="Times New Roman" w:hAnsi="Times New Roman" w:cs="Times New Roman"/>
                <w:sz w:val="24"/>
                <w:szCs w:val="24"/>
              </w:rPr>
            </w:pPr>
          </w:p>
        </w:tc>
      </w:tr>
      <w:tr w:rsidR="003961D2" w:rsidRPr="0058114B" w14:paraId="077E9A35" w14:textId="77777777" w:rsidTr="001B08B5">
        <w:tc>
          <w:tcPr>
            <w:tcW w:w="10774" w:type="dxa"/>
            <w:gridSpan w:val="2"/>
            <w:shd w:val="clear" w:color="auto" w:fill="FFFFFF"/>
          </w:tcPr>
          <w:p w14:paraId="6DEA8516" w14:textId="77777777" w:rsidR="003961D2" w:rsidRPr="0058114B" w:rsidRDefault="003961D2" w:rsidP="001B08B5">
            <w:pPr>
              <w:spacing w:after="0" w:line="324" w:lineRule="auto"/>
              <w:jc w:val="both"/>
              <w:rPr>
                <w:rFonts w:ascii="Times New Roman" w:hAnsi="Times New Roman" w:cs="Times New Roman"/>
                <w:b/>
                <w:sz w:val="24"/>
                <w:szCs w:val="24"/>
              </w:rPr>
            </w:pPr>
            <w:r w:rsidRPr="0058114B">
              <w:rPr>
                <w:rFonts w:ascii="Times New Roman" w:hAnsi="Times New Roman" w:cs="Times New Roman"/>
                <w:b/>
                <w:sz w:val="24"/>
                <w:szCs w:val="24"/>
              </w:rPr>
              <w:t>2.Hoạt động luyện tập, thực hành  30’</w:t>
            </w:r>
          </w:p>
          <w:p w14:paraId="59009C72"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b/>
                <w:sz w:val="24"/>
                <w:szCs w:val="24"/>
              </w:rPr>
              <w:t>Mục tiêu:</w:t>
            </w:r>
            <w:r w:rsidRPr="0058114B">
              <w:rPr>
                <w:rFonts w:ascii="Times New Roman" w:hAnsi="Times New Roman" w:cs="Times New Roman"/>
                <w:sz w:val="24"/>
                <w:szCs w:val="24"/>
              </w:rPr>
              <w:t xml:space="preserve"> HS làm bài tập để củng cố lại các kiến thức đã học</w:t>
            </w:r>
          </w:p>
        </w:tc>
      </w:tr>
      <w:tr w:rsidR="003961D2" w:rsidRPr="0058114B" w14:paraId="1E177954" w14:textId="77777777" w:rsidTr="001B08B5">
        <w:tc>
          <w:tcPr>
            <w:tcW w:w="5954" w:type="dxa"/>
            <w:shd w:val="clear" w:color="auto" w:fill="FFFFFF"/>
          </w:tcPr>
          <w:p w14:paraId="1EEEA019" w14:textId="77777777" w:rsidR="003961D2" w:rsidRPr="0058114B" w:rsidRDefault="003961D2" w:rsidP="001B08B5">
            <w:pPr>
              <w:spacing w:after="0" w:line="324" w:lineRule="auto"/>
              <w:jc w:val="both"/>
              <w:rPr>
                <w:rFonts w:ascii="Times New Roman" w:hAnsi="Times New Roman" w:cs="Times New Roman"/>
                <w:b/>
                <w:i/>
                <w:sz w:val="24"/>
                <w:szCs w:val="24"/>
              </w:rPr>
            </w:pPr>
            <w:r w:rsidRPr="0058114B">
              <w:rPr>
                <w:rFonts w:ascii="Times New Roman" w:hAnsi="Times New Roman" w:cs="Times New Roman"/>
                <w:b/>
                <w:i/>
                <w:sz w:val="24"/>
                <w:szCs w:val="24"/>
              </w:rPr>
              <w:t>BT1</w:t>
            </w:r>
          </w:p>
          <w:p w14:paraId="4380A571"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GV yêu cầu HS đọc yêu cầu, </w:t>
            </w:r>
            <w:r w:rsidRPr="0058114B">
              <w:rPr>
                <w:rFonts w:ascii="Times New Roman" w:hAnsi="Times New Roman" w:cs="Times New Roman"/>
                <w:bCs/>
                <w:color w:val="000000"/>
                <w:sz w:val="24"/>
                <w:szCs w:val="24"/>
              </w:rPr>
              <w:t xml:space="preserve">nhận biết </w:t>
            </w:r>
            <w:r w:rsidRPr="0058114B">
              <w:rPr>
                <w:rFonts w:ascii="Times New Roman" w:hAnsi="Times New Roman" w:cs="Times New Roman"/>
                <w:color w:val="000000"/>
                <w:sz w:val="24"/>
                <w:szCs w:val="24"/>
              </w:rPr>
              <w:t xml:space="preserve">nhiệm vụ rồi thảo luận. </w:t>
            </w:r>
          </w:p>
          <w:p w14:paraId="3957A908"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GV treo bảng số, mời HS trình bày theo yêu cầu cùa GV  </w:t>
            </w:r>
          </w:p>
          <w:p w14:paraId="72FC6E98"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a) GV cho HS </w:t>
            </w:r>
            <w:r w:rsidRPr="0058114B">
              <w:rPr>
                <w:rFonts w:ascii="Times New Roman" w:hAnsi="Times New Roman" w:cs="Times New Roman"/>
                <w:bCs/>
                <w:color w:val="000000"/>
                <w:sz w:val="24"/>
                <w:szCs w:val="24"/>
              </w:rPr>
              <w:t xml:space="preserve">đọc </w:t>
            </w:r>
            <w:r w:rsidRPr="0058114B">
              <w:rPr>
                <w:rFonts w:ascii="Times New Roman" w:hAnsi="Times New Roman" w:cs="Times New Roman"/>
                <w:color w:val="000000"/>
                <w:sz w:val="24"/>
                <w:szCs w:val="24"/>
              </w:rPr>
              <w:t xml:space="preserve">nối tiếp, mỗi em </w:t>
            </w:r>
            <w:r w:rsidRPr="0058114B">
              <w:rPr>
                <w:rFonts w:ascii="Times New Roman" w:hAnsi="Times New Roman" w:cs="Times New Roman"/>
                <w:bCs/>
                <w:color w:val="000000"/>
                <w:sz w:val="24"/>
                <w:szCs w:val="24"/>
              </w:rPr>
              <w:t xml:space="preserve">đọc </w:t>
            </w:r>
            <w:r w:rsidRPr="0058114B">
              <w:rPr>
                <w:rFonts w:ascii="Times New Roman" w:hAnsi="Times New Roman" w:cs="Times New Roman"/>
                <w:color w:val="000000"/>
                <w:sz w:val="24"/>
                <w:szCs w:val="24"/>
              </w:rPr>
              <w:t xml:space="preserve">1 hàng số (10 số). </w:t>
            </w:r>
          </w:p>
          <w:p w14:paraId="592BC37D"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Đọc các số từ 591 đến 640. </w:t>
            </w:r>
          </w:p>
          <w:p w14:paraId="7EF77F6D"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Đọc các số từ 640 đến 591. </w:t>
            </w:r>
          </w:p>
          <w:p w14:paraId="77E083D0"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b) GV cho HS đọc các số có số chục là 0: 601; 602; 603; 604; 605; 606; 607; 608; 609.</w:t>
            </w:r>
          </w:p>
          <w:p w14:paraId="7B2DAF48"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Ví dụ: 601 đọc là sáu trăm linh một. </w:t>
            </w:r>
          </w:p>
          <w:p w14:paraId="22AA4C94"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c) GV cho HS đọc các số tròn trăm, tròn chục: 600; 610; 620; 630; 640.</w:t>
            </w:r>
          </w:p>
          <w:p w14:paraId="7A488122"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GV chốt: đếm thêm 10 (có thể sử dụng trong đếm nhanh). </w:t>
            </w:r>
          </w:p>
          <w:p w14:paraId="4A8EFE78"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d) GV cho HS đọc các số cách 10 đơn vị với chữ số hàng đơn vị lần lượt là 1, 4, 5.</w:t>
            </w:r>
          </w:p>
          <w:p w14:paraId="6AC52B04"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Ví dụ: 591 đọc là năm trăm chín mươi mốt.</w:t>
            </w:r>
          </w:p>
          <w:p w14:paraId="29102819"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lastRenderedPageBreak/>
              <w:t>- GV nhắc lại cách đọc các số đặc biệt (như: các số có số chục là 0; các số tận cùng là 1; 4; 5).</w:t>
            </w:r>
          </w:p>
          <w:p w14:paraId="6BDF136E"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nhận xét, tuyên dương tinh thần học tập của HS</w:t>
            </w:r>
          </w:p>
          <w:p w14:paraId="67F966AF" w14:textId="77777777" w:rsidR="003961D2" w:rsidRPr="0058114B" w:rsidRDefault="003961D2" w:rsidP="001B08B5">
            <w:pPr>
              <w:spacing w:after="0" w:line="324" w:lineRule="auto"/>
              <w:jc w:val="both"/>
              <w:rPr>
                <w:rFonts w:ascii="Times New Roman" w:hAnsi="Times New Roman" w:cs="Times New Roman"/>
                <w:b/>
                <w:i/>
                <w:sz w:val="24"/>
                <w:szCs w:val="24"/>
              </w:rPr>
            </w:pPr>
            <w:r w:rsidRPr="0058114B">
              <w:rPr>
                <w:rFonts w:ascii="Times New Roman" w:hAnsi="Times New Roman" w:cs="Times New Roman"/>
                <w:b/>
                <w:i/>
                <w:sz w:val="24"/>
                <w:szCs w:val="24"/>
              </w:rPr>
              <w:t>BT2</w:t>
            </w:r>
          </w:p>
          <w:p w14:paraId="65E52E00"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yêu cầu HS đọc yêu cầu bài</w:t>
            </w:r>
          </w:p>
          <w:p w14:paraId="24229B74"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Câu a) các số tròn trăm, đếm thêm trăm (từ 100 đến 1 000).</w:t>
            </w:r>
          </w:p>
          <w:p w14:paraId="5EB288BB"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Câu b) các số tròn chục, đếm thêm chục (tù 410 đến 500). </w:t>
            </w:r>
          </w:p>
          <w:p w14:paraId="023454BD"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Câu c) các số liên trếp, đếm thêm 1 (từ 781 đến 785; từ 396 đến 400; từ 801 đến 805). </w:t>
            </w:r>
          </w:p>
          <w:p w14:paraId="2CA3923B"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GV yêu cầu các nhóm thực hiện bài, điền số vào dấu ?</w:t>
            </w:r>
          </w:p>
          <w:p w14:paraId="1A2DA46D"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sửa bài, yêu cầu HS đọc xuôi, ngược các dãy số vừa hoàn thành và nói dãy số được sắp xếp theo thứ tự nào</w:t>
            </w:r>
          </w:p>
          <w:p w14:paraId="64099C8C"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nhận xét, tuyên dương các nhóm thực hiện tốt</w:t>
            </w:r>
          </w:p>
          <w:p w14:paraId="5FC7947A" w14:textId="77777777" w:rsidR="003961D2" w:rsidRPr="0058114B" w:rsidRDefault="003961D2" w:rsidP="001B08B5">
            <w:pPr>
              <w:spacing w:after="0" w:line="324" w:lineRule="auto"/>
              <w:jc w:val="both"/>
              <w:rPr>
                <w:rFonts w:ascii="Times New Roman" w:hAnsi="Times New Roman" w:cs="Times New Roman"/>
                <w:b/>
                <w:i/>
                <w:sz w:val="24"/>
                <w:szCs w:val="24"/>
              </w:rPr>
            </w:pPr>
            <w:r w:rsidRPr="0058114B">
              <w:rPr>
                <w:rFonts w:ascii="Times New Roman" w:hAnsi="Times New Roman" w:cs="Times New Roman"/>
                <w:b/>
                <w:i/>
                <w:sz w:val="24"/>
                <w:szCs w:val="24"/>
              </w:rPr>
              <w:t>BT3</w:t>
            </w:r>
          </w:p>
          <w:p w14:paraId="06980290"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lần lượt đọc các số cho HS viết:</w:t>
            </w:r>
          </w:p>
          <w:p w14:paraId="10A6F38E" w14:textId="77777777" w:rsidR="003961D2" w:rsidRPr="0058114B" w:rsidRDefault="003961D2" w:rsidP="001B08B5">
            <w:pPr>
              <w:spacing w:after="0" w:line="324" w:lineRule="auto"/>
              <w:jc w:val="both"/>
              <w:rPr>
                <w:rFonts w:ascii="Times New Roman" w:hAnsi="Times New Roman" w:cs="Times New Roman"/>
                <w:i/>
                <w:sz w:val="24"/>
                <w:szCs w:val="24"/>
              </w:rPr>
            </w:pPr>
            <w:r w:rsidRPr="0058114B">
              <w:rPr>
                <w:rFonts w:ascii="Times New Roman" w:hAnsi="Times New Roman" w:cs="Times New Roman"/>
                <w:i/>
                <w:sz w:val="24"/>
                <w:szCs w:val="24"/>
              </w:rPr>
              <w:t>+ Tám trăm mười một</w:t>
            </w:r>
          </w:p>
          <w:p w14:paraId="6FDA4CA0" w14:textId="77777777" w:rsidR="003961D2" w:rsidRPr="0058114B" w:rsidRDefault="003961D2" w:rsidP="001B08B5">
            <w:pPr>
              <w:spacing w:after="0" w:line="324" w:lineRule="auto"/>
              <w:jc w:val="both"/>
              <w:rPr>
                <w:rFonts w:ascii="Times New Roman" w:hAnsi="Times New Roman" w:cs="Times New Roman"/>
                <w:i/>
                <w:sz w:val="24"/>
                <w:szCs w:val="24"/>
              </w:rPr>
            </w:pPr>
            <w:r w:rsidRPr="0058114B">
              <w:rPr>
                <w:rFonts w:ascii="Times New Roman" w:hAnsi="Times New Roman" w:cs="Times New Roman"/>
                <w:i/>
                <w:sz w:val="24"/>
                <w:szCs w:val="24"/>
              </w:rPr>
              <w:t>+ Sáu trăm hai mươi mốt</w:t>
            </w:r>
          </w:p>
          <w:p w14:paraId="24BA7F40" w14:textId="77777777" w:rsidR="003961D2" w:rsidRPr="0058114B" w:rsidRDefault="003961D2" w:rsidP="001B08B5">
            <w:pPr>
              <w:spacing w:after="0" w:line="324" w:lineRule="auto"/>
              <w:jc w:val="both"/>
              <w:rPr>
                <w:rFonts w:ascii="Times New Roman" w:hAnsi="Times New Roman" w:cs="Times New Roman"/>
                <w:i/>
                <w:sz w:val="24"/>
                <w:szCs w:val="24"/>
              </w:rPr>
            </w:pPr>
            <w:r w:rsidRPr="0058114B">
              <w:rPr>
                <w:rFonts w:ascii="Times New Roman" w:hAnsi="Times New Roman" w:cs="Times New Roman"/>
                <w:i/>
                <w:sz w:val="24"/>
                <w:szCs w:val="24"/>
              </w:rPr>
              <w:t>+ Chín trăm linh năm</w:t>
            </w:r>
          </w:p>
          <w:p w14:paraId="21B08E19" w14:textId="77777777" w:rsidR="003961D2" w:rsidRPr="0058114B" w:rsidRDefault="003961D2" w:rsidP="001B08B5">
            <w:pPr>
              <w:spacing w:after="0" w:line="324" w:lineRule="auto"/>
              <w:jc w:val="both"/>
              <w:rPr>
                <w:rFonts w:ascii="Times New Roman" w:hAnsi="Times New Roman" w:cs="Times New Roman"/>
                <w:i/>
                <w:sz w:val="24"/>
                <w:szCs w:val="24"/>
              </w:rPr>
            </w:pPr>
            <w:r w:rsidRPr="0058114B">
              <w:rPr>
                <w:rFonts w:ascii="Times New Roman" w:hAnsi="Times New Roman" w:cs="Times New Roman"/>
                <w:i/>
                <w:sz w:val="24"/>
                <w:szCs w:val="24"/>
              </w:rPr>
              <w:t>+ Năm trăm ba mưới lăm</w:t>
            </w:r>
          </w:p>
          <w:p w14:paraId="0D481260" w14:textId="77777777" w:rsidR="003961D2" w:rsidRPr="0058114B" w:rsidRDefault="003961D2" w:rsidP="001B08B5">
            <w:pPr>
              <w:spacing w:after="0" w:line="324" w:lineRule="auto"/>
              <w:jc w:val="both"/>
              <w:rPr>
                <w:rFonts w:ascii="Times New Roman" w:hAnsi="Times New Roman" w:cs="Times New Roman"/>
                <w:i/>
                <w:sz w:val="24"/>
                <w:szCs w:val="24"/>
              </w:rPr>
            </w:pPr>
            <w:r w:rsidRPr="0058114B">
              <w:rPr>
                <w:rFonts w:ascii="Times New Roman" w:hAnsi="Times New Roman" w:cs="Times New Roman"/>
                <w:i/>
                <w:sz w:val="24"/>
                <w:szCs w:val="24"/>
              </w:rPr>
              <w:t>+ Bảy trăm mười bốn</w:t>
            </w:r>
          </w:p>
          <w:p w14:paraId="20F5B6AE"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nhận xét, tuyên dương HS đọc và phân tich đúng</w:t>
            </w:r>
          </w:p>
        </w:tc>
        <w:tc>
          <w:tcPr>
            <w:tcW w:w="4820" w:type="dxa"/>
            <w:shd w:val="clear" w:color="auto" w:fill="FFFFFF"/>
          </w:tcPr>
          <w:p w14:paraId="0D6E07D5" w14:textId="77777777" w:rsidR="003961D2" w:rsidRPr="0058114B" w:rsidRDefault="003961D2" w:rsidP="001B08B5">
            <w:pPr>
              <w:spacing w:after="0" w:line="324" w:lineRule="auto"/>
              <w:jc w:val="both"/>
              <w:rPr>
                <w:rFonts w:ascii="Times New Roman" w:hAnsi="Times New Roman" w:cs="Times New Roman"/>
                <w:sz w:val="24"/>
                <w:szCs w:val="24"/>
              </w:rPr>
            </w:pPr>
          </w:p>
          <w:p w14:paraId="512F28F4"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HS đọc yêu cầu bài</w:t>
            </w:r>
          </w:p>
          <w:p w14:paraId="194309C9"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Thực hiện theo nhóm 4</w:t>
            </w:r>
          </w:p>
          <w:p w14:paraId="3BDB2223"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xml:space="preserve">- HS trình bày và giải thích  </w:t>
            </w:r>
          </w:p>
          <w:p w14:paraId="60B96271" w14:textId="77777777" w:rsidR="003961D2" w:rsidRPr="0058114B" w:rsidRDefault="003961D2" w:rsidP="001B08B5">
            <w:pPr>
              <w:spacing w:after="0" w:line="324" w:lineRule="auto"/>
              <w:jc w:val="both"/>
              <w:rPr>
                <w:rFonts w:ascii="Times New Roman" w:hAnsi="Times New Roman" w:cs="Times New Roman"/>
                <w:sz w:val="24"/>
                <w:szCs w:val="24"/>
              </w:rPr>
            </w:pPr>
          </w:p>
          <w:p w14:paraId="43027F10" w14:textId="77777777" w:rsidR="003961D2" w:rsidRPr="0058114B" w:rsidRDefault="003961D2" w:rsidP="001B08B5">
            <w:pPr>
              <w:spacing w:after="0" w:line="324" w:lineRule="auto"/>
              <w:jc w:val="both"/>
              <w:rPr>
                <w:rFonts w:ascii="Times New Roman" w:hAnsi="Times New Roman" w:cs="Times New Roman"/>
                <w:sz w:val="24"/>
                <w:szCs w:val="24"/>
              </w:rPr>
            </w:pPr>
          </w:p>
          <w:p w14:paraId="51D165DF" w14:textId="77777777" w:rsidR="003961D2" w:rsidRPr="0058114B" w:rsidRDefault="003961D2" w:rsidP="001B08B5">
            <w:pPr>
              <w:spacing w:after="0" w:line="324" w:lineRule="auto"/>
              <w:jc w:val="both"/>
              <w:rPr>
                <w:rFonts w:ascii="Times New Roman" w:hAnsi="Times New Roman" w:cs="Times New Roman"/>
                <w:sz w:val="24"/>
                <w:szCs w:val="24"/>
              </w:rPr>
            </w:pPr>
          </w:p>
          <w:p w14:paraId="693E0CC7" w14:textId="77777777" w:rsidR="003961D2" w:rsidRPr="0058114B" w:rsidRDefault="003961D2" w:rsidP="001B08B5">
            <w:pPr>
              <w:spacing w:after="0" w:line="324" w:lineRule="auto"/>
              <w:jc w:val="both"/>
              <w:rPr>
                <w:rFonts w:ascii="Times New Roman" w:hAnsi="Times New Roman" w:cs="Times New Roman"/>
                <w:sz w:val="24"/>
                <w:szCs w:val="24"/>
              </w:rPr>
            </w:pPr>
          </w:p>
          <w:p w14:paraId="0C7D164C" w14:textId="77777777" w:rsidR="003961D2" w:rsidRPr="0058114B" w:rsidRDefault="003961D2" w:rsidP="001B08B5">
            <w:pPr>
              <w:spacing w:after="0" w:line="324" w:lineRule="auto"/>
              <w:jc w:val="both"/>
              <w:rPr>
                <w:rFonts w:ascii="Times New Roman" w:hAnsi="Times New Roman" w:cs="Times New Roman"/>
                <w:sz w:val="24"/>
                <w:szCs w:val="24"/>
              </w:rPr>
            </w:pPr>
          </w:p>
          <w:p w14:paraId="35CD1995" w14:textId="77777777" w:rsidR="003961D2" w:rsidRPr="0058114B" w:rsidRDefault="003961D2" w:rsidP="001B08B5">
            <w:pPr>
              <w:spacing w:after="0" w:line="324" w:lineRule="auto"/>
              <w:jc w:val="both"/>
              <w:rPr>
                <w:rFonts w:ascii="Times New Roman" w:hAnsi="Times New Roman" w:cs="Times New Roman"/>
                <w:sz w:val="24"/>
                <w:szCs w:val="24"/>
              </w:rPr>
            </w:pPr>
          </w:p>
          <w:p w14:paraId="185B36E8" w14:textId="77777777" w:rsidR="003961D2" w:rsidRPr="0058114B" w:rsidRDefault="003961D2" w:rsidP="001B08B5">
            <w:pPr>
              <w:spacing w:after="0" w:line="324" w:lineRule="auto"/>
              <w:jc w:val="both"/>
              <w:rPr>
                <w:rFonts w:ascii="Times New Roman" w:hAnsi="Times New Roman" w:cs="Times New Roman"/>
                <w:sz w:val="24"/>
                <w:szCs w:val="24"/>
              </w:rPr>
            </w:pPr>
          </w:p>
          <w:p w14:paraId="7E562A95"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thảo luận nhóm bốn</w:t>
            </w:r>
          </w:p>
          <w:p w14:paraId="4AACA132" w14:textId="77777777" w:rsidR="003961D2" w:rsidRPr="0058114B" w:rsidRDefault="003961D2" w:rsidP="001B08B5">
            <w:pPr>
              <w:spacing w:after="0" w:line="324" w:lineRule="auto"/>
              <w:jc w:val="both"/>
              <w:rPr>
                <w:rFonts w:ascii="Times New Roman" w:hAnsi="Times New Roman" w:cs="Times New Roman"/>
                <w:sz w:val="24"/>
                <w:szCs w:val="24"/>
              </w:rPr>
            </w:pPr>
          </w:p>
          <w:p w14:paraId="5BB0D9CC" w14:textId="77777777" w:rsidR="003961D2" w:rsidRPr="0058114B" w:rsidRDefault="003961D2" w:rsidP="001B08B5">
            <w:pPr>
              <w:spacing w:after="0" w:line="324" w:lineRule="auto"/>
              <w:jc w:val="both"/>
              <w:rPr>
                <w:rFonts w:ascii="Times New Roman" w:hAnsi="Times New Roman" w:cs="Times New Roman"/>
                <w:sz w:val="24"/>
                <w:szCs w:val="24"/>
              </w:rPr>
            </w:pPr>
          </w:p>
          <w:p w14:paraId="2AA050C3" w14:textId="77777777" w:rsidR="003961D2" w:rsidRPr="0058114B" w:rsidRDefault="003961D2" w:rsidP="001B08B5">
            <w:pPr>
              <w:spacing w:after="0" w:line="324" w:lineRule="auto"/>
              <w:jc w:val="both"/>
              <w:rPr>
                <w:rFonts w:ascii="Times New Roman" w:hAnsi="Times New Roman" w:cs="Times New Roman"/>
                <w:sz w:val="24"/>
                <w:szCs w:val="24"/>
              </w:rPr>
            </w:pPr>
          </w:p>
          <w:p w14:paraId="634700A9"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đọc nối tiếp các số</w:t>
            </w:r>
          </w:p>
          <w:p w14:paraId="35F13999"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lastRenderedPageBreak/>
              <w:t>- HS đọc các số chục là 0</w:t>
            </w:r>
          </w:p>
          <w:p w14:paraId="023B7322"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đọc các số tròn trăm, tròn chục</w:t>
            </w:r>
          </w:p>
          <w:p w14:paraId="3DBC9CF1" w14:textId="77777777" w:rsidR="003961D2" w:rsidRPr="0058114B" w:rsidRDefault="003961D2" w:rsidP="001B08B5">
            <w:pPr>
              <w:spacing w:after="0" w:line="324" w:lineRule="auto"/>
              <w:jc w:val="both"/>
              <w:rPr>
                <w:rFonts w:ascii="Times New Roman" w:hAnsi="Times New Roman" w:cs="Times New Roman"/>
                <w:sz w:val="24"/>
                <w:szCs w:val="24"/>
              </w:rPr>
            </w:pPr>
          </w:p>
          <w:p w14:paraId="07DDAF3C" w14:textId="77777777" w:rsidR="003961D2" w:rsidRPr="0058114B" w:rsidRDefault="003961D2" w:rsidP="001B08B5">
            <w:pPr>
              <w:spacing w:after="0" w:line="324" w:lineRule="auto"/>
              <w:jc w:val="both"/>
              <w:rPr>
                <w:rFonts w:ascii="Times New Roman" w:hAnsi="Times New Roman" w:cs="Times New Roman"/>
                <w:sz w:val="24"/>
                <w:szCs w:val="24"/>
              </w:rPr>
            </w:pPr>
          </w:p>
          <w:p w14:paraId="5E984791" w14:textId="77777777" w:rsidR="003961D2" w:rsidRPr="0058114B" w:rsidRDefault="003961D2" w:rsidP="001B08B5">
            <w:pPr>
              <w:spacing w:after="0" w:line="324" w:lineRule="auto"/>
              <w:jc w:val="both"/>
              <w:rPr>
                <w:rFonts w:ascii="Times New Roman" w:hAnsi="Times New Roman" w:cs="Times New Roman"/>
                <w:sz w:val="24"/>
                <w:szCs w:val="24"/>
              </w:rPr>
            </w:pPr>
          </w:p>
          <w:p w14:paraId="12FE7D6A" w14:textId="77777777" w:rsidR="003961D2" w:rsidRPr="0058114B" w:rsidRDefault="003961D2" w:rsidP="001B08B5">
            <w:pPr>
              <w:spacing w:after="0" w:line="324" w:lineRule="auto"/>
              <w:jc w:val="both"/>
              <w:rPr>
                <w:rFonts w:ascii="Times New Roman" w:hAnsi="Times New Roman" w:cs="Times New Roman"/>
                <w:sz w:val="24"/>
                <w:szCs w:val="24"/>
              </w:rPr>
            </w:pPr>
          </w:p>
          <w:p w14:paraId="481E0906" w14:textId="77777777" w:rsidR="003961D2" w:rsidRPr="0058114B" w:rsidRDefault="003961D2" w:rsidP="001B08B5">
            <w:pPr>
              <w:spacing w:after="0" w:line="324" w:lineRule="auto"/>
              <w:jc w:val="both"/>
              <w:rPr>
                <w:rFonts w:ascii="Times New Roman" w:hAnsi="Times New Roman" w:cs="Times New Roman"/>
                <w:sz w:val="24"/>
                <w:szCs w:val="24"/>
              </w:rPr>
            </w:pPr>
          </w:p>
          <w:p w14:paraId="434D09E4" w14:textId="77777777" w:rsidR="003961D2" w:rsidRPr="0058114B" w:rsidRDefault="003961D2" w:rsidP="001B08B5">
            <w:pPr>
              <w:spacing w:after="0" w:line="324" w:lineRule="auto"/>
              <w:jc w:val="both"/>
              <w:rPr>
                <w:rFonts w:ascii="Times New Roman" w:hAnsi="Times New Roman" w:cs="Times New Roman"/>
                <w:sz w:val="24"/>
                <w:szCs w:val="24"/>
              </w:rPr>
            </w:pPr>
          </w:p>
          <w:p w14:paraId="7D813A14"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thảo luận nhóm đôi và nhận biết</w:t>
            </w:r>
          </w:p>
          <w:p w14:paraId="619E11B1" w14:textId="77777777" w:rsidR="003961D2" w:rsidRPr="0058114B" w:rsidRDefault="003961D2" w:rsidP="001B08B5">
            <w:pPr>
              <w:spacing w:after="0" w:line="324" w:lineRule="auto"/>
              <w:jc w:val="both"/>
              <w:rPr>
                <w:rFonts w:ascii="Times New Roman" w:hAnsi="Times New Roman" w:cs="Times New Roman"/>
                <w:sz w:val="24"/>
                <w:szCs w:val="24"/>
              </w:rPr>
            </w:pPr>
          </w:p>
          <w:p w14:paraId="08199A08" w14:textId="77777777" w:rsidR="003961D2" w:rsidRPr="0058114B" w:rsidRDefault="003961D2" w:rsidP="001B08B5">
            <w:pPr>
              <w:spacing w:after="0" w:line="324" w:lineRule="auto"/>
              <w:jc w:val="both"/>
              <w:rPr>
                <w:rFonts w:ascii="Times New Roman" w:hAnsi="Times New Roman" w:cs="Times New Roman"/>
                <w:sz w:val="24"/>
                <w:szCs w:val="24"/>
              </w:rPr>
            </w:pPr>
          </w:p>
          <w:p w14:paraId="5936D981" w14:textId="77777777" w:rsidR="003961D2" w:rsidRPr="0058114B" w:rsidRDefault="003961D2" w:rsidP="001B08B5">
            <w:pPr>
              <w:spacing w:after="0" w:line="324" w:lineRule="auto"/>
              <w:jc w:val="both"/>
              <w:rPr>
                <w:rFonts w:ascii="Times New Roman" w:hAnsi="Times New Roman" w:cs="Times New Roman"/>
                <w:sz w:val="24"/>
                <w:szCs w:val="24"/>
              </w:rPr>
            </w:pPr>
          </w:p>
          <w:p w14:paraId="28431756" w14:textId="77777777" w:rsidR="003961D2" w:rsidRPr="0058114B" w:rsidRDefault="003961D2" w:rsidP="001B08B5">
            <w:pPr>
              <w:spacing w:after="0" w:line="324" w:lineRule="auto"/>
              <w:jc w:val="both"/>
              <w:rPr>
                <w:rFonts w:ascii="Times New Roman" w:hAnsi="Times New Roman" w:cs="Times New Roman"/>
                <w:sz w:val="24"/>
                <w:szCs w:val="24"/>
              </w:rPr>
            </w:pPr>
          </w:p>
          <w:p w14:paraId="30E3002E"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HS trình bày theo nhóm, nhận xét</w:t>
            </w:r>
          </w:p>
          <w:p w14:paraId="0F8AB88F" w14:textId="77777777" w:rsidR="003961D2" w:rsidRPr="0058114B" w:rsidRDefault="003961D2" w:rsidP="001B08B5">
            <w:pPr>
              <w:spacing w:after="0" w:line="324" w:lineRule="auto"/>
              <w:jc w:val="both"/>
              <w:rPr>
                <w:rFonts w:ascii="Times New Roman" w:hAnsi="Times New Roman" w:cs="Times New Roman"/>
                <w:sz w:val="24"/>
                <w:szCs w:val="24"/>
              </w:rPr>
            </w:pPr>
          </w:p>
          <w:p w14:paraId="57D7033D" w14:textId="77777777" w:rsidR="003961D2" w:rsidRPr="0058114B" w:rsidRDefault="003961D2" w:rsidP="001B08B5">
            <w:pPr>
              <w:spacing w:after="0" w:line="324" w:lineRule="auto"/>
              <w:jc w:val="both"/>
              <w:rPr>
                <w:rFonts w:ascii="Times New Roman" w:hAnsi="Times New Roman" w:cs="Times New Roman"/>
                <w:sz w:val="24"/>
                <w:szCs w:val="24"/>
              </w:rPr>
            </w:pPr>
          </w:p>
          <w:p w14:paraId="6EA42B53" w14:textId="77777777" w:rsidR="003961D2" w:rsidRPr="0058114B" w:rsidRDefault="003961D2" w:rsidP="001B08B5">
            <w:pPr>
              <w:spacing w:after="0" w:line="324" w:lineRule="auto"/>
              <w:jc w:val="both"/>
              <w:rPr>
                <w:rFonts w:ascii="Times New Roman" w:hAnsi="Times New Roman" w:cs="Times New Roman"/>
                <w:sz w:val="24"/>
                <w:szCs w:val="24"/>
              </w:rPr>
            </w:pPr>
          </w:p>
          <w:p w14:paraId="2B1F0C22" w14:textId="77777777" w:rsidR="003961D2" w:rsidRPr="0058114B" w:rsidRDefault="003961D2" w:rsidP="001B08B5">
            <w:pPr>
              <w:spacing w:after="0" w:line="324" w:lineRule="auto"/>
              <w:jc w:val="both"/>
              <w:rPr>
                <w:rFonts w:ascii="Times New Roman" w:hAnsi="Times New Roman" w:cs="Times New Roman"/>
                <w:sz w:val="24"/>
                <w:szCs w:val="24"/>
              </w:rPr>
            </w:pPr>
          </w:p>
          <w:p w14:paraId="61214D4A" w14:textId="77777777" w:rsidR="003961D2" w:rsidRPr="0058114B" w:rsidRDefault="003961D2" w:rsidP="001B08B5">
            <w:pPr>
              <w:spacing w:after="0" w:line="324" w:lineRule="auto"/>
              <w:jc w:val="both"/>
              <w:rPr>
                <w:rFonts w:ascii="Times New Roman" w:hAnsi="Times New Roman" w:cs="Times New Roman"/>
                <w:sz w:val="24"/>
                <w:szCs w:val="24"/>
              </w:rPr>
            </w:pPr>
          </w:p>
          <w:p w14:paraId="559F0106" w14:textId="77777777" w:rsidR="003961D2" w:rsidRPr="0058114B" w:rsidRDefault="003961D2" w:rsidP="001B08B5">
            <w:pPr>
              <w:spacing w:after="0" w:line="324" w:lineRule="auto"/>
              <w:jc w:val="both"/>
              <w:rPr>
                <w:rFonts w:ascii="Times New Roman" w:hAnsi="Times New Roman" w:cs="Times New Roman"/>
                <w:sz w:val="24"/>
                <w:szCs w:val="24"/>
              </w:rPr>
            </w:pPr>
          </w:p>
          <w:p w14:paraId="4FF727A8" w14:textId="77777777" w:rsidR="003961D2" w:rsidRPr="0058114B" w:rsidRDefault="003961D2" w:rsidP="001B08B5">
            <w:pPr>
              <w:spacing w:after="0" w:line="324" w:lineRule="auto"/>
              <w:jc w:val="both"/>
              <w:rPr>
                <w:rFonts w:ascii="Times New Roman" w:hAnsi="Times New Roman" w:cs="Times New Roman"/>
                <w:sz w:val="24"/>
                <w:szCs w:val="24"/>
              </w:rPr>
            </w:pPr>
          </w:p>
          <w:p w14:paraId="57B9481F"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HS đọc yêu cầu</w:t>
            </w:r>
          </w:p>
          <w:p w14:paraId="7A10C345"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Thự hiện vào vở, 1 hs lên bảng</w:t>
            </w:r>
          </w:p>
          <w:p w14:paraId="7020317D"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HS trình bày nhận xét</w:t>
            </w:r>
          </w:p>
        </w:tc>
      </w:tr>
      <w:tr w:rsidR="003961D2" w:rsidRPr="0058114B" w14:paraId="366A1954" w14:textId="77777777" w:rsidTr="001B08B5">
        <w:tc>
          <w:tcPr>
            <w:tcW w:w="5954" w:type="dxa"/>
            <w:shd w:val="clear" w:color="auto" w:fill="FFFFFF"/>
          </w:tcPr>
          <w:p w14:paraId="05965B2B" w14:textId="77777777" w:rsidR="003961D2" w:rsidRPr="0058114B" w:rsidRDefault="003961D2" w:rsidP="001B08B5">
            <w:pPr>
              <w:spacing w:after="0"/>
              <w:outlineLvl w:val="0"/>
              <w:rPr>
                <w:rFonts w:ascii="Times New Roman" w:hAnsi="Times New Roman" w:cs="Times New Roman"/>
                <w:b/>
                <w:color w:val="000000"/>
                <w:sz w:val="24"/>
                <w:szCs w:val="24"/>
              </w:rPr>
            </w:pPr>
            <w:r w:rsidRPr="0058114B">
              <w:rPr>
                <w:rFonts w:ascii="Times New Roman" w:hAnsi="Times New Roman" w:cs="Times New Roman"/>
                <w:b/>
                <w:color w:val="000000"/>
                <w:sz w:val="24"/>
                <w:szCs w:val="24"/>
              </w:rPr>
              <w:lastRenderedPageBreak/>
              <w:t>CỦNG CỐ-DẶN DÒ</w:t>
            </w:r>
          </w:p>
          <w:p w14:paraId="74343751" w14:textId="77777777" w:rsidR="003961D2" w:rsidRPr="0058114B" w:rsidRDefault="003961D2" w:rsidP="001B08B5">
            <w:pPr>
              <w:spacing w:after="0"/>
              <w:outlineLvl w:val="0"/>
              <w:rPr>
                <w:rFonts w:ascii="Times New Roman" w:hAnsi="Times New Roman" w:cs="Times New Roman"/>
                <w:color w:val="000000"/>
                <w:sz w:val="24"/>
                <w:szCs w:val="24"/>
              </w:rPr>
            </w:pPr>
            <w:r w:rsidRPr="0058114B">
              <w:rPr>
                <w:rFonts w:ascii="Times New Roman" w:hAnsi="Times New Roman" w:cs="Times New Roman"/>
                <w:b/>
                <w:color w:val="000000"/>
                <w:sz w:val="24"/>
                <w:szCs w:val="24"/>
              </w:rPr>
              <w:t>-</w:t>
            </w:r>
            <w:r w:rsidRPr="0058114B">
              <w:rPr>
                <w:rFonts w:ascii="Times New Roman" w:hAnsi="Times New Roman" w:cs="Times New Roman"/>
                <w:color w:val="000000"/>
                <w:sz w:val="24"/>
                <w:szCs w:val="24"/>
              </w:rPr>
              <w:t>Em học được gì sau bài học?</w:t>
            </w:r>
          </w:p>
          <w:p w14:paraId="123B0F32" w14:textId="77777777" w:rsidR="003961D2" w:rsidRPr="0058114B" w:rsidRDefault="003961D2" w:rsidP="001B08B5">
            <w:pPr>
              <w:spacing w:after="0"/>
              <w:outlineLvl w:val="0"/>
              <w:rPr>
                <w:rFonts w:ascii="Times New Roman" w:hAnsi="Times New Roman" w:cs="Times New Roman"/>
                <w:b/>
                <w:i/>
                <w:color w:val="008080"/>
                <w:sz w:val="24"/>
                <w:szCs w:val="24"/>
              </w:rPr>
            </w:pPr>
            <w:r w:rsidRPr="0058114B">
              <w:rPr>
                <w:rFonts w:ascii="Times New Roman" w:hAnsi="Times New Roman" w:cs="Times New Roman"/>
                <w:sz w:val="24"/>
                <w:szCs w:val="24"/>
              </w:rPr>
              <w:t>- Nhận xét bài học tiết học, chuẩn bị bài sau.</w:t>
            </w:r>
          </w:p>
        </w:tc>
        <w:tc>
          <w:tcPr>
            <w:tcW w:w="4820" w:type="dxa"/>
            <w:shd w:val="clear" w:color="auto" w:fill="FFFFFF"/>
          </w:tcPr>
          <w:p w14:paraId="7EC2B2DF" w14:textId="77777777" w:rsidR="003961D2" w:rsidRPr="0058114B" w:rsidRDefault="003961D2" w:rsidP="001B08B5">
            <w:pPr>
              <w:spacing w:after="0"/>
              <w:rPr>
                <w:rFonts w:ascii="Times New Roman" w:hAnsi="Times New Roman" w:cs="Times New Roman"/>
                <w:b/>
                <w:i/>
                <w:sz w:val="24"/>
                <w:szCs w:val="24"/>
              </w:rPr>
            </w:pPr>
          </w:p>
          <w:p w14:paraId="0E5520AE" w14:textId="77777777" w:rsidR="003961D2" w:rsidRPr="0058114B" w:rsidRDefault="003961D2" w:rsidP="001B08B5">
            <w:pPr>
              <w:spacing w:after="0"/>
              <w:rPr>
                <w:rFonts w:ascii="Times New Roman" w:hAnsi="Times New Roman" w:cs="Times New Roman"/>
                <w:b/>
                <w:i/>
                <w:sz w:val="24"/>
                <w:szCs w:val="24"/>
              </w:rPr>
            </w:pPr>
          </w:p>
          <w:p w14:paraId="72D37CDD" w14:textId="77777777" w:rsidR="003961D2" w:rsidRPr="0058114B" w:rsidRDefault="003961D2" w:rsidP="001B08B5">
            <w:pPr>
              <w:spacing w:after="0"/>
              <w:rPr>
                <w:rFonts w:ascii="Times New Roman" w:hAnsi="Times New Roman" w:cs="Times New Roman"/>
                <w:sz w:val="24"/>
                <w:szCs w:val="24"/>
              </w:rPr>
            </w:pPr>
            <w:r w:rsidRPr="0058114B">
              <w:rPr>
                <w:rFonts w:ascii="Times New Roman" w:hAnsi="Times New Roman" w:cs="Times New Roman"/>
                <w:sz w:val="24"/>
                <w:szCs w:val="24"/>
              </w:rPr>
              <w:t>-HS lắng nghe, thực hiện</w:t>
            </w:r>
          </w:p>
        </w:tc>
      </w:tr>
    </w:tbl>
    <w:p w14:paraId="1F5A8CDA" w14:textId="77777777" w:rsidR="003961D2" w:rsidRPr="0058114B" w:rsidRDefault="003961D2" w:rsidP="003961D2">
      <w:pPr>
        <w:pStyle w:val="Heading1"/>
        <w:ind w:left="0" w:firstLine="720"/>
        <w:rPr>
          <w:sz w:val="24"/>
          <w:szCs w:val="24"/>
        </w:rPr>
      </w:pPr>
      <w:r w:rsidRPr="0058114B">
        <w:rPr>
          <w:sz w:val="24"/>
          <w:szCs w:val="24"/>
        </w:rPr>
        <w:t>IV/ Điều chỉnh sau bài dạy</w:t>
      </w:r>
    </w:p>
    <w:p w14:paraId="6FDA38CC" w14:textId="77777777" w:rsidR="003961D2" w:rsidRPr="0058114B" w:rsidRDefault="003961D2" w:rsidP="003961D2">
      <w:pPr>
        <w:pStyle w:val="Heading1"/>
        <w:spacing w:line="276" w:lineRule="auto"/>
        <w:ind w:left="0"/>
        <w:rPr>
          <w:b w:val="0"/>
          <w:sz w:val="24"/>
          <w:szCs w:val="24"/>
        </w:rPr>
      </w:pPr>
      <w:r w:rsidRPr="0058114B">
        <w:rPr>
          <w:b w:val="0"/>
          <w:sz w:val="24"/>
          <w:szCs w:val="24"/>
        </w:rPr>
        <w:t>.....................................................................................................................................................</w:t>
      </w:r>
    </w:p>
    <w:p w14:paraId="56B17ADA" w14:textId="21C1CD64" w:rsidR="003961D2" w:rsidRDefault="003961D2" w:rsidP="003961D2">
      <w:pPr>
        <w:rPr>
          <w:sz w:val="24"/>
          <w:szCs w:val="24"/>
        </w:rPr>
      </w:pPr>
      <w:r w:rsidRPr="0058114B">
        <w:rPr>
          <w:sz w:val="24"/>
          <w:szCs w:val="24"/>
        </w:rPr>
        <w:t>.....................................................................................................................................................</w:t>
      </w:r>
    </w:p>
    <w:p w14:paraId="285410F2" w14:textId="77777777" w:rsidR="003961D2" w:rsidRDefault="003961D2" w:rsidP="003961D2">
      <w:pPr>
        <w:rPr>
          <w:sz w:val="24"/>
          <w:szCs w:val="24"/>
        </w:rPr>
      </w:pPr>
    </w:p>
    <w:p w14:paraId="6CE9BBC5" w14:textId="77777777" w:rsidR="003961D2" w:rsidRDefault="003961D2" w:rsidP="003961D2">
      <w:pPr>
        <w:rPr>
          <w:sz w:val="24"/>
          <w:szCs w:val="24"/>
        </w:rPr>
      </w:pPr>
    </w:p>
    <w:p w14:paraId="5F440E74" w14:textId="77777777" w:rsidR="003961D2" w:rsidRDefault="003961D2" w:rsidP="003961D2">
      <w:pPr>
        <w:rPr>
          <w:sz w:val="24"/>
          <w:szCs w:val="24"/>
        </w:rPr>
      </w:pPr>
    </w:p>
    <w:p w14:paraId="6F197754" w14:textId="77777777" w:rsidR="003961D2" w:rsidRDefault="003961D2" w:rsidP="003961D2">
      <w:pPr>
        <w:rPr>
          <w:sz w:val="24"/>
          <w:szCs w:val="24"/>
        </w:rPr>
      </w:pPr>
    </w:p>
    <w:p w14:paraId="7E8E129F" w14:textId="77777777" w:rsidR="003961D2" w:rsidRDefault="003961D2" w:rsidP="003961D2">
      <w:pPr>
        <w:rPr>
          <w:sz w:val="24"/>
          <w:szCs w:val="24"/>
        </w:rPr>
      </w:pPr>
    </w:p>
    <w:p w14:paraId="4CD9489D" w14:textId="77777777" w:rsidR="003961D2" w:rsidRPr="0058114B" w:rsidRDefault="003961D2" w:rsidP="003961D2">
      <w:pPr>
        <w:pStyle w:val="Heading1"/>
        <w:ind w:left="0"/>
        <w:rPr>
          <w:b w:val="0"/>
          <w:sz w:val="24"/>
          <w:szCs w:val="24"/>
        </w:rPr>
      </w:pPr>
      <w:r>
        <w:rPr>
          <w:sz w:val="24"/>
          <w:szCs w:val="24"/>
        </w:rPr>
        <w:lastRenderedPageBreak/>
        <w:t xml:space="preserve">                                                           Tiết 124:  </w:t>
      </w:r>
      <w:r w:rsidRPr="0058114B">
        <w:rPr>
          <w:sz w:val="24"/>
          <w:szCs w:val="24"/>
        </w:rPr>
        <w:t xml:space="preserve">Các số có 3 chữ số </w:t>
      </w:r>
    </w:p>
    <w:p w14:paraId="46C398E9" w14:textId="77777777" w:rsidR="003961D2" w:rsidRPr="0058114B" w:rsidRDefault="003961D2" w:rsidP="003961D2">
      <w:pPr>
        <w:spacing w:after="0" w:line="324" w:lineRule="auto"/>
        <w:ind w:firstLine="720"/>
        <w:jc w:val="both"/>
        <w:rPr>
          <w:rFonts w:ascii="Times New Roman" w:hAnsi="Times New Roman" w:cs="Times New Roman"/>
          <w:b/>
          <w:sz w:val="24"/>
          <w:szCs w:val="24"/>
        </w:rPr>
      </w:pPr>
      <w:r w:rsidRPr="0058114B">
        <w:rPr>
          <w:rFonts w:ascii="Times New Roman" w:hAnsi="Times New Roman" w:cs="Times New Roman"/>
          <w:b/>
          <w:sz w:val="24"/>
          <w:szCs w:val="24"/>
        </w:rPr>
        <w:t>I. Yêu cầu cần đạt</w:t>
      </w:r>
    </w:p>
    <w:p w14:paraId="58CDEF5F" w14:textId="77777777" w:rsidR="003961D2" w:rsidRPr="0058114B" w:rsidRDefault="003961D2" w:rsidP="003961D2">
      <w:pPr>
        <w:autoSpaceDE w:val="0"/>
        <w:autoSpaceDN w:val="0"/>
        <w:adjustRightInd w:val="0"/>
        <w:spacing w:after="0" w:line="324" w:lineRule="auto"/>
        <w:ind w:firstLine="720"/>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HS biết thực hiện số liền trước, số liền sau, xác định vị trí các số trên tia số. Ôn tập xếp hình.</w:t>
      </w:r>
    </w:p>
    <w:p w14:paraId="6F64E959" w14:textId="77777777" w:rsidR="003961D2" w:rsidRPr="0058114B" w:rsidRDefault="003961D2" w:rsidP="003961D2">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xml:space="preserve"> </w:t>
      </w:r>
      <w:r w:rsidRPr="0058114B">
        <w:rPr>
          <w:rFonts w:ascii="Times New Roman" w:hAnsi="Times New Roman" w:cs="Times New Roman"/>
          <w:sz w:val="24"/>
          <w:szCs w:val="24"/>
        </w:rPr>
        <w:tab/>
        <w:t>- Trao đổi, thảo luận để thực hiện các nhiệm vụ học tập.Sử dụng các kiến thức đã học ứng dụng vào thực tế.Tư duy và lập luận toán học, mô hình toán học, giao tiếp toán học.</w:t>
      </w:r>
    </w:p>
    <w:p w14:paraId="0D58F35F" w14:textId="77777777" w:rsidR="003961D2" w:rsidRPr="0058114B" w:rsidRDefault="003961D2" w:rsidP="003961D2">
      <w:pPr>
        <w:spacing w:after="0" w:line="324"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Phẩm chất: yêu nước</w:t>
      </w:r>
    </w:p>
    <w:p w14:paraId="287D36B1" w14:textId="77777777" w:rsidR="003961D2" w:rsidRPr="0058114B" w:rsidRDefault="003961D2" w:rsidP="003961D2">
      <w:pPr>
        <w:spacing w:after="0" w:line="324" w:lineRule="auto"/>
        <w:ind w:firstLine="720"/>
        <w:jc w:val="both"/>
        <w:rPr>
          <w:rFonts w:ascii="Times New Roman" w:hAnsi="Times New Roman" w:cs="Times New Roman"/>
          <w:b/>
          <w:sz w:val="24"/>
          <w:szCs w:val="24"/>
        </w:rPr>
      </w:pPr>
      <w:r w:rsidRPr="0058114B">
        <w:rPr>
          <w:rFonts w:ascii="Times New Roman" w:hAnsi="Times New Roman" w:cs="Times New Roman"/>
          <w:b/>
          <w:sz w:val="24"/>
          <w:szCs w:val="24"/>
        </w:rPr>
        <w:t>II. Đồ dùng dạy học</w:t>
      </w:r>
    </w:p>
    <w:p w14:paraId="66A7DA19" w14:textId="77777777" w:rsidR="003961D2" w:rsidRPr="0058114B" w:rsidRDefault="003961D2" w:rsidP="003961D2">
      <w:pPr>
        <w:spacing w:after="0" w:line="324"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GV: 3 thẻ trăm, 10 thanh chục và 20 khối lập phương, bảng số bài luyện tập 1, hình vẽ bài luyện tập 1 và bộ xếp hình</w:t>
      </w:r>
    </w:p>
    <w:p w14:paraId="5066DAF4" w14:textId="77777777" w:rsidR="003961D2" w:rsidRPr="0058114B" w:rsidRDefault="003961D2" w:rsidP="003961D2">
      <w:pPr>
        <w:spacing w:after="0" w:line="324" w:lineRule="auto"/>
        <w:ind w:firstLine="720"/>
        <w:jc w:val="both"/>
        <w:rPr>
          <w:rFonts w:ascii="Times New Roman" w:hAnsi="Times New Roman" w:cs="Times New Roman"/>
          <w:sz w:val="24"/>
          <w:szCs w:val="24"/>
        </w:rPr>
      </w:pPr>
      <w:r w:rsidRPr="0058114B">
        <w:rPr>
          <w:rFonts w:ascii="Times New Roman" w:hAnsi="Times New Roman" w:cs="Times New Roman"/>
          <w:sz w:val="24"/>
          <w:szCs w:val="24"/>
        </w:rPr>
        <w:t>- HS:</w:t>
      </w:r>
      <w:r w:rsidRPr="0058114B">
        <w:rPr>
          <w:rFonts w:ascii="Times New Roman" w:hAnsi="Times New Roman" w:cs="Times New Roman"/>
          <w:b/>
          <w:sz w:val="24"/>
          <w:szCs w:val="24"/>
        </w:rPr>
        <w:t xml:space="preserve"> </w:t>
      </w:r>
      <w:r w:rsidRPr="0058114B">
        <w:rPr>
          <w:rFonts w:ascii="Times New Roman" w:hAnsi="Times New Roman" w:cs="Times New Roman"/>
          <w:sz w:val="24"/>
          <w:szCs w:val="24"/>
        </w:rPr>
        <w:t xml:space="preserve"> bảng con, 2 thẻ trăm, 3 thanh chục và 10 khối lập phương, bộ xếp hình</w:t>
      </w:r>
    </w:p>
    <w:p w14:paraId="14EAB5BC" w14:textId="77777777" w:rsidR="003961D2" w:rsidRPr="0058114B" w:rsidRDefault="003961D2" w:rsidP="003961D2">
      <w:pPr>
        <w:shd w:val="clear" w:color="auto" w:fill="FFFFFF"/>
        <w:spacing w:after="0"/>
        <w:ind w:firstLine="720"/>
        <w:jc w:val="both"/>
        <w:rPr>
          <w:rFonts w:ascii="Times New Roman" w:hAnsi="Times New Roman" w:cs="Times New Roman"/>
          <w:b/>
          <w:i/>
          <w:color w:val="000000"/>
          <w:sz w:val="24"/>
          <w:szCs w:val="24"/>
        </w:rPr>
      </w:pPr>
      <w:r w:rsidRPr="0058114B">
        <w:rPr>
          <w:rFonts w:ascii="Times New Roman" w:hAnsi="Times New Roman" w:cs="Times New Roman"/>
          <w:b/>
          <w:color w:val="000000"/>
          <w:sz w:val="24"/>
          <w:szCs w:val="24"/>
        </w:rPr>
        <w:t>III. Các hoạt động dạy học</w:t>
      </w:r>
      <w:r w:rsidRPr="0058114B">
        <w:rPr>
          <w:rFonts w:ascii="Times New Roman" w:hAnsi="Times New Roman" w:cs="Times New Roman"/>
          <w:b/>
          <w:i/>
          <w:color w:val="000000"/>
          <w:sz w:val="24"/>
          <w:szCs w:val="24"/>
        </w:rPr>
        <w:t>:</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15"/>
        <w:gridCol w:w="15"/>
        <w:gridCol w:w="4877"/>
      </w:tblGrid>
      <w:tr w:rsidR="003961D2" w:rsidRPr="0058114B" w14:paraId="1DD8F656" w14:textId="77777777" w:rsidTr="001B08B5">
        <w:trPr>
          <w:trHeight w:val="480"/>
        </w:trPr>
        <w:tc>
          <w:tcPr>
            <w:tcW w:w="5158" w:type="dxa"/>
          </w:tcPr>
          <w:p w14:paraId="0B4AA0C7" w14:textId="77777777" w:rsidR="003961D2" w:rsidRPr="0058114B" w:rsidRDefault="003961D2" w:rsidP="001B08B5">
            <w:pPr>
              <w:spacing w:after="0"/>
              <w:ind w:left="-60"/>
              <w:jc w:val="center"/>
              <w:rPr>
                <w:rFonts w:ascii="Times New Roman" w:hAnsi="Times New Roman" w:cs="Times New Roman"/>
                <w:b/>
                <w:i/>
                <w:color w:val="000000"/>
                <w:sz w:val="24"/>
                <w:szCs w:val="24"/>
              </w:rPr>
            </w:pPr>
            <w:r w:rsidRPr="0058114B">
              <w:rPr>
                <w:rFonts w:ascii="Times New Roman" w:hAnsi="Times New Roman" w:cs="Times New Roman"/>
                <w:b/>
                <w:i/>
                <w:sz w:val="24"/>
                <w:szCs w:val="24"/>
              </w:rPr>
              <w:t>Hoạt động của giáo viên.</w:t>
            </w:r>
          </w:p>
        </w:tc>
        <w:tc>
          <w:tcPr>
            <w:tcW w:w="4907" w:type="dxa"/>
            <w:gridSpan w:val="3"/>
          </w:tcPr>
          <w:p w14:paraId="49069D9A" w14:textId="77777777" w:rsidR="003961D2" w:rsidRPr="0058114B" w:rsidRDefault="003961D2" w:rsidP="001B08B5">
            <w:pPr>
              <w:spacing w:after="0"/>
              <w:ind w:left="-60"/>
              <w:jc w:val="center"/>
              <w:rPr>
                <w:rFonts w:ascii="Times New Roman" w:hAnsi="Times New Roman" w:cs="Times New Roman"/>
                <w:b/>
                <w:i/>
                <w:color w:val="000000"/>
                <w:sz w:val="24"/>
                <w:szCs w:val="24"/>
              </w:rPr>
            </w:pPr>
            <w:r w:rsidRPr="0058114B">
              <w:rPr>
                <w:rFonts w:ascii="Times New Roman" w:hAnsi="Times New Roman" w:cs="Times New Roman"/>
                <w:b/>
                <w:i/>
                <w:sz w:val="24"/>
                <w:szCs w:val="24"/>
              </w:rPr>
              <w:t>Hoạt động của học sinh.</w:t>
            </w:r>
          </w:p>
        </w:tc>
      </w:tr>
      <w:tr w:rsidR="003961D2" w:rsidRPr="0058114B" w14:paraId="2C183450" w14:textId="77777777" w:rsidTr="001B08B5">
        <w:trPr>
          <w:trHeight w:val="690"/>
        </w:trPr>
        <w:tc>
          <w:tcPr>
            <w:tcW w:w="10065" w:type="dxa"/>
            <w:gridSpan w:val="4"/>
          </w:tcPr>
          <w:p w14:paraId="276F0F78" w14:textId="77777777" w:rsidR="003961D2" w:rsidRPr="0058114B" w:rsidRDefault="003961D2" w:rsidP="001B08B5">
            <w:pPr>
              <w:spacing w:after="0"/>
              <w:outlineLvl w:val="0"/>
              <w:rPr>
                <w:rFonts w:ascii="Times New Roman" w:hAnsi="Times New Roman" w:cs="Times New Roman"/>
                <w:b/>
                <w:color w:val="008080"/>
                <w:sz w:val="24"/>
                <w:szCs w:val="24"/>
              </w:rPr>
            </w:pPr>
            <w:r w:rsidRPr="0058114B">
              <w:rPr>
                <w:rFonts w:ascii="Times New Roman" w:hAnsi="Times New Roman" w:cs="Times New Roman"/>
                <w:b/>
                <w:color w:val="008080"/>
                <w:sz w:val="24"/>
                <w:szCs w:val="24"/>
              </w:rPr>
              <w:t>1.KHỞI ĐỘNG : 3’</w:t>
            </w:r>
          </w:p>
          <w:p w14:paraId="6AB13A58" w14:textId="77777777" w:rsidR="003961D2" w:rsidRPr="0058114B" w:rsidRDefault="003961D2" w:rsidP="001B08B5">
            <w:pPr>
              <w:spacing w:after="0"/>
              <w:ind w:left="-60"/>
              <w:rPr>
                <w:rFonts w:ascii="Times New Roman" w:hAnsi="Times New Roman" w:cs="Times New Roman"/>
                <w:b/>
                <w:i/>
                <w:color w:val="000000"/>
                <w:sz w:val="24"/>
                <w:szCs w:val="24"/>
              </w:rPr>
            </w:pPr>
            <w:r w:rsidRPr="0058114B">
              <w:rPr>
                <w:rFonts w:ascii="Times New Roman" w:hAnsi="Times New Roman" w:cs="Times New Roman"/>
                <w:b/>
                <w:i/>
                <w:sz w:val="24"/>
                <w:szCs w:val="24"/>
              </w:rPr>
              <w:t>Mục tiêu:</w:t>
            </w:r>
            <w:r w:rsidRPr="0058114B">
              <w:rPr>
                <w:rFonts w:ascii="Times New Roman" w:hAnsi="Times New Roman" w:cs="Times New Roman"/>
                <w:sz w:val="24"/>
                <w:szCs w:val="24"/>
              </w:rPr>
              <w:t xml:space="preserve"> Tạo không khí lớp học vui tươi, sinh động kết hợp kiểm tra kiến thức cũ.</w:t>
            </w:r>
          </w:p>
        </w:tc>
      </w:tr>
      <w:tr w:rsidR="003961D2" w:rsidRPr="0058114B" w14:paraId="546B2E0C" w14:textId="77777777" w:rsidTr="001B08B5">
        <w:trPr>
          <w:trHeight w:val="525"/>
        </w:trPr>
        <w:tc>
          <w:tcPr>
            <w:tcW w:w="5173" w:type="dxa"/>
            <w:gridSpan w:val="2"/>
          </w:tcPr>
          <w:p w14:paraId="379B9B95" w14:textId="77777777" w:rsidR="003961D2" w:rsidRDefault="003961D2" w:rsidP="001B08B5">
            <w:pPr>
              <w:spacing w:after="0" w:line="324" w:lineRule="auto"/>
              <w:jc w:val="both"/>
              <w:rPr>
                <w:rFonts w:ascii="Times New Roman" w:hAnsi="Times New Roman" w:cs="Times New Roman"/>
                <w:sz w:val="24"/>
                <w:szCs w:val="24"/>
              </w:rPr>
            </w:pPr>
            <w:r>
              <w:rPr>
                <w:rFonts w:ascii="Times New Roman" w:hAnsi="Times New Roman" w:cs="Times New Roman"/>
                <w:sz w:val="24"/>
                <w:szCs w:val="24"/>
              </w:rPr>
              <w:t>-GV cho HS đọc:</w:t>
            </w:r>
          </w:p>
          <w:p w14:paraId="67AC77A5"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xml:space="preserve"> 811,921,905,535,740</w:t>
            </w:r>
          </w:p>
        </w:tc>
        <w:tc>
          <w:tcPr>
            <w:tcW w:w="4892" w:type="dxa"/>
            <w:gridSpan w:val="2"/>
          </w:tcPr>
          <w:p w14:paraId="5E76F0F2"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thực hiện bảng con</w:t>
            </w:r>
          </w:p>
          <w:p w14:paraId="1406655C" w14:textId="77777777" w:rsidR="003961D2" w:rsidRPr="0058114B" w:rsidRDefault="003961D2" w:rsidP="001B08B5">
            <w:pPr>
              <w:spacing w:after="0"/>
              <w:ind w:left="-60"/>
              <w:rPr>
                <w:rFonts w:ascii="Times New Roman" w:hAnsi="Times New Roman" w:cs="Times New Roman"/>
                <w:b/>
                <w:i/>
                <w:color w:val="000000"/>
                <w:sz w:val="24"/>
                <w:szCs w:val="24"/>
              </w:rPr>
            </w:pPr>
          </w:p>
        </w:tc>
      </w:tr>
      <w:tr w:rsidR="003961D2" w:rsidRPr="0058114B" w14:paraId="5B4B717F" w14:textId="77777777" w:rsidTr="001B08B5">
        <w:trPr>
          <w:trHeight w:val="645"/>
        </w:trPr>
        <w:tc>
          <w:tcPr>
            <w:tcW w:w="10065" w:type="dxa"/>
            <w:gridSpan w:val="4"/>
          </w:tcPr>
          <w:p w14:paraId="2ED261F8" w14:textId="77777777" w:rsidR="003961D2" w:rsidRPr="0058114B" w:rsidRDefault="003961D2" w:rsidP="001B08B5">
            <w:pPr>
              <w:spacing w:after="0" w:line="324" w:lineRule="auto"/>
              <w:jc w:val="both"/>
              <w:rPr>
                <w:rFonts w:ascii="Times New Roman" w:hAnsi="Times New Roman" w:cs="Times New Roman"/>
                <w:b/>
                <w:sz w:val="24"/>
                <w:szCs w:val="24"/>
              </w:rPr>
            </w:pPr>
            <w:r w:rsidRPr="0058114B">
              <w:rPr>
                <w:rFonts w:ascii="Times New Roman" w:hAnsi="Times New Roman" w:cs="Times New Roman"/>
                <w:b/>
                <w:sz w:val="24"/>
                <w:szCs w:val="24"/>
              </w:rPr>
              <w:t>2.Hoạt động thực hành luyện tập 30’</w:t>
            </w:r>
          </w:p>
          <w:p w14:paraId="5805383D"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b/>
                <w:sz w:val="24"/>
                <w:szCs w:val="24"/>
              </w:rPr>
              <w:t xml:space="preserve">Mục tiêu: </w:t>
            </w:r>
            <w:r w:rsidRPr="0058114B">
              <w:rPr>
                <w:rFonts w:ascii="Times New Roman" w:hAnsi="Times New Roman" w:cs="Times New Roman"/>
                <w:sz w:val="24"/>
                <w:szCs w:val="24"/>
              </w:rPr>
              <w:t xml:space="preserve"> </w:t>
            </w:r>
            <w:r w:rsidRPr="0058114B">
              <w:rPr>
                <w:rFonts w:ascii="Times New Roman" w:hAnsi="Times New Roman" w:cs="Times New Roman"/>
                <w:color w:val="000000"/>
                <w:sz w:val="24"/>
                <w:szCs w:val="24"/>
              </w:rPr>
              <w:t>HS biết thực hiện số liền trước, số liền sau, xác định vị trí các số trên tia số. Ôn tập xếp hình.</w:t>
            </w:r>
          </w:p>
        </w:tc>
      </w:tr>
      <w:tr w:rsidR="003961D2" w:rsidRPr="0058114B" w14:paraId="3AFF2005" w14:textId="77777777" w:rsidTr="001B08B5">
        <w:trPr>
          <w:trHeight w:val="810"/>
        </w:trPr>
        <w:tc>
          <w:tcPr>
            <w:tcW w:w="5188" w:type="dxa"/>
            <w:gridSpan w:val="3"/>
          </w:tcPr>
          <w:p w14:paraId="784E0035" w14:textId="77777777" w:rsidR="003961D2" w:rsidRPr="0058114B" w:rsidRDefault="003961D2" w:rsidP="001B08B5">
            <w:pPr>
              <w:spacing w:after="0" w:line="324" w:lineRule="auto"/>
              <w:jc w:val="both"/>
              <w:rPr>
                <w:rFonts w:ascii="Times New Roman" w:hAnsi="Times New Roman" w:cs="Times New Roman"/>
                <w:b/>
                <w:i/>
                <w:sz w:val="24"/>
                <w:szCs w:val="24"/>
              </w:rPr>
            </w:pPr>
            <w:r w:rsidRPr="0058114B">
              <w:rPr>
                <w:rFonts w:ascii="Times New Roman" w:hAnsi="Times New Roman" w:cs="Times New Roman"/>
                <w:b/>
                <w:i/>
                <w:sz w:val="24"/>
                <w:szCs w:val="24"/>
              </w:rPr>
              <w:t>BT4</w:t>
            </w:r>
          </w:p>
          <w:p w14:paraId="636AE0BF"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GV cho HS </w:t>
            </w:r>
            <w:r w:rsidRPr="0058114B">
              <w:rPr>
                <w:rFonts w:ascii="Times New Roman" w:hAnsi="Times New Roman" w:cs="Times New Roman"/>
                <w:bCs/>
                <w:color w:val="000000"/>
                <w:sz w:val="24"/>
                <w:szCs w:val="24"/>
              </w:rPr>
              <w:t xml:space="preserve">quan sát </w:t>
            </w:r>
            <w:r w:rsidRPr="0058114B">
              <w:rPr>
                <w:rFonts w:ascii="Times New Roman" w:hAnsi="Times New Roman" w:cs="Times New Roman"/>
                <w:color w:val="000000"/>
                <w:sz w:val="24"/>
                <w:szCs w:val="24"/>
              </w:rPr>
              <w:t>hình vẽ, GV đặt câu hỏi:</w:t>
            </w:r>
          </w:p>
          <w:p w14:paraId="163CE405"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Kể tên các loại gấu trong hình</w:t>
            </w:r>
          </w:p>
          <w:p w14:paraId="3904451F"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Loài gấu thường sinh sống ở những nơi nào?</w:t>
            </w:r>
          </w:p>
          <w:p w14:paraId="73DC7DAA"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p>
          <w:p w14:paraId="6CCDE6EE"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p>
          <w:p w14:paraId="32212230"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p>
          <w:p w14:paraId="3C294A4E"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bCs/>
                <w:color w:val="000000"/>
                <w:sz w:val="24"/>
                <w:szCs w:val="24"/>
              </w:rPr>
              <w:t xml:space="preserve">- GV yêu cầu HS tìm hiểu, </w:t>
            </w:r>
            <w:r w:rsidRPr="0058114B">
              <w:rPr>
                <w:rFonts w:ascii="Times New Roman" w:hAnsi="Times New Roman" w:cs="Times New Roman"/>
                <w:color w:val="000000"/>
                <w:sz w:val="24"/>
                <w:szCs w:val="24"/>
              </w:rPr>
              <w:t>nhận biết: xác định nơi sống của mỗi con vật (dựa vào tia số), mỗi con vật mang một bảng gợi ý - đó cũng chính là vị trí nơi sinh sống của mỗi con vật.</w:t>
            </w:r>
          </w:p>
          <w:p w14:paraId="17145506"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Nhà cùa gấu đen sẽ gắn với vị trí số nào trên tia số?</w:t>
            </w:r>
          </w:p>
          <w:p w14:paraId="020E93FC"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Vị trí của số 404 trên tia số sẽ ở trong khoảng giữa của các số nào? </w:t>
            </w:r>
          </w:p>
          <w:p w14:paraId="044FE4FF"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Gấu đen sống ở đâu?</w:t>
            </w:r>
          </w:p>
          <w:p w14:paraId="0810B1D5" w14:textId="77777777" w:rsidR="003961D2" w:rsidRPr="0058114B" w:rsidRDefault="003961D2" w:rsidP="001B08B5">
            <w:pPr>
              <w:autoSpaceDE w:val="0"/>
              <w:autoSpaceDN w:val="0"/>
              <w:adjustRightInd w:val="0"/>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xml:space="preserve">- GV sửa bải, gọi HS trình bày và </w:t>
            </w:r>
            <w:r w:rsidRPr="0058114B">
              <w:rPr>
                <w:rFonts w:ascii="Times New Roman" w:hAnsi="Times New Roman" w:cs="Times New Roman"/>
                <w:bCs/>
                <w:color w:val="000000"/>
                <w:sz w:val="24"/>
                <w:szCs w:val="24"/>
              </w:rPr>
              <w:t xml:space="preserve">khuyến khích </w:t>
            </w:r>
            <w:r w:rsidRPr="0058114B">
              <w:rPr>
                <w:rFonts w:ascii="Times New Roman" w:hAnsi="Times New Roman" w:cs="Times New Roman"/>
                <w:color w:val="000000"/>
                <w:sz w:val="24"/>
                <w:szCs w:val="24"/>
              </w:rPr>
              <w:t xml:space="preserve">HS </w:t>
            </w:r>
            <w:r w:rsidRPr="0058114B">
              <w:rPr>
                <w:rFonts w:ascii="Times New Roman" w:hAnsi="Times New Roman" w:cs="Times New Roman"/>
                <w:bCs/>
                <w:color w:val="000000"/>
                <w:sz w:val="24"/>
                <w:szCs w:val="24"/>
              </w:rPr>
              <w:t xml:space="preserve">nói </w:t>
            </w:r>
            <w:r w:rsidRPr="0058114B">
              <w:rPr>
                <w:rFonts w:ascii="Times New Roman" w:hAnsi="Times New Roman" w:cs="Times New Roman"/>
                <w:color w:val="000000"/>
                <w:sz w:val="24"/>
                <w:szCs w:val="24"/>
              </w:rPr>
              <w:t>phân tích cấu tạo số.</w:t>
            </w:r>
          </w:p>
          <w:p w14:paraId="0382DC6A"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lastRenderedPageBreak/>
              <w:t>- GV nhận xét, tuyên dương tình thần học tập của các em HS</w:t>
            </w:r>
          </w:p>
          <w:p w14:paraId="4E4E80E3" w14:textId="77777777" w:rsidR="003961D2" w:rsidRPr="0058114B" w:rsidRDefault="003961D2" w:rsidP="001B08B5">
            <w:pPr>
              <w:spacing w:after="0" w:line="324" w:lineRule="auto"/>
              <w:jc w:val="both"/>
              <w:rPr>
                <w:rFonts w:ascii="Times New Roman" w:hAnsi="Times New Roman" w:cs="Times New Roman"/>
                <w:b/>
                <w:i/>
                <w:sz w:val="24"/>
                <w:szCs w:val="24"/>
              </w:rPr>
            </w:pPr>
            <w:r w:rsidRPr="0058114B">
              <w:rPr>
                <w:rFonts w:ascii="Times New Roman" w:hAnsi="Times New Roman" w:cs="Times New Roman"/>
                <w:b/>
                <w:i/>
                <w:sz w:val="24"/>
                <w:szCs w:val="24"/>
              </w:rPr>
              <w:t>BT5</w:t>
            </w:r>
          </w:p>
          <w:p w14:paraId="34B3681C"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cho HS nhận biết yêu cầu</w:t>
            </w:r>
          </w:p>
          <w:p w14:paraId="61ADDB0D" w14:textId="77777777" w:rsidR="003961D2" w:rsidRPr="0058114B" w:rsidRDefault="003961D2" w:rsidP="001B08B5">
            <w:pPr>
              <w:spacing w:after="0" w:line="324" w:lineRule="auto"/>
              <w:jc w:val="both"/>
              <w:rPr>
                <w:rFonts w:ascii="Times New Roman" w:hAnsi="Times New Roman" w:cs="Times New Roman"/>
                <w:sz w:val="24"/>
                <w:szCs w:val="24"/>
              </w:rPr>
            </w:pPr>
          </w:p>
          <w:p w14:paraId="65B97C9A"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đặt câu hỏi để HS nhắc lại cách tìm số tròn chục</w:t>
            </w:r>
          </w:p>
          <w:p w14:paraId="17EE1BF4"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sửa bài, treo hình vẽ lên bảng lớp cho HS trình bày</w:t>
            </w:r>
          </w:p>
          <w:p w14:paraId="24B32AB9"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nhận xét, tuyên dương HS trình bày đúng</w:t>
            </w:r>
          </w:p>
          <w:p w14:paraId="087AAED6" w14:textId="77777777" w:rsidR="003961D2" w:rsidRPr="0058114B" w:rsidRDefault="003961D2" w:rsidP="001B08B5">
            <w:pPr>
              <w:spacing w:after="0" w:line="324" w:lineRule="auto"/>
              <w:jc w:val="both"/>
              <w:rPr>
                <w:rFonts w:ascii="Times New Roman" w:hAnsi="Times New Roman" w:cs="Times New Roman"/>
                <w:b/>
                <w:i/>
                <w:sz w:val="24"/>
                <w:szCs w:val="24"/>
              </w:rPr>
            </w:pPr>
            <w:r w:rsidRPr="0058114B">
              <w:rPr>
                <w:rFonts w:ascii="Times New Roman" w:hAnsi="Times New Roman" w:cs="Times New Roman"/>
                <w:b/>
                <w:i/>
                <w:sz w:val="24"/>
                <w:szCs w:val="24"/>
              </w:rPr>
              <w:t>BT6</w:t>
            </w:r>
          </w:p>
          <w:p w14:paraId="659200FC"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cho HS thực hiện theo nhóm bốn, xếp hình theo mẫu hoặc xếp hình mà em thích</w:t>
            </w:r>
          </w:p>
          <w:p w14:paraId="2D3CBB0F"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sửa bài, mời các nhóm HS giới thiệu về con vật mình xếp và gọi tên hình được dùng để ghép</w:t>
            </w:r>
          </w:p>
          <w:p w14:paraId="0DE0FD6D"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nhận xét, tổng kết</w:t>
            </w:r>
          </w:p>
        </w:tc>
        <w:tc>
          <w:tcPr>
            <w:tcW w:w="4877" w:type="dxa"/>
          </w:tcPr>
          <w:p w14:paraId="0B67034F" w14:textId="77777777" w:rsidR="003961D2" w:rsidRPr="0058114B" w:rsidRDefault="003961D2" w:rsidP="001B08B5">
            <w:pPr>
              <w:spacing w:after="0" w:line="324" w:lineRule="auto"/>
              <w:jc w:val="both"/>
              <w:rPr>
                <w:rFonts w:ascii="Times New Roman" w:hAnsi="Times New Roman" w:cs="Times New Roman"/>
                <w:sz w:val="24"/>
                <w:szCs w:val="24"/>
              </w:rPr>
            </w:pPr>
          </w:p>
          <w:p w14:paraId="09F6B6D5"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quan sát hình và trả lời:</w:t>
            </w:r>
          </w:p>
          <w:p w14:paraId="58D0C7A5" w14:textId="77777777" w:rsidR="003961D2" w:rsidRPr="0058114B" w:rsidRDefault="003961D2" w:rsidP="001B08B5">
            <w:pPr>
              <w:spacing w:after="0" w:line="324" w:lineRule="auto"/>
              <w:jc w:val="both"/>
              <w:rPr>
                <w:rFonts w:ascii="Times New Roman" w:hAnsi="Times New Roman" w:cs="Times New Roman"/>
                <w:color w:val="000000"/>
                <w:sz w:val="24"/>
                <w:szCs w:val="24"/>
              </w:rPr>
            </w:pPr>
            <w:r w:rsidRPr="0058114B">
              <w:rPr>
                <w:rFonts w:ascii="Times New Roman" w:hAnsi="Times New Roman" w:cs="Times New Roman"/>
                <w:sz w:val="24"/>
                <w:szCs w:val="24"/>
              </w:rPr>
              <w:t xml:space="preserve">+ Các loại gấu: </w:t>
            </w:r>
            <w:r w:rsidRPr="0058114B">
              <w:rPr>
                <w:rFonts w:ascii="Times New Roman" w:hAnsi="Times New Roman" w:cs="Times New Roman"/>
                <w:color w:val="000000"/>
                <w:sz w:val="24"/>
                <w:szCs w:val="24"/>
              </w:rPr>
              <w:t>gấu đen, gấu xám, gấu trắng, gấu trúc</w:t>
            </w:r>
          </w:p>
          <w:p w14:paraId="5C87DC9B" w14:textId="77777777" w:rsidR="003961D2" w:rsidRPr="0058114B" w:rsidRDefault="003961D2" w:rsidP="001B08B5">
            <w:pPr>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Nhũng nơi gấu sinh sống: rừng trúc, Bắc cực, rừng nhiệt đới (rừng rậm, um tùm), rừng ôn đới (rừng thưa, có nhiều cây thông).</w:t>
            </w:r>
          </w:p>
          <w:p w14:paraId="63271414"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tìm hiểu và nhận biết</w:t>
            </w:r>
          </w:p>
          <w:p w14:paraId="6D3A2113"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trả lời:</w:t>
            </w:r>
          </w:p>
          <w:p w14:paraId="6A13BFA0" w14:textId="77777777" w:rsidR="003961D2" w:rsidRPr="0058114B" w:rsidRDefault="003961D2" w:rsidP="001B08B5">
            <w:pPr>
              <w:spacing w:after="0" w:line="324" w:lineRule="auto"/>
              <w:jc w:val="both"/>
              <w:rPr>
                <w:rFonts w:ascii="Times New Roman" w:hAnsi="Times New Roman" w:cs="Times New Roman"/>
                <w:sz w:val="24"/>
                <w:szCs w:val="24"/>
              </w:rPr>
            </w:pPr>
          </w:p>
          <w:p w14:paraId="12AB425B" w14:textId="77777777" w:rsidR="003961D2" w:rsidRPr="0058114B" w:rsidRDefault="003961D2" w:rsidP="001B08B5">
            <w:pPr>
              <w:spacing w:after="0" w:line="324" w:lineRule="auto"/>
              <w:jc w:val="both"/>
              <w:rPr>
                <w:rFonts w:ascii="Times New Roman" w:hAnsi="Times New Roman" w:cs="Times New Roman"/>
                <w:color w:val="000000"/>
                <w:sz w:val="24"/>
                <w:szCs w:val="24"/>
              </w:rPr>
            </w:pPr>
            <w:r w:rsidRPr="0058114B">
              <w:rPr>
                <w:rFonts w:ascii="Times New Roman" w:hAnsi="Times New Roman" w:cs="Times New Roman"/>
                <w:sz w:val="24"/>
                <w:szCs w:val="24"/>
              </w:rPr>
              <w:t xml:space="preserve">+ </w:t>
            </w:r>
            <w:r w:rsidRPr="0058114B">
              <w:rPr>
                <w:rFonts w:ascii="Times New Roman" w:hAnsi="Times New Roman" w:cs="Times New Roman"/>
                <w:color w:val="000000"/>
                <w:sz w:val="24"/>
                <w:szCs w:val="24"/>
              </w:rPr>
              <w:t>404 vì 404 gồm 400 và 4 đơn vị</w:t>
            </w:r>
          </w:p>
          <w:p w14:paraId="4F1D5FBF" w14:textId="77777777" w:rsidR="003961D2" w:rsidRPr="0058114B" w:rsidRDefault="003961D2" w:rsidP="001B08B5">
            <w:pPr>
              <w:spacing w:after="0" w:line="324" w:lineRule="auto"/>
              <w:jc w:val="both"/>
              <w:rPr>
                <w:rFonts w:ascii="Times New Roman" w:hAnsi="Times New Roman" w:cs="Times New Roman"/>
                <w:color w:val="000000"/>
                <w:sz w:val="24"/>
                <w:szCs w:val="24"/>
              </w:rPr>
            </w:pPr>
          </w:p>
          <w:p w14:paraId="34EEEF30" w14:textId="77777777" w:rsidR="003961D2" w:rsidRPr="0058114B" w:rsidRDefault="003961D2" w:rsidP="001B08B5">
            <w:pPr>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+ 402 và 406</w:t>
            </w:r>
          </w:p>
          <w:p w14:paraId="4D5AE53F" w14:textId="77777777" w:rsidR="003961D2" w:rsidRPr="0058114B" w:rsidRDefault="003961D2" w:rsidP="001B08B5">
            <w:pPr>
              <w:spacing w:after="0" w:line="324" w:lineRule="auto"/>
              <w:jc w:val="both"/>
              <w:rPr>
                <w:rFonts w:ascii="Times New Roman" w:hAnsi="Times New Roman" w:cs="Times New Roman"/>
                <w:color w:val="000000"/>
                <w:sz w:val="24"/>
                <w:szCs w:val="24"/>
              </w:rPr>
            </w:pPr>
            <w:r w:rsidRPr="0058114B">
              <w:rPr>
                <w:rFonts w:ascii="Times New Roman" w:hAnsi="Times New Roman" w:cs="Times New Roman"/>
                <w:color w:val="000000"/>
                <w:sz w:val="24"/>
                <w:szCs w:val="24"/>
              </w:rPr>
              <w:t>+ Rừng cây rậm rạp, um tùm</w:t>
            </w:r>
          </w:p>
          <w:p w14:paraId="33196F70"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xml:space="preserve">- HS trình bày, nói phân tích cấu tạo số </w:t>
            </w:r>
          </w:p>
          <w:p w14:paraId="71D4F573"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lắng nghe</w:t>
            </w:r>
          </w:p>
          <w:p w14:paraId="11D92DD9" w14:textId="77777777" w:rsidR="003961D2" w:rsidRPr="0058114B" w:rsidRDefault="003961D2" w:rsidP="001B08B5">
            <w:pPr>
              <w:spacing w:after="0" w:line="324" w:lineRule="auto"/>
              <w:jc w:val="both"/>
              <w:rPr>
                <w:rFonts w:ascii="Times New Roman" w:hAnsi="Times New Roman" w:cs="Times New Roman"/>
                <w:sz w:val="24"/>
                <w:szCs w:val="24"/>
              </w:rPr>
            </w:pPr>
          </w:p>
          <w:p w14:paraId="53C0950E" w14:textId="77777777" w:rsidR="003961D2" w:rsidRPr="0058114B" w:rsidRDefault="003961D2" w:rsidP="001B08B5">
            <w:pPr>
              <w:spacing w:after="0" w:line="324" w:lineRule="auto"/>
              <w:jc w:val="both"/>
              <w:rPr>
                <w:rFonts w:ascii="Times New Roman" w:hAnsi="Times New Roman" w:cs="Times New Roman"/>
                <w:sz w:val="24"/>
                <w:szCs w:val="24"/>
              </w:rPr>
            </w:pPr>
          </w:p>
          <w:p w14:paraId="1E230EE8"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lastRenderedPageBreak/>
              <w:t>- HS thảo luận và nhận biết: đi theo thứ tự các số tròn chục để đến được vương quốc truyện cổ tích.</w:t>
            </w:r>
          </w:p>
          <w:p w14:paraId="41FFA56F"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nhắc lại: tìm các số có đơn vị là số 0</w:t>
            </w:r>
          </w:p>
          <w:p w14:paraId="077A7449"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trình bày: bạn nhỏ đi từ 200 đến 340</w:t>
            </w:r>
          </w:p>
          <w:p w14:paraId="7FCBC9A4"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lắng nghe</w:t>
            </w:r>
          </w:p>
          <w:p w14:paraId="48039077" w14:textId="77777777" w:rsidR="003961D2" w:rsidRPr="0058114B" w:rsidRDefault="003961D2" w:rsidP="001B08B5">
            <w:pPr>
              <w:spacing w:after="0" w:line="324" w:lineRule="auto"/>
              <w:jc w:val="both"/>
              <w:rPr>
                <w:rFonts w:ascii="Times New Roman" w:hAnsi="Times New Roman" w:cs="Times New Roman"/>
                <w:sz w:val="24"/>
                <w:szCs w:val="24"/>
              </w:rPr>
            </w:pPr>
          </w:p>
          <w:p w14:paraId="4BC9F0AF"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thực hiện theo nhóm bốn xếp hình</w:t>
            </w:r>
          </w:p>
          <w:p w14:paraId="1D23400B"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Các nhóm HS trình bày</w:t>
            </w:r>
          </w:p>
          <w:p w14:paraId="6C5CB0FF"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lắng nghe</w:t>
            </w:r>
          </w:p>
        </w:tc>
      </w:tr>
      <w:tr w:rsidR="003961D2" w:rsidRPr="0058114B" w14:paraId="302BE693" w14:textId="77777777" w:rsidTr="001B08B5">
        <w:trPr>
          <w:trHeight w:val="555"/>
        </w:trPr>
        <w:tc>
          <w:tcPr>
            <w:tcW w:w="5158" w:type="dxa"/>
          </w:tcPr>
          <w:p w14:paraId="687C438B" w14:textId="77777777" w:rsidR="003961D2" w:rsidRPr="0058114B" w:rsidRDefault="003961D2" w:rsidP="001B08B5">
            <w:pPr>
              <w:spacing w:after="0"/>
              <w:jc w:val="both"/>
              <w:outlineLvl w:val="0"/>
              <w:rPr>
                <w:rFonts w:ascii="Times New Roman" w:hAnsi="Times New Roman" w:cs="Times New Roman"/>
                <w:b/>
                <w:color w:val="000000"/>
                <w:sz w:val="24"/>
                <w:szCs w:val="24"/>
              </w:rPr>
            </w:pPr>
            <w:r w:rsidRPr="0058114B">
              <w:rPr>
                <w:rFonts w:ascii="Times New Roman" w:hAnsi="Times New Roman" w:cs="Times New Roman"/>
                <w:b/>
                <w:color w:val="000000"/>
                <w:sz w:val="24"/>
                <w:szCs w:val="24"/>
              </w:rPr>
              <w:lastRenderedPageBreak/>
              <w:t>Hoạt động nối tiếp 3’</w:t>
            </w:r>
          </w:p>
          <w:p w14:paraId="023822A3"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GV tổ chức cho nhóm 3 HS thực hiện: đọc số, viết số, phân tích số theo cấu tạo thập phân của số</w:t>
            </w:r>
          </w:p>
          <w:p w14:paraId="3E957359"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Ví dụ:</w:t>
            </w:r>
          </w:p>
          <w:p w14:paraId="0676F6A7"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Bạn A nói: Số bảy trăm linh năm</w:t>
            </w:r>
          </w:p>
          <w:p w14:paraId="1CE11C91"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Bạn B viết: 705</w:t>
            </w:r>
          </w:p>
          <w:p w14:paraId="0311AD7D"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xml:space="preserve">Bạn C nói: Số gồm 7 trăm, 0 chục và 5 đơn vị </w:t>
            </w:r>
          </w:p>
          <w:p w14:paraId="58393A79" w14:textId="77777777" w:rsidR="003961D2" w:rsidRPr="0058114B" w:rsidRDefault="003961D2" w:rsidP="001B08B5">
            <w:pPr>
              <w:spacing w:after="0"/>
              <w:jc w:val="both"/>
              <w:outlineLvl w:val="0"/>
              <w:rPr>
                <w:rFonts w:ascii="Times New Roman" w:hAnsi="Times New Roman" w:cs="Times New Roman"/>
                <w:b/>
                <w:i/>
                <w:color w:val="008080"/>
                <w:sz w:val="24"/>
                <w:szCs w:val="24"/>
              </w:rPr>
            </w:pPr>
            <w:r w:rsidRPr="0058114B">
              <w:rPr>
                <w:rFonts w:ascii="Times New Roman" w:hAnsi="Times New Roman" w:cs="Times New Roman"/>
                <w:sz w:val="24"/>
                <w:szCs w:val="24"/>
              </w:rPr>
              <w:t>- GV nhận xét, đánh giá kết quả, thái độ học tập của HS.</w:t>
            </w:r>
          </w:p>
        </w:tc>
        <w:tc>
          <w:tcPr>
            <w:tcW w:w="4907" w:type="dxa"/>
            <w:gridSpan w:val="3"/>
          </w:tcPr>
          <w:p w14:paraId="2685184A" w14:textId="77777777" w:rsidR="003961D2" w:rsidRPr="0058114B" w:rsidRDefault="003961D2" w:rsidP="001B08B5">
            <w:pPr>
              <w:spacing w:after="0"/>
              <w:rPr>
                <w:rFonts w:ascii="Times New Roman" w:hAnsi="Times New Roman" w:cs="Times New Roman"/>
                <w:b/>
                <w:i/>
                <w:sz w:val="24"/>
                <w:szCs w:val="24"/>
              </w:rPr>
            </w:pPr>
          </w:p>
          <w:p w14:paraId="5B01A1AD" w14:textId="77777777" w:rsidR="003961D2" w:rsidRPr="0058114B" w:rsidRDefault="003961D2" w:rsidP="001B08B5">
            <w:pPr>
              <w:spacing w:after="0"/>
              <w:rPr>
                <w:rFonts w:ascii="Times New Roman" w:hAnsi="Times New Roman" w:cs="Times New Roman"/>
                <w:b/>
                <w:i/>
                <w:sz w:val="24"/>
                <w:szCs w:val="24"/>
              </w:rPr>
            </w:pPr>
          </w:p>
          <w:p w14:paraId="68A45F09" w14:textId="77777777" w:rsidR="003961D2" w:rsidRPr="0058114B" w:rsidRDefault="003961D2" w:rsidP="001B08B5">
            <w:pPr>
              <w:spacing w:after="0" w:line="324" w:lineRule="auto"/>
              <w:jc w:val="both"/>
              <w:rPr>
                <w:rFonts w:ascii="Times New Roman" w:hAnsi="Times New Roman" w:cs="Times New Roman"/>
                <w:sz w:val="24"/>
                <w:szCs w:val="24"/>
              </w:rPr>
            </w:pPr>
            <w:r w:rsidRPr="0058114B">
              <w:rPr>
                <w:rFonts w:ascii="Times New Roman" w:hAnsi="Times New Roman" w:cs="Times New Roman"/>
                <w:sz w:val="24"/>
                <w:szCs w:val="24"/>
              </w:rPr>
              <w:t>- HS thực hiện theo nhóm 3</w:t>
            </w:r>
          </w:p>
          <w:p w14:paraId="04DEB969" w14:textId="77777777" w:rsidR="003961D2" w:rsidRPr="0058114B" w:rsidRDefault="003961D2" w:rsidP="001B08B5">
            <w:pPr>
              <w:spacing w:after="0" w:line="324" w:lineRule="auto"/>
              <w:jc w:val="both"/>
              <w:rPr>
                <w:rFonts w:ascii="Times New Roman" w:hAnsi="Times New Roman" w:cs="Times New Roman"/>
                <w:sz w:val="24"/>
                <w:szCs w:val="24"/>
              </w:rPr>
            </w:pPr>
          </w:p>
          <w:p w14:paraId="6F7B9C27" w14:textId="77777777" w:rsidR="003961D2" w:rsidRPr="0058114B" w:rsidRDefault="003961D2" w:rsidP="001B08B5">
            <w:pPr>
              <w:spacing w:after="0" w:line="324" w:lineRule="auto"/>
              <w:jc w:val="both"/>
              <w:rPr>
                <w:rFonts w:ascii="Times New Roman" w:hAnsi="Times New Roman" w:cs="Times New Roman"/>
                <w:sz w:val="24"/>
                <w:szCs w:val="24"/>
              </w:rPr>
            </w:pPr>
          </w:p>
          <w:p w14:paraId="7422680B" w14:textId="77777777" w:rsidR="003961D2" w:rsidRPr="0058114B" w:rsidRDefault="003961D2" w:rsidP="001B08B5">
            <w:pPr>
              <w:spacing w:after="0" w:line="324" w:lineRule="auto"/>
              <w:jc w:val="both"/>
              <w:rPr>
                <w:rFonts w:ascii="Times New Roman" w:hAnsi="Times New Roman" w:cs="Times New Roman"/>
                <w:sz w:val="24"/>
                <w:szCs w:val="24"/>
              </w:rPr>
            </w:pPr>
          </w:p>
          <w:p w14:paraId="66FE7324" w14:textId="77777777" w:rsidR="003961D2" w:rsidRPr="0058114B" w:rsidRDefault="003961D2" w:rsidP="001B08B5">
            <w:pPr>
              <w:spacing w:after="0" w:line="324" w:lineRule="auto"/>
              <w:jc w:val="both"/>
              <w:rPr>
                <w:rFonts w:ascii="Times New Roman" w:hAnsi="Times New Roman" w:cs="Times New Roman"/>
                <w:sz w:val="24"/>
                <w:szCs w:val="24"/>
              </w:rPr>
            </w:pPr>
          </w:p>
          <w:p w14:paraId="4A9423BD" w14:textId="77777777" w:rsidR="003961D2" w:rsidRPr="0058114B" w:rsidRDefault="003961D2" w:rsidP="001B08B5">
            <w:pPr>
              <w:spacing w:after="0"/>
              <w:rPr>
                <w:rFonts w:ascii="Times New Roman" w:hAnsi="Times New Roman" w:cs="Times New Roman"/>
                <w:sz w:val="24"/>
                <w:szCs w:val="24"/>
              </w:rPr>
            </w:pPr>
            <w:r w:rsidRPr="0058114B">
              <w:rPr>
                <w:rFonts w:ascii="Times New Roman" w:hAnsi="Times New Roman" w:cs="Times New Roman"/>
                <w:sz w:val="24"/>
                <w:szCs w:val="24"/>
              </w:rPr>
              <w:t>- HS lắng nghe</w:t>
            </w:r>
          </w:p>
        </w:tc>
      </w:tr>
    </w:tbl>
    <w:p w14:paraId="1F3951DF" w14:textId="77777777" w:rsidR="003961D2" w:rsidRPr="0058114B" w:rsidRDefault="003961D2" w:rsidP="003961D2">
      <w:pPr>
        <w:pStyle w:val="Heading1"/>
        <w:ind w:left="0" w:firstLine="720"/>
        <w:rPr>
          <w:sz w:val="24"/>
          <w:szCs w:val="24"/>
        </w:rPr>
      </w:pPr>
      <w:r w:rsidRPr="0058114B">
        <w:rPr>
          <w:sz w:val="24"/>
          <w:szCs w:val="24"/>
        </w:rPr>
        <w:t>IV/ Điều chỉnh sau bài dạy</w:t>
      </w:r>
    </w:p>
    <w:p w14:paraId="7506A1E3" w14:textId="77777777" w:rsidR="003961D2" w:rsidRPr="0058114B" w:rsidRDefault="003961D2" w:rsidP="003961D2">
      <w:pPr>
        <w:pStyle w:val="Heading1"/>
        <w:spacing w:line="276" w:lineRule="auto"/>
        <w:ind w:left="0"/>
        <w:rPr>
          <w:b w:val="0"/>
          <w:sz w:val="24"/>
          <w:szCs w:val="24"/>
        </w:rPr>
      </w:pPr>
      <w:r w:rsidRPr="0058114B">
        <w:rPr>
          <w:b w:val="0"/>
          <w:sz w:val="24"/>
          <w:szCs w:val="24"/>
        </w:rPr>
        <w:t>.....................................................................................................................................................</w:t>
      </w:r>
    </w:p>
    <w:p w14:paraId="1A7D856B" w14:textId="77777777" w:rsidR="003961D2" w:rsidRPr="0058114B" w:rsidRDefault="003961D2" w:rsidP="003961D2">
      <w:pPr>
        <w:pStyle w:val="Heading1"/>
        <w:spacing w:line="276" w:lineRule="auto"/>
        <w:ind w:left="0"/>
        <w:rPr>
          <w:b w:val="0"/>
          <w:sz w:val="24"/>
          <w:szCs w:val="24"/>
        </w:rPr>
      </w:pPr>
      <w:r w:rsidRPr="0058114B">
        <w:rPr>
          <w:b w:val="0"/>
          <w:sz w:val="24"/>
          <w:szCs w:val="24"/>
        </w:rPr>
        <w:t>.....................................................................................................................................................</w:t>
      </w:r>
    </w:p>
    <w:p w14:paraId="5C740866" w14:textId="77777777" w:rsidR="003961D2" w:rsidRPr="0058114B" w:rsidRDefault="003961D2" w:rsidP="003961D2">
      <w:pPr>
        <w:pStyle w:val="Heading1"/>
        <w:ind w:left="0"/>
        <w:jc w:val="center"/>
        <w:rPr>
          <w:b w:val="0"/>
          <w:sz w:val="24"/>
          <w:szCs w:val="24"/>
        </w:rPr>
      </w:pPr>
      <w:r w:rsidRPr="0058114B">
        <w:rPr>
          <w:b w:val="0"/>
          <w:sz w:val="24"/>
          <w:szCs w:val="24"/>
        </w:rPr>
        <w:t>.....................................................................................................................................................</w:t>
      </w:r>
    </w:p>
    <w:p w14:paraId="6A73298A" w14:textId="77777777" w:rsidR="003961D2" w:rsidRPr="0058114B" w:rsidRDefault="003961D2" w:rsidP="003961D2">
      <w:pPr>
        <w:pStyle w:val="Heading1"/>
        <w:ind w:left="0" w:firstLine="720"/>
        <w:rPr>
          <w:sz w:val="24"/>
          <w:szCs w:val="24"/>
        </w:rPr>
      </w:pPr>
    </w:p>
    <w:p w14:paraId="5F0D6FF8" w14:textId="77777777" w:rsidR="003961D2" w:rsidRDefault="003961D2" w:rsidP="003961D2">
      <w:pPr>
        <w:pStyle w:val="Heading1"/>
        <w:ind w:left="0"/>
        <w:jc w:val="center"/>
        <w:rPr>
          <w:sz w:val="24"/>
          <w:szCs w:val="24"/>
          <w:u w:val="single"/>
        </w:rPr>
      </w:pPr>
    </w:p>
    <w:p w14:paraId="218D58F5" w14:textId="77777777" w:rsidR="003961D2" w:rsidRDefault="003961D2" w:rsidP="003961D2">
      <w:pPr>
        <w:pStyle w:val="Heading1"/>
        <w:ind w:left="0"/>
        <w:jc w:val="center"/>
        <w:rPr>
          <w:sz w:val="24"/>
          <w:szCs w:val="24"/>
          <w:u w:val="single"/>
        </w:rPr>
      </w:pPr>
    </w:p>
    <w:p w14:paraId="469A7D01" w14:textId="77777777" w:rsidR="003961D2" w:rsidRDefault="003961D2" w:rsidP="003961D2">
      <w:pPr>
        <w:pStyle w:val="Heading1"/>
        <w:ind w:left="0"/>
        <w:jc w:val="center"/>
        <w:rPr>
          <w:sz w:val="24"/>
          <w:szCs w:val="24"/>
          <w:u w:val="single"/>
        </w:rPr>
      </w:pPr>
    </w:p>
    <w:p w14:paraId="2FBA6C93" w14:textId="77777777" w:rsidR="003961D2" w:rsidRDefault="003961D2" w:rsidP="003961D2">
      <w:pPr>
        <w:pStyle w:val="Heading1"/>
        <w:ind w:left="0"/>
        <w:jc w:val="center"/>
        <w:rPr>
          <w:sz w:val="24"/>
          <w:szCs w:val="24"/>
          <w:u w:val="single"/>
        </w:rPr>
      </w:pPr>
    </w:p>
    <w:p w14:paraId="1DE41BBF" w14:textId="77777777" w:rsidR="003961D2" w:rsidRDefault="003961D2" w:rsidP="003961D2">
      <w:pPr>
        <w:pStyle w:val="Heading1"/>
        <w:ind w:left="0"/>
        <w:jc w:val="center"/>
        <w:rPr>
          <w:sz w:val="24"/>
          <w:szCs w:val="24"/>
          <w:u w:val="single"/>
        </w:rPr>
      </w:pPr>
    </w:p>
    <w:p w14:paraId="530927C8" w14:textId="77777777" w:rsidR="003961D2" w:rsidRDefault="003961D2" w:rsidP="003961D2">
      <w:pPr>
        <w:pStyle w:val="Heading1"/>
        <w:ind w:left="0"/>
        <w:jc w:val="center"/>
        <w:rPr>
          <w:sz w:val="24"/>
          <w:szCs w:val="24"/>
          <w:u w:val="single"/>
        </w:rPr>
      </w:pPr>
    </w:p>
    <w:p w14:paraId="214802BE" w14:textId="77777777" w:rsidR="003961D2" w:rsidRDefault="003961D2" w:rsidP="003961D2">
      <w:pPr>
        <w:pStyle w:val="Heading1"/>
        <w:ind w:left="0"/>
        <w:jc w:val="center"/>
        <w:rPr>
          <w:sz w:val="24"/>
          <w:szCs w:val="24"/>
          <w:u w:val="single"/>
        </w:rPr>
      </w:pPr>
    </w:p>
    <w:p w14:paraId="1B67992D" w14:textId="77777777" w:rsidR="003961D2" w:rsidRPr="00BE717E" w:rsidRDefault="003961D2" w:rsidP="003961D2"/>
    <w:sectPr w:rsidR="003961D2" w:rsidRPr="00BE717E" w:rsidSect="004514A3">
      <w:footerReference w:type="default" r:id="rId9"/>
      <w:pgSz w:w="12240" w:h="15840"/>
      <w:pgMar w:top="993" w:right="758" w:bottom="851"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8EBAC" w14:textId="77777777" w:rsidR="00E11D9A" w:rsidRDefault="00E11D9A" w:rsidP="00124633">
      <w:pPr>
        <w:spacing w:after="0" w:line="240" w:lineRule="auto"/>
      </w:pPr>
      <w:r>
        <w:separator/>
      </w:r>
    </w:p>
  </w:endnote>
  <w:endnote w:type="continuationSeparator" w:id="0">
    <w:p w14:paraId="7F27A1A5" w14:textId="77777777" w:rsidR="00E11D9A" w:rsidRDefault="00E11D9A"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801C" w14:textId="77777777" w:rsidR="004514A3" w:rsidRPr="00124633" w:rsidRDefault="004514A3" w:rsidP="0058114B">
    <w:pPr>
      <w:pStyle w:val="Footer"/>
      <w:rPr>
        <w:rFonts w:ascii="Times New Roman" w:hAnsi="Times New Roman" w:cs="Times New Roman"/>
        <w:sz w:val="18"/>
        <w:szCs w:val="18"/>
      </w:rPr>
    </w:pPr>
  </w:p>
  <w:p w14:paraId="01718BB7" w14:textId="77777777" w:rsidR="004514A3" w:rsidRDefault="0045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CE5F5" w14:textId="77777777" w:rsidR="00E11D9A" w:rsidRDefault="00E11D9A" w:rsidP="00124633">
      <w:pPr>
        <w:spacing w:after="0" w:line="240" w:lineRule="auto"/>
      </w:pPr>
      <w:r>
        <w:separator/>
      </w:r>
    </w:p>
  </w:footnote>
  <w:footnote w:type="continuationSeparator" w:id="0">
    <w:p w14:paraId="3E4ADD2D" w14:textId="77777777" w:rsidR="00E11D9A" w:rsidRDefault="00E11D9A"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9E"/>
    <w:multiLevelType w:val="hybridMultilevel"/>
    <w:tmpl w:val="C790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11F40"/>
    <w:multiLevelType w:val="hybridMultilevel"/>
    <w:tmpl w:val="1CA0AB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374C"/>
    <w:multiLevelType w:val="hybridMultilevel"/>
    <w:tmpl w:val="46EE7C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DBF3DCF"/>
    <w:multiLevelType w:val="hybridMultilevel"/>
    <w:tmpl w:val="DD7EA4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21154947">
    <w:abstractNumId w:val="11"/>
  </w:num>
  <w:num w:numId="2" w16cid:durableId="799959236">
    <w:abstractNumId w:val="9"/>
  </w:num>
  <w:num w:numId="3" w16cid:durableId="2128160887">
    <w:abstractNumId w:val="13"/>
  </w:num>
  <w:num w:numId="4" w16cid:durableId="1906064506">
    <w:abstractNumId w:val="8"/>
  </w:num>
  <w:num w:numId="5" w16cid:durableId="368267594">
    <w:abstractNumId w:val="4"/>
  </w:num>
  <w:num w:numId="6" w16cid:durableId="1505126638">
    <w:abstractNumId w:val="5"/>
  </w:num>
  <w:num w:numId="7" w16cid:durableId="528183191">
    <w:abstractNumId w:val="3"/>
  </w:num>
  <w:num w:numId="8" w16cid:durableId="1574587445">
    <w:abstractNumId w:val="16"/>
  </w:num>
  <w:num w:numId="9" w16cid:durableId="77530178">
    <w:abstractNumId w:val="12"/>
  </w:num>
  <w:num w:numId="10" w16cid:durableId="1722709893">
    <w:abstractNumId w:val="20"/>
  </w:num>
  <w:num w:numId="11" w16cid:durableId="1265116892">
    <w:abstractNumId w:val="10"/>
  </w:num>
  <w:num w:numId="12" w16cid:durableId="668867319">
    <w:abstractNumId w:val="21"/>
  </w:num>
  <w:num w:numId="13" w16cid:durableId="419570213">
    <w:abstractNumId w:val="17"/>
  </w:num>
  <w:num w:numId="14" w16cid:durableId="207037618">
    <w:abstractNumId w:val="7"/>
  </w:num>
  <w:num w:numId="15" w16cid:durableId="1845320000">
    <w:abstractNumId w:val="6"/>
  </w:num>
  <w:num w:numId="16" w16cid:durableId="282275130">
    <w:abstractNumId w:val="14"/>
  </w:num>
  <w:num w:numId="17" w16cid:durableId="1267616360">
    <w:abstractNumId w:val="18"/>
  </w:num>
  <w:num w:numId="18" w16cid:durableId="320160529">
    <w:abstractNumId w:val="15"/>
  </w:num>
  <w:num w:numId="19" w16cid:durableId="223024885">
    <w:abstractNumId w:val="1"/>
  </w:num>
  <w:num w:numId="20" w16cid:durableId="1555657141">
    <w:abstractNumId w:val="19"/>
  </w:num>
  <w:num w:numId="21" w16cid:durableId="859397969">
    <w:abstractNumId w:val="2"/>
  </w:num>
  <w:num w:numId="22" w16cid:durableId="40103055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143AB"/>
    <w:rsid w:val="00015ADC"/>
    <w:rsid w:val="00023BD2"/>
    <w:rsid w:val="0002404E"/>
    <w:rsid w:val="00024B61"/>
    <w:rsid w:val="00024C73"/>
    <w:rsid w:val="00026FEF"/>
    <w:rsid w:val="000278AD"/>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91B26"/>
    <w:rsid w:val="000935AC"/>
    <w:rsid w:val="00096E58"/>
    <w:rsid w:val="000A13BC"/>
    <w:rsid w:val="000A1AC4"/>
    <w:rsid w:val="000A2746"/>
    <w:rsid w:val="000A7467"/>
    <w:rsid w:val="000A7469"/>
    <w:rsid w:val="000C0DA8"/>
    <w:rsid w:val="000C568B"/>
    <w:rsid w:val="000C5A7D"/>
    <w:rsid w:val="000C7B22"/>
    <w:rsid w:val="000D1984"/>
    <w:rsid w:val="000D37A6"/>
    <w:rsid w:val="000D78CE"/>
    <w:rsid w:val="000E32A0"/>
    <w:rsid w:val="000E7900"/>
    <w:rsid w:val="000F3B5D"/>
    <w:rsid w:val="000F68FD"/>
    <w:rsid w:val="000F74FF"/>
    <w:rsid w:val="00100BCB"/>
    <w:rsid w:val="0010144F"/>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0B3C"/>
    <w:rsid w:val="00143155"/>
    <w:rsid w:val="001452A5"/>
    <w:rsid w:val="00145622"/>
    <w:rsid w:val="00151553"/>
    <w:rsid w:val="0015705A"/>
    <w:rsid w:val="001624C1"/>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0BDA"/>
    <w:rsid w:val="001C70CA"/>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71F9"/>
    <w:rsid w:val="002A778D"/>
    <w:rsid w:val="002A7967"/>
    <w:rsid w:val="002B65D1"/>
    <w:rsid w:val="002C25C1"/>
    <w:rsid w:val="002C4B5C"/>
    <w:rsid w:val="002C5150"/>
    <w:rsid w:val="002C5FE5"/>
    <w:rsid w:val="002E2CCC"/>
    <w:rsid w:val="002E3595"/>
    <w:rsid w:val="002E40DC"/>
    <w:rsid w:val="002E790A"/>
    <w:rsid w:val="002F0BA4"/>
    <w:rsid w:val="002F574B"/>
    <w:rsid w:val="0030006C"/>
    <w:rsid w:val="00302DBF"/>
    <w:rsid w:val="00303FA7"/>
    <w:rsid w:val="00305DB0"/>
    <w:rsid w:val="003069F3"/>
    <w:rsid w:val="00307497"/>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4B26"/>
    <w:rsid w:val="0037734E"/>
    <w:rsid w:val="003815D8"/>
    <w:rsid w:val="003849D8"/>
    <w:rsid w:val="00385634"/>
    <w:rsid w:val="00385D84"/>
    <w:rsid w:val="00385DC6"/>
    <w:rsid w:val="00390E5E"/>
    <w:rsid w:val="003916B6"/>
    <w:rsid w:val="00391EDE"/>
    <w:rsid w:val="003961D2"/>
    <w:rsid w:val="00397AEA"/>
    <w:rsid w:val="003A1423"/>
    <w:rsid w:val="003A2796"/>
    <w:rsid w:val="003A7C01"/>
    <w:rsid w:val="003B4CCA"/>
    <w:rsid w:val="003C2319"/>
    <w:rsid w:val="003C43B3"/>
    <w:rsid w:val="003C7106"/>
    <w:rsid w:val="003D3D8C"/>
    <w:rsid w:val="003E284C"/>
    <w:rsid w:val="003E655A"/>
    <w:rsid w:val="003E6FFB"/>
    <w:rsid w:val="003F2DB1"/>
    <w:rsid w:val="003F5362"/>
    <w:rsid w:val="003F6269"/>
    <w:rsid w:val="003F70E0"/>
    <w:rsid w:val="00401545"/>
    <w:rsid w:val="00407654"/>
    <w:rsid w:val="00411DC5"/>
    <w:rsid w:val="00422FD5"/>
    <w:rsid w:val="00423481"/>
    <w:rsid w:val="0043148A"/>
    <w:rsid w:val="0043156C"/>
    <w:rsid w:val="00432F0C"/>
    <w:rsid w:val="004366B7"/>
    <w:rsid w:val="00441D6D"/>
    <w:rsid w:val="00444305"/>
    <w:rsid w:val="00445178"/>
    <w:rsid w:val="00446407"/>
    <w:rsid w:val="004514A3"/>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6FC7"/>
    <w:rsid w:val="004B79C1"/>
    <w:rsid w:val="004C3467"/>
    <w:rsid w:val="004C3A00"/>
    <w:rsid w:val="004D4760"/>
    <w:rsid w:val="004E1B78"/>
    <w:rsid w:val="004F2FA7"/>
    <w:rsid w:val="004F53B4"/>
    <w:rsid w:val="00502123"/>
    <w:rsid w:val="00505A1F"/>
    <w:rsid w:val="00510A63"/>
    <w:rsid w:val="005124FE"/>
    <w:rsid w:val="00513D2F"/>
    <w:rsid w:val="00515840"/>
    <w:rsid w:val="005244DD"/>
    <w:rsid w:val="005248CA"/>
    <w:rsid w:val="00524B4C"/>
    <w:rsid w:val="005252D4"/>
    <w:rsid w:val="00525677"/>
    <w:rsid w:val="005319CF"/>
    <w:rsid w:val="0053230F"/>
    <w:rsid w:val="005326BE"/>
    <w:rsid w:val="00534BFB"/>
    <w:rsid w:val="00541E89"/>
    <w:rsid w:val="005440EC"/>
    <w:rsid w:val="005448F1"/>
    <w:rsid w:val="00554392"/>
    <w:rsid w:val="00563811"/>
    <w:rsid w:val="005654E2"/>
    <w:rsid w:val="0056597A"/>
    <w:rsid w:val="00567516"/>
    <w:rsid w:val="00567ACE"/>
    <w:rsid w:val="0057054C"/>
    <w:rsid w:val="00572FEC"/>
    <w:rsid w:val="00575523"/>
    <w:rsid w:val="00576C31"/>
    <w:rsid w:val="0058056C"/>
    <w:rsid w:val="005807AB"/>
    <w:rsid w:val="00580A5A"/>
    <w:rsid w:val="0058114B"/>
    <w:rsid w:val="00581857"/>
    <w:rsid w:val="00581D6E"/>
    <w:rsid w:val="005903E0"/>
    <w:rsid w:val="00592AD5"/>
    <w:rsid w:val="00595F3D"/>
    <w:rsid w:val="00597536"/>
    <w:rsid w:val="005A0748"/>
    <w:rsid w:val="005A0AAB"/>
    <w:rsid w:val="005A3E15"/>
    <w:rsid w:val="005A6CFA"/>
    <w:rsid w:val="005B1581"/>
    <w:rsid w:val="005D1EC0"/>
    <w:rsid w:val="005D29C4"/>
    <w:rsid w:val="005D3607"/>
    <w:rsid w:val="005D5FFC"/>
    <w:rsid w:val="005E18E3"/>
    <w:rsid w:val="005E5705"/>
    <w:rsid w:val="005F3D4D"/>
    <w:rsid w:val="005F4D8D"/>
    <w:rsid w:val="00602237"/>
    <w:rsid w:val="00605519"/>
    <w:rsid w:val="00605B7D"/>
    <w:rsid w:val="00612AE0"/>
    <w:rsid w:val="00615498"/>
    <w:rsid w:val="00620127"/>
    <w:rsid w:val="00627DDD"/>
    <w:rsid w:val="006336E2"/>
    <w:rsid w:val="00633E76"/>
    <w:rsid w:val="00634E33"/>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92C45"/>
    <w:rsid w:val="006961CB"/>
    <w:rsid w:val="006A3964"/>
    <w:rsid w:val="006B11F7"/>
    <w:rsid w:val="006B4BE4"/>
    <w:rsid w:val="006B4CCF"/>
    <w:rsid w:val="006B5975"/>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11FD9"/>
    <w:rsid w:val="00712393"/>
    <w:rsid w:val="00716AAE"/>
    <w:rsid w:val="00723848"/>
    <w:rsid w:val="00725930"/>
    <w:rsid w:val="00732B42"/>
    <w:rsid w:val="00735119"/>
    <w:rsid w:val="00743F1E"/>
    <w:rsid w:val="007540DD"/>
    <w:rsid w:val="007561AA"/>
    <w:rsid w:val="00760B7B"/>
    <w:rsid w:val="00760E6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1EC"/>
    <w:rsid w:val="007B62EB"/>
    <w:rsid w:val="007C4B04"/>
    <w:rsid w:val="007D03C9"/>
    <w:rsid w:val="007D2A2B"/>
    <w:rsid w:val="007D3521"/>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1623A"/>
    <w:rsid w:val="0082176F"/>
    <w:rsid w:val="00821A61"/>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02D5"/>
    <w:rsid w:val="008B1120"/>
    <w:rsid w:val="008B47F5"/>
    <w:rsid w:val="008C007A"/>
    <w:rsid w:val="008C0E3A"/>
    <w:rsid w:val="008C3E06"/>
    <w:rsid w:val="008C4CD1"/>
    <w:rsid w:val="008C515A"/>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4ACE"/>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642CA"/>
    <w:rsid w:val="00971A04"/>
    <w:rsid w:val="00975249"/>
    <w:rsid w:val="00991EA0"/>
    <w:rsid w:val="009922F6"/>
    <w:rsid w:val="00993794"/>
    <w:rsid w:val="00996B4E"/>
    <w:rsid w:val="009A5088"/>
    <w:rsid w:val="009B284C"/>
    <w:rsid w:val="009B2EA6"/>
    <w:rsid w:val="009B6F06"/>
    <w:rsid w:val="009B7BBF"/>
    <w:rsid w:val="009B7EDB"/>
    <w:rsid w:val="009C139D"/>
    <w:rsid w:val="009C3141"/>
    <w:rsid w:val="009C7237"/>
    <w:rsid w:val="009C75E3"/>
    <w:rsid w:val="009C7ED5"/>
    <w:rsid w:val="009D37D6"/>
    <w:rsid w:val="009D7DDA"/>
    <w:rsid w:val="009E2185"/>
    <w:rsid w:val="009F0086"/>
    <w:rsid w:val="009F0139"/>
    <w:rsid w:val="009F372B"/>
    <w:rsid w:val="009F6804"/>
    <w:rsid w:val="009F6ECA"/>
    <w:rsid w:val="00A02BFA"/>
    <w:rsid w:val="00A12C90"/>
    <w:rsid w:val="00A12F43"/>
    <w:rsid w:val="00A23B1A"/>
    <w:rsid w:val="00A24995"/>
    <w:rsid w:val="00A26931"/>
    <w:rsid w:val="00A26D12"/>
    <w:rsid w:val="00A30524"/>
    <w:rsid w:val="00A3173A"/>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589A"/>
    <w:rsid w:val="00A86803"/>
    <w:rsid w:val="00A93319"/>
    <w:rsid w:val="00A936F1"/>
    <w:rsid w:val="00A93987"/>
    <w:rsid w:val="00AA2E7D"/>
    <w:rsid w:val="00AA41BC"/>
    <w:rsid w:val="00AA4474"/>
    <w:rsid w:val="00AA5C2B"/>
    <w:rsid w:val="00AB047A"/>
    <w:rsid w:val="00AB329A"/>
    <w:rsid w:val="00AB5481"/>
    <w:rsid w:val="00AB6F63"/>
    <w:rsid w:val="00AC2BB0"/>
    <w:rsid w:val="00AC62C7"/>
    <w:rsid w:val="00AC6468"/>
    <w:rsid w:val="00AC6946"/>
    <w:rsid w:val="00AC745C"/>
    <w:rsid w:val="00AD1AF1"/>
    <w:rsid w:val="00AD5468"/>
    <w:rsid w:val="00AD7D2B"/>
    <w:rsid w:val="00AE19D7"/>
    <w:rsid w:val="00AE2986"/>
    <w:rsid w:val="00AE3C04"/>
    <w:rsid w:val="00AE556C"/>
    <w:rsid w:val="00AE65F2"/>
    <w:rsid w:val="00AF2416"/>
    <w:rsid w:val="00AF7FAA"/>
    <w:rsid w:val="00B01211"/>
    <w:rsid w:val="00B02DEF"/>
    <w:rsid w:val="00B04F7C"/>
    <w:rsid w:val="00B058AD"/>
    <w:rsid w:val="00B0757E"/>
    <w:rsid w:val="00B15403"/>
    <w:rsid w:val="00B1612D"/>
    <w:rsid w:val="00B167A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53F7"/>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1BA"/>
    <w:rsid w:val="00BD675B"/>
    <w:rsid w:val="00BD70DA"/>
    <w:rsid w:val="00BE15B3"/>
    <w:rsid w:val="00BE4730"/>
    <w:rsid w:val="00BE717E"/>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4044"/>
    <w:rsid w:val="00C575D1"/>
    <w:rsid w:val="00C57919"/>
    <w:rsid w:val="00C60516"/>
    <w:rsid w:val="00C607A1"/>
    <w:rsid w:val="00C60930"/>
    <w:rsid w:val="00C61652"/>
    <w:rsid w:val="00C662BD"/>
    <w:rsid w:val="00C66A38"/>
    <w:rsid w:val="00C74E7A"/>
    <w:rsid w:val="00C7541E"/>
    <w:rsid w:val="00C777F8"/>
    <w:rsid w:val="00C84946"/>
    <w:rsid w:val="00C84D8D"/>
    <w:rsid w:val="00C86639"/>
    <w:rsid w:val="00C877AE"/>
    <w:rsid w:val="00C945C8"/>
    <w:rsid w:val="00C964FC"/>
    <w:rsid w:val="00CA0462"/>
    <w:rsid w:val="00CA456E"/>
    <w:rsid w:val="00CA5935"/>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2561"/>
    <w:rsid w:val="00D04CDC"/>
    <w:rsid w:val="00D073EA"/>
    <w:rsid w:val="00D077A8"/>
    <w:rsid w:val="00D10B37"/>
    <w:rsid w:val="00D11C29"/>
    <w:rsid w:val="00D12087"/>
    <w:rsid w:val="00D250E9"/>
    <w:rsid w:val="00D26545"/>
    <w:rsid w:val="00D33BAC"/>
    <w:rsid w:val="00D34898"/>
    <w:rsid w:val="00D37554"/>
    <w:rsid w:val="00D40938"/>
    <w:rsid w:val="00D4607B"/>
    <w:rsid w:val="00D46EA4"/>
    <w:rsid w:val="00D47E08"/>
    <w:rsid w:val="00D517B2"/>
    <w:rsid w:val="00D52A59"/>
    <w:rsid w:val="00D60453"/>
    <w:rsid w:val="00D612E6"/>
    <w:rsid w:val="00D6179C"/>
    <w:rsid w:val="00D65547"/>
    <w:rsid w:val="00D65BA0"/>
    <w:rsid w:val="00D73FF4"/>
    <w:rsid w:val="00D9029D"/>
    <w:rsid w:val="00D90849"/>
    <w:rsid w:val="00D9643F"/>
    <w:rsid w:val="00DA2B0B"/>
    <w:rsid w:val="00DA32ED"/>
    <w:rsid w:val="00DA4DFB"/>
    <w:rsid w:val="00DA5B9D"/>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1D9A"/>
    <w:rsid w:val="00E13BF1"/>
    <w:rsid w:val="00E343AC"/>
    <w:rsid w:val="00E3581E"/>
    <w:rsid w:val="00E35F47"/>
    <w:rsid w:val="00E3709B"/>
    <w:rsid w:val="00E40730"/>
    <w:rsid w:val="00E4099A"/>
    <w:rsid w:val="00E51503"/>
    <w:rsid w:val="00E5169A"/>
    <w:rsid w:val="00E5579B"/>
    <w:rsid w:val="00E57539"/>
    <w:rsid w:val="00E66529"/>
    <w:rsid w:val="00E72E2C"/>
    <w:rsid w:val="00E73A2D"/>
    <w:rsid w:val="00E76B92"/>
    <w:rsid w:val="00E775C3"/>
    <w:rsid w:val="00E82735"/>
    <w:rsid w:val="00E82C68"/>
    <w:rsid w:val="00E87A1A"/>
    <w:rsid w:val="00E91A63"/>
    <w:rsid w:val="00E930E2"/>
    <w:rsid w:val="00EA0D76"/>
    <w:rsid w:val="00EA2883"/>
    <w:rsid w:val="00EA2E4F"/>
    <w:rsid w:val="00EA50DF"/>
    <w:rsid w:val="00EA5594"/>
    <w:rsid w:val="00EA7BB1"/>
    <w:rsid w:val="00EA7CE4"/>
    <w:rsid w:val="00EB3278"/>
    <w:rsid w:val="00EB35A2"/>
    <w:rsid w:val="00EB35F8"/>
    <w:rsid w:val="00EB4342"/>
    <w:rsid w:val="00EB43AF"/>
    <w:rsid w:val="00EC135C"/>
    <w:rsid w:val="00EC1E8D"/>
    <w:rsid w:val="00EC6B0F"/>
    <w:rsid w:val="00ED1C07"/>
    <w:rsid w:val="00ED3E55"/>
    <w:rsid w:val="00ED4F65"/>
    <w:rsid w:val="00EE05BB"/>
    <w:rsid w:val="00EE0684"/>
    <w:rsid w:val="00EE2B9E"/>
    <w:rsid w:val="00EE52EA"/>
    <w:rsid w:val="00EE5EC0"/>
    <w:rsid w:val="00EE789C"/>
    <w:rsid w:val="00EF22F2"/>
    <w:rsid w:val="00EF2EE0"/>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D6F"/>
    <w:rsid w:val="00F6583E"/>
    <w:rsid w:val="00F67631"/>
    <w:rsid w:val="00F70C27"/>
    <w:rsid w:val="00F70D9F"/>
    <w:rsid w:val="00F73600"/>
    <w:rsid w:val="00F73A40"/>
    <w:rsid w:val="00F804A4"/>
    <w:rsid w:val="00F84129"/>
    <w:rsid w:val="00F87B34"/>
    <w:rsid w:val="00F90F74"/>
    <w:rsid w:val="00F92801"/>
    <w:rsid w:val="00FA4FA9"/>
    <w:rsid w:val="00FB4465"/>
    <w:rsid w:val="00FB4C2E"/>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00A0"/>
  <w15:docId w15:val="{F71F5CD4-D681-463A-83EC-7782B5A3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3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505A1F"/>
    <w:rPr>
      <w:shd w:val="clear" w:color="auto" w:fill="FFFFFF"/>
    </w:rPr>
  </w:style>
  <w:style w:type="paragraph" w:customStyle="1" w:styleId="BodyText7">
    <w:name w:val="Body Text7"/>
    <w:basedOn w:val="Normal"/>
    <w:link w:val="Bodytext0"/>
    <w:rsid w:val="00505A1F"/>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9E58-35C9-417F-835A-28990577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6</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806</cp:revision>
  <cp:lastPrinted>2025-03-24T22:31:00Z</cp:lastPrinted>
  <dcterms:created xsi:type="dcterms:W3CDTF">2021-11-07T10:08:00Z</dcterms:created>
  <dcterms:modified xsi:type="dcterms:W3CDTF">2025-03-30T15:02:00Z</dcterms:modified>
</cp:coreProperties>
</file>