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660"/>
      </w:tblGrid>
      <w:tr w:rsidR="00D536A5" w:rsidRPr="00FB2234" w14:paraId="21E862FC" w14:textId="77777777" w:rsidTr="00D536A5">
        <w:trPr>
          <w:trHeight w:val="66"/>
        </w:trPr>
        <w:tc>
          <w:tcPr>
            <w:tcW w:w="3114" w:type="dxa"/>
          </w:tcPr>
          <w:p w14:paraId="3DE1B59A" w14:textId="77777777" w:rsidR="00D536A5" w:rsidRPr="00FB2234" w:rsidRDefault="00D536A5" w:rsidP="00D536A5">
            <w:pPr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TUẦ</w:t>
            </w:r>
            <w:r w:rsidR="003F268A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N: 18</w:t>
            </w:r>
          </w:p>
          <w:p w14:paraId="1700AAE4" w14:textId="77777777" w:rsidR="00D536A5" w:rsidRPr="00FB2234" w:rsidRDefault="001C3DF0" w:rsidP="00D536A5">
            <w:pPr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</w:pPr>
            <w:r w:rsidRPr="00FB2234">
              <w:rPr>
                <w:rFonts w:asciiTheme="majorHAnsi" w:hAnsiTheme="majorHAnsi" w:cstheme="majorHAnsi"/>
                <w:color w:val="auto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660" w:type="dxa"/>
          </w:tcPr>
          <w:p w14:paraId="0FA8AD6B" w14:textId="77777777" w:rsidR="00781071" w:rsidRPr="00FB2234" w:rsidRDefault="0006027E" w:rsidP="00781071">
            <w:pPr>
              <w:jc w:val="center"/>
              <w:rPr>
                <w:rFonts w:asciiTheme="majorHAnsi" w:hAnsiTheme="majorHAnsi" w:cstheme="majorHAnsi"/>
                <w:b/>
                <w:i/>
                <w:color w:val="auto"/>
                <w:sz w:val="26"/>
                <w:szCs w:val="26"/>
              </w:rPr>
            </w:pPr>
            <w:r w:rsidRPr="00FB2234">
              <w:rPr>
                <w:rFonts w:asciiTheme="majorHAnsi" w:hAnsiTheme="majorHAnsi" w:cstheme="majorHAnsi"/>
                <w:b/>
                <w:i/>
                <w:color w:val="auto"/>
                <w:sz w:val="26"/>
                <w:szCs w:val="26"/>
                <w:lang w:val="vi-VN"/>
              </w:rPr>
              <w:t xml:space="preserve">    </w:t>
            </w:r>
            <w:r w:rsidR="00D536A5" w:rsidRPr="00FB2234">
              <w:rPr>
                <w:rFonts w:asciiTheme="majorHAnsi" w:hAnsiTheme="majorHAnsi" w:cstheme="majorHAnsi"/>
                <w:b/>
                <w:i/>
                <w:color w:val="auto"/>
                <w:sz w:val="26"/>
                <w:szCs w:val="26"/>
                <w:lang w:val="vi-VN"/>
              </w:rPr>
              <w:t xml:space="preserve"> </w:t>
            </w:r>
            <w:r w:rsidR="00D536A5" w:rsidRPr="00FB2234">
              <w:rPr>
                <w:rFonts w:asciiTheme="majorHAnsi" w:hAnsiTheme="majorHAnsi" w:cstheme="majorHAnsi"/>
                <w:b/>
                <w:i/>
                <w:color w:val="auto"/>
                <w:sz w:val="26"/>
                <w:szCs w:val="26"/>
              </w:rPr>
              <w:t>CHỦ ĐỀ</w:t>
            </w:r>
            <w:r w:rsidR="00E956E7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:</w:t>
            </w:r>
            <w:r w:rsidR="00781071" w:rsidRPr="00FB2234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E956E7">
              <w:t xml:space="preserve"> </w:t>
            </w:r>
            <w:r w:rsidR="003F268A">
              <w:t xml:space="preserve"> </w:t>
            </w:r>
            <w:r w:rsidR="003F268A" w:rsidRPr="003F26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Chị ngã em </w:t>
            </w:r>
            <w:proofErr w:type="gramStart"/>
            <w:r w:rsidR="003F268A" w:rsidRPr="003F26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nâng </w:t>
            </w:r>
            <w:r w:rsidR="00781071" w:rsidRPr="003F268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.</w:t>
            </w:r>
            <w:proofErr w:type="gramEnd"/>
          </w:p>
          <w:p w14:paraId="5511AB60" w14:textId="77777777" w:rsidR="00D536A5" w:rsidRPr="00FB2234" w:rsidRDefault="00D536A5" w:rsidP="0006027E">
            <w:pPr>
              <w:rPr>
                <w:rFonts w:asciiTheme="majorHAnsi" w:hAnsiTheme="majorHAnsi" w:cstheme="majorHAnsi"/>
                <w:b/>
                <w:i/>
                <w:color w:val="auto"/>
                <w:sz w:val="26"/>
                <w:szCs w:val="26"/>
              </w:rPr>
            </w:pPr>
          </w:p>
        </w:tc>
      </w:tr>
    </w:tbl>
    <w:p w14:paraId="5DCB8E5C" w14:textId="77777777" w:rsidR="00500C04" w:rsidRPr="00FB2234" w:rsidRDefault="00500C04" w:rsidP="00500C04">
      <w:pPr>
        <w:spacing w:line="288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FB2234">
        <w:rPr>
          <w:rFonts w:asciiTheme="majorHAnsi" w:hAnsiTheme="majorHAnsi" w:cstheme="majorHAnsi"/>
          <w:b/>
          <w:sz w:val="26"/>
          <w:szCs w:val="26"/>
          <w:u w:val="single"/>
        </w:rPr>
        <w:t>ĐẠO ĐỨC</w:t>
      </w:r>
    </w:p>
    <w:p w14:paraId="65214AF1" w14:textId="77777777" w:rsidR="00500C04" w:rsidRPr="007C3141" w:rsidRDefault="00500C04" w:rsidP="00500C04">
      <w:pPr>
        <w:pStyle w:val="NormalWeb"/>
        <w:spacing w:before="0" w:beforeAutospacing="0" w:afterAutospacing="0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b/>
          <w:bCs/>
          <w:sz w:val="26"/>
          <w:szCs w:val="26"/>
        </w:rPr>
        <w:t>TIẾT 18:</w:t>
      </w:r>
      <w:r w:rsidRPr="007C3141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7C314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Bài 7: Em bảo vệ của công (tiết 1)</w:t>
      </w:r>
    </w:p>
    <w:p w14:paraId="4944F27E" w14:textId="77777777" w:rsidR="00500C04" w:rsidRPr="007C3141" w:rsidRDefault="00500C04" w:rsidP="00500C04">
      <w:pPr>
        <w:shd w:val="clear" w:color="auto" w:fill="FFFFFF"/>
        <w:spacing w:line="288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 </w:t>
      </w:r>
      <w:r w:rsidRPr="007C314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I. YÊU CẦU CẦN ĐẠT </w:t>
      </w:r>
    </w:p>
    <w:p w14:paraId="751797AC" w14:textId="77777777" w:rsidR="00500C04" w:rsidRPr="007C3141" w:rsidRDefault="00500C04" w:rsidP="00500C04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sz w:val="26"/>
          <w:szCs w:val="26"/>
        </w:rPr>
        <w:t xml:space="preserve">1. </w:t>
      </w:r>
      <w:r w:rsidRPr="007C3141">
        <w:rPr>
          <w:rFonts w:asciiTheme="majorHAnsi" w:hAnsiTheme="majorHAnsi" w:cstheme="majorHAnsi"/>
          <w:b/>
          <w:sz w:val="26"/>
          <w:szCs w:val="26"/>
        </w:rPr>
        <w:t>Năng lực đặc thù</w:t>
      </w:r>
      <w:r w:rsidRPr="007C3141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:</w:t>
      </w:r>
      <w:r w:rsidRPr="007C3141">
        <w:rPr>
          <w:rFonts w:asciiTheme="majorHAnsi" w:hAnsiTheme="majorHAnsi" w:cstheme="majorHAnsi"/>
          <w:color w:val="000000" w:themeColor="text1"/>
          <w:sz w:val="26"/>
          <w:szCs w:val="26"/>
        </w:rPr>
        <w:t>+ Năng lực điều chỉnh hành vi: Nêu được một số biểu hiện của bảo vệ của công: Biết vì sao phải bảo vệ của công; Có những việc làm cụ thể để bảo vệ của công: Nhắc nhở mọi người giữ gìn, bảo vệ của công.</w:t>
      </w:r>
    </w:p>
    <w:p w14:paraId="2522A1C3" w14:textId="77777777" w:rsidR="00500C04" w:rsidRPr="007C3141" w:rsidRDefault="00500C04" w:rsidP="00500C04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sz w:val="26"/>
          <w:szCs w:val="26"/>
        </w:rPr>
        <w:t>2</w:t>
      </w:r>
      <w:r w:rsidRPr="007C3141">
        <w:rPr>
          <w:rFonts w:asciiTheme="majorHAnsi" w:hAnsiTheme="majorHAnsi" w:cstheme="majorHAnsi"/>
          <w:b/>
          <w:sz w:val="26"/>
          <w:szCs w:val="26"/>
        </w:rPr>
        <w:t>. Năng lực chung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Pr="007C3141">
        <w:rPr>
          <w:rFonts w:asciiTheme="majorHAnsi" w:hAnsiTheme="majorHAnsi" w:cstheme="majorHAnsi"/>
          <w:color w:val="000000" w:themeColor="text1"/>
          <w:sz w:val="26"/>
          <w:szCs w:val="26"/>
        </w:rPr>
        <w:t>+ Năng lực giao tiếp và hợp tác: Tích cực thảo luận nhóm để hoàn thành nhiệm vụ học tập; Chung sức cùng bạn thực hiện việc bảo vệ của công phù hợp với lứa tuổi.</w:t>
      </w:r>
    </w:p>
    <w:p w14:paraId="3CA48E7B" w14:textId="77777777" w:rsidR="00500C04" w:rsidRPr="007C3141" w:rsidRDefault="00500C04" w:rsidP="00500C04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color w:val="000000" w:themeColor="text1"/>
          <w:sz w:val="26"/>
          <w:szCs w:val="26"/>
        </w:rPr>
        <w:t>+ Năng lực tự chủ và tự học: Tự giác thực hiện những việc làm để bảo vệ của công; Biết học hỏi để biết sử dụng và bảo vệ của công ngày một tiết kiệm và bền hơn.</w:t>
      </w:r>
    </w:p>
    <w:p w14:paraId="0FFAD9F5" w14:textId="77777777" w:rsidR="00500C04" w:rsidRPr="007C3141" w:rsidRDefault="00500C04" w:rsidP="00500C04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b/>
          <w:bCs/>
          <w:sz w:val="26"/>
          <w:szCs w:val="26"/>
        </w:rPr>
        <w:t>3. Phẩm chất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:</w:t>
      </w:r>
      <w:r w:rsidRPr="007C3141">
        <w:rPr>
          <w:rFonts w:asciiTheme="majorHAnsi" w:hAnsiTheme="majorHAnsi" w:cstheme="majorHAnsi"/>
          <w:color w:val="000000" w:themeColor="text1"/>
          <w:sz w:val="26"/>
          <w:szCs w:val="26"/>
        </w:rPr>
        <w:t>+Trách nhiệm: Có ý thức và tự giác bảo vệ những tài sản chung ở xung quanh mình và nhắc nhở mọi người giữ gìn, bảo vệ của công; Có ý thức vận dụng kiến thức, kĩ năng học được ở nhà trường vào dời sống hằng ngày.</w:t>
      </w:r>
    </w:p>
    <w:p w14:paraId="2588343E" w14:textId="77777777" w:rsidR="00500C04" w:rsidRPr="007C3141" w:rsidRDefault="00500C04" w:rsidP="00500C04">
      <w:pPr>
        <w:pStyle w:val="NormalWeb"/>
        <w:spacing w:before="0" w:beforeAutospacing="0" w:afterAutospacing="0"/>
        <w:rPr>
          <w:rFonts w:asciiTheme="majorHAnsi" w:hAnsiTheme="majorHAnsi" w:cstheme="majorHAnsi"/>
          <w:b/>
          <w:bCs/>
          <w:sz w:val="26"/>
          <w:szCs w:val="26"/>
        </w:rPr>
      </w:pPr>
      <w:r w:rsidRPr="007C3141">
        <w:rPr>
          <w:rFonts w:asciiTheme="majorHAnsi" w:hAnsiTheme="majorHAnsi" w:cstheme="majorHAnsi"/>
          <w:b/>
          <w:bCs/>
          <w:sz w:val="26"/>
          <w:szCs w:val="26"/>
        </w:rPr>
        <w:t>II. ĐỒ DÙNG DẠY HỌC</w:t>
      </w:r>
    </w:p>
    <w:p w14:paraId="7548F6C0" w14:textId="77777777" w:rsidR="00500C04" w:rsidRPr="007C3141" w:rsidRDefault="00500C04" w:rsidP="00500C04">
      <w:pPr>
        <w:shd w:val="clear" w:color="auto" w:fill="FFFFFF"/>
        <w:spacing w:line="288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1. Đối với giáo </w:t>
      </w:r>
      <w:proofErr w:type="gramStart"/>
      <w:r w:rsidRPr="007C3141">
        <w:rPr>
          <w:rFonts w:asciiTheme="majorHAnsi" w:hAnsiTheme="majorHAnsi" w:cstheme="majorHAnsi"/>
          <w:b/>
          <w:bCs/>
          <w:color w:val="000000"/>
          <w:sz w:val="26"/>
          <w:szCs w:val="26"/>
        </w:rPr>
        <w:t>viên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>:</w:t>
      </w:r>
      <w:r w:rsidRPr="007C3141">
        <w:rPr>
          <w:rFonts w:asciiTheme="majorHAnsi" w:hAnsiTheme="majorHAnsi" w:cstheme="majorHAnsi"/>
          <w:sz w:val="26"/>
          <w:szCs w:val="26"/>
        </w:rPr>
        <w:t>-</w:t>
      </w:r>
      <w:proofErr w:type="gramEnd"/>
      <w:r w:rsidRPr="007C3141">
        <w:rPr>
          <w:rFonts w:asciiTheme="majorHAnsi" w:hAnsiTheme="majorHAnsi" w:cstheme="majorHAnsi"/>
          <w:sz w:val="26"/>
          <w:szCs w:val="26"/>
        </w:rPr>
        <w:t xml:space="preserve"> Bài giảng điện tử  </w:t>
      </w:r>
      <w:r>
        <w:rPr>
          <w:rFonts w:asciiTheme="majorHAnsi" w:hAnsiTheme="majorHAnsi" w:cstheme="majorHAnsi"/>
          <w:sz w:val="26"/>
          <w:szCs w:val="26"/>
        </w:rPr>
        <w:t>,</w:t>
      </w:r>
      <w:r w:rsidRPr="007C3141">
        <w:rPr>
          <w:rFonts w:asciiTheme="majorHAnsi" w:hAnsiTheme="majorHAnsi" w:cstheme="majorHAnsi"/>
          <w:color w:val="000000" w:themeColor="text1"/>
          <w:sz w:val="26"/>
          <w:szCs w:val="26"/>
        </w:rPr>
        <w:t>Thiết bị dạy học: Video clip bài hát Em yêu trường em; giấy A4, A0 (giấy ghi chú hoặc giấy nháp), thẻ mặt cười, mặt buồn.</w:t>
      </w:r>
    </w:p>
    <w:p w14:paraId="0B2F27DA" w14:textId="77777777" w:rsidR="00500C04" w:rsidRPr="007C3141" w:rsidRDefault="00500C04" w:rsidP="00500C04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2. Học sinh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:</w:t>
      </w:r>
      <w:r w:rsidRPr="007C3141">
        <w:rPr>
          <w:rFonts w:asciiTheme="majorHAnsi" w:hAnsiTheme="majorHAnsi" w:cstheme="majorHAnsi"/>
          <w:color w:val="000000" w:themeColor="text1"/>
          <w:sz w:val="26"/>
          <w:szCs w:val="26"/>
        </w:rPr>
        <w:t>– Dụng cụ: Bút viết, bảng con và phần/bút lông viết bảng.</w:t>
      </w:r>
    </w:p>
    <w:p w14:paraId="2B1892AA" w14:textId="77777777" w:rsidR="00500C04" w:rsidRPr="007C3141" w:rsidRDefault="00500C04" w:rsidP="00500C04">
      <w:pPr>
        <w:spacing w:line="288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C314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3"/>
        <w:gridCol w:w="36"/>
        <w:gridCol w:w="4414"/>
      </w:tblGrid>
      <w:tr w:rsidR="00500C04" w:rsidRPr="007C3141" w14:paraId="6DBFE44A" w14:textId="77777777" w:rsidTr="00500C04">
        <w:trPr>
          <w:trHeight w:val="27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DA3" w14:textId="77777777" w:rsidR="00500C04" w:rsidRPr="007C3141" w:rsidRDefault="00500C04" w:rsidP="00500C0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3CE" w14:textId="77777777" w:rsidR="00500C04" w:rsidRPr="007C3141" w:rsidRDefault="00500C04" w:rsidP="00500C0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b/>
                <w:sz w:val="26"/>
                <w:szCs w:val="26"/>
              </w:rPr>
              <w:t>Hoạt động của học sinh</w:t>
            </w:r>
          </w:p>
        </w:tc>
      </w:tr>
      <w:tr w:rsidR="00500C04" w:rsidRPr="007C3141" w14:paraId="4A8FCB4D" w14:textId="77777777" w:rsidTr="00500C0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3"/>
            <w:tcBorders>
              <w:bottom w:val="dashed" w:sz="4" w:space="0" w:color="auto"/>
            </w:tcBorders>
          </w:tcPr>
          <w:p w14:paraId="75A5DC65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77051615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a.Mục tiêu: 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192D2C87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HS tích cực, hứng thú chia sẻ kinh nghiệm và có tâm thế sẵn sàng vào bài học mới</w:t>
            </w: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7511E51F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b.Cách tiến hành:</w:t>
            </w:r>
          </w:p>
        </w:tc>
      </w:tr>
      <w:tr w:rsidR="00500C04" w:rsidRPr="007C3141" w14:paraId="5AC2DC83" w14:textId="77777777" w:rsidTr="00500C04">
        <w:tblPrEx>
          <w:tblLook w:val="01E0" w:firstRow="1" w:lastRow="1" w:firstColumn="1" w:lastColumn="1" w:noHBand="0" w:noVBand="0"/>
        </w:tblPrEx>
        <w:tc>
          <w:tcPr>
            <w:tcW w:w="5509" w:type="dxa"/>
            <w:gridSpan w:val="2"/>
            <w:tcBorders>
              <w:bottom w:val="dashed" w:sz="4" w:space="0" w:color="auto"/>
            </w:tcBorders>
          </w:tcPr>
          <w:p w14:paraId="0977185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GV nêu câu hỏi định hướng: </w:t>
            </w:r>
          </w:p>
          <w:p w14:paraId="38ECE957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Bạn nhỏ trong bài hát yêu quý những gì ở ngôi trường của mình?</w:t>
            </w:r>
          </w:p>
          <w:p w14:paraId="73C0897E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GV mở bài hát : </w:t>
            </w: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Em yêu trường em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3C678D47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(Nhạc và lời: Hoàng Văn). </w:t>
            </w:r>
          </w:p>
          <w:p w14:paraId="6BA3A2D9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GV mời HS xung phong trả lời câu hỏi và cho HS nhận xét lẫn nhau.</w:t>
            </w:r>
          </w:p>
          <w:p w14:paraId="7FAB58A9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GV tổ chức cho HS liên hệ bản thân và chia sẻ trước lớp:</w:t>
            </w:r>
          </w:p>
          <w:p w14:paraId="6B755915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Tất cả những gì ở ngôi trường của chúng ta là tài sản của ai?</w:t>
            </w:r>
          </w:p>
          <w:p w14:paraId="0FE7670E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Vì sao chúng ta rất cần phải bảo vệ những tài sản đó?</w:t>
            </w:r>
          </w:p>
          <w:p w14:paraId="3B693145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GV nhận xét các ý kiến chia sẻ của HS, từ đó dẫn dắt vào chủ đề bài học.</w:t>
            </w: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14:paraId="4D93EBD9" w14:textId="77777777" w:rsidR="00500C04" w:rsidRPr="007C3141" w:rsidRDefault="00500C04" w:rsidP="00500C0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-HS lắng nghe, suy nghĩ </w:t>
            </w:r>
          </w:p>
          <w:p w14:paraId="3ECBBE1F" w14:textId="77777777" w:rsidR="00500C04" w:rsidRPr="007C3141" w:rsidRDefault="00500C04" w:rsidP="00500C0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498062" w14:textId="77777777" w:rsidR="00500C04" w:rsidRPr="007C3141" w:rsidRDefault="00500C04" w:rsidP="00500C0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CEF045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HS nghe bài hát. HS vỗ tay hoặc nhún nhảy theo giai điệu .</w:t>
            </w:r>
          </w:p>
          <w:p w14:paraId="34E4312D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 xml:space="preserve">- HS trả lời –NX –bổ sung  </w:t>
            </w:r>
          </w:p>
          <w:p w14:paraId="313F6856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8926EAD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HS liên hệ bản thân và chia sẻ trước lớp</w:t>
            </w:r>
          </w:p>
          <w:p w14:paraId="54ACCEF8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48CDE0F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 xml:space="preserve">–NX –bổ sung  </w:t>
            </w:r>
          </w:p>
          <w:p w14:paraId="2B2F9062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HS lắng nghe </w:t>
            </w:r>
          </w:p>
        </w:tc>
      </w:tr>
      <w:tr w:rsidR="00500C04" w:rsidRPr="007C3141" w14:paraId="0CEFA91E" w14:textId="77777777" w:rsidTr="00500C0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092706D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2. </w:t>
            </w: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Kiến tạo tri thức mới</w:t>
            </w:r>
          </w:p>
        </w:tc>
      </w:tr>
      <w:tr w:rsidR="00500C04" w:rsidRPr="007C3141" w14:paraId="345E5CC5" w14:textId="77777777" w:rsidTr="00500C04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550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379B1F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2.1 Quan sát tranh và thực hiện yêu cầu</w:t>
            </w:r>
          </w:p>
          <w:p w14:paraId="2D46D495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a.Mục tiêu: </w:t>
            </w:r>
          </w:p>
          <w:p w14:paraId="115631E5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HS nêu được những biểu hiện của bảo vệ của công.</w:t>
            </w:r>
          </w:p>
          <w:p w14:paraId="32C4E8E5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b.Cách tiến hành:</w:t>
            </w:r>
          </w:p>
          <w:p w14:paraId="472776B4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GV tổ chức cho HS thảo luận theo nhóm đôi, giao nhiệm vụ cho HS : </w:t>
            </w:r>
          </w:p>
          <w:p w14:paraId="5001A53E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Quan sát các tranh 1,2,3,4,5,6/SGK, trang 34 – 35 và nhận xét việc làm của các nhân vật </w:t>
            </w:r>
            <w:r w:rsidRPr="007C3141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trong tranh và nêu biểu hiện của bảo vệ của công qua các bức tranh trên</w:t>
            </w:r>
          </w:p>
          <w:p w14:paraId="6A2D0ACC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</w:t>
            </w: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 xml:space="preserve">Tổ chức báo cáo – NX – Bổ sung </w:t>
            </w:r>
          </w:p>
          <w:p w14:paraId="5D0414B1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9AA950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5E21D4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448B98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AC39C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30A4C4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2DAC27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320970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A1138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764BF4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4C8E6F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00F40A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9F1AEA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D889CD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2B74FB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33B699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F0D74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7EEA5A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F13D56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CAE06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40F0F21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GV nhận xét, khen ngợi HS và chốt lại: </w:t>
            </w:r>
          </w:p>
          <w:p w14:paraId="30C444AC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Các bạn trong tranh 1, 3, 6 rất đáng khen vì đã thể hiện tinh thần bảo vệ của công.</w:t>
            </w:r>
          </w:p>
          <w:p w14:paraId="748B5299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GV nêu yêu cầu : </w:t>
            </w:r>
          </w:p>
          <w:p w14:paraId="1FECA8CD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Kể thêm các biểu hiện của bảo vệ của công xung quanh mình. </w:t>
            </w:r>
          </w:p>
          <w:p w14:paraId="551485A1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GV nhận xét –chốt lại </w:t>
            </w:r>
          </w:p>
          <w:p w14:paraId="0F57646E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2.2 Đọc tình huống và trả lời câu hỏi</w:t>
            </w:r>
          </w:p>
          <w:p w14:paraId="26B49BDD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a.Mục tiêu: </w:t>
            </w:r>
          </w:p>
          <w:p w14:paraId="79CC4732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HS nhận biết được vì sao phải bảo vệ của công.</w:t>
            </w:r>
          </w:p>
          <w:p w14:paraId="2CD4482B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7C3141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b.Cách tiến hành:</w:t>
            </w:r>
          </w:p>
          <w:p w14:paraId="66E16EF6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>- GV mời HS đọc to tình huống trước lớp. Sau đó, GV nêu lần lượt câu hỏi :</w:t>
            </w:r>
          </w:p>
          <w:p w14:paraId="716ACF4C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Em thử đoán xem, Tin sẽ trả lời Bin như thế nào?</w:t>
            </w:r>
          </w:p>
          <w:p w14:paraId="299F8116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– Nếu Bin vẽ lên bảng sẽ gây ra tác hại gì?</w:t>
            </w:r>
          </w:p>
          <w:p w14:paraId="6727E0D0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GV tổ chức cho HS thảo luận theo nhóm đôi để trả lời câu hỏi: </w:t>
            </w:r>
          </w:p>
          <w:p w14:paraId="7FE871C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Theo em, vì sao phải bảo vệ của công?</w:t>
            </w:r>
          </w:p>
          <w:p w14:paraId="13613CC1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</w:t>
            </w: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 xml:space="preserve">Tổ chức báo cáo – NX – Bổ sung </w:t>
            </w:r>
          </w:p>
          <w:p w14:paraId="146475C8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6D073FF0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4A2CC290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3230E934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196F3008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599268F7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60D19F3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64D54EB4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66392DCC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3A9EE638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7CF2B686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</w:p>
          <w:p w14:paraId="06513E20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GV nhận xét, khen ngợi HS.</w:t>
            </w:r>
          </w:p>
          <w:p w14:paraId="75C90672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GV chốt lại kết luận </w:t>
            </w: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3C0945CA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4AC73252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56E248C2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420E1391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31117A64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06912A92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HS thảo luận theo nhóm đôi, quan sát các tranh và nhận xét việc làm của các nhân vật </w:t>
            </w:r>
            <w:r w:rsidRPr="007C314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trong tranh và nêu biểu hiện của bảo vệ của công qua các bức tranh trên.</w:t>
            </w:r>
          </w:p>
          <w:p w14:paraId="0A1AC728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Đại diện các nhóm HS báo cáo kết quả thảo luận, mỗi nhóm báo cáo một tranh. Sau mỗi lượt báo cáo, các nhóm HS khác bổ sung ý kiến.</w:t>
            </w:r>
          </w:p>
          <w:p w14:paraId="4057122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Tranh 1: Các bạn nhỏ biết bảo vệ của công. Biểu hiện:  Cùng nhau làm vệ sinh chăm sóc, làm đẹp khuôn viên.</w:t>
            </w:r>
          </w:p>
          <w:p w14:paraId="675FA2ED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Tranh 2: Các bạn nhỏ không biết bảo vệ. Biểu hiện: Ngắt hoa, bê cảnh. làm hư hại bốn hoa nơi công viên.</w:t>
            </w:r>
          </w:p>
          <w:p w14:paraId="5AFA529C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Tranh 3: Các bạn nhỏ biết bảo vệ của công. Biểu hiện: Cùng nhau bảo vệ, làm đẹp tường ở khu phố. </w:t>
            </w:r>
          </w:p>
          <w:p w14:paraId="504015D2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Tranh 4: Các bạn nhỏ không biết bảo vệ của công. Biểu hiện: Ném đá làm hư hại biển chỉ dẫn giao thông.</w:t>
            </w:r>
          </w:p>
          <w:p w14:paraId="4591E96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Tranh 5: Các bạn nhỏ không biết bảo vệ của công. Biểu hiện: Làm hư hại cảnh quan, thảm cỏ bồn hoa.</w:t>
            </w:r>
          </w:p>
          <w:p w14:paraId="09B35B7A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Tranh 6: Các bạn nhỏ biết bảo vệ của công Biểu hiện: Cùng nhau vệ sinh, bảo vệ máy tính dùng để dạy và học của nhà trường.</w:t>
            </w:r>
          </w:p>
          <w:p w14:paraId="40C90900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HS lắng nghe</w:t>
            </w:r>
          </w:p>
          <w:p w14:paraId="7B6B08E2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5440B5AB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51864CCB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HS tiếp tục suy nghĩ và trả lời</w:t>
            </w:r>
          </w:p>
          <w:p w14:paraId="283CE24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–NX –bổ sung</w:t>
            </w:r>
          </w:p>
          <w:p w14:paraId="42C0E800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HS lắng nghe</w:t>
            </w:r>
          </w:p>
          <w:p w14:paraId="7D9122A9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EBA55B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4233668E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48F22EE6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FE1B2E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655D38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 xml:space="preserve">1-2 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HS đọc</w:t>
            </w:r>
          </w:p>
          <w:p w14:paraId="13B61F50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CDBFE1A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HS trả lời</w:t>
            </w:r>
          </w:p>
          <w:p w14:paraId="2EB01492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411F8CF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–NX –bổ sung</w:t>
            </w:r>
          </w:p>
          <w:p w14:paraId="3082F9E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HS thảo luận theo nhóm đôi để trả lời câu hỏi: </w:t>
            </w:r>
          </w:p>
          <w:p w14:paraId="2BB94764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Các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nhóm HS trả lời trước lớp và nhận xét lẫn nhau. </w:t>
            </w:r>
          </w:p>
          <w:p w14:paraId="7DF49D91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Gợi ý</w:t>
            </w:r>
          </w:p>
          <w:p w14:paraId="2C4DC681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iCs/>
                <w:color w:val="000000" w:themeColor="text1"/>
                <w:sz w:val="26"/>
                <w:szCs w:val="26"/>
              </w:rPr>
              <w:t>Chúng ta cần phải bảo vệ của công là vì :</w:t>
            </w:r>
          </w:p>
          <w:p w14:paraId="3EC4FC09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-Của công đem lại lợi ích không chỉ cho ta mà còn cho người khác.</w:t>
            </w:r>
          </w:p>
          <w:p w14:paraId="2605AF73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-Bảo vệ của công giúp tài sản chung được bền lâu.</w:t>
            </w:r>
          </w:p>
          <w:p w14:paraId="4328A1DF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-Bảo vệ của công giúp em biết trân quý những của cải vật chất do con người làm ra. - Bảo vệ của công giúp em rèn luyện cho minh đức tính tiết kiệm.</w:t>
            </w:r>
          </w:p>
          <w:p w14:paraId="08D6D2B7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Lắng nghe</w:t>
            </w:r>
          </w:p>
        </w:tc>
      </w:tr>
      <w:tr w:rsidR="00500C04" w:rsidRPr="007C3141" w14:paraId="009651C7" w14:textId="77777777" w:rsidTr="00500C04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992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19C470" w14:textId="77777777" w:rsidR="00500C04" w:rsidRPr="007C3141" w:rsidRDefault="00500C04" w:rsidP="00500C04">
            <w:pPr>
              <w:spacing w:line="288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C314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3.</w:t>
            </w:r>
            <w:r w:rsidRPr="007C314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Hoạt động nối tiếp: </w:t>
            </w:r>
          </w:p>
          <w:p w14:paraId="2E91D27B" w14:textId="77777777" w:rsidR="00500C04" w:rsidRPr="007C3141" w:rsidRDefault="00500C04" w:rsidP="00500C04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Mục tiêu:</w:t>
            </w:r>
            <w:r w:rsidRPr="007C314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C314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HS ôn lại những kiến thức, kĩ năng đã học, chuẩn bị bài cho tiết sau.</w:t>
            </w:r>
          </w:p>
          <w:p w14:paraId="2B4491B3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7C314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Cách tiến hành:</w:t>
            </w:r>
          </w:p>
        </w:tc>
      </w:tr>
      <w:tr w:rsidR="00500C04" w:rsidRPr="007C3141" w14:paraId="2C60ED1E" w14:textId="77777777" w:rsidTr="00500C04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550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1CBF94A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/>
              </w:rPr>
            </w:pPr>
            <w:r w:rsidRPr="007C3141">
              <w:rPr>
                <w:rFonts w:asciiTheme="majorHAnsi" w:hAnsiTheme="majorHAnsi" w:cstheme="majorHAnsi"/>
                <w:color w:val="000000"/>
                <w:sz w:val="26"/>
                <w:szCs w:val="26"/>
                <w:lang w:val="fr-FR"/>
              </w:rPr>
              <w:t>- Nêu lại nội dung bài học</w:t>
            </w:r>
          </w:p>
          <w:p w14:paraId="292755FD" w14:textId="77777777" w:rsidR="00500C04" w:rsidRPr="007C3141" w:rsidRDefault="00500C04" w:rsidP="00500C04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fr-FR"/>
              </w:rPr>
            </w:pPr>
            <w:r w:rsidRPr="007C3141">
              <w:rPr>
                <w:rFonts w:asciiTheme="majorHAnsi" w:hAnsiTheme="majorHAnsi" w:cstheme="majorHAnsi"/>
                <w:color w:val="000000"/>
                <w:sz w:val="26"/>
                <w:szCs w:val="26"/>
                <w:lang w:val="fr-FR"/>
              </w:rPr>
              <w:t>- Chia sẻ với người thân, gia đình và bạn bè về nội dung bài học</w:t>
            </w:r>
          </w:p>
          <w:p w14:paraId="651AA289" w14:textId="77777777" w:rsidR="00500C04" w:rsidRPr="007C3141" w:rsidRDefault="00500C04" w:rsidP="00500C0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C3141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fr-FR"/>
              </w:rPr>
              <w:t>- Chuẩn bị tiết sau</w:t>
            </w:r>
          </w:p>
        </w:tc>
        <w:tc>
          <w:tcPr>
            <w:tcW w:w="4414" w:type="dxa"/>
            <w:tcBorders>
              <w:top w:val="dashed" w:sz="4" w:space="0" w:color="auto"/>
              <w:bottom w:val="single" w:sz="4" w:space="0" w:color="auto"/>
            </w:tcBorders>
          </w:tcPr>
          <w:p w14:paraId="49DA5F3D" w14:textId="77777777" w:rsidR="00500C04" w:rsidRPr="007C3141" w:rsidRDefault="00500C04" w:rsidP="00500C04">
            <w:pPr>
              <w:tabs>
                <w:tab w:val="left" w:pos="43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- HS nêu.</w:t>
            </w:r>
          </w:p>
          <w:p w14:paraId="598473E3" w14:textId="77777777" w:rsidR="00500C04" w:rsidRPr="007C3141" w:rsidRDefault="00500C04" w:rsidP="00500C04">
            <w:pPr>
              <w:tabs>
                <w:tab w:val="left" w:pos="43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- HS làm theo yêu cầu GV.</w:t>
            </w:r>
          </w:p>
          <w:p w14:paraId="495EA54E" w14:textId="77777777" w:rsidR="00500C04" w:rsidRPr="007C3141" w:rsidRDefault="00500C04" w:rsidP="00500C04">
            <w:pPr>
              <w:tabs>
                <w:tab w:val="left" w:pos="43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F87302" w14:textId="77777777" w:rsidR="00500C04" w:rsidRPr="007C3141" w:rsidRDefault="00500C04" w:rsidP="00500C04">
            <w:pPr>
              <w:pStyle w:val="TableParagraph"/>
              <w:tabs>
                <w:tab w:val="left" w:pos="314"/>
              </w:tabs>
              <w:ind w:right="85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7C3141">
              <w:rPr>
                <w:rFonts w:asciiTheme="majorHAnsi" w:hAnsiTheme="majorHAnsi" w:cstheme="majorHAnsi"/>
                <w:sz w:val="26"/>
                <w:szCs w:val="26"/>
              </w:rPr>
              <w:t>- NX tiết học. HS chuẩn bị.</w:t>
            </w:r>
          </w:p>
        </w:tc>
      </w:tr>
    </w:tbl>
    <w:p w14:paraId="4CD9D370" w14:textId="77777777" w:rsidR="00456649" w:rsidRPr="00FB2234" w:rsidRDefault="00456649" w:rsidP="009C62D6">
      <w:pPr>
        <w:spacing w:line="288" w:lineRule="auto"/>
        <w:ind w:left="720" w:hanging="720"/>
        <w:jc w:val="center"/>
        <w:rPr>
          <w:rFonts w:asciiTheme="majorHAnsi" w:eastAsia="Times New Roman" w:hAnsiTheme="majorHAnsi" w:cstheme="majorHAnsi"/>
          <w:sz w:val="26"/>
          <w:szCs w:val="26"/>
        </w:rPr>
      </w:pPr>
    </w:p>
    <w:sectPr w:rsidR="00456649" w:rsidRPr="00FB2234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A2B7" w14:textId="77777777" w:rsidR="006063C8" w:rsidRDefault="006063C8" w:rsidP="00B972C0">
      <w:pPr>
        <w:spacing w:after="0" w:line="240" w:lineRule="auto"/>
      </w:pPr>
      <w:r>
        <w:separator/>
      </w:r>
    </w:p>
  </w:endnote>
  <w:endnote w:type="continuationSeparator" w:id="0">
    <w:p w14:paraId="06993B27" w14:textId="77777777" w:rsidR="006063C8" w:rsidRDefault="006063C8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8F4AF" w14:textId="77777777" w:rsidR="00CA1391" w:rsidRDefault="00CA1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4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7BFBAEF" w14:textId="77777777" w:rsidR="00CA1391" w:rsidRPr="00B972C0" w:rsidRDefault="00CA1391">
    <w:pPr>
      <w:pStyle w:val="Footer"/>
      <w:rPr>
        <w:rFonts w:asciiTheme="majorHAnsi" w:hAnsiTheme="majorHAnsi" w:cstheme="majorHAnsi"/>
        <w:i/>
        <w:lang w:val="vi-VN"/>
      </w:rPr>
    </w:pPr>
    <w:proofErr w:type="gramStart"/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</w:t>
    </w:r>
    <w:proofErr w:type="gramEnd"/>
    <w:r w:rsidRPr="00B972C0">
      <w:rPr>
        <w:rFonts w:asciiTheme="majorHAnsi" w:hAnsiTheme="majorHAnsi" w:cstheme="majorHAnsi"/>
        <w:i/>
        <w:lang w:val="vi-VN"/>
      </w:rPr>
      <w:t xml:space="preserve">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2BE8" w14:textId="77777777" w:rsidR="006063C8" w:rsidRDefault="006063C8" w:rsidP="00B972C0">
      <w:pPr>
        <w:spacing w:after="0" w:line="240" w:lineRule="auto"/>
      </w:pPr>
      <w:r>
        <w:separator/>
      </w:r>
    </w:p>
  </w:footnote>
  <w:footnote w:type="continuationSeparator" w:id="0">
    <w:p w14:paraId="5F40E022" w14:textId="77777777" w:rsidR="006063C8" w:rsidRDefault="006063C8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79A5" w14:textId="77777777" w:rsidR="00CA1391" w:rsidRPr="00500C04" w:rsidRDefault="00CA1391">
    <w:pPr>
      <w:pStyle w:val="Header"/>
      <w:rPr>
        <w:rFonts w:asciiTheme="majorHAnsi" w:hAnsiTheme="majorHAnsi" w:cstheme="majorHAnsi"/>
      </w:rPr>
    </w:pPr>
    <w:r w:rsidRPr="00500C04">
      <w:rPr>
        <w:rFonts w:asciiTheme="majorHAnsi" w:hAnsiTheme="majorHAnsi" w:cstheme="majorHAnsi"/>
      </w:rPr>
      <w:t>Năm học 2024-2025</w:t>
    </w:r>
  </w:p>
  <w:p w14:paraId="6FAB8422" w14:textId="77777777" w:rsidR="00CA1391" w:rsidRPr="00B972C0" w:rsidRDefault="00CA1391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A5F84"/>
    <w:multiLevelType w:val="singleLevel"/>
    <w:tmpl w:val="843A5F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A8E3AA4D"/>
    <w:multiLevelType w:val="singleLevel"/>
    <w:tmpl w:val="A8E3AA4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C3D12DF3"/>
    <w:multiLevelType w:val="singleLevel"/>
    <w:tmpl w:val="C3D12D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8026C66"/>
    <w:multiLevelType w:val="singleLevel"/>
    <w:tmpl w:val="D8026C6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75216B8"/>
    <w:multiLevelType w:val="singleLevel"/>
    <w:tmpl w:val="E75216B8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F8981A31"/>
    <w:multiLevelType w:val="singleLevel"/>
    <w:tmpl w:val="F8981A3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408"/>
    <w:multiLevelType w:val="multilevel"/>
    <w:tmpl w:val="00000408"/>
    <w:lvl w:ilvl="0">
      <w:start w:val="1"/>
      <w:numFmt w:val="decimal"/>
      <w:lvlText w:val="%1."/>
      <w:lvlJc w:val="left"/>
      <w:pPr>
        <w:ind w:left="2297" w:hanging="259"/>
      </w:pPr>
      <w:rPr>
        <w:rFonts w:ascii="Calibri" w:hAnsi="Calibri" w:cs="Calibri"/>
        <w:b/>
        <w:bCs/>
        <w:color w:val="231F20"/>
        <w:w w:val="104"/>
        <w:sz w:val="24"/>
        <w:szCs w:val="24"/>
      </w:rPr>
    </w:lvl>
    <w:lvl w:ilvl="1">
      <w:numFmt w:val="bullet"/>
      <w:lvlText w:val="•"/>
      <w:lvlJc w:val="left"/>
      <w:pPr>
        <w:ind w:left="3161" w:hanging="259"/>
      </w:pPr>
    </w:lvl>
    <w:lvl w:ilvl="2">
      <w:numFmt w:val="bullet"/>
      <w:lvlText w:val="•"/>
      <w:lvlJc w:val="left"/>
      <w:pPr>
        <w:ind w:left="4026" w:hanging="259"/>
      </w:pPr>
    </w:lvl>
    <w:lvl w:ilvl="3">
      <w:numFmt w:val="bullet"/>
      <w:lvlText w:val="•"/>
      <w:lvlJc w:val="left"/>
      <w:pPr>
        <w:ind w:left="4890" w:hanging="259"/>
      </w:pPr>
    </w:lvl>
    <w:lvl w:ilvl="4">
      <w:numFmt w:val="bullet"/>
      <w:lvlText w:val="•"/>
      <w:lvlJc w:val="left"/>
      <w:pPr>
        <w:ind w:left="5754" w:hanging="259"/>
      </w:pPr>
    </w:lvl>
    <w:lvl w:ilvl="5">
      <w:numFmt w:val="bullet"/>
      <w:lvlText w:val="•"/>
      <w:lvlJc w:val="left"/>
      <w:pPr>
        <w:ind w:left="6619" w:hanging="259"/>
      </w:pPr>
    </w:lvl>
    <w:lvl w:ilvl="6">
      <w:numFmt w:val="bullet"/>
      <w:lvlText w:val="•"/>
      <w:lvlJc w:val="left"/>
      <w:pPr>
        <w:ind w:left="7483" w:hanging="259"/>
      </w:pPr>
    </w:lvl>
    <w:lvl w:ilvl="7">
      <w:numFmt w:val="bullet"/>
      <w:lvlText w:val="•"/>
      <w:lvlJc w:val="left"/>
      <w:pPr>
        <w:ind w:left="8348" w:hanging="259"/>
      </w:pPr>
    </w:lvl>
    <w:lvl w:ilvl="8">
      <w:numFmt w:val="bullet"/>
      <w:lvlText w:val="•"/>
      <w:lvlJc w:val="left"/>
      <w:pPr>
        <w:ind w:left="9212" w:hanging="259"/>
      </w:pPr>
    </w:lvl>
  </w:abstractNum>
  <w:abstractNum w:abstractNumId="9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5BACF"/>
    <w:multiLevelType w:val="singleLevel"/>
    <w:tmpl w:val="0455BAC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0DEB1F88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10959"/>
    <w:multiLevelType w:val="hybridMultilevel"/>
    <w:tmpl w:val="9FA05BC4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30E16"/>
    <w:multiLevelType w:val="hybridMultilevel"/>
    <w:tmpl w:val="61101A3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16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18" w15:restartNumberingAfterBreak="0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A013"/>
    <w:multiLevelType w:val="singleLevel"/>
    <w:tmpl w:val="2E6DA01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A076894"/>
    <w:multiLevelType w:val="hybridMultilevel"/>
    <w:tmpl w:val="E2E89EEE"/>
    <w:lvl w:ilvl="0" w:tplc="BF8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24" w15:restartNumberingAfterBreak="0">
    <w:nsid w:val="43CF14A6"/>
    <w:multiLevelType w:val="hybridMultilevel"/>
    <w:tmpl w:val="9AECF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28" w15:restartNumberingAfterBreak="0">
    <w:nsid w:val="53DC6960"/>
    <w:multiLevelType w:val="hybridMultilevel"/>
    <w:tmpl w:val="BC3E082A"/>
    <w:lvl w:ilvl="0" w:tplc="50A2DE9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AD1206C"/>
    <w:multiLevelType w:val="singleLevel"/>
    <w:tmpl w:val="6AD1206C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C85041"/>
    <w:multiLevelType w:val="singleLevel"/>
    <w:tmpl w:val="6CC85041"/>
    <w:lvl w:ilvl="0">
      <w:start w:val="1"/>
      <w:numFmt w:val="lowerLetter"/>
      <w:suff w:val="space"/>
      <w:lvlText w:val="%1)"/>
      <w:lvlJc w:val="left"/>
    </w:lvl>
  </w:abstractNum>
  <w:abstractNum w:abstractNumId="34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5" w15:restartNumberingAfterBreak="0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73E69BB"/>
    <w:multiLevelType w:val="hybridMultilevel"/>
    <w:tmpl w:val="0AF23E7A"/>
    <w:lvl w:ilvl="0" w:tplc="7D1AE4E6">
      <w:start w:val="4"/>
      <w:numFmt w:val="decimal"/>
      <w:lvlText w:val="%1"/>
      <w:lvlJc w:val="left"/>
      <w:pPr>
        <w:ind w:left="81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A613FCC"/>
    <w:multiLevelType w:val="hybridMultilevel"/>
    <w:tmpl w:val="907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210C"/>
    <w:multiLevelType w:val="hybridMultilevel"/>
    <w:tmpl w:val="1A5A39AE"/>
    <w:lvl w:ilvl="0" w:tplc="3B7A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19"/>
  </w:num>
  <w:num w:numId="6">
    <w:abstractNumId w:val="29"/>
  </w:num>
  <w:num w:numId="7">
    <w:abstractNumId w:val="30"/>
  </w:num>
  <w:num w:numId="8">
    <w:abstractNumId w:val="13"/>
  </w:num>
  <w:num w:numId="9">
    <w:abstractNumId w:val="26"/>
  </w:num>
  <w:num w:numId="10">
    <w:abstractNumId w:val="16"/>
  </w:num>
  <w:num w:numId="11">
    <w:abstractNumId w:val="38"/>
  </w:num>
  <w:num w:numId="12">
    <w:abstractNumId w:val="37"/>
  </w:num>
  <w:num w:numId="13">
    <w:abstractNumId w:val="24"/>
  </w:num>
  <w:num w:numId="14">
    <w:abstractNumId w:val="31"/>
  </w:num>
  <w:num w:numId="15">
    <w:abstractNumId w:val="33"/>
  </w:num>
  <w:num w:numId="16">
    <w:abstractNumId w:val="2"/>
  </w:num>
  <w:num w:numId="17">
    <w:abstractNumId w:val="6"/>
  </w:num>
  <w:num w:numId="18">
    <w:abstractNumId w:val="27"/>
  </w:num>
  <w:num w:numId="19">
    <w:abstractNumId w:val="15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10"/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28"/>
  </w:num>
  <w:num w:numId="31">
    <w:abstractNumId w:val="14"/>
  </w:num>
  <w:num w:numId="32">
    <w:abstractNumId w:val="0"/>
  </w:num>
  <w:num w:numId="33">
    <w:abstractNumId w:val="7"/>
  </w:num>
  <w:num w:numId="34">
    <w:abstractNumId w:val="3"/>
  </w:num>
  <w:num w:numId="35">
    <w:abstractNumId w:val="35"/>
  </w:num>
  <w:num w:numId="36">
    <w:abstractNumId w:val="20"/>
  </w:num>
  <w:num w:numId="37">
    <w:abstractNumId w:val="25"/>
  </w:num>
  <w:num w:numId="38">
    <w:abstractNumId w:val="18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301"/>
    <w:rsid w:val="00000A45"/>
    <w:rsid w:val="00005CBC"/>
    <w:rsid w:val="00007F14"/>
    <w:rsid w:val="0002737B"/>
    <w:rsid w:val="00027B8A"/>
    <w:rsid w:val="000308D9"/>
    <w:rsid w:val="000320C2"/>
    <w:rsid w:val="000354A7"/>
    <w:rsid w:val="00044710"/>
    <w:rsid w:val="000457BE"/>
    <w:rsid w:val="00047206"/>
    <w:rsid w:val="0005099A"/>
    <w:rsid w:val="00053206"/>
    <w:rsid w:val="00053C2A"/>
    <w:rsid w:val="00054175"/>
    <w:rsid w:val="000547A9"/>
    <w:rsid w:val="000571FA"/>
    <w:rsid w:val="0006027E"/>
    <w:rsid w:val="00061A35"/>
    <w:rsid w:val="00064ED4"/>
    <w:rsid w:val="00066649"/>
    <w:rsid w:val="0006716B"/>
    <w:rsid w:val="00067392"/>
    <w:rsid w:val="000705E2"/>
    <w:rsid w:val="000717FB"/>
    <w:rsid w:val="000718DC"/>
    <w:rsid w:val="00071B59"/>
    <w:rsid w:val="00074E12"/>
    <w:rsid w:val="000809A8"/>
    <w:rsid w:val="00081C9E"/>
    <w:rsid w:val="000848AC"/>
    <w:rsid w:val="000852D4"/>
    <w:rsid w:val="00086A74"/>
    <w:rsid w:val="00096652"/>
    <w:rsid w:val="000A06F3"/>
    <w:rsid w:val="000A4260"/>
    <w:rsid w:val="000A5954"/>
    <w:rsid w:val="000B45E1"/>
    <w:rsid w:val="000C2C6F"/>
    <w:rsid w:val="000C79D0"/>
    <w:rsid w:val="000D0F39"/>
    <w:rsid w:val="000E0A7E"/>
    <w:rsid w:val="000E490B"/>
    <w:rsid w:val="000E5CEC"/>
    <w:rsid w:val="000F16BC"/>
    <w:rsid w:val="000F3CA1"/>
    <w:rsid w:val="0010199E"/>
    <w:rsid w:val="001064CC"/>
    <w:rsid w:val="0010771C"/>
    <w:rsid w:val="00110EA9"/>
    <w:rsid w:val="00115591"/>
    <w:rsid w:val="001155C4"/>
    <w:rsid w:val="001238E3"/>
    <w:rsid w:val="00123A9E"/>
    <w:rsid w:val="00130C40"/>
    <w:rsid w:val="00130FB4"/>
    <w:rsid w:val="00132019"/>
    <w:rsid w:val="0013337B"/>
    <w:rsid w:val="00135754"/>
    <w:rsid w:val="001452E3"/>
    <w:rsid w:val="00164B08"/>
    <w:rsid w:val="001675AA"/>
    <w:rsid w:val="00173759"/>
    <w:rsid w:val="00176F17"/>
    <w:rsid w:val="00177FF8"/>
    <w:rsid w:val="00180E51"/>
    <w:rsid w:val="00181A91"/>
    <w:rsid w:val="00182AAE"/>
    <w:rsid w:val="00182DF3"/>
    <w:rsid w:val="00184BBB"/>
    <w:rsid w:val="00193162"/>
    <w:rsid w:val="00196556"/>
    <w:rsid w:val="00197AAC"/>
    <w:rsid w:val="001A08B5"/>
    <w:rsid w:val="001A31E0"/>
    <w:rsid w:val="001A5BD7"/>
    <w:rsid w:val="001A6B56"/>
    <w:rsid w:val="001B1273"/>
    <w:rsid w:val="001B1C21"/>
    <w:rsid w:val="001B2915"/>
    <w:rsid w:val="001C3661"/>
    <w:rsid w:val="001C3DF0"/>
    <w:rsid w:val="001C5406"/>
    <w:rsid w:val="001C73EC"/>
    <w:rsid w:val="001C793D"/>
    <w:rsid w:val="001D1892"/>
    <w:rsid w:val="001D6A05"/>
    <w:rsid w:val="001D7D08"/>
    <w:rsid w:val="001E3A21"/>
    <w:rsid w:val="001E7F62"/>
    <w:rsid w:val="001F07A8"/>
    <w:rsid w:val="001F5171"/>
    <w:rsid w:val="00201D9F"/>
    <w:rsid w:val="0020242A"/>
    <w:rsid w:val="00206808"/>
    <w:rsid w:val="00206FDC"/>
    <w:rsid w:val="002106F1"/>
    <w:rsid w:val="00216AC0"/>
    <w:rsid w:val="00220C0A"/>
    <w:rsid w:val="00222019"/>
    <w:rsid w:val="002227B9"/>
    <w:rsid w:val="002235F4"/>
    <w:rsid w:val="002263B1"/>
    <w:rsid w:val="00226C59"/>
    <w:rsid w:val="002303C0"/>
    <w:rsid w:val="0023361D"/>
    <w:rsid w:val="00234B2D"/>
    <w:rsid w:val="002352D0"/>
    <w:rsid w:val="002358F4"/>
    <w:rsid w:val="00237E13"/>
    <w:rsid w:val="00240343"/>
    <w:rsid w:val="00241874"/>
    <w:rsid w:val="0024246E"/>
    <w:rsid w:val="00247912"/>
    <w:rsid w:val="00253FFD"/>
    <w:rsid w:val="002562CD"/>
    <w:rsid w:val="0026567F"/>
    <w:rsid w:val="00270F78"/>
    <w:rsid w:val="002737FE"/>
    <w:rsid w:val="0027589A"/>
    <w:rsid w:val="0028199E"/>
    <w:rsid w:val="00284845"/>
    <w:rsid w:val="00291B5A"/>
    <w:rsid w:val="00291BB0"/>
    <w:rsid w:val="0029432C"/>
    <w:rsid w:val="00294F9B"/>
    <w:rsid w:val="00295095"/>
    <w:rsid w:val="002A1696"/>
    <w:rsid w:val="002A20A8"/>
    <w:rsid w:val="002A3C24"/>
    <w:rsid w:val="002D1014"/>
    <w:rsid w:val="002D4A0F"/>
    <w:rsid w:val="002E20AE"/>
    <w:rsid w:val="002E24BC"/>
    <w:rsid w:val="002E3A55"/>
    <w:rsid w:val="002E7401"/>
    <w:rsid w:val="002F0A4A"/>
    <w:rsid w:val="002F14AF"/>
    <w:rsid w:val="002F3BFD"/>
    <w:rsid w:val="002F67D4"/>
    <w:rsid w:val="00300C6E"/>
    <w:rsid w:val="00301F36"/>
    <w:rsid w:val="00301FDD"/>
    <w:rsid w:val="00305758"/>
    <w:rsid w:val="0030682F"/>
    <w:rsid w:val="003132A3"/>
    <w:rsid w:val="003219FC"/>
    <w:rsid w:val="00321CE4"/>
    <w:rsid w:val="0032332A"/>
    <w:rsid w:val="003256AC"/>
    <w:rsid w:val="003268BE"/>
    <w:rsid w:val="0033076C"/>
    <w:rsid w:val="00333939"/>
    <w:rsid w:val="003341AA"/>
    <w:rsid w:val="00336680"/>
    <w:rsid w:val="003421FE"/>
    <w:rsid w:val="003460D6"/>
    <w:rsid w:val="003503BF"/>
    <w:rsid w:val="00350C60"/>
    <w:rsid w:val="00362475"/>
    <w:rsid w:val="00364F92"/>
    <w:rsid w:val="003662A0"/>
    <w:rsid w:val="00371E8A"/>
    <w:rsid w:val="00374669"/>
    <w:rsid w:val="003778E3"/>
    <w:rsid w:val="003813C8"/>
    <w:rsid w:val="003833F4"/>
    <w:rsid w:val="003856EE"/>
    <w:rsid w:val="003919DE"/>
    <w:rsid w:val="003A2BB1"/>
    <w:rsid w:val="003A501B"/>
    <w:rsid w:val="003A63DD"/>
    <w:rsid w:val="003B06FA"/>
    <w:rsid w:val="003B1FC1"/>
    <w:rsid w:val="003B2AC7"/>
    <w:rsid w:val="003B62BE"/>
    <w:rsid w:val="003B79F7"/>
    <w:rsid w:val="003B7E98"/>
    <w:rsid w:val="003C172A"/>
    <w:rsid w:val="003C1845"/>
    <w:rsid w:val="003C277C"/>
    <w:rsid w:val="003C3968"/>
    <w:rsid w:val="003C5514"/>
    <w:rsid w:val="003C5C6C"/>
    <w:rsid w:val="003D2C67"/>
    <w:rsid w:val="003D552F"/>
    <w:rsid w:val="003E0765"/>
    <w:rsid w:val="003E2276"/>
    <w:rsid w:val="003E42AF"/>
    <w:rsid w:val="003E6E39"/>
    <w:rsid w:val="003F04DC"/>
    <w:rsid w:val="003F268A"/>
    <w:rsid w:val="003F37FE"/>
    <w:rsid w:val="003F6F41"/>
    <w:rsid w:val="00400806"/>
    <w:rsid w:val="00401888"/>
    <w:rsid w:val="00401FF1"/>
    <w:rsid w:val="004033F3"/>
    <w:rsid w:val="004062C2"/>
    <w:rsid w:val="00406B5F"/>
    <w:rsid w:val="00411BD4"/>
    <w:rsid w:val="00413ABB"/>
    <w:rsid w:val="00422632"/>
    <w:rsid w:val="0042535F"/>
    <w:rsid w:val="004451CD"/>
    <w:rsid w:val="00445664"/>
    <w:rsid w:val="00456649"/>
    <w:rsid w:val="00461288"/>
    <w:rsid w:val="00463264"/>
    <w:rsid w:val="004731AC"/>
    <w:rsid w:val="00475A2D"/>
    <w:rsid w:val="00480016"/>
    <w:rsid w:val="00480326"/>
    <w:rsid w:val="00490014"/>
    <w:rsid w:val="00490A5D"/>
    <w:rsid w:val="00493701"/>
    <w:rsid w:val="004A20CA"/>
    <w:rsid w:val="004A3BEC"/>
    <w:rsid w:val="004B1811"/>
    <w:rsid w:val="004B2477"/>
    <w:rsid w:val="004B6FB2"/>
    <w:rsid w:val="004C07AE"/>
    <w:rsid w:val="004C42A9"/>
    <w:rsid w:val="004C6A0D"/>
    <w:rsid w:val="004C742E"/>
    <w:rsid w:val="004D3228"/>
    <w:rsid w:val="004E1012"/>
    <w:rsid w:val="004E11B8"/>
    <w:rsid w:val="004E1774"/>
    <w:rsid w:val="004E6C96"/>
    <w:rsid w:val="004E7C35"/>
    <w:rsid w:val="004F53A9"/>
    <w:rsid w:val="00500359"/>
    <w:rsid w:val="00500C04"/>
    <w:rsid w:val="00505292"/>
    <w:rsid w:val="00505B43"/>
    <w:rsid w:val="00505C65"/>
    <w:rsid w:val="00511A96"/>
    <w:rsid w:val="00512CCB"/>
    <w:rsid w:val="0052236F"/>
    <w:rsid w:val="005232BE"/>
    <w:rsid w:val="00531B90"/>
    <w:rsid w:val="0053274E"/>
    <w:rsid w:val="0053324E"/>
    <w:rsid w:val="0053334D"/>
    <w:rsid w:val="00534063"/>
    <w:rsid w:val="0053659E"/>
    <w:rsid w:val="005407D9"/>
    <w:rsid w:val="00540B50"/>
    <w:rsid w:val="0055375B"/>
    <w:rsid w:val="00554AAC"/>
    <w:rsid w:val="00554F02"/>
    <w:rsid w:val="00573BA6"/>
    <w:rsid w:val="0057455D"/>
    <w:rsid w:val="00577BF4"/>
    <w:rsid w:val="0058183E"/>
    <w:rsid w:val="005865DB"/>
    <w:rsid w:val="005A25F0"/>
    <w:rsid w:val="005A2D3E"/>
    <w:rsid w:val="005A3B1B"/>
    <w:rsid w:val="005A4209"/>
    <w:rsid w:val="005A43C5"/>
    <w:rsid w:val="005B4B83"/>
    <w:rsid w:val="005C3A18"/>
    <w:rsid w:val="005C3A1F"/>
    <w:rsid w:val="005C621B"/>
    <w:rsid w:val="005D2303"/>
    <w:rsid w:val="005D3D6B"/>
    <w:rsid w:val="005E2C1C"/>
    <w:rsid w:val="005E4603"/>
    <w:rsid w:val="005E58E6"/>
    <w:rsid w:val="005E74F4"/>
    <w:rsid w:val="005F486C"/>
    <w:rsid w:val="005F6EC5"/>
    <w:rsid w:val="00602DD2"/>
    <w:rsid w:val="006063C8"/>
    <w:rsid w:val="006133D7"/>
    <w:rsid w:val="00614E9B"/>
    <w:rsid w:val="0062250E"/>
    <w:rsid w:val="00623DFF"/>
    <w:rsid w:val="00626E8F"/>
    <w:rsid w:val="00627021"/>
    <w:rsid w:val="00632309"/>
    <w:rsid w:val="006336C3"/>
    <w:rsid w:val="00641DFA"/>
    <w:rsid w:val="00653BB0"/>
    <w:rsid w:val="006560D7"/>
    <w:rsid w:val="0065791B"/>
    <w:rsid w:val="0066195E"/>
    <w:rsid w:val="00662681"/>
    <w:rsid w:val="0066626A"/>
    <w:rsid w:val="0067039A"/>
    <w:rsid w:val="006753E4"/>
    <w:rsid w:val="006758EC"/>
    <w:rsid w:val="00680B47"/>
    <w:rsid w:val="00685232"/>
    <w:rsid w:val="00685388"/>
    <w:rsid w:val="006871E1"/>
    <w:rsid w:val="00697809"/>
    <w:rsid w:val="006A28D2"/>
    <w:rsid w:val="006A6CBE"/>
    <w:rsid w:val="006B4AD2"/>
    <w:rsid w:val="006B628D"/>
    <w:rsid w:val="006B66CA"/>
    <w:rsid w:val="006C1208"/>
    <w:rsid w:val="006C25A2"/>
    <w:rsid w:val="006C4581"/>
    <w:rsid w:val="006C696F"/>
    <w:rsid w:val="006C7B63"/>
    <w:rsid w:val="006D5D8C"/>
    <w:rsid w:val="006E1F9C"/>
    <w:rsid w:val="006E3B9A"/>
    <w:rsid w:val="006E7E84"/>
    <w:rsid w:val="006F1FA1"/>
    <w:rsid w:val="006F3D02"/>
    <w:rsid w:val="00702ECD"/>
    <w:rsid w:val="00704280"/>
    <w:rsid w:val="00704C70"/>
    <w:rsid w:val="00704CAC"/>
    <w:rsid w:val="00705D67"/>
    <w:rsid w:val="00705E37"/>
    <w:rsid w:val="00706750"/>
    <w:rsid w:val="0071114E"/>
    <w:rsid w:val="0071148F"/>
    <w:rsid w:val="00723E18"/>
    <w:rsid w:val="00724A86"/>
    <w:rsid w:val="00726D28"/>
    <w:rsid w:val="007370C4"/>
    <w:rsid w:val="007418CE"/>
    <w:rsid w:val="00741B54"/>
    <w:rsid w:val="007423C7"/>
    <w:rsid w:val="007440AA"/>
    <w:rsid w:val="0074513F"/>
    <w:rsid w:val="007468BD"/>
    <w:rsid w:val="0075051D"/>
    <w:rsid w:val="0075282E"/>
    <w:rsid w:val="00752D45"/>
    <w:rsid w:val="00753B0C"/>
    <w:rsid w:val="007564A8"/>
    <w:rsid w:val="007606C6"/>
    <w:rsid w:val="007774E9"/>
    <w:rsid w:val="00781071"/>
    <w:rsid w:val="00781911"/>
    <w:rsid w:val="00786CEC"/>
    <w:rsid w:val="007943C7"/>
    <w:rsid w:val="00795384"/>
    <w:rsid w:val="00795824"/>
    <w:rsid w:val="007A0270"/>
    <w:rsid w:val="007A2C9B"/>
    <w:rsid w:val="007A40EB"/>
    <w:rsid w:val="007A4427"/>
    <w:rsid w:val="007A60B5"/>
    <w:rsid w:val="007A61A3"/>
    <w:rsid w:val="007A6E58"/>
    <w:rsid w:val="007B06E8"/>
    <w:rsid w:val="007B592A"/>
    <w:rsid w:val="007B718D"/>
    <w:rsid w:val="007C01ED"/>
    <w:rsid w:val="007C2238"/>
    <w:rsid w:val="007C2FE1"/>
    <w:rsid w:val="007C3141"/>
    <w:rsid w:val="007C74C5"/>
    <w:rsid w:val="007D0D2A"/>
    <w:rsid w:val="007D1994"/>
    <w:rsid w:val="007D6814"/>
    <w:rsid w:val="007E645F"/>
    <w:rsid w:val="007F0472"/>
    <w:rsid w:val="007F26D7"/>
    <w:rsid w:val="007F3C3A"/>
    <w:rsid w:val="007F5913"/>
    <w:rsid w:val="007F6E75"/>
    <w:rsid w:val="007F772A"/>
    <w:rsid w:val="007F7A01"/>
    <w:rsid w:val="00800F07"/>
    <w:rsid w:val="008042C6"/>
    <w:rsid w:val="0080592B"/>
    <w:rsid w:val="008122EA"/>
    <w:rsid w:val="008129EC"/>
    <w:rsid w:val="008155D0"/>
    <w:rsid w:val="00815AA0"/>
    <w:rsid w:val="00826FDB"/>
    <w:rsid w:val="00835E09"/>
    <w:rsid w:val="00837225"/>
    <w:rsid w:val="0084124F"/>
    <w:rsid w:val="00845412"/>
    <w:rsid w:val="00846203"/>
    <w:rsid w:val="00850F55"/>
    <w:rsid w:val="0085713F"/>
    <w:rsid w:val="00862D0F"/>
    <w:rsid w:val="0086617F"/>
    <w:rsid w:val="00866C90"/>
    <w:rsid w:val="0087149B"/>
    <w:rsid w:val="00871A00"/>
    <w:rsid w:val="00873AB7"/>
    <w:rsid w:val="00873F54"/>
    <w:rsid w:val="00874711"/>
    <w:rsid w:val="00874A67"/>
    <w:rsid w:val="0088329D"/>
    <w:rsid w:val="0089570D"/>
    <w:rsid w:val="008978DE"/>
    <w:rsid w:val="008A0160"/>
    <w:rsid w:val="008A0DC8"/>
    <w:rsid w:val="008A1472"/>
    <w:rsid w:val="008A336C"/>
    <w:rsid w:val="008A6336"/>
    <w:rsid w:val="008B272D"/>
    <w:rsid w:val="008B30A2"/>
    <w:rsid w:val="008B3F19"/>
    <w:rsid w:val="008C067C"/>
    <w:rsid w:val="008C7975"/>
    <w:rsid w:val="008C7C7C"/>
    <w:rsid w:val="008D016C"/>
    <w:rsid w:val="008D39D9"/>
    <w:rsid w:val="008D78D5"/>
    <w:rsid w:val="008E3A02"/>
    <w:rsid w:val="008E4019"/>
    <w:rsid w:val="008F1200"/>
    <w:rsid w:val="008F52A0"/>
    <w:rsid w:val="008F6B04"/>
    <w:rsid w:val="008F7E8A"/>
    <w:rsid w:val="0090223E"/>
    <w:rsid w:val="00903AE1"/>
    <w:rsid w:val="00912248"/>
    <w:rsid w:val="0091503B"/>
    <w:rsid w:val="00915CBB"/>
    <w:rsid w:val="00922012"/>
    <w:rsid w:val="009278C2"/>
    <w:rsid w:val="00927C9E"/>
    <w:rsid w:val="00931CD3"/>
    <w:rsid w:val="009328D1"/>
    <w:rsid w:val="0094486F"/>
    <w:rsid w:val="00947668"/>
    <w:rsid w:val="00950E6B"/>
    <w:rsid w:val="00955D84"/>
    <w:rsid w:val="00957EF2"/>
    <w:rsid w:val="00961D44"/>
    <w:rsid w:val="00973FD3"/>
    <w:rsid w:val="00974126"/>
    <w:rsid w:val="00985CBB"/>
    <w:rsid w:val="0098608D"/>
    <w:rsid w:val="00990ECA"/>
    <w:rsid w:val="00995942"/>
    <w:rsid w:val="00996D59"/>
    <w:rsid w:val="0099716A"/>
    <w:rsid w:val="00997710"/>
    <w:rsid w:val="009A6AD5"/>
    <w:rsid w:val="009A76C6"/>
    <w:rsid w:val="009B28EE"/>
    <w:rsid w:val="009B4402"/>
    <w:rsid w:val="009B6B0C"/>
    <w:rsid w:val="009C604A"/>
    <w:rsid w:val="009C62D6"/>
    <w:rsid w:val="009C739C"/>
    <w:rsid w:val="009D3140"/>
    <w:rsid w:val="009D5DE5"/>
    <w:rsid w:val="009D73CD"/>
    <w:rsid w:val="009E038F"/>
    <w:rsid w:val="009E06D1"/>
    <w:rsid w:val="009E2BAE"/>
    <w:rsid w:val="00A134E4"/>
    <w:rsid w:val="00A13B66"/>
    <w:rsid w:val="00A1546E"/>
    <w:rsid w:val="00A22CA7"/>
    <w:rsid w:val="00A23EA7"/>
    <w:rsid w:val="00A24A18"/>
    <w:rsid w:val="00A2591F"/>
    <w:rsid w:val="00A25C94"/>
    <w:rsid w:val="00A27AB2"/>
    <w:rsid w:val="00A35140"/>
    <w:rsid w:val="00A37B89"/>
    <w:rsid w:val="00A575BD"/>
    <w:rsid w:val="00A62CC0"/>
    <w:rsid w:val="00A63112"/>
    <w:rsid w:val="00A6763C"/>
    <w:rsid w:val="00A677E1"/>
    <w:rsid w:val="00A72DE0"/>
    <w:rsid w:val="00A733F3"/>
    <w:rsid w:val="00A73A1A"/>
    <w:rsid w:val="00A7419D"/>
    <w:rsid w:val="00A76D97"/>
    <w:rsid w:val="00A77331"/>
    <w:rsid w:val="00A77706"/>
    <w:rsid w:val="00A812F5"/>
    <w:rsid w:val="00A81435"/>
    <w:rsid w:val="00A829F1"/>
    <w:rsid w:val="00A94672"/>
    <w:rsid w:val="00A955C4"/>
    <w:rsid w:val="00A9567D"/>
    <w:rsid w:val="00A964CA"/>
    <w:rsid w:val="00AA1177"/>
    <w:rsid w:val="00AA4DD6"/>
    <w:rsid w:val="00AA693E"/>
    <w:rsid w:val="00AA77A0"/>
    <w:rsid w:val="00AB4E18"/>
    <w:rsid w:val="00AB66AB"/>
    <w:rsid w:val="00AB748D"/>
    <w:rsid w:val="00AC4E9F"/>
    <w:rsid w:val="00AC62C1"/>
    <w:rsid w:val="00AC75F2"/>
    <w:rsid w:val="00AD6574"/>
    <w:rsid w:val="00AE0410"/>
    <w:rsid w:val="00AE28FC"/>
    <w:rsid w:val="00AE3E5E"/>
    <w:rsid w:val="00AE4BAE"/>
    <w:rsid w:val="00AF3247"/>
    <w:rsid w:val="00AF4047"/>
    <w:rsid w:val="00AF4167"/>
    <w:rsid w:val="00AF4D56"/>
    <w:rsid w:val="00AF5972"/>
    <w:rsid w:val="00AF7D30"/>
    <w:rsid w:val="00B03082"/>
    <w:rsid w:val="00B06D37"/>
    <w:rsid w:val="00B11281"/>
    <w:rsid w:val="00B13F3F"/>
    <w:rsid w:val="00B17BC8"/>
    <w:rsid w:val="00B209C6"/>
    <w:rsid w:val="00B22433"/>
    <w:rsid w:val="00B24730"/>
    <w:rsid w:val="00B264FE"/>
    <w:rsid w:val="00B26C67"/>
    <w:rsid w:val="00B319C6"/>
    <w:rsid w:val="00B31F89"/>
    <w:rsid w:val="00B427A8"/>
    <w:rsid w:val="00B43536"/>
    <w:rsid w:val="00B463F9"/>
    <w:rsid w:val="00B47F0A"/>
    <w:rsid w:val="00B5539A"/>
    <w:rsid w:val="00B5776F"/>
    <w:rsid w:val="00B66D60"/>
    <w:rsid w:val="00B703B7"/>
    <w:rsid w:val="00B74A80"/>
    <w:rsid w:val="00B74D1A"/>
    <w:rsid w:val="00B80A01"/>
    <w:rsid w:val="00B82402"/>
    <w:rsid w:val="00B82D06"/>
    <w:rsid w:val="00B8385D"/>
    <w:rsid w:val="00B848BD"/>
    <w:rsid w:val="00B86493"/>
    <w:rsid w:val="00B878B5"/>
    <w:rsid w:val="00B964C6"/>
    <w:rsid w:val="00B972C0"/>
    <w:rsid w:val="00BA15E1"/>
    <w:rsid w:val="00BA4540"/>
    <w:rsid w:val="00BA5C4A"/>
    <w:rsid w:val="00BA746A"/>
    <w:rsid w:val="00BB07FA"/>
    <w:rsid w:val="00BB3C6B"/>
    <w:rsid w:val="00BB6879"/>
    <w:rsid w:val="00BC6F2A"/>
    <w:rsid w:val="00BD0468"/>
    <w:rsid w:val="00BD159F"/>
    <w:rsid w:val="00BD4670"/>
    <w:rsid w:val="00BD50F4"/>
    <w:rsid w:val="00BE1765"/>
    <w:rsid w:val="00BE1FAF"/>
    <w:rsid w:val="00BE3EB3"/>
    <w:rsid w:val="00BE53AE"/>
    <w:rsid w:val="00BE65FA"/>
    <w:rsid w:val="00BF1D70"/>
    <w:rsid w:val="00BF2631"/>
    <w:rsid w:val="00BF28EC"/>
    <w:rsid w:val="00BF2F16"/>
    <w:rsid w:val="00BF396D"/>
    <w:rsid w:val="00BF3D12"/>
    <w:rsid w:val="00BF61B9"/>
    <w:rsid w:val="00C00DFC"/>
    <w:rsid w:val="00C0157E"/>
    <w:rsid w:val="00C02624"/>
    <w:rsid w:val="00C03EA5"/>
    <w:rsid w:val="00C06C55"/>
    <w:rsid w:val="00C10237"/>
    <w:rsid w:val="00C1547F"/>
    <w:rsid w:val="00C20163"/>
    <w:rsid w:val="00C20BD4"/>
    <w:rsid w:val="00C22179"/>
    <w:rsid w:val="00C226EC"/>
    <w:rsid w:val="00C232D6"/>
    <w:rsid w:val="00C24CFB"/>
    <w:rsid w:val="00C24FFC"/>
    <w:rsid w:val="00C32A2A"/>
    <w:rsid w:val="00C333FB"/>
    <w:rsid w:val="00C34BBC"/>
    <w:rsid w:val="00C35E83"/>
    <w:rsid w:val="00C41AED"/>
    <w:rsid w:val="00C44947"/>
    <w:rsid w:val="00C45BB2"/>
    <w:rsid w:val="00C51852"/>
    <w:rsid w:val="00C53181"/>
    <w:rsid w:val="00C54726"/>
    <w:rsid w:val="00C5532D"/>
    <w:rsid w:val="00C578FE"/>
    <w:rsid w:val="00C61230"/>
    <w:rsid w:val="00C61C0E"/>
    <w:rsid w:val="00C62098"/>
    <w:rsid w:val="00C64C79"/>
    <w:rsid w:val="00C657B3"/>
    <w:rsid w:val="00C71C27"/>
    <w:rsid w:val="00C7423D"/>
    <w:rsid w:val="00C77D63"/>
    <w:rsid w:val="00C81E88"/>
    <w:rsid w:val="00C835B2"/>
    <w:rsid w:val="00C84AA0"/>
    <w:rsid w:val="00C92F43"/>
    <w:rsid w:val="00C940F2"/>
    <w:rsid w:val="00C96671"/>
    <w:rsid w:val="00CA0245"/>
    <w:rsid w:val="00CA1391"/>
    <w:rsid w:val="00CA1A9C"/>
    <w:rsid w:val="00CA3513"/>
    <w:rsid w:val="00CA5FF4"/>
    <w:rsid w:val="00CA671E"/>
    <w:rsid w:val="00CB18A9"/>
    <w:rsid w:val="00CB5D21"/>
    <w:rsid w:val="00CB630A"/>
    <w:rsid w:val="00CB6B2B"/>
    <w:rsid w:val="00CC1B96"/>
    <w:rsid w:val="00CC49B7"/>
    <w:rsid w:val="00CC504A"/>
    <w:rsid w:val="00CC68D2"/>
    <w:rsid w:val="00CC70B9"/>
    <w:rsid w:val="00CD10A3"/>
    <w:rsid w:val="00CD4342"/>
    <w:rsid w:val="00CD5B03"/>
    <w:rsid w:val="00CE2C89"/>
    <w:rsid w:val="00CE315E"/>
    <w:rsid w:val="00CE5A18"/>
    <w:rsid w:val="00CE64D9"/>
    <w:rsid w:val="00CE7DA6"/>
    <w:rsid w:val="00CF1AEC"/>
    <w:rsid w:val="00CF4D0A"/>
    <w:rsid w:val="00CF617A"/>
    <w:rsid w:val="00CF6B7C"/>
    <w:rsid w:val="00CF6BB8"/>
    <w:rsid w:val="00D0593C"/>
    <w:rsid w:val="00D06561"/>
    <w:rsid w:val="00D077DA"/>
    <w:rsid w:val="00D114B6"/>
    <w:rsid w:val="00D11E4F"/>
    <w:rsid w:val="00D14693"/>
    <w:rsid w:val="00D1511B"/>
    <w:rsid w:val="00D17D14"/>
    <w:rsid w:val="00D36F08"/>
    <w:rsid w:val="00D3728C"/>
    <w:rsid w:val="00D37ACC"/>
    <w:rsid w:val="00D41558"/>
    <w:rsid w:val="00D42020"/>
    <w:rsid w:val="00D5123B"/>
    <w:rsid w:val="00D51BA0"/>
    <w:rsid w:val="00D536A5"/>
    <w:rsid w:val="00D56280"/>
    <w:rsid w:val="00D565F4"/>
    <w:rsid w:val="00D604F0"/>
    <w:rsid w:val="00D623FA"/>
    <w:rsid w:val="00D76F8B"/>
    <w:rsid w:val="00D77E28"/>
    <w:rsid w:val="00D829E9"/>
    <w:rsid w:val="00D82B29"/>
    <w:rsid w:val="00D83320"/>
    <w:rsid w:val="00D835E5"/>
    <w:rsid w:val="00D83958"/>
    <w:rsid w:val="00D85290"/>
    <w:rsid w:val="00D8696F"/>
    <w:rsid w:val="00D87D60"/>
    <w:rsid w:val="00D9006D"/>
    <w:rsid w:val="00D943A0"/>
    <w:rsid w:val="00DA017C"/>
    <w:rsid w:val="00DA1E1A"/>
    <w:rsid w:val="00DA2F7E"/>
    <w:rsid w:val="00DA67DB"/>
    <w:rsid w:val="00DB702E"/>
    <w:rsid w:val="00DC0190"/>
    <w:rsid w:val="00DD1101"/>
    <w:rsid w:val="00DD5E8F"/>
    <w:rsid w:val="00DE1304"/>
    <w:rsid w:val="00DE1846"/>
    <w:rsid w:val="00DE5204"/>
    <w:rsid w:val="00DF14AF"/>
    <w:rsid w:val="00DF4503"/>
    <w:rsid w:val="00DF49D5"/>
    <w:rsid w:val="00DF671B"/>
    <w:rsid w:val="00DF70C4"/>
    <w:rsid w:val="00E013AD"/>
    <w:rsid w:val="00E1136A"/>
    <w:rsid w:val="00E177E4"/>
    <w:rsid w:val="00E2278D"/>
    <w:rsid w:val="00E23FC6"/>
    <w:rsid w:val="00E269D0"/>
    <w:rsid w:val="00E34C05"/>
    <w:rsid w:val="00E370EB"/>
    <w:rsid w:val="00E45B01"/>
    <w:rsid w:val="00E61731"/>
    <w:rsid w:val="00E635A9"/>
    <w:rsid w:val="00E6704E"/>
    <w:rsid w:val="00E7337E"/>
    <w:rsid w:val="00E81FF5"/>
    <w:rsid w:val="00E86019"/>
    <w:rsid w:val="00E878DC"/>
    <w:rsid w:val="00E91939"/>
    <w:rsid w:val="00E92B80"/>
    <w:rsid w:val="00E942BC"/>
    <w:rsid w:val="00E956E7"/>
    <w:rsid w:val="00E95DED"/>
    <w:rsid w:val="00E97D37"/>
    <w:rsid w:val="00EA70BE"/>
    <w:rsid w:val="00EB191E"/>
    <w:rsid w:val="00EB36EA"/>
    <w:rsid w:val="00EB4CBD"/>
    <w:rsid w:val="00EC3E67"/>
    <w:rsid w:val="00EC7282"/>
    <w:rsid w:val="00ED1F3F"/>
    <w:rsid w:val="00ED34FF"/>
    <w:rsid w:val="00EF1301"/>
    <w:rsid w:val="00EF3646"/>
    <w:rsid w:val="00EF4871"/>
    <w:rsid w:val="00EF5009"/>
    <w:rsid w:val="00F02F68"/>
    <w:rsid w:val="00F03921"/>
    <w:rsid w:val="00F05E9C"/>
    <w:rsid w:val="00F0643A"/>
    <w:rsid w:val="00F161A4"/>
    <w:rsid w:val="00F279E4"/>
    <w:rsid w:val="00F27E02"/>
    <w:rsid w:val="00F32D78"/>
    <w:rsid w:val="00F37B36"/>
    <w:rsid w:val="00F37C52"/>
    <w:rsid w:val="00F37DE1"/>
    <w:rsid w:val="00F412BC"/>
    <w:rsid w:val="00F41E73"/>
    <w:rsid w:val="00F44B16"/>
    <w:rsid w:val="00F44C11"/>
    <w:rsid w:val="00F572C9"/>
    <w:rsid w:val="00F6054F"/>
    <w:rsid w:val="00F6248F"/>
    <w:rsid w:val="00F71298"/>
    <w:rsid w:val="00F73E92"/>
    <w:rsid w:val="00F73ECF"/>
    <w:rsid w:val="00F775F9"/>
    <w:rsid w:val="00F83082"/>
    <w:rsid w:val="00F84733"/>
    <w:rsid w:val="00F878F7"/>
    <w:rsid w:val="00F94B1B"/>
    <w:rsid w:val="00F9550E"/>
    <w:rsid w:val="00F97D99"/>
    <w:rsid w:val="00FA1AA2"/>
    <w:rsid w:val="00FA335D"/>
    <w:rsid w:val="00FB0703"/>
    <w:rsid w:val="00FB2234"/>
    <w:rsid w:val="00FB2751"/>
    <w:rsid w:val="00FB4877"/>
    <w:rsid w:val="00FB6D76"/>
    <w:rsid w:val="00FB7EF6"/>
    <w:rsid w:val="00FC14E6"/>
    <w:rsid w:val="00FC234B"/>
    <w:rsid w:val="00FC23EF"/>
    <w:rsid w:val="00FC2DB2"/>
    <w:rsid w:val="00FC39A2"/>
    <w:rsid w:val="00FC47C8"/>
    <w:rsid w:val="00FC57D6"/>
    <w:rsid w:val="00FC5A18"/>
    <w:rsid w:val="00FC79DA"/>
    <w:rsid w:val="00FD7C8B"/>
    <w:rsid w:val="00FE5AC5"/>
    <w:rsid w:val="00FE6605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B8E13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0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Bodytext8">
    <w:name w:val="Body text (8)_"/>
    <w:link w:val="Bodytext80"/>
    <w:rsid w:val="00130C40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130C4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Bodytext10NotItalic">
    <w:name w:val="Body text (10) + Not Italic"/>
    <w:basedOn w:val="Bodytext10"/>
    <w:rsid w:val="000852D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66B-7003-4BCA-8A71-ABA15C2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SingPC</cp:lastModifiedBy>
  <cp:revision>538</cp:revision>
  <cp:lastPrinted>2025-01-06T07:14:00Z</cp:lastPrinted>
  <dcterms:created xsi:type="dcterms:W3CDTF">2023-09-05T12:28:00Z</dcterms:created>
  <dcterms:modified xsi:type="dcterms:W3CDTF">2025-01-20T08:01:00Z</dcterms:modified>
</cp:coreProperties>
</file>