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7037" w14:textId="6DDE7582" w:rsidR="00456649" w:rsidRDefault="00456649" w:rsidP="00EE7ED6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</w:pPr>
      <w:r w:rsidRPr="00850F55">
        <w:rPr>
          <w:rFonts w:ascii="Times New Roman" w:eastAsia="Times New Roman" w:hAnsi="Times New Roman"/>
          <w:b/>
          <w:sz w:val="26"/>
          <w:szCs w:val="26"/>
          <w:u w:val="single"/>
        </w:rPr>
        <w:t>ĐỌC</w:t>
      </w:r>
      <w:r w:rsidRPr="00850F55">
        <w:rPr>
          <w:rFonts w:ascii="Times New Roman" w:eastAsia="Times New Roman" w:hAnsi="Times New Roman"/>
          <w:b/>
          <w:sz w:val="26"/>
          <w:szCs w:val="26"/>
          <w:u w:val="single"/>
          <w:lang w:val="vi-VN"/>
        </w:rPr>
        <w:t xml:space="preserve"> SÁCH</w:t>
      </w:r>
    </w:p>
    <w:p w14:paraId="36779E3C" w14:textId="77777777" w:rsidR="00456649" w:rsidRPr="00850F55" w:rsidRDefault="0045664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Tuần 18:</w:t>
      </w:r>
      <w:r w:rsidRPr="00850F55">
        <w:rPr>
          <w:rFonts w:ascii="Times New Roman" w:eastAsia="Times New Roman" w:hAnsi="Times New Roman"/>
          <w:b/>
          <w:sz w:val="26"/>
          <w:szCs w:val="26"/>
          <w:lang w:val="vi-VN"/>
        </w:rPr>
        <w:t>CẶP ĐÔI</w:t>
      </w:r>
    </w:p>
    <w:p w14:paraId="25FE3CBD" w14:textId="77777777" w:rsidR="00456649" w:rsidRPr="005F35C3" w:rsidRDefault="0045664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5F35C3">
        <w:rPr>
          <w:rFonts w:ascii="Times New Roman" w:eastAsia="Times New Roman" w:hAnsi="Times New Roman"/>
          <w:b/>
          <w:sz w:val="26"/>
          <w:szCs w:val="26"/>
        </w:rPr>
        <w:t xml:space="preserve">Bài: </w:t>
      </w:r>
      <w:r w:rsidRPr="005F35C3">
        <w:rPr>
          <w:rFonts w:ascii="Times New Roman" w:eastAsia="Times New Roman" w:hAnsi="Times New Roman"/>
          <w:b/>
          <w:i/>
          <w:sz w:val="26"/>
          <w:szCs w:val="26"/>
        </w:rPr>
        <w:t>Tìm hiểu thêm về tên người, tên nơi chốn qua bộ truyện lịch sử/truyện danh nhân</w:t>
      </w:r>
    </w:p>
    <w:p w14:paraId="256CE971" w14:textId="77777777" w:rsidR="00456649" w:rsidRPr="005F35C3" w:rsidRDefault="00456649" w:rsidP="00456649">
      <w:pPr>
        <w:tabs>
          <w:tab w:val="left" w:pos="267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5E44522A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F35C3">
        <w:rPr>
          <w:rFonts w:ascii="Times New Roman" w:eastAsia="Times New Roman" w:hAnsi="Times New Roman"/>
          <w:b/>
          <w:sz w:val="26"/>
          <w:szCs w:val="26"/>
        </w:rPr>
        <w:t>I.MỤC TIÊU:</w:t>
      </w:r>
    </w:p>
    <w:p w14:paraId="7E110559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Giúp các em viết đúng tên người và địa danh.</w:t>
      </w:r>
    </w:p>
    <w:p w14:paraId="6E071D57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Mở rộng cho các em kiến thức hiểu biết về nhân vật, địa danh gắn liền với lịch sử và tiến bộ xã hội.</w:t>
      </w:r>
    </w:p>
    <w:p w14:paraId="21FD961B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Rèn luyện kĩ năng khai thác sách vở thông tin trong thư viện</w:t>
      </w:r>
    </w:p>
    <w:p w14:paraId="18745B42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Giúp HS ham đọc sách, có thói quen đọc sách.</w:t>
      </w:r>
    </w:p>
    <w:p w14:paraId="42DDB776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F35C3">
        <w:rPr>
          <w:rFonts w:ascii="Times New Roman" w:eastAsia="Times New Roman" w:hAnsi="Times New Roman"/>
          <w:b/>
          <w:sz w:val="26"/>
          <w:szCs w:val="26"/>
        </w:rPr>
        <w:t>II. CHUẨN BỊ:</w:t>
      </w:r>
    </w:p>
    <w:p w14:paraId="4ED40474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ab/>
        <w:t xml:space="preserve"> - Atlas, bản đồ Việt Nam, bản đồ thế giới.</w:t>
      </w:r>
    </w:p>
    <w:p w14:paraId="36BBC722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Danh mục sách và truyện nói danh nhân, truyện lịch sử trong và ngoài nước.</w:t>
      </w:r>
    </w:p>
    <w:p w14:paraId="5CD339E4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Từ điển Tiếng Việt.</w:t>
      </w:r>
    </w:p>
    <w:p w14:paraId="2E60D82A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 xml:space="preserve"> - Nhật kí đọc của HS…</w:t>
      </w:r>
    </w:p>
    <w:p w14:paraId="54519228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b/>
          <w:sz w:val="26"/>
          <w:szCs w:val="26"/>
        </w:rPr>
        <w:t>III. CÁC HOẠT ĐỘNG CHỦ YẾU</w:t>
      </w:r>
      <w:r w:rsidRPr="005F35C3">
        <w:rPr>
          <w:rFonts w:ascii="Times New Roman" w:eastAsia="Times New Roman" w:hAnsi="Times New Roman"/>
          <w:sz w:val="26"/>
          <w:szCs w:val="26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4253"/>
      </w:tblGrid>
      <w:tr w:rsidR="00456649" w:rsidRPr="005F35C3" w14:paraId="0496177D" w14:textId="77777777" w:rsidTr="00D41558">
        <w:tc>
          <w:tcPr>
            <w:tcW w:w="5699" w:type="dxa"/>
          </w:tcPr>
          <w:p w14:paraId="5860ECA2" w14:textId="77777777" w:rsidR="00456649" w:rsidRPr="005F35C3" w:rsidRDefault="00456649" w:rsidP="00D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253" w:type="dxa"/>
          </w:tcPr>
          <w:p w14:paraId="1962F678" w14:textId="77777777" w:rsidR="00456649" w:rsidRPr="005F35C3" w:rsidRDefault="00456649" w:rsidP="00D4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TRÒ</w:t>
            </w:r>
          </w:p>
        </w:tc>
      </w:tr>
      <w:tr w:rsidR="00456649" w:rsidRPr="005F35C3" w14:paraId="05F6DA00" w14:textId="77777777" w:rsidTr="00D41558">
        <w:tc>
          <w:tcPr>
            <w:tcW w:w="5699" w:type="dxa"/>
          </w:tcPr>
          <w:p w14:paraId="0D0FCB3D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I - TRƯỚC KHI ĐỌC</w:t>
            </w:r>
          </w:p>
          <w:p w14:paraId="31F498CF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* Hoạt động 1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: Ổn định - Hát bài “Bác còn sống mãi”</w:t>
            </w:r>
          </w:p>
          <w:p w14:paraId="0F97192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+ Quê Bác ở đâu?</w:t>
            </w:r>
          </w:p>
          <w:p w14:paraId="32AC28AF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Dẫn nhập giới thiệu bài</w:t>
            </w:r>
          </w:p>
          <w:p w14:paraId="11A19AAB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II - TRONG KHI ĐỌC</w:t>
            </w:r>
          </w:p>
          <w:p w14:paraId="7FB74478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* Hoạt động 1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: Đọc truyện về nhân vật, địa danh gắn liền với lịch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sử</w:t>
            </w:r>
          </w:p>
          <w:p w14:paraId="34CAB232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Giới thiệu danh mục truyện nói về </w:t>
            </w:r>
          </w:p>
          <w:p w14:paraId="5F22F2B7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+ Tấm gương người tốt xưa và nay, truyện danh nhân</w:t>
            </w:r>
          </w:p>
          <w:p w14:paraId="5AC64C6B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+ Danh lam thắng cảnh, di tích lịch sử văn hóa</w:t>
            </w:r>
          </w:p>
          <w:p w14:paraId="046E7AF8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Nêu câu hỏi để ghi chép trong khi đọc:</w:t>
            </w:r>
          </w:p>
          <w:p w14:paraId="1D702442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+Nhân vật là ai? Nhân vật ấy là người thế nào (Có tài gì</w:t>
            </w:r>
            <w:proofErr w:type="gramStart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? )</w:t>
            </w:r>
            <w:proofErr w:type="gramEnd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quê ở đâu?</w:t>
            </w:r>
          </w:p>
          <w:p w14:paraId="722BB93D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* Hoạt động 2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Pr="005F35C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Trò chơi mỗi cái tên, một tài năng hay một địa danh”</w:t>
            </w:r>
          </w:p>
          <w:p w14:paraId="126E3B05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Hình thức </w:t>
            </w:r>
            <w:r w:rsidRPr="005F35C3">
              <w:rPr>
                <w:rFonts w:ascii="Times New Roman" w:eastAsia="Times New Roman" w:hAnsi="Times New Roman"/>
                <w:i/>
                <w:sz w:val="26"/>
                <w:szCs w:val="26"/>
              </w:rPr>
              <w:t>“Rung chuông vàng”</w:t>
            </w:r>
          </w:p>
          <w:p w14:paraId="29DAEAFC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Hướng dẫn cách chơi. Chia lớp thành 2 Đội.</w:t>
            </w:r>
          </w:p>
          <w:p w14:paraId="4E7599EA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Gv đọc câu hỏi về các nhân vật lịch sử, Danh nhân Quê ở đâu? Chiến công lập được ở đâu? Tài gì?...... </w:t>
            </w:r>
          </w:p>
          <w:p w14:paraId="109E9415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Nhận xét tuyên dương Đội thắng.</w:t>
            </w:r>
          </w:p>
          <w:p w14:paraId="2EA39696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54D4D1BB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3: Trò chơi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: “</w:t>
            </w:r>
            <w:r w:rsidRPr="005F35C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Nơi đó - ở đâu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”.</w:t>
            </w:r>
          </w:p>
          <w:p w14:paraId="037ED997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Phát cho mỗi nhóm 1 bản đồ và 1 </w:t>
            </w:r>
            <w:proofErr w:type="gramStart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atlas,bach</w:t>
            </w:r>
            <w:proofErr w:type="gramEnd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khoa thư </w:t>
            </w:r>
          </w:p>
          <w:p w14:paraId="346E237D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Nêu yêu cầu tra cứu (Dịa danh đó ở đâu? Có danh lam thắng cảnh nào nổi bật?</w:t>
            </w:r>
          </w:p>
          <w:p w14:paraId="00543DA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Hướng dẫn - gợi ý.</w:t>
            </w:r>
          </w:p>
          <w:p w14:paraId="3ACD7E2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Nhận xét, tuyên dương.</w:t>
            </w:r>
          </w:p>
          <w:p w14:paraId="786D0271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 - SAU KHI ĐỌC</w:t>
            </w:r>
          </w:p>
          <w:p w14:paraId="0903AFB3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 w:rsidRPr="005F35C3">
              <w:rPr>
                <w:rFonts w:ascii="Times New Roman" w:eastAsia="Times New Roman" w:hAnsi="Times New Roman"/>
                <w:b/>
                <w:sz w:val="26"/>
                <w:szCs w:val="26"/>
              </w:rPr>
              <w:t>Tổng kết – Dặn dò</w:t>
            </w:r>
          </w:p>
          <w:p w14:paraId="6D78293C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Tổng kết qua các trò chơi.</w:t>
            </w:r>
          </w:p>
          <w:p w14:paraId="35D2E061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Tuyên dương nhóm chơi hay, nhớ bài tốt và nhanh nhẹn trong việc tìm kiếm thông tin trong thư viện.</w:t>
            </w:r>
          </w:p>
          <w:p w14:paraId="75F6AD32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Mượn sách về chủ đề hôm nay về nhà đọc</w:t>
            </w:r>
          </w:p>
        </w:tc>
        <w:tc>
          <w:tcPr>
            <w:tcW w:w="4253" w:type="dxa"/>
          </w:tcPr>
          <w:p w14:paraId="135F4DB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A34B3A7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* Cả lớp hát vỗ tay</w:t>
            </w:r>
          </w:p>
          <w:p w14:paraId="62DCEF86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0DDCA0F" w14:textId="77777777" w:rsidR="00456649" w:rsidRPr="005F35C3" w:rsidRDefault="00456649" w:rsidP="00D4155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(1 - 2 </w:t>
            </w:r>
            <w:proofErr w:type="gramStart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em )</w:t>
            </w:r>
            <w:proofErr w:type="gramEnd"/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trả lời.</w:t>
            </w:r>
          </w:p>
          <w:p w14:paraId="679D8E3E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66D6D6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4CA250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* Hoạt động nhóm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đôi</w:t>
            </w: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CFBB759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Mỗi nhóm chọn một bộ.</w:t>
            </w:r>
          </w:p>
          <w:p w14:paraId="1FB59478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Cùng đọc và ghi chép theo yêu cầu giáo viên.</w:t>
            </w:r>
          </w:p>
          <w:p w14:paraId="140D8FD8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54198C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650606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A4D8D0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1E8C16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F110BE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1C2077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8164E19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BED8E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938B6F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- 2 Đội ghi đáp án ra bản con trong thời gian 5 giây. Ai sai bị loại khỏi cuộc chơi và về chỗ ngồi. Cứ như thế đến khi hết câu hỏi Đội nào còn số người chơi nhiều hơn sẽ thắng.</w:t>
            </w:r>
          </w:p>
          <w:p w14:paraId="6558C450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9702A99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1EFAE2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>* HĐ nhóm:</w:t>
            </w:r>
          </w:p>
          <w:p w14:paraId="628B9EFE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Các nhóm thảo luận tìm trên bản đồ, atlas địa danh mà giáo viên yêu cầu. </w:t>
            </w:r>
          </w:p>
          <w:p w14:paraId="215F6FE2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- Tìm thêm tài liệu để mô tả về đặc điểm cơ bản của vùng đất địa danh đó.</w:t>
            </w:r>
          </w:p>
          <w:p w14:paraId="6554035F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Chi chép vào giấy, hay bảng nhóm</w:t>
            </w:r>
          </w:p>
          <w:p w14:paraId="63123E48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35C3">
              <w:rPr>
                <w:rFonts w:ascii="Times New Roman" w:eastAsia="Times New Roman" w:hAnsi="Times New Roman"/>
                <w:sz w:val="26"/>
                <w:szCs w:val="26"/>
              </w:rPr>
              <w:t xml:space="preserve"> - Đại diện trình bày, lớp nhận xét.</w:t>
            </w:r>
          </w:p>
          <w:p w14:paraId="4DEC4A24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E515D3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833C2E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A8ACB7" w14:textId="77777777" w:rsidR="00456649" w:rsidRPr="005F35C3" w:rsidRDefault="00456649" w:rsidP="00D415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A15ECAB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lastRenderedPageBreak/>
        <w:t xml:space="preserve"> - Nhận xét tiết học</w:t>
      </w:r>
    </w:p>
    <w:p w14:paraId="66253E93" w14:textId="77777777" w:rsidR="00456649" w:rsidRPr="005F35C3" w:rsidRDefault="00456649" w:rsidP="0045664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F35C3">
        <w:rPr>
          <w:rFonts w:ascii="Times New Roman" w:eastAsia="Times New Roman" w:hAnsi="Times New Roman"/>
          <w:sz w:val="26"/>
          <w:szCs w:val="26"/>
        </w:rPr>
        <w:t>Rút kinh nghiệm: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E812B" w14:textId="77777777" w:rsidR="00456649" w:rsidRDefault="00456649" w:rsidP="00456649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</w:p>
    <w:p w14:paraId="1C0E1A73" w14:textId="77777777" w:rsidR="00456649" w:rsidRDefault="00456649" w:rsidP="00456649">
      <w:pPr>
        <w:spacing w:after="0" w:line="288" w:lineRule="auto"/>
        <w:ind w:right="3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41980B9" w14:textId="77777777" w:rsidR="00456649" w:rsidRDefault="00456649" w:rsidP="00456649">
      <w:pPr>
        <w:spacing w:after="0" w:line="288" w:lineRule="auto"/>
        <w:ind w:right="3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416C15F8" w14:textId="77777777" w:rsidR="00456649" w:rsidRDefault="00456649" w:rsidP="00456649">
      <w:pPr>
        <w:spacing w:after="0" w:line="288" w:lineRule="auto"/>
        <w:ind w:right="3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6A939FFC" w14:textId="77777777" w:rsidR="00456649" w:rsidRDefault="00456649" w:rsidP="004566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3C6D7F08" w14:textId="77777777" w:rsidR="00456649" w:rsidRDefault="00456649" w:rsidP="004566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4FAF32BE" w14:textId="77777777" w:rsidR="00456649" w:rsidRDefault="00456649" w:rsidP="004566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0F3A7EE4" w14:textId="77777777" w:rsidR="00456649" w:rsidRDefault="00456649" w:rsidP="004566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p w14:paraId="52229877" w14:textId="77777777" w:rsidR="00456649" w:rsidRPr="00FB2234" w:rsidRDefault="00456649" w:rsidP="00E6704E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sectPr w:rsidR="00456649" w:rsidRPr="00FB2234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0D80" w14:textId="77777777" w:rsidR="002D1F91" w:rsidRDefault="002D1F91" w:rsidP="00B972C0">
      <w:pPr>
        <w:spacing w:after="0" w:line="240" w:lineRule="auto"/>
      </w:pPr>
      <w:r>
        <w:separator/>
      </w:r>
    </w:p>
  </w:endnote>
  <w:endnote w:type="continuationSeparator" w:id="0">
    <w:p w14:paraId="702E60E2" w14:textId="77777777" w:rsidR="002D1F91" w:rsidRDefault="002D1F91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BD4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34DB378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0C48" w14:textId="77777777" w:rsidR="002D1F91" w:rsidRDefault="002D1F91" w:rsidP="00B972C0">
      <w:pPr>
        <w:spacing w:after="0" w:line="240" w:lineRule="auto"/>
      </w:pPr>
      <w:r>
        <w:separator/>
      </w:r>
    </w:p>
  </w:footnote>
  <w:footnote w:type="continuationSeparator" w:id="0">
    <w:p w14:paraId="0FA36F31" w14:textId="77777777" w:rsidR="002D1F91" w:rsidRDefault="002D1F91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282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31E2865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1F91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544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0189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E7ED6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1172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2025-01-20T07:35:00Z</dcterms:modified>
</cp:coreProperties>
</file>